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ink/ink1.xml" ContentType="application/inkml+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36CFB" w14:textId="77777777" w:rsidR="001163D2" w:rsidRPr="0091436A" w:rsidRDefault="001163D2">
      <w:pPr>
        <w:jc w:val="center"/>
        <w:rPr>
          <w:rFonts w:ascii="Times New Roman" w:hAnsi="Times New Roman"/>
          <w:sz w:val="48"/>
        </w:rPr>
      </w:pPr>
    </w:p>
    <w:p w14:paraId="4578B951" w14:textId="77777777" w:rsidR="001163D2" w:rsidRPr="0091436A" w:rsidRDefault="001163D2">
      <w:pPr>
        <w:jc w:val="center"/>
        <w:rPr>
          <w:rFonts w:ascii="Times New Roman" w:hAnsi="Times New Roman"/>
          <w:sz w:val="48"/>
        </w:rPr>
      </w:pPr>
    </w:p>
    <w:p w14:paraId="436A33FD" w14:textId="77777777" w:rsidR="001163D2" w:rsidRPr="0091436A" w:rsidRDefault="001163D2">
      <w:pPr>
        <w:jc w:val="center"/>
        <w:rPr>
          <w:rFonts w:ascii="Times New Roman" w:hAnsi="Times New Roman"/>
          <w:sz w:val="48"/>
        </w:rPr>
      </w:pPr>
    </w:p>
    <w:p w14:paraId="5C594966" w14:textId="77777777" w:rsidR="001163D2" w:rsidRPr="0091436A" w:rsidRDefault="001163D2">
      <w:pPr>
        <w:jc w:val="center"/>
        <w:rPr>
          <w:rFonts w:ascii="Times New Roman" w:hAnsi="Times New Roman"/>
          <w:sz w:val="48"/>
        </w:rPr>
      </w:pPr>
    </w:p>
    <w:p w14:paraId="6861BBBF" w14:textId="764B24CD" w:rsidR="001163D2" w:rsidRPr="0091436A" w:rsidRDefault="00910B04">
      <w:pPr>
        <w:jc w:val="center"/>
        <w:rPr>
          <w:rFonts w:ascii="Times New Roman" w:hAnsi="Times New Roman"/>
          <w:sz w:val="48"/>
          <w:szCs w:val="48"/>
        </w:rPr>
      </w:pPr>
      <w:r w:rsidRPr="0091436A">
        <w:rPr>
          <w:rFonts w:ascii="Times New Roman" w:hAnsi="Times New Roman"/>
          <w:sz w:val="48"/>
          <w:szCs w:val="48"/>
        </w:rPr>
        <w:t>Theat</w:t>
      </w:r>
      <w:r w:rsidR="00525870" w:rsidRPr="0091436A">
        <w:rPr>
          <w:rFonts w:ascii="Times New Roman" w:hAnsi="Times New Roman"/>
          <w:sz w:val="48"/>
          <w:szCs w:val="48"/>
        </w:rPr>
        <w:t xml:space="preserve">er </w:t>
      </w:r>
      <w:r w:rsidR="00B81F07" w:rsidRPr="0091436A">
        <w:rPr>
          <w:rFonts w:ascii="Times New Roman" w:hAnsi="Times New Roman"/>
          <w:sz w:val="48"/>
          <w:szCs w:val="48"/>
        </w:rPr>
        <w:t xml:space="preserve">Ticketing </w:t>
      </w:r>
      <w:r w:rsidR="00982890" w:rsidRPr="0091436A">
        <w:rPr>
          <w:rFonts w:ascii="Times New Roman" w:hAnsi="Times New Roman"/>
          <w:sz w:val="48"/>
          <w:szCs w:val="48"/>
        </w:rPr>
        <w:t>System</w:t>
      </w:r>
      <w:r w:rsidR="6AF71B23" w:rsidRPr="0091436A">
        <w:rPr>
          <w:rFonts w:ascii="Times New Roman" w:hAnsi="Times New Roman"/>
          <w:sz w:val="48"/>
          <w:szCs w:val="48"/>
        </w:rPr>
        <w:t xml:space="preserve"> Project</w:t>
      </w:r>
    </w:p>
    <w:p w14:paraId="086C8B98" w14:textId="77777777" w:rsidR="001163D2" w:rsidRPr="0091436A" w:rsidRDefault="001163D2">
      <w:pPr>
        <w:jc w:val="center"/>
        <w:rPr>
          <w:rFonts w:ascii="Times New Roman" w:hAnsi="Times New Roman"/>
          <w:sz w:val="32"/>
        </w:rPr>
      </w:pPr>
    </w:p>
    <w:p w14:paraId="47340DB3" w14:textId="77777777" w:rsidR="001163D2" w:rsidRPr="0091436A" w:rsidRDefault="001163D2">
      <w:pPr>
        <w:jc w:val="center"/>
        <w:rPr>
          <w:rFonts w:ascii="Times New Roman" w:hAnsi="Times New Roman"/>
          <w:sz w:val="32"/>
        </w:rPr>
      </w:pPr>
    </w:p>
    <w:p w14:paraId="32FE70CF" w14:textId="77777777" w:rsidR="001163D2" w:rsidRPr="0091436A" w:rsidRDefault="001163D2">
      <w:pPr>
        <w:jc w:val="center"/>
        <w:rPr>
          <w:rFonts w:ascii="Times New Roman" w:hAnsi="Times New Roman"/>
          <w:sz w:val="32"/>
        </w:rPr>
      </w:pPr>
    </w:p>
    <w:p w14:paraId="663A7470" w14:textId="77777777" w:rsidR="001163D2" w:rsidRPr="0091436A" w:rsidRDefault="001163D2">
      <w:pPr>
        <w:jc w:val="center"/>
        <w:rPr>
          <w:rFonts w:ascii="Times New Roman" w:hAnsi="Times New Roman"/>
          <w:sz w:val="48"/>
        </w:rPr>
      </w:pPr>
      <w:r w:rsidRPr="0091436A">
        <w:rPr>
          <w:rFonts w:ascii="Times New Roman" w:hAnsi="Times New Roman"/>
          <w:sz w:val="48"/>
        </w:rPr>
        <w:t>Software Requirements Specification</w:t>
      </w:r>
    </w:p>
    <w:p w14:paraId="6B91D237" w14:textId="77777777" w:rsidR="001163D2" w:rsidRPr="0091436A" w:rsidRDefault="001163D2">
      <w:pPr>
        <w:jc w:val="center"/>
        <w:rPr>
          <w:rFonts w:ascii="Times New Roman" w:hAnsi="Times New Roman"/>
          <w:sz w:val="32"/>
        </w:rPr>
      </w:pPr>
    </w:p>
    <w:p w14:paraId="543A668A" w14:textId="51FF29FF" w:rsidR="001163D2" w:rsidRPr="0091436A" w:rsidRDefault="001163D2">
      <w:pPr>
        <w:jc w:val="center"/>
        <w:rPr>
          <w:rFonts w:ascii="Times New Roman" w:hAnsi="Times New Roman"/>
          <w:sz w:val="48"/>
        </w:rPr>
      </w:pPr>
      <w:r w:rsidRPr="0091436A">
        <w:rPr>
          <w:rFonts w:ascii="Times New Roman" w:hAnsi="Times New Roman"/>
          <w:sz w:val="48"/>
        </w:rPr>
        <w:t>Version</w:t>
      </w:r>
    </w:p>
    <w:p w14:paraId="5F7C9EF6" w14:textId="77777777" w:rsidR="001163D2" w:rsidRPr="0091436A" w:rsidRDefault="001163D2">
      <w:pPr>
        <w:jc w:val="center"/>
        <w:rPr>
          <w:rFonts w:ascii="Times New Roman" w:hAnsi="Times New Roman"/>
          <w:sz w:val="32"/>
        </w:rPr>
      </w:pPr>
    </w:p>
    <w:p w14:paraId="4AEB339C" w14:textId="59A5778E" w:rsidR="001163D2" w:rsidRPr="0091436A" w:rsidRDefault="4CD474A9">
      <w:pPr>
        <w:jc w:val="center"/>
        <w:rPr>
          <w:rFonts w:ascii="Times New Roman" w:hAnsi="Times New Roman"/>
          <w:sz w:val="48"/>
          <w:szCs w:val="48"/>
        </w:rPr>
      </w:pPr>
      <w:r w:rsidRPr="0091436A">
        <w:rPr>
          <w:rFonts w:ascii="Times New Roman" w:hAnsi="Times New Roman"/>
          <w:sz w:val="48"/>
          <w:szCs w:val="48"/>
        </w:rPr>
        <w:t>17 Sep. 2026</w:t>
      </w:r>
    </w:p>
    <w:p w14:paraId="3C27C542" w14:textId="77777777" w:rsidR="001163D2" w:rsidRPr="0091436A" w:rsidRDefault="001163D2">
      <w:pPr>
        <w:jc w:val="center"/>
        <w:rPr>
          <w:rFonts w:ascii="Times New Roman" w:hAnsi="Times New Roman"/>
          <w:sz w:val="32"/>
        </w:rPr>
      </w:pPr>
    </w:p>
    <w:p w14:paraId="5CC749CB" w14:textId="77777777" w:rsidR="001163D2" w:rsidRPr="0091436A" w:rsidRDefault="001163D2">
      <w:pPr>
        <w:jc w:val="center"/>
        <w:rPr>
          <w:rFonts w:ascii="Times New Roman" w:hAnsi="Times New Roman"/>
          <w:sz w:val="32"/>
        </w:rPr>
      </w:pPr>
    </w:p>
    <w:p w14:paraId="6466E243" w14:textId="25E26BAB" w:rsidR="001163D2" w:rsidRPr="0091436A" w:rsidRDefault="00944D63">
      <w:pPr>
        <w:jc w:val="center"/>
        <w:rPr>
          <w:rFonts w:ascii="Times New Roman" w:hAnsi="Times New Roman"/>
          <w:sz w:val="32"/>
        </w:rPr>
      </w:pPr>
      <w:r w:rsidRPr="0091436A">
        <w:rPr>
          <w:rFonts w:ascii="Times New Roman" w:hAnsi="Times New Roman"/>
          <w:sz w:val="32"/>
        </w:rPr>
        <w:t>Gro</w:t>
      </w:r>
      <w:r w:rsidR="00FF584A" w:rsidRPr="0091436A">
        <w:rPr>
          <w:rFonts w:ascii="Times New Roman" w:hAnsi="Times New Roman"/>
          <w:sz w:val="32"/>
        </w:rPr>
        <w:t>up 2</w:t>
      </w:r>
    </w:p>
    <w:p w14:paraId="5A03054C" w14:textId="5BDC0662" w:rsidR="001163D2" w:rsidRPr="0091436A" w:rsidRDefault="015130F1">
      <w:pPr>
        <w:jc w:val="center"/>
        <w:rPr>
          <w:rFonts w:ascii="Times New Roman" w:hAnsi="Times New Roman"/>
          <w:sz w:val="48"/>
          <w:szCs w:val="48"/>
        </w:rPr>
      </w:pPr>
      <w:r w:rsidRPr="0091436A">
        <w:rPr>
          <w:rFonts w:ascii="Times New Roman" w:hAnsi="Times New Roman"/>
          <w:sz w:val="48"/>
          <w:szCs w:val="48"/>
        </w:rPr>
        <w:t>Jorge Fonseca</w:t>
      </w:r>
      <w:r w:rsidR="6F752B11" w:rsidRPr="0091436A">
        <w:rPr>
          <w:rFonts w:ascii="Times New Roman" w:hAnsi="Times New Roman"/>
          <w:sz w:val="48"/>
          <w:szCs w:val="48"/>
        </w:rPr>
        <w:t>, Janelle</w:t>
      </w:r>
      <w:r w:rsidR="00440AE3" w:rsidRPr="0091436A">
        <w:rPr>
          <w:rFonts w:ascii="Times New Roman" w:hAnsi="Times New Roman"/>
          <w:sz w:val="48"/>
          <w:szCs w:val="48"/>
        </w:rPr>
        <w:t xml:space="preserve"> Ventura</w:t>
      </w:r>
      <w:r w:rsidR="6F752B11" w:rsidRPr="0091436A">
        <w:rPr>
          <w:rFonts w:ascii="Times New Roman" w:hAnsi="Times New Roman"/>
          <w:sz w:val="48"/>
          <w:szCs w:val="48"/>
        </w:rPr>
        <w:t xml:space="preserve">, Trea </w:t>
      </w:r>
      <w:r w:rsidR="009309A3" w:rsidRPr="0091436A">
        <w:rPr>
          <w:rFonts w:ascii="Times New Roman" w:hAnsi="Times New Roman"/>
          <w:sz w:val="48"/>
          <w:szCs w:val="48"/>
        </w:rPr>
        <w:t>Huff</w:t>
      </w:r>
      <w:r w:rsidR="6F752B11" w:rsidRPr="0091436A">
        <w:rPr>
          <w:rFonts w:ascii="Times New Roman" w:hAnsi="Times New Roman"/>
          <w:sz w:val="48"/>
          <w:szCs w:val="48"/>
        </w:rPr>
        <w:t xml:space="preserve"> </w:t>
      </w:r>
    </w:p>
    <w:p w14:paraId="2E49609B" w14:textId="77777777" w:rsidR="001163D2" w:rsidRPr="0091436A" w:rsidRDefault="001163D2">
      <w:pPr>
        <w:jc w:val="center"/>
        <w:rPr>
          <w:rFonts w:ascii="Times New Roman" w:hAnsi="Times New Roman"/>
          <w:sz w:val="32"/>
        </w:rPr>
      </w:pPr>
    </w:p>
    <w:p w14:paraId="500BE5C3" w14:textId="77777777" w:rsidR="001163D2" w:rsidRPr="0091436A" w:rsidRDefault="001163D2">
      <w:pPr>
        <w:jc w:val="center"/>
        <w:rPr>
          <w:rFonts w:ascii="Times New Roman" w:hAnsi="Times New Roman"/>
          <w:sz w:val="32"/>
        </w:rPr>
      </w:pPr>
    </w:p>
    <w:p w14:paraId="737A404E" w14:textId="77777777" w:rsidR="001163D2" w:rsidRPr="0091436A" w:rsidRDefault="001163D2">
      <w:pPr>
        <w:jc w:val="center"/>
        <w:rPr>
          <w:rFonts w:ascii="Times New Roman" w:hAnsi="Times New Roman"/>
          <w:sz w:val="32"/>
        </w:rPr>
      </w:pPr>
    </w:p>
    <w:p w14:paraId="3401E1B4" w14:textId="77777777" w:rsidR="001163D2" w:rsidRPr="0091436A" w:rsidRDefault="001163D2">
      <w:pPr>
        <w:jc w:val="center"/>
        <w:rPr>
          <w:rFonts w:ascii="Times New Roman" w:hAnsi="Times New Roman"/>
          <w:sz w:val="32"/>
        </w:rPr>
      </w:pPr>
    </w:p>
    <w:p w14:paraId="473C897C" w14:textId="77777777" w:rsidR="001163D2" w:rsidRPr="0091436A" w:rsidRDefault="001163D2">
      <w:pPr>
        <w:jc w:val="center"/>
        <w:rPr>
          <w:rFonts w:ascii="Times New Roman" w:hAnsi="Times New Roman"/>
          <w:sz w:val="32"/>
        </w:rPr>
      </w:pPr>
    </w:p>
    <w:p w14:paraId="787344BE" w14:textId="77777777" w:rsidR="001163D2" w:rsidRPr="0091436A" w:rsidRDefault="001163D2">
      <w:pPr>
        <w:jc w:val="center"/>
        <w:rPr>
          <w:rFonts w:ascii="Times New Roman" w:hAnsi="Times New Roman"/>
          <w:sz w:val="32"/>
        </w:rPr>
      </w:pPr>
      <w:r w:rsidRPr="0091436A">
        <w:rPr>
          <w:rFonts w:ascii="Times New Roman" w:hAnsi="Times New Roman"/>
          <w:sz w:val="32"/>
        </w:rPr>
        <w:t>Prepared for</w:t>
      </w:r>
    </w:p>
    <w:p w14:paraId="79212009" w14:textId="2D4ECA83" w:rsidR="001163D2" w:rsidRPr="0091436A" w:rsidRDefault="001C27B6">
      <w:pPr>
        <w:jc w:val="center"/>
        <w:rPr>
          <w:rFonts w:ascii="Times New Roman" w:hAnsi="Times New Roman"/>
          <w:sz w:val="32"/>
        </w:rPr>
      </w:pPr>
      <w:r w:rsidRPr="0091436A">
        <w:rPr>
          <w:rFonts w:ascii="Times New Roman" w:hAnsi="Times New Roman"/>
          <w:sz w:val="32"/>
        </w:rPr>
        <w:t xml:space="preserve">CS 250- Introduction to </w:t>
      </w:r>
      <w:r w:rsidR="001163D2" w:rsidRPr="0091436A">
        <w:rPr>
          <w:rFonts w:ascii="Times New Roman" w:hAnsi="Times New Roman"/>
          <w:sz w:val="32"/>
        </w:rPr>
        <w:t xml:space="preserve">Software </w:t>
      </w:r>
      <w:r w:rsidRPr="0091436A">
        <w:rPr>
          <w:rFonts w:ascii="Times New Roman" w:hAnsi="Times New Roman"/>
          <w:sz w:val="32"/>
        </w:rPr>
        <w:t>Systems</w:t>
      </w:r>
    </w:p>
    <w:p w14:paraId="06D6F295" w14:textId="5437A366" w:rsidR="001163D2" w:rsidRPr="0091436A" w:rsidRDefault="001163D2">
      <w:pPr>
        <w:jc w:val="center"/>
        <w:rPr>
          <w:rFonts w:ascii="Times New Roman" w:hAnsi="Times New Roman"/>
          <w:sz w:val="32"/>
        </w:rPr>
      </w:pPr>
      <w:r w:rsidRPr="0091436A">
        <w:rPr>
          <w:rFonts w:ascii="Times New Roman" w:hAnsi="Times New Roman"/>
          <w:sz w:val="32"/>
        </w:rPr>
        <w:t xml:space="preserve">Instructor: </w:t>
      </w:r>
      <w:r w:rsidR="009410D6" w:rsidRPr="0091436A">
        <w:rPr>
          <w:rFonts w:ascii="Times New Roman" w:hAnsi="Times New Roman"/>
          <w:sz w:val="32"/>
        </w:rPr>
        <w:t xml:space="preserve">Dr. </w:t>
      </w:r>
      <w:r w:rsidR="001C27B6" w:rsidRPr="0091436A">
        <w:rPr>
          <w:rFonts w:ascii="Times New Roman" w:hAnsi="Times New Roman"/>
          <w:sz w:val="32"/>
        </w:rPr>
        <w:t>Gus Hanna</w:t>
      </w:r>
    </w:p>
    <w:p w14:paraId="7F24F499" w14:textId="05C75757" w:rsidR="001163D2" w:rsidRPr="0091436A" w:rsidRDefault="001C27B6">
      <w:pPr>
        <w:jc w:val="center"/>
        <w:rPr>
          <w:rFonts w:ascii="Times New Roman" w:hAnsi="Times New Roman"/>
          <w:sz w:val="32"/>
        </w:rPr>
      </w:pPr>
      <w:r w:rsidRPr="0091436A">
        <w:rPr>
          <w:rFonts w:ascii="Times New Roman" w:hAnsi="Times New Roman"/>
          <w:sz w:val="32"/>
        </w:rPr>
        <w:t>Fall 202</w:t>
      </w:r>
      <w:r w:rsidR="004C15E4" w:rsidRPr="0091436A">
        <w:rPr>
          <w:rFonts w:ascii="Times New Roman" w:hAnsi="Times New Roman"/>
          <w:sz w:val="32"/>
        </w:rPr>
        <w:t>6</w:t>
      </w:r>
    </w:p>
    <w:p w14:paraId="47C893CF" w14:textId="77777777" w:rsidR="001163D2" w:rsidRPr="0091436A" w:rsidRDefault="001163D2">
      <w:pPr>
        <w:jc w:val="center"/>
        <w:rPr>
          <w:rFonts w:ascii="Times New Roman" w:hAnsi="Times New Roman"/>
        </w:rPr>
      </w:pPr>
    </w:p>
    <w:p w14:paraId="74DB3A59" w14:textId="77777777" w:rsidR="001163D2" w:rsidRPr="0091436A" w:rsidRDefault="001163D2">
      <w:pPr>
        <w:pStyle w:val="Header"/>
        <w:tabs>
          <w:tab w:val="clear" w:pos="4320"/>
          <w:tab w:val="clear" w:pos="8640"/>
        </w:tabs>
        <w:rPr>
          <w:rFonts w:ascii="Times New Roman" w:hAnsi="Times New Roman"/>
        </w:rPr>
      </w:pPr>
      <w:r w:rsidRPr="0091436A">
        <w:rPr>
          <w:rFonts w:ascii="Times New Roman" w:hAnsi="Times New Roman"/>
        </w:rPr>
        <w:br w:type="page"/>
      </w:r>
    </w:p>
    <w:p w14:paraId="195A537B" w14:textId="77777777" w:rsidR="001163D2" w:rsidRPr="0091436A" w:rsidRDefault="001163D2">
      <w:pPr>
        <w:pStyle w:val="Heading1"/>
        <w:rPr>
          <w:rFonts w:ascii="Times New Roman" w:hAnsi="Times New Roman"/>
        </w:rPr>
      </w:pPr>
      <w:bookmarkStart w:id="0" w:name="_Toc506459135"/>
      <w:bookmarkStart w:id="1" w:name="_Toc506458769"/>
      <w:r w:rsidRPr="0091436A">
        <w:rPr>
          <w:rFonts w:ascii="Times New Roman" w:hAnsi="Times New Roman"/>
        </w:rPr>
        <w:t>Revision History</w:t>
      </w:r>
      <w:bookmarkEnd w:id="0"/>
      <w:bookmarkEnd w:id="1"/>
    </w:p>
    <w:p w14:paraId="394165EF" w14:textId="77777777" w:rsidR="001163D2" w:rsidRPr="0091436A" w:rsidRDefault="001163D2">
      <w:pPr>
        <w:rPr>
          <w:rFonts w:ascii="Times New Roman" w:hAnsi="Times New Roman"/>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10"/>
        <w:gridCol w:w="3105"/>
        <w:gridCol w:w="1822"/>
        <w:gridCol w:w="3015"/>
      </w:tblGrid>
      <w:tr w:rsidR="001163D2" w:rsidRPr="0091436A" w14:paraId="0CC9280A" w14:textId="77777777">
        <w:tc>
          <w:tcPr>
            <w:tcW w:w="1188" w:type="dxa"/>
            <w:tcBorders>
              <w:top w:val="nil"/>
              <w:left w:val="nil"/>
              <w:bottom w:val="single" w:sz="4" w:space="0" w:color="auto"/>
              <w:right w:val="nil"/>
            </w:tcBorders>
          </w:tcPr>
          <w:p w14:paraId="1CF049E8" w14:textId="77777777" w:rsidR="001163D2" w:rsidRPr="0091436A" w:rsidRDefault="001163D2">
            <w:pPr>
              <w:jc w:val="center"/>
              <w:rPr>
                <w:rFonts w:ascii="Times New Roman" w:hAnsi="Times New Roman"/>
                <w:b/>
              </w:rPr>
            </w:pPr>
            <w:r w:rsidRPr="0091436A">
              <w:rPr>
                <w:rFonts w:ascii="Times New Roman" w:hAnsi="Times New Roman"/>
                <w:b/>
              </w:rPr>
              <w:t>Date</w:t>
            </w:r>
          </w:p>
        </w:tc>
        <w:tc>
          <w:tcPr>
            <w:tcW w:w="3240" w:type="dxa"/>
            <w:tcBorders>
              <w:top w:val="nil"/>
              <w:left w:val="nil"/>
              <w:bottom w:val="single" w:sz="4" w:space="0" w:color="auto"/>
              <w:right w:val="nil"/>
            </w:tcBorders>
          </w:tcPr>
          <w:p w14:paraId="49501914" w14:textId="77777777" w:rsidR="001163D2" w:rsidRPr="0091436A" w:rsidRDefault="001163D2">
            <w:pPr>
              <w:jc w:val="center"/>
              <w:rPr>
                <w:rFonts w:ascii="Times New Roman" w:hAnsi="Times New Roman"/>
                <w:b/>
              </w:rPr>
            </w:pPr>
            <w:r w:rsidRPr="0091436A">
              <w:rPr>
                <w:rFonts w:ascii="Times New Roman" w:hAnsi="Times New Roman"/>
                <w:b/>
              </w:rPr>
              <w:t>Description</w:t>
            </w:r>
          </w:p>
        </w:tc>
        <w:tc>
          <w:tcPr>
            <w:tcW w:w="1890" w:type="dxa"/>
            <w:tcBorders>
              <w:top w:val="nil"/>
              <w:left w:val="nil"/>
              <w:bottom w:val="single" w:sz="4" w:space="0" w:color="auto"/>
              <w:right w:val="nil"/>
            </w:tcBorders>
          </w:tcPr>
          <w:p w14:paraId="20DEFF44" w14:textId="77777777" w:rsidR="001163D2" w:rsidRPr="0091436A" w:rsidRDefault="001163D2">
            <w:pPr>
              <w:jc w:val="center"/>
              <w:rPr>
                <w:rFonts w:ascii="Times New Roman" w:hAnsi="Times New Roman"/>
                <w:b/>
              </w:rPr>
            </w:pPr>
            <w:r w:rsidRPr="0091436A">
              <w:rPr>
                <w:rFonts w:ascii="Times New Roman" w:hAnsi="Times New Roman"/>
                <w:b/>
              </w:rPr>
              <w:t>Author</w:t>
            </w:r>
          </w:p>
        </w:tc>
        <w:tc>
          <w:tcPr>
            <w:tcW w:w="3150" w:type="dxa"/>
            <w:tcBorders>
              <w:top w:val="nil"/>
              <w:left w:val="nil"/>
              <w:bottom w:val="single" w:sz="4" w:space="0" w:color="auto"/>
              <w:right w:val="nil"/>
            </w:tcBorders>
          </w:tcPr>
          <w:p w14:paraId="25F395DE" w14:textId="77777777" w:rsidR="001163D2" w:rsidRPr="0091436A" w:rsidRDefault="001163D2">
            <w:pPr>
              <w:jc w:val="center"/>
              <w:rPr>
                <w:rFonts w:ascii="Times New Roman" w:hAnsi="Times New Roman"/>
                <w:b/>
              </w:rPr>
            </w:pPr>
            <w:r w:rsidRPr="0091436A">
              <w:rPr>
                <w:rFonts w:ascii="Times New Roman" w:hAnsi="Times New Roman"/>
                <w:b/>
              </w:rPr>
              <w:t>Comments</w:t>
            </w:r>
          </w:p>
        </w:tc>
      </w:tr>
      <w:tr w:rsidR="001163D2" w:rsidRPr="0091436A" w14:paraId="5D3C99F5" w14:textId="77777777">
        <w:tc>
          <w:tcPr>
            <w:tcW w:w="1188" w:type="dxa"/>
            <w:tcBorders>
              <w:top w:val="single" w:sz="4" w:space="0" w:color="auto"/>
            </w:tcBorders>
          </w:tcPr>
          <w:p w14:paraId="1C11B890" w14:textId="23A5B867" w:rsidR="001163D2" w:rsidRPr="0091436A" w:rsidRDefault="00331E8C">
            <w:pPr>
              <w:rPr>
                <w:rFonts w:ascii="Times New Roman" w:hAnsi="Times New Roman"/>
              </w:rPr>
            </w:pPr>
            <w:r w:rsidRPr="0091436A">
              <w:rPr>
                <w:rFonts w:ascii="Times New Roman" w:hAnsi="Times New Roman"/>
              </w:rPr>
              <w:t>09/24/2026</w:t>
            </w:r>
          </w:p>
        </w:tc>
        <w:tc>
          <w:tcPr>
            <w:tcW w:w="3240" w:type="dxa"/>
            <w:tcBorders>
              <w:top w:val="single" w:sz="4" w:space="0" w:color="auto"/>
            </w:tcBorders>
          </w:tcPr>
          <w:p w14:paraId="6EE2373D" w14:textId="128836A3" w:rsidR="001163D2" w:rsidRPr="0091436A" w:rsidRDefault="00331E8C">
            <w:pPr>
              <w:rPr>
                <w:rFonts w:ascii="Times New Roman" w:hAnsi="Times New Roman"/>
              </w:rPr>
            </w:pPr>
            <w:r w:rsidRPr="0091436A">
              <w:rPr>
                <w:rFonts w:ascii="Times New Roman" w:hAnsi="Times New Roman"/>
              </w:rPr>
              <w:t>Final Draft</w:t>
            </w:r>
          </w:p>
        </w:tc>
        <w:tc>
          <w:tcPr>
            <w:tcW w:w="1890" w:type="dxa"/>
            <w:tcBorders>
              <w:top w:val="single" w:sz="4" w:space="0" w:color="auto"/>
            </w:tcBorders>
          </w:tcPr>
          <w:p w14:paraId="776E1193" w14:textId="1FA92C76" w:rsidR="001163D2" w:rsidRPr="0091436A" w:rsidRDefault="00331E8C">
            <w:pPr>
              <w:rPr>
                <w:rFonts w:ascii="Times New Roman" w:hAnsi="Times New Roman"/>
              </w:rPr>
            </w:pPr>
            <w:r w:rsidRPr="0091436A">
              <w:rPr>
                <w:rFonts w:ascii="Times New Roman" w:hAnsi="Times New Roman"/>
              </w:rPr>
              <w:t>Team</w:t>
            </w:r>
          </w:p>
        </w:tc>
        <w:tc>
          <w:tcPr>
            <w:tcW w:w="3150" w:type="dxa"/>
            <w:tcBorders>
              <w:top w:val="single" w:sz="4" w:space="0" w:color="auto"/>
            </w:tcBorders>
          </w:tcPr>
          <w:p w14:paraId="54A51C54" w14:textId="2D02BD23" w:rsidR="001163D2" w:rsidRPr="0091436A" w:rsidRDefault="00331E8C">
            <w:pPr>
              <w:rPr>
                <w:rFonts w:ascii="Times New Roman" w:hAnsi="Times New Roman"/>
              </w:rPr>
            </w:pPr>
            <w:r w:rsidRPr="0091436A">
              <w:rPr>
                <w:rFonts w:ascii="Times New Roman" w:hAnsi="Times New Roman"/>
              </w:rPr>
              <w:t>Sections 1 – 3.5 filled.</w:t>
            </w:r>
          </w:p>
        </w:tc>
      </w:tr>
      <w:tr w:rsidR="001163D2" w:rsidRPr="0091436A" w14:paraId="73A67601" w14:textId="77777777">
        <w:tc>
          <w:tcPr>
            <w:tcW w:w="1188" w:type="dxa"/>
          </w:tcPr>
          <w:p w14:paraId="78EB24DE" w14:textId="7D78B13F" w:rsidR="001163D2" w:rsidRPr="0091436A" w:rsidRDefault="006F6A1E">
            <w:pPr>
              <w:rPr>
                <w:rFonts w:ascii="Times New Roman" w:hAnsi="Times New Roman"/>
              </w:rPr>
            </w:pPr>
            <w:r w:rsidRPr="0091436A">
              <w:rPr>
                <w:rFonts w:ascii="Times New Roman" w:hAnsi="Times New Roman"/>
              </w:rPr>
              <w:t>10/22/2026</w:t>
            </w:r>
          </w:p>
        </w:tc>
        <w:tc>
          <w:tcPr>
            <w:tcW w:w="3240" w:type="dxa"/>
          </w:tcPr>
          <w:p w14:paraId="6FF242D2" w14:textId="3B5E1D8C" w:rsidR="001163D2" w:rsidRPr="0091436A" w:rsidRDefault="006F6A1E">
            <w:pPr>
              <w:rPr>
                <w:rFonts w:ascii="Times New Roman" w:hAnsi="Times New Roman"/>
              </w:rPr>
            </w:pPr>
            <w:r w:rsidRPr="0091436A">
              <w:rPr>
                <w:rFonts w:ascii="Times New Roman" w:hAnsi="Times New Roman"/>
              </w:rPr>
              <w:t>Test Plan Completion</w:t>
            </w:r>
          </w:p>
        </w:tc>
        <w:tc>
          <w:tcPr>
            <w:tcW w:w="1890" w:type="dxa"/>
          </w:tcPr>
          <w:p w14:paraId="3BFA5AF7" w14:textId="01B9D2AA" w:rsidR="001163D2" w:rsidRPr="0091436A" w:rsidRDefault="006F6A1E">
            <w:pPr>
              <w:rPr>
                <w:rFonts w:ascii="Times New Roman" w:hAnsi="Times New Roman"/>
              </w:rPr>
            </w:pPr>
            <w:r w:rsidRPr="0091436A">
              <w:rPr>
                <w:rFonts w:ascii="Times New Roman" w:hAnsi="Times New Roman"/>
              </w:rPr>
              <w:t>Team</w:t>
            </w:r>
          </w:p>
        </w:tc>
        <w:tc>
          <w:tcPr>
            <w:tcW w:w="3150" w:type="dxa"/>
          </w:tcPr>
          <w:p w14:paraId="0E808622" w14:textId="70DB6655" w:rsidR="001163D2" w:rsidRPr="0091436A" w:rsidRDefault="006F6A1E">
            <w:pPr>
              <w:rPr>
                <w:rFonts w:ascii="Times New Roman" w:hAnsi="Times New Roman"/>
              </w:rPr>
            </w:pPr>
            <w:r w:rsidRPr="0091436A">
              <w:rPr>
                <w:rFonts w:ascii="Times New Roman" w:hAnsi="Times New Roman"/>
              </w:rPr>
              <w:t>Section 6 revised and Section 7 complete</w:t>
            </w:r>
          </w:p>
        </w:tc>
      </w:tr>
      <w:tr w:rsidR="001163D2" w:rsidRPr="0091436A" w14:paraId="68F76A3E" w14:textId="77777777">
        <w:tc>
          <w:tcPr>
            <w:tcW w:w="1188" w:type="dxa"/>
          </w:tcPr>
          <w:p w14:paraId="5409F248" w14:textId="77777777" w:rsidR="001163D2" w:rsidRPr="0091436A" w:rsidRDefault="001163D2">
            <w:pPr>
              <w:rPr>
                <w:rFonts w:ascii="Times New Roman" w:hAnsi="Times New Roman"/>
              </w:rPr>
            </w:pPr>
          </w:p>
        </w:tc>
        <w:tc>
          <w:tcPr>
            <w:tcW w:w="3240" w:type="dxa"/>
          </w:tcPr>
          <w:p w14:paraId="1CA09FFB" w14:textId="77777777" w:rsidR="001163D2" w:rsidRPr="0091436A" w:rsidRDefault="001163D2">
            <w:pPr>
              <w:rPr>
                <w:rFonts w:ascii="Times New Roman" w:hAnsi="Times New Roman"/>
              </w:rPr>
            </w:pPr>
          </w:p>
        </w:tc>
        <w:tc>
          <w:tcPr>
            <w:tcW w:w="1890" w:type="dxa"/>
          </w:tcPr>
          <w:p w14:paraId="59262245" w14:textId="77777777" w:rsidR="001163D2" w:rsidRPr="0091436A" w:rsidRDefault="001163D2">
            <w:pPr>
              <w:rPr>
                <w:rFonts w:ascii="Times New Roman" w:hAnsi="Times New Roman"/>
              </w:rPr>
            </w:pPr>
          </w:p>
        </w:tc>
        <w:tc>
          <w:tcPr>
            <w:tcW w:w="3150" w:type="dxa"/>
          </w:tcPr>
          <w:p w14:paraId="26FD92DA" w14:textId="77777777" w:rsidR="001163D2" w:rsidRPr="0091436A" w:rsidRDefault="001163D2">
            <w:pPr>
              <w:rPr>
                <w:rFonts w:ascii="Times New Roman" w:hAnsi="Times New Roman"/>
              </w:rPr>
            </w:pPr>
          </w:p>
        </w:tc>
      </w:tr>
      <w:tr w:rsidR="001163D2" w:rsidRPr="0091436A" w14:paraId="591E7D0E" w14:textId="77777777">
        <w:tc>
          <w:tcPr>
            <w:tcW w:w="1188" w:type="dxa"/>
          </w:tcPr>
          <w:p w14:paraId="76B3BD70" w14:textId="77777777" w:rsidR="001163D2" w:rsidRPr="0091436A" w:rsidRDefault="001163D2">
            <w:pPr>
              <w:rPr>
                <w:rFonts w:ascii="Times New Roman" w:hAnsi="Times New Roman"/>
              </w:rPr>
            </w:pPr>
          </w:p>
        </w:tc>
        <w:tc>
          <w:tcPr>
            <w:tcW w:w="3240" w:type="dxa"/>
          </w:tcPr>
          <w:p w14:paraId="6877679F" w14:textId="77777777" w:rsidR="001163D2" w:rsidRPr="0091436A" w:rsidRDefault="001163D2">
            <w:pPr>
              <w:rPr>
                <w:rFonts w:ascii="Times New Roman" w:hAnsi="Times New Roman"/>
              </w:rPr>
            </w:pPr>
          </w:p>
        </w:tc>
        <w:tc>
          <w:tcPr>
            <w:tcW w:w="1890" w:type="dxa"/>
          </w:tcPr>
          <w:p w14:paraId="47CF3B5E" w14:textId="77777777" w:rsidR="001163D2" w:rsidRPr="0091436A" w:rsidRDefault="001163D2">
            <w:pPr>
              <w:rPr>
                <w:rFonts w:ascii="Times New Roman" w:hAnsi="Times New Roman"/>
              </w:rPr>
            </w:pPr>
          </w:p>
        </w:tc>
        <w:tc>
          <w:tcPr>
            <w:tcW w:w="3150" w:type="dxa"/>
          </w:tcPr>
          <w:p w14:paraId="7425619B" w14:textId="77777777" w:rsidR="001163D2" w:rsidRPr="0091436A" w:rsidRDefault="001163D2">
            <w:pPr>
              <w:rPr>
                <w:rFonts w:ascii="Times New Roman" w:hAnsi="Times New Roman"/>
              </w:rPr>
            </w:pPr>
          </w:p>
        </w:tc>
      </w:tr>
    </w:tbl>
    <w:p w14:paraId="01B064C5" w14:textId="77777777" w:rsidR="001163D2" w:rsidRPr="0091436A" w:rsidRDefault="001163D2">
      <w:pPr>
        <w:rPr>
          <w:rFonts w:ascii="Times New Roman" w:hAnsi="Times New Roman"/>
        </w:rPr>
      </w:pPr>
    </w:p>
    <w:p w14:paraId="67169582" w14:textId="77777777" w:rsidR="001163D2" w:rsidRPr="0091436A" w:rsidRDefault="001163D2">
      <w:pPr>
        <w:rPr>
          <w:rFonts w:ascii="Times New Roman" w:hAnsi="Times New Roman"/>
        </w:rPr>
      </w:pPr>
    </w:p>
    <w:p w14:paraId="6872820E" w14:textId="77777777" w:rsidR="001163D2" w:rsidRPr="0091436A" w:rsidRDefault="001163D2">
      <w:pPr>
        <w:pStyle w:val="Heading1"/>
        <w:rPr>
          <w:rFonts w:ascii="Times New Roman" w:hAnsi="Times New Roman"/>
        </w:rPr>
      </w:pPr>
      <w:bookmarkStart w:id="2" w:name="_Toc506459136"/>
      <w:bookmarkStart w:id="3" w:name="_Toc506458770"/>
      <w:r w:rsidRPr="0091436A">
        <w:rPr>
          <w:rFonts w:ascii="Times New Roman" w:hAnsi="Times New Roman"/>
        </w:rPr>
        <w:t>Document Approval</w:t>
      </w:r>
      <w:bookmarkEnd w:id="2"/>
      <w:bookmarkEnd w:id="3"/>
    </w:p>
    <w:p w14:paraId="0BF43E29" w14:textId="77777777" w:rsidR="001163D2" w:rsidRPr="0091436A" w:rsidRDefault="001163D2">
      <w:pPr>
        <w:rPr>
          <w:rFonts w:ascii="Times New Roman" w:hAnsi="Times New Roman"/>
        </w:rPr>
      </w:pPr>
    </w:p>
    <w:p w14:paraId="34017407" w14:textId="77777777" w:rsidR="001163D2" w:rsidRPr="0091436A" w:rsidRDefault="001163D2">
      <w:pPr>
        <w:rPr>
          <w:rFonts w:ascii="Times New Roman" w:hAnsi="Times New Roman"/>
        </w:rPr>
      </w:pPr>
      <w:r w:rsidRPr="0091436A">
        <w:rPr>
          <w:rFonts w:ascii="Times New Roman" w:hAnsi="Times New Roman"/>
        </w:rPr>
        <w:t>The following Software Requirements Specification has been accepted and approved by the following:</w:t>
      </w: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94"/>
        <w:gridCol w:w="2394"/>
        <w:gridCol w:w="2394"/>
        <w:gridCol w:w="2268"/>
      </w:tblGrid>
      <w:tr w:rsidR="001163D2" w:rsidRPr="0091436A" w14:paraId="02F47ECA" w14:textId="77777777">
        <w:tc>
          <w:tcPr>
            <w:tcW w:w="2394" w:type="dxa"/>
            <w:tcBorders>
              <w:top w:val="nil"/>
              <w:left w:val="nil"/>
              <w:bottom w:val="single" w:sz="4" w:space="0" w:color="auto"/>
              <w:right w:val="nil"/>
            </w:tcBorders>
          </w:tcPr>
          <w:p w14:paraId="36CCEECF" w14:textId="77777777" w:rsidR="001163D2" w:rsidRPr="0091436A" w:rsidRDefault="001163D2">
            <w:pPr>
              <w:tabs>
                <w:tab w:val="left" w:pos="2880"/>
                <w:tab w:val="left" w:pos="5760"/>
              </w:tabs>
              <w:jc w:val="center"/>
              <w:rPr>
                <w:rFonts w:ascii="Times New Roman" w:hAnsi="Times New Roman"/>
                <w:b/>
              </w:rPr>
            </w:pPr>
            <w:r w:rsidRPr="0091436A">
              <w:rPr>
                <w:rFonts w:ascii="Times New Roman" w:hAnsi="Times New Roman"/>
                <w:b/>
              </w:rPr>
              <w:t>Signature</w:t>
            </w:r>
          </w:p>
        </w:tc>
        <w:tc>
          <w:tcPr>
            <w:tcW w:w="2394" w:type="dxa"/>
            <w:tcBorders>
              <w:top w:val="nil"/>
              <w:left w:val="nil"/>
              <w:bottom w:val="single" w:sz="4" w:space="0" w:color="auto"/>
              <w:right w:val="nil"/>
            </w:tcBorders>
          </w:tcPr>
          <w:p w14:paraId="6EF252DD" w14:textId="77777777" w:rsidR="001163D2" w:rsidRPr="0091436A" w:rsidRDefault="001163D2">
            <w:pPr>
              <w:tabs>
                <w:tab w:val="left" w:pos="2880"/>
                <w:tab w:val="left" w:pos="5760"/>
              </w:tabs>
              <w:jc w:val="center"/>
              <w:rPr>
                <w:rFonts w:ascii="Times New Roman" w:hAnsi="Times New Roman"/>
                <w:b/>
              </w:rPr>
            </w:pPr>
            <w:r w:rsidRPr="0091436A">
              <w:rPr>
                <w:rFonts w:ascii="Times New Roman" w:hAnsi="Times New Roman"/>
                <w:b/>
              </w:rPr>
              <w:t>Printed Name</w:t>
            </w:r>
          </w:p>
        </w:tc>
        <w:tc>
          <w:tcPr>
            <w:tcW w:w="2394" w:type="dxa"/>
            <w:tcBorders>
              <w:top w:val="nil"/>
              <w:left w:val="nil"/>
              <w:bottom w:val="single" w:sz="4" w:space="0" w:color="auto"/>
              <w:right w:val="nil"/>
            </w:tcBorders>
          </w:tcPr>
          <w:p w14:paraId="6161D60E" w14:textId="77777777" w:rsidR="001163D2" w:rsidRPr="0091436A" w:rsidRDefault="001163D2">
            <w:pPr>
              <w:tabs>
                <w:tab w:val="left" w:pos="2880"/>
                <w:tab w:val="left" w:pos="5760"/>
              </w:tabs>
              <w:jc w:val="center"/>
              <w:rPr>
                <w:rFonts w:ascii="Times New Roman" w:hAnsi="Times New Roman"/>
                <w:b/>
              </w:rPr>
            </w:pPr>
            <w:r w:rsidRPr="0091436A">
              <w:rPr>
                <w:rFonts w:ascii="Times New Roman" w:hAnsi="Times New Roman"/>
                <w:b/>
              </w:rPr>
              <w:t>Title</w:t>
            </w:r>
          </w:p>
        </w:tc>
        <w:tc>
          <w:tcPr>
            <w:tcW w:w="2268" w:type="dxa"/>
            <w:tcBorders>
              <w:top w:val="nil"/>
              <w:left w:val="nil"/>
              <w:bottom w:val="single" w:sz="4" w:space="0" w:color="auto"/>
              <w:right w:val="nil"/>
            </w:tcBorders>
          </w:tcPr>
          <w:p w14:paraId="015DB4FA" w14:textId="77777777" w:rsidR="001163D2" w:rsidRPr="0091436A" w:rsidRDefault="001163D2">
            <w:pPr>
              <w:tabs>
                <w:tab w:val="left" w:pos="2880"/>
                <w:tab w:val="left" w:pos="5760"/>
              </w:tabs>
              <w:jc w:val="center"/>
              <w:rPr>
                <w:rFonts w:ascii="Times New Roman" w:hAnsi="Times New Roman"/>
                <w:b/>
              </w:rPr>
            </w:pPr>
            <w:r w:rsidRPr="0091436A">
              <w:rPr>
                <w:rFonts w:ascii="Times New Roman" w:hAnsi="Times New Roman"/>
                <w:b/>
              </w:rPr>
              <w:t>Date</w:t>
            </w:r>
          </w:p>
        </w:tc>
      </w:tr>
      <w:tr w:rsidR="001163D2" w:rsidRPr="0091436A" w14:paraId="4C762142" w14:textId="77777777">
        <w:tc>
          <w:tcPr>
            <w:tcW w:w="2394" w:type="dxa"/>
            <w:tcBorders>
              <w:top w:val="single" w:sz="4" w:space="0" w:color="auto"/>
            </w:tcBorders>
          </w:tcPr>
          <w:p w14:paraId="78B0C60D" w14:textId="77777777" w:rsidR="001163D2" w:rsidRPr="0091436A" w:rsidRDefault="001163D2">
            <w:pPr>
              <w:tabs>
                <w:tab w:val="left" w:pos="2880"/>
                <w:tab w:val="left" w:pos="5760"/>
              </w:tabs>
              <w:rPr>
                <w:rFonts w:ascii="Times New Roman" w:hAnsi="Times New Roman"/>
                <w:sz w:val="32"/>
              </w:rPr>
            </w:pPr>
          </w:p>
        </w:tc>
        <w:tc>
          <w:tcPr>
            <w:tcW w:w="2394" w:type="dxa"/>
            <w:tcBorders>
              <w:top w:val="single" w:sz="4" w:space="0" w:color="auto"/>
            </w:tcBorders>
            <w:vAlign w:val="bottom"/>
          </w:tcPr>
          <w:p w14:paraId="30AACEAE" w14:textId="77777777" w:rsidR="001163D2" w:rsidRPr="0091436A" w:rsidRDefault="001163D2">
            <w:pPr>
              <w:tabs>
                <w:tab w:val="left" w:pos="2880"/>
                <w:tab w:val="left" w:pos="5760"/>
              </w:tabs>
              <w:rPr>
                <w:rFonts w:ascii="Times New Roman" w:hAnsi="Times New Roman"/>
              </w:rPr>
            </w:pPr>
            <w:r w:rsidRPr="0091436A">
              <w:rPr>
                <w:rFonts w:ascii="Times New Roman" w:hAnsi="Times New Roman"/>
              </w:rPr>
              <w:t>&lt;Your Name&gt;</w:t>
            </w:r>
          </w:p>
        </w:tc>
        <w:tc>
          <w:tcPr>
            <w:tcW w:w="2394" w:type="dxa"/>
            <w:tcBorders>
              <w:top w:val="single" w:sz="4" w:space="0" w:color="auto"/>
            </w:tcBorders>
            <w:vAlign w:val="bottom"/>
          </w:tcPr>
          <w:p w14:paraId="23C7AE5F" w14:textId="4EE8BB04" w:rsidR="001163D2" w:rsidRPr="0091436A" w:rsidRDefault="001163D2">
            <w:pPr>
              <w:tabs>
                <w:tab w:val="left" w:pos="2880"/>
                <w:tab w:val="left" w:pos="5760"/>
              </w:tabs>
              <w:rPr>
                <w:rFonts w:ascii="Times New Roman" w:hAnsi="Times New Roman"/>
              </w:rPr>
            </w:pPr>
            <w:r w:rsidRPr="0091436A">
              <w:rPr>
                <w:rFonts w:ascii="Times New Roman" w:hAnsi="Times New Roman"/>
              </w:rPr>
              <w:t>Software Eng.</w:t>
            </w:r>
          </w:p>
        </w:tc>
        <w:tc>
          <w:tcPr>
            <w:tcW w:w="2268" w:type="dxa"/>
            <w:tcBorders>
              <w:top w:val="single" w:sz="4" w:space="0" w:color="auto"/>
            </w:tcBorders>
          </w:tcPr>
          <w:p w14:paraId="3E793F17" w14:textId="77777777" w:rsidR="001163D2" w:rsidRPr="0091436A" w:rsidRDefault="001163D2">
            <w:pPr>
              <w:tabs>
                <w:tab w:val="left" w:pos="2880"/>
                <w:tab w:val="left" w:pos="5760"/>
              </w:tabs>
              <w:rPr>
                <w:rFonts w:ascii="Times New Roman" w:hAnsi="Times New Roman"/>
                <w:sz w:val="32"/>
              </w:rPr>
            </w:pPr>
          </w:p>
        </w:tc>
      </w:tr>
      <w:tr w:rsidR="001163D2" w:rsidRPr="0091436A" w14:paraId="0B642B98" w14:textId="77777777">
        <w:tc>
          <w:tcPr>
            <w:tcW w:w="2394" w:type="dxa"/>
          </w:tcPr>
          <w:p w14:paraId="6AE6BAE3" w14:textId="77777777" w:rsidR="001163D2" w:rsidRPr="0091436A" w:rsidRDefault="001163D2">
            <w:pPr>
              <w:tabs>
                <w:tab w:val="left" w:pos="2880"/>
                <w:tab w:val="left" w:pos="5760"/>
              </w:tabs>
              <w:rPr>
                <w:rFonts w:ascii="Times New Roman" w:hAnsi="Times New Roman"/>
                <w:sz w:val="32"/>
              </w:rPr>
            </w:pPr>
          </w:p>
        </w:tc>
        <w:tc>
          <w:tcPr>
            <w:tcW w:w="2394" w:type="dxa"/>
            <w:vAlign w:val="bottom"/>
          </w:tcPr>
          <w:p w14:paraId="309C9578" w14:textId="153ADF45" w:rsidR="001163D2" w:rsidRPr="0091436A" w:rsidRDefault="006166D3">
            <w:pPr>
              <w:tabs>
                <w:tab w:val="left" w:pos="2880"/>
                <w:tab w:val="left" w:pos="5760"/>
              </w:tabs>
              <w:rPr>
                <w:rFonts w:ascii="Times New Roman" w:hAnsi="Times New Roman"/>
              </w:rPr>
            </w:pPr>
            <w:r w:rsidRPr="0091436A">
              <w:rPr>
                <w:rFonts w:ascii="Times New Roman" w:hAnsi="Times New Roman"/>
              </w:rPr>
              <w:t>Dr. Gus Hanna</w:t>
            </w:r>
          </w:p>
        </w:tc>
        <w:tc>
          <w:tcPr>
            <w:tcW w:w="2394" w:type="dxa"/>
            <w:vAlign w:val="bottom"/>
          </w:tcPr>
          <w:p w14:paraId="021EF1F1" w14:textId="7C5C4F40" w:rsidR="001163D2" w:rsidRPr="0091436A" w:rsidRDefault="001163D2">
            <w:pPr>
              <w:tabs>
                <w:tab w:val="left" w:pos="2880"/>
                <w:tab w:val="left" w:pos="5760"/>
              </w:tabs>
              <w:rPr>
                <w:rFonts w:ascii="Times New Roman" w:hAnsi="Times New Roman"/>
              </w:rPr>
            </w:pPr>
            <w:r w:rsidRPr="0091436A">
              <w:rPr>
                <w:rFonts w:ascii="Times New Roman" w:hAnsi="Times New Roman"/>
              </w:rPr>
              <w:t xml:space="preserve">Instructor, </w:t>
            </w:r>
            <w:r w:rsidR="006166D3" w:rsidRPr="0091436A">
              <w:rPr>
                <w:rFonts w:ascii="Times New Roman" w:hAnsi="Times New Roman"/>
              </w:rPr>
              <w:t>CS 250</w:t>
            </w:r>
          </w:p>
        </w:tc>
        <w:tc>
          <w:tcPr>
            <w:tcW w:w="2268" w:type="dxa"/>
          </w:tcPr>
          <w:p w14:paraId="783459C1" w14:textId="77777777" w:rsidR="001163D2" w:rsidRPr="0091436A" w:rsidRDefault="001163D2">
            <w:pPr>
              <w:tabs>
                <w:tab w:val="left" w:pos="2880"/>
                <w:tab w:val="left" w:pos="5760"/>
              </w:tabs>
              <w:rPr>
                <w:rFonts w:ascii="Times New Roman" w:hAnsi="Times New Roman"/>
                <w:sz w:val="32"/>
              </w:rPr>
            </w:pPr>
          </w:p>
        </w:tc>
      </w:tr>
      <w:tr w:rsidR="001163D2" w:rsidRPr="0091436A" w14:paraId="6E3C6467" w14:textId="77777777">
        <w:tc>
          <w:tcPr>
            <w:tcW w:w="2394" w:type="dxa"/>
          </w:tcPr>
          <w:p w14:paraId="1CE90E9C" w14:textId="77777777" w:rsidR="001163D2" w:rsidRPr="0091436A" w:rsidRDefault="001163D2">
            <w:pPr>
              <w:tabs>
                <w:tab w:val="left" w:pos="2880"/>
                <w:tab w:val="left" w:pos="5760"/>
              </w:tabs>
              <w:rPr>
                <w:rFonts w:ascii="Times New Roman" w:hAnsi="Times New Roman"/>
                <w:sz w:val="32"/>
              </w:rPr>
            </w:pPr>
          </w:p>
        </w:tc>
        <w:tc>
          <w:tcPr>
            <w:tcW w:w="2394" w:type="dxa"/>
            <w:vAlign w:val="bottom"/>
          </w:tcPr>
          <w:p w14:paraId="33E2267A" w14:textId="77777777" w:rsidR="001163D2" w:rsidRPr="0091436A" w:rsidRDefault="001163D2">
            <w:pPr>
              <w:tabs>
                <w:tab w:val="left" w:pos="2880"/>
                <w:tab w:val="left" w:pos="5760"/>
              </w:tabs>
              <w:rPr>
                <w:rFonts w:ascii="Times New Roman" w:hAnsi="Times New Roman"/>
              </w:rPr>
            </w:pPr>
          </w:p>
        </w:tc>
        <w:tc>
          <w:tcPr>
            <w:tcW w:w="2394" w:type="dxa"/>
            <w:vAlign w:val="bottom"/>
          </w:tcPr>
          <w:p w14:paraId="05EAEBD1" w14:textId="77777777" w:rsidR="001163D2" w:rsidRPr="0091436A" w:rsidRDefault="001163D2">
            <w:pPr>
              <w:tabs>
                <w:tab w:val="left" w:pos="2880"/>
                <w:tab w:val="left" w:pos="5760"/>
              </w:tabs>
              <w:rPr>
                <w:rFonts w:ascii="Times New Roman" w:hAnsi="Times New Roman"/>
              </w:rPr>
            </w:pPr>
          </w:p>
        </w:tc>
        <w:tc>
          <w:tcPr>
            <w:tcW w:w="2268" w:type="dxa"/>
          </w:tcPr>
          <w:p w14:paraId="20656E12" w14:textId="77777777" w:rsidR="001163D2" w:rsidRPr="0091436A" w:rsidRDefault="001163D2">
            <w:pPr>
              <w:tabs>
                <w:tab w:val="left" w:pos="2880"/>
                <w:tab w:val="left" w:pos="5760"/>
              </w:tabs>
              <w:rPr>
                <w:rFonts w:ascii="Times New Roman" w:hAnsi="Times New Roman"/>
                <w:sz w:val="32"/>
              </w:rPr>
            </w:pPr>
          </w:p>
        </w:tc>
      </w:tr>
    </w:tbl>
    <w:p w14:paraId="1DE4C8A5" w14:textId="77777777" w:rsidR="001163D2" w:rsidRPr="0091436A" w:rsidRDefault="001163D2">
      <w:pPr>
        <w:tabs>
          <w:tab w:val="left" w:pos="2880"/>
          <w:tab w:val="left" w:pos="5760"/>
        </w:tabs>
        <w:rPr>
          <w:rFonts w:ascii="Times New Roman" w:hAnsi="Times New Roman"/>
        </w:rPr>
      </w:pPr>
      <w:r w:rsidRPr="0091436A">
        <w:rPr>
          <w:rFonts w:ascii="Times New Roman" w:hAnsi="Times New Roman"/>
        </w:rPr>
        <w:tab/>
      </w:r>
      <w:r w:rsidRPr="0091436A">
        <w:rPr>
          <w:rFonts w:ascii="Times New Roman" w:hAnsi="Times New Roman"/>
        </w:rPr>
        <w:tab/>
      </w:r>
      <w:r w:rsidRPr="0091436A">
        <w:rPr>
          <w:rFonts w:ascii="Times New Roman" w:hAnsi="Times New Roman"/>
        </w:rPr>
        <w:tab/>
      </w:r>
      <w:r w:rsidRPr="0091436A">
        <w:rPr>
          <w:rFonts w:ascii="Times New Roman" w:hAnsi="Times New Roman"/>
        </w:rPr>
        <w:tab/>
      </w:r>
      <w:r w:rsidRPr="0091436A">
        <w:rPr>
          <w:rFonts w:ascii="Times New Roman" w:hAnsi="Times New Roman"/>
        </w:rPr>
        <w:tab/>
      </w:r>
    </w:p>
    <w:p w14:paraId="6CF213EB" w14:textId="77777777" w:rsidR="001163D2" w:rsidRPr="0091436A" w:rsidRDefault="001163D2">
      <w:pPr>
        <w:rPr>
          <w:rFonts w:ascii="Times New Roman" w:hAnsi="Times New Roman"/>
          <w:b/>
          <w:sz w:val="32"/>
        </w:rPr>
      </w:pPr>
      <w:r w:rsidRPr="0091436A">
        <w:rPr>
          <w:rFonts w:ascii="Times New Roman" w:hAnsi="Times New Roman"/>
        </w:rPr>
        <w:br w:type="page"/>
      </w:r>
      <w:r w:rsidRPr="0091436A">
        <w:rPr>
          <w:rFonts w:ascii="Times New Roman" w:hAnsi="Times New Roman"/>
          <w:b/>
          <w:sz w:val="32"/>
        </w:rPr>
        <w:t>Table of Contents</w:t>
      </w:r>
    </w:p>
    <w:p w14:paraId="1DF2FE22" w14:textId="77777777" w:rsidR="001163D2" w:rsidRPr="0091436A" w:rsidRDefault="001163D2">
      <w:pPr>
        <w:pStyle w:val="Header"/>
        <w:tabs>
          <w:tab w:val="clear" w:pos="4320"/>
          <w:tab w:val="clear" w:pos="8640"/>
        </w:tabs>
        <w:rPr>
          <w:rFonts w:ascii="Times New Roman" w:hAnsi="Times New Roman"/>
        </w:rPr>
      </w:pPr>
    </w:p>
    <w:p w14:paraId="0E0C173A" w14:textId="77777777" w:rsidR="001163D2" w:rsidRPr="0091436A" w:rsidRDefault="001163D2">
      <w:pPr>
        <w:pStyle w:val="TOC1"/>
        <w:tabs>
          <w:tab w:val="right" w:leader="dot" w:pos="9350"/>
        </w:tabs>
        <w:rPr>
          <w:rFonts w:ascii="Times New Roman" w:hAnsi="Times New Roman"/>
          <w:b w:val="0"/>
          <w:caps w:val="0"/>
          <w:noProof/>
          <w:sz w:val="24"/>
        </w:rPr>
      </w:pPr>
      <w:r w:rsidRPr="0091436A">
        <w:rPr>
          <w:rFonts w:ascii="Times New Roman" w:hAnsi="Times New Roman"/>
        </w:rPr>
        <w:fldChar w:fldCharType="begin"/>
      </w:r>
      <w:r w:rsidRPr="0091436A">
        <w:rPr>
          <w:rFonts w:ascii="Times New Roman" w:hAnsi="Times New Roman"/>
        </w:rPr>
        <w:instrText xml:space="preserve"> TOC \o "1-3" </w:instrText>
      </w:r>
      <w:r w:rsidRPr="0091436A">
        <w:rPr>
          <w:rFonts w:ascii="Times New Roman" w:hAnsi="Times New Roman"/>
        </w:rPr>
        <w:fldChar w:fldCharType="separate"/>
      </w:r>
      <w:r w:rsidRPr="0091436A">
        <w:rPr>
          <w:rFonts w:ascii="Times New Roman" w:hAnsi="Times New Roman"/>
          <w:noProof/>
        </w:rPr>
        <w:t>Revision History</w:t>
      </w:r>
      <w:r w:rsidRPr="0091436A">
        <w:rPr>
          <w:rFonts w:ascii="Times New Roman" w:hAnsi="Times New Roman"/>
          <w:noProof/>
        </w:rPr>
        <w:tab/>
      </w:r>
      <w:r w:rsidRPr="0091436A">
        <w:rPr>
          <w:rFonts w:ascii="Times New Roman" w:hAnsi="Times New Roman"/>
          <w:noProof/>
        </w:rPr>
        <w:fldChar w:fldCharType="begin"/>
      </w:r>
      <w:r w:rsidRPr="0091436A">
        <w:rPr>
          <w:rFonts w:ascii="Times New Roman" w:hAnsi="Times New Roman"/>
          <w:noProof/>
        </w:rPr>
        <w:instrText xml:space="preserve"> PAGEREF _Toc506459135 \h </w:instrText>
      </w:r>
      <w:r w:rsidRPr="0091436A">
        <w:rPr>
          <w:rFonts w:ascii="Times New Roman" w:hAnsi="Times New Roman"/>
          <w:noProof/>
        </w:rPr>
      </w:r>
      <w:r w:rsidRPr="0091436A">
        <w:rPr>
          <w:rFonts w:ascii="Times New Roman" w:hAnsi="Times New Roman"/>
          <w:noProof/>
        </w:rPr>
        <w:fldChar w:fldCharType="separate"/>
      </w:r>
      <w:r w:rsidRPr="0091436A">
        <w:rPr>
          <w:rFonts w:ascii="Times New Roman" w:hAnsi="Times New Roman"/>
          <w:noProof/>
        </w:rPr>
        <w:t>ii</w:t>
      </w:r>
      <w:r w:rsidRPr="0091436A">
        <w:rPr>
          <w:rFonts w:ascii="Times New Roman" w:hAnsi="Times New Roman"/>
          <w:noProof/>
        </w:rPr>
        <w:fldChar w:fldCharType="end"/>
      </w:r>
    </w:p>
    <w:p w14:paraId="00E3BA61" w14:textId="77777777" w:rsidR="001163D2" w:rsidRPr="0091436A" w:rsidRDefault="001163D2">
      <w:pPr>
        <w:pStyle w:val="TOC1"/>
        <w:tabs>
          <w:tab w:val="right" w:leader="dot" w:pos="9350"/>
        </w:tabs>
        <w:rPr>
          <w:rFonts w:ascii="Times New Roman" w:hAnsi="Times New Roman"/>
          <w:b w:val="0"/>
          <w:caps w:val="0"/>
          <w:noProof/>
          <w:sz w:val="24"/>
        </w:rPr>
      </w:pPr>
      <w:r w:rsidRPr="0091436A">
        <w:rPr>
          <w:rFonts w:ascii="Times New Roman" w:hAnsi="Times New Roman"/>
          <w:noProof/>
        </w:rPr>
        <w:t>Document Approval</w:t>
      </w:r>
      <w:r w:rsidRPr="0091436A">
        <w:rPr>
          <w:rFonts w:ascii="Times New Roman" w:hAnsi="Times New Roman"/>
          <w:noProof/>
        </w:rPr>
        <w:tab/>
      </w:r>
      <w:r w:rsidRPr="0091436A">
        <w:rPr>
          <w:rFonts w:ascii="Times New Roman" w:hAnsi="Times New Roman"/>
          <w:noProof/>
        </w:rPr>
        <w:fldChar w:fldCharType="begin"/>
      </w:r>
      <w:r w:rsidRPr="0091436A">
        <w:rPr>
          <w:rFonts w:ascii="Times New Roman" w:hAnsi="Times New Roman"/>
          <w:noProof/>
        </w:rPr>
        <w:instrText xml:space="preserve"> PAGEREF _Toc506459136 \h </w:instrText>
      </w:r>
      <w:r w:rsidRPr="0091436A">
        <w:rPr>
          <w:rFonts w:ascii="Times New Roman" w:hAnsi="Times New Roman"/>
          <w:noProof/>
        </w:rPr>
      </w:r>
      <w:r w:rsidRPr="0091436A">
        <w:rPr>
          <w:rFonts w:ascii="Times New Roman" w:hAnsi="Times New Roman"/>
          <w:noProof/>
        </w:rPr>
        <w:fldChar w:fldCharType="separate"/>
      </w:r>
      <w:r w:rsidRPr="0091436A">
        <w:rPr>
          <w:rFonts w:ascii="Times New Roman" w:hAnsi="Times New Roman"/>
          <w:noProof/>
        </w:rPr>
        <w:t>ii</w:t>
      </w:r>
      <w:r w:rsidRPr="0091436A">
        <w:rPr>
          <w:rFonts w:ascii="Times New Roman" w:hAnsi="Times New Roman"/>
          <w:noProof/>
        </w:rPr>
        <w:fldChar w:fldCharType="end"/>
      </w:r>
    </w:p>
    <w:p w14:paraId="3B71D875" w14:textId="77777777" w:rsidR="001163D2" w:rsidRPr="0091436A" w:rsidRDefault="001163D2">
      <w:pPr>
        <w:pStyle w:val="TOC1"/>
        <w:tabs>
          <w:tab w:val="right" w:leader="dot" w:pos="9350"/>
        </w:tabs>
        <w:rPr>
          <w:rFonts w:ascii="Times New Roman" w:hAnsi="Times New Roman"/>
          <w:b w:val="0"/>
          <w:caps w:val="0"/>
          <w:noProof/>
          <w:sz w:val="24"/>
        </w:rPr>
      </w:pPr>
      <w:r w:rsidRPr="0091436A">
        <w:rPr>
          <w:rFonts w:ascii="Times New Roman" w:hAnsi="Times New Roman"/>
          <w:noProof/>
        </w:rPr>
        <w:t>1. Introduction</w:t>
      </w:r>
      <w:r w:rsidRPr="0091436A">
        <w:rPr>
          <w:rFonts w:ascii="Times New Roman" w:hAnsi="Times New Roman"/>
          <w:noProof/>
        </w:rPr>
        <w:tab/>
      </w:r>
      <w:r w:rsidRPr="0091436A">
        <w:rPr>
          <w:rFonts w:ascii="Times New Roman" w:hAnsi="Times New Roman"/>
          <w:noProof/>
        </w:rPr>
        <w:fldChar w:fldCharType="begin"/>
      </w:r>
      <w:r w:rsidRPr="0091436A">
        <w:rPr>
          <w:rFonts w:ascii="Times New Roman" w:hAnsi="Times New Roman"/>
          <w:noProof/>
        </w:rPr>
        <w:instrText xml:space="preserve"> PAGEREF _Toc506459137 \h </w:instrText>
      </w:r>
      <w:r w:rsidRPr="0091436A">
        <w:rPr>
          <w:rFonts w:ascii="Times New Roman" w:hAnsi="Times New Roman"/>
          <w:noProof/>
        </w:rPr>
      </w:r>
      <w:r w:rsidRPr="0091436A">
        <w:rPr>
          <w:rFonts w:ascii="Times New Roman" w:hAnsi="Times New Roman"/>
          <w:noProof/>
        </w:rPr>
        <w:fldChar w:fldCharType="separate"/>
      </w:r>
      <w:r w:rsidRPr="0091436A">
        <w:rPr>
          <w:rFonts w:ascii="Times New Roman" w:hAnsi="Times New Roman"/>
          <w:noProof/>
        </w:rPr>
        <w:t>1</w:t>
      </w:r>
      <w:r w:rsidRPr="0091436A">
        <w:rPr>
          <w:rFonts w:ascii="Times New Roman" w:hAnsi="Times New Roman"/>
          <w:noProof/>
        </w:rPr>
        <w:fldChar w:fldCharType="end"/>
      </w:r>
    </w:p>
    <w:p w14:paraId="1989C358" w14:textId="77777777" w:rsidR="001163D2" w:rsidRPr="0091436A" w:rsidRDefault="001163D2">
      <w:pPr>
        <w:pStyle w:val="TOC2"/>
        <w:tabs>
          <w:tab w:val="right" w:leader="dot" w:pos="9350"/>
        </w:tabs>
        <w:rPr>
          <w:rFonts w:ascii="Times New Roman" w:hAnsi="Times New Roman"/>
          <w:smallCaps w:val="0"/>
          <w:noProof/>
          <w:sz w:val="24"/>
        </w:rPr>
      </w:pPr>
      <w:r w:rsidRPr="0091436A">
        <w:rPr>
          <w:rFonts w:ascii="Times New Roman" w:hAnsi="Times New Roman"/>
          <w:noProof/>
        </w:rPr>
        <w:t>1.1 Purpose</w:t>
      </w:r>
      <w:r w:rsidRPr="0091436A">
        <w:rPr>
          <w:rFonts w:ascii="Times New Roman" w:hAnsi="Times New Roman"/>
          <w:noProof/>
        </w:rPr>
        <w:tab/>
      </w:r>
      <w:r w:rsidRPr="0091436A">
        <w:rPr>
          <w:rFonts w:ascii="Times New Roman" w:hAnsi="Times New Roman"/>
          <w:noProof/>
        </w:rPr>
        <w:fldChar w:fldCharType="begin"/>
      </w:r>
      <w:r w:rsidRPr="0091436A">
        <w:rPr>
          <w:rFonts w:ascii="Times New Roman" w:hAnsi="Times New Roman"/>
          <w:noProof/>
        </w:rPr>
        <w:instrText xml:space="preserve"> PAGEREF _Toc506459138 \h </w:instrText>
      </w:r>
      <w:r w:rsidRPr="0091436A">
        <w:rPr>
          <w:rFonts w:ascii="Times New Roman" w:hAnsi="Times New Roman"/>
          <w:noProof/>
        </w:rPr>
      </w:r>
      <w:r w:rsidRPr="0091436A">
        <w:rPr>
          <w:rFonts w:ascii="Times New Roman" w:hAnsi="Times New Roman"/>
          <w:noProof/>
        </w:rPr>
        <w:fldChar w:fldCharType="separate"/>
      </w:r>
      <w:r w:rsidRPr="0091436A">
        <w:rPr>
          <w:rFonts w:ascii="Times New Roman" w:hAnsi="Times New Roman"/>
          <w:noProof/>
        </w:rPr>
        <w:t>1</w:t>
      </w:r>
      <w:r w:rsidRPr="0091436A">
        <w:rPr>
          <w:rFonts w:ascii="Times New Roman" w:hAnsi="Times New Roman"/>
          <w:noProof/>
        </w:rPr>
        <w:fldChar w:fldCharType="end"/>
      </w:r>
    </w:p>
    <w:p w14:paraId="5517C6CF" w14:textId="77777777" w:rsidR="001163D2" w:rsidRPr="0091436A" w:rsidRDefault="001163D2">
      <w:pPr>
        <w:pStyle w:val="TOC2"/>
        <w:tabs>
          <w:tab w:val="right" w:leader="dot" w:pos="9350"/>
        </w:tabs>
        <w:rPr>
          <w:rFonts w:ascii="Times New Roman" w:hAnsi="Times New Roman"/>
          <w:smallCaps w:val="0"/>
          <w:noProof/>
          <w:sz w:val="24"/>
        </w:rPr>
      </w:pPr>
      <w:r w:rsidRPr="0091436A">
        <w:rPr>
          <w:rFonts w:ascii="Times New Roman" w:hAnsi="Times New Roman"/>
          <w:noProof/>
        </w:rPr>
        <w:t>1.2 Scope</w:t>
      </w:r>
      <w:r w:rsidRPr="0091436A">
        <w:rPr>
          <w:rFonts w:ascii="Times New Roman" w:hAnsi="Times New Roman"/>
          <w:noProof/>
        </w:rPr>
        <w:tab/>
      </w:r>
      <w:r w:rsidRPr="0091436A">
        <w:rPr>
          <w:rFonts w:ascii="Times New Roman" w:hAnsi="Times New Roman"/>
          <w:noProof/>
        </w:rPr>
        <w:fldChar w:fldCharType="begin"/>
      </w:r>
      <w:r w:rsidRPr="0091436A">
        <w:rPr>
          <w:rFonts w:ascii="Times New Roman" w:hAnsi="Times New Roman"/>
          <w:noProof/>
        </w:rPr>
        <w:instrText xml:space="preserve"> PAGEREF _Toc506459139 \h </w:instrText>
      </w:r>
      <w:r w:rsidRPr="0091436A">
        <w:rPr>
          <w:rFonts w:ascii="Times New Roman" w:hAnsi="Times New Roman"/>
          <w:noProof/>
        </w:rPr>
      </w:r>
      <w:r w:rsidRPr="0091436A">
        <w:rPr>
          <w:rFonts w:ascii="Times New Roman" w:hAnsi="Times New Roman"/>
          <w:noProof/>
        </w:rPr>
        <w:fldChar w:fldCharType="separate"/>
      </w:r>
      <w:r w:rsidRPr="0091436A">
        <w:rPr>
          <w:rFonts w:ascii="Times New Roman" w:hAnsi="Times New Roman"/>
          <w:noProof/>
        </w:rPr>
        <w:t>1</w:t>
      </w:r>
      <w:r w:rsidRPr="0091436A">
        <w:rPr>
          <w:rFonts w:ascii="Times New Roman" w:hAnsi="Times New Roman"/>
          <w:noProof/>
        </w:rPr>
        <w:fldChar w:fldCharType="end"/>
      </w:r>
    </w:p>
    <w:p w14:paraId="0C32C3C0" w14:textId="77777777" w:rsidR="001163D2" w:rsidRPr="0091436A" w:rsidRDefault="001163D2">
      <w:pPr>
        <w:pStyle w:val="TOC2"/>
        <w:tabs>
          <w:tab w:val="right" w:leader="dot" w:pos="9350"/>
        </w:tabs>
        <w:rPr>
          <w:rFonts w:ascii="Times New Roman" w:hAnsi="Times New Roman"/>
          <w:smallCaps w:val="0"/>
          <w:noProof/>
          <w:sz w:val="24"/>
        </w:rPr>
      </w:pPr>
      <w:r w:rsidRPr="0091436A">
        <w:rPr>
          <w:rFonts w:ascii="Times New Roman" w:hAnsi="Times New Roman"/>
          <w:noProof/>
        </w:rPr>
        <w:t>1.3 Definitions, Acronyms, and Abbreviations</w:t>
      </w:r>
      <w:r w:rsidRPr="0091436A">
        <w:rPr>
          <w:rFonts w:ascii="Times New Roman" w:hAnsi="Times New Roman"/>
          <w:noProof/>
        </w:rPr>
        <w:tab/>
      </w:r>
      <w:r w:rsidRPr="0091436A">
        <w:rPr>
          <w:rFonts w:ascii="Times New Roman" w:hAnsi="Times New Roman"/>
          <w:noProof/>
        </w:rPr>
        <w:fldChar w:fldCharType="begin"/>
      </w:r>
      <w:r w:rsidRPr="0091436A">
        <w:rPr>
          <w:rFonts w:ascii="Times New Roman" w:hAnsi="Times New Roman"/>
          <w:noProof/>
        </w:rPr>
        <w:instrText xml:space="preserve"> PAGEREF _Toc506459140 \h </w:instrText>
      </w:r>
      <w:r w:rsidRPr="0091436A">
        <w:rPr>
          <w:rFonts w:ascii="Times New Roman" w:hAnsi="Times New Roman"/>
          <w:noProof/>
        </w:rPr>
      </w:r>
      <w:r w:rsidRPr="0091436A">
        <w:rPr>
          <w:rFonts w:ascii="Times New Roman" w:hAnsi="Times New Roman"/>
          <w:noProof/>
        </w:rPr>
        <w:fldChar w:fldCharType="separate"/>
      </w:r>
      <w:r w:rsidRPr="0091436A">
        <w:rPr>
          <w:rFonts w:ascii="Times New Roman" w:hAnsi="Times New Roman"/>
          <w:noProof/>
        </w:rPr>
        <w:t>1</w:t>
      </w:r>
      <w:r w:rsidRPr="0091436A">
        <w:rPr>
          <w:rFonts w:ascii="Times New Roman" w:hAnsi="Times New Roman"/>
          <w:noProof/>
        </w:rPr>
        <w:fldChar w:fldCharType="end"/>
      </w:r>
    </w:p>
    <w:p w14:paraId="128C5A58" w14:textId="77777777" w:rsidR="001163D2" w:rsidRPr="0091436A" w:rsidRDefault="001163D2">
      <w:pPr>
        <w:pStyle w:val="TOC2"/>
        <w:tabs>
          <w:tab w:val="right" w:leader="dot" w:pos="9350"/>
        </w:tabs>
        <w:rPr>
          <w:rFonts w:ascii="Times New Roman" w:hAnsi="Times New Roman"/>
          <w:smallCaps w:val="0"/>
          <w:noProof/>
          <w:sz w:val="24"/>
        </w:rPr>
      </w:pPr>
      <w:r w:rsidRPr="0091436A">
        <w:rPr>
          <w:rFonts w:ascii="Times New Roman" w:hAnsi="Times New Roman"/>
          <w:noProof/>
        </w:rPr>
        <w:t>1.4 References</w:t>
      </w:r>
      <w:r w:rsidRPr="0091436A">
        <w:rPr>
          <w:rFonts w:ascii="Times New Roman" w:hAnsi="Times New Roman"/>
          <w:noProof/>
        </w:rPr>
        <w:tab/>
      </w:r>
      <w:r w:rsidRPr="0091436A">
        <w:rPr>
          <w:rFonts w:ascii="Times New Roman" w:hAnsi="Times New Roman"/>
          <w:noProof/>
        </w:rPr>
        <w:fldChar w:fldCharType="begin"/>
      </w:r>
      <w:r w:rsidRPr="0091436A">
        <w:rPr>
          <w:rFonts w:ascii="Times New Roman" w:hAnsi="Times New Roman"/>
          <w:noProof/>
        </w:rPr>
        <w:instrText xml:space="preserve"> PAGEREF _Toc506459141 \h </w:instrText>
      </w:r>
      <w:r w:rsidRPr="0091436A">
        <w:rPr>
          <w:rFonts w:ascii="Times New Roman" w:hAnsi="Times New Roman"/>
          <w:noProof/>
        </w:rPr>
      </w:r>
      <w:r w:rsidRPr="0091436A">
        <w:rPr>
          <w:rFonts w:ascii="Times New Roman" w:hAnsi="Times New Roman"/>
          <w:noProof/>
        </w:rPr>
        <w:fldChar w:fldCharType="separate"/>
      </w:r>
      <w:r w:rsidRPr="0091436A">
        <w:rPr>
          <w:rFonts w:ascii="Times New Roman" w:hAnsi="Times New Roman"/>
          <w:noProof/>
        </w:rPr>
        <w:t>1</w:t>
      </w:r>
      <w:r w:rsidRPr="0091436A">
        <w:rPr>
          <w:rFonts w:ascii="Times New Roman" w:hAnsi="Times New Roman"/>
          <w:noProof/>
        </w:rPr>
        <w:fldChar w:fldCharType="end"/>
      </w:r>
    </w:p>
    <w:p w14:paraId="2D72A149" w14:textId="77777777" w:rsidR="001163D2" w:rsidRPr="0091436A" w:rsidRDefault="001163D2">
      <w:pPr>
        <w:pStyle w:val="TOC2"/>
        <w:tabs>
          <w:tab w:val="right" w:leader="dot" w:pos="9350"/>
        </w:tabs>
        <w:rPr>
          <w:rFonts w:ascii="Times New Roman" w:hAnsi="Times New Roman"/>
          <w:smallCaps w:val="0"/>
          <w:noProof/>
          <w:sz w:val="24"/>
        </w:rPr>
      </w:pPr>
      <w:r w:rsidRPr="0091436A">
        <w:rPr>
          <w:rFonts w:ascii="Times New Roman" w:hAnsi="Times New Roman"/>
          <w:noProof/>
        </w:rPr>
        <w:t>1.5 Overview</w:t>
      </w:r>
      <w:r w:rsidRPr="0091436A">
        <w:rPr>
          <w:rFonts w:ascii="Times New Roman" w:hAnsi="Times New Roman"/>
          <w:noProof/>
        </w:rPr>
        <w:tab/>
      </w:r>
      <w:r w:rsidRPr="0091436A">
        <w:rPr>
          <w:rFonts w:ascii="Times New Roman" w:hAnsi="Times New Roman"/>
          <w:noProof/>
        </w:rPr>
        <w:fldChar w:fldCharType="begin"/>
      </w:r>
      <w:r w:rsidRPr="0091436A">
        <w:rPr>
          <w:rFonts w:ascii="Times New Roman" w:hAnsi="Times New Roman"/>
          <w:noProof/>
        </w:rPr>
        <w:instrText xml:space="preserve"> PAGEREF _Toc506459142 \h </w:instrText>
      </w:r>
      <w:r w:rsidRPr="0091436A">
        <w:rPr>
          <w:rFonts w:ascii="Times New Roman" w:hAnsi="Times New Roman"/>
          <w:noProof/>
        </w:rPr>
      </w:r>
      <w:r w:rsidRPr="0091436A">
        <w:rPr>
          <w:rFonts w:ascii="Times New Roman" w:hAnsi="Times New Roman"/>
          <w:noProof/>
        </w:rPr>
        <w:fldChar w:fldCharType="separate"/>
      </w:r>
      <w:r w:rsidRPr="0091436A">
        <w:rPr>
          <w:rFonts w:ascii="Times New Roman" w:hAnsi="Times New Roman"/>
          <w:noProof/>
        </w:rPr>
        <w:t>1</w:t>
      </w:r>
      <w:r w:rsidRPr="0091436A">
        <w:rPr>
          <w:rFonts w:ascii="Times New Roman" w:hAnsi="Times New Roman"/>
          <w:noProof/>
        </w:rPr>
        <w:fldChar w:fldCharType="end"/>
      </w:r>
    </w:p>
    <w:p w14:paraId="21A233A8" w14:textId="77777777" w:rsidR="001163D2" w:rsidRPr="0091436A" w:rsidRDefault="001163D2">
      <w:pPr>
        <w:pStyle w:val="TOC1"/>
        <w:tabs>
          <w:tab w:val="right" w:leader="dot" w:pos="9350"/>
        </w:tabs>
        <w:rPr>
          <w:rFonts w:ascii="Times New Roman" w:hAnsi="Times New Roman"/>
          <w:b w:val="0"/>
          <w:caps w:val="0"/>
          <w:noProof/>
          <w:sz w:val="24"/>
        </w:rPr>
      </w:pPr>
      <w:r w:rsidRPr="0091436A">
        <w:rPr>
          <w:rFonts w:ascii="Times New Roman" w:hAnsi="Times New Roman"/>
          <w:noProof/>
        </w:rPr>
        <w:t>2. General Description</w:t>
      </w:r>
      <w:r w:rsidRPr="0091436A">
        <w:rPr>
          <w:rFonts w:ascii="Times New Roman" w:hAnsi="Times New Roman"/>
          <w:noProof/>
        </w:rPr>
        <w:tab/>
      </w:r>
      <w:r w:rsidRPr="0091436A">
        <w:rPr>
          <w:rFonts w:ascii="Times New Roman" w:hAnsi="Times New Roman"/>
          <w:noProof/>
        </w:rPr>
        <w:fldChar w:fldCharType="begin"/>
      </w:r>
      <w:r w:rsidRPr="0091436A">
        <w:rPr>
          <w:rFonts w:ascii="Times New Roman" w:hAnsi="Times New Roman"/>
          <w:noProof/>
        </w:rPr>
        <w:instrText xml:space="preserve"> PAGEREF _Toc506459143 \h </w:instrText>
      </w:r>
      <w:r w:rsidRPr="0091436A">
        <w:rPr>
          <w:rFonts w:ascii="Times New Roman" w:hAnsi="Times New Roman"/>
          <w:noProof/>
        </w:rPr>
      </w:r>
      <w:r w:rsidRPr="0091436A">
        <w:rPr>
          <w:rFonts w:ascii="Times New Roman" w:hAnsi="Times New Roman"/>
          <w:noProof/>
        </w:rPr>
        <w:fldChar w:fldCharType="separate"/>
      </w:r>
      <w:r w:rsidRPr="0091436A">
        <w:rPr>
          <w:rFonts w:ascii="Times New Roman" w:hAnsi="Times New Roman"/>
          <w:noProof/>
        </w:rPr>
        <w:t>2</w:t>
      </w:r>
      <w:r w:rsidRPr="0091436A">
        <w:rPr>
          <w:rFonts w:ascii="Times New Roman" w:hAnsi="Times New Roman"/>
          <w:noProof/>
        </w:rPr>
        <w:fldChar w:fldCharType="end"/>
      </w:r>
    </w:p>
    <w:p w14:paraId="66A4681B" w14:textId="77777777" w:rsidR="001163D2" w:rsidRPr="0091436A" w:rsidRDefault="001163D2">
      <w:pPr>
        <w:pStyle w:val="TOC2"/>
        <w:tabs>
          <w:tab w:val="right" w:leader="dot" w:pos="9350"/>
        </w:tabs>
        <w:rPr>
          <w:rFonts w:ascii="Times New Roman" w:hAnsi="Times New Roman"/>
          <w:smallCaps w:val="0"/>
          <w:noProof/>
          <w:sz w:val="24"/>
        </w:rPr>
      </w:pPr>
      <w:r w:rsidRPr="0091436A">
        <w:rPr>
          <w:rFonts w:ascii="Times New Roman" w:hAnsi="Times New Roman"/>
          <w:noProof/>
        </w:rPr>
        <w:t>2.1 Product Perspective</w:t>
      </w:r>
      <w:r w:rsidRPr="0091436A">
        <w:rPr>
          <w:rFonts w:ascii="Times New Roman" w:hAnsi="Times New Roman"/>
          <w:noProof/>
        </w:rPr>
        <w:tab/>
      </w:r>
      <w:r w:rsidRPr="0091436A">
        <w:rPr>
          <w:rFonts w:ascii="Times New Roman" w:hAnsi="Times New Roman"/>
          <w:noProof/>
        </w:rPr>
        <w:fldChar w:fldCharType="begin"/>
      </w:r>
      <w:r w:rsidRPr="0091436A">
        <w:rPr>
          <w:rFonts w:ascii="Times New Roman" w:hAnsi="Times New Roman"/>
          <w:noProof/>
        </w:rPr>
        <w:instrText xml:space="preserve"> PAGEREF _Toc506459144 \h </w:instrText>
      </w:r>
      <w:r w:rsidRPr="0091436A">
        <w:rPr>
          <w:rFonts w:ascii="Times New Roman" w:hAnsi="Times New Roman"/>
          <w:noProof/>
        </w:rPr>
      </w:r>
      <w:r w:rsidRPr="0091436A">
        <w:rPr>
          <w:rFonts w:ascii="Times New Roman" w:hAnsi="Times New Roman"/>
          <w:noProof/>
        </w:rPr>
        <w:fldChar w:fldCharType="separate"/>
      </w:r>
      <w:r w:rsidRPr="0091436A">
        <w:rPr>
          <w:rFonts w:ascii="Times New Roman" w:hAnsi="Times New Roman"/>
          <w:noProof/>
        </w:rPr>
        <w:t>2</w:t>
      </w:r>
      <w:r w:rsidRPr="0091436A">
        <w:rPr>
          <w:rFonts w:ascii="Times New Roman" w:hAnsi="Times New Roman"/>
          <w:noProof/>
        </w:rPr>
        <w:fldChar w:fldCharType="end"/>
      </w:r>
    </w:p>
    <w:p w14:paraId="4C3AB6DD" w14:textId="77777777" w:rsidR="001163D2" w:rsidRPr="0091436A" w:rsidRDefault="001163D2">
      <w:pPr>
        <w:pStyle w:val="TOC2"/>
        <w:tabs>
          <w:tab w:val="right" w:leader="dot" w:pos="9350"/>
        </w:tabs>
        <w:rPr>
          <w:rFonts w:ascii="Times New Roman" w:hAnsi="Times New Roman"/>
          <w:smallCaps w:val="0"/>
          <w:noProof/>
          <w:sz w:val="24"/>
        </w:rPr>
      </w:pPr>
      <w:r w:rsidRPr="0091436A">
        <w:rPr>
          <w:rFonts w:ascii="Times New Roman" w:hAnsi="Times New Roman"/>
          <w:noProof/>
        </w:rPr>
        <w:t>2.2 Product Functions</w:t>
      </w:r>
      <w:r w:rsidRPr="0091436A">
        <w:rPr>
          <w:rFonts w:ascii="Times New Roman" w:hAnsi="Times New Roman"/>
          <w:noProof/>
        </w:rPr>
        <w:tab/>
      </w:r>
      <w:r w:rsidRPr="0091436A">
        <w:rPr>
          <w:rFonts w:ascii="Times New Roman" w:hAnsi="Times New Roman"/>
          <w:noProof/>
        </w:rPr>
        <w:fldChar w:fldCharType="begin"/>
      </w:r>
      <w:r w:rsidRPr="0091436A">
        <w:rPr>
          <w:rFonts w:ascii="Times New Roman" w:hAnsi="Times New Roman"/>
          <w:noProof/>
        </w:rPr>
        <w:instrText xml:space="preserve"> PAGEREF _Toc506459145 \h </w:instrText>
      </w:r>
      <w:r w:rsidRPr="0091436A">
        <w:rPr>
          <w:rFonts w:ascii="Times New Roman" w:hAnsi="Times New Roman"/>
          <w:noProof/>
        </w:rPr>
      </w:r>
      <w:r w:rsidRPr="0091436A">
        <w:rPr>
          <w:rFonts w:ascii="Times New Roman" w:hAnsi="Times New Roman"/>
          <w:noProof/>
        </w:rPr>
        <w:fldChar w:fldCharType="separate"/>
      </w:r>
      <w:r w:rsidRPr="0091436A">
        <w:rPr>
          <w:rFonts w:ascii="Times New Roman" w:hAnsi="Times New Roman"/>
          <w:noProof/>
        </w:rPr>
        <w:t>2</w:t>
      </w:r>
      <w:r w:rsidRPr="0091436A">
        <w:rPr>
          <w:rFonts w:ascii="Times New Roman" w:hAnsi="Times New Roman"/>
          <w:noProof/>
        </w:rPr>
        <w:fldChar w:fldCharType="end"/>
      </w:r>
    </w:p>
    <w:p w14:paraId="03861B13" w14:textId="77777777" w:rsidR="001163D2" w:rsidRPr="0091436A" w:rsidRDefault="001163D2">
      <w:pPr>
        <w:pStyle w:val="TOC2"/>
        <w:tabs>
          <w:tab w:val="right" w:leader="dot" w:pos="9350"/>
        </w:tabs>
        <w:rPr>
          <w:rFonts w:ascii="Times New Roman" w:hAnsi="Times New Roman"/>
          <w:smallCaps w:val="0"/>
          <w:noProof/>
          <w:sz w:val="24"/>
        </w:rPr>
      </w:pPr>
      <w:r w:rsidRPr="0091436A">
        <w:rPr>
          <w:rFonts w:ascii="Times New Roman" w:hAnsi="Times New Roman"/>
          <w:noProof/>
        </w:rPr>
        <w:t>2.3 User Characteristics</w:t>
      </w:r>
      <w:r w:rsidRPr="0091436A">
        <w:rPr>
          <w:rFonts w:ascii="Times New Roman" w:hAnsi="Times New Roman"/>
          <w:noProof/>
        </w:rPr>
        <w:tab/>
      </w:r>
      <w:r w:rsidRPr="0091436A">
        <w:rPr>
          <w:rFonts w:ascii="Times New Roman" w:hAnsi="Times New Roman"/>
          <w:noProof/>
        </w:rPr>
        <w:fldChar w:fldCharType="begin"/>
      </w:r>
      <w:r w:rsidRPr="0091436A">
        <w:rPr>
          <w:rFonts w:ascii="Times New Roman" w:hAnsi="Times New Roman"/>
          <w:noProof/>
        </w:rPr>
        <w:instrText xml:space="preserve"> PAGEREF _Toc506459146 \h </w:instrText>
      </w:r>
      <w:r w:rsidRPr="0091436A">
        <w:rPr>
          <w:rFonts w:ascii="Times New Roman" w:hAnsi="Times New Roman"/>
          <w:noProof/>
        </w:rPr>
      </w:r>
      <w:r w:rsidRPr="0091436A">
        <w:rPr>
          <w:rFonts w:ascii="Times New Roman" w:hAnsi="Times New Roman"/>
          <w:noProof/>
        </w:rPr>
        <w:fldChar w:fldCharType="separate"/>
      </w:r>
      <w:r w:rsidRPr="0091436A">
        <w:rPr>
          <w:rFonts w:ascii="Times New Roman" w:hAnsi="Times New Roman"/>
          <w:noProof/>
        </w:rPr>
        <w:t>2</w:t>
      </w:r>
      <w:r w:rsidRPr="0091436A">
        <w:rPr>
          <w:rFonts w:ascii="Times New Roman" w:hAnsi="Times New Roman"/>
          <w:noProof/>
        </w:rPr>
        <w:fldChar w:fldCharType="end"/>
      </w:r>
    </w:p>
    <w:p w14:paraId="4AC952C3" w14:textId="77777777" w:rsidR="001163D2" w:rsidRPr="0091436A" w:rsidRDefault="001163D2">
      <w:pPr>
        <w:pStyle w:val="TOC2"/>
        <w:tabs>
          <w:tab w:val="right" w:leader="dot" w:pos="9350"/>
        </w:tabs>
        <w:rPr>
          <w:rFonts w:ascii="Times New Roman" w:hAnsi="Times New Roman"/>
          <w:smallCaps w:val="0"/>
          <w:noProof/>
          <w:sz w:val="24"/>
        </w:rPr>
      </w:pPr>
      <w:r w:rsidRPr="0091436A">
        <w:rPr>
          <w:rFonts w:ascii="Times New Roman" w:hAnsi="Times New Roman"/>
          <w:noProof/>
        </w:rPr>
        <w:t>2.4 General Constraints</w:t>
      </w:r>
      <w:r w:rsidRPr="0091436A">
        <w:rPr>
          <w:rFonts w:ascii="Times New Roman" w:hAnsi="Times New Roman"/>
          <w:noProof/>
        </w:rPr>
        <w:tab/>
      </w:r>
      <w:r w:rsidRPr="0091436A">
        <w:rPr>
          <w:rFonts w:ascii="Times New Roman" w:hAnsi="Times New Roman"/>
          <w:noProof/>
        </w:rPr>
        <w:fldChar w:fldCharType="begin"/>
      </w:r>
      <w:r w:rsidRPr="0091436A">
        <w:rPr>
          <w:rFonts w:ascii="Times New Roman" w:hAnsi="Times New Roman"/>
          <w:noProof/>
        </w:rPr>
        <w:instrText xml:space="preserve"> PAGEREF _Toc506459147 \h </w:instrText>
      </w:r>
      <w:r w:rsidRPr="0091436A">
        <w:rPr>
          <w:rFonts w:ascii="Times New Roman" w:hAnsi="Times New Roman"/>
          <w:noProof/>
        </w:rPr>
      </w:r>
      <w:r w:rsidRPr="0091436A">
        <w:rPr>
          <w:rFonts w:ascii="Times New Roman" w:hAnsi="Times New Roman"/>
          <w:noProof/>
        </w:rPr>
        <w:fldChar w:fldCharType="separate"/>
      </w:r>
      <w:r w:rsidRPr="0091436A">
        <w:rPr>
          <w:rFonts w:ascii="Times New Roman" w:hAnsi="Times New Roman"/>
          <w:noProof/>
        </w:rPr>
        <w:t>2</w:t>
      </w:r>
      <w:r w:rsidRPr="0091436A">
        <w:rPr>
          <w:rFonts w:ascii="Times New Roman" w:hAnsi="Times New Roman"/>
          <w:noProof/>
        </w:rPr>
        <w:fldChar w:fldCharType="end"/>
      </w:r>
    </w:p>
    <w:p w14:paraId="2878D8C9" w14:textId="77777777" w:rsidR="001163D2" w:rsidRPr="0091436A" w:rsidRDefault="001163D2">
      <w:pPr>
        <w:pStyle w:val="TOC2"/>
        <w:tabs>
          <w:tab w:val="right" w:leader="dot" w:pos="9350"/>
        </w:tabs>
        <w:rPr>
          <w:rFonts w:ascii="Times New Roman" w:hAnsi="Times New Roman"/>
          <w:smallCaps w:val="0"/>
          <w:noProof/>
          <w:sz w:val="24"/>
        </w:rPr>
      </w:pPr>
      <w:r w:rsidRPr="0091436A">
        <w:rPr>
          <w:rFonts w:ascii="Times New Roman" w:hAnsi="Times New Roman"/>
          <w:noProof/>
        </w:rPr>
        <w:t>2.5 Assumptions and Dependencies</w:t>
      </w:r>
      <w:r w:rsidRPr="0091436A">
        <w:rPr>
          <w:rFonts w:ascii="Times New Roman" w:hAnsi="Times New Roman"/>
          <w:noProof/>
        </w:rPr>
        <w:tab/>
      </w:r>
      <w:r w:rsidRPr="0091436A">
        <w:rPr>
          <w:rFonts w:ascii="Times New Roman" w:hAnsi="Times New Roman"/>
          <w:noProof/>
        </w:rPr>
        <w:fldChar w:fldCharType="begin"/>
      </w:r>
      <w:r w:rsidRPr="0091436A">
        <w:rPr>
          <w:rFonts w:ascii="Times New Roman" w:hAnsi="Times New Roman"/>
          <w:noProof/>
        </w:rPr>
        <w:instrText xml:space="preserve"> PAGEREF _Toc506459148 \h </w:instrText>
      </w:r>
      <w:r w:rsidRPr="0091436A">
        <w:rPr>
          <w:rFonts w:ascii="Times New Roman" w:hAnsi="Times New Roman"/>
          <w:noProof/>
        </w:rPr>
      </w:r>
      <w:r w:rsidRPr="0091436A">
        <w:rPr>
          <w:rFonts w:ascii="Times New Roman" w:hAnsi="Times New Roman"/>
          <w:noProof/>
        </w:rPr>
        <w:fldChar w:fldCharType="separate"/>
      </w:r>
      <w:r w:rsidRPr="0091436A">
        <w:rPr>
          <w:rFonts w:ascii="Times New Roman" w:hAnsi="Times New Roman"/>
          <w:noProof/>
        </w:rPr>
        <w:t>2</w:t>
      </w:r>
      <w:r w:rsidRPr="0091436A">
        <w:rPr>
          <w:rFonts w:ascii="Times New Roman" w:hAnsi="Times New Roman"/>
          <w:noProof/>
        </w:rPr>
        <w:fldChar w:fldCharType="end"/>
      </w:r>
    </w:p>
    <w:p w14:paraId="3F21579C" w14:textId="77777777" w:rsidR="001163D2" w:rsidRPr="0091436A" w:rsidRDefault="001163D2">
      <w:pPr>
        <w:pStyle w:val="TOC1"/>
        <w:tabs>
          <w:tab w:val="right" w:leader="dot" w:pos="9350"/>
        </w:tabs>
        <w:rPr>
          <w:rFonts w:ascii="Times New Roman" w:hAnsi="Times New Roman"/>
          <w:b w:val="0"/>
          <w:caps w:val="0"/>
          <w:noProof/>
          <w:sz w:val="24"/>
        </w:rPr>
      </w:pPr>
      <w:r w:rsidRPr="0091436A">
        <w:rPr>
          <w:rFonts w:ascii="Times New Roman" w:hAnsi="Times New Roman"/>
          <w:noProof/>
        </w:rPr>
        <w:t>3. Specific Requirements</w:t>
      </w:r>
      <w:r w:rsidRPr="0091436A">
        <w:rPr>
          <w:rFonts w:ascii="Times New Roman" w:hAnsi="Times New Roman"/>
          <w:noProof/>
        </w:rPr>
        <w:tab/>
      </w:r>
      <w:r w:rsidRPr="0091436A">
        <w:rPr>
          <w:rFonts w:ascii="Times New Roman" w:hAnsi="Times New Roman"/>
          <w:noProof/>
        </w:rPr>
        <w:fldChar w:fldCharType="begin"/>
      </w:r>
      <w:r w:rsidRPr="0091436A">
        <w:rPr>
          <w:rFonts w:ascii="Times New Roman" w:hAnsi="Times New Roman"/>
          <w:noProof/>
        </w:rPr>
        <w:instrText xml:space="preserve"> PAGEREF _Toc506459149 \h </w:instrText>
      </w:r>
      <w:r w:rsidRPr="0091436A">
        <w:rPr>
          <w:rFonts w:ascii="Times New Roman" w:hAnsi="Times New Roman"/>
          <w:noProof/>
        </w:rPr>
      </w:r>
      <w:r w:rsidRPr="0091436A">
        <w:rPr>
          <w:rFonts w:ascii="Times New Roman" w:hAnsi="Times New Roman"/>
          <w:noProof/>
        </w:rPr>
        <w:fldChar w:fldCharType="separate"/>
      </w:r>
      <w:r w:rsidRPr="0091436A">
        <w:rPr>
          <w:rFonts w:ascii="Times New Roman" w:hAnsi="Times New Roman"/>
          <w:noProof/>
        </w:rPr>
        <w:t>2</w:t>
      </w:r>
      <w:r w:rsidRPr="0091436A">
        <w:rPr>
          <w:rFonts w:ascii="Times New Roman" w:hAnsi="Times New Roman"/>
          <w:noProof/>
        </w:rPr>
        <w:fldChar w:fldCharType="end"/>
      </w:r>
    </w:p>
    <w:p w14:paraId="7D2AC52C" w14:textId="77777777" w:rsidR="001163D2" w:rsidRPr="0091436A" w:rsidRDefault="001163D2">
      <w:pPr>
        <w:pStyle w:val="TOC2"/>
        <w:tabs>
          <w:tab w:val="right" w:leader="dot" w:pos="9350"/>
        </w:tabs>
        <w:rPr>
          <w:rFonts w:ascii="Times New Roman" w:hAnsi="Times New Roman"/>
          <w:smallCaps w:val="0"/>
          <w:noProof/>
          <w:sz w:val="24"/>
        </w:rPr>
      </w:pPr>
      <w:r w:rsidRPr="0091436A">
        <w:rPr>
          <w:rFonts w:ascii="Times New Roman" w:hAnsi="Times New Roman"/>
          <w:noProof/>
        </w:rPr>
        <w:t>3.1 External Interface Requirements</w:t>
      </w:r>
      <w:r w:rsidRPr="0091436A">
        <w:rPr>
          <w:rFonts w:ascii="Times New Roman" w:hAnsi="Times New Roman"/>
          <w:noProof/>
        </w:rPr>
        <w:tab/>
      </w:r>
      <w:r w:rsidRPr="0091436A">
        <w:rPr>
          <w:rFonts w:ascii="Times New Roman" w:hAnsi="Times New Roman"/>
          <w:noProof/>
        </w:rPr>
        <w:fldChar w:fldCharType="begin"/>
      </w:r>
      <w:r w:rsidRPr="0091436A">
        <w:rPr>
          <w:rFonts w:ascii="Times New Roman" w:hAnsi="Times New Roman"/>
          <w:noProof/>
        </w:rPr>
        <w:instrText xml:space="preserve"> PAGEREF _Toc506459150 \h </w:instrText>
      </w:r>
      <w:r w:rsidRPr="0091436A">
        <w:rPr>
          <w:rFonts w:ascii="Times New Roman" w:hAnsi="Times New Roman"/>
          <w:noProof/>
        </w:rPr>
      </w:r>
      <w:r w:rsidRPr="0091436A">
        <w:rPr>
          <w:rFonts w:ascii="Times New Roman" w:hAnsi="Times New Roman"/>
          <w:noProof/>
        </w:rPr>
        <w:fldChar w:fldCharType="separate"/>
      </w:r>
      <w:r w:rsidRPr="0091436A">
        <w:rPr>
          <w:rFonts w:ascii="Times New Roman" w:hAnsi="Times New Roman"/>
          <w:noProof/>
        </w:rPr>
        <w:t>3</w:t>
      </w:r>
      <w:r w:rsidRPr="0091436A">
        <w:rPr>
          <w:rFonts w:ascii="Times New Roman" w:hAnsi="Times New Roman"/>
          <w:noProof/>
        </w:rPr>
        <w:fldChar w:fldCharType="end"/>
      </w:r>
    </w:p>
    <w:p w14:paraId="6CDB3074" w14:textId="77777777" w:rsidR="001163D2" w:rsidRPr="0091436A" w:rsidRDefault="001163D2" w:rsidP="00896FBC">
      <w:pPr>
        <w:pStyle w:val="TOC3"/>
        <w:rPr>
          <w:rFonts w:ascii="Times New Roman" w:hAnsi="Times New Roman"/>
          <w:noProof/>
          <w:sz w:val="24"/>
        </w:rPr>
      </w:pPr>
      <w:r w:rsidRPr="0091436A">
        <w:rPr>
          <w:rFonts w:ascii="Times New Roman" w:hAnsi="Times New Roman"/>
          <w:noProof/>
        </w:rPr>
        <w:t>3.1.1 User Interfaces</w:t>
      </w:r>
      <w:r w:rsidRPr="0091436A">
        <w:rPr>
          <w:rFonts w:ascii="Times New Roman" w:hAnsi="Times New Roman"/>
          <w:noProof/>
        </w:rPr>
        <w:tab/>
      </w:r>
      <w:r w:rsidRPr="0091436A">
        <w:rPr>
          <w:rFonts w:ascii="Times New Roman" w:hAnsi="Times New Roman"/>
          <w:noProof/>
        </w:rPr>
        <w:fldChar w:fldCharType="begin"/>
      </w:r>
      <w:r w:rsidRPr="0091436A">
        <w:rPr>
          <w:rFonts w:ascii="Times New Roman" w:hAnsi="Times New Roman"/>
          <w:noProof/>
        </w:rPr>
        <w:instrText xml:space="preserve"> PAGEREF _Toc506459151 \h </w:instrText>
      </w:r>
      <w:r w:rsidRPr="0091436A">
        <w:rPr>
          <w:rFonts w:ascii="Times New Roman" w:hAnsi="Times New Roman"/>
          <w:noProof/>
        </w:rPr>
      </w:r>
      <w:r w:rsidRPr="0091436A">
        <w:rPr>
          <w:rFonts w:ascii="Times New Roman" w:hAnsi="Times New Roman"/>
          <w:noProof/>
        </w:rPr>
        <w:fldChar w:fldCharType="separate"/>
      </w:r>
      <w:r w:rsidRPr="0091436A">
        <w:rPr>
          <w:rFonts w:ascii="Times New Roman" w:hAnsi="Times New Roman"/>
          <w:noProof/>
        </w:rPr>
        <w:t>3</w:t>
      </w:r>
      <w:r w:rsidRPr="0091436A">
        <w:rPr>
          <w:rFonts w:ascii="Times New Roman" w:hAnsi="Times New Roman"/>
          <w:noProof/>
        </w:rPr>
        <w:fldChar w:fldCharType="end"/>
      </w:r>
    </w:p>
    <w:p w14:paraId="2FDEBB91" w14:textId="77777777" w:rsidR="001163D2" w:rsidRPr="0091436A" w:rsidRDefault="001163D2" w:rsidP="00896FBC">
      <w:pPr>
        <w:pStyle w:val="TOC3"/>
        <w:rPr>
          <w:rFonts w:ascii="Times New Roman" w:hAnsi="Times New Roman"/>
          <w:noProof/>
          <w:sz w:val="24"/>
        </w:rPr>
      </w:pPr>
      <w:r w:rsidRPr="0091436A">
        <w:rPr>
          <w:rFonts w:ascii="Times New Roman" w:hAnsi="Times New Roman"/>
          <w:noProof/>
        </w:rPr>
        <w:t>3.1.2 Hardware Interfaces</w:t>
      </w:r>
      <w:r w:rsidRPr="0091436A">
        <w:rPr>
          <w:rFonts w:ascii="Times New Roman" w:hAnsi="Times New Roman"/>
          <w:noProof/>
        </w:rPr>
        <w:tab/>
      </w:r>
      <w:r w:rsidRPr="0091436A">
        <w:rPr>
          <w:rFonts w:ascii="Times New Roman" w:hAnsi="Times New Roman"/>
          <w:noProof/>
        </w:rPr>
        <w:fldChar w:fldCharType="begin"/>
      </w:r>
      <w:r w:rsidRPr="0091436A">
        <w:rPr>
          <w:rFonts w:ascii="Times New Roman" w:hAnsi="Times New Roman"/>
          <w:noProof/>
        </w:rPr>
        <w:instrText xml:space="preserve"> PAGEREF _Toc506459152 \h </w:instrText>
      </w:r>
      <w:r w:rsidRPr="0091436A">
        <w:rPr>
          <w:rFonts w:ascii="Times New Roman" w:hAnsi="Times New Roman"/>
          <w:noProof/>
        </w:rPr>
      </w:r>
      <w:r w:rsidRPr="0091436A">
        <w:rPr>
          <w:rFonts w:ascii="Times New Roman" w:hAnsi="Times New Roman"/>
          <w:noProof/>
        </w:rPr>
        <w:fldChar w:fldCharType="separate"/>
      </w:r>
      <w:r w:rsidRPr="0091436A">
        <w:rPr>
          <w:rFonts w:ascii="Times New Roman" w:hAnsi="Times New Roman"/>
          <w:noProof/>
        </w:rPr>
        <w:t>3</w:t>
      </w:r>
      <w:r w:rsidRPr="0091436A">
        <w:rPr>
          <w:rFonts w:ascii="Times New Roman" w:hAnsi="Times New Roman"/>
          <w:noProof/>
        </w:rPr>
        <w:fldChar w:fldCharType="end"/>
      </w:r>
    </w:p>
    <w:p w14:paraId="0ECE7309" w14:textId="77777777" w:rsidR="001163D2" w:rsidRPr="0091436A" w:rsidRDefault="001163D2" w:rsidP="00896FBC">
      <w:pPr>
        <w:pStyle w:val="TOC3"/>
        <w:rPr>
          <w:rFonts w:ascii="Times New Roman" w:hAnsi="Times New Roman"/>
          <w:noProof/>
          <w:sz w:val="24"/>
        </w:rPr>
      </w:pPr>
      <w:r w:rsidRPr="0091436A">
        <w:rPr>
          <w:rFonts w:ascii="Times New Roman" w:hAnsi="Times New Roman"/>
          <w:noProof/>
        </w:rPr>
        <w:t>3.1.3 Software Interfaces</w:t>
      </w:r>
      <w:r w:rsidRPr="0091436A">
        <w:rPr>
          <w:rFonts w:ascii="Times New Roman" w:hAnsi="Times New Roman"/>
          <w:noProof/>
        </w:rPr>
        <w:tab/>
      </w:r>
      <w:r w:rsidRPr="0091436A">
        <w:rPr>
          <w:rFonts w:ascii="Times New Roman" w:hAnsi="Times New Roman"/>
          <w:noProof/>
        </w:rPr>
        <w:fldChar w:fldCharType="begin"/>
      </w:r>
      <w:r w:rsidRPr="0091436A">
        <w:rPr>
          <w:rFonts w:ascii="Times New Roman" w:hAnsi="Times New Roman"/>
          <w:noProof/>
        </w:rPr>
        <w:instrText xml:space="preserve"> PAGEREF _Toc506459153 \h </w:instrText>
      </w:r>
      <w:r w:rsidRPr="0091436A">
        <w:rPr>
          <w:rFonts w:ascii="Times New Roman" w:hAnsi="Times New Roman"/>
          <w:noProof/>
        </w:rPr>
      </w:r>
      <w:r w:rsidRPr="0091436A">
        <w:rPr>
          <w:rFonts w:ascii="Times New Roman" w:hAnsi="Times New Roman"/>
          <w:noProof/>
        </w:rPr>
        <w:fldChar w:fldCharType="separate"/>
      </w:r>
      <w:r w:rsidRPr="0091436A">
        <w:rPr>
          <w:rFonts w:ascii="Times New Roman" w:hAnsi="Times New Roman"/>
          <w:noProof/>
        </w:rPr>
        <w:t>3</w:t>
      </w:r>
      <w:r w:rsidRPr="0091436A">
        <w:rPr>
          <w:rFonts w:ascii="Times New Roman" w:hAnsi="Times New Roman"/>
          <w:noProof/>
        </w:rPr>
        <w:fldChar w:fldCharType="end"/>
      </w:r>
    </w:p>
    <w:p w14:paraId="211FCD14" w14:textId="77777777" w:rsidR="001163D2" w:rsidRPr="0091436A" w:rsidRDefault="001163D2" w:rsidP="00896FBC">
      <w:pPr>
        <w:pStyle w:val="TOC3"/>
        <w:rPr>
          <w:rFonts w:ascii="Times New Roman" w:hAnsi="Times New Roman"/>
          <w:noProof/>
          <w:sz w:val="24"/>
        </w:rPr>
      </w:pPr>
      <w:r w:rsidRPr="0091436A">
        <w:rPr>
          <w:rFonts w:ascii="Times New Roman" w:hAnsi="Times New Roman"/>
          <w:noProof/>
        </w:rPr>
        <w:t>3.1.4 Communications Interfaces</w:t>
      </w:r>
      <w:r w:rsidRPr="0091436A">
        <w:rPr>
          <w:rFonts w:ascii="Times New Roman" w:hAnsi="Times New Roman"/>
          <w:noProof/>
        </w:rPr>
        <w:tab/>
      </w:r>
      <w:r w:rsidRPr="0091436A">
        <w:rPr>
          <w:rFonts w:ascii="Times New Roman" w:hAnsi="Times New Roman"/>
          <w:noProof/>
        </w:rPr>
        <w:fldChar w:fldCharType="begin"/>
      </w:r>
      <w:r w:rsidRPr="0091436A">
        <w:rPr>
          <w:rFonts w:ascii="Times New Roman" w:hAnsi="Times New Roman"/>
          <w:noProof/>
        </w:rPr>
        <w:instrText xml:space="preserve"> PAGEREF _Toc506459154 \h </w:instrText>
      </w:r>
      <w:r w:rsidRPr="0091436A">
        <w:rPr>
          <w:rFonts w:ascii="Times New Roman" w:hAnsi="Times New Roman"/>
          <w:noProof/>
        </w:rPr>
      </w:r>
      <w:r w:rsidRPr="0091436A">
        <w:rPr>
          <w:rFonts w:ascii="Times New Roman" w:hAnsi="Times New Roman"/>
          <w:noProof/>
        </w:rPr>
        <w:fldChar w:fldCharType="separate"/>
      </w:r>
      <w:r w:rsidRPr="0091436A">
        <w:rPr>
          <w:rFonts w:ascii="Times New Roman" w:hAnsi="Times New Roman"/>
          <w:noProof/>
        </w:rPr>
        <w:t>3</w:t>
      </w:r>
      <w:r w:rsidRPr="0091436A">
        <w:rPr>
          <w:rFonts w:ascii="Times New Roman" w:hAnsi="Times New Roman"/>
          <w:noProof/>
        </w:rPr>
        <w:fldChar w:fldCharType="end"/>
      </w:r>
    </w:p>
    <w:p w14:paraId="5C0B4391" w14:textId="77777777" w:rsidR="001163D2" w:rsidRPr="0091436A" w:rsidRDefault="001163D2">
      <w:pPr>
        <w:pStyle w:val="TOC2"/>
        <w:tabs>
          <w:tab w:val="right" w:leader="dot" w:pos="9350"/>
        </w:tabs>
        <w:rPr>
          <w:rFonts w:ascii="Times New Roman" w:hAnsi="Times New Roman"/>
          <w:smallCaps w:val="0"/>
          <w:noProof/>
          <w:sz w:val="24"/>
        </w:rPr>
      </w:pPr>
      <w:r w:rsidRPr="0091436A">
        <w:rPr>
          <w:rFonts w:ascii="Times New Roman" w:hAnsi="Times New Roman"/>
          <w:noProof/>
        </w:rPr>
        <w:t>3.2 Functional Requirements</w:t>
      </w:r>
      <w:r w:rsidRPr="0091436A">
        <w:rPr>
          <w:rFonts w:ascii="Times New Roman" w:hAnsi="Times New Roman"/>
          <w:noProof/>
        </w:rPr>
        <w:tab/>
      </w:r>
      <w:r w:rsidRPr="0091436A">
        <w:rPr>
          <w:rFonts w:ascii="Times New Roman" w:hAnsi="Times New Roman"/>
          <w:noProof/>
        </w:rPr>
        <w:fldChar w:fldCharType="begin"/>
      </w:r>
      <w:r w:rsidRPr="0091436A">
        <w:rPr>
          <w:rFonts w:ascii="Times New Roman" w:hAnsi="Times New Roman"/>
          <w:noProof/>
        </w:rPr>
        <w:instrText xml:space="preserve"> PAGEREF _Toc506459155 \h </w:instrText>
      </w:r>
      <w:r w:rsidRPr="0091436A">
        <w:rPr>
          <w:rFonts w:ascii="Times New Roman" w:hAnsi="Times New Roman"/>
          <w:noProof/>
        </w:rPr>
      </w:r>
      <w:r w:rsidRPr="0091436A">
        <w:rPr>
          <w:rFonts w:ascii="Times New Roman" w:hAnsi="Times New Roman"/>
          <w:noProof/>
        </w:rPr>
        <w:fldChar w:fldCharType="separate"/>
      </w:r>
      <w:r w:rsidRPr="0091436A">
        <w:rPr>
          <w:rFonts w:ascii="Times New Roman" w:hAnsi="Times New Roman"/>
          <w:noProof/>
        </w:rPr>
        <w:t>3</w:t>
      </w:r>
      <w:r w:rsidRPr="0091436A">
        <w:rPr>
          <w:rFonts w:ascii="Times New Roman" w:hAnsi="Times New Roman"/>
          <w:noProof/>
        </w:rPr>
        <w:fldChar w:fldCharType="end"/>
      </w:r>
    </w:p>
    <w:p w14:paraId="372C0092" w14:textId="1C83585F" w:rsidR="001163D2" w:rsidRPr="0091436A" w:rsidRDefault="001163D2" w:rsidP="00896FBC">
      <w:pPr>
        <w:pStyle w:val="TOC3"/>
        <w:rPr>
          <w:rFonts w:ascii="Times New Roman" w:hAnsi="Times New Roman"/>
          <w:noProof/>
          <w:sz w:val="24"/>
        </w:rPr>
      </w:pPr>
      <w:r w:rsidRPr="0091436A">
        <w:rPr>
          <w:rFonts w:ascii="Times New Roman" w:hAnsi="Times New Roman"/>
          <w:noProof/>
        </w:rPr>
        <w:t xml:space="preserve">3.2.1 </w:t>
      </w:r>
      <w:r w:rsidR="00FA1741" w:rsidRPr="0091436A">
        <w:rPr>
          <w:rFonts w:ascii="Times New Roman" w:hAnsi="Times New Roman"/>
          <w:noProof/>
        </w:rPr>
        <w:t>Managing Accounts &amp; Verification/Authentication</w:t>
      </w:r>
      <w:r w:rsidRPr="0091436A">
        <w:rPr>
          <w:rFonts w:ascii="Times New Roman" w:hAnsi="Times New Roman"/>
          <w:noProof/>
        </w:rPr>
        <w:tab/>
      </w:r>
      <w:r w:rsidRPr="0091436A">
        <w:rPr>
          <w:rFonts w:ascii="Times New Roman" w:hAnsi="Times New Roman"/>
          <w:noProof/>
        </w:rPr>
        <w:fldChar w:fldCharType="begin"/>
      </w:r>
      <w:r w:rsidRPr="0091436A">
        <w:rPr>
          <w:rFonts w:ascii="Times New Roman" w:hAnsi="Times New Roman"/>
          <w:noProof/>
        </w:rPr>
        <w:instrText xml:space="preserve"> PAGEREF _Toc506459156 \h </w:instrText>
      </w:r>
      <w:r w:rsidRPr="0091436A">
        <w:rPr>
          <w:rFonts w:ascii="Times New Roman" w:hAnsi="Times New Roman"/>
          <w:noProof/>
        </w:rPr>
      </w:r>
      <w:r w:rsidRPr="0091436A">
        <w:rPr>
          <w:rFonts w:ascii="Times New Roman" w:hAnsi="Times New Roman"/>
          <w:noProof/>
        </w:rPr>
        <w:fldChar w:fldCharType="separate"/>
      </w:r>
      <w:r w:rsidRPr="0091436A">
        <w:rPr>
          <w:rFonts w:ascii="Times New Roman" w:hAnsi="Times New Roman"/>
          <w:noProof/>
        </w:rPr>
        <w:t>3</w:t>
      </w:r>
      <w:r w:rsidRPr="0091436A">
        <w:rPr>
          <w:rFonts w:ascii="Times New Roman" w:hAnsi="Times New Roman"/>
          <w:noProof/>
        </w:rPr>
        <w:fldChar w:fldCharType="end"/>
      </w:r>
    </w:p>
    <w:p w14:paraId="0A4E8080" w14:textId="77777777" w:rsidR="00F52D57" w:rsidRPr="0091436A" w:rsidRDefault="001163D2" w:rsidP="00896FBC">
      <w:pPr>
        <w:pStyle w:val="TOC3"/>
        <w:rPr>
          <w:rFonts w:ascii="Times New Roman" w:hAnsi="Times New Roman"/>
        </w:rPr>
      </w:pPr>
      <w:r w:rsidRPr="0091436A">
        <w:rPr>
          <w:rFonts w:ascii="Times New Roman" w:hAnsi="Times New Roman"/>
          <w:noProof/>
        </w:rPr>
        <w:t xml:space="preserve">3.2.2 </w:t>
      </w:r>
      <w:r w:rsidR="00FA1741" w:rsidRPr="0091436A">
        <w:rPr>
          <w:rFonts w:ascii="Times New Roman" w:hAnsi="Times New Roman"/>
          <w:noProof/>
        </w:rPr>
        <w:t>Payment Processing</w:t>
      </w:r>
      <w:r w:rsidR="00756071" w:rsidRPr="0091436A">
        <w:rPr>
          <w:rFonts w:ascii="Times New Roman" w:hAnsi="Times New Roman"/>
          <w:noProof/>
        </w:rPr>
        <w:tab/>
      </w:r>
      <w:r w:rsidR="00F52D57" w:rsidRPr="0091436A">
        <w:rPr>
          <w:rFonts w:ascii="Times New Roman" w:hAnsi="Times New Roman"/>
          <w:noProof/>
        </w:rPr>
        <w:t>3</w:t>
      </w:r>
      <w:r w:rsidR="00830704" w:rsidRPr="0091436A">
        <w:rPr>
          <w:rFonts w:ascii="Times New Roman" w:hAnsi="Times New Roman"/>
          <w:noProof/>
        </w:rPr>
        <w:t xml:space="preserve"> </w:t>
      </w:r>
    </w:p>
    <w:p w14:paraId="1E7B3A3A" w14:textId="3FD36886" w:rsidR="00830704" w:rsidRPr="0091436A" w:rsidRDefault="0014733F" w:rsidP="00896FBC">
      <w:pPr>
        <w:pStyle w:val="TOC3"/>
        <w:rPr>
          <w:rFonts w:ascii="Times New Roman" w:hAnsi="Times New Roman"/>
          <w:noProof/>
        </w:rPr>
      </w:pPr>
      <w:r w:rsidRPr="0091436A">
        <w:rPr>
          <w:rFonts w:ascii="Times New Roman" w:hAnsi="Times New Roman"/>
        </w:rPr>
        <w:t xml:space="preserve"> 3.2.3</w:t>
      </w:r>
      <w:r w:rsidR="00830704" w:rsidRPr="0091436A">
        <w:rPr>
          <w:rFonts w:ascii="Times New Roman" w:hAnsi="Times New Roman"/>
          <w:noProof/>
        </w:rPr>
        <w:t xml:space="preserve"> </w:t>
      </w:r>
      <w:r w:rsidR="00FA1741" w:rsidRPr="0091436A">
        <w:rPr>
          <w:rFonts w:ascii="Times New Roman" w:hAnsi="Times New Roman"/>
          <w:noProof/>
        </w:rPr>
        <w:t>Ticketing &amp; Booking/Reservations</w:t>
      </w:r>
      <w:r w:rsidR="00F52D57" w:rsidRPr="0091436A">
        <w:rPr>
          <w:rFonts w:ascii="Times New Roman" w:hAnsi="Times New Roman"/>
          <w:noProof/>
        </w:rPr>
        <w:tab/>
        <w:t>3</w:t>
      </w:r>
    </w:p>
    <w:p w14:paraId="7875938A" w14:textId="07C8F8DF" w:rsidR="00830704" w:rsidRPr="0091436A" w:rsidRDefault="00830704" w:rsidP="00896FBC">
      <w:pPr>
        <w:pStyle w:val="TOC3"/>
        <w:rPr>
          <w:rFonts w:ascii="Times New Roman" w:hAnsi="Times New Roman"/>
          <w:noProof/>
          <w:sz w:val="24"/>
        </w:rPr>
      </w:pPr>
      <w:r w:rsidRPr="0091436A">
        <w:rPr>
          <w:rFonts w:ascii="Times New Roman" w:hAnsi="Times New Roman"/>
          <w:noProof/>
        </w:rPr>
        <w:t>3.2.</w:t>
      </w:r>
      <w:r w:rsidR="00FA1741" w:rsidRPr="0091436A">
        <w:rPr>
          <w:rFonts w:ascii="Times New Roman" w:hAnsi="Times New Roman"/>
          <w:noProof/>
        </w:rPr>
        <w:t>4</w:t>
      </w:r>
      <w:r w:rsidRPr="0091436A">
        <w:rPr>
          <w:rFonts w:ascii="Times New Roman" w:hAnsi="Times New Roman"/>
          <w:noProof/>
        </w:rPr>
        <w:t xml:space="preserve"> </w:t>
      </w:r>
      <w:r w:rsidR="00FA1741" w:rsidRPr="0091436A">
        <w:rPr>
          <w:rFonts w:ascii="Times New Roman" w:hAnsi="Times New Roman"/>
          <w:noProof/>
        </w:rPr>
        <w:t>Administration Panel &amp; Customer Service</w:t>
      </w:r>
      <w:r w:rsidRPr="0091436A">
        <w:rPr>
          <w:rFonts w:ascii="Times New Roman" w:hAnsi="Times New Roman"/>
          <w:noProof/>
        </w:rPr>
        <w:tab/>
      </w:r>
      <w:r w:rsidRPr="0091436A">
        <w:rPr>
          <w:rFonts w:ascii="Times New Roman" w:hAnsi="Times New Roman"/>
          <w:noProof/>
        </w:rPr>
        <w:fldChar w:fldCharType="begin"/>
      </w:r>
      <w:r w:rsidRPr="0091436A">
        <w:rPr>
          <w:rFonts w:ascii="Times New Roman" w:hAnsi="Times New Roman"/>
          <w:noProof/>
        </w:rPr>
        <w:instrText xml:space="preserve"> PAGEREF _Toc506459156 \h </w:instrText>
      </w:r>
      <w:r w:rsidRPr="0091436A">
        <w:rPr>
          <w:rFonts w:ascii="Times New Roman" w:hAnsi="Times New Roman"/>
          <w:noProof/>
        </w:rPr>
      </w:r>
      <w:r w:rsidRPr="0091436A">
        <w:rPr>
          <w:rFonts w:ascii="Times New Roman" w:hAnsi="Times New Roman"/>
          <w:noProof/>
        </w:rPr>
        <w:fldChar w:fldCharType="separate"/>
      </w:r>
      <w:r w:rsidRPr="0091436A">
        <w:rPr>
          <w:rFonts w:ascii="Times New Roman" w:hAnsi="Times New Roman"/>
          <w:noProof/>
        </w:rPr>
        <w:t>3</w:t>
      </w:r>
      <w:r w:rsidRPr="0091436A">
        <w:rPr>
          <w:rFonts w:ascii="Times New Roman" w:hAnsi="Times New Roman"/>
          <w:noProof/>
        </w:rPr>
        <w:fldChar w:fldCharType="end"/>
      </w:r>
    </w:p>
    <w:p w14:paraId="5B2956C0" w14:textId="21C2AE5E" w:rsidR="00830704" w:rsidRPr="0091436A" w:rsidRDefault="00830704" w:rsidP="00896FBC">
      <w:pPr>
        <w:pStyle w:val="TOC3"/>
        <w:rPr>
          <w:rFonts w:ascii="Times New Roman" w:hAnsi="Times New Roman"/>
          <w:noProof/>
        </w:rPr>
      </w:pPr>
      <w:r w:rsidRPr="0091436A">
        <w:rPr>
          <w:rFonts w:ascii="Times New Roman" w:hAnsi="Times New Roman"/>
          <w:noProof/>
        </w:rPr>
        <w:t>3.2</w:t>
      </w:r>
      <w:r w:rsidR="00FA1741" w:rsidRPr="0091436A">
        <w:rPr>
          <w:rFonts w:ascii="Times New Roman" w:hAnsi="Times New Roman"/>
          <w:noProof/>
        </w:rPr>
        <w:t>.5</w:t>
      </w:r>
      <w:r w:rsidRPr="0091436A">
        <w:rPr>
          <w:rFonts w:ascii="Times New Roman" w:hAnsi="Times New Roman"/>
          <w:noProof/>
        </w:rPr>
        <w:t xml:space="preserve"> </w:t>
      </w:r>
      <w:r w:rsidR="00FA1741" w:rsidRPr="0091436A">
        <w:rPr>
          <w:rFonts w:ascii="Times New Roman" w:hAnsi="Times New Roman"/>
          <w:noProof/>
        </w:rPr>
        <w:t>Accessiblity Tools</w:t>
      </w:r>
      <w:r w:rsidR="00F52D57" w:rsidRPr="0091436A">
        <w:rPr>
          <w:rFonts w:ascii="Times New Roman" w:hAnsi="Times New Roman"/>
          <w:noProof/>
        </w:rPr>
        <w:tab/>
        <w:t>3</w:t>
      </w:r>
    </w:p>
    <w:p w14:paraId="5BF1ECF3" w14:textId="27697005" w:rsidR="00830704" w:rsidRPr="0091436A" w:rsidRDefault="00830704" w:rsidP="00896FBC">
      <w:pPr>
        <w:pStyle w:val="TOC3"/>
        <w:rPr>
          <w:rFonts w:ascii="Times New Roman" w:hAnsi="Times New Roman"/>
          <w:noProof/>
          <w:sz w:val="24"/>
        </w:rPr>
      </w:pPr>
      <w:r w:rsidRPr="0091436A">
        <w:rPr>
          <w:rFonts w:ascii="Times New Roman" w:hAnsi="Times New Roman"/>
          <w:noProof/>
        </w:rPr>
        <w:t>3.2.</w:t>
      </w:r>
      <w:r w:rsidR="00FA1741" w:rsidRPr="0091436A">
        <w:rPr>
          <w:rFonts w:ascii="Times New Roman" w:hAnsi="Times New Roman"/>
          <w:noProof/>
        </w:rPr>
        <w:t>6</w:t>
      </w:r>
      <w:r w:rsidRPr="0091436A">
        <w:rPr>
          <w:rFonts w:ascii="Times New Roman" w:hAnsi="Times New Roman"/>
          <w:noProof/>
        </w:rPr>
        <w:t xml:space="preserve"> </w:t>
      </w:r>
      <w:r w:rsidR="00FA1741" w:rsidRPr="0091436A">
        <w:rPr>
          <w:rFonts w:ascii="Times New Roman" w:hAnsi="Times New Roman"/>
          <w:noProof/>
        </w:rPr>
        <w:t>Guest Checkout</w:t>
      </w:r>
      <w:r w:rsidRPr="0091436A">
        <w:rPr>
          <w:rFonts w:ascii="Times New Roman" w:hAnsi="Times New Roman"/>
          <w:noProof/>
        </w:rPr>
        <w:tab/>
      </w:r>
      <w:r w:rsidRPr="0091436A">
        <w:rPr>
          <w:rFonts w:ascii="Times New Roman" w:hAnsi="Times New Roman"/>
          <w:noProof/>
        </w:rPr>
        <w:fldChar w:fldCharType="begin"/>
      </w:r>
      <w:r w:rsidRPr="0091436A">
        <w:rPr>
          <w:rFonts w:ascii="Times New Roman" w:hAnsi="Times New Roman"/>
          <w:noProof/>
        </w:rPr>
        <w:instrText xml:space="preserve"> PAGEREF _Toc506459156 \h </w:instrText>
      </w:r>
      <w:r w:rsidRPr="0091436A">
        <w:rPr>
          <w:rFonts w:ascii="Times New Roman" w:hAnsi="Times New Roman"/>
          <w:noProof/>
        </w:rPr>
      </w:r>
      <w:r w:rsidRPr="0091436A">
        <w:rPr>
          <w:rFonts w:ascii="Times New Roman" w:hAnsi="Times New Roman"/>
          <w:noProof/>
        </w:rPr>
        <w:fldChar w:fldCharType="separate"/>
      </w:r>
      <w:r w:rsidRPr="0091436A">
        <w:rPr>
          <w:rFonts w:ascii="Times New Roman" w:hAnsi="Times New Roman"/>
          <w:noProof/>
        </w:rPr>
        <w:t>3</w:t>
      </w:r>
      <w:r w:rsidRPr="0091436A">
        <w:rPr>
          <w:rFonts w:ascii="Times New Roman" w:hAnsi="Times New Roman"/>
          <w:noProof/>
        </w:rPr>
        <w:fldChar w:fldCharType="end"/>
      </w:r>
    </w:p>
    <w:p w14:paraId="2814E021" w14:textId="00FA15C5" w:rsidR="00FA1741" w:rsidRPr="0091436A" w:rsidRDefault="00830704" w:rsidP="00896FBC">
      <w:pPr>
        <w:pStyle w:val="TOC3"/>
        <w:rPr>
          <w:rFonts w:ascii="Times New Roman" w:hAnsi="Times New Roman"/>
          <w:noProof/>
        </w:rPr>
      </w:pPr>
      <w:r w:rsidRPr="0091436A">
        <w:rPr>
          <w:rFonts w:ascii="Times New Roman" w:hAnsi="Times New Roman"/>
          <w:noProof/>
        </w:rPr>
        <w:t>3.2.</w:t>
      </w:r>
      <w:r w:rsidR="00FA1741" w:rsidRPr="0091436A">
        <w:rPr>
          <w:rFonts w:ascii="Times New Roman" w:hAnsi="Times New Roman"/>
          <w:noProof/>
        </w:rPr>
        <w:t>7</w:t>
      </w:r>
      <w:r w:rsidRPr="0091436A">
        <w:rPr>
          <w:rFonts w:ascii="Times New Roman" w:hAnsi="Times New Roman"/>
          <w:noProof/>
        </w:rPr>
        <w:t xml:space="preserve"> </w:t>
      </w:r>
      <w:r w:rsidR="00FA1741" w:rsidRPr="0091436A">
        <w:rPr>
          <w:rFonts w:ascii="Times New Roman" w:hAnsi="Times New Roman"/>
          <w:noProof/>
        </w:rPr>
        <w:t>Concessions &amp; Food Ordering</w:t>
      </w:r>
      <w:r w:rsidR="00F52D57" w:rsidRPr="0091436A">
        <w:rPr>
          <w:rFonts w:ascii="Times New Roman" w:hAnsi="Times New Roman"/>
          <w:noProof/>
        </w:rPr>
        <w:tab/>
        <w:t>3</w:t>
      </w:r>
    </w:p>
    <w:p w14:paraId="2E1EB449" w14:textId="62C96933" w:rsidR="001163D2" w:rsidRPr="0091436A" w:rsidRDefault="00FA1741" w:rsidP="00896FBC">
      <w:pPr>
        <w:pStyle w:val="TOC3"/>
        <w:rPr>
          <w:rFonts w:ascii="Times New Roman" w:hAnsi="Times New Roman"/>
          <w:noProof/>
          <w:sz w:val="24"/>
        </w:rPr>
      </w:pPr>
      <w:r w:rsidRPr="0091436A">
        <w:rPr>
          <w:rFonts w:ascii="Times New Roman" w:hAnsi="Times New Roman"/>
          <w:noProof/>
        </w:rPr>
        <w:t>3.2.8 Movie Rating Integration</w:t>
      </w:r>
      <w:r w:rsidR="001163D2" w:rsidRPr="0091436A">
        <w:rPr>
          <w:rFonts w:ascii="Times New Roman" w:hAnsi="Times New Roman"/>
          <w:noProof/>
        </w:rPr>
        <w:tab/>
      </w:r>
      <w:r w:rsidR="001163D2" w:rsidRPr="0091436A">
        <w:rPr>
          <w:rFonts w:ascii="Times New Roman" w:hAnsi="Times New Roman"/>
          <w:noProof/>
        </w:rPr>
        <w:fldChar w:fldCharType="begin"/>
      </w:r>
      <w:r w:rsidR="001163D2" w:rsidRPr="0091436A">
        <w:rPr>
          <w:rFonts w:ascii="Times New Roman" w:hAnsi="Times New Roman"/>
          <w:noProof/>
        </w:rPr>
        <w:instrText xml:space="preserve"> PAGEREF _Toc506459157 \h </w:instrText>
      </w:r>
      <w:r w:rsidR="001163D2" w:rsidRPr="0091436A">
        <w:rPr>
          <w:rFonts w:ascii="Times New Roman" w:hAnsi="Times New Roman"/>
          <w:noProof/>
        </w:rPr>
      </w:r>
      <w:r w:rsidR="001163D2" w:rsidRPr="0091436A">
        <w:rPr>
          <w:rFonts w:ascii="Times New Roman" w:hAnsi="Times New Roman"/>
          <w:noProof/>
        </w:rPr>
        <w:fldChar w:fldCharType="separate"/>
      </w:r>
      <w:r w:rsidR="001163D2" w:rsidRPr="0091436A">
        <w:rPr>
          <w:rFonts w:ascii="Times New Roman" w:hAnsi="Times New Roman"/>
          <w:noProof/>
        </w:rPr>
        <w:t>3</w:t>
      </w:r>
      <w:r w:rsidR="001163D2" w:rsidRPr="0091436A">
        <w:rPr>
          <w:rFonts w:ascii="Times New Roman" w:hAnsi="Times New Roman"/>
          <w:noProof/>
        </w:rPr>
        <w:fldChar w:fldCharType="end"/>
      </w:r>
    </w:p>
    <w:p w14:paraId="6AF726CA" w14:textId="77777777" w:rsidR="001163D2" w:rsidRPr="0091436A" w:rsidRDefault="001163D2">
      <w:pPr>
        <w:pStyle w:val="TOC2"/>
        <w:tabs>
          <w:tab w:val="right" w:leader="dot" w:pos="9350"/>
        </w:tabs>
        <w:rPr>
          <w:rFonts w:ascii="Times New Roman" w:hAnsi="Times New Roman"/>
          <w:smallCaps w:val="0"/>
          <w:noProof/>
          <w:sz w:val="24"/>
        </w:rPr>
      </w:pPr>
      <w:r w:rsidRPr="0091436A">
        <w:rPr>
          <w:rFonts w:ascii="Times New Roman" w:hAnsi="Times New Roman"/>
          <w:noProof/>
        </w:rPr>
        <w:t>3.3 Use Cases</w:t>
      </w:r>
      <w:r w:rsidRPr="0091436A">
        <w:rPr>
          <w:rFonts w:ascii="Times New Roman" w:hAnsi="Times New Roman"/>
          <w:noProof/>
        </w:rPr>
        <w:tab/>
      </w:r>
      <w:r w:rsidRPr="0091436A">
        <w:rPr>
          <w:rFonts w:ascii="Times New Roman" w:hAnsi="Times New Roman"/>
          <w:noProof/>
        </w:rPr>
        <w:fldChar w:fldCharType="begin"/>
      </w:r>
      <w:r w:rsidRPr="0091436A">
        <w:rPr>
          <w:rFonts w:ascii="Times New Roman" w:hAnsi="Times New Roman"/>
          <w:noProof/>
        </w:rPr>
        <w:instrText xml:space="preserve"> PAGEREF _Toc506459158 \h </w:instrText>
      </w:r>
      <w:r w:rsidRPr="0091436A">
        <w:rPr>
          <w:rFonts w:ascii="Times New Roman" w:hAnsi="Times New Roman"/>
          <w:noProof/>
        </w:rPr>
      </w:r>
      <w:r w:rsidRPr="0091436A">
        <w:rPr>
          <w:rFonts w:ascii="Times New Roman" w:hAnsi="Times New Roman"/>
          <w:noProof/>
        </w:rPr>
        <w:fldChar w:fldCharType="separate"/>
      </w:r>
      <w:r w:rsidRPr="0091436A">
        <w:rPr>
          <w:rFonts w:ascii="Times New Roman" w:hAnsi="Times New Roman"/>
          <w:noProof/>
        </w:rPr>
        <w:t>3</w:t>
      </w:r>
      <w:r w:rsidRPr="0091436A">
        <w:rPr>
          <w:rFonts w:ascii="Times New Roman" w:hAnsi="Times New Roman"/>
          <w:noProof/>
        </w:rPr>
        <w:fldChar w:fldCharType="end"/>
      </w:r>
    </w:p>
    <w:p w14:paraId="2697FE28" w14:textId="77777777" w:rsidR="001163D2" w:rsidRPr="0091436A" w:rsidRDefault="001163D2" w:rsidP="00896FBC">
      <w:pPr>
        <w:pStyle w:val="TOC3"/>
        <w:rPr>
          <w:rFonts w:ascii="Times New Roman" w:hAnsi="Times New Roman"/>
          <w:noProof/>
          <w:sz w:val="24"/>
        </w:rPr>
      </w:pPr>
      <w:r w:rsidRPr="0091436A">
        <w:rPr>
          <w:rFonts w:ascii="Times New Roman" w:hAnsi="Times New Roman"/>
          <w:noProof/>
        </w:rPr>
        <w:t>3.3.1 Use Case #1</w:t>
      </w:r>
      <w:r w:rsidRPr="0091436A">
        <w:rPr>
          <w:rFonts w:ascii="Times New Roman" w:hAnsi="Times New Roman"/>
          <w:noProof/>
        </w:rPr>
        <w:tab/>
      </w:r>
      <w:r w:rsidRPr="0091436A">
        <w:rPr>
          <w:rFonts w:ascii="Times New Roman" w:hAnsi="Times New Roman"/>
          <w:noProof/>
        </w:rPr>
        <w:fldChar w:fldCharType="begin"/>
      </w:r>
      <w:r w:rsidRPr="0091436A">
        <w:rPr>
          <w:rFonts w:ascii="Times New Roman" w:hAnsi="Times New Roman"/>
          <w:noProof/>
        </w:rPr>
        <w:instrText xml:space="preserve"> PAGEREF _Toc506459159 \h </w:instrText>
      </w:r>
      <w:r w:rsidRPr="0091436A">
        <w:rPr>
          <w:rFonts w:ascii="Times New Roman" w:hAnsi="Times New Roman"/>
          <w:noProof/>
        </w:rPr>
      </w:r>
      <w:r w:rsidRPr="0091436A">
        <w:rPr>
          <w:rFonts w:ascii="Times New Roman" w:hAnsi="Times New Roman"/>
          <w:noProof/>
        </w:rPr>
        <w:fldChar w:fldCharType="separate"/>
      </w:r>
      <w:r w:rsidRPr="0091436A">
        <w:rPr>
          <w:rFonts w:ascii="Times New Roman" w:hAnsi="Times New Roman"/>
          <w:noProof/>
        </w:rPr>
        <w:t>3</w:t>
      </w:r>
      <w:r w:rsidRPr="0091436A">
        <w:rPr>
          <w:rFonts w:ascii="Times New Roman" w:hAnsi="Times New Roman"/>
          <w:noProof/>
        </w:rPr>
        <w:fldChar w:fldCharType="end"/>
      </w:r>
    </w:p>
    <w:p w14:paraId="2FFE183A" w14:textId="77777777" w:rsidR="001163D2" w:rsidRPr="0091436A" w:rsidRDefault="001163D2" w:rsidP="00896FBC">
      <w:pPr>
        <w:pStyle w:val="TOC3"/>
        <w:rPr>
          <w:rFonts w:ascii="Times New Roman" w:hAnsi="Times New Roman"/>
          <w:noProof/>
        </w:rPr>
      </w:pPr>
      <w:r w:rsidRPr="0091436A">
        <w:rPr>
          <w:rFonts w:ascii="Times New Roman" w:hAnsi="Times New Roman"/>
          <w:noProof/>
        </w:rPr>
        <w:t>3.3.2 Use Case #2</w:t>
      </w:r>
      <w:r w:rsidRPr="0091436A">
        <w:rPr>
          <w:rFonts w:ascii="Times New Roman" w:hAnsi="Times New Roman"/>
          <w:noProof/>
        </w:rPr>
        <w:tab/>
      </w:r>
      <w:r w:rsidRPr="0091436A">
        <w:rPr>
          <w:rFonts w:ascii="Times New Roman" w:hAnsi="Times New Roman"/>
          <w:noProof/>
        </w:rPr>
        <w:fldChar w:fldCharType="begin"/>
      </w:r>
      <w:r w:rsidRPr="0091436A">
        <w:rPr>
          <w:rFonts w:ascii="Times New Roman" w:hAnsi="Times New Roman"/>
          <w:noProof/>
        </w:rPr>
        <w:instrText xml:space="preserve"> PAGEREF _Toc506459160 \h </w:instrText>
      </w:r>
      <w:r w:rsidRPr="0091436A">
        <w:rPr>
          <w:rFonts w:ascii="Times New Roman" w:hAnsi="Times New Roman"/>
          <w:noProof/>
        </w:rPr>
      </w:r>
      <w:r w:rsidRPr="0091436A">
        <w:rPr>
          <w:rFonts w:ascii="Times New Roman" w:hAnsi="Times New Roman"/>
          <w:noProof/>
        </w:rPr>
        <w:fldChar w:fldCharType="separate"/>
      </w:r>
      <w:r w:rsidRPr="0091436A">
        <w:rPr>
          <w:rFonts w:ascii="Times New Roman" w:hAnsi="Times New Roman"/>
          <w:noProof/>
        </w:rPr>
        <w:t>3</w:t>
      </w:r>
      <w:r w:rsidRPr="0091436A">
        <w:rPr>
          <w:rFonts w:ascii="Times New Roman" w:hAnsi="Times New Roman"/>
          <w:noProof/>
        </w:rPr>
        <w:fldChar w:fldCharType="end"/>
      </w:r>
    </w:p>
    <w:p w14:paraId="103A421D" w14:textId="13C60BBE" w:rsidR="003B6499" w:rsidRPr="0091436A" w:rsidRDefault="003B6499" w:rsidP="00896FBC">
      <w:pPr>
        <w:pStyle w:val="TOC3"/>
        <w:rPr>
          <w:rFonts w:ascii="Times New Roman" w:hAnsi="Times New Roman"/>
          <w:noProof/>
          <w:sz w:val="24"/>
        </w:rPr>
      </w:pPr>
      <w:r w:rsidRPr="0091436A">
        <w:rPr>
          <w:rFonts w:ascii="Times New Roman" w:hAnsi="Times New Roman"/>
          <w:noProof/>
        </w:rPr>
        <w:t>3.3.2 Use Case #2</w:t>
      </w:r>
      <w:r w:rsidRPr="0091436A">
        <w:rPr>
          <w:rFonts w:ascii="Times New Roman" w:hAnsi="Times New Roman"/>
          <w:noProof/>
        </w:rPr>
        <w:tab/>
      </w:r>
      <w:r w:rsidRPr="0091436A">
        <w:rPr>
          <w:rFonts w:ascii="Times New Roman" w:hAnsi="Times New Roman"/>
          <w:noProof/>
        </w:rPr>
        <w:fldChar w:fldCharType="begin"/>
      </w:r>
      <w:r w:rsidRPr="0091436A">
        <w:rPr>
          <w:rFonts w:ascii="Times New Roman" w:hAnsi="Times New Roman"/>
          <w:noProof/>
        </w:rPr>
        <w:instrText xml:space="preserve"> PAGEREF _Toc506459160 \h </w:instrText>
      </w:r>
      <w:r w:rsidRPr="0091436A">
        <w:rPr>
          <w:rFonts w:ascii="Times New Roman" w:hAnsi="Times New Roman"/>
          <w:noProof/>
        </w:rPr>
      </w:r>
      <w:r w:rsidRPr="0091436A">
        <w:rPr>
          <w:rFonts w:ascii="Times New Roman" w:hAnsi="Times New Roman"/>
          <w:noProof/>
        </w:rPr>
        <w:fldChar w:fldCharType="separate"/>
      </w:r>
      <w:r w:rsidRPr="0091436A">
        <w:rPr>
          <w:rFonts w:ascii="Times New Roman" w:hAnsi="Times New Roman"/>
          <w:noProof/>
        </w:rPr>
        <w:t>3</w:t>
      </w:r>
      <w:r w:rsidRPr="0091436A">
        <w:rPr>
          <w:rFonts w:ascii="Times New Roman" w:hAnsi="Times New Roman"/>
          <w:noProof/>
        </w:rPr>
        <w:fldChar w:fldCharType="end"/>
      </w:r>
    </w:p>
    <w:p w14:paraId="41F43ECA" w14:textId="77777777" w:rsidR="001163D2" w:rsidRPr="0091436A" w:rsidRDefault="001163D2">
      <w:pPr>
        <w:pStyle w:val="TOC2"/>
        <w:tabs>
          <w:tab w:val="right" w:leader="dot" w:pos="9350"/>
        </w:tabs>
        <w:rPr>
          <w:rFonts w:ascii="Times New Roman" w:hAnsi="Times New Roman"/>
          <w:smallCaps w:val="0"/>
          <w:noProof/>
          <w:sz w:val="24"/>
        </w:rPr>
      </w:pPr>
      <w:r w:rsidRPr="0091436A">
        <w:rPr>
          <w:rFonts w:ascii="Times New Roman" w:hAnsi="Times New Roman"/>
          <w:noProof/>
        </w:rPr>
        <w:t>3.4 Classes / Objects</w:t>
      </w:r>
      <w:r w:rsidRPr="0091436A">
        <w:rPr>
          <w:rFonts w:ascii="Times New Roman" w:hAnsi="Times New Roman"/>
          <w:noProof/>
        </w:rPr>
        <w:tab/>
      </w:r>
      <w:r w:rsidRPr="0091436A">
        <w:rPr>
          <w:rFonts w:ascii="Times New Roman" w:hAnsi="Times New Roman"/>
          <w:noProof/>
        </w:rPr>
        <w:fldChar w:fldCharType="begin"/>
      </w:r>
      <w:r w:rsidRPr="0091436A">
        <w:rPr>
          <w:rFonts w:ascii="Times New Roman" w:hAnsi="Times New Roman"/>
          <w:noProof/>
        </w:rPr>
        <w:instrText xml:space="preserve"> PAGEREF _Toc506459161 \h </w:instrText>
      </w:r>
      <w:r w:rsidRPr="0091436A">
        <w:rPr>
          <w:rFonts w:ascii="Times New Roman" w:hAnsi="Times New Roman"/>
          <w:noProof/>
        </w:rPr>
      </w:r>
      <w:r w:rsidRPr="0091436A">
        <w:rPr>
          <w:rFonts w:ascii="Times New Roman" w:hAnsi="Times New Roman"/>
          <w:noProof/>
        </w:rPr>
        <w:fldChar w:fldCharType="separate"/>
      </w:r>
      <w:r w:rsidRPr="0091436A">
        <w:rPr>
          <w:rFonts w:ascii="Times New Roman" w:hAnsi="Times New Roman"/>
          <w:noProof/>
        </w:rPr>
        <w:t>3</w:t>
      </w:r>
      <w:r w:rsidRPr="0091436A">
        <w:rPr>
          <w:rFonts w:ascii="Times New Roman" w:hAnsi="Times New Roman"/>
          <w:noProof/>
        </w:rPr>
        <w:fldChar w:fldCharType="end"/>
      </w:r>
    </w:p>
    <w:p w14:paraId="05C0E54C" w14:textId="6F27DDDE" w:rsidR="004D18B2" w:rsidRPr="0091436A" w:rsidRDefault="001163D2" w:rsidP="00896FBC">
      <w:pPr>
        <w:pStyle w:val="TOC3"/>
        <w:rPr>
          <w:rFonts w:ascii="Times New Roman" w:hAnsi="Times New Roman"/>
          <w:noProof/>
        </w:rPr>
      </w:pPr>
      <w:r w:rsidRPr="0091436A">
        <w:rPr>
          <w:rFonts w:ascii="Times New Roman" w:hAnsi="Times New Roman"/>
          <w:noProof/>
        </w:rPr>
        <w:t xml:space="preserve">3.4.1 </w:t>
      </w:r>
      <w:r w:rsidR="0014733F" w:rsidRPr="0091436A">
        <w:rPr>
          <w:rFonts w:ascii="Times New Roman" w:hAnsi="Times New Roman"/>
          <w:noProof/>
        </w:rPr>
        <w:t>Customer</w:t>
      </w:r>
      <w:r w:rsidRPr="0091436A">
        <w:rPr>
          <w:rFonts w:ascii="Times New Roman" w:hAnsi="Times New Roman"/>
          <w:noProof/>
        </w:rPr>
        <w:tab/>
      </w:r>
      <w:r w:rsidRPr="0091436A">
        <w:rPr>
          <w:rFonts w:ascii="Times New Roman" w:hAnsi="Times New Roman"/>
          <w:noProof/>
        </w:rPr>
        <w:fldChar w:fldCharType="begin"/>
      </w:r>
      <w:r w:rsidRPr="0091436A">
        <w:rPr>
          <w:rFonts w:ascii="Times New Roman" w:hAnsi="Times New Roman"/>
          <w:noProof/>
        </w:rPr>
        <w:instrText xml:space="preserve"> PAGEREF _Toc506459162 \h </w:instrText>
      </w:r>
      <w:r w:rsidRPr="0091436A">
        <w:rPr>
          <w:rFonts w:ascii="Times New Roman" w:hAnsi="Times New Roman"/>
          <w:noProof/>
        </w:rPr>
      </w:r>
      <w:r w:rsidRPr="0091436A">
        <w:rPr>
          <w:rFonts w:ascii="Times New Roman" w:hAnsi="Times New Roman"/>
          <w:noProof/>
        </w:rPr>
        <w:fldChar w:fldCharType="separate"/>
      </w:r>
      <w:r w:rsidRPr="0091436A">
        <w:rPr>
          <w:rFonts w:ascii="Times New Roman" w:hAnsi="Times New Roman"/>
          <w:noProof/>
        </w:rPr>
        <w:t>3</w:t>
      </w:r>
      <w:r w:rsidRPr="0091436A">
        <w:rPr>
          <w:rFonts w:ascii="Times New Roman" w:hAnsi="Times New Roman"/>
          <w:noProof/>
        </w:rPr>
        <w:fldChar w:fldCharType="end"/>
      </w:r>
    </w:p>
    <w:p w14:paraId="3BB95AD4" w14:textId="63BE9CB0" w:rsidR="001163D2" w:rsidRPr="0091436A" w:rsidRDefault="001163D2" w:rsidP="00896FBC">
      <w:pPr>
        <w:pStyle w:val="TOC3"/>
        <w:rPr>
          <w:rFonts w:ascii="Times New Roman" w:hAnsi="Times New Roman"/>
          <w:noProof/>
          <w:sz w:val="24"/>
        </w:rPr>
      </w:pPr>
      <w:r w:rsidRPr="0091436A">
        <w:rPr>
          <w:rFonts w:ascii="Times New Roman" w:hAnsi="Times New Roman"/>
          <w:noProof/>
        </w:rPr>
        <w:t>3.4.2</w:t>
      </w:r>
      <w:r w:rsidR="0014733F" w:rsidRPr="0091436A">
        <w:rPr>
          <w:rFonts w:ascii="Times New Roman" w:hAnsi="Times New Roman"/>
          <w:noProof/>
        </w:rPr>
        <w:t xml:space="preserve"> Tickets</w:t>
      </w:r>
      <w:r w:rsidRPr="0091436A">
        <w:rPr>
          <w:rFonts w:ascii="Times New Roman" w:hAnsi="Times New Roman"/>
          <w:noProof/>
        </w:rPr>
        <w:tab/>
      </w:r>
      <w:r w:rsidRPr="0091436A">
        <w:rPr>
          <w:rFonts w:ascii="Times New Roman" w:hAnsi="Times New Roman"/>
          <w:noProof/>
        </w:rPr>
        <w:fldChar w:fldCharType="begin"/>
      </w:r>
      <w:r w:rsidRPr="0091436A">
        <w:rPr>
          <w:rFonts w:ascii="Times New Roman" w:hAnsi="Times New Roman"/>
          <w:noProof/>
        </w:rPr>
        <w:instrText xml:space="preserve"> PAGEREF _Toc506459163 \h </w:instrText>
      </w:r>
      <w:r w:rsidRPr="0091436A">
        <w:rPr>
          <w:rFonts w:ascii="Times New Roman" w:hAnsi="Times New Roman"/>
          <w:noProof/>
        </w:rPr>
      </w:r>
      <w:r w:rsidRPr="0091436A">
        <w:rPr>
          <w:rFonts w:ascii="Times New Roman" w:hAnsi="Times New Roman"/>
          <w:noProof/>
        </w:rPr>
        <w:fldChar w:fldCharType="separate"/>
      </w:r>
      <w:r w:rsidRPr="0091436A">
        <w:rPr>
          <w:rFonts w:ascii="Times New Roman" w:hAnsi="Times New Roman"/>
          <w:noProof/>
        </w:rPr>
        <w:t>3</w:t>
      </w:r>
      <w:r w:rsidRPr="0091436A">
        <w:rPr>
          <w:rFonts w:ascii="Times New Roman" w:hAnsi="Times New Roman"/>
          <w:noProof/>
        </w:rPr>
        <w:fldChar w:fldCharType="end"/>
      </w:r>
    </w:p>
    <w:p w14:paraId="50DE5700" w14:textId="77777777" w:rsidR="001163D2" w:rsidRPr="0091436A" w:rsidRDefault="001163D2">
      <w:pPr>
        <w:pStyle w:val="TOC2"/>
        <w:tabs>
          <w:tab w:val="right" w:leader="dot" w:pos="9350"/>
        </w:tabs>
        <w:rPr>
          <w:rFonts w:ascii="Times New Roman" w:hAnsi="Times New Roman"/>
          <w:smallCaps w:val="0"/>
          <w:noProof/>
          <w:sz w:val="24"/>
        </w:rPr>
      </w:pPr>
      <w:r w:rsidRPr="0091436A">
        <w:rPr>
          <w:rFonts w:ascii="Times New Roman" w:hAnsi="Times New Roman"/>
          <w:noProof/>
        </w:rPr>
        <w:t>3.5 Non-Functional Requirements</w:t>
      </w:r>
      <w:r w:rsidRPr="0091436A">
        <w:rPr>
          <w:rFonts w:ascii="Times New Roman" w:hAnsi="Times New Roman"/>
          <w:noProof/>
        </w:rPr>
        <w:tab/>
      </w:r>
      <w:r w:rsidRPr="0091436A">
        <w:rPr>
          <w:rFonts w:ascii="Times New Roman" w:hAnsi="Times New Roman"/>
          <w:noProof/>
        </w:rPr>
        <w:fldChar w:fldCharType="begin"/>
      </w:r>
      <w:r w:rsidRPr="0091436A">
        <w:rPr>
          <w:rFonts w:ascii="Times New Roman" w:hAnsi="Times New Roman"/>
          <w:noProof/>
        </w:rPr>
        <w:instrText xml:space="preserve"> PAGEREF _Toc506459164 \h </w:instrText>
      </w:r>
      <w:r w:rsidRPr="0091436A">
        <w:rPr>
          <w:rFonts w:ascii="Times New Roman" w:hAnsi="Times New Roman"/>
          <w:noProof/>
        </w:rPr>
      </w:r>
      <w:r w:rsidRPr="0091436A">
        <w:rPr>
          <w:rFonts w:ascii="Times New Roman" w:hAnsi="Times New Roman"/>
          <w:noProof/>
        </w:rPr>
        <w:fldChar w:fldCharType="separate"/>
      </w:r>
      <w:r w:rsidRPr="0091436A">
        <w:rPr>
          <w:rFonts w:ascii="Times New Roman" w:hAnsi="Times New Roman"/>
          <w:noProof/>
        </w:rPr>
        <w:t>4</w:t>
      </w:r>
      <w:r w:rsidRPr="0091436A">
        <w:rPr>
          <w:rFonts w:ascii="Times New Roman" w:hAnsi="Times New Roman"/>
          <w:noProof/>
        </w:rPr>
        <w:fldChar w:fldCharType="end"/>
      </w:r>
    </w:p>
    <w:p w14:paraId="7CBC689F" w14:textId="77777777" w:rsidR="001163D2" w:rsidRPr="0091436A" w:rsidRDefault="001163D2" w:rsidP="00896FBC">
      <w:pPr>
        <w:pStyle w:val="TOC3"/>
        <w:rPr>
          <w:rFonts w:ascii="Times New Roman" w:hAnsi="Times New Roman"/>
          <w:noProof/>
          <w:sz w:val="24"/>
        </w:rPr>
      </w:pPr>
      <w:r w:rsidRPr="0091436A">
        <w:rPr>
          <w:rFonts w:ascii="Times New Roman" w:hAnsi="Times New Roman"/>
          <w:noProof/>
        </w:rPr>
        <w:t>3.5.1 Performance</w:t>
      </w:r>
      <w:r w:rsidRPr="0091436A">
        <w:rPr>
          <w:rFonts w:ascii="Times New Roman" w:hAnsi="Times New Roman"/>
          <w:noProof/>
        </w:rPr>
        <w:tab/>
      </w:r>
      <w:r w:rsidRPr="0091436A">
        <w:rPr>
          <w:rFonts w:ascii="Times New Roman" w:hAnsi="Times New Roman"/>
          <w:noProof/>
        </w:rPr>
        <w:fldChar w:fldCharType="begin"/>
      </w:r>
      <w:r w:rsidRPr="0091436A">
        <w:rPr>
          <w:rFonts w:ascii="Times New Roman" w:hAnsi="Times New Roman"/>
          <w:noProof/>
        </w:rPr>
        <w:instrText xml:space="preserve"> PAGEREF _Toc506459165 \h </w:instrText>
      </w:r>
      <w:r w:rsidRPr="0091436A">
        <w:rPr>
          <w:rFonts w:ascii="Times New Roman" w:hAnsi="Times New Roman"/>
          <w:noProof/>
        </w:rPr>
      </w:r>
      <w:r w:rsidRPr="0091436A">
        <w:rPr>
          <w:rFonts w:ascii="Times New Roman" w:hAnsi="Times New Roman"/>
          <w:noProof/>
        </w:rPr>
        <w:fldChar w:fldCharType="separate"/>
      </w:r>
      <w:r w:rsidRPr="0091436A">
        <w:rPr>
          <w:rFonts w:ascii="Times New Roman" w:hAnsi="Times New Roman"/>
          <w:noProof/>
        </w:rPr>
        <w:t>4</w:t>
      </w:r>
      <w:r w:rsidRPr="0091436A">
        <w:rPr>
          <w:rFonts w:ascii="Times New Roman" w:hAnsi="Times New Roman"/>
          <w:noProof/>
        </w:rPr>
        <w:fldChar w:fldCharType="end"/>
      </w:r>
    </w:p>
    <w:p w14:paraId="6306A2DB" w14:textId="77777777" w:rsidR="001163D2" w:rsidRPr="0091436A" w:rsidRDefault="001163D2" w:rsidP="00896FBC">
      <w:pPr>
        <w:pStyle w:val="TOC3"/>
        <w:rPr>
          <w:rFonts w:ascii="Times New Roman" w:hAnsi="Times New Roman"/>
          <w:noProof/>
          <w:sz w:val="24"/>
        </w:rPr>
      </w:pPr>
      <w:r w:rsidRPr="0091436A">
        <w:rPr>
          <w:rFonts w:ascii="Times New Roman" w:hAnsi="Times New Roman"/>
          <w:noProof/>
        </w:rPr>
        <w:t>3.5.2 Reliability</w:t>
      </w:r>
      <w:r w:rsidRPr="0091436A">
        <w:rPr>
          <w:rFonts w:ascii="Times New Roman" w:hAnsi="Times New Roman"/>
          <w:noProof/>
        </w:rPr>
        <w:tab/>
      </w:r>
      <w:r w:rsidRPr="0091436A">
        <w:rPr>
          <w:rFonts w:ascii="Times New Roman" w:hAnsi="Times New Roman"/>
          <w:noProof/>
        </w:rPr>
        <w:fldChar w:fldCharType="begin"/>
      </w:r>
      <w:r w:rsidRPr="0091436A">
        <w:rPr>
          <w:rFonts w:ascii="Times New Roman" w:hAnsi="Times New Roman"/>
          <w:noProof/>
        </w:rPr>
        <w:instrText xml:space="preserve"> PAGEREF _Toc506459166 \h </w:instrText>
      </w:r>
      <w:r w:rsidRPr="0091436A">
        <w:rPr>
          <w:rFonts w:ascii="Times New Roman" w:hAnsi="Times New Roman"/>
          <w:noProof/>
        </w:rPr>
      </w:r>
      <w:r w:rsidRPr="0091436A">
        <w:rPr>
          <w:rFonts w:ascii="Times New Roman" w:hAnsi="Times New Roman"/>
          <w:noProof/>
        </w:rPr>
        <w:fldChar w:fldCharType="separate"/>
      </w:r>
      <w:r w:rsidRPr="0091436A">
        <w:rPr>
          <w:rFonts w:ascii="Times New Roman" w:hAnsi="Times New Roman"/>
          <w:noProof/>
        </w:rPr>
        <w:t>4</w:t>
      </w:r>
      <w:r w:rsidRPr="0091436A">
        <w:rPr>
          <w:rFonts w:ascii="Times New Roman" w:hAnsi="Times New Roman"/>
          <w:noProof/>
        </w:rPr>
        <w:fldChar w:fldCharType="end"/>
      </w:r>
    </w:p>
    <w:p w14:paraId="10A29895" w14:textId="77777777" w:rsidR="001163D2" w:rsidRPr="0091436A" w:rsidRDefault="001163D2" w:rsidP="00896FBC">
      <w:pPr>
        <w:pStyle w:val="TOC3"/>
        <w:rPr>
          <w:rFonts w:ascii="Times New Roman" w:hAnsi="Times New Roman"/>
          <w:noProof/>
          <w:sz w:val="24"/>
        </w:rPr>
      </w:pPr>
      <w:r w:rsidRPr="0091436A">
        <w:rPr>
          <w:rFonts w:ascii="Times New Roman" w:hAnsi="Times New Roman"/>
          <w:noProof/>
        </w:rPr>
        <w:t>3.5.3 Availability</w:t>
      </w:r>
      <w:r w:rsidRPr="0091436A">
        <w:rPr>
          <w:rFonts w:ascii="Times New Roman" w:hAnsi="Times New Roman"/>
          <w:noProof/>
        </w:rPr>
        <w:tab/>
      </w:r>
      <w:r w:rsidRPr="0091436A">
        <w:rPr>
          <w:rFonts w:ascii="Times New Roman" w:hAnsi="Times New Roman"/>
          <w:noProof/>
        </w:rPr>
        <w:fldChar w:fldCharType="begin"/>
      </w:r>
      <w:r w:rsidRPr="0091436A">
        <w:rPr>
          <w:rFonts w:ascii="Times New Roman" w:hAnsi="Times New Roman"/>
          <w:noProof/>
        </w:rPr>
        <w:instrText xml:space="preserve"> PAGEREF _Toc506459167 \h </w:instrText>
      </w:r>
      <w:r w:rsidRPr="0091436A">
        <w:rPr>
          <w:rFonts w:ascii="Times New Roman" w:hAnsi="Times New Roman"/>
          <w:noProof/>
        </w:rPr>
      </w:r>
      <w:r w:rsidRPr="0091436A">
        <w:rPr>
          <w:rFonts w:ascii="Times New Roman" w:hAnsi="Times New Roman"/>
          <w:noProof/>
        </w:rPr>
        <w:fldChar w:fldCharType="separate"/>
      </w:r>
      <w:r w:rsidRPr="0091436A">
        <w:rPr>
          <w:rFonts w:ascii="Times New Roman" w:hAnsi="Times New Roman"/>
          <w:noProof/>
        </w:rPr>
        <w:t>4</w:t>
      </w:r>
      <w:r w:rsidRPr="0091436A">
        <w:rPr>
          <w:rFonts w:ascii="Times New Roman" w:hAnsi="Times New Roman"/>
          <w:noProof/>
        </w:rPr>
        <w:fldChar w:fldCharType="end"/>
      </w:r>
    </w:p>
    <w:p w14:paraId="48C44A9E" w14:textId="77777777" w:rsidR="001163D2" w:rsidRPr="0091436A" w:rsidRDefault="001163D2" w:rsidP="00896FBC">
      <w:pPr>
        <w:pStyle w:val="TOC3"/>
        <w:rPr>
          <w:rFonts w:ascii="Times New Roman" w:hAnsi="Times New Roman"/>
          <w:noProof/>
          <w:sz w:val="24"/>
        </w:rPr>
      </w:pPr>
      <w:r w:rsidRPr="0091436A">
        <w:rPr>
          <w:rFonts w:ascii="Times New Roman" w:hAnsi="Times New Roman"/>
          <w:noProof/>
        </w:rPr>
        <w:t>3.5.4 Security</w:t>
      </w:r>
      <w:r w:rsidRPr="0091436A">
        <w:rPr>
          <w:rFonts w:ascii="Times New Roman" w:hAnsi="Times New Roman"/>
          <w:noProof/>
        </w:rPr>
        <w:tab/>
      </w:r>
      <w:r w:rsidRPr="0091436A">
        <w:rPr>
          <w:rFonts w:ascii="Times New Roman" w:hAnsi="Times New Roman"/>
          <w:noProof/>
        </w:rPr>
        <w:fldChar w:fldCharType="begin"/>
      </w:r>
      <w:r w:rsidRPr="0091436A">
        <w:rPr>
          <w:rFonts w:ascii="Times New Roman" w:hAnsi="Times New Roman"/>
          <w:noProof/>
        </w:rPr>
        <w:instrText xml:space="preserve"> PAGEREF _Toc506459168 \h </w:instrText>
      </w:r>
      <w:r w:rsidRPr="0091436A">
        <w:rPr>
          <w:rFonts w:ascii="Times New Roman" w:hAnsi="Times New Roman"/>
          <w:noProof/>
        </w:rPr>
      </w:r>
      <w:r w:rsidRPr="0091436A">
        <w:rPr>
          <w:rFonts w:ascii="Times New Roman" w:hAnsi="Times New Roman"/>
          <w:noProof/>
        </w:rPr>
        <w:fldChar w:fldCharType="separate"/>
      </w:r>
      <w:r w:rsidRPr="0091436A">
        <w:rPr>
          <w:rFonts w:ascii="Times New Roman" w:hAnsi="Times New Roman"/>
          <w:noProof/>
        </w:rPr>
        <w:t>4</w:t>
      </w:r>
      <w:r w:rsidRPr="0091436A">
        <w:rPr>
          <w:rFonts w:ascii="Times New Roman" w:hAnsi="Times New Roman"/>
          <w:noProof/>
        </w:rPr>
        <w:fldChar w:fldCharType="end"/>
      </w:r>
    </w:p>
    <w:p w14:paraId="2D6F7BF9" w14:textId="77777777" w:rsidR="001163D2" w:rsidRPr="0091436A" w:rsidRDefault="001163D2" w:rsidP="00896FBC">
      <w:pPr>
        <w:pStyle w:val="TOC3"/>
        <w:rPr>
          <w:rFonts w:ascii="Times New Roman" w:hAnsi="Times New Roman"/>
          <w:noProof/>
          <w:sz w:val="24"/>
        </w:rPr>
      </w:pPr>
      <w:r w:rsidRPr="0091436A">
        <w:rPr>
          <w:rFonts w:ascii="Times New Roman" w:hAnsi="Times New Roman"/>
          <w:noProof/>
        </w:rPr>
        <w:t>3.5.5 Maintainability</w:t>
      </w:r>
      <w:r w:rsidRPr="0091436A">
        <w:rPr>
          <w:rFonts w:ascii="Times New Roman" w:hAnsi="Times New Roman"/>
          <w:noProof/>
        </w:rPr>
        <w:tab/>
      </w:r>
      <w:r w:rsidRPr="0091436A">
        <w:rPr>
          <w:rFonts w:ascii="Times New Roman" w:hAnsi="Times New Roman"/>
          <w:noProof/>
        </w:rPr>
        <w:fldChar w:fldCharType="begin"/>
      </w:r>
      <w:r w:rsidRPr="0091436A">
        <w:rPr>
          <w:rFonts w:ascii="Times New Roman" w:hAnsi="Times New Roman"/>
          <w:noProof/>
        </w:rPr>
        <w:instrText xml:space="preserve"> PAGEREF _Toc506459169 \h </w:instrText>
      </w:r>
      <w:r w:rsidRPr="0091436A">
        <w:rPr>
          <w:rFonts w:ascii="Times New Roman" w:hAnsi="Times New Roman"/>
          <w:noProof/>
        </w:rPr>
      </w:r>
      <w:r w:rsidRPr="0091436A">
        <w:rPr>
          <w:rFonts w:ascii="Times New Roman" w:hAnsi="Times New Roman"/>
          <w:noProof/>
        </w:rPr>
        <w:fldChar w:fldCharType="separate"/>
      </w:r>
      <w:r w:rsidRPr="0091436A">
        <w:rPr>
          <w:rFonts w:ascii="Times New Roman" w:hAnsi="Times New Roman"/>
          <w:noProof/>
        </w:rPr>
        <w:t>4</w:t>
      </w:r>
      <w:r w:rsidRPr="0091436A">
        <w:rPr>
          <w:rFonts w:ascii="Times New Roman" w:hAnsi="Times New Roman"/>
          <w:noProof/>
        </w:rPr>
        <w:fldChar w:fldCharType="end"/>
      </w:r>
    </w:p>
    <w:p w14:paraId="28F3BA81" w14:textId="77777777" w:rsidR="001163D2" w:rsidRPr="0091436A" w:rsidRDefault="001163D2" w:rsidP="00896FBC">
      <w:pPr>
        <w:pStyle w:val="TOC3"/>
        <w:rPr>
          <w:rFonts w:ascii="Times New Roman" w:hAnsi="Times New Roman"/>
          <w:noProof/>
          <w:sz w:val="24"/>
        </w:rPr>
      </w:pPr>
      <w:r w:rsidRPr="0091436A">
        <w:rPr>
          <w:rFonts w:ascii="Times New Roman" w:hAnsi="Times New Roman"/>
          <w:noProof/>
        </w:rPr>
        <w:t>3.5.6 Portability</w:t>
      </w:r>
      <w:r w:rsidRPr="0091436A">
        <w:rPr>
          <w:rFonts w:ascii="Times New Roman" w:hAnsi="Times New Roman"/>
          <w:noProof/>
        </w:rPr>
        <w:tab/>
      </w:r>
      <w:r w:rsidRPr="0091436A">
        <w:rPr>
          <w:rFonts w:ascii="Times New Roman" w:hAnsi="Times New Roman"/>
          <w:noProof/>
        </w:rPr>
        <w:fldChar w:fldCharType="begin"/>
      </w:r>
      <w:r w:rsidRPr="0091436A">
        <w:rPr>
          <w:rFonts w:ascii="Times New Roman" w:hAnsi="Times New Roman"/>
          <w:noProof/>
        </w:rPr>
        <w:instrText xml:space="preserve"> PAGEREF _Toc506459170 \h </w:instrText>
      </w:r>
      <w:r w:rsidRPr="0091436A">
        <w:rPr>
          <w:rFonts w:ascii="Times New Roman" w:hAnsi="Times New Roman"/>
          <w:noProof/>
        </w:rPr>
      </w:r>
      <w:r w:rsidRPr="0091436A">
        <w:rPr>
          <w:rFonts w:ascii="Times New Roman" w:hAnsi="Times New Roman"/>
          <w:noProof/>
        </w:rPr>
        <w:fldChar w:fldCharType="separate"/>
      </w:r>
      <w:r w:rsidRPr="0091436A">
        <w:rPr>
          <w:rFonts w:ascii="Times New Roman" w:hAnsi="Times New Roman"/>
          <w:noProof/>
        </w:rPr>
        <w:t>4</w:t>
      </w:r>
      <w:r w:rsidRPr="0091436A">
        <w:rPr>
          <w:rFonts w:ascii="Times New Roman" w:hAnsi="Times New Roman"/>
          <w:noProof/>
        </w:rPr>
        <w:fldChar w:fldCharType="end"/>
      </w:r>
    </w:p>
    <w:p w14:paraId="29469F70" w14:textId="77777777" w:rsidR="001163D2" w:rsidRPr="0091436A" w:rsidRDefault="001163D2">
      <w:pPr>
        <w:pStyle w:val="TOC2"/>
        <w:tabs>
          <w:tab w:val="right" w:leader="dot" w:pos="9350"/>
        </w:tabs>
        <w:rPr>
          <w:rFonts w:ascii="Times New Roman" w:hAnsi="Times New Roman"/>
          <w:smallCaps w:val="0"/>
          <w:noProof/>
          <w:sz w:val="24"/>
        </w:rPr>
      </w:pPr>
      <w:r w:rsidRPr="0091436A">
        <w:rPr>
          <w:rFonts w:ascii="Times New Roman" w:hAnsi="Times New Roman"/>
          <w:noProof/>
        </w:rPr>
        <w:t>3.6 Inverse Requirements</w:t>
      </w:r>
      <w:r w:rsidRPr="0091436A">
        <w:rPr>
          <w:rFonts w:ascii="Times New Roman" w:hAnsi="Times New Roman"/>
          <w:noProof/>
        </w:rPr>
        <w:tab/>
      </w:r>
      <w:r w:rsidRPr="0091436A">
        <w:rPr>
          <w:rFonts w:ascii="Times New Roman" w:hAnsi="Times New Roman"/>
          <w:noProof/>
        </w:rPr>
        <w:fldChar w:fldCharType="begin"/>
      </w:r>
      <w:r w:rsidRPr="0091436A">
        <w:rPr>
          <w:rFonts w:ascii="Times New Roman" w:hAnsi="Times New Roman"/>
          <w:noProof/>
        </w:rPr>
        <w:instrText xml:space="preserve"> PAGEREF _Toc506459171 \h </w:instrText>
      </w:r>
      <w:r w:rsidRPr="0091436A">
        <w:rPr>
          <w:rFonts w:ascii="Times New Roman" w:hAnsi="Times New Roman"/>
          <w:noProof/>
        </w:rPr>
      </w:r>
      <w:r w:rsidRPr="0091436A">
        <w:rPr>
          <w:rFonts w:ascii="Times New Roman" w:hAnsi="Times New Roman"/>
          <w:noProof/>
        </w:rPr>
        <w:fldChar w:fldCharType="separate"/>
      </w:r>
      <w:r w:rsidRPr="0091436A">
        <w:rPr>
          <w:rFonts w:ascii="Times New Roman" w:hAnsi="Times New Roman"/>
          <w:noProof/>
        </w:rPr>
        <w:t>4</w:t>
      </w:r>
      <w:r w:rsidRPr="0091436A">
        <w:rPr>
          <w:rFonts w:ascii="Times New Roman" w:hAnsi="Times New Roman"/>
          <w:noProof/>
        </w:rPr>
        <w:fldChar w:fldCharType="end"/>
      </w:r>
    </w:p>
    <w:p w14:paraId="155F447C" w14:textId="77777777" w:rsidR="001163D2" w:rsidRPr="0091436A" w:rsidRDefault="001163D2">
      <w:pPr>
        <w:pStyle w:val="TOC2"/>
        <w:tabs>
          <w:tab w:val="right" w:leader="dot" w:pos="9350"/>
        </w:tabs>
        <w:rPr>
          <w:rFonts w:ascii="Times New Roman" w:hAnsi="Times New Roman"/>
          <w:smallCaps w:val="0"/>
          <w:noProof/>
          <w:sz w:val="24"/>
        </w:rPr>
      </w:pPr>
      <w:r w:rsidRPr="0091436A">
        <w:rPr>
          <w:rFonts w:ascii="Times New Roman" w:hAnsi="Times New Roman"/>
          <w:noProof/>
        </w:rPr>
        <w:t>3.7 Design Constraints</w:t>
      </w:r>
      <w:r w:rsidRPr="0091436A">
        <w:rPr>
          <w:rFonts w:ascii="Times New Roman" w:hAnsi="Times New Roman"/>
          <w:noProof/>
        </w:rPr>
        <w:tab/>
      </w:r>
      <w:r w:rsidRPr="0091436A">
        <w:rPr>
          <w:rFonts w:ascii="Times New Roman" w:hAnsi="Times New Roman"/>
          <w:noProof/>
        </w:rPr>
        <w:fldChar w:fldCharType="begin"/>
      </w:r>
      <w:r w:rsidRPr="0091436A">
        <w:rPr>
          <w:rFonts w:ascii="Times New Roman" w:hAnsi="Times New Roman"/>
          <w:noProof/>
        </w:rPr>
        <w:instrText xml:space="preserve"> PAGEREF _Toc506459172 \h </w:instrText>
      </w:r>
      <w:r w:rsidRPr="0091436A">
        <w:rPr>
          <w:rFonts w:ascii="Times New Roman" w:hAnsi="Times New Roman"/>
          <w:noProof/>
        </w:rPr>
      </w:r>
      <w:r w:rsidRPr="0091436A">
        <w:rPr>
          <w:rFonts w:ascii="Times New Roman" w:hAnsi="Times New Roman"/>
          <w:noProof/>
        </w:rPr>
        <w:fldChar w:fldCharType="separate"/>
      </w:r>
      <w:r w:rsidRPr="0091436A">
        <w:rPr>
          <w:rFonts w:ascii="Times New Roman" w:hAnsi="Times New Roman"/>
          <w:noProof/>
        </w:rPr>
        <w:t>4</w:t>
      </w:r>
      <w:r w:rsidRPr="0091436A">
        <w:rPr>
          <w:rFonts w:ascii="Times New Roman" w:hAnsi="Times New Roman"/>
          <w:noProof/>
        </w:rPr>
        <w:fldChar w:fldCharType="end"/>
      </w:r>
    </w:p>
    <w:p w14:paraId="02D316C0" w14:textId="77777777" w:rsidR="001163D2" w:rsidRPr="0091436A" w:rsidRDefault="001163D2">
      <w:pPr>
        <w:pStyle w:val="TOC2"/>
        <w:tabs>
          <w:tab w:val="right" w:leader="dot" w:pos="9350"/>
        </w:tabs>
        <w:rPr>
          <w:rFonts w:ascii="Times New Roman" w:hAnsi="Times New Roman"/>
          <w:smallCaps w:val="0"/>
          <w:noProof/>
          <w:sz w:val="24"/>
        </w:rPr>
      </w:pPr>
      <w:r w:rsidRPr="0091436A">
        <w:rPr>
          <w:rFonts w:ascii="Times New Roman" w:hAnsi="Times New Roman"/>
          <w:noProof/>
        </w:rPr>
        <w:t>3.8 Logical Database Requirements</w:t>
      </w:r>
      <w:r w:rsidRPr="0091436A">
        <w:rPr>
          <w:rFonts w:ascii="Times New Roman" w:hAnsi="Times New Roman"/>
          <w:noProof/>
        </w:rPr>
        <w:tab/>
      </w:r>
      <w:r w:rsidRPr="0091436A">
        <w:rPr>
          <w:rFonts w:ascii="Times New Roman" w:hAnsi="Times New Roman"/>
          <w:noProof/>
        </w:rPr>
        <w:fldChar w:fldCharType="begin"/>
      </w:r>
      <w:r w:rsidRPr="0091436A">
        <w:rPr>
          <w:rFonts w:ascii="Times New Roman" w:hAnsi="Times New Roman"/>
          <w:noProof/>
        </w:rPr>
        <w:instrText xml:space="preserve"> PAGEREF _Toc506459173 \h </w:instrText>
      </w:r>
      <w:r w:rsidRPr="0091436A">
        <w:rPr>
          <w:rFonts w:ascii="Times New Roman" w:hAnsi="Times New Roman"/>
          <w:noProof/>
        </w:rPr>
      </w:r>
      <w:r w:rsidRPr="0091436A">
        <w:rPr>
          <w:rFonts w:ascii="Times New Roman" w:hAnsi="Times New Roman"/>
          <w:noProof/>
        </w:rPr>
        <w:fldChar w:fldCharType="separate"/>
      </w:r>
      <w:r w:rsidRPr="0091436A">
        <w:rPr>
          <w:rFonts w:ascii="Times New Roman" w:hAnsi="Times New Roman"/>
          <w:noProof/>
        </w:rPr>
        <w:t>4</w:t>
      </w:r>
      <w:r w:rsidRPr="0091436A">
        <w:rPr>
          <w:rFonts w:ascii="Times New Roman" w:hAnsi="Times New Roman"/>
          <w:noProof/>
        </w:rPr>
        <w:fldChar w:fldCharType="end"/>
      </w:r>
    </w:p>
    <w:p w14:paraId="771C8516" w14:textId="77777777" w:rsidR="001163D2" w:rsidRPr="0091436A" w:rsidRDefault="001163D2">
      <w:pPr>
        <w:pStyle w:val="TOC2"/>
        <w:tabs>
          <w:tab w:val="right" w:leader="dot" w:pos="9350"/>
        </w:tabs>
        <w:rPr>
          <w:rFonts w:ascii="Times New Roman" w:hAnsi="Times New Roman"/>
          <w:smallCaps w:val="0"/>
          <w:noProof/>
          <w:sz w:val="24"/>
        </w:rPr>
      </w:pPr>
      <w:r w:rsidRPr="0091436A">
        <w:rPr>
          <w:rFonts w:ascii="Times New Roman" w:hAnsi="Times New Roman"/>
          <w:noProof/>
        </w:rPr>
        <w:t>3.9 Other Requirements</w:t>
      </w:r>
      <w:r w:rsidRPr="0091436A">
        <w:rPr>
          <w:rFonts w:ascii="Times New Roman" w:hAnsi="Times New Roman"/>
          <w:noProof/>
        </w:rPr>
        <w:tab/>
      </w:r>
      <w:r w:rsidRPr="0091436A">
        <w:rPr>
          <w:rFonts w:ascii="Times New Roman" w:hAnsi="Times New Roman"/>
          <w:noProof/>
        </w:rPr>
        <w:fldChar w:fldCharType="begin"/>
      </w:r>
      <w:r w:rsidRPr="0091436A">
        <w:rPr>
          <w:rFonts w:ascii="Times New Roman" w:hAnsi="Times New Roman"/>
          <w:noProof/>
        </w:rPr>
        <w:instrText xml:space="preserve"> PAGEREF _Toc506459174 \h </w:instrText>
      </w:r>
      <w:r w:rsidRPr="0091436A">
        <w:rPr>
          <w:rFonts w:ascii="Times New Roman" w:hAnsi="Times New Roman"/>
          <w:noProof/>
        </w:rPr>
      </w:r>
      <w:r w:rsidRPr="0091436A">
        <w:rPr>
          <w:rFonts w:ascii="Times New Roman" w:hAnsi="Times New Roman"/>
          <w:noProof/>
        </w:rPr>
        <w:fldChar w:fldCharType="separate"/>
      </w:r>
      <w:r w:rsidRPr="0091436A">
        <w:rPr>
          <w:rFonts w:ascii="Times New Roman" w:hAnsi="Times New Roman"/>
          <w:noProof/>
        </w:rPr>
        <w:t>4</w:t>
      </w:r>
      <w:r w:rsidRPr="0091436A">
        <w:rPr>
          <w:rFonts w:ascii="Times New Roman" w:hAnsi="Times New Roman"/>
          <w:noProof/>
        </w:rPr>
        <w:fldChar w:fldCharType="end"/>
      </w:r>
    </w:p>
    <w:p w14:paraId="1C2A85D2" w14:textId="77777777" w:rsidR="001163D2" w:rsidRPr="0091436A" w:rsidRDefault="001163D2">
      <w:pPr>
        <w:pStyle w:val="TOC1"/>
        <w:tabs>
          <w:tab w:val="right" w:leader="dot" w:pos="9350"/>
        </w:tabs>
        <w:rPr>
          <w:rFonts w:ascii="Times New Roman" w:hAnsi="Times New Roman"/>
          <w:b w:val="0"/>
          <w:caps w:val="0"/>
          <w:noProof/>
          <w:sz w:val="24"/>
        </w:rPr>
      </w:pPr>
      <w:r w:rsidRPr="0091436A">
        <w:rPr>
          <w:rFonts w:ascii="Times New Roman" w:hAnsi="Times New Roman"/>
          <w:noProof/>
        </w:rPr>
        <w:t>4. Analysis Models</w:t>
      </w:r>
      <w:r w:rsidRPr="0091436A">
        <w:rPr>
          <w:rFonts w:ascii="Times New Roman" w:hAnsi="Times New Roman"/>
          <w:noProof/>
        </w:rPr>
        <w:tab/>
      </w:r>
      <w:r w:rsidRPr="0091436A">
        <w:rPr>
          <w:rFonts w:ascii="Times New Roman" w:hAnsi="Times New Roman"/>
          <w:noProof/>
        </w:rPr>
        <w:fldChar w:fldCharType="begin"/>
      </w:r>
      <w:r w:rsidRPr="0091436A">
        <w:rPr>
          <w:rFonts w:ascii="Times New Roman" w:hAnsi="Times New Roman"/>
          <w:noProof/>
        </w:rPr>
        <w:instrText xml:space="preserve"> PAGEREF _Toc506459175 \h </w:instrText>
      </w:r>
      <w:r w:rsidRPr="0091436A">
        <w:rPr>
          <w:rFonts w:ascii="Times New Roman" w:hAnsi="Times New Roman"/>
          <w:noProof/>
        </w:rPr>
      </w:r>
      <w:r w:rsidRPr="0091436A">
        <w:rPr>
          <w:rFonts w:ascii="Times New Roman" w:hAnsi="Times New Roman"/>
          <w:noProof/>
        </w:rPr>
        <w:fldChar w:fldCharType="separate"/>
      </w:r>
      <w:r w:rsidRPr="0091436A">
        <w:rPr>
          <w:rFonts w:ascii="Times New Roman" w:hAnsi="Times New Roman"/>
          <w:noProof/>
        </w:rPr>
        <w:t>4</w:t>
      </w:r>
      <w:r w:rsidRPr="0091436A">
        <w:rPr>
          <w:rFonts w:ascii="Times New Roman" w:hAnsi="Times New Roman"/>
          <w:noProof/>
        </w:rPr>
        <w:fldChar w:fldCharType="end"/>
      </w:r>
    </w:p>
    <w:p w14:paraId="265C9831" w14:textId="77777777" w:rsidR="001163D2" w:rsidRPr="0091436A" w:rsidRDefault="001163D2">
      <w:pPr>
        <w:pStyle w:val="TOC2"/>
        <w:tabs>
          <w:tab w:val="right" w:leader="dot" w:pos="9350"/>
        </w:tabs>
        <w:rPr>
          <w:rFonts w:ascii="Times New Roman" w:hAnsi="Times New Roman"/>
          <w:smallCaps w:val="0"/>
          <w:noProof/>
          <w:sz w:val="24"/>
        </w:rPr>
      </w:pPr>
      <w:r w:rsidRPr="0091436A">
        <w:rPr>
          <w:rFonts w:ascii="Times New Roman" w:hAnsi="Times New Roman"/>
          <w:noProof/>
        </w:rPr>
        <w:t>4.1 Sequence Diagrams</w:t>
      </w:r>
      <w:r w:rsidRPr="0091436A">
        <w:rPr>
          <w:rFonts w:ascii="Times New Roman" w:hAnsi="Times New Roman"/>
          <w:noProof/>
        </w:rPr>
        <w:tab/>
      </w:r>
      <w:r w:rsidRPr="0091436A">
        <w:rPr>
          <w:rFonts w:ascii="Times New Roman" w:hAnsi="Times New Roman"/>
          <w:noProof/>
        </w:rPr>
        <w:fldChar w:fldCharType="begin"/>
      </w:r>
      <w:r w:rsidRPr="0091436A">
        <w:rPr>
          <w:rFonts w:ascii="Times New Roman" w:hAnsi="Times New Roman"/>
          <w:noProof/>
        </w:rPr>
        <w:instrText xml:space="preserve"> PAGEREF _Toc506459176 \h </w:instrText>
      </w:r>
      <w:r w:rsidRPr="0091436A">
        <w:rPr>
          <w:rFonts w:ascii="Times New Roman" w:hAnsi="Times New Roman"/>
          <w:noProof/>
        </w:rPr>
      </w:r>
      <w:r w:rsidRPr="0091436A">
        <w:rPr>
          <w:rFonts w:ascii="Times New Roman" w:hAnsi="Times New Roman"/>
          <w:noProof/>
        </w:rPr>
        <w:fldChar w:fldCharType="separate"/>
      </w:r>
      <w:r w:rsidRPr="0091436A">
        <w:rPr>
          <w:rFonts w:ascii="Times New Roman" w:hAnsi="Times New Roman"/>
          <w:noProof/>
        </w:rPr>
        <w:t>5</w:t>
      </w:r>
      <w:r w:rsidRPr="0091436A">
        <w:rPr>
          <w:rFonts w:ascii="Times New Roman" w:hAnsi="Times New Roman"/>
          <w:noProof/>
        </w:rPr>
        <w:fldChar w:fldCharType="end"/>
      </w:r>
    </w:p>
    <w:p w14:paraId="49474D8B" w14:textId="77777777" w:rsidR="001163D2" w:rsidRPr="0091436A" w:rsidRDefault="001163D2">
      <w:pPr>
        <w:pStyle w:val="TOC2"/>
        <w:tabs>
          <w:tab w:val="right" w:leader="dot" w:pos="9350"/>
        </w:tabs>
        <w:rPr>
          <w:rFonts w:ascii="Times New Roman" w:hAnsi="Times New Roman"/>
          <w:smallCaps w:val="0"/>
          <w:noProof/>
          <w:sz w:val="24"/>
        </w:rPr>
      </w:pPr>
      <w:r w:rsidRPr="0091436A">
        <w:rPr>
          <w:rFonts w:ascii="Times New Roman" w:hAnsi="Times New Roman"/>
          <w:noProof/>
        </w:rPr>
        <w:t>4.3 Data Flow Diagrams (DFD)</w:t>
      </w:r>
      <w:r w:rsidRPr="0091436A">
        <w:rPr>
          <w:rFonts w:ascii="Times New Roman" w:hAnsi="Times New Roman"/>
          <w:noProof/>
        </w:rPr>
        <w:tab/>
      </w:r>
      <w:r w:rsidRPr="0091436A">
        <w:rPr>
          <w:rFonts w:ascii="Times New Roman" w:hAnsi="Times New Roman"/>
          <w:noProof/>
        </w:rPr>
        <w:fldChar w:fldCharType="begin"/>
      </w:r>
      <w:r w:rsidRPr="0091436A">
        <w:rPr>
          <w:rFonts w:ascii="Times New Roman" w:hAnsi="Times New Roman"/>
          <w:noProof/>
        </w:rPr>
        <w:instrText xml:space="preserve"> PAGEREF _Toc506459177 \h </w:instrText>
      </w:r>
      <w:r w:rsidRPr="0091436A">
        <w:rPr>
          <w:rFonts w:ascii="Times New Roman" w:hAnsi="Times New Roman"/>
          <w:noProof/>
        </w:rPr>
      </w:r>
      <w:r w:rsidRPr="0091436A">
        <w:rPr>
          <w:rFonts w:ascii="Times New Roman" w:hAnsi="Times New Roman"/>
          <w:noProof/>
        </w:rPr>
        <w:fldChar w:fldCharType="separate"/>
      </w:r>
      <w:r w:rsidRPr="0091436A">
        <w:rPr>
          <w:rFonts w:ascii="Times New Roman" w:hAnsi="Times New Roman"/>
          <w:noProof/>
        </w:rPr>
        <w:t>5</w:t>
      </w:r>
      <w:r w:rsidRPr="0091436A">
        <w:rPr>
          <w:rFonts w:ascii="Times New Roman" w:hAnsi="Times New Roman"/>
          <w:noProof/>
        </w:rPr>
        <w:fldChar w:fldCharType="end"/>
      </w:r>
    </w:p>
    <w:p w14:paraId="4F769ABF" w14:textId="77777777" w:rsidR="001163D2" w:rsidRPr="0091436A" w:rsidRDefault="001163D2">
      <w:pPr>
        <w:pStyle w:val="TOC2"/>
        <w:tabs>
          <w:tab w:val="right" w:leader="dot" w:pos="9350"/>
        </w:tabs>
        <w:rPr>
          <w:rFonts w:ascii="Times New Roman" w:hAnsi="Times New Roman"/>
          <w:smallCaps w:val="0"/>
          <w:noProof/>
          <w:sz w:val="24"/>
        </w:rPr>
      </w:pPr>
      <w:r w:rsidRPr="0091436A">
        <w:rPr>
          <w:rFonts w:ascii="Times New Roman" w:hAnsi="Times New Roman"/>
          <w:noProof/>
        </w:rPr>
        <w:t>4.2 State-Transition Diagrams (STD)</w:t>
      </w:r>
      <w:r w:rsidRPr="0091436A">
        <w:rPr>
          <w:rFonts w:ascii="Times New Roman" w:hAnsi="Times New Roman"/>
          <w:noProof/>
        </w:rPr>
        <w:tab/>
      </w:r>
      <w:r w:rsidRPr="0091436A">
        <w:rPr>
          <w:rFonts w:ascii="Times New Roman" w:hAnsi="Times New Roman"/>
          <w:noProof/>
        </w:rPr>
        <w:fldChar w:fldCharType="begin"/>
      </w:r>
      <w:r w:rsidRPr="0091436A">
        <w:rPr>
          <w:rFonts w:ascii="Times New Roman" w:hAnsi="Times New Roman"/>
          <w:noProof/>
        </w:rPr>
        <w:instrText xml:space="preserve"> PAGEREF _Toc506459178 \h </w:instrText>
      </w:r>
      <w:r w:rsidRPr="0091436A">
        <w:rPr>
          <w:rFonts w:ascii="Times New Roman" w:hAnsi="Times New Roman"/>
          <w:noProof/>
        </w:rPr>
      </w:r>
      <w:r w:rsidRPr="0091436A">
        <w:rPr>
          <w:rFonts w:ascii="Times New Roman" w:hAnsi="Times New Roman"/>
          <w:noProof/>
        </w:rPr>
        <w:fldChar w:fldCharType="separate"/>
      </w:r>
      <w:r w:rsidRPr="0091436A">
        <w:rPr>
          <w:rFonts w:ascii="Times New Roman" w:hAnsi="Times New Roman"/>
          <w:noProof/>
        </w:rPr>
        <w:t>5</w:t>
      </w:r>
      <w:r w:rsidRPr="0091436A">
        <w:rPr>
          <w:rFonts w:ascii="Times New Roman" w:hAnsi="Times New Roman"/>
          <w:noProof/>
        </w:rPr>
        <w:fldChar w:fldCharType="end"/>
      </w:r>
    </w:p>
    <w:p w14:paraId="2DABF5A3" w14:textId="77777777" w:rsidR="00004794" w:rsidRPr="0091436A" w:rsidRDefault="001163D2">
      <w:pPr>
        <w:pStyle w:val="TOC1"/>
        <w:tabs>
          <w:tab w:val="right" w:leader="dot" w:pos="9350"/>
        </w:tabs>
        <w:rPr>
          <w:rFonts w:ascii="Times New Roman" w:hAnsi="Times New Roman"/>
          <w:noProof/>
        </w:rPr>
      </w:pPr>
      <w:r w:rsidRPr="0091436A">
        <w:rPr>
          <w:rFonts w:ascii="Times New Roman" w:hAnsi="Times New Roman"/>
          <w:noProof/>
        </w:rPr>
        <w:t>5. Change Management Process</w:t>
      </w:r>
    </w:p>
    <w:p w14:paraId="141B75A5" w14:textId="68E6A761" w:rsidR="001163D2" w:rsidRPr="0091436A" w:rsidRDefault="00004794">
      <w:pPr>
        <w:pStyle w:val="TOC1"/>
        <w:tabs>
          <w:tab w:val="right" w:leader="dot" w:pos="9350"/>
        </w:tabs>
        <w:rPr>
          <w:rFonts w:ascii="Times New Roman" w:hAnsi="Times New Roman"/>
          <w:noProof/>
        </w:rPr>
      </w:pPr>
      <w:r w:rsidRPr="0091436A">
        <w:rPr>
          <w:rFonts w:ascii="Times New Roman" w:hAnsi="Times New Roman"/>
          <w:noProof/>
        </w:rPr>
        <w:t>6. DESIGN SPECIFICATION</w:t>
      </w:r>
      <w:r w:rsidR="001163D2" w:rsidRPr="0091436A">
        <w:rPr>
          <w:rFonts w:ascii="Times New Roman" w:hAnsi="Times New Roman"/>
          <w:noProof/>
        </w:rPr>
        <w:tab/>
      </w:r>
      <w:r w:rsidR="007E48E8" w:rsidRPr="0091436A">
        <w:rPr>
          <w:rFonts w:ascii="Times New Roman" w:hAnsi="Times New Roman"/>
          <w:noProof/>
        </w:rPr>
        <w:t>6</w:t>
      </w:r>
    </w:p>
    <w:p w14:paraId="7173D26D" w14:textId="48DE8FF9" w:rsidR="00B64B48" w:rsidRPr="0091436A" w:rsidRDefault="00B64B48" w:rsidP="00B64B48">
      <w:pPr>
        <w:pStyle w:val="TOC2"/>
        <w:tabs>
          <w:tab w:val="right" w:leader="dot" w:pos="9350"/>
        </w:tabs>
        <w:rPr>
          <w:rFonts w:ascii="Times New Roman" w:hAnsi="Times New Roman"/>
          <w:noProof/>
        </w:rPr>
      </w:pPr>
      <w:r w:rsidRPr="0091436A">
        <w:rPr>
          <w:rFonts w:ascii="Times New Roman" w:hAnsi="Times New Roman"/>
          <w:noProof/>
        </w:rPr>
        <w:t>6.1 Description of system</w:t>
      </w:r>
      <w:r w:rsidRPr="0091436A">
        <w:rPr>
          <w:rFonts w:ascii="Times New Roman" w:hAnsi="Times New Roman"/>
          <w:noProof/>
        </w:rPr>
        <w:tab/>
      </w:r>
      <w:r w:rsidR="007E48E8" w:rsidRPr="0091436A">
        <w:rPr>
          <w:rFonts w:ascii="Times New Roman" w:hAnsi="Times New Roman"/>
          <w:noProof/>
        </w:rPr>
        <w:t>6</w:t>
      </w:r>
      <w:r w:rsidRPr="0091436A">
        <w:rPr>
          <w:rFonts w:ascii="Times New Roman" w:hAnsi="Times New Roman"/>
          <w:noProof/>
        </w:rPr>
        <w:t xml:space="preserve"> </w:t>
      </w:r>
    </w:p>
    <w:p w14:paraId="1CB22B6B" w14:textId="27CD280A" w:rsidR="006C3E12" w:rsidRPr="0091436A" w:rsidRDefault="00B64B48" w:rsidP="006C3E12">
      <w:pPr>
        <w:pStyle w:val="TOC2"/>
        <w:tabs>
          <w:tab w:val="right" w:leader="dot" w:pos="9350"/>
        </w:tabs>
        <w:rPr>
          <w:rFonts w:ascii="Times New Roman" w:hAnsi="Times New Roman"/>
          <w:noProof/>
        </w:rPr>
      </w:pPr>
      <w:r w:rsidRPr="0091436A">
        <w:rPr>
          <w:rFonts w:ascii="Times New Roman" w:hAnsi="Times New Roman"/>
          <w:noProof/>
        </w:rPr>
        <w:t>6</w:t>
      </w:r>
      <w:r w:rsidR="006C3E12" w:rsidRPr="0091436A">
        <w:rPr>
          <w:rFonts w:ascii="Times New Roman" w:hAnsi="Times New Roman"/>
          <w:noProof/>
        </w:rPr>
        <w:t>.</w:t>
      </w:r>
      <w:r w:rsidRPr="0091436A">
        <w:rPr>
          <w:rFonts w:ascii="Times New Roman" w:hAnsi="Times New Roman"/>
          <w:noProof/>
        </w:rPr>
        <w:t>2</w:t>
      </w:r>
      <w:r w:rsidR="006C3E12" w:rsidRPr="0091436A">
        <w:rPr>
          <w:rFonts w:ascii="Times New Roman" w:hAnsi="Times New Roman"/>
          <w:noProof/>
        </w:rPr>
        <w:t xml:space="preserve"> </w:t>
      </w:r>
      <w:r w:rsidRPr="0091436A">
        <w:rPr>
          <w:rFonts w:ascii="Times New Roman" w:hAnsi="Times New Roman"/>
          <w:noProof/>
        </w:rPr>
        <w:t>Software architecture overview</w:t>
      </w:r>
      <w:r w:rsidR="006C3E12" w:rsidRPr="0091436A">
        <w:rPr>
          <w:rFonts w:ascii="Times New Roman" w:hAnsi="Times New Roman"/>
          <w:noProof/>
        </w:rPr>
        <w:tab/>
      </w:r>
      <w:r w:rsidR="007E48E8" w:rsidRPr="0091436A">
        <w:rPr>
          <w:rFonts w:ascii="Times New Roman" w:hAnsi="Times New Roman"/>
          <w:noProof/>
        </w:rPr>
        <w:t>6</w:t>
      </w:r>
      <w:r w:rsidRPr="0091436A">
        <w:rPr>
          <w:rFonts w:ascii="Times New Roman" w:hAnsi="Times New Roman"/>
          <w:noProof/>
        </w:rPr>
        <w:t xml:space="preserve"> </w:t>
      </w:r>
    </w:p>
    <w:p w14:paraId="368EEF42" w14:textId="1C5910F6" w:rsidR="00B64B48" w:rsidRPr="0091436A" w:rsidRDefault="006D3D7B" w:rsidP="00B64B48">
      <w:pPr>
        <w:pStyle w:val="TOC3"/>
        <w:rPr>
          <w:rFonts w:ascii="Times New Roman" w:hAnsi="Times New Roman"/>
          <w:noProof/>
        </w:rPr>
      </w:pPr>
      <w:r w:rsidRPr="0091436A">
        <w:rPr>
          <w:rFonts w:ascii="Times New Roman" w:hAnsi="Times New Roman"/>
          <w:noProof/>
        </w:rPr>
        <w:t>6.2.1</w:t>
      </w:r>
      <w:r w:rsidR="00B64B48" w:rsidRPr="0091436A">
        <w:rPr>
          <w:rFonts w:ascii="Times New Roman" w:hAnsi="Times New Roman"/>
          <w:noProof/>
        </w:rPr>
        <w:t xml:space="preserve"> </w:t>
      </w:r>
      <w:r w:rsidRPr="0091436A">
        <w:rPr>
          <w:rFonts w:ascii="Times New Roman" w:hAnsi="Times New Roman"/>
          <w:noProof/>
        </w:rPr>
        <w:t>Software Architecture Diagram</w:t>
      </w:r>
      <w:r w:rsidR="00B64B48" w:rsidRPr="0091436A">
        <w:rPr>
          <w:rFonts w:ascii="Times New Roman" w:hAnsi="Times New Roman"/>
          <w:noProof/>
        </w:rPr>
        <w:tab/>
      </w:r>
      <w:r w:rsidR="007E48E8" w:rsidRPr="0091436A">
        <w:rPr>
          <w:rFonts w:ascii="Times New Roman" w:hAnsi="Times New Roman"/>
          <w:noProof/>
        </w:rPr>
        <w:t>6</w:t>
      </w:r>
    </w:p>
    <w:p w14:paraId="77E0FB54" w14:textId="4F25D845" w:rsidR="006D3D7B" w:rsidRPr="0091436A" w:rsidRDefault="006D3D7B" w:rsidP="006D3D7B">
      <w:pPr>
        <w:pStyle w:val="TOC3"/>
        <w:rPr>
          <w:rFonts w:ascii="Times New Roman" w:hAnsi="Times New Roman"/>
          <w:noProof/>
        </w:rPr>
      </w:pPr>
      <w:r w:rsidRPr="0091436A">
        <w:rPr>
          <w:rFonts w:ascii="Times New Roman" w:hAnsi="Times New Roman"/>
          <w:noProof/>
        </w:rPr>
        <w:t>6.2.</w:t>
      </w:r>
      <w:r w:rsidR="004814E6" w:rsidRPr="0091436A">
        <w:rPr>
          <w:rFonts w:ascii="Times New Roman" w:hAnsi="Times New Roman"/>
          <w:noProof/>
        </w:rPr>
        <w:t>2</w:t>
      </w:r>
      <w:r w:rsidRPr="0091436A">
        <w:rPr>
          <w:rFonts w:ascii="Times New Roman" w:hAnsi="Times New Roman"/>
          <w:noProof/>
        </w:rPr>
        <w:t xml:space="preserve"> </w:t>
      </w:r>
      <w:r w:rsidR="00624650" w:rsidRPr="0091436A">
        <w:rPr>
          <w:rFonts w:ascii="Times New Roman" w:hAnsi="Times New Roman"/>
          <w:noProof/>
        </w:rPr>
        <w:t xml:space="preserve">Description </w:t>
      </w:r>
      <w:r w:rsidR="00D22618" w:rsidRPr="0091436A">
        <w:rPr>
          <w:rFonts w:ascii="Times New Roman" w:hAnsi="Times New Roman"/>
          <w:noProof/>
        </w:rPr>
        <w:t>of Software Architecture</w:t>
      </w:r>
      <w:r w:rsidRPr="0091436A">
        <w:rPr>
          <w:rFonts w:ascii="Times New Roman" w:hAnsi="Times New Roman"/>
          <w:noProof/>
        </w:rPr>
        <w:tab/>
      </w:r>
      <w:r w:rsidR="007E48E8" w:rsidRPr="0091436A">
        <w:rPr>
          <w:rFonts w:ascii="Times New Roman" w:hAnsi="Times New Roman"/>
          <w:noProof/>
        </w:rPr>
        <w:t>6</w:t>
      </w:r>
    </w:p>
    <w:p w14:paraId="2E54674B" w14:textId="2443376A" w:rsidR="006D3D7B" w:rsidRPr="0091436A" w:rsidRDefault="006D3D7B" w:rsidP="006D3D7B">
      <w:pPr>
        <w:pStyle w:val="TOC3"/>
        <w:rPr>
          <w:rFonts w:ascii="Times New Roman" w:hAnsi="Times New Roman"/>
          <w:noProof/>
        </w:rPr>
      </w:pPr>
      <w:r w:rsidRPr="0091436A">
        <w:rPr>
          <w:rFonts w:ascii="Times New Roman" w:hAnsi="Times New Roman"/>
          <w:noProof/>
        </w:rPr>
        <w:t>6.2</w:t>
      </w:r>
      <w:r w:rsidR="004814E6" w:rsidRPr="0091436A">
        <w:rPr>
          <w:rFonts w:ascii="Times New Roman" w:hAnsi="Times New Roman"/>
          <w:noProof/>
        </w:rPr>
        <w:t>.3</w:t>
      </w:r>
      <w:r w:rsidR="00D22618" w:rsidRPr="0091436A">
        <w:rPr>
          <w:rFonts w:ascii="Times New Roman" w:hAnsi="Times New Roman"/>
          <w:noProof/>
        </w:rPr>
        <w:t xml:space="preserve"> UML Class Diagram</w:t>
      </w:r>
      <w:r w:rsidRPr="0091436A">
        <w:rPr>
          <w:rFonts w:ascii="Times New Roman" w:hAnsi="Times New Roman"/>
          <w:noProof/>
        </w:rPr>
        <w:tab/>
      </w:r>
      <w:r w:rsidR="007E48E8" w:rsidRPr="0091436A">
        <w:rPr>
          <w:rFonts w:ascii="Times New Roman" w:hAnsi="Times New Roman"/>
          <w:noProof/>
        </w:rPr>
        <w:t>6</w:t>
      </w:r>
    </w:p>
    <w:p w14:paraId="1ED1B380" w14:textId="59B1248E" w:rsidR="006D3D7B" w:rsidRPr="0091436A" w:rsidRDefault="006D3D7B" w:rsidP="006D3D7B">
      <w:pPr>
        <w:pStyle w:val="TOC3"/>
        <w:rPr>
          <w:rFonts w:ascii="Times New Roman" w:hAnsi="Times New Roman"/>
          <w:noProof/>
        </w:rPr>
      </w:pPr>
      <w:r w:rsidRPr="0091436A">
        <w:rPr>
          <w:rFonts w:ascii="Times New Roman" w:hAnsi="Times New Roman"/>
          <w:noProof/>
        </w:rPr>
        <w:t>6.2.</w:t>
      </w:r>
      <w:r w:rsidR="004814E6" w:rsidRPr="0091436A">
        <w:rPr>
          <w:rFonts w:ascii="Times New Roman" w:hAnsi="Times New Roman"/>
          <w:noProof/>
        </w:rPr>
        <w:t>4</w:t>
      </w:r>
      <w:r w:rsidRPr="0091436A">
        <w:rPr>
          <w:rFonts w:ascii="Times New Roman" w:hAnsi="Times New Roman"/>
          <w:noProof/>
        </w:rPr>
        <w:t xml:space="preserve"> </w:t>
      </w:r>
      <w:r w:rsidR="00D22618" w:rsidRPr="0091436A">
        <w:rPr>
          <w:rFonts w:ascii="Times New Roman" w:hAnsi="Times New Roman"/>
          <w:noProof/>
        </w:rPr>
        <w:t>Class Description</w:t>
      </w:r>
      <w:r w:rsidRPr="0091436A">
        <w:rPr>
          <w:rFonts w:ascii="Times New Roman" w:hAnsi="Times New Roman"/>
          <w:noProof/>
        </w:rPr>
        <w:tab/>
      </w:r>
      <w:r w:rsidR="007E48E8" w:rsidRPr="0091436A">
        <w:rPr>
          <w:rFonts w:ascii="Times New Roman" w:hAnsi="Times New Roman"/>
          <w:noProof/>
        </w:rPr>
        <w:t>6</w:t>
      </w:r>
    </w:p>
    <w:p w14:paraId="392C69BB" w14:textId="77777777" w:rsidR="006D3D7B" w:rsidRPr="0091436A" w:rsidRDefault="006D3D7B" w:rsidP="006D3D7B">
      <w:pPr>
        <w:rPr>
          <w:rFonts w:ascii="Times New Roman" w:hAnsi="Times New Roman"/>
        </w:rPr>
      </w:pPr>
    </w:p>
    <w:p w14:paraId="6D5C4CF6" w14:textId="043AEB87" w:rsidR="004814E6" w:rsidRPr="0091436A" w:rsidRDefault="004814E6" w:rsidP="004814E6">
      <w:pPr>
        <w:pStyle w:val="TOC1"/>
        <w:tabs>
          <w:tab w:val="right" w:leader="dot" w:pos="9350"/>
        </w:tabs>
        <w:rPr>
          <w:rFonts w:ascii="Times New Roman" w:hAnsi="Times New Roman"/>
          <w:noProof/>
        </w:rPr>
      </w:pPr>
      <w:r w:rsidRPr="0091436A">
        <w:rPr>
          <w:rFonts w:ascii="Times New Roman" w:hAnsi="Times New Roman"/>
          <w:noProof/>
        </w:rPr>
        <w:t>7. Test plan</w:t>
      </w:r>
      <w:r w:rsidRPr="0091436A">
        <w:rPr>
          <w:rFonts w:ascii="Times New Roman" w:hAnsi="Times New Roman"/>
          <w:noProof/>
        </w:rPr>
        <w:tab/>
      </w:r>
      <w:r w:rsidR="007E48E8" w:rsidRPr="0091436A">
        <w:rPr>
          <w:rFonts w:ascii="Times New Roman" w:hAnsi="Times New Roman"/>
          <w:noProof/>
        </w:rPr>
        <w:t>7</w:t>
      </w:r>
    </w:p>
    <w:p w14:paraId="090162DF" w14:textId="7DDC93A0" w:rsidR="004814E6" w:rsidRPr="0091436A" w:rsidRDefault="00D22618" w:rsidP="004814E6">
      <w:pPr>
        <w:pStyle w:val="TOC2"/>
        <w:tabs>
          <w:tab w:val="right" w:leader="dot" w:pos="9350"/>
        </w:tabs>
        <w:rPr>
          <w:rFonts w:ascii="Times New Roman" w:hAnsi="Times New Roman"/>
          <w:noProof/>
        </w:rPr>
      </w:pPr>
      <w:r w:rsidRPr="0091436A">
        <w:rPr>
          <w:rFonts w:ascii="Times New Roman" w:hAnsi="Times New Roman"/>
          <w:noProof/>
        </w:rPr>
        <w:t>7</w:t>
      </w:r>
      <w:r w:rsidR="004814E6" w:rsidRPr="0091436A">
        <w:rPr>
          <w:rFonts w:ascii="Times New Roman" w:hAnsi="Times New Roman"/>
          <w:noProof/>
        </w:rPr>
        <w:t xml:space="preserve">.1 </w:t>
      </w:r>
      <w:r w:rsidRPr="0091436A">
        <w:rPr>
          <w:rFonts w:ascii="Times New Roman" w:hAnsi="Times New Roman"/>
          <w:noProof/>
        </w:rPr>
        <w:t>OVERVIEW</w:t>
      </w:r>
      <w:r w:rsidR="004814E6" w:rsidRPr="0091436A">
        <w:rPr>
          <w:rFonts w:ascii="Times New Roman" w:hAnsi="Times New Roman"/>
          <w:noProof/>
        </w:rPr>
        <w:tab/>
      </w:r>
      <w:r w:rsidR="007E48E8" w:rsidRPr="0091436A">
        <w:rPr>
          <w:rFonts w:ascii="Times New Roman" w:hAnsi="Times New Roman"/>
          <w:noProof/>
        </w:rPr>
        <w:t>7</w:t>
      </w:r>
      <w:r w:rsidR="004814E6" w:rsidRPr="0091436A">
        <w:rPr>
          <w:rFonts w:ascii="Times New Roman" w:hAnsi="Times New Roman"/>
          <w:noProof/>
        </w:rPr>
        <w:t xml:space="preserve"> </w:t>
      </w:r>
    </w:p>
    <w:p w14:paraId="153AAEE6" w14:textId="4D071D81" w:rsidR="004814E6" w:rsidRPr="0091436A" w:rsidRDefault="00D22618" w:rsidP="004814E6">
      <w:pPr>
        <w:pStyle w:val="TOC2"/>
        <w:tabs>
          <w:tab w:val="right" w:leader="dot" w:pos="9350"/>
        </w:tabs>
        <w:rPr>
          <w:rFonts w:ascii="Times New Roman" w:hAnsi="Times New Roman"/>
          <w:noProof/>
        </w:rPr>
      </w:pPr>
      <w:r w:rsidRPr="0091436A">
        <w:rPr>
          <w:rFonts w:ascii="Times New Roman" w:hAnsi="Times New Roman"/>
          <w:noProof/>
        </w:rPr>
        <w:t>7</w:t>
      </w:r>
      <w:r w:rsidR="004814E6" w:rsidRPr="0091436A">
        <w:rPr>
          <w:rFonts w:ascii="Times New Roman" w:hAnsi="Times New Roman"/>
          <w:noProof/>
        </w:rPr>
        <w:t>.</w:t>
      </w:r>
      <w:r w:rsidRPr="0091436A">
        <w:rPr>
          <w:rFonts w:ascii="Times New Roman" w:hAnsi="Times New Roman"/>
          <w:noProof/>
        </w:rPr>
        <w:t>2</w:t>
      </w:r>
      <w:r w:rsidR="004814E6" w:rsidRPr="0091436A">
        <w:rPr>
          <w:rFonts w:ascii="Times New Roman" w:hAnsi="Times New Roman"/>
          <w:noProof/>
        </w:rPr>
        <w:t xml:space="preserve"> </w:t>
      </w:r>
      <w:r w:rsidRPr="0091436A">
        <w:rPr>
          <w:rFonts w:ascii="Times New Roman" w:hAnsi="Times New Roman"/>
          <w:noProof/>
        </w:rPr>
        <w:t>oRGANIZATION</w:t>
      </w:r>
      <w:r w:rsidR="007E48E8" w:rsidRPr="0091436A">
        <w:rPr>
          <w:rFonts w:ascii="Times New Roman" w:hAnsi="Times New Roman"/>
          <w:noProof/>
        </w:rPr>
        <w:t>, tasks, and responsibilities</w:t>
      </w:r>
      <w:r w:rsidR="004814E6" w:rsidRPr="0091436A">
        <w:rPr>
          <w:rFonts w:ascii="Times New Roman" w:hAnsi="Times New Roman"/>
          <w:noProof/>
        </w:rPr>
        <w:tab/>
      </w:r>
      <w:r w:rsidR="007E48E8" w:rsidRPr="0091436A">
        <w:rPr>
          <w:rFonts w:ascii="Times New Roman" w:hAnsi="Times New Roman"/>
          <w:noProof/>
        </w:rPr>
        <w:t>7</w:t>
      </w:r>
      <w:r w:rsidR="004814E6" w:rsidRPr="0091436A">
        <w:rPr>
          <w:rFonts w:ascii="Times New Roman" w:hAnsi="Times New Roman"/>
          <w:noProof/>
        </w:rPr>
        <w:t xml:space="preserve"> </w:t>
      </w:r>
    </w:p>
    <w:p w14:paraId="2FF5F702" w14:textId="1915F84D" w:rsidR="004814E6" w:rsidRPr="0091436A" w:rsidRDefault="00D22618" w:rsidP="004814E6">
      <w:pPr>
        <w:pStyle w:val="TOC2"/>
        <w:tabs>
          <w:tab w:val="right" w:leader="dot" w:pos="9350"/>
        </w:tabs>
        <w:rPr>
          <w:rFonts w:ascii="Times New Roman" w:hAnsi="Times New Roman"/>
          <w:noProof/>
        </w:rPr>
      </w:pPr>
      <w:r w:rsidRPr="0091436A">
        <w:rPr>
          <w:rFonts w:ascii="Times New Roman" w:hAnsi="Times New Roman"/>
          <w:noProof/>
        </w:rPr>
        <w:t>7</w:t>
      </w:r>
      <w:r w:rsidR="004814E6" w:rsidRPr="0091436A">
        <w:rPr>
          <w:rFonts w:ascii="Times New Roman" w:hAnsi="Times New Roman"/>
          <w:noProof/>
        </w:rPr>
        <w:t>.</w:t>
      </w:r>
      <w:r w:rsidRPr="0091436A">
        <w:rPr>
          <w:rFonts w:ascii="Times New Roman" w:hAnsi="Times New Roman"/>
          <w:noProof/>
        </w:rPr>
        <w:t>3</w:t>
      </w:r>
      <w:r w:rsidR="004814E6" w:rsidRPr="0091436A">
        <w:rPr>
          <w:rFonts w:ascii="Times New Roman" w:hAnsi="Times New Roman"/>
          <w:noProof/>
        </w:rPr>
        <w:t xml:space="preserve"> </w:t>
      </w:r>
      <w:r w:rsidR="007E48E8" w:rsidRPr="0091436A">
        <w:rPr>
          <w:rFonts w:ascii="Times New Roman" w:hAnsi="Times New Roman"/>
          <w:noProof/>
        </w:rPr>
        <w:t>Tools and techniques</w:t>
      </w:r>
      <w:r w:rsidR="004814E6" w:rsidRPr="0091436A">
        <w:rPr>
          <w:rFonts w:ascii="Times New Roman" w:hAnsi="Times New Roman"/>
          <w:noProof/>
        </w:rPr>
        <w:tab/>
      </w:r>
      <w:r w:rsidR="007E48E8" w:rsidRPr="0091436A">
        <w:rPr>
          <w:rFonts w:ascii="Times New Roman" w:hAnsi="Times New Roman"/>
          <w:noProof/>
        </w:rPr>
        <w:t>7</w:t>
      </w:r>
      <w:r w:rsidR="004814E6" w:rsidRPr="0091436A">
        <w:rPr>
          <w:rFonts w:ascii="Times New Roman" w:hAnsi="Times New Roman"/>
          <w:noProof/>
        </w:rPr>
        <w:t xml:space="preserve"> </w:t>
      </w:r>
    </w:p>
    <w:p w14:paraId="0A11E47E" w14:textId="7F184586" w:rsidR="004814E6" w:rsidRPr="0091436A" w:rsidRDefault="00D22618" w:rsidP="004814E6">
      <w:pPr>
        <w:pStyle w:val="TOC2"/>
        <w:tabs>
          <w:tab w:val="right" w:leader="dot" w:pos="9350"/>
        </w:tabs>
        <w:rPr>
          <w:rFonts w:ascii="Times New Roman" w:hAnsi="Times New Roman"/>
          <w:noProof/>
        </w:rPr>
      </w:pPr>
      <w:r w:rsidRPr="0091436A">
        <w:rPr>
          <w:rFonts w:ascii="Times New Roman" w:hAnsi="Times New Roman"/>
          <w:noProof/>
        </w:rPr>
        <w:t>7</w:t>
      </w:r>
      <w:r w:rsidR="004814E6" w:rsidRPr="0091436A">
        <w:rPr>
          <w:rFonts w:ascii="Times New Roman" w:hAnsi="Times New Roman"/>
          <w:noProof/>
        </w:rPr>
        <w:t>.</w:t>
      </w:r>
      <w:r w:rsidRPr="0091436A">
        <w:rPr>
          <w:rFonts w:ascii="Times New Roman" w:hAnsi="Times New Roman"/>
          <w:noProof/>
        </w:rPr>
        <w:t>4</w:t>
      </w:r>
      <w:r w:rsidR="004814E6" w:rsidRPr="0091436A">
        <w:rPr>
          <w:rFonts w:ascii="Times New Roman" w:hAnsi="Times New Roman"/>
          <w:noProof/>
        </w:rPr>
        <w:t xml:space="preserve"> </w:t>
      </w:r>
      <w:r w:rsidR="007E48E8" w:rsidRPr="0091436A">
        <w:rPr>
          <w:rFonts w:ascii="Times New Roman" w:hAnsi="Times New Roman"/>
          <w:noProof/>
        </w:rPr>
        <w:t>coverage and test cases</w:t>
      </w:r>
      <w:r w:rsidR="004814E6" w:rsidRPr="0091436A">
        <w:rPr>
          <w:rFonts w:ascii="Times New Roman" w:hAnsi="Times New Roman"/>
          <w:noProof/>
        </w:rPr>
        <w:tab/>
      </w:r>
      <w:r w:rsidR="007E48E8" w:rsidRPr="0091436A">
        <w:rPr>
          <w:rFonts w:ascii="Times New Roman" w:hAnsi="Times New Roman"/>
          <w:noProof/>
        </w:rPr>
        <w:t>7</w:t>
      </w:r>
      <w:r w:rsidR="004814E6" w:rsidRPr="0091436A">
        <w:rPr>
          <w:rFonts w:ascii="Times New Roman" w:hAnsi="Times New Roman"/>
          <w:noProof/>
        </w:rPr>
        <w:t xml:space="preserve"> </w:t>
      </w:r>
    </w:p>
    <w:p w14:paraId="3B930A1F" w14:textId="0CBD3CC9" w:rsidR="00F1142E" w:rsidRPr="0091436A" w:rsidRDefault="00D22618" w:rsidP="00F1142E">
      <w:pPr>
        <w:pStyle w:val="TOC2"/>
        <w:tabs>
          <w:tab w:val="right" w:leader="dot" w:pos="9350"/>
        </w:tabs>
        <w:rPr>
          <w:rFonts w:ascii="Times New Roman" w:hAnsi="Times New Roman"/>
          <w:noProof/>
        </w:rPr>
      </w:pPr>
      <w:r w:rsidRPr="0091436A">
        <w:rPr>
          <w:rFonts w:ascii="Times New Roman" w:hAnsi="Times New Roman"/>
          <w:noProof/>
        </w:rPr>
        <w:t>7</w:t>
      </w:r>
      <w:r w:rsidR="00F1142E" w:rsidRPr="0091436A">
        <w:rPr>
          <w:rFonts w:ascii="Times New Roman" w:hAnsi="Times New Roman"/>
          <w:noProof/>
        </w:rPr>
        <w:t>.</w:t>
      </w:r>
      <w:r w:rsidRPr="0091436A">
        <w:rPr>
          <w:rFonts w:ascii="Times New Roman" w:hAnsi="Times New Roman"/>
          <w:noProof/>
        </w:rPr>
        <w:t>5</w:t>
      </w:r>
      <w:r w:rsidR="00F1142E" w:rsidRPr="0091436A">
        <w:rPr>
          <w:rFonts w:ascii="Times New Roman" w:hAnsi="Times New Roman"/>
          <w:noProof/>
        </w:rPr>
        <w:t xml:space="preserve"> </w:t>
      </w:r>
      <w:r w:rsidR="007E48E8" w:rsidRPr="0091436A">
        <w:rPr>
          <w:rFonts w:ascii="Times New Roman" w:hAnsi="Times New Roman"/>
          <w:noProof/>
        </w:rPr>
        <w:t>completion criteria</w:t>
      </w:r>
      <w:r w:rsidR="00F1142E" w:rsidRPr="0091436A">
        <w:rPr>
          <w:rFonts w:ascii="Times New Roman" w:hAnsi="Times New Roman"/>
          <w:noProof/>
        </w:rPr>
        <w:tab/>
      </w:r>
      <w:r w:rsidR="007E48E8" w:rsidRPr="0091436A">
        <w:rPr>
          <w:rFonts w:ascii="Times New Roman" w:hAnsi="Times New Roman"/>
          <w:noProof/>
        </w:rPr>
        <w:t>7</w:t>
      </w:r>
      <w:r w:rsidR="00F1142E" w:rsidRPr="0091436A">
        <w:rPr>
          <w:rFonts w:ascii="Times New Roman" w:hAnsi="Times New Roman"/>
          <w:noProof/>
        </w:rPr>
        <w:t xml:space="preserve"> </w:t>
      </w:r>
    </w:p>
    <w:p w14:paraId="12F82586" w14:textId="50DF471B" w:rsidR="00F1142E" w:rsidRPr="0091436A" w:rsidRDefault="00D22618" w:rsidP="00F1142E">
      <w:pPr>
        <w:pStyle w:val="TOC2"/>
        <w:tabs>
          <w:tab w:val="right" w:leader="dot" w:pos="9350"/>
        </w:tabs>
        <w:rPr>
          <w:rFonts w:ascii="Times New Roman" w:hAnsi="Times New Roman"/>
          <w:noProof/>
        </w:rPr>
      </w:pPr>
      <w:r w:rsidRPr="0091436A">
        <w:rPr>
          <w:rFonts w:ascii="Times New Roman" w:hAnsi="Times New Roman"/>
          <w:noProof/>
        </w:rPr>
        <w:t>7</w:t>
      </w:r>
      <w:r w:rsidR="00F1142E" w:rsidRPr="0091436A">
        <w:rPr>
          <w:rFonts w:ascii="Times New Roman" w:hAnsi="Times New Roman"/>
          <w:noProof/>
        </w:rPr>
        <w:t>.</w:t>
      </w:r>
      <w:r w:rsidRPr="0091436A">
        <w:rPr>
          <w:rFonts w:ascii="Times New Roman" w:hAnsi="Times New Roman"/>
          <w:noProof/>
        </w:rPr>
        <w:t>6</w:t>
      </w:r>
      <w:r w:rsidR="00F1142E" w:rsidRPr="0091436A">
        <w:rPr>
          <w:rFonts w:ascii="Times New Roman" w:hAnsi="Times New Roman"/>
          <w:noProof/>
        </w:rPr>
        <w:t xml:space="preserve"> </w:t>
      </w:r>
      <w:r w:rsidR="007E48E8" w:rsidRPr="0091436A">
        <w:rPr>
          <w:rFonts w:ascii="Times New Roman" w:hAnsi="Times New Roman"/>
          <w:noProof/>
        </w:rPr>
        <w:t>reporting and documentation</w:t>
      </w:r>
      <w:r w:rsidR="00F1142E" w:rsidRPr="0091436A">
        <w:rPr>
          <w:rFonts w:ascii="Times New Roman" w:hAnsi="Times New Roman"/>
          <w:noProof/>
        </w:rPr>
        <w:tab/>
      </w:r>
      <w:r w:rsidR="007E48E8" w:rsidRPr="0091436A">
        <w:rPr>
          <w:rFonts w:ascii="Times New Roman" w:hAnsi="Times New Roman"/>
          <w:noProof/>
        </w:rPr>
        <w:t>7</w:t>
      </w:r>
      <w:r w:rsidR="00F1142E" w:rsidRPr="0091436A">
        <w:rPr>
          <w:rFonts w:ascii="Times New Roman" w:hAnsi="Times New Roman"/>
          <w:noProof/>
        </w:rPr>
        <w:t xml:space="preserve"> </w:t>
      </w:r>
    </w:p>
    <w:p w14:paraId="5F09F621" w14:textId="77777777" w:rsidR="008B4A40" w:rsidRPr="0091436A" w:rsidRDefault="008B4A40" w:rsidP="002B755D">
      <w:pPr>
        <w:rPr>
          <w:rFonts w:ascii="Times New Roman" w:hAnsi="Times New Roman"/>
        </w:rPr>
      </w:pPr>
    </w:p>
    <w:p w14:paraId="15D88E17" w14:textId="77777777" w:rsidR="00C71AFE" w:rsidRPr="0091436A" w:rsidRDefault="00C71AFE" w:rsidP="002B755D">
      <w:pPr>
        <w:rPr>
          <w:rFonts w:ascii="Times New Roman" w:hAnsi="Times New Roman"/>
        </w:rPr>
      </w:pPr>
    </w:p>
    <w:p w14:paraId="7C7CEFC3" w14:textId="77777777" w:rsidR="001163D2" w:rsidRPr="0091436A" w:rsidRDefault="001163D2">
      <w:pPr>
        <w:pStyle w:val="TOC1"/>
        <w:tabs>
          <w:tab w:val="right" w:leader="dot" w:pos="9350"/>
        </w:tabs>
        <w:rPr>
          <w:rFonts w:ascii="Times New Roman" w:hAnsi="Times New Roman"/>
          <w:b w:val="0"/>
          <w:caps w:val="0"/>
          <w:noProof/>
          <w:sz w:val="24"/>
        </w:rPr>
      </w:pPr>
      <w:r w:rsidRPr="0091436A">
        <w:rPr>
          <w:rFonts w:ascii="Times New Roman" w:hAnsi="Times New Roman"/>
          <w:noProof/>
        </w:rPr>
        <w:t>A. Appendices</w:t>
      </w:r>
      <w:r w:rsidRPr="0091436A">
        <w:rPr>
          <w:rFonts w:ascii="Times New Roman" w:hAnsi="Times New Roman"/>
          <w:noProof/>
        </w:rPr>
        <w:tab/>
      </w:r>
      <w:r w:rsidRPr="0091436A">
        <w:rPr>
          <w:rFonts w:ascii="Times New Roman" w:hAnsi="Times New Roman"/>
          <w:noProof/>
        </w:rPr>
        <w:fldChar w:fldCharType="begin"/>
      </w:r>
      <w:r w:rsidRPr="0091436A">
        <w:rPr>
          <w:rFonts w:ascii="Times New Roman" w:hAnsi="Times New Roman"/>
          <w:noProof/>
        </w:rPr>
        <w:instrText xml:space="preserve"> PAGEREF _Toc506459180 \h </w:instrText>
      </w:r>
      <w:r w:rsidRPr="0091436A">
        <w:rPr>
          <w:rFonts w:ascii="Times New Roman" w:hAnsi="Times New Roman"/>
          <w:noProof/>
        </w:rPr>
      </w:r>
      <w:r w:rsidRPr="0091436A">
        <w:rPr>
          <w:rFonts w:ascii="Times New Roman" w:hAnsi="Times New Roman"/>
          <w:noProof/>
        </w:rPr>
        <w:fldChar w:fldCharType="separate"/>
      </w:r>
      <w:r w:rsidRPr="0091436A">
        <w:rPr>
          <w:rFonts w:ascii="Times New Roman" w:hAnsi="Times New Roman"/>
          <w:noProof/>
        </w:rPr>
        <w:t>5</w:t>
      </w:r>
      <w:r w:rsidRPr="0091436A">
        <w:rPr>
          <w:rFonts w:ascii="Times New Roman" w:hAnsi="Times New Roman"/>
          <w:noProof/>
        </w:rPr>
        <w:fldChar w:fldCharType="end"/>
      </w:r>
    </w:p>
    <w:p w14:paraId="60070E37" w14:textId="77777777" w:rsidR="001163D2" w:rsidRPr="0091436A" w:rsidRDefault="001163D2">
      <w:pPr>
        <w:pStyle w:val="TOC2"/>
        <w:tabs>
          <w:tab w:val="right" w:leader="dot" w:pos="9350"/>
        </w:tabs>
        <w:rPr>
          <w:rFonts w:ascii="Times New Roman" w:hAnsi="Times New Roman"/>
          <w:smallCaps w:val="0"/>
          <w:noProof/>
          <w:sz w:val="24"/>
        </w:rPr>
      </w:pPr>
      <w:r w:rsidRPr="0091436A">
        <w:rPr>
          <w:rFonts w:ascii="Times New Roman" w:hAnsi="Times New Roman"/>
          <w:noProof/>
        </w:rPr>
        <w:t>A.1 Appendix 1</w:t>
      </w:r>
      <w:r w:rsidRPr="0091436A">
        <w:rPr>
          <w:rFonts w:ascii="Times New Roman" w:hAnsi="Times New Roman"/>
          <w:noProof/>
        </w:rPr>
        <w:tab/>
      </w:r>
      <w:r w:rsidRPr="0091436A">
        <w:rPr>
          <w:rFonts w:ascii="Times New Roman" w:hAnsi="Times New Roman"/>
          <w:noProof/>
        </w:rPr>
        <w:fldChar w:fldCharType="begin"/>
      </w:r>
      <w:r w:rsidRPr="0091436A">
        <w:rPr>
          <w:rFonts w:ascii="Times New Roman" w:hAnsi="Times New Roman"/>
          <w:noProof/>
        </w:rPr>
        <w:instrText xml:space="preserve"> PAGEREF _Toc506459181 \h </w:instrText>
      </w:r>
      <w:r w:rsidRPr="0091436A">
        <w:rPr>
          <w:rFonts w:ascii="Times New Roman" w:hAnsi="Times New Roman"/>
          <w:noProof/>
        </w:rPr>
      </w:r>
      <w:r w:rsidRPr="0091436A">
        <w:rPr>
          <w:rFonts w:ascii="Times New Roman" w:hAnsi="Times New Roman"/>
          <w:noProof/>
        </w:rPr>
        <w:fldChar w:fldCharType="separate"/>
      </w:r>
      <w:r w:rsidRPr="0091436A">
        <w:rPr>
          <w:rFonts w:ascii="Times New Roman" w:hAnsi="Times New Roman"/>
          <w:noProof/>
        </w:rPr>
        <w:t>5</w:t>
      </w:r>
      <w:r w:rsidRPr="0091436A">
        <w:rPr>
          <w:rFonts w:ascii="Times New Roman" w:hAnsi="Times New Roman"/>
          <w:noProof/>
        </w:rPr>
        <w:fldChar w:fldCharType="end"/>
      </w:r>
    </w:p>
    <w:p w14:paraId="09B92FEC" w14:textId="77777777" w:rsidR="001163D2" w:rsidRPr="0091436A" w:rsidRDefault="001163D2">
      <w:pPr>
        <w:pStyle w:val="TOC2"/>
        <w:tabs>
          <w:tab w:val="right" w:leader="dot" w:pos="9350"/>
        </w:tabs>
        <w:rPr>
          <w:rFonts w:ascii="Times New Roman" w:hAnsi="Times New Roman"/>
          <w:smallCaps w:val="0"/>
          <w:noProof/>
          <w:sz w:val="24"/>
        </w:rPr>
      </w:pPr>
      <w:r w:rsidRPr="0091436A">
        <w:rPr>
          <w:rFonts w:ascii="Times New Roman" w:hAnsi="Times New Roman"/>
          <w:noProof/>
        </w:rPr>
        <w:t>A.2 Appendix 2</w:t>
      </w:r>
      <w:r w:rsidRPr="0091436A">
        <w:rPr>
          <w:rFonts w:ascii="Times New Roman" w:hAnsi="Times New Roman"/>
          <w:noProof/>
        </w:rPr>
        <w:tab/>
      </w:r>
      <w:r w:rsidRPr="0091436A">
        <w:rPr>
          <w:rFonts w:ascii="Times New Roman" w:hAnsi="Times New Roman"/>
          <w:noProof/>
        </w:rPr>
        <w:fldChar w:fldCharType="begin"/>
      </w:r>
      <w:r w:rsidRPr="0091436A">
        <w:rPr>
          <w:rFonts w:ascii="Times New Roman" w:hAnsi="Times New Roman"/>
          <w:noProof/>
        </w:rPr>
        <w:instrText xml:space="preserve"> PAGEREF _Toc506459182 \h </w:instrText>
      </w:r>
      <w:r w:rsidRPr="0091436A">
        <w:rPr>
          <w:rFonts w:ascii="Times New Roman" w:hAnsi="Times New Roman"/>
          <w:noProof/>
        </w:rPr>
      </w:r>
      <w:r w:rsidRPr="0091436A">
        <w:rPr>
          <w:rFonts w:ascii="Times New Roman" w:hAnsi="Times New Roman"/>
          <w:noProof/>
        </w:rPr>
        <w:fldChar w:fldCharType="separate"/>
      </w:r>
      <w:r w:rsidRPr="0091436A">
        <w:rPr>
          <w:rFonts w:ascii="Times New Roman" w:hAnsi="Times New Roman"/>
          <w:noProof/>
        </w:rPr>
        <w:t>5</w:t>
      </w:r>
      <w:r w:rsidRPr="0091436A">
        <w:rPr>
          <w:rFonts w:ascii="Times New Roman" w:hAnsi="Times New Roman"/>
          <w:noProof/>
        </w:rPr>
        <w:fldChar w:fldCharType="end"/>
      </w:r>
    </w:p>
    <w:p w14:paraId="20701F58" w14:textId="249CABA1" w:rsidR="001163D2" w:rsidRPr="0091436A" w:rsidRDefault="001163D2">
      <w:pPr>
        <w:rPr>
          <w:rFonts w:ascii="Times New Roman" w:hAnsi="Times New Roman"/>
        </w:rPr>
      </w:pPr>
      <w:r w:rsidRPr="0091436A">
        <w:rPr>
          <w:rFonts w:ascii="Times New Roman" w:hAnsi="Times New Roman"/>
        </w:rPr>
        <w:fldChar w:fldCharType="end"/>
      </w:r>
    </w:p>
    <w:p w14:paraId="086F25B3" w14:textId="77777777" w:rsidR="001163D2" w:rsidRPr="0091436A" w:rsidRDefault="001163D2">
      <w:pPr>
        <w:rPr>
          <w:rFonts w:ascii="Times New Roman" w:hAnsi="Times New Roman"/>
        </w:rPr>
      </w:pPr>
    </w:p>
    <w:p w14:paraId="2B05F661" w14:textId="77777777" w:rsidR="001163D2" w:rsidRPr="0091436A" w:rsidRDefault="001163D2">
      <w:pPr>
        <w:rPr>
          <w:rFonts w:ascii="Times New Roman" w:hAnsi="Times New Roman"/>
        </w:rPr>
        <w:sectPr w:rsidR="001163D2" w:rsidRPr="0091436A">
          <w:headerReference w:type="default" r:id="rId8"/>
          <w:footerReference w:type="default" r:id="rId9"/>
          <w:headerReference w:type="first" r:id="rId10"/>
          <w:pgSz w:w="12240" w:h="15840"/>
          <w:pgMar w:top="1440" w:right="1440" w:bottom="1440" w:left="1440" w:header="720" w:footer="720" w:gutter="0"/>
          <w:pgNumType w:fmt="lowerRoman" w:start="1"/>
          <w:cols w:space="720"/>
          <w:titlePg/>
        </w:sectPr>
      </w:pPr>
    </w:p>
    <w:p w14:paraId="1EC9C37A" w14:textId="77777777" w:rsidR="001163D2" w:rsidRPr="0091436A" w:rsidRDefault="001163D2">
      <w:pPr>
        <w:pStyle w:val="Heading1"/>
        <w:rPr>
          <w:rFonts w:ascii="Times New Roman" w:hAnsi="Times New Roman"/>
        </w:rPr>
      </w:pPr>
      <w:bookmarkStart w:id="4" w:name="_Toc506459137"/>
      <w:bookmarkStart w:id="5" w:name="_Toc506458771"/>
      <w:r w:rsidRPr="0091436A">
        <w:rPr>
          <w:rFonts w:ascii="Times New Roman" w:hAnsi="Times New Roman"/>
        </w:rPr>
        <w:t>1. Introduction</w:t>
      </w:r>
      <w:bookmarkEnd w:id="4"/>
      <w:bookmarkEnd w:id="5"/>
    </w:p>
    <w:p w14:paraId="3D5CE9CD" w14:textId="19AE0CF0" w:rsidR="001163D2" w:rsidRPr="0091436A" w:rsidRDefault="006804FF">
      <w:pPr>
        <w:pStyle w:val="BodyText"/>
        <w:rPr>
          <w:rFonts w:ascii="Times New Roman" w:hAnsi="Times New Roman"/>
          <w:i w:val="0"/>
          <w:sz w:val="22"/>
          <w:szCs w:val="22"/>
        </w:rPr>
      </w:pPr>
      <w:r w:rsidRPr="0091436A">
        <w:rPr>
          <w:rFonts w:ascii="Times New Roman" w:hAnsi="Times New Roman"/>
          <w:i w:val="0"/>
          <w:sz w:val="22"/>
          <w:szCs w:val="22"/>
        </w:rPr>
        <w:t>The introduction of the Software Requirements</w:t>
      </w:r>
      <w:r w:rsidR="00816D07" w:rsidRPr="0091436A">
        <w:rPr>
          <w:rFonts w:ascii="Times New Roman" w:hAnsi="Times New Roman"/>
          <w:i w:val="0"/>
          <w:sz w:val="22"/>
          <w:szCs w:val="22"/>
        </w:rPr>
        <w:t xml:space="preserve"> Specification (SRS)</w:t>
      </w:r>
      <w:r w:rsidR="00473B1E" w:rsidRPr="0091436A">
        <w:rPr>
          <w:rFonts w:ascii="Times New Roman" w:hAnsi="Times New Roman"/>
          <w:i w:val="0"/>
          <w:sz w:val="22"/>
          <w:szCs w:val="22"/>
        </w:rPr>
        <w:t xml:space="preserve"> provides </w:t>
      </w:r>
      <w:r w:rsidR="00604F5F" w:rsidRPr="0091436A">
        <w:rPr>
          <w:rFonts w:ascii="Times New Roman" w:hAnsi="Times New Roman"/>
          <w:i w:val="0"/>
          <w:sz w:val="22"/>
          <w:szCs w:val="22"/>
        </w:rPr>
        <w:t xml:space="preserve">an overview of the entire </w:t>
      </w:r>
      <w:r w:rsidR="0053130A" w:rsidRPr="0091436A">
        <w:rPr>
          <w:rFonts w:ascii="Times New Roman" w:hAnsi="Times New Roman"/>
          <w:i w:val="0"/>
          <w:sz w:val="22"/>
          <w:szCs w:val="22"/>
        </w:rPr>
        <w:t>SRS with</w:t>
      </w:r>
      <w:r w:rsidR="00CD5D27" w:rsidRPr="0091436A">
        <w:rPr>
          <w:rFonts w:ascii="Times New Roman" w:hAnsi="Times New Roman"/>
          <w:i w:val="0"/>
          <w:sz w:val="22"/>
          <w:szCs w:val="22"/>
        </w:rPr>
        <w:t xml:space="preserve"> purpose, scope</w:t>
      </w:r>
      <w:r w:rsidR="00FE6030" w:rsidRPr="0091436A">
        <w:rPr>
          <w:rFonts w:ascii="Times New Roman" w:hAnsi="Times New Roman"/>
          <w:i w:val="0"/>
          <w:sz w:val="22"/>
          <w:szCs w:val="22"/>
        </w:rPr>
        <w:t>, definitions</w:t>
      </w:r>
      <w:r w:rsidR="00FF172F" w:rsidRPr="0091436A">
        <w:rPr>
          <w:rFonts w:ascii="Times New Roman" w:hAnsi="Times New Roman"/>
          <w:i w:val="0"/>
          <w:sz w:val="22"/>
          <w:szCs w:val="22"/>
        </w:rPr>
        <w:t>, acr</w:t>
      </w:r>
      <w:r w:rsidR="00616F6B" w:rsidRPr="0091436A">
        <w:rPr>
          <w:rFonts w:ascii="Times New Roman" w:hAnsi="Times New Roman"/>
          <w:i w:val="0"/>
          <w:sz w:val="22"/>
          <w:szCs w:val="22"/>
        </w:rPr>
        <w:t xml:space="preserve">onyms, abbreviations, </w:t>
      </w:r>
      <w:r w:rsidR="0053130A" w:rsidRPr="0091436A">
        <w:rPr>
          <w:rFonts w:ascii="Times New Roman" w:hAnsi="Times New Roman"/>
          <w:i w:val="0"/>
          <w:sz w:val="22"/>
          <w:szCs w:val="22"/>
        </w:rPr>
        <w:t>references</w:t>
      </w:r>
      <w:r w:rsidR="003637D3" w:rsidRPr="0091436A">
        <w:rPr>
          <w:rFonts w:ascii="Times New Roman" w:hAnsi="Times New Roman"/>
          <w:i w:val="0"/>
          <w:sz w:val="22"/>
          <w:szCs w:val="22"/>
        </w:rPr>
        <w:t>,</w:t>
      </w:r>
      <w:r w:rsidR="00616F6B" w:rsidRPr="0091436A">
        <w:rPr>
          <w:rFonts w:ascii="Times New Roman" w:hAnsi="Times New Roman"/>
          <w:i w:val="0"/>
          <w:sz w:val="22"/>
          <w:szCs w:val="22"/>
        </w:rPr>
        <w:t xml:space="preserve"> and </w:t>
      </w:r>
      <w:r w:rsidR="008721C5" w:rsidRPr="0091436A">
        <w:rPr>
          <w:rFonts w:ascii="Times New Roman" w:hAnsi="Times New Roman"/>
          <w:i w:val="0"/>
          <w:sz w:val="22"/>
          <w:szCs w:val="22"/>
        </w:rPr>
        <w:t>summary</w:t>
      </w:r>
      <w:r w:rsidR="0053130A" w:rsidRPr="0091436A">
        <w:rPr>
          <w:rFonts w:ascii="Times New Roman" w:hAnsi="Times New Roman"/>
          <w:i w:val="0"/>
          <w:sz w:val="22"/>
          <w:szCs w:val="22"/>
        </w:rPr>
        <w:t xml:space="preserve">. </w:t>
      </w:r>
      <w:r w:rsidR="00D838A3" w:rsidRPr="0091436A">
        <w:rPr>
          <w:rFonts w:ascii="Times New Roman" w:hAnsi="Times New Roman"/>
          <w:i w:val="0"/>
          <w:sz w:val="22"/>
          <w:szCs w:val="22"/>
        </w:rPr>
        <w:t>The goal of th</w:t>
      </w:r>
      <w:r w:rsidR="00302460" w:rsidRPr="0091436A">
        <w:rPr>
          <w:rFonts w:ascii="Times New Roman" w:hAnsi="Times New Roman"/>
          <w:i w:val="0"/>
          <w:sz w:val="22"/>
          <w:szCs w:val="22"/>
        </w:rPr>
        <w:t>e SRS is</w:t>
      </w:r>
      <w:r w:rsidR="003E5175" w:rsidRPr="0091436A">
        <w:rPr>
          <w:rFonts w:ascii="Times New Roman" w:hAnsi="Times New Roman"/>
          <w:i w:val="0"/>
          <w:sz w:val="22"/>
          <w:szCs w:val="22"/>
        </w:rPr>
        <w:t xml:space="preserve"> to gather and analyze </w:t>
      </w:r>
      <w:r w:rsidR="00244F14" w:rsidRPr="0091436A">
        <w:rPr>
          <w:rFonts w:ascii="Times New Roman" w:hAnsi="Times New Roman"/>
          <w:i w:val="0"/>
          <w:sz w:val="22"/>
          <w:szCs w:val="22"/>
        </w:rPr>
        <w:t xml:space="preserve">all system </w:t>
      </w:r>
      <w:r w:rsidR="006837D2" w:rsidRPr="0091436A">
        <w:rPr>
          <w:rFonts w:ascii="Times New Roman" w:hAnsi="Times New Roman"/>
          <w:i w:val="0"/>
          <w:sz w:val="22"/>
          <w:szCs w:val="22"/>
        </w:rPr>
        <w:t>requirements</w:t>
      </w:r>
      <w:r w:rsidR="003E5175" w:rsidRPr="0091436A">
        <w:rPr>
          <w:rFonts w:ascii="Times New Roman" w:hAnsi="Times New Roman"/>
          <w:i w:val="0"/>
          <w:sz w:val="22"/>
          <w:szCs w:val="22"/>
        </w:rPr>
        <w:t xml:space="preserve"> </w:t>
      </w:r>
      <w:r w:rsidR="002E5569" w:rsidRPr="0091436A">
        <w:rPr>
          <w:rFonts w:ascii="Times New Roman" w:hAnsi="Times New Roman"/>
          <w:i w:val="0"/>
          <w:sz w:val="22"/>
          <w:szCs w:val="22"/>
        </w:rPr>
        <w:t>to</w:t>
      </w:r>
      <w:r w:rsidR="003E5175" w:rsidRPr="0091436A">
        <w:rPr>
          <w:rFonts w:ascii="Times New Roman" w:hAnsi="Times New Roman"/>
          <w:i w:val="0"/>
          <w:sz w:val="22"/>
          <w:szCs w:val="22"/>
        </w:rPr>
        <w:t xml:space="preserve"> </w:t>
      </w:r>
      <w:r w:rsidR="00A32E9C" w:rsidRPr="0091436A">
        <w:rPr>
          <w:rFonts w:ascii="Times New Roman" w:hAnsi="Times New Roman"/>
          <w:i w:val="0"/>
          <w:sz w:val="22"/>
          <w:szCs w:val="22"/>
        </w:rPr>
        <w:t>pr</w:t>
      </w:r>
      <w:r w:rsidR="005C02BD" w:rsidRPr="0091436A">
        <w:rPr>
          <w:rFonts w:ascii="Times New Roman" w:hAnsi="Times New Roman"/>
          <w:i w:val="0"/>
          <w:sz w:val="22"/>
          <w:szCs w:val="22"/>
        </w:rPr>
        <w:t xml:space="preserve">ovide </w:t>
      </w:r>
      <w:r w:rsidR="00145DD1" w:rsidRPr="0091436A">
        <w:rPr>
          <w:rFonts w:ascii="Times New Roman" w:hAnsi="Times New Roman"/>
          <w:i w:val="0"/>
          <w:sz w:val="22"/>
          <w:szCs w:val="22"/>
        </w:rPr>
        <w:t>an</w:t>
      </w:r>
      <w:r w:rsidR="00E03B01" w:rsidRPr="0091436A">
        <w:rPr>
          <w:rFonts w:ascii="Times New Roman" w:hAnsi="Times New Roman"/>
          <w:i w:val="0"/>
          <w:sz w:val="22"/>
          <w:szCs w:val="22"/>
        </w:rPr>
        <w:t xml:space="preserve"> in-depth look </w:t>
      </w:r>
      <w:r w:rsidR="3DBF885D" w:rsidRPr="0091436A">
        <w:rPr>
          <w:rFonts w:ascii="Times New Roman" w:hAnsi="Times New Roman"/>
          <w:i w:val="0"/>
          <w:sz w:val="22"/>
          <w:szCs w:val="22"/>
        </w:rPr>
        <w:t>at the</w:t>
      </w:r>
      <w:r w:rsidR="005561D8" w:rsidRPr="0091436A">
        <w:rPr>
          <w:rFonts w:ascii="Times New Roman" w:hAnsi="Times New Roman"/>
          <w:i w:val="0"/>
          <w:sz w:val="22"/>
          <w:szCs w:val="22"/>
        </w:rPr>
        <w:t xml:space="preserve"> </w:t>
      </w:r>
      <w:r w:rsidR="005561D8" w:rsidRPr="0091436A">
        <w:rPr>
          <w:rFonts w:ascii="Times New Roman" w:hAnsi="Times New Roman"/>
          <w:b/>
          <w:i w:val="0"/>
          <w:sz w:val="22"/>
          <w:szCs w:val="22"/>
        </w:rPr>
        <w:t>JJT Movie</w:t>
      </w:r>
      <w:r w:rsidR="00B34E2F" w:rsidRPr="0091436A">
        <w:rPr>
          <w:rFonts w:ascii="Times New Roman" w:hAnsi="Times New Roman"/>
          <w:b/>
          <w:i w:val="0"/>
          <w:sz w:val="22"/>
          <w:szCs w:val="22"/>
        </w:rPr>
        <w:t>s</w:t>
      </w:r>
      <w:r w:rsidR="00F53925" w:rsidRPr="0091436A">
        <w:rPr>
          <w:rFonts w:ascii="Times New Roman" w:hAnsi="Times New Roman"/>
          <w:i w:val="0"/>
          <w:sz w:val="22"/>
          <w:szCs w:val="22"/>
        </w:rPr>
        <w:t xml:space="preserve"> ticketing software system</w:t>
      </w:r>
      <w:r w:rsidR="00D75C07" w:rsidRPr="0091436A">
        <w:rPr>
          <w:rFonts w:ascii="Times New Roman" w:hAnsi="Times New Roman"/>
          <w:i w:val="0"/>
          <w:sz w:val="22"/>
          <w:szCs w:val="22"/>
        </w:rPr>
        <w:t>.</w:t>
      </w:r>
      <w:r w:rsidR="00614BFA" w:rsidRPr="0091436A">
        <w:rPr>
          <w:rFonts w:ascii="Times New Roman" w:hAnsi="Times New Roman"/>
          <w:b/>
          <w:i w:val="0"/>
          <w:sz w:val="22"/>
          <w:szCs w:val="22"/>
        </w:rPr>
        <w:t xml:space="preserve"> </w:t>
      </w:r>
      <w:r w:rsidR="005A1FD3" w:rsidRPr="0091436A">
        <w:rPr>
          <w:rFonts w:ascii="Times New Roman" w:hAnsi="Times New Roman"/>
          <w:i w:val="0"/>
          <w:sz w:val="22"/>
          <w:szCs w:val="22"/>
        </w:rPr>
        <w:t>The SRS</w:t>
      </w:r>
      <w:r w:rsidR="00D5514B" w:rsidRPr="0091436A">
        <w:rPr>
          <w:rFonts w:ascii="Times New Roman" w:hAnsi="Times New Roman"/>
          <w:i w:val="0"/>
          <w:sz w:val="22"/>
          <w:szCs w:val="22"/>
        </w:rPr>
        <w:t xml:space="preserve"> </w:t>
      </w:r>
      <w:r w:rsidR="00DA7827" w:rsidRPr="0091436A">
        <w:rPr>
          <w:rFonts w:ascii="Times New Roman" w:hAnsi="Times New Roman"/>
          <w:i w:val="0"/>
          <w:sz w:val="22"/>
          <w:szCs w:val="22"/>
        </w:rPr>
        <w:t>documents the requirements</w:t>
      </w:r>
      <w:r w:rsidR="00D104B2" w:rsidRPr="0091436A">
        <w:rPr>
          <w:rFonts w:ascii="Times New Roman" w:hAnsi="Times New Roman"/>
          <w:i w:val="0"/>
          <w:sz w:val="22"/>
          <w:szCs w:val="22"/>
        </w:rPr>
        <w:t xml:space="preserve"> and high-level feat</w:t>
      </w:r>
      <w:r w:rsidR="00A61428" w:rsidRPr="0091436A">
        <w:rPr>
          <w:rFonts w:ascii="Times New Roman" w:hAnsi="Times New Roman"/>
          <w:i w:val="0"/>
          <w:sz w:val="22"/>
          <w:szCs w:val="22"/>
        </w:rPr>
        <w:t>ures</w:t>
      </w:r>
      <w:r w:rsidR="60975941" w:rsidRPr="0091436A">
        <w:rPr>
          <w:rFonts w:ascii="Times New Roman" w:hAnsi="Times New Roman"/>
          <w:i w:val="0"/>
          <w:sz w:val="22"/>
          <w:szCs w:val="22"/>
        </w:rPr>
        <w:t xml:space="preserve"> required by stakeholders. </w:t>
      </w:r>
    </w:p>
    <w:p w14:paraId="30822614" w14:textId="77777777" w:rsidR="001163D2" w:rsidRPr="0091436A" w:rsidRDefault="001163D2">
      <w:pPr>
        <w:pStyle w:val="Heading2"/>
        <w:rPr>
          <w:rFonts w:ascii="Times New Roman" w:hAnsi="Times New Roman"/>
        </w:rPr>
      </w:pPr>
      <w:bookmarkStart w:id="6" w:name="_Toc506458772"/>
      <w:bookmarkStart w:id="7" w:name="_Toc506459138"/>
      <w:r w:rsidRPr="0091436A">
        <w:rPr>
          <w:rFonts w:ascii="Times New Roman" w:hAnsi="Times New Roman"/>
        </w:rPr>
        <w:t>1.1 Purpose</w:t>
      </w:r>
      <w:bookmarkEnd w:id="6"/>
      <w:bookmarkEnd w:id="7"/>
    </w:p>
    <w:p w14:paraId="0974C18C" w14:textId="549A0E58" w:rsidR="25DA5E8C" w:rsidRPr="0091436A" w:rsidRDefault="3C75C549">
      <w:pPr>
        <w:rPr>
          <w:rFonts w:ascii="Times New Roman" w:hAnsi="Times New Roman"/>
          <w:sz w:val="22"/>
          <w:szCs w:val="22"/>
        </w:rPr>
      </w:pPr>
      <w:r w:rsidRPr="0091436A">
        <w:rPr>
          <w:rFonts w:ascii="Times New Roman" w:hAnsi="Times New Roman"/>
          <w:sz w:val="22"/>
          <w:szCs w:val="22"/>
        </w:rPr>
        <w:t>The</w:t>
      </w:r>
      <w:r w:rsidR="7CA1B79E" w:rsidRPr="0091436A">
        <w:rPr>
          <w:rFonts w:ascii="Times New Roman" w:hAnsi="Times New Roman"/>
          <w:sz w:val="22"/>
          <w:szCs w:val="22"/>
        </w:rPr>
        <w:t xml:space="preserve"> </w:t>
      </w:r>
      <w:r w:rsidR="727B45C4" w:rsidRPr="0091436A">
        <w:rPr>
          <w:rFonts w:ascii="Times New Roman" w:hAnsi="Times New Roman"/>
          <w:sz w:val="22"/>
          <w:szCs w:val="22"/>
        </w:rPr>
        <w:t xml:space="preserve">purpose of </w:t>
      </w:r>
      <w:r w:rsidR="565AD0F4" w:rsidRPr="0091436A">
        <w:rPr>
          <w:rFonts w:ascii="Times New Roman" w:hAnsi="Times New Roman"/>
          <w:sz w:val="22"/>
          <w:szCs w:val="22"/>
        </w:rPr>
        <w:t xml:space="preserve">the </w:t>
      </w:r>
      <w:r w:rsidR="727B45C4" w:rsidRPr="0091436A">
        <w:rPr>
          <w:rFonts w:ascii="Times New Roman" w:hAnsi="Times New Roman"/>
          <w:sz w:val="22"/>
          <w:szCs w:val="22"/>
        </w:rPr>
        <w:t>SRS is</w:t>
      </w:r>
      <w:r w:rsidR="565AD0F4" w:rsidRPr="0091436A">
        <w:rPr>
          <w:rFonts w:ascii="Times New Roman" w:hAnsi="Times New Roman"/>
          <w:sz w:val="22"/>
          <w:szCs w:val="22"/>
        </w:rPr>
        <w:t xml:space="preserve"> to provide a detailed overview of our software</w:t>
      </w:r>
      <w:r w:rsidR="727B45C4" w:rsidRPr="0091436A">
        <w:rPr>
          <w:rFonts w:ascii="Times New Roman" w:hAnsi="Times New Roman"/>
          <w:sz w:val="22"/>
          <w:szCs w:val="22"/>
        </w:rPr>
        <w:t xml:space="preserve">. This document establishes </w:t>
      </w:r>
      <w:r w:rsidR="0B491527" w:rsidRPr="0091436A">
        <w:rPr>
          <w:rFonts w:ascii="Times New Roman" w:hAnsi="Times New Roman"/>
          <w:sz w:val="22"/>
          <w:szCs w:val="22"/>
        </w:rPr>
        <w:t xml:space="preserve">parameters and goals centered around the consumer. It will describe </w:t>
      </w:r>
      <w:r w:rsidR="5EF0FC29" w:rsidRPr="0091436A">
        <w:rPr>
          <w:rFonts w:ascii="Times New Roman" w:hAnsi="Times New Roman"/>
          <w:sz w:val="22"/>
          <w:szCs w:val="22"/>
        </w:rPr>
        <w:t xml:space="preserve">the </w:t>
      </w:r>
      <w:r w:rsidR="1443093A" w:rsidRPr="0091436A">
        <w:rPr>
          <w:rFonts w:ascii="Times New Roman" w:hAnsi="Times New Roman"/>
          <w:sz w:val="22"/>
          <w:szCs w:val="22"/>
        </w:rPr>
        <w:t>user interface</w:t>
      </w:r>
      <w:r w:rsidR="5EF0FC29" w:rsidRPr="0091436A">
        <w:rPr>
          <w:rFonts w:ascii="Times New Roman" w:hAnsi="Times New Roman"/>
          <w:sz w:val="22"/>
          <w:szCs w:val="22"/>
        </w:rPr>
        <w:t>, hardware, and software requirements. It will define how</w:t>
      </w:r>
      <w:r w:rsidR="72BDB749" w:rsidRPr="0091436A">
        <w:rPr>
          <w:rFonts w:ascii="Times New Roman" w:hAnsi="Times New Roman"/>
          <w:sz w:val="22"/>
          <w:szCs w:val="22"/>
        </w:rPr>
        <w:t xml:space="preserve"> our client, development team, and target audience see the product and functionality. </w:t>
      </w:r>
      <w:r w:rsidR="0885DDF3" w:rsidRPr="0091436A">
        <w:rPr>
          <w:rFonts w:ascii="Times New Roman" w:hAnsi="Times New Roman"/>
          <w:sz w:val="22"/>
          <w:szCs w:val="22"/>
        </w:rPr>
        <w:t>The SRS should help any developer on the team at any stage of the software de</w:t>
      </w:r>
      <w:r w:rsidR="551C121B" w:rsidRPr="0091436A">
        <w:rPr>
          <w:rFonts w:ascii="Times New Roman" w:hAnsi="Times New Roman"/>
          <w:sz w:val="22"/>
          <w:szCs w:val="22"/>
        </w:rPr>
        <w:t>livery</w:t>
      </w:r>
      <w:r w:rsidR="0885DDF3" w:rsidRPr="0091436A">
        <w:rPr>
          <w:rFonts w:ascii="Times New Roman" w:hAnsi="Times New Roman"/>
          <w:sz w:val="22"/>
          <w:szCs w:val="22"/>
        </w:rPr>
        <w:t xml:space="preserve"> lifecycle. </w:t>
      </w:r>
    </w:p>
    <w:p w14:paraId="5054E7D5" w14:textId="7F16A2AF" w:rsidR="001163D2" w:rsidRPr="0091436A" w:rsidRDefault="001163D2" w:rsidP="00371B36">
      <w:pPr>
        <w:pStyle w:val="Heading2"/>
        <w:rPr>
          <w:rFonts w:ascii="Times New Roman" w:hAnsi="Times New Roman"/>
        </w:rPr>
      </w:pPr>
      <w:bookmarkStart w:id="8" w:name="_Toc506458773"/>
      <w:bookmarkStart w:id="9" w:name="_Toc506459139"/>
      <w:r w:rsidRPr="0091436A">
        <w:rPr>
          <w:rFonts w:ascii="Times New Roman" w:hAnsi="Times New Roman"/>
        </w:rPr>
        <w:t>1.2 Scope</w:t>
      </w:r>
      <w:bookmarkEnd w:id="8"/>
      <w:bookmarkEnd w:id="9"/>
    </w:p>
    <w:p w14:paraId="28B36D22" w14:textId="2F77C6E1" w:rsidR="2AD3FF26" w:rsidRPr="0091436A" w:rsidRDefault="45856F78" w:rsidP="2AD3FF26">
      <w:pPr>
        <w:rPr>
          <w:rFonts w:ascii="Times New Roman" w:hAnsi="Times New Roman"/>
          <w:sz w:val="22"/>
          <w:szCs w:val="22"/>
        </w:rPr>
      </w:pPr>
      <w:r w:rsidRPr="0091436A">
        <w:rPr>
          <w:rFonts w:ascii="Times New Roman" w:hAnsi="Times New Roman"/>
          <w:sz w:val="22"/>
          <w:szCs w:val="22"/>
        </w:rPr>
        <w:t xml:space="preserve">The scope encompasses </w:t>
      </w:r>
      <w:r w:rsidR="54801F75" w:rsidRPr="0091436A">
        <w:rPr>
          <w:rFonts w:ascii="Times New Roman" w:hAnsi="Times New Roman"/>
          <w:sz w:val="22"/>
          <w:szCs w:val="22"/>
        </w:rPr>
        <w:t xml:space="preserve">the ticketing system features </w:t>
      </w:r>
      <w:r w:rsidR="65159E02" w:rsidRPr="0091436A">
        <w:rPr>
          <w:rFonts w:ascii="Times New Roman" w:hAnsi="Times New Roman"/>
          <w:sz w:val="22"/>
          <w:szCs w:val="22"/>
        </w:rPr>
        <w:t xml:space="preserve">required </w:t>
      </w:r>
      <w:r w:rsidR="3737F890" w:rsidRPr="0091436A">
        <w:rPr>
          <w:rFonts w:ascii="Times New Roman" w:hAnsi="Times New Roman"/>
          <w:sz w:val="22"/>
          <w:szCs w:val="22"/>
        </w:rPr>
        <w:t>for</w:t>
      </w:r>
      <w:r w:rsidR="65159E02" w:rsidRPr="0091436A">
        <w:rPr>
          <w:rFonts w:ascii="Times New Roman" w:hAnsi="Times New Roman"/>
          <w:sz w:val="22"/>
          <w:szCs w:val="22"/>
        </w:rPr>
        <w:t xml:space="preserve"> it </w:t>
      </w:r>
      <w:r w:rsidR="3737F890" w:rsidRPr="0091436A">
        <w:rPr>
          <w:rFonts w:ascii="Times New Roman" w:hAnsi="Times New Roman"/>
          <w:sz w:val="22"/>
          <w:szCs w:val="22"/>
        </w:rPr>
        <w:t>to operate.</w:t>
      </w:r>
      <w:r w:rsidR="65159E02" w:rsidRPr="0091436A">
        <w:rPr>
          <w:rFonts w:ascii="Times New Roman" w:hAnsi="Times New Roman"/>
          <w:sz w:val="22"/>
          <w:szCs w:val="22"/>
        </w:rPr>
        <w:t xml:space="preserve"> It focuses on the client, the stakeholders</w:t>
      </w:r>
      <w:r w:rsidR="22ACF920" w:rsidRPr="0091436A">
        <w:rPr>
          <w:rFonts w:ascii="Times New Roman" w:hAnsi="Times New Roman"/>
          <w:sz w:val="22"/>
          <w:szCs w:val="22"/>
        </w:rPr>
        <w:t>,</w:t>
      </w:r>
      <w:r w:rsidR="65159E02" w:rsidRPr="0091436A">
        <w:rPr>
          <w:rFonts w:ascii="Times New Roman" w:hAnsi="Times New Roman"/>
          <w:sz w:val="22"/>
          <w:szCs w:val="22"/>
        </w:rPr>
        <w:t xml:space="preserve"> and applications</w:t>
      </w:r>
      <w:r w:rsidR="5A323699" w:rsidRPr="0091436A">
        <w:rPr>
          <w:rFonts w:ascii="Times New Roman" w:hAnsi="Times New Roman"/>
          <w:sz w:val="22"/>
          <w:szCs w:val="22"/>
        </w:rPr>
        <w:t xml:space="preserve"> that </w:t>
      </w:r>
      <w:r w:rsidR="00227E89" w:rsidRPr="0091436A">
        <w:rPr>
          <w:rFonts w:ascii="Times New Roman" w:hAnsi="Times New Roman"/>
          <w:sz w:val="22"/>
          <w:szCs w:val="22"/>
        </w:rPr>
        <w:t>allow</w:t>
      </w:r>
      <w:r w:rsidR="5A323699" w:rsidRPr="0091436A">
        <w:rPr>
          <w:rFonts w:ascii="Times New Roman" w:hAnsi="Times New Roman"/>
          <w:sz w:val="22"/>
          <w:szCs w:val="22"/>
        </w:rPr>
        <w:t xml:space="preserve"> ticket sales</w:t>
      </w:r>
      <w:r w:rsidR="26D60C6D" w:rsidRPr="0091436A">
        <w:rPr>
          <w:rFonts w:ascii="Times New Roman" w:hAnsi="Times New Roman"/>
          <w:sz w:val="22"/>
          <w:szCs w:val="22"/>
        </w:rPr>
        <w:t xml:space="preserve"> and concession sales online or in person. </w:t>
      </w:r>
    </w:p>
    <w:p w14:paraId="325C9776" w14:textId="7037F07F" w:rsidR="3645959E" w:rsidRPr="0091436A" w:rsidRDefault="3645959E">
      <w:pPr>
        <w:rPr>
          <w:rFonts w:ascii="Times New Roman" w:hAnsi="Times New Roman"/>
          <w:sz w:val="22"/>
          <w:szCs w:val="22"/>
        </w:rPr>
      </w:pPr>
    </w:p>
    <w:p w14:paraId="1A25B0E4" w14:textId="25505AF4" w:rsidR="26D60C6D" w:rsidRPr="0091436A" w:rsidRDefault="26D60C6D">
      <w:pPr>
        <w:rPr>
          <w:rFonts w:ascii="Times New Roman" w:hAnsi="Times New Roman"/>
          <w:sz w:val="22"/>
          <w:szCs w:val="22"/>
        </w:rPr>
      </w:pPr>
      <w:r w:rsidRPr="0091436A">
        <w:rPr>
          <w:rFonts w:ascii="Times New Roman" w:hAnsi="Times New Roman"/>
          <w:sz w:val="22"/>
          <w:szCs w:val="22"/>
        </w:rPr>
        <w:t xml:space="preserve">The SRS is aimed at specifying </w:t>
      </w:r>
      <w:r w:rsidR="2CE5F480" w:rsidRPr="0091436A">
        <w:rPr>
          <w:rFonts w:ascii="Times New Roman" w:hAnsi="Times New Roman"/>
          <w:sz w:val="22"/>
          <w:szCs w:val="22"/>
        </w:rPr>
        <w:t>the functionality of the ticketing system</w:t>
      </w:r>
      <w:r w:rsidR="2D1C0798" w:rsidRPr="0091436A">
        <w:rPr>
          <w:rFonts w:ascii="Times New Roman" w:hAnsi="Times New Roman"/>
          <w:sz w:val="22"/>
          <w:szCs w:val="22"/>
        </w:rPr>
        <w:t>,</w:t>
      </w:r>
      <w:r w:rsidR="2CE5F480" w:rsidRPr="0091436A">
        <w:rPr>
          <w:rFonts w:ascii="Times New Roman" w:hAnsi="Times New Roman"/>
          <w:sz w:val="22"/>
          <w:szCs w:val="22"/>
        </w:rPr>
        <w:t xml:space="preserve"> which includes </w:t>
      </w:r>
      <w:r w:rsidR="0D1EA582" w:rsidRPr="0091436A">
        <w:rPr>
          <w:rFonts w:ascii="Times New Roman" w:hAnsi="Times New Roman"/>
          <w:sz w:val="22"/>
          <w:szCs w:val="22"/>
        </w:rPr>
        <w:t xml:space="preserve">showing movie showtimes and selection, seat selection, </w:t>
      </w:r>
      <w:r w:rsidR="031C0635" w:rsidRPr="0091436A">
        <w:rPr>
          <w:rFonts w:ascii="Times New Roman" w:hAnsi="Times New Roman"/>
          <w:sz w:val="22"/>
          <w:szCs w:val="22"/>
        </w:rPr>
        <w:t>concession sales, payment processing</w:t>
      </w:r>
      <w:r w:rsidR="504FC893" w:rsidRPr="0091436A">
        <w:rPr>
          <w:rFonts w:ascii="Times New Roman" w:hAnsi="Times New Roman"/>
          <w:sz w:val="22"/>
          <w:szCs w:val="22"/>
        </w:rPr>
        <w:t>,</w:t>
      </w:r>
      <w:r w:rsidR="031C0635" w:rsidRPr="0091436A">
        <w:rPr>
          <w:rFonts w:ascii="Times New Roman" w:hAnsi="Times New Roman"/>
          <w:sz w:val="22"/>
          <w:szCs w:val="22"/>
        </w:rPr>
        <w:t xml:space="preserve"> and </w:t>
      </w:r>
      <w:r w:rsidR="5261D693" w:rsidRPr="0091436A">
        <w:rPr>
          <w:rFonts w:ascii="Times New Roman" w:hAnsi="Times New Roman"/>
          <w:sz w:val="22"/>
          <w:szCs w:val="22"/>
        </w:rPr>
        <w:t xml:space="preserve">transaction management. </w:t>
      </w:r>
      <w:r w:rsidR="00C149E9" w:rsidRPr="0091436A">
        <w:rPr>
          <w:rFonts w:ascii="Times New Roman" w:hAnsi="Times New Roman"/>
          <w:sz w:val="22"/>
          <w:szCs w:val="22"/>
        </w:rPr>
        <w:t>The JJT Movies ticketing system shall manage operations across 3 cinema locations in San Diego</w:t>
      </w:r>
      <w:r w:rsidR="00C9193E" w:rsidRPr="0091436A">
        <w:rPr>
          <w:rFonts w:ascii="Times New Roman" w:hAnsi="Times New Roman"/>
          <w:sz w:val="22"/>
          <w:szCs w:val="22"/>
        </w:rPr>
        <w:t>.</w:t>
      </w:r>
      <w:r w:rsidR="006B721A" w:rsidRPr="0091436A">
        <w:rPr>
          <w:rFonts w:ascii="Times New Roman" w:hAnsi="Times New Roman"/>
          <w:sz w:val="22"/>
          <w:szCs w:val="22"/>
        </w:rPr>
        <w:t xml:space="preserve"> </w:t>
      </w:r>
    </w:p>
    <w:p w14:paraId="23812165" w14:textId="018546E2" w:rsidR="001163D2" w:rsidRPr="0091436A" w:rsidRDefault="001163D2">
      <w:pPr>
        <w:pStyle w:val="Heading2"/>
        <w:rPr>
          <w:rFonts w:ascii="Times New Roman" w:hAnsi="Times New Roman"/>
        </w:rPr>
      </w:pPr>
      <w:bookmarkStart w:id="10" w:name="_Toc506458774"/>
      <w:bookmarkStart w:id="11" w:name="_Toc506459140"/>
      <w:r w:rsidRPr="0091436A">
        <w:rPr>
          <w:rFonts w:ascii="Times New Roman" w:hAnsi="Times New Roman"/>
        </w:rPr>
        <w:t>1.3 Definitions, Acronyms, and Abbreviations</w:t>
      </w:r>
      <w:bookmarkEnd w:id="10"/>
      <w:bookmarkEnd w:id="11"/>
    </w:p>
    <w:p w14:paraId="112395D7" w14:textId="5DFCC7F5" w:rsidR="17F78828" w:rsidRPr="0091436A" w:rsidRDefault="17F78828">
      <w:pPr>
        <w:rPr>
          <w:rFonts w:ascii="Times New Roman" w:hAnsi="Times New Roman"/>
        </w:rPr>
      </w:pPr>
      <w:r w:rsidRPr="0091436A">
        <w:rPr>
          <w:rFonts w:ascii="Times New Roman" w:hAnsi="Times New Roman"/>
          <w:i/>
          <w:iCs/>
          <w:sz w:val="22"/>
          <w:szCs w:val="22"/>
        </w:rPr>
        <w:t xml:space="preserve">UI – User </w:t>
      </w:r>
      <w:r w:rsidR="15DDBA76" w:rsidRPr="0091436A">
        <w:rPr>
          <w:rFonts w:ascii="Times New Roman" w:hAnsi="Times New Roman"/>
          <w:i/>
          <w:iCs/>
          <w:sz w:val="22"/>
          <w:szCs w:val="22"/>
        </w:rPr>
        <w:t>I</w:t>
      </w:r>
      <w:r w:rsidRPr="0091436A">
        <w:rPr>
          <w:rFonts w:ascii="Times New Roman" w:hAnsi="Times New Roman"/>
          <w:i/>
          <w:iCs/>
          <w:sz w:val="22"/>
          <w:szCs w:val="22"/>
        </w:rPr>
        <w:t>nterface</w:t>
      </w:r>
    </w:p>
    <w:p w14:paraId="11545E91" w14:textId="382DCF15" w:rsidR="505C9490" w:rsidRPr="0091436A" w:rsidRDefault="505C9490">
      <w:pPr>
        <w:rPr>
          <w:rFonts w:ascii="Times New Roman" w:hAnsi="Times New Roman"/>
        </w:rPr>
      </w:pPr>
      <w:r w:rsidRPr="0091436A">
        <w:rPr>
          <w:rFonts w:ascii="Times New Roman" w:hAnsi="Times New Roman"/>
          <w:i/>
          <w:iCs/>
          <w:sz w:val="22"/>
          <w:szCs w:val="22"/>
        </w:rPr>
        <w:t>SDLC</w:t>
      </w:r>
      <w:r w:rsidR="0FB69258" w:rsidRPr="0091436A">
        <w:rPr>
          <w:rFonts w:ascii="Times New Roman" w:hAnsi="Times New Roman"/>
          <w:i/>
          <w:iCs/>
          <w:sz w:val="22"/>
          <w:szCs w:val="22"/>
        </w:rPr>
        <w:t xml:space="preserve"> – </w:t>
      </w:r>
      <w:r w:rsidRPr="0091436A">
        <w:rPr>
          <w:rFonts w:ascii="Times New Roman" w:hAnsi="Times New Roman"/>
          <w:i/>
          <w:iCs/>
          <w:sz w:val="22"/>
          <w:szCs w:val="22"/>
        </w:rPr>
        <w:t>Soft</w:t>
      </w:r>
      <w:r w:rsidR="070DCF14" w:rsidRPr="0091436A">
        <w:rPr>
          <w:rFonts w:ascii="Times New Roman" w:hAnsi="Times New Roman"/>
          <w:i/>
          <w:iCs/>
          <w:sz w:val="22"/>
          <w:szCs w:val="22"/>
        </w:rPr>
        <w:t xml:space="preserve">ware </w:t>
      </w:r>
      <w:r w:rsidR="0FB69258" w:rsidRPr="0091436A">
        <w:rPr>
          <w:rFonts w:ascii="Times New Roman" w:hAnsi="Times New Roman"/>
          <w:i/>
          <w:iCs/>
          <w:sz w:val="22"/>
          <w:szCs w:val="22"/>
        </w:rPr>
        <w:t>Delivery</w:t>
      </w:r>
      <w:r w:rsidR="137870C3" w:rsidRPr="0091436A">
        <w:rPr>
          <w:rFonts w:ascii="Times New Roman" w:hAnsi="Times New Roman"/>
          <w:i/>
          <w:iCs/>
          <w:sz w:val="22"/>
          <w:szCs w:val="22"/>
        </w:rPr>
        <w:t xml:space="preserve"> </w:t>
      </w:r>
      <w:r w:rsidR="0FB69258" w:rsidRPr="0091436A">
        <w:rPr>
          <w:rFonts w:ascii="Times New Roman" w:hAnsi="Times New Roman"/>
          <w:i/>
          <w:iCs/>
          <w:sz w:val="22"/>
          <w:szCs w:val="22"/>
        </w:rPr>
        <w:t>Lifecycle</w:t>
      </w:r>
    </w:p>
    <w:p w14:paraId="4F21FD1D" w14:textId="5865AD91" w:rsidR="7C83C01D" w:rsidRPr="0091436A" w:rsidRDefault="37E5782A" w:rsidP="7C83C01D">
      <w:pPr>
        <w:rPr>
          <w:rFonts w:ascii="Times New Roman" w:hAnsi="Times New Roman"/>
        </w:rPr>
      </w:pPr>
      <w:r w:rsidRPr="0091436A">
        <w:rPr>
          <w:rFonts w:ascii="Times New Roman" w:hAnsi="Times New Roman"/>
          <w:i/>
          <w:iCs/>
          <w:sz w:val="22"/>
          <w:szCs w:val="22"/>
        </w:rPr>
        <w:t>PCI DSS – Payment Card Industry Data Security Standard</w:t>
      </w:r>
    </w:p>
    <w:p w14:paraId="160A777C" w14:textId="4686E50B" w:rsidR="3D3AD33B" w:rsidRPr="0091436A" w:rsidRDefault="3D3AD33B">
      <w:pPr>
        <w:rPr>
          <w:rFonts w:ascii="Times New Roman" w:hAnsi="Times New Roman"/>
        </w:rPr>
      </w:pPr>
      <w:r w:rsidRPr="0091436A">
        <w:rPr>
          <w:rFonts w:ascii="Times New Roman" w:hAnsi="Times New Roman"/>
          <w:i/>
          <w:iCs/>
          <w:sz w:val="22"/>
          <w:szCs w:val="22"/>
        </w:rPr>
        <w:t>API – Application Programming Interface</w:t>
      </w:r>
    </w:p>
    <w:p w14:paraId="5F7C541F" w14:textId="5C0A5777" w:rsidR="7DA02180" w:rsidRPr="0091436A" w:rsidRDefault="3D3AD33B" w:rsidP="7DA02180">
      <w:pPr>
        <w:rPr>
          <w:rFonts w:ascii="Times New Roman" w:hAnsi="Times New Roman"/>
        </w:rPr>
      </w:pPr>
      <w:r w:rsidRPr="0091436A">
        <w:rPr>
          <w:rFonts w:ascii="Times New Roman" w:hAnsi="Times New Roman"/>
          <w:i/>
          <w:iCs/>
          <w:sz w:val="22"/>
          <w:szCs w:val="22"/>
        </w:rPr>
        <w:t>HTTPS - Hypertext Transfer Protocol Secure</w:t>
      </w:r>
    </w:p>
    <w:p w14:paraId="4BA6CBA5" w14:textId="22B6704A" w:rsidR="4C2AA050" w:rsidRPr="0091436A" w:rsidRDefault="413513A1" w:rsidP="4C2AA050">
      <w:pPr>
        <w:rPr>
          <w:rFonts w:ascii="Times New Roman" w:hAnsi="Times New Roman"/>
        </w:rPr>
      </w:pPr>
      <w:r w:rsidRPr="0091436A">
        <w:rPr>
          <w:rFonts w:ascii="Times New Roman" w:hAnsi="Times New Roman"/>
          <w:i/>
          <w:iCs/>
          <w:sz w:val="22"/>
          <w:szCs w:val="22"/>
        </w:rPr>
        <w:t>REST – Representational State Transfer</w:t>
      </w:r>
    </w:p>
    <w:p w14:paraId="5CA0561A" w14:textId="461E3BF6" w:rsidR="63FA37BF" w:rsidRPr="0091436A" w:rsidRDefault="413513A1" w:rsidP="63FA37BF">
      <w:pPr>
        <w:rPr>
          <w:rFonts w:ascii="Times New Roman" w:hAnsi="Times New Roman"/>
        </w:rPr>
      </w:pPr>
      <w:r w:rsidRPr="0091436A">
        <w:rPr>
          <w:rFonts w:ascii="Times New Roman" w:hAnsi="Times New Roman"/>
          <w:i/>
          <w:iCs/>
          <w:sz w:val="22"/>
          <w:szCs w:val="22"/>
        </w:rPr>
        <w:t>DFD – Data Flow Diagram</w:t>
      </w:r>
    </w:p>
    <w:p w14:paraId="5E2EA1C0" w14:textId="77941B29" w:rsidR="413513A1" w:rsidRPr="0091436A" w:rsidRDefault="413513A1">
      <w:pPr>
        <w:rPr>
          <w:rFonts w:ascii="Times New Roman" w:hAnsi="Times New Roman"/>
          <w:i/>
          <w:sz w:val="22"/>
          <w:szCs w:val="22"/>
        </w:rPr>
      </w:pPr>
      <w:r w:rsidRPr="0091436A">
        <w:rPr>
          <w:rFonts w:ascii="Times New Roman" w:hAnsi="Times New Roman"/>
          <w:i/>
          <w:iCs/>
          <w:sz w:val="22"/>
          <w:szCs w:val="22"/>
        </w:rPr>
        <w:t>STD – State-</w:t>
      </w:r>
      <w:r w:rsidR="4B0CF4DA" w:rsidRPr="0091436A">
        <w:rPr>
          <w:rFonts w:ascii="Times New Roman" w:hAnsi="Times New Roman"/>
          <w:i/>
          <w:iCs/>
          <w:sz w:val="22"/>
          <w:szCs w:val="22"/>
        </w:rPr>
        <w:t>Transitions</w:t>
      </w:r>
      <w:r w:rsidRPr="0091436A">
        <w:rPr>
          <w:rFonts w:ascii="Times New Roman" w:hAnsi="Times New Roman"/>
          <w:i/>
          <w:iCs/>
          <w:sz w:val="22"/>
          <w:szCs w:val="22"/>
        </w:rPr>
        <w:t xml:space="preserve"> Diagram</w:t>
      </w:r>
    </w:p>
    <w:p w14:paraId="646C97ED" w14:textId="657E8D18" w:rsidR="443B9EF9" w:rsidRPr="0091436A" w:rsidRDefault="1D06D888" w:rsidP="443B9EF9">
      <w:pPr>
        <w:rPr>
          <w:rFonts w:ascii="Times New Roman" w:hAnsi="Times New Roman"/>
        </w:rPr>
      </w:pPr>
      <w:r w:rsidRPr="0091436A">
        <w:rPr>
          <w:rFonts w:ascii="Times New Roman" w:hAnsi="Times New Roman"/>
          <w:i/>
          <w:iCs/>
          <w:sz w:val="22"/>
          <w:szCs w:val="22"/>
        </w:rPr>
        <w:t xml:space="preserve">WCAG – Web Content Accessibility Guidelines </w:t>
      </w:r>
    </w:p>
    <w:p w14:paraId="7905E6D8" w14:textId="5345C263" w:rsidR="0A4FCCB2" w:rsidRPr="0091436A" w:rsidRDefault="0A4FCCB2" w:rsidP="0A4FCCB2">
      <w:pPr>
        <w:rPr>
          <w:rFonts w:ascii="Times New Roman" w:hAnsi="Times New Roman"/>
          <w:i/>
          <w:iCs/>
          <w:sz w:val="22"/>
          <w:szCs w:val="22"/>
        </w:rPr>
      </w:pPr>
    </w:p>
    <w:p w14:paraId="6F8232F0" w14:textId="77777777" w:rsidR="001163D2" w:rsidRPr="0091436A" w:rsidRDefault="001163D2">
      <w:pPr>
        <w:pStyle w:val="Heading2"/>
        <w:rPr>
          <w:rFonts w:ascii="Times New Roman" w:hAnsi="Times New Roman"/>
        </w:rPr>
      </w:pPr>
      <w:bookmarkStart w:id="12" w:name="_Toc506458775"/>
      <w:bookmarkStart w:id="13" w:name="_Toc506459141"/>
      <w:r w:rsidRPr="0091436A">
        <w:rPr>
          <w:rFonts w:ascii="Times New Roman" w:hAnsi="Times New Roman"/>
        </w:rPr>
        <w:t>1.4 References</w:t>
      </w:r>
      <w:bookmarkEnd w:id="12"/>
      <w:bookmarkEnd w:id="13"/>
    </w:p>
    <w:p w14:paraId="229F350A" w14:textId="19D58957" w:rsidR="595F0745" w:rsidRPr="0091436A" w:rsidRDefault="595F0745" w:rsidP="28F279CF">
      <w:pPr>
        <w:pStyle w:val="ListParagraph"/>
        <w:numPr>
          <w:ilvl w:val="0"/>
          <w:numId w:val="29"/>
        </w:numPr>
        <w:spacing w:line="259" w:lineRule="auto"/>
        <w:rPr>
          <w:rFonts w:ascii="Times New Roman" w:hAnsi="Times New Roman"/>
          <w:sz w:val="22"/>
          <w:szCs w:val="22"/>
        </w:rPr>
      </w:pPr>
      <w:hyperlink r:id="rId11">
        <w:r w:rsidRPr="0091436A">
          <w:rPr>
            <w:rStyle w:val="Hyperlink"/>
            <w:rFonts w:ascii="Times New Roman" w:hAnsi="Times New Roman"/>
            <w:sz w:val="22"/>
            <w:szCs w:val="22"/>
          </w:rPr>
          <w:t>SRS4.0.doc</w:t>
        </w:r>
      </w:hyperlink>
    </w:p>
    <w:p w14:paraId="2BDC9E90" w14:textId="6318F720" w:rsidR="0C8C8DA2" w:rsidRPr="0091436A" w:rsidRDefault="72EE74AD" w:rsidP="0C8C8DA2">
      <w:pPr>
        <w:pStyle w:val="ListParagraph"/>
        <w:numPr>
          <w:ilvl w:val="0"/>
          <w:numId w:val="29"/>
        </w:numPr>
        <w:spacing w:line="259" w:lineRule="auto"/>
        <w:rPr>
          <w:rFonts w:ascii="Times New Roman" w:hAnsi="Times New Roman"/>
        </w:rPr>
      </w:pPr>
      <w:hyperlink r:id="rId12">
        <w:r w:rsidRPr="0091436A">
          <w:rPr>
            <w:rStyle w:val="Hyperlink"/>
            <w:rFonts w:ascii="Times New Roman" w:hAnsi="Times New Roman"/>
            <w:sz w:val="22"/>
            <w:szCs w:val="22"/>
          </w:rPr>
          <w:t xml:space="preserve">Perforce - </w:t>
        </w:r>
        <w:r w:rsidR="5CD26427" w:rsidRPr="0091436A">
          <w:rPr>
            <w:rStyle w:val="Hyperlink"/>
            <w:rFonts w:ascii="Times New Roman" w:hAnsi="Times New Roman"/>
            <w:sz w:val="22"/>
            <w:szCs w:val="22"/>
          </w:rPr>
          <w:t>How to Write a Software Requirements Specification (SRS) Document</w:t>
        </w:r>
      </w:hyperlink>
    </w:p>
    <w:p w14:paraId="4222C499" w14:textId="73425538" w:rsidR="06DBDE0A" w:rsidRPr="0091436A" w:rsidRDefault="06DBDE0A" w:rsidP="6D9BB918">
      <w:pPr>
        <w:rPr>
          <w:rFonts w:ascii="Times New Roman" w:hAnsi="Times New Roman"/>
        </w:rPr>
      </w:pPr>
    </w:p>
    <w:p w14:paraId="6C000797" w14:textId="77777777" w:rsidR="001163D2" w:rsidRPr="0091436A" w:rsidRDefault="001163D2">
      <w:pPr>
        <w:pStyle w:val="Heading2"/>
        <w:rPr>
          <w:rFonts w:ascii="Times New Roman" w:hAnsi="Times New Roman"/>
        </w:rPr>
      </w:pPr>
      <w:bookmarkStart w:id="14" w:name="_Toc506458776"/>
      <w:bookmarkStart w:id="15" w:name="_Toc506459142"/>
      <w:r w:rsidRPr="0091436A">
        <w:rPr>
          <w:rFonts w:ascii="Times New Roman" w:hAnsi="Times New Roman"/>
        </w:rPr>
        <w:t>1.5 Overview</w:t>
      </w:r>
      <w:bookmarkEnd w:id="14"/>
      <w:bookmarkEnd w:id="15"/>
    </w:p>
    <w:p w14:paraId="38505861" w14:textId="14C24588" w:rsidR="7329D94F" w:rsidRPr="0091436A" w:rsidRDefault="7329D94F" w:rsidP="4AF4740A">
      <w:pPr>
        <w:spacing w:line="259" w:lineRule="auto"/>
        <w:ind w:left="360" w:hanging="360"/>
        <w:rPr>
          <w:rFonts w:ascii="Times New Roman" w:hAnsi="Times New Roman"/>
          <w:color w:val="FF0000"/>
          <w:sz w:val="22"/>
          <w:szCs w:val="22"/>
        </w:rPr>
      </w:pPr>
      <w:r w:rsidRPr="0091436A">
        <w:rPr>
          <w:rFonts w:ascii="Times New Roman" w:hAnsi="Times New Roman"/>
          <w:sz w:val="22"/>
          <w:szCs w:val="22"/>
        </w:rPr>
        <w:t xml:space="preserve">The remaining sections of this document </w:t>
      </w:r>
      <w:r w:rsidR="30C619F6" w:rsidRPr="0091436A">
        <w:rPr>
          <w:rFonts w:ascii="Times New Roman" w:hAnsi="Times New Roman"/>
          <w:sz w:val="22"/>
          <w:szCs w:val="22"/>
        </w:rPr>
        <w:t xml:space="preserve">provide a general description, including </w:t>
      </w:r>
      <w:r w:rsidR="6A24C705" w:rsidRPr="0091436A">
        <w:rPr>
          <w:rFonts w:ascii="Times New Roman" w:hAnsi="Times New Roman"/>
          <w:sz w:val="22"/>
          <w:szCs w:val="22"/>
        </w:rPr>
        <w:t>characteristics of this</w:t>
      </w:r>
      <w:r w:rsidR="14853D74" w:rsidRPr="0091436A">
        <w:rPr>
          <w:rFonts w:ascii="Times New Roman" w:hAnsi="Times New Roman"/>
          <w:sz w:val="22"/>
          <w:szCs w:val="22"/>
        </w:rPr>
        <w:t xml:space="preserve"> project’s users, hardware, and th</w:t>
      </w:r>
      <w:r w:rsidR="50F0F4E0" w:rsidRPr="0091436A">
        <w:rPr>
          <w:rFonts w:ascii="Times New Roman" w:hAnsi="Times New Roman"/>
          <w:sz w:val="22"/>
          <w:szCs w:val="22"/>
        </w:rPr>
        <w:t xml:space="preserve">e functional and data requirements. </w:t>
      </w:r>
      <w:r w:rsidR="77DF6E47" w:rsidRPr="0091436A">
        <w:rPr>
          <w:rFonts w:ascii="Times New Roman" w:hAnsi="Times New Roman"/>
          <w:sz w:val="22"/>
          <w:szCs w:val="22"/>
        </w:rPr>
        <w:t>Section 2 contains the project’s general description and its respective subsections. Section 3</w:t>
      </w:r>
      <w:r w:rsidR="50F0F4E0" w:rsidRPr="0091436A">
        <w:rPr>
          <w:rFonts w:ascii="Times New Roman" w:hAnsi="Times New Roman"/>
          <w:sz w:val="22"/>
          <w:szCs w:val="22"/>
        </w:rPr>
        <w:t xml:space="preserve"> </w:t>
      </w:r>
      <w:r w:rsidR="45950FB6" w:rsidRPr="0091436A">
        <w:rPr>
          <w:rFonts w:ascii="Times New Roman" w:hAnsi="Times New Roman"/>
          <w:sz w:val="22"/>
          <w:szCs w:val="22"/>
        </w:rPr>
        <w:t xml:space="preserve">contains the project’s functional requirements, data requirements, constraints, </w:t>
      </w:r>
      <w:r w:rsidR="61EF24FD" w:rsidRPr="0091436A">
        <w:rPr>
          <w:rFonts w:ascii="Times New Roman" w:hAnsi="Times New Roman"/>
          <w:sz w:val="22"/>
          <w:szCs w:val="22"/>
        </w:rPr>
        <w:t xml:space="preserve">and assumptions made </w:t>
      </w:r>
      <w:r w:rsidR="7F413DE1" w:rsidRPr="0091436A">
        <w:rPr>
          <w:rFonts w:ascii="Times New Roman" w:hAnsi="Times New Roman"/>
          <w:sz w:val="22"/>
          <w:szCs w:val="22"/>
        </w:rPr>
        <w:t xml:space="preserve">during </w:t>
      </w:r>
      <w:r w:rsidR="61EF24FD" w:rsidRPr="0091436A">
        <w:rPr>
          <w:rFonts w:ascii="Times New Roman" w:hAnsi="Times New Roman"/>
          <w:sz w:val="22"/>
          <w:szCs w:val="22"/>
        </w:rPr>
        <w:t>project</w:t>
      </w:r>
      <w:r w:rsidR="7F413DE1" w:rsidRPr="0091436A">
        <w:rPr>
          <w:rFonts w:ascii="Times New Roman" w:hAnsi="Times New Roman"/>
          <w:color w:val="FF0000"/>
          <w:sz w:val="22"/>
          <w:szCs w:val="22"/>
        </w:rPr>
        <w:t xml:space="preserve"> </w:t>
      </w:r>
      <w:r w:rsidR="7F413DE1" w:rsidRPr="0091436A">
        <w:rPr>
          <w:rFonts w:ascii="Times New Roman" w:hAnsi="Times New Roman"/>
          <w:sz w:val="22"/>
          <w:szCs w:val="22"/>
        </w:rPr>
        <w:t>developmen</w:t>
      </w:r>
      <w:r w:rsidR="61EF24FD" w:rsidRPr="0091436A">
        <w:rPr>
          <w:rFonts w:ascii="Times New Roman" w:hAnsi="Times New Roman"/>
          <w:sz w:val="22"/>
          <w:szCs w:val="22"/>
        </w:rPr>
        <w:t xml:space="preserve">t. </w:t>
      </w:r>
    </w:p>
    <w:p w14:paraId="29856A60" w14:textId="1999C865" w:rsidR="001163D2" w:rsidRPr="0091436A" w:rsidRDefault="4DE48595">
      <w:pPr>
        <w:pStyle w:val="Heading1"/>
        <w:rPr>
          <w:rFonts w:ascii="Times New Roman" w:hAnsi="Times New Roman"/>
        </w:rPr>
      </w:pPr>
      <w:bookmarkStart w:id="16" w:name="_Toc506458777"/>
      <w:bookmarkStart w:id="17" w:name="_Toc506459143"/>
      <w:r w:rsidRPr="0091436A">
        <w:rPr>
          <w:rFonts w:ascii="Times New Roman" w:hAnsi="Times New Roman"/>
        </w:rPr>
        <w:t xml:space="preserve"> </w:t>
      </w:r>
      <w:r w:rsidR="001163D2" w:rsidRPr="0091436A">
        <w:rPr>
          <w:rFonts w:ascii="Times New Roman" w:hAnsi="Times New Roman"/>
        </w:rPr>
        <w:t>2. General Description</w:t>
      </w:r>
      <w:bookmarkEnd w:id="16"/>
      <w:bookmarkEnd w:id="17"/>
    </w:p>
    <w:p w14:paraId="46D7202C" w14:textId="2AF56017" w:rsidR="4C66DF81" w:rsidRPr="0091436A" w:rsidRDefault="705582CE" w:rsidP="4C66DF81">
      <w:pPr>
        <w:spacing w:line="259" w:lineRule="auto"/>
        <w:rPr>
          <w:rFonts w:ascii="Times New Roman" w:hAnsi="Times New Roman"/>
        </w:rPr>
      </w:pPr>
      <w:r w:rsidRPr="0091436A">
        <w:rPr>
          <w:rFonts w:ascii="Times New Roman" w:hAnsi="Times New Roman"/>
          <w:sz w:val="22"/>
          <w:szCs w:val="22"/>
        </w:rPr>
        <w:t>The ticketing system software will provide customers and employees</w:t>
      </w:r>
      <w:r w:rsidR="5A50A081" w:rsidRPr="0091436A">
        <w:rPr>
          <w:rFonts w:ascii="Times New Roman" w:hAnsi="Times New Roman"/>
          <w:sz w:val="22"/>
          <w:szCs w:val="22"/>
        </w:rPr>
        <w:t xml:space="preserve"> with a system to manage ticket and concession sales. It will also be designed to </w:t>
      </w:r>
      <w:r w:rsidR="2398C2D2" w:rsidRPr="0091436A">
        <w:rPr>
          <w:rFonts w:ascii="Times New Roman" w:hAnsi="Times New Roman"/>
          <w:sz w:val="22"/>
          <w:szCs w:val="22"/>
        </w:rPr>
        <w:t>support online and in-person sales by allowing customers to interact with the theat</w:t>
      </w:r>
      <w:r w:rsidR="035A82B0" w:rsidRPr="0091436A">
        <w:rPr>
          <w:rFonts w:ascii="Times New Roman" w:hAnsi="Times New Roman"/>
          <w:sz w:val="22"/>
          <w:szCs w:val="22"/>
        </w:rPr>
        <w:t>e</w:t>
      </w:r>
      <w:r w:rsidR="2398C2D2" w:rsidRPr="0091436A">
        <w:rPr>
          <w:rFonts w:ascii="Times New Roman" w:hAnsi="Times New Roman"/>
          <w:sz w:val="22"/>
          <w:szCs w:val="22"/>
        </w:rPr>
        <w:t>r’s serv</w:t>
      </w:r>
      <w:r w:rsidR="7896FF33" w:rsidRPr="0091436A">
        <w:rPr>
          <w:rFonts w:ascii="Times New Roman" w:hAnsi="Times New Roman"/>
          <w:sz w:val="22"/>
          <w:szCs w:val="22"/>
        </w:rPr>
        <w:t xml:space="preserve">ices. </w:t>
      </w:r>
    </w:p>
    <w:p w14:paraId="2BC6BD5F" w14:textId="77777777" w:rsidR="001163D2" w:rsidRPr="0091436A" w:rsidRDefault="001163D2">
      <w:pPr>
        <w:pStyle w:val="Heading2"/>
        <w:rPr>
          <w:rFonts w:ascii="Times New Roman" w:hAnsi="Times New Roman"/>
        </w:rPr>
      </w:pPr>
      <w:bookmarkStart w:id="18" w:name="_Toc506459144"/>
      <w:bookmarkStart w:id="19" w:name="_Toc506458778"/>
      <w:r w:rsidRPr="0091436A">
        <w:rPr>
          <w:rFonts w:ascii="Times New Roman" w:hAnsi="Times New Roman"/>
        </w:rPr>
        <w:t>2.1 Product Perspective</w:t>
      </w:r>
      <w:bookmarkEnd w:id="18"/>
      <w:bookmarkEnd w:id="19"/>
    </w:p>
    <w:p w14:paraId="0E5C3D93" w14:textId="0C45F1D9" w:rsidR="6E556EE0" w:rsidRPr="0091436A" w:rsidRDefault="3E13CE40" w:rsidP="6E556EE0">
      <w:pPr>
        <w:rPr>
          <w:rFonts w:ascii="Times New Roman" w:hAnsi="Times New Roman"/>
        </w:rPr>
      </w:pPr>
      <w:r w:rsidRPr="0091436A">
        <w:rPr>
          <w:rFonts w:ascii="Times New Roman" w:hAnsi="Times New Roman"/>
        </w:rPr>
        <w:t>The ticketing system will consist of three primary interfaces: a customer website, an in-person customer kiosk, a</w:t>
      </w:r>
      <w:r w:rsidR="3AE3BEF9" w:rsidRPr="0091436A">
        <w:rPr>
          <w:rFonts w:ascii="Times New Roman" w:hAnsi="Times New Roman"/>
        </w:rPr>
        <w:t xml:space="preserve">nd an employee kiosk. </w:t>
      </w:r>
      <w:r w:rsidR="25AE6B82" w:rsidRPr="0091436A">
        <w:rPr>
          <w:rFonts w:ascii="Times New Roman" w:hAnsi="Times New Roman"/>
        </w:rPr>
        <w:t>The website allows customers access to the theater’s services remotely</w:t>
      </w:r>
      <w:r w:rsidR="1A42526D" w:rsidRPr="0091436A">
        <w:rPr>
          <w:rFonts w:ascii="Times New Roman" w:hAnsi="Times New Roman"/>
        </w:rPr>
        <w:t>, while the theater allows them access to said services at the theater. Both allow customers to purchase tickets</w:t>
      </w:r>
      <w:r w:rsidR="58415CD9" w:rsidRPr="0091436A">
        <w:rPr>
          <w:rFonts w:ascii="Times New Roman" w:hAnsi="Times New Roman"/>
        </w:rPr>
        <w:t xml:space="preserve">, pick seats, and purchase concessions. The employee kiosk </w:t>
      </w:r>
      <w:r w:rsidR="5377D074" w:rsidRPr="0091436A">
        <w:rPr>
          <w:rFonts w:ascii="Times New Roman" w:hAnsi="Times New Roman"/>
        </w:rPr>
        <w:t xml:space="preserve">allows employees to manage transactions and payment processing. </w:t>
      </w:r>
    </w:p>
    <w:p w14:paraId="297C000A" w14:textId="77777777" w:rsidR="001163D2" w:rsidRPr="0091436A" w:rsidRDefault="001163D2">
      <w:pPr>
        <w:pStyle w:val="Heading2"/>
        <w:rPr>
          <w:rFonts w:ascii="Times New Roman" w:hAnsi="Times New Roman"/>
        </w:rPr>
      </w:pPr>
      <w:bookmarkStart w:id="20" w:name="_Toc506458779"/>
      <w:bookmarkStart w:id="21" w:name="_Toc506459145"/>
      <w:r w:rsidRPr="0091436A">
        <w:rPr>
          <w:rFonts w:ascii="Times New Roman" w:hAnsi="Times New Roman"/>
        </w:rPr>
        <w:t>2.2 Product Functions</w:t>
      </w:r>
      <w:bookmarkEnd w:id="20"/>
      <w:bookmarkEnd w:id="21"/>
    </w:p>
    <w:p w14:paraId="151A58E0" w14:textId="23E13D86" w:rsidR="001163D2" w:rsidRPr="0091436A" w:rsidRDefault="409A2E2F">
      <w:pPr>
        <w:pStyle w:val="BodyText"/>
        <w:rPr>
          <w:rFonts w:ascii="Times New Roman" w:hAnsi="Times New Roman"/>
          <w:sz w:val="22"/>
          <w:szCs w:val="22"/>
        </w:rPr>
      </w:pPr>
      <w:r w:rsidRPr="0091436A">
        <w:rPr>
          <w:rFonts w:ascii="Times New Roman" w:hAnsi="Times New Roman"/>
          <w:i w:val="0"/>
          <w:sz w:val="22"/>
          <w:szCs w:val="22"/>
        </w:rPr>
        <w:t>The ticketing system will provide functions for customers and theater employees</w:t>
      </w:r>
      <w:r w:rsidR="2041B503" w:rsidRPr="0091436A">
        <w:rPr>
          <w:rFonts w:ascii="Times New Roman" w:hAnsi="Times New Roman"/>
          <w:i w:val="0"/>
          <w:sz w:val="22"/>
          <w:szCs w:val="22"/>
        </w:rPr>
        <w:t xml:space="preserve">. </w:t>
      </w:r>
      <w:r w:rsidR="3BE940B8" w:rsidRPr="0091436A">
        <w:rPr>
          <w:rFonts w:ascii="Times New Roman" w:hAnsi="Times New Roman"/>
          <w:i w:val="0"/>
          <w:sz w:val="22"/>
          <w:szCs w:val="22"/>
        </w:rPr>
        <w:t>Customer</w:t>
      </w:r>
      <w:r w:rsidR="2041B503" w:rsidRPr="0091436A">
        <w:rPr>
          <w:rFonts w:ascii="Times New Roman" w:hAnsi="Times New Roman"/>
          <w:i w:val="0"/>
          <w:sz w:val="22"/>
          <w:szCs w:val="22"/>
        </w:rPr>
        <w:t xml:space="preserve"> functions will include viewing available movies and showtimes, seat selection, and</w:t>
      </w:r>
      <w:r w:rsidR="08978B02" w:rsidRPr="0091436A">
        <w:rPr>
          <w:rFonts w:ascii="Times New Roman" w:hAnsi="Times New Roman"/>
          <w:i w:val="0"/>
          <w:sz w:val="22"/>
          <w:szCs w:val="22"/>
        </w:rPr>
        <w:t xml:space="preserve"> purchasing tickets and concession and payment processing. </w:t>
      </w:r>
      <w:r w:rsidR="34A14D30" w:rsidRPr="0091436A">
        <w:rPr>
          <w:rFonts w:ascii="Times New Roman" w:hAnsi="Times New Roman"/>
          <w:i w:val="0"/>
          <w:sz w:val="22"/>
          <w:szCs w:val="22"/>
        </w:rPr>
        <w:t>Employee</w:t>
      </w:r>
      <w:r w:rsidR="6003573B" w:rsidRPr="0091436A">
        <w:rPr>
          <w:rFonts w:ascii="Times New Roman" w:hAnsi="Times New Roman"/>
          <w:i w:val="0"/>
          <w:sz w:val="22"/>
          <w:szCs w:val="22"/>
        </w:rPr>
        <w:t xml:space="preserve"> functions will include</w:t>
      </w:r>
      <w:r w:rsidR="4DC170BF" w:rsidRPr="0091436A">
        <w:rPr>
          <w:rFonts w:ascii="Times New Roman" w:hAnsi="Times New Roman"/>
          <w:i w:val="0"/>
          <w:sz w:val="22"/>
          <w:szCs w:val="22"/>
        </w:rPr>
        <w:t xml:space="preserve"> the ability to manage transactions</w:t>
      </w:r>
      <w:r w:rsidR="1075316A" w:rsidRPr="0091436A">
        <w:rPr>
          <w:rFonts w:ascii="Times New Roman" w:hAnsi="Times New Roman"/>
          <w:i w:val="0"/>
          <w:sz w:val="22"/>
          <w:szCs w:val="22"/>
        </w:rPr>
        <w:t xml:space="preserve"> and process refunds</w:t>
      </w:r>
      <w:r w:rsidR="634A96B7" w:rsidRPr="0091436A">
        <w:rPr>
          <w:rFonts w:ascii="Times New Roman" w:hAnsi="Times New Roman"/>
          <w:i w:val="0"/>
          <w:sz w:val="22"/>
          <w:szCs w:val="22"/>
        </w:rPr>
        <w:t>.</w:t>
      </w:r>
    </w:p>
    <w:p w14:paraId="2ED049AA" w14:textId="77777777" w:rsidR="001163D2" w:rsidRPr="0091436A" w:rsidRDefault="001163D2">
      <w:pPr>
        <w:pStyle w:val="Heading2"/>
        <w:rPr>
          <w:rFonts w:ascii="Times New Roman" w:hAnsi="Times New Roman"/>
        </w:rPr>
      </w:pPr>
      <w:bookmarkStart w:id="22" w:name="_Toc506459146"/>
      <w:bookmarkStart w:id="23" w:name="_Toc506458780"/>
      <w:r w:rsidRPr="0091436A">
        <w:rPr>
          <w:rFonts w:ascii="Times New Roman" w:hAnsi="Times New Roman"/>
        </w:rPr>
        <w:t>2.3 User Characteristics</w:t>
      </w:r>
      <w:bookmarkEnd w:id="22"/>
      <w:bookmarkEnd w:id="23"/>
    </w:p>
    <w:p w14:paraId="41786FF8" w14:textId="13EAB737" w:rsidR="71D20234" w:rsidRPr="0091436A" w:rsidRDefault="1903DC4A" w:rsidP="141EF43A">
      <w:pPr>
        <w:spacing w:line="259" w:lineRule="auto"/>
        <w:rPr>
          <w:rFonts w:ascii="Times New Roman" w:hAnsi="Times New Roman"/>
        </w:rPr>
      </w:pPr>
      <w:r w:rsidRPr="0091436A">
        <w:rPr>
          <w:rFonts w:ascii="Times New Roman" w:hAnsi="Times New Roman"/>
        </w:rPr>
        <w:t xml:space="preserve">The movie ticketing system will have two primary users: the customer and theater employees. </w:t>
      </w:r>
      <w:r w:rsidR="33A1B0B7" w:rsidRPr="0091436A">
        <w:rPr>
          <w:rFonts w:ascii="Times New Roman" w:hAnsi="Times New Roman"/>
        </w:rPr>
        <w:t xml:space="preserve">Customers may range from </w:t>
      </w:r>
      <w:r w:rsidR="01A7AB01" w:rsidRPr="0091436A">
        <w:rPr>
          <w:rFonts w:ascii="Times New Roman" w:hAnsi="Times New Roman"/>
        </w:rPr>
        <w:t xml:space="preserve">children </w:t>
      </w:r>
      <w:r w:rsidR="33A1B0B7" w:rsidRPr="0091436A">
        <w:rPr>
          <w:rFonts w:ascii="Times New Roman" w:hAnsi="Times New Roman"/>
        </w:rPr>
        <w:t xml:space="preserve">to senior citizens. </w:t>
      </w:r>
      <w:r w:rsidR="40B5BD47" w:rsidRPr="0091436A">
        <w:rPr>
          <w:rFonts w:ascii="Times New Roman" w:hAnsi="Times New Roman"/>
        </w:rPr>
        <w:t>Technological fluency may vastly range</w:t>
      </w:r>
      <w:r w:rsidR="1707927B" w:rsidRPr="0091436A">
        <w:rPr>
          <w:rFonts w:ascii="Times New Roman" w:hAnsi="Times New Roman"/>
        </w:rPr>
        <w:t>,</w:t>
      </w:r>
      <w:r w:rsidR="40B5BD47" w:rsidRPr="0091436A">
        <w:rPr>
          <w:rFonts w:ascii="Times New Roman" w:hAnsi="Times New Roman"/>
        </w:rPr>
        <w:t xml:space="preserve"> so </w:t>
      </w:r>
      <w:r w:rsidR="18EA14A9" w:rsidRPr="0091436A">
        <w:rPr>
          <w:rFonts w:ascii="Times New Roman" w:hAnsi="Times New Roman"/>
        </w:rPr>
        <w:t xml:space="preserve">customer </w:t>
      </w:r>
      <w:r w:rsidR="4D13E84F" w:rsidRPr="0091436A">
        <w:rPr>
          <w:rFonts w:ascii="Times New Roman" w:hAnsi="Times New Roman"/>
        </w:rPr>
        <w:t>interfaces</w:t>
      </w:r>
      <w:r w:rsidR="18EA14A9" w:rsidRPr="0091436A">
        <w:rPr>
          <w:rFonts w:ascii="Times New Roman" w:hAnsi="Times New Roman"/>
        </w:rPr>
        <w:t xml:space="preserve"> must be simple and easy to navigate. Theater employees</w:t>
      </w:r>
      <w:r w:rsidR="416019DC" w:rsidRPr="0091436A">
        <w:rPr>
          <w:rFonts w:ascii="Times New Roman" w:hAnsi="Times New Roman"/>
        </w:rPr>
        <w:t xml:space="preserve"> will receive training </w:t>
      </w:r>
      <w:r w:rsidR="007C2314" w:rsidRPr="0091436A">
        <w:rPr>
          <w:rFonts w:ascii="Times New Roman" w:hAnsi="Times New Roman"/>
        </w:rPr>
        <w:t>in using</w:t>
      </w:r>
      <w:r w:rsidR="416019DC" w:rsidRPr="0091436A">
        <w:rPr>
          <w:rFonts w:ascii="Times New Roman" w:hAnsi="Times New Roman"/>
        </w:rPr>
        <w:t xml:space="preserve"> </w:t>
      </w:r>
      <w:r w:rsidR="7ABE5626" w:rsidRPr="0091436A">
        <w:rPr>
          <w:rFonts w:ascii="Times New Roman" w:hAnsi="Times New Roman"/>
        </w:rPr>
        <w:t>employee</w:t>
      </w:r>
      <w:r w:rsidR="416019DC" w:rsidRPr="0091436A">
        <w:rPr>
          <w:rFonts w:ascii="Times New Roman" w:hAnsi="Times New Roman"/>
        </w:rPr>
        <w:t xml:space="preserve"> functions. </w:t>
      </w:r>
    </w:p>
    <w:p w14:paraId="25F00158" w14:textId="77777777" w:rsidR="001163D2" w:rsidRPr="0091436A" w:rsidRDefault="001163D2">
      <w:pPr>
        <w:pStyle w:val="Heading2"/>
        <w:rPr>
          <w:rFonts w:ascii="Times New Roman" w:hAnsi="Times New Roman"/>
        </w:rPr>
      </w:pPr>
      <w:bookmarkStart w:id="24" w:name="_Toc506458781"/>
      <w:bookmarkStart w:id="25" w:name="_Toc506459147"/>
      <w:r w:rsidRPr="0091436A">
        <w:rPr>
          <w:rFonts w:ascii="Times New Roman" w:hAnsi="Times New Roman"/>
        </w:rPr>
        <w:t>2.4 General Constraints</w:t>
      </w:r>
      <w:bookmarkEnd w:id="24"/>
      <w:bookmarkEnd w:id="25"/>
    </w:p>
    <w:p w14:paraId="6B8BF132" w14:textId="53FA1E9F" w:rsidR="001163D2" w:rsidRPr="0091436A" w:rsidRDefault="5FBC1589" w:rsidP="4DB04DBE">
      <w:pPr>
        <w:spacing w:line="259" w:lineRule="auto"/>
        <w:rPr>
          <w:rFonts w:ascii="Times New Roman" w:hAnsi="Times New Roman"/>
        </w:rPr>
      </w:pPr>
      <w:r w:rsidRPr="0091436A">
        <w:rPr>
          <w:rFonts w:ascii="Times New Roman" w:hAnsi="Times New Roman"/>
        </w:rPr>
        <w:t xml:space="preserve">The ticketing system will support multiple payment methods including </w:t>
      </w:r>
      <w:r w:rsidR="5603CE51" w:rsidRPr="0091436A">
        <w:rPr>
          <w:rFonts w:ascii="Times New Roman" w:hAnsi="Times New Roman"/>
        </w:rPr>
        <w:t>credit cards, debit cards, gift cards</w:t>
      </w:r>
      <w:r w:rsidR="50C5E470" w:rsidRPr="0091436A">
        <w:rPr>
          <w:rFonts w:ascii="Times New Roman" w:hAnsi="Times New Roman"/>
        </w:rPr>
        <w:t>,</w:t>
      </w:r>
      <w:r w:rsidR="5603CE51" w:rsidRPr="0091436A">
        <w:rPr>
          <w:rFonts w:ascii="Times New Roman" w:hAnsi="Times New Roman"/>
        </w:rPr>
        <w:t xml:space="preserve"> and cash for in</w:t>
      </w:r>
      <w:r w:rsidR="0E0FB9D2" w:rsidRPr="0091436A">
        <w:rPr>
          <w:rFonts w:ascii="Times New Roman" w:hAnsi="Times New Roman"/>
        </w:rPr>
        <w:t>-</w:t>
      </w:r>
      <w:r w:rsidR="5603CE51" w:rsidRPr="0091436A">
        <w:rPr>
          <w:rFonts w:ascii="Times New Roman" w:hAnsi="Times New Roman"/>
        </w:rPr>
        <w:t xml:space="preserve">person </w:t>
      </w:r>
      <w:r w:rsidR="08BEA34A" w:rsidRPr="0091436A">
        <w:rPr>
          <w:rFonts w:ascii="Times New Roman" w:hAnsi="Times New Roman"/>
        </w:rPr>
        <w:t>transactions</w:t>
      </w:r>
      <w:r w:rsidR="5603CE51" w:rsidRPr="0091436A">
        <w:rPr>
          <w:rFonts w:ascii="Times New Roman" w:hAnsi="Times New Roman"/>
        </w:rPr>
        <w:t xml:space="preserve">. </w:t>
      </w:r>
      <w:r w:rsidR="70387BDB" w:rsidRPr="0091436A">
        <w:rPr>
          <w:rFonts w:ascii="Times New Roman" w:hAnsi="Times New Roman"/>
        </w:rPr>
        <w:t>Online transactions will be limited to electronic payment methods</w:t>
      </w:r>
      <w:r w:rsidR="2B9F3F91" w:rsidRPr="0091436A">
        <w:rPr>
          <w:rFonts w:ascii="Times New Roman" w:hAnsi="Times New Roman"/>
        </w:rPr>
        <w:t>,</w:t>
      </w:r>
      <w:r w:rsidR="70387BDB" w:rsidRPr="0091436A">
        <w:rPr>
          <w:rFonts w:ascii="Times New Roman" w:hAnsi="Times New Roman"/>
        </w:rPr>
        <w:t xml:space="preserve"> and tickets will be received digitally via email while tick</w:t>
      </w:r>
      <w:r w:rsidR="729F637F" w:rsidRPr="0091436A">
        <w:rPr>
          <w:rFonts w:ascii="Times New Roman" w:hAnsi="Times New Roman"/>
        </w:rPr>
        <w:t xml:space="preserve">ets purchased in-person will </w:t>
      </w:r>
      <w:r w:rsidR="41DA5728" w:rsidRPr="0091436A">
        <w:rPr>
          <w:rFonts w:ascii="Times New Roman" w:hAnsi="Times New Roman"/>
        </w:rPr>
        <w:t>print</w:t>
      </w:r>
      <w:r w:rsidR="729F637F" w:rsidRPr="0091436A">
        <w:rPr>
          <w:rFonts w:ascii="Times New Roman" w:hAnsi="Times New Roman"/>
        </w:rPr>
        <w:t xml:space="preserve"> physically via the </w:t>
      </w:r>
      <w:r w:rsidR="44EFF201" w:rsidRPr="0091436A">
        <w:rPr>
          <w:rFonts w:ascii="Times New Roman" w:hAnsi="Times New Roman"/>
        </w:rPr>
        <w:t>purchase/</w:t>
      </w:r>
      <w:r w:rsidR="729F637F" w:rsidRPr="0091436A">
        <w:rPr>
          <w:rFonts w:ascii="Times New Roman" w:hAnsi="Times New Roman"/>
        </w:rPr>
        <w:t xml:space="preserve">payment kiosk. </w:t>
      </w:r>
      <w:r w:rsidR="6287BDCA" w:rsidRPr="0091436A">
        <w:rPr>
          <w:rFonts w:ascii="Times New Roman" w:hAnsi="Times New Roman"/>
        </w:rPr>
        <w:t xml:space="preserve">Another constraint is that the website, customer and employee kiosk will require internet connection to </w:t>
      </w:r>
      <w:r w:rsidR="13D89732" w:rsidRPr="0091436A">
        <w:rPr>
          <w:rFonts w:ascii="Times New Roman" w:hAnsi="Times New Roman"/>
        </w:rPr>
        <w:t>communicate with the ticketing system to provide current available seating, movie showings, and t</w:t>
      </w:r>
      <w:r w:rsidR="7B4823C5" w:rsidRPr="0091436A">
        <w:rPr>
          <w:rFonts w:ascii="Times New Roman" w:hAnsi="Times New Roman"/>
        </w:rPr>
        <w:t xml:space="preserve">ransaction information. </w:t>
      </w:r>
    </w:p>
    <w:p w14:paraId="334F13D4" w14:textId="7833F982" w:rsidR="001163D2" w:rsidRPr="0091436A" w:rsidRDefault="001163D2" w:rsidP="4DB04DBE">
      <w:pPr>
        <w:pStyle w:val="Heading2"/>
        <w:rPr>
          <w:rFonts w:ascii="Times New Roman" w:hAnsi="Times New Roman"/>
        </w:rPr>
      </w:pPr>
      <w:bookmarkStart w:id="26" w:name="_Toc506458782"/>
      <w:bookmarkStart w:id="27" w:name="_Toc506459148"/>
      <w:r w:rsidRPr="0091436A">
        <w:rPr>
          <w:rFonts w:ascii="Times New Roman" w:hAnsi="Times New Roman"/>
        </w:rPr>
        <w:t>2.5 Assumptions and Dependencies</w:t>
      </w:r>
      <w:bookmarkEnd w:id="26"/>
      <w:bookmarkEnd w:id="27"/>
    </w:p>
    <w:p w14:paraId="1404E025" w14:textId="3AE17FC5" w:rsidR="647A236A" w:rsidRPr="0091436A" w:rsidRDefault="59BF25E7" w:rsidP="647A236A">
      <w:pPr>
        <w:rPr>
          <w:rFonts w:ascii="Times New Roman" w:hAnsi="Times New Roman"/>
        </w:rPr>
      </w:pPr>
      <w:r w:rsidRPr="0091436A">
        <w:rPr>
          <w:rFonts w:ascii="Times New Roman" w:hAnsi="Times New Roman"/>
        </w:rPr>
        <w:t xml:space="preserve">The movie ticketing system assumes the theater will have a reliable internet connection for </w:t>
      </w:r>
      <w:r w:rsidR="00D076EC" w:rsidRPr="0091436A">
        <w:rPr>
          <w:rFonts w:ascii="Times New Roman" w:hAnsi="Times New Roman"/>
        </w:rPr>
        <w:t>customers</w:t>
      </w:r>
      <w:r w:rsidRPr="0091436A">
        <w:rPr>
          <w:rFonts w:ascii="Times New Roman" w:hAnsi="Times New Roman"/>
        </w:rPr>
        <w:t xml:space="preserve"> and employee kiosks. </w:t>
      </w:r>
      <w:r w:rsidR="589C073A" w:rsidRPr="0091436A">
        <w:rPr>
          <w:rFonts w:ascii="Times New Roman" w:hAnsi="Times New Roman"/>
        </w:rPr>
        <w:t xml:space="preserve">The system assumes </w:t>
      </w:r>
      <w:r w:rsidR="20482EB4" w:rsidRPr="0091436A">
        <w:rPr>
          <w:rFonts w:ascii="Times New Roman" w:hAnsi="Times New Roman"/>
        </w:rPr>
        <w:t>customers</w:t>
      </w:r>
      <w:r w:rsidR="589C073A" w:rsidRPr="0091436A">
        <w:rPr>
          <w:rFonts w:ascii="Times New Roman" w:hAnsi="Times New Roman"/>
        </w:rPr>
        <w:t xml:space="preserve"> will have a </w:t>
      </w:r>
      <w:r w:rsidR="3C392D75" w:rsidRPr="0091436A">
        <w:rPr>
          <w:rFonts w:ascii="Times New Roman" w:hAnsi="Times New Roman"/>
        </w:rPr>
        <w:t>reliable</w:t>
      </w:r>
      <w:r w:rsidR="589C073A" w:rsidRPr="0091436A">
        <w:rPr>
          <w:rFonts w:ascii="Times New Roman" w:hAnsi="Times New Roman"/>
        </w:rPr>
        <w:t xml:space="preserve"> internet connection to access and use the website. </w:t>
      </w:r>
      <w:r w:rsidR="503D5406" w:rsidRPr="0091436A">
        <w:rPr>
          <w:rFonts w:ascii="Times New Roman" w:hAnsi="Times New Roman"/>
        </w:rPr>
        <w:t>The system will depend on external payment processing services to process payments. The system will depend on an email service to deliver</w:t>
      </w:r>
      <w:r w:rsidR="5469A52F" w:rsidRPr="0091436A">
        <w:rPr>
          <w:rFonts w:ascii="Times New Roman" w:hAnsi="Times New Roman"/>
        </w:rPr>
        <w:t xml:space="preserve"> digital tickets. </w:t>
      </w:r>
    </w:p>
    <w:p w14:paraId="6E44F323" w14:textId="77777777" w:rsidR="001163D2" w:rsidRPr="0091436A" w:rsidRDefault="001163D2">
      <w:pPr>
        <w:pStyle w:val="Heading1"/>
        <w:rPr>
          <w:rFonts w:ascii="Times New Roman" w:hAnsi="Times New Roman"/>
        </w:rPr>
      </w:pPr>
      <w:bookmarkStart w:id="28" w:name="_Toc506459149"/>
      <w:bookmarkStart w:id="29" w:name="_Toc506458783"/>
      <w:r w:rsidRPr="0091436A">
        <w:rPr>
          <w:rFonts w:ascii="Times New Roman" w:hAnsi="Times New Roman"/>
        </w:rPr>
        <w:t>3. Specific Requirements</w:t>
      </w:r>
      <w:bookmarkEnd w:id="28"/>
      <w:bookmarkEnd w:id="29"/>
    </w:p>
    <w:p w14:paraId="5A2EBB10" w14:textId="77777777" w:rsidR="001163D2" w:rsidRPr="0091436A" w:rsidRDefault="001163D2">
      <w:pPr>
        <w:pStyle w:val="Heading2"/>
        <w:rPr>
          <w:rFonts w:ascii="Times New Roman" w:hAnsi="Times New Roman"/>
        </w:rPr>
      </w:pPr>
      <w:bookmarkStart w:id="30" w:name="_Toc506458784"/>
      <w:bookmarkStart w:id="31" w:name="_Toc506459150"/>
      <w:r w:rsidRPr="0091436A">
        <w:rPr>
          <w:rFonts w:ascii="Times New Roman" w:hAnsi="Times New Roman"/>
        </w:rPr>
        <w:t>3.1 External Interface Requirements</w:t>
      </w:r>
      <w:bookmarkEnd w:id="30"/>
      <w:bookmarkEnd w:id="31"/>
    </w:p>
    <w:p w14:paraId="60227844" w14:textId="16EC57B6" w:rsidR="001163D2" w:rsidRPr="0091436A" w:rsidRDefault="001163D2">
      <w:pPr>
        <w:pStyle w:val="Heading3"/>
        <w:rPr>
          <w:rFonts w:ascii="Times New Roman" w:hAnsi="Times New Roman"/>
        </w:rPr>
      </w:pPr>
      <w:bookmarkStart w:id="32" w:name="_Toc506459151"/>
      <w:bookmarkStart w:id="33" w:name="_Toc506458785"/>
      <w:r w:rsidRPr="0091436A">
        <w:rPr>
          <w:rFonts w:ascii="Times New Roman" w:hAnsi="Times New Roman"/>
        </w:rPr>
        <w:t>3.1.1 User Interfaces</w:t>
      </w:r>
      <w:bookmarkEnd w:id="32"/>
      <w:bookmarkEnd w:id="33"/>
    </w:p>
    <w:p w14:paraId="7ABBCFF1" w14:textId="7B52DE97" w:rsidR="003D73B1" w:rsidRPr="0091436A" w:rsidRDefault="00A8544A" w:rsidP="003D73B1">
      <w:pPr>
        <w:rPr>
          <w:rFonts w:ascii="Times New Roman" w:hAnsi="Times New Roman"/>
          <w:sz w:val="22"/>
          <w:szCs w:val="22"/>
        </w:rPr>
      </w:pPr>
      <w:r w:rsidRPr="0091436A">
        <w:rPr>
          <w:rFonts w:ascii="Times New Roman" w:hAnsi="Times New Roman"/>
          <w:sz w:val="22"/>
          <w:szCs w:val="22"/>
        </w:rPr>
        <w:t>Our main page will show the most popular movies that are available</w:t>
      </w:r>
      <w:r w:rsidR="005D4091" w:rsidRPr="0091436A">
        <w:rPr>
          <w:rFonts w:ascii="Times New Roman" w:hAnsi="Times New Roman"/>
          <w:sz w:val="22"/>
          <w:szCs w:val="22"/>
        </w:rPr>
        <w:t>. On this main page, there will be access to a search bar</w:t>
      </w:r>
      <w:r w:rsidR="00626D88" w:rsidRPr="0091436A">
        <w:rPr>
          <w:rFonts w:ascii="Times New Roman" w:hAnsi="Times New Roman"/>
          <w:sz w:val="22"/>
          <w:szCs w:val="22"/>
        </w:rPr>
        <w:t xml:space="preserve"> that can be used to find movies not on the home screen, </w:t>
      </w:r>
      <w:r w:rsidR="001F0D02" w:rsidRPr="0091436A">
        <w:rPr>
          <w:rFonts w:ascii="Times New Roman" w:hAnsi="Times New Roman"/>
          <w:sz w:val="22"/>
          <w:szCs w:val="22"/>
        </w:rPr>
        <w:t xml:space="preserve">a </w:t>
      </w:r>
      <w:r w:rsidR="00CD02C4" w:rsidRPr="0091436A">
        <w:rPr>
          <w:rFonts w:ascii="Times New Roman" w:hAnsi="Times New Roman"/>
          <w:sz w:val="22"/>
          <w:szCs w:val="22"/>
        </w:rPr>
        <w:t xml:space="preserve">button that allows you to find a specific theater or format that a theater offers, and </w:t>
      </w:r>
      <w:r w:rsidR="00B1675F" w:rsidRPr="0091436A">
        <w:rPr>
          <w:rFonts w:ascii="Times New Roman" w:hAnsi="Times New Roman"/>
          <w:sz w:val="22"/>
          <w:szCs w:val="22"/>
        </w:rPr>
        <w:t>a button that allows users to access their profile.</w:t>
      </w:r>
    </w:p>
    <w:p w14:paraId="069E8749" w14:textId="77777777" w:rsidR="001163D2" w:rsidRPr="0091436A" w:rsidRDefault="001163D2">
      <w:pPr>
        <w:pStyle w:val="Heading3"/>
        <w:rPr>
          <w:rFonts w:ascii="Times New Roman" w:hAnsi="Times New Roman"/>
        </w:rPr>
      </w:pPr>
      <w:bookmarkStart w:id="34" w:name="_Toc506459152"/>
      <w:bookmarkStart w:id="35" w:name="_Toc506458786"/>
      <w:r w:rsidRPr="0091436A">
        <w:rPr>
          <w:rFonts w:ascii="Times New Roman" w:hAnsi="Times New Roman"/>
        </w:rPr>
        <w:t>3.1.2 Hardware Interfaces</w:t>
      </w:r>
      <w:bookmarkEnd w:id="34"/>
      <w:bookmarkEnd w:id="35"/>
    </w:p>
    <w:p w14:paraId="59AC657E" w14:textId="25A2B69B" w:rsidR="00100701" w:rsidRPr="0091436A" w:rsidRDefault="004C2895" w:rsidP="00100701">
      <w:pPr>
        <w:rPr>
          <w:rFonts w:ascii="Times New Roman" w:hAnsi="Times New Roman"/>
          <w:sz w:val="22"/>
          <w:szCs w:val="22"/>
        </w:rPr>
      </w:pPr>
      <w:r w:rsidRPr="0091436A">
        <w:rPr>
          <w:rFonts w:ascii="Times New Roman" w:hAnsi="Times New Roman"/>
          <w:sz w:val="22"/>
          <w:szCs w:val="22"/>
        </w:rPr>
        <w:t>The kiosk will share a similar interface to the website</w:t>
      </w:r>
      <w:r w:rsidR="007F3E5E" w:rsidRPr="0091436A">
        <w:rPr>
          <w:rFonts w:ascii="Times New Roman" w:hAnsi="Times New Roman"/>
          <w:sz w:val="22"/>
          <w:szCs w:val="22"/>
        </w:rPr>
        <w:t>, with the main difference being that there is no choice in editing location. Kiosk interfaces will have a main page that shows popular releases</w:t>
      </w:r>
      <w:r w:rsidR="00CB049D" w:rsidRPr="0091436A">
        <w:rPr>
          <w:rFonts w:ascii="Times New Roman" w:hAnsi="Times New Roman"/>
          <w:sz w:val="22"/>
          <w:szCs w:val="22"/>
        </w:rPr>
        <w:t>,</w:t>
      </w:r>
      <w:r w:rsidR="007F3E5E" w:rsidRPr="0091436A">
        <w:rPr>
          <w:rFonts w:ascii="Times New Roman" w:hAnsi="Times New Roman"/>
          <w:sz w:val="22"/>
          <w:szCs w:val="22"/>
        </w:rPr>
        <w:t xml:space="preserve"> a search bar</w:t>
      </w:r>
      <w:r w:rsidR="00CB049D" w:rsidRPr="0091436A">
        <w:rPr>
          <w:rFonts w:ascii="Times New Roman" w:hAnsi="Times New Roman"/>
          <w:sz w:val="22"/>
          <w:szCs w:val="22"/>
        </w:rPr>
        <w:t xml:space="preserve"> to find specific releases, and a way to sign in to your account to log the data of the movie the customer chooses. </w:t>
      </w:r>
    </w:p>
    <w:p w14:paraId="0AB8BCEF" w14:textId="77777777" w:rsidR="001163D2" w:rsidRPr="0091436A" w:rsidRDefault="001163D2">
      <w:pPr>
        <w:pStyle w:val="Heading3"/>
        <w:rPr>
          <w:rFonts w:ascii="Times New Roman" w:hAnsi="Times New Roman"/>
        </w:rPr>
      </w:pPr>
      <w:bookmarkStart w:id="36" w:name="_Toc506459153"/>
      <w:bookmarkStart w:id="37" w:name="_Toc506458787"/>
      <w:r w:rsidRPr="0091436A">
        <w:rPr>
          <w:rFonts w:ascii="Times New Roman" w:hAnsi="Times New Roman"/>
        </w:rPr>
        <w:t>3.1.3 Software Interfaces</w:t>
      </w:r>
      <w:bookmarkEnd w:id="36"/>
      <w:bookmarkEnd w:id="37"/>
    </w:p>
    <w:p w14:paraId="0926F45C" w14:textId="18CB2B1B" w:rsidR="002A5E14" w:rsidRPr="0091436A" w:rsidRDefault="00092C65" w:rsidP="002A5E14">
      <w:pPr>
        <w:rPr>
          <w:rFonts w:ascii="Times New Roman" w:hAnsi="Times New Roman"/>
          <w:sz w:val="22"/>
          <w:szCs w:val="22"/>
        </w:rPr>
      </w:pPr>
      <w:r w:rsidRPr="0091436A">
        <w:rPr>
          <w:rFonts w:ascii="Times New Roman" w:hAnsi="Times New Roman"/>
          <w:sz w:val="22"/>
          <w:szCs w:val="22"/>
        </w:rPr>
        <w:t xml:space="preserve">Movies will be displayed by referencing a database that holds all </w:t>
      </w:r>
      <w:r w:rsidR="00236516" w:rsidRPr="0091436A">
        <w:rPr>
          <w:rFonts w:ascii="Times New Roman" w:hAnsi="Times New Roman"/>
          <w:sz w:val="22"/>
          <w:szCs w:val="22"/>
        </w:rPr>
        <w:t xml:space="preserve">movies that are playing. </w:t>
      </w:r>
      <w:r w:rsidR="004B5584" w:rsidRPr="0091436A">
        <w:rPr>
          <w:rFonts w:ascii="Times New Roman" w:hAnsi="Times New Roman"/>
          <w:sz w:val="22"/>
          <w:szCs w:val="22"/>
        </w:rPr>
        <w:t xml:space="preserve">These movies will </w:t>
      </w:r>
      <w:r w:rsidR="001B74A2" w:rsidRPr="0091436A">
        <w:rPr>
          <w:rFonts w:ascii="Times New Roman" w:hAnsi="Times New Roman"/>
          <w:sz w:val="22"/>
          <w:szCs w:val="22"/>
        </w:rPr>
        <w:t>carry information about what format it</w:t>
      </w:r>
      <w:r w:rsidR="00697063" w:rsidRPr="0091436A">
        <w:rPr>
          <w:rFonts w:ascii="Times New Roman" w:hAnsi="Times New Roman"/>
          <w:sz w:val="22"/>
          <w:szCs w:val="22"/>
        </w:rPr>
        <w:t>’</w:t>
      </w:r>
      <w:r w:rsidR="001B74A2" w:rsidRPr="0091436A">
        <w:rPr>
          <w:rFonts w:ascii="Times New Roman" w:hAnsi="Times New Roman"/>
          <w:sz w:val="22"/>
          <w:szCs w:val="22"/>
        </w:rPr>
        <w:t xml:space="preserve">s in, </w:t>
      </w:r>
      <w:r w:rsidR="00B85027" w:rsidRPr="0091436A">
        <w:rPr>
          <w:rFonts w:ascii="Times New Roman" w:hAnsi="Times New Roman"/>
          <w:sz w:val="22"/>
          <w:szCs w:val="22"/>
        </w:rPr>
        <w:t>what</w:t>
      </w:r>
      <w:r w:rsidR="001B74A2" w:rsidRPr="0091436A">
        <w:rPr>
          <w:rFonts w:ascii="Times New Roman" w:hAnsi="Times New Roman"/>
          <w:sz w:val="22"/>
          <w:szCs w:val="22"/>
        </w:rPr>
        <w:t xml:space="preserve"> rating it holds, </w:t>
      </w:r>
      <w:r w:rsidR="00B85027" w:rsidRPr="0091436A">
        <w:rPr>
          <w:rFonts w:ascii="Times New Roman" w:hAnsi="Times New Roman"/>
          <w:sz w:val="22"/>
          <w:szCs w:val="22"/>
        </w:rPr>
        <w:t xml:space="preserve">and </w:t>
      </w:r>
      <w:r w:rsidR="00F154C5" w:rsidRPr="0091436A">
        <w:rPr>
          <w:rFonts w:ascii="Times New Roman" w:hAnsi="Times New Roman"/>
          <w:sz w:val="22"/>
          <w:szCs w:val="22"/>
        </w:rPr>
        <w:t xml:space="preserve">what times are available to watch. </w:t>
      </w:r>
    </w:p>
    <w:p w14:paraId="6C34E640" w14:textId="77777777" w:rsidR="001163D2" w:rsidRPr="0091436A" w:rsidRDefault="001163D2">
      <w:pPr>
        <w:pStyle w:val="Heading3"/>
        <w:rPr>
          <w:rFonts w:ascii="Times New Roman" w:hAnsi="Times New Roman"/>
        </w:rPr>
      </w:pPr>
      <w:bookmarkStart w:id="38" w:name="_Toc506459154"/>
      <w:bookmarkStart w:id="39" w:name="_Toc506458788"/>
      <w:r w:rsidRPr="0091436A">
        <w:rPr>
          <w:rFonts w:ascii="Times New Roman" w:hAnsi="Times New Roman"/>
        </w:rPr>
        <w:t>3.1.4 Communications Interfaces</w:t>
      </w:r>
      <w:bookmarkEnd w:id="38"/>
      <w:bookmarkEnd w:id="39"/>
    </w:p>
    <w:p w14:paraId="1BB3F529" w14:textId="59F0A4A7" w:rsidR="000A5B37" w:rsidRPr="0091436A" w:rsidRDefault="00CA57E8" w:rsidP="000A5B37">
      <w:pPr>
        <w:rPr>
          <w:rFonts w:ascii="Times New Roman" w:hAnsi="Times New Roman"/>
          <w:sz w:val="22"/>
          <w:szCs w:val="22"/>
        </w:rPr>
      </w:pPr>
      <w:r w:rsidRPr="0091436A">
        <w:rPr>
          <w:rFonts w:ascii="Times New Roman" w:hAnsi="Times New Roman"/>
          <w:sz w:val="22"/>
          <w:szCs w:val="22"/>
        </w:rPr>
        <w:t xml:space="preserve">Our system will update with each ticket purchase </w:t>
      </w:r>
      <w:r w:rsidR="00991C27" w:rsidRPr="0091436A">
        <w:rPr>
          <w:rFonts w:ascii="Times New Roman" w:hAnsi="Times New Roman"/>
          <w:sz w:val="22"/>
          <w:szCs w:val="22"/>
        </w:rPr>
        <w:t xml:space="preserve">to keep updated numbers of ticket sales as well as </w:t>
      </w:r>
      <w:r w:rsidR="00840F66" w:rsidRPr="0091436A">
        <w:rPr>
          <w:rFonts w:ascii="Times New Roman" w:hAnsi="Times New Roman"/>
          <w:sz w:val="22"/>
          <w:szCs w:val="22"/>
        </w:rPr>
        <w:t xml:space="preserve">provide accurate information when displaying available tickets for a theater. </w:t>
      </w:r>
      <w:r w:rsidR="00452F18" w:rsidRPr="0091436A">
        <w:rPr>
          <w:rFonts w:ascii="Times New Roman" w:hAnsi="Times New Roman"/>
          <w:sz w:val="22"/>
          <w:szCs w:val="22"/>
        </w:rPr>
        <w:t xml:space="preserve">After each purchase, information will be passed to the database about what seat is taken, the </w:t>
      </w:r>
      <w:r w:rsidR="00D076EC" w:rsidRPr="0091436A">
        <w:rPr>
          <w:rFonts w:ascii="Times New Roman" w:hAnsi="Times New Roman"/>
          <w:sz w:val="22"/>
          <w:szCs w:val="22"/>
        </w:rPr>
        <w:t>room where</w:t>
      </w:r>
      <w:r w:rsidR="00452F18" w:rsidRPr="0091436A">
        <w:rPr>
          <w:rFonts w:ascii="Times New Roman" w:hAnsi="Times New Roman"/>
          <w:sz w:val="22"/>
          <w:szCs w:val="22"/>
        </w:rPr>
        <w:t xml:space="preserve"> the seat resides, and the theater that was chosen.</w:t>
      </w:r>
    </w:p>
    <w:p w14:paraId="6E53D7CD" w14:textId="10D078E5" w:rsidR="001163D2" w:rsidRPr="0091436A" w:rsidRDefault="001163D2">
      <w:pPr>
        <w:pStyle w:val="Heading2"/>
        <w:rPr>
          <w:rFonts w:ascii="Times New Roman" w:hAnsi="Times New Roman"/>
        </w:rPr>
      </w:pPr>
      <w:bookmarkStart w:id="40" w:name="_Toc506459155"/>
      <w:bookmarkStart w:id="41" w:name="_Toc506458789"/>
      <w:r w:rsidRPr="0091436A">
        <w:rPr>
          <w:rFonts w:ascii="Times New Roman" w:hAnsi="Times New Roman"/>
        </w:rPr>
        <w:t>3.2 Functional Requirements</w:t>
      </w:r>
      <w:bookmarkEnd w:id="40"/>
      <w:bookmarkEnd w:id="41"/>
    </w:p>
    <w:p w14:paraId="47C32063" w14:textId="4C39ADF6" w:rsidR="001163D2" w:rsidRPr="0091436A" w:rsidRDefault="001163D2">
      <w:pPr>
        <w:pStyle w:val="Heading3"/>
        <w:rPr>
          <w:rFonts w:ascii="Times New Roman" w:hAnsi="Times New Roman"/>
        </w:rPr>
      </w:pPr>
      <w:bookmarkStart w:id="42" w:name="_Toc506458790"/>
      <w:bookmarkStart w:id="43" w:name="_Toc506459156"/>
      <w:r w:rsidRPr="0091436A">
        <w:rPr>
          <w:rFonts w:ascii="Times New Roman" w:hAnsi="Times New Roman"/>
        </w:rPr>
        <w:t xml:space="preserve">3.2.1 </w:t>
      </w:r>
      <w:r w:rsidR="00FF6846" w:rsidRPr="0091436A">
        <w:rPr>
          <w:rFonts w:ascii="Times New Roman" w:hAnsi="Times New Roman"/>
        </w:rPr>
        <w:t xml:space="preserve">Managing </w:t>
      </w:r>
      <w:r w:rsidR="00303BE1" w:rsidRPr="0091436A">
        <w:rPr>
          <w:rFonts w:ascii="Times New Roman" w:hAnsi="Times New Roman"/>
        </w:rPr>
        <w:t>Accounts &amp; Verification/Authentication</w:t>
      </w:r>
      <w:bookmarkEnd w:id="42"/>
      <w:bookmarkEnd w:id="43"/>
    </w:p>
    <w:p w14:paraId="1AD2CF0F" w14:textId="499F6AC2" w:rsidR="00554323" w:rsidRPr="0091436A" w:rsidRDefault="001163D2">
      <w:pPr>
        <w:rPr>
          <w:rFonts w:ascii="Times New Roman" w:hAnsi="Times New Roman"/>
          <w:sz w:val="22"/>
          <w:szCs w:val="22"/>
        </w:rPr>
      </w:pPr>
      <w:r w:rsidRPr="0091436A">
        <w:rPr>
          <w:rFonts w:ascii="Times New Roman" w:hAnsi="Times New Roman"/>
          <w:sz w:val="22"/>
          <w:szCs w:val="22"/>
        </w:rPr>
        <w:t>3.2.1.1 Introduction</w:t>
      </w:r>
    </w:p>
    <w:p w14:paraId="50925F41" w14:textId="2BC839DF" w:rsidR="00AF40F0" w:rsidRPr="0091436A" w:rsidRDefault="00DE617D" w:rsidP="00AF40F0">
      <w:pPr>
        <w:pStyle w:val="ListParagraph"/>
        <w:numPr>
          <w:ilvl w:val="0"/>
          <w:numId w:val="16"/>
        </w:numPr>
        <w:rPr>
          <w:rFonts w:ascii="Times New Roman" w:hAnsi="Times New Roman"/>
          <w:sz w:val="22"/>
          <w:szCs w:val="22"/>
        </w:rPr>
      </w:pPr>
      <w:r w:rsidRPr="0091436A">
        <w:rPr>
          <w:rFonts w:ascii="Times New Roman" w:hAnsi="Times New Roman"/>
          <w:sz w:val="22"/>
          <w:szCs w:val="22"/>
        </w:rPr>
        <w:t xml:space="preserve">This </w:t>
      </w:r>
      <w:r w:rsidR="00450771" w:rsidRPr="0091436A">
        <w:rPr>
          <w:rFonts w:ascii="Times New Roman" w:hAnsi="Times New Roman"/>
          <w:sz w:val="22"/>
          <w:szCs w:val="22"/>
        </w:rPr>
        <w:t>feature</w:t>
      </w:r>
      <w:r w:rsidR="00C81454" w:rsidRPr="0091436A">
        <w:rPr>
          <w:rFonts w:ascii="Times New Roman" w:hAnsi="Times New Roman"/>
          <w:sz w:val="22"/>
          <w:szCs w:val="22"/>
        </w:rPr>
        <w:t xml:space="preserve"> manages user registration, </w:t>
      </w:r>
      <w:r w:rsidR="006E5BE8" w:rsidRPr="0091436A">
        <w:rPr>
          <w:rFonts w:ascii="Times New Roman" w:hAnsi="Times New Roman"/>
          <w:sz w:val="22"/>
          <w:szCs w:val="22"/>
        </w:rPr>
        <w:t>account authentication</w:t>
      </w:r>
      <w:r w:rsidR="005730AB" w:rsidRPr="0091436A">
        <w:rPr>
          <w:rFonts w:ascii="Times New Roman" w:hAnsi="Times New Roman"/>
          <w:sz w:val="22"/>
          <w:szCs w:val="22"/>
        </w:rPr>
        <w:t xml:space="preserve">, and </w:t>
      </w:r>
      <w:r w:rsidR="000E44E6" w:rsidRPr="0091436A">
        <w:rPr>
          <w:rFonts w:ascii="Times New Roman" w:hAnsi="Times New Roman"/>
          <w:sz w:val="22"/>
          <w:szCs w:val="22"/>
        </w:rPr>
        <w:t>membership tiers.</w:t>
      </w:r>
    </w:p>
    <w:p w14:paraId="4A7A4B6D" w14:textId="539A0FE5" w:rsidR="00554323" w:rsidRPr="0091436A" w:rsidRDefault="001163D2">
      <w:pPr>
        <w:rPr>
          <w:rFonts w:ascii="Times New Roman" w:hAnsi="Times New Roman"/>
          <w:sz w:val="22"/>
          <w:szCs w:val="22"/>
        </w:rPr>
      </w:pPr>
      <w:r w:rsidRPr="0091436A">
        <w:rPr>
          <w:rFonts w:ascii="Times New Roman" w:hAnsi="Times New Roman"/>
          <w:sz w:val="22"/>
          <w:szCs w:val="22"/>
        </w:rPr>
        <w:t>3.2.1.2 Inputs</w:t>
      </w:r>
    </w:p>
    <w:p w14:paraId="5A4E8996" w14:textId="29A38724" w:rsidR="007073A3" w:rsidRPr="0091436A" w:rsidRDefault="00326772" w:rsidP="007073A3">
      <w:pPr>
        <w:pStyle w:val="ListParagraph"/>
        <w:numPr>
          <w:ilvl w:val="0"/>
          <w:numId w:val="12"/>
        </w:numPr>
        <w:rPr>
          <w:rFonts w:ascii="Times New Roman" w:hAnsi="Times New Roman"/>
          <w:sz w:val="22"/>
          <w:szCs w:val="22"/>
        </w:rPr>
      </w:pPr>
      <w:r w:rsidRPr="0091436A">
        <w:rPr>
          <w:rFonts w:ascii="Times New Roman" w:hAnsi="Times New Roman"/>
          <w:sz w:val="22"/>
          <w:szCs w:val="22"/>
        </w:rPr>
        <w:t xml:space="preserve">Email </w:t>
      </w:r>
      <w:r w:rsidR="00C75DBB" w:rsidRPr="0091436A">
        <w:rPr>
          <w:rFonts w:ascii="Times New Roman" w:hAnsi="Times New Roman"/>
          <w:sz w:val="22"/>
          <w:szCs w:val="22"/>
        </w:rPr>
        <w:t>Address</w:t>
      </w:r>
      <w:r w:rsidR="003C06B3" w:rsidRPr="0091436A">
        <w:rPr>
          <w:rFonts w:ascii="Times New Roman" w:hAnsi="Times New Roman"/>
          <w:sz w:val="22"/>
          <w:szCs w:val="22"/>
        </w:rPr>
        <w:t xml:space="preserve"> &amp; Password</w:t>
      </w:r>
    </w:p>
    <w:p w14:paraId="73DC84A5" w14:textId="30C5B9D4" w:rsidR="00C75DBB" w:rsidRPr="0091436A" w:rsidRDefault="003C06B3" w:rsidP="007073A3">
      <w:pPr>
        <w:pStyle w:val="ListParagraph"/>
        <w:numPr>
          <w:ilvl w:val="0"/>
          <w:numId w:val="12"/>
        </w:numPr>
        <w:rPr>
          <w:rFonts w:ascii="Times New Roman" w:hAnsi="Times New Roman"/>
          <w:sz w:val="22"/>
          <w:szCs w:val="22"/>
        </w:rPr>
      </w:pPr>
      <w:r w:rsidRPr="0091436A">
        <w:rPr>
          <w:rFonts w:ascii="Times New Roman" w:hAnsi="Times New Roman"/>
          <w:sz w:val="22"/>
          <w:szCs w:val="22"/>
        </w:rPr>
        <w:t>Name &amp; Phone number</w:t>
      </w:r>
    </w:p>
    <w:p w14:paraId="11893B71" w14:textId="2BA7936E" w:rsidR="000E44E6" w:rsidRPr="0091436A" w:rsidRDefault="00DF10D2" w:rsidP="007073A3">
      <w:pPr>
        <w:pStyle w:val="ListParagraph"/>
        <w:numPr>
          <w:ilvl w:val="0"/>
          <w:numId w:val="12"/>
        </w:numPr>
        <w:rPr>
          <w:rFonts w:ascii="Times New Roman" w:hAnsi="Times New Roman"/>
          <w:sz w:val="22"/>
          <w:szCs w:val="22"/>
        </w:rPr>
      </w:pPr>
      <w:r w:rsidRPr="0091436A">
        <w:rPr>
          <w:rFonts w:ascii="Times New Roman" w:hAnsi="Times New Roman"/>
          <w:sz w:val="22"/>
          <w:szCs w:val="22"/>
        </w:rPr>
        <w:t xml:space="preserve">Selected Membership </w:t>
      </w:r>
      <w:r w:rsidR="00863D07" w:rsidRPr="0091436A">
        <w:rPr>
          <w:rFonts w:ascii="Times New Roman" w:hAnsi="Times New Roman"/>
          <w:sz w:val="22"/>
          <w:szCs w:val="22"/>
        </w:rPr>
        <w:t>Ti</w:t>
      </w:r>
      <w:r w:rsidRPr="0091436A">
        <w:rPr>
          <w:rFonts w:ascii="Times New Roman" w:hAnsi="Times New Roman"/>
          <w:sz w:val="22"/>
          <w:szCs w:val="22"/>
        </w:rPr>
        <w:t>er</w:t>
      </w:r>
    </w:p>
    <w:p w14:paraId="0140D9EF" w14:textId="31D5E639" w:rsidR="00554323" w:rsidRPr="0091436A" w:rsidRDefault="001163D2">
      <w:pPr>
        <w:rPr>
          <w:rFonts w:ascii="Times New Roman" w:hAnsi="Times New Roman"/>
          <w:sz w:val="22"/>
          <w:szCs w:val="22"/>
        </w:rPr>
      </w:pPr>
      <w:r w:rsidRPr="0091436A">
        <w:rPr>
          <w:rFonts w:ascii="Times New Roman" w:hAnsi="Times New Roman"/>
          <w:sz w:val="22"/>
          <w:szCs w:val="22"/>
        </w:rPr>
        <w:t>3.2.1.3 Processing</w:t>
      </w:r>
    </w:p>
    <w:p w14:paraId="1F62389E" w14:textId="36D3299A" w:rsidR="00AF40F0" w:rsidRPr="0091436A" w:rsidRDefault="00925C9D" w:rsidP="00AF40F0">
      <w:pPr>
        <w:pStyle w:val="ListParagraph"/>
        <w:numPr>
          <w:ilvl w:val="0"/>
          <w:numId w:val="15"/>
        </w:numPr>
        <w:rPr>
          <w:rFonts w:ascii="Times New Roman" w:hAnsi="Times New Roman"/>
          <w:sz w:val="22"/>
          <w:szCs w:val="22"/>
        </w:rPr>
      </w:pPr>
      <w:r w:rsidRPr="0091436A">
        <w:rPr>
          <w:rFonts w:ascii="Times New Roman" w:hAnsi="Times New Roman"/>
          <w:sz w:val="22"/>
          <w:szCs w:val="22"/>
        </w:rPr>
        <w:t>The system shall allow users to create and manage registered accounts.</w:t>
      </w:r>
    </w:p>
    <w:p w14:paraId="515FBE41" w14:textId="365B7B7C" w:rsidR="00925C9D" w:rsidRPr="0091436A" w:rsidRDefault="00925C9D" w:rsidP="00AF40F0">
      <w:pPr>
        <w:pStyle w:val="ListParagraph"/>
        <w:numPr>
          <w:ilvl w:val="0"/>
          <w:numId w:val="15"/>
        </w:numPr>
        <w:rPr>
          <w:rFonts w:ascii="Times New Roman" w:hAnsi="Times New Roman"/>
          <w:sz w:val="22"/>
          <w:szCs w:val="22"/>
        </w:rPr>
      </w:pPr>
      <w:r w:rsidRPr="0091436A">
        <w:rPr>
          <w:rFonts w:ascii="Times New Roman" w:hAnsi="Times New Roman"/>
          <w:sz w:val="22"/>
          <w:szCs w:val="22"/>
        </w:rPr>
        <w:t>The system shall securely store user authentication credentials on the server</w:t>
      </w:r>
      <w:r w:rsidR="00863D07" w:rsidRPr="0091436A">
        <w:rPr>
          <w:rFonts w:ascii="Times New Roman" w:hAnsi="Times New Roman"/>
          <w:sz w:val="22"/>
          <w:szCs w:val="22"/>
        </w:rPr>
        <w:t>.</w:t>
      </w:r>
    </w:p>
    <w:p w14:paraId="4EDC888B" w14:textId="1F8A1DF6" w:rsidR="00925C9D" w:rsidRPr="0091436A" w:rsidRDefault="004679C0" w:rsidP="00AF40F0">
      <w:pPr>
        <w:pStyle w:val="ListParagraph"/>
        <w:numPr>
          <w:ilvl w:val="0"/>
          <w:numId w:val="15"/>
        </w:numPr>
        <w:rPr>
          <w:rFonts w:ascii="Times New Roman" w:hAnsi="Times New Roman"/>
          <w:sz w:val="22"/>
          <w:szCs w:val="22"/>
        </w:rPr>
      </w:pPr>
      <w:r w:rsidRPr="0091436A">
        <w:rPr>
          <w:rFonts w:ascii="Times New Roman" w:hAnsi="Times New Roman"/>
          <w:sz w:val="22"/>
          <w:szCs w:val="22"/>
        </w:rPr>
        <w:t>The system</w:t>
      </w:r>
      <w:r w:rsidR="00D625A4" w:rsidRPr="0091436A">
        <w:rPr>
          <w:rFonts w:ascii="Times New Roman" w:hAnsi="Times New Roman"/>
          <w:sz w:val="22"/>
          <w:szCs w:val="22"/>
        </w:rPr>
        <w:t xml:space="preserve"> shall</w:t>
      </w:r>
      <w:r w:rsidRPr="0091436A">
        <w:rPr>
          <w:rFonts w:ascii="Times New Roman" w:hAnsi="Times New Roman"/>
          <w:sz w:val="22"/>
          <w:szCs w:val="22"/>
        </w:rPr>
        <w:t xml:space="preserve"> support a Regular membership </w:t>
      </w:r>
      <w:r w:rsidR="00CA7ADD" w:rsidRPr="0091436A">
        <w:rPr>
          <w:rFonts w:ascii="Times New Roman" w:hAnsi="Times New Roman"/>
          <w:sz w:val="22"/>
          <w:szCs w:val="22"/>
        </w:rPr>
        <w:t>(free)</w:t>
      </w:r>
      <w:r w:rsidRPr="0091436A">
        <w:rPr>
          <w:rFonts w:ascii="Times New Roman" w:hAnsi="Times New Roman"/>
          <w:sz w:val="22"/>
          <w:szCs w:val="22"/>
        </w:rPr>
        <w:t xml:space="preserve"> that charges the </w:t>
      </w:r>
      <w:r w:rsidR="000E67D2" w:rsidRPr="0091436A">
        <w:rPr>
          <w:rFonts w:ascii="Times New Roman" w:hAnsi="Times New Roman"/>
          <w:sz w:val="22"/>
          <w:szCs w:val="22"/>
        </w:rPr>
        <w:t>$1.50</w:t>
      </w:r>
      <w:r w:rsidRPr="0091436A">
        <w:rPr>
          <w:rFonts w:ascii="Times New Roman" w:hAnsi="Times New Roman"/>
          <w:sz w:val="22"/>
          <w:szCs w:val="22"/>
        </w:rPr>
        <w:t xml:space="preserve"> convenience </w:t>
      </w:r>
      <w:r w:rsidR="000E67D2" w:rsidRPr="0091436A">
        <w:rPr>
          <w:rFonts w:ascii="Times New Roman" w:hAnsi="Times New Roman"/>
          <w:sz w:val="22"/>
          <w:szCs w:val="22"/>
        </w:rPr>
        <w:t>fee</w:t>
      </w:r>
      <w:r w:rsidR="00BC34D9" w:rsidRPr="0091436A">
        <w:rPr>
          <w:rFonts w:ascii="Times New Roman" w:hAnsi="Times New Roman"/>
          <w:sz w:val="22"/>
          <w:szCs w:val="22"/>
        </w:rPr>
        <w:t xml:space="preserve"> and</w:t>
      </w:r>
      <w:r w:rsidR="009A7246" w:rsidRPr="0091436A">
        <w:rPr>
          <w:rFonts w:ascii="Times New Roman" w:hAnsi="Times New Roman"/>
          <w:sz w:val="22"/>
          <w:szCs w:val="22"/>
        </w:rPr>
        <w:t xml:space="preserve"> grants 1 point per $1 spen</w:t>
      </w:r>
      <w:r w:rsidR="001E177F" w:rsidRPr="0091436A">
        <w:rPr>
          <w:rFonts w:ascii="Times New Roman" w:hAnsi="Times New Roman"/>
          <w:sz w:val="22"/>
          <w:szCs w:val="22"/>
        </w:rPr>
        <w:t>t.</w:t>
      </w:r>
    </w:p>
    <w:p w14:paraId="1016CAE1" w14:textId="68126081" w:rsidR="00500AFD" w:rsidRPr="0091436A" w:rsidRDefault="00500AFD" w:rsidP="00AF40F0">
      <w:pPr>
        <w:pStyle w:val="ListParagraph"/>
        <w:numPr>
          <w:ilvl w:val="0"/>
          <w:numId w:val="15"/>
        </w:numPr>
        <w:rPr>
          <w:rFonts w:ascii="Times New Roman" w:hAnsi="Times New Roman"/>
          <w:sz w:val="22"/>
          <w:szCs w:val="22"/>
        </w:rPr>
      </w:pPr>
      <w:r w:rsidRPr="0091436A">
        <w:rPr>
          <w:rFonts w:ascii="Times New Roman" w:hAnsi="Times New Roman"/>
          <w:sz w:val="22"/>
          <w:szCs w:val="22"/>
        </w:rPr>
        <w:t xml:space="preserve">The system supports a Premiere membership </w:t>
      </w:r>
      <w:r w:rsidR="00CA7ADD" w:rsidRPr="0091436A">
        <w:rPr>
          <w:rFonts w:ascii="Times New Roman" w:hAnsi="Times New Roman"/>
          <w:sz w:val="22"/>
          <w:szCs w:val="22"/>
        </w:rPr>
        <w:t>(</w:t>
      </w:r>
      <w:r w:rsidR="00585EB7" w:rsidRPr="0091436A">
        <w:rPr>
          <w:rFonts w:ascii="Times New Roman" w:hAnsi="Times New Roman"/>
          <w:sz w:val="22"/>
          <w:szCs w:val="22"/>
        </w:rPr>
        <w:t>$</w:t>
      </w:r>
      <w:r w:rsidR="005232D8" w:rsidRPr="0091436A">
        <w:rPr>
          <w:rFonts w:ascii="Times New Roman" w:hAnsi="Times New Roman"/>
          <w:sz w:val="22"/>
          <w:szCs w:val="22"/>
        </w:rPr>
        <w:t>19.99</w:t>
      </w:r>
      <w:r w:rsidR="002E2660" w:rsidRPr="0091436A">
        <w:rPr>
          <w:rFonts w:ascii="Times New Roman" w:hAnsi="Times New Roman"/>
          <w:sz w:val="22"/>
          <w:szCs w:val="22"/>
        </w:rPr>
        <w:t>/mo.)</w:t>
      </w:r>
      <w:r w:rsidR="002F1878" w:rsidRPr="0091436A">
        <w:rPr>
          <w:rFonts w:ascii="Times New Roman" w:hAnsi="Times New Roman"/>
          <w:sz w:val="22"/>
          <w:szCs w:val="22"/>
        </w:rPr>
        <w:t xml:space="preserve"> that waives</w:t>
      </w:r>
      <w:r w:rsidR="00DA1CE9" w:rsidRPr="0091436A">
        <w:rPr>
          <w:rFonts w:ascii="Times New Roman" w:hAnsi="Times New Roman"/>
          <w:sz w:val="22"/>
          <w:szCs w:val="22"/>
        </w:rPr>
        <w:t xml:space="preserve"> convenience fee</w:t>
      </w:r>
      <w:r w:rsidR="002F1878" w:rsidRPr="0091436A">
        <w:rPr>
          <w:rFonts w:ascii="Times New Roman" w:hAnsi="Times New Roman"/>
          <w:sz w:val="22"/>
          <w:szCs w:val="22"/>
        </w:rPr>
        <w:t>s</w:t>
      </w:r>
      <w:r w:rsidR="00DA1CE9" w:rsidRPr="0091436A">
        <w:rPr>
          <w:rFonts w:ascii="Times New Roman" w:hAnsi="Times New Roman"/>
          <w:sz w:val="22"/>
          <w:szCs w:val="22"/>
        </w:rPr>
        <w:t xml:space="preserve">, </w:t>
      </w:r>
      <w:r w:rsidR="002F1878" w:rsidRPr="0091436A">
        <w:rPr>
          <w:rFonts w:ascii="Times New Roman" w:hAnsi="Times New Roman"/>
          <w:sz w:val="22"/>
          <w:szCs w:val="22"/>
        </w:rPr>
        <w:t>grants</w:t>
      </w:r>
      <w:r w:rsidR="00DA1CE9" w:rsidRPr="0091436A">
        <w:rPr>
          <w:rFonts w:ascii="Times New Roman" w:hAnsi="Times New Roman"/>
          <w:sz w:val="22"/>
          <w:szCs w:val="22"/>
        </w:rPr>
        <w:t xml:space="preserve"> 2x reward points per</w:t>
      </w:r>
      <w:r w:rsidR="002E2660" w:rsidRPr="0091436A">
        <w:rPr>
          <w:rFonts w:ascii="Times New Roman" w:hAnsi="Times New Roman"/>
          <w:sz w:val="22"/>
          <w:szCs w:val="22"/>
        </w:rPr>
        <w:t xml:space="preserve"> </w:t>
      </w:r>
      <w:r w:rsidR="00056551" w:rsidRPr="0091436A">
        <w:rPr>
          <w:rFonts w:ascii="Times New Roman" w:hAnsi="Times New Roman"/>
          <w:sz w:val="22"/>
          <w:szCs w:val="22"/>
        </w:rPr>
        <w:t>$1 spent</w:t>
      </w:r>
      <w:r w:rsidR="005C7348" w:rsidRPr="0091436A">
        <w:rPr>
          <w:rFonts w:ascii="Times New Roman" w:hAnsi="Times New Roman"/>
          <w:sz w:val="22"/>
          <w:szCs w:val="22"/>
        </w:rPr>
        <w:t xml:space="preserve">, and </w:t>
      </w:r>
      <w:r w:rsidR="004948E7" w:rsidRPr="0091436A">
        <w:rPr>
          <w:rFonts w:ascii="Times New Roman" w:hAnsi="Times New Roman"/>
          <w:sz w:val="22"/>
          <w:szCs w:val="22"/>
        </w:rPr>
        <w:t xml:space="preserve">provides a </w:t>
      </w:r>
      <w:r w:rsidR="005C7348" w:rsidRPr="0091436A">
        <w:rPr>
          <w:rFonts w:ascii="Times New Roman" w:hAnsi="Times New Roman"/>
          <w:sz w:val="22"/>
          <w:szCs w:val="22"/>
        </w:rPr>
        <w:t>10% concession discount.</w:t>
      </w:r>
    </w:p>
    <w:p w14:paraId="7213B4C8" w14:textId="5C3E4521" w:rsidR="00554323" w:rsidRPr="0091436A" w:rsidRDefault="001163D2">
      <w:pPr>
        <w:rPr>
          <w:rFonts w:ascii="Times New Roman" w:hAnsi="Times New Roman"/>
          <w:sz w:val="22"/>
          <w:szCs w:val="22"/>
        </w:rPr>
      </w:pPr>
      <w:r w:rsidRPr="0091436A">
        <w:rPr>
          <w:rFonts w:ascii="Times New Roman" w:hAnsi="Times New Roman"/>
          <w:sz w:val="22"/>
          <w:szCs w:val="22"/>
        </w:rPr>
        <w:t>3.2.1.4 Outputs</w:t>
      </w:r>
    </w:p>
    <w:p w14:paraId="0FA9BED5" w14:textId="06200CA1" w:rsidR="00CF1603" w:rsidRPr="0091436A" w:rsidRDefault="00CF1603" w:rsidP="000D74D6">
      <w:pPr>
        <w:pStyle w:val="ListParagraph"/>
        <w:numPr>
          <w:ilvl w:val="0"/>
          <w:numId w:val="23"/>
        </w:numPr>
        <w:rPr>
          <w:rFonts w:ascii="Times New Roman" w:hAnsi="Times New Roman"/>
          <w:sz w:val="22"/>
          <w:szCs w:val="22"/>
        </w:rPr>
      </w:pPr>
      <w:r w:rsidRPr="0091436A">
        <w:rPr>
          <w:rFonts w:ascii="Times New Roman" w:hAnsi="Times New Roman"/>
        </w:rPr>
        <w:t>Account creation confirmation status.</w:t>
      </w:r>
      <w:r w:rsidR="00600896" w:rsidRPr="0091436A">
        <w:rPr>
          <w:rFonts w:ascii="Times New Roman" w:hAnsi="Times New Roman"/>
        </w:rPr>
        <w:t xml:space="preserve"> </w:t>
      </w:r>
    </w:p>
    <w:p w14:paraId="19485992" w14:textId="73F7B3AE" w:rsidR="00EA7A2F" w:rsidRPr="0091436A" w:rsidRDefault="00EA7A2F" w:rsidP="000D74D6">
      <w:pPr>
        <w:pStyle w:val="ListParagraph"/>
        <w:numPr>
          <w:ilvl w:val="0"/>
          <w:numId w:val="23"/>
        </w:numPr>
        <w:rPr>
          <w:rFonts w:ascii="Times New Roman" w:hAnsi="Times New Roman"/>
          <w:sz w:val="22"/>
          <w:szCs w:val="22"/>
        </w:rPr>
      </w:pPr>
      <w:r w:rsidRPr="0091436A">
        <w:rPr>
          <w:rFonts w:ascii="Times New Roman" w:hAnsi="Times New Roman"/>
          <w:sz w:val="22"/>
          <w:szCs w:val="22"/>
        </w:rPr>
        <w:t>User authentication token upon successful login.</w:t>
      </w:r>
    </w:p>
    <w:p w14:paraId="479CCC06" w14:textId="28BFB77B" w:rsidR="00600896" w:rsidRPr="0091436A" w:rsidRDefault="00EA7A2F" w:rsidP="000D74D6">
      <w:pPr>
        <w:pStyle w:val="ListParagraph"/>
        <w:numPr>
          <w:ilvl w:val="0"/>
          <w:numId w:val="23"/>
        </w:numPr>
        <w:rPr>
          <w:rFonts w:ascii="Times New Roman" w:hAnsi="Times New Roman"/>
          <w:sz w:val="22"/>
          <w:szCs w:val="22"/>
        </w:rPr>
      </w:pPr>
      <w:r w:rsidRPr="0091436A">
        <w:rPr>
          <w:rFonts w:ascii="Times New Roman" w:hAnsi="Times New Roman"/>
          <w:sz w:val="22"/>
          <w:szCs w:val="22"/>
        </w:rPr>
        <w:t>Display of user membership status</w:t>
      </w:r>
      <w:r w:rsidR="00176911" w:rsidRPr="0091436A">
        <w:rPr>
          <w:rFonts w:ascii="Times New Roman" w:hAnsi="Times New Roman"/>
          <w:sz w:val="22"/>
          <w:szCs w:val="22"/>
        </w:rPr>
        <w:t>, benefits,</w:t>
      </w:r>
      <w:r w:rsidRPr="0091436A">
        <w:rPr>
          <w:rFonts w:ascii="Times New Roman" w:hAnsi="Times New Roman"/>
          <w:sz w:val="22"/>
          <w:szCs w:val="22"/>
        </w:rPr>
        <w:t xml:space="preserve"> and reward points</w:t>
      </w:r>
      <w:r w:rsidR="00936247" w:rsidRPr="0091436A">
        <w:rPr>
          <w:rFonts w:ascii="Times New Roman" w:hAnsi="Times New Roman"/>
          <w:sz w:val="22"/>
          <w:szCs w:val="22"/>
        </w:rPr>
        <w:t xml:space="preserve"> </w:t>
      </w:r>
      <w:r w:rsidR="00176911" w:rsidRPr="0091436A">
        <w:rPr>
          <w:rFonts w:ascii="Times New Roman" w:hAnsi="Times New Roman"/>
          <w:sz w:val="22"/>
          <w:szCs w:val="22"/>
        </w:rPr>
        <w:t>balance</w:t>
      </w:r>
      <w:r w:rsidRPr="0091436A">
        <w:rPr>
          <w:rFonts w:ascii="Times New Roman" w:hAnsi="Times New Roman"/>
          <w:sz w:val="22"/>
          <w:szCs w:val="22"/>
        </w:rPr>
        <w:t>.</w:t>
      </w:r>
    </w:p>
    <w:p w14:paraId="52526612" w14:textId="77777777" w:rsidR="00AF40F0" w:rsidRPr="0091436A" w:rsidRDefault="00AF40F0" w:rsidP="000D74D6">
      <w:pPr>
        <w:rPr>
          <w:rFonts w:ascii="Times New Roman" w:hAnsi="Times New Roman"/>
          <w:sz w:val="22"/>
          <w:szCs w:val="22"/>
        </w:rPr>
      </w:pPr>
    </w:p>
    <w:p w14:paraId="262F7FC5" w14:textId="77777777" w:rsidR="001163D2" w:rsidRPr="0091436A" w:rsidRDefault="001163D2">
      <w:pPr>
        <w:rPr>
          <w:rFonts w:ascii="Times New Roman" w:hAnsi="Times New Roman"/>
          <w:sz w:val="22"/>
          <w:szCs w:val="22"/>
        </w:rPr>
      </w:pPr>
      <w:r w:rsidRPr="0091436A">
        <w:rPr>
          <w:rFonts w:ascii="Times New Roman" w:hAnsi="Times New Roman"/>
          <w:sz w:val="22"/>
          <w:szCs w:val="22"/>
        </w:rPr>
        <w:t>3.2.1.5 Error Handling</w:t>
      </w:r>
    </w:p>
    <w:p w14:paraId="141B8606" w14:textId="056EEE0A" w:rsidR="00AF40F0" w:rsidRPr="0091436A" w:rsidRDefault="00E24FF2" w:rsidP="00AF40F0">
      <w:pPr>
        <w:pStyle w:val="ListParagraph"/>
        <w:numPr>
          <w:ilvl w:val="0"/>
          <w:numId w:val="13"/>
        </w:numPr>
        <w:rPr>
          <w:rFonts w:ascii="Times New Roman" w:hAnsi="Times New Roman"/>
          <w:sz w:val="22"/>
          <w:szCs w:val="22"/>
        </w:rPr>
      </w:pPr>
      <w:r w:rsidRPr="0091436A">
        <w:rPr>
          <w:rFonts w:ascii="Times New Roman" w:hAnsi="Times New Roman"/>
          <w:sz w:val="22"/>
          <w:szCs w:val="22"/>
        </w:rPr>
        <w:t xml:space="preserve">If invalid login or an existing email is used, the system </w:t>
      </w:r>
      <w:r w:rsidR="00A6239F" w:rsidRPr="0091436A">
        <w:rPr>
          <w:rFonts w:ascii="Times New Roman" w:hAnsi="Times New Roman"/>
          <w:sz w:val="22"/>
          <w:szCs w:val="22"/>
        </w:rPr>
        <w:t>shall</w:t>
      </w:r>
      <w:r w:rsidRPr="0091436A">
        <w:rPr>
          <w:rFonts w:ascii="Times New Roman" w:hAnsi="Times New Roman"/>
          <w:sz w:val="22"/>
          <w:szCs w:val="22"/>
        </w:rPr>
        <w:t xml:space="preserve"> display: “Invalid email or password</w:t>
      </w:r>
      <w:r w:rsidR="00B75801" w:rsidRPr="0091436A">
        <w:rPr>
          <w:rFonts w:ascii="Times New Roman" w:hAnsi="Times New Roman"/>
          <w:sz w:val="22"/>
          <w:szCs w:val="22"/>
        </w:rPr>
        <w:t>,</w:t>
      </w:r>
      <w:r w:rsidRPr="0091436A">
        <w:rPr>
          <w:rFonts w:ascii="Times New Roman" w:hAnsi="Times New Roman"/>
          <w:sz w:val="22"/>
          <w:szCs w:val="22"/>
        </w:rPr>
        <w:t>”</w:t>
      </w:r>
      <w:r w:rsidR="00B75801" w:rsidRPr="0091436A">
        <w:rPr>
          <w:rFonts w:ascii="Times New Roman" w:hAnsi="Times New Roman"/>
          <w:sz w:val="22"/>
          <w:szCs w:val="22"/>
        </w:rPr>
        <w:t xml:space="preserve"> or </w:t>
      </w:r>
      <w:r w:rsidRPr="0091436A">
        <w:rPr>
          <w:rFonts w:ascii="Times New Roman" w:hAnsi="Times New Roman"/>
          <w:sz w:val="22"/>
          <w:szCs w:val="22"/>
        </w:rPr>
        <w:t>“</w:t>
      </w:r>
      <w:r w:rsidR="00B75801" w:rsidRPr="0091436A">
        <w:rPr>
          <w:rFonts w:ascii="Times New Roman" w:hAnsi="Times New Roman"/>
          <w:sz w:val="22"/>
          <w:szCs w:val="22"/>
        </w:rPr>
        <w:t>An account with this email already exists</w:t>
      </w:r>
      <w:r w:rsidR="00B75801" w:rsidRPr="0091436A">
        <w:rPr>
          <w:rFonts w:ascii="Times New Roman" w:hAnsi="Times New Roman"/>
          <w:i/>
          <w:sz w:val="22"/>
          <w:szCs w:val="22"/>
        </w:rPr>
        <w:t>.</w:t>
      </w:r>
      <w:r w:rsidR="00B75801" w:rsidRPr="0091436A">
        <w:rPr>
          <w:rFonts w:ascii="Times New Roman" w:hAnsi="Times New Roman"/>
          <w:sz w:val="22"/>
          <w:szCs w:val="22"/>
        </w:rPr>
        <w:t>”</w:t>
      </w:r>
    </w:p>
    <w:p w14:paraId="119D7D60" w14:textId="119196C3" w:rsidR="0076273D" w:rsidRPr="0091436A" w:rsidRDefault="0076273D">
      <w:pPr>
        <w:rPr>
          <w:rFonts w:ascii="Times New Roman" w:hAnsi="Times New Roman"/>
        </w:rPr>
      </w:pPr>
    </w:p>
    <w:p w14:paraId="4FDABE52" w14:textId="01C76A0A" w:rsidR="00695EB7" w:rsidRPr="0091436A" w:rsidRDefault="00695EB7" w:rsidP="00695EB7">
      <w:pPr>
        <w:pStyle w:val="Heading3"/>
        <w:rPr>
          <w:rFonts w:ascii="Times New Roman" w:hAnsi="Times New Roman"/>
        </w:rPr>
      </w:pPr>
      <w:r w:rsidRPr="0091436A">
        <w:rPr>
          <w:rFonts w:ascii="Times New Roman" w:hAnsi="Times New Roman"/>
        </w:rPr>
        <w:t>3.2.2 Payment Processing</w:t>
      </w:r>
    </w:p>
    <w:p w14:paraId="15C43C23" w14:textId="57D668C8" w:rsidR="00972FD0" w:rsidRPr="0091436A" w:rsidRDefault="00972FD0" w:rsidP="00972FD0">
      <w:pPr>
        <w:rPr>
          <w:rFonts w:ascii="Times New Roman" w:hAnsi="Times New Roman"/>
          <w:sz w:val="22"/>
          <w:szCs w:val="22"/>
        </w:rPr>
      </w:pPr>
      <w:r w:rsidRPr="0091436A">
        <w:rPr>
          <w:rFonts w:ascii="Times New Roman" w:hAnsi="Times New Roman"/>
          <w:sz w:val="22"/>
          <w:szCs w:val="22"/>
        </w:rPr>
        <w:t>3.2.2.1 Introduction</w:t>
      </w:r>
    </w:p>
    <w:p w14:paraId="461DFDCA" w14:textId="71D67124" w:rsidR="00536AD6" w:rsidRPr="0091436A" w:rsidRDefault="00695EB7" w:rsidP="00695EB7">
      <w:pPr>
        <w:pStyle w:val="ListParagraph"/>
        <w:numPr>
          <w:ilvl w:val="0"/>
          <w:numId w:val="13"/>
        </w:numPr>
        <w:rPr>
          <w:rFonts w:ascii="Times New Roman" w:hAnsi="Times New Roman"/>
          <w:sz w:val="22"/>
          <w:szCs w:val="22"/>
        </w:rPr>
      </w:pPr>
      <w:r w:rsidRPr="0091436A">
        <w:rPr>
          <w:rFonts w:ascii="Times New Roman" w:hAnsi="Times New Roman"/>
          <w:sz w:val="22"/>
          <w:szCs w:val="22"/>
        </w:rPr>
        <w:t xml:space="preserve">This feature deals with secure financial transactions for tickets, concessions, and </w:t>
      </w:r>
      <w:r w:rsidR="004621D8" w:rsidRPr="0091436A">
        <w:rPr>
          <w:rFonts w:ascii="Times New Roman" w:hAnsi="Times New Roman"/>
          <w:sz w:val="22"/>
          <w:szCs w:val="22"/>
        </w:rPr>
        <w:t>subscriptions</w:t>
      </w:r>
      <w:r w:rsidRPr="0091436A">
        <w:rPr>
          <w:rFonts w:ascii="Times New Roman" w:hAnsi="Times New Roman"/>
          <w:sz w:val="22"/>
          <w:szCs w:val="22"/>
        </w:rPr>
        <w:t xml:space="preserve"> across multiple payment methods</w:t>
      </w:r>
    </w:p>
    <w:p w14:paraId="59A44447" w14:textId="4024FBCE" w:rsidR="00972FD0" w:rsidRPr="0091436A" w:rsidRDefault="00972FD0" w:rsidP="00972FD0">
      <w:pPr>
        <w:rPr>
          <w:rFonts w:ascii="Times New Roman" w:hAnsi="Times New Roman"/>
          <w:sz w:val="22"/>
          <w:szCs w:val="22"/>
        </w:rPr>
      </w:pPr>
      <w:r w:rsidRPr="0091436A">
        <w:rPr>
          <w:rFonts w:ascii="Times New Roman" w:hAnsi="Times New Roman"/>
          <w:sz w:val="22"/>
          <w:szCs w:val="22"/>
        </w:rPr>
        <w:t>3.2.2.2 Inputs</w:t>
      </w:r>
    </w:p>
    <w:p w14:paraId="0DDC35D5" w14:textId="1868931E" w:rsidR="00695EB7" w:rsidRPr="0091436A" w:rsidRDefault="00536AD6" w:rsidP="00695EB7">
      <w:pPr>
        <w:pStyle w:val="ListParagraph"/>
        <w:numPr>
          <w:ilvl w:val="0"/>
          <w:numId w:val="13"/>
        </w:numPr>
        <w:rPr>
          <w:rFonts w:ascii="Times New Roman" w:hAnsi="Times New Roman"/>
          <w:sz w:val="22"/>
          <w:szCs w:val="22"/>
        </w:rPr>
      </w:pPr>
      <w:r w:rsidRPr="0091436A">
        <w:rPr>
          <w:rFonts w:ascii="Times New Roman" w:hAnsi="Times New Roman"/>
          <w:sz w:val="22"/>
          <w:szCs w:val="22"/>
        </w:rPr>
        <w:t>Payment Method Selection (Credit/Debit, Apple Pay,</w:t>
      </w:r>
      <w:r w:rsidR="004E121C" w:rsidRPr="0091436A">
        <w:rPr>
          <w:rFonts w:ascii="Times New Roman" w:hAnsi="Times New Roman"/>
          <w:sz w:val="22"/>
          <w:szCs w:val="22"/>
        </w:rPr>
        <w:t xml:space="preserve"> and PayPal)</w:t>
      </w:r>
    </w:p>
    <w:p w14:paraId="7023CF46" w14:textId="17ACB89A" w:rsidR="00161DE3" w:rsidRPr="0091436A" w:rsidRDefault="002F494E" w:rsidP="00695EB7">
      <w:pPr>
        <w:pStyle w:val="ListParagraph"/>
        <w:numPr>
          <w:ilvl w:val="0"/>
          <w:numId w:val="13"/>
        </w:numPr>
        <w:rPr>
          <w:rFonts w:ascii="Times New Roman" w:hAnsi="Times New Roman"/>
          <w:sz w:val="22"/>
          <w:szCs w:val="22"/>
        </w:rPr>
      </w:pPr>
      <w:r w:rsidRPr="0091436A">
        <w:rPr>
          <w:rFonts w:ascii="Times New Roman" w:hAnsi="Times New Roman"/>
          <w:sz w:val="22"/>
          <w:szCs w:val="22"/>
        </w:rPr>
        <w:t>Payment Details / Billing Authorization Tokens</w:t>
      </w:r>
    </w:p>
    <w:p w14:paraId="280F6FEF" w14:textId="0FE991BD" w:rsidR="002F494E" w:rsidRPr="0091436A" w:rsidRDefault="002F494E" w:rsidP="00695EB7">
      <w:pPr>
        <w:pStyle w:val="ListParagraph"/>
        <w:numPr>
          <w:ilvl w:val="0"/>
          <w:numId w:val="13"/>
        </w:numPr>
        <w:rPr>
          <w:rFonts w:ascii="Times New Roman" w:hAnsi="Times New Roman"/>
          <w:sz w:val="22"/>
          <w:szCs w:val="22"/>
        </w:rPr>
      </w:pPr>
      <w:r w:rsidRPr="0091436A">
        <w:rPr>
          <w:rFonts w:ascii="Times New Roman" w:hAnsi="Times New Roman"/>
          <w:sz w:val="22"/>
          <w:szCs w:val="22"/>
        </w:rPr>
        <w:t>Total Order Amount</w:t>
      </w:r>
    </w:p>
    <w:p w14:paraId="5409DE48" w14:textId="3DBFD7CA" w:rsidR="00695EB7" w:rsidRPr="0091436A" w:rsidRDefault="00695EB7" w:rsidP="00695EB7">
      <w:pPr>
        <w:rPr>
          <w:rFonts w:ascii="Times New Roman" w:hAnsi="Times New Roman"/>
          <w:sz w:val="22"/>
          <w:szCs w:val="22"/>
        </w:rPr>
      </w:pPr>
      <w:r w:rsidRPr="0091436A">
        <w:rPr>
          <w:rFonts w:ascii="Times New Roman" w:hAnsi="Times New Roman"/>
          <w:sz w:val="22"/>
          <w:szCs w:val="22"/>
        </w:rPr>
        <w:t>3.2.2.3 Processing</w:t>
      </w:r>
      <w:r w:rsidR="00117C6B" w:rsidRPr="0091436A">
        <w:rPr>
          <w:rFonts w:ascii="Times New Roman" w:hAnsi="Times New Roman"/>
          <w:sz w:val="22"/>
          <w:szCs w:val="22"/>
        </w:rPr>
        <w:t xml:space="preserve"> </w:t>
      </w:r>
    </w:p>
    <w:p w14:paraId="67DC810E" w14:textId="52462946" w:rsidR="00117C6B" w:rsidRPr="0091436A" w:rsidRDefault="00117C6B" w:rsidP="00117C6B">
      <w:pPr>
        <w:pStyle w:val="ListParagraph"/>
        <w:numPr>
          <w:ilvl w:val="0"/>
          <w:numId w:val="30"/>
        </w:numPr>
        <w:rPr>
          <w:rFonts w:ascii="Times New Roman" w:hAnsi="Times New Roman"/>
          <w:sz w:val="22"/>
          <w:szCs w:val="22"/>
        </w:rPr>
      </w:pPr>
      <w:r w:rsidRPr="0091436A">
        <w:rPr>
          <w:rFonts w:ascii="Times New Roman" w:hAnsi="Times New Roman"/>
          <w:sz w:val="22"/>
          <w:szCs w:val="22"/>
        </w:rPr>
        <w:t xml:space="preserve">The </w:t>
      </w:r>
      <w:r w:rsidR="00C25C09" w:rsidRPr="0091436A">
        <w:rPr>
          <w:rFonts w:ascii="Times New Roman" w:hAnsi="Times New Roman"/>
          <w:sz w:val="22"/>
          <w:szCs w:val="22"/>
        </w:rPr>
        <w:t>system shall authorize payment before confirming seat reservations.</w:t>
      </w:r>
      <w:r w:rsidR="00BE3061" w:rsidRPr="0091436A">
        <w:rPr>
          <w:rFonts w:ascii="Times New Roman" w:hAnsi="Times New Roman"/>
          <w:sz w:val="22"/>
          <w:szCs w:val="22"/>
        </w:rPr>
        <w:t xml:space="preserve"> </w:t>
      </w:r>
    </w:p>
    <w:p w14:paraId="66D9A919" w14:textId="3A0057D8" w:rsidR="00BE3061" w:rsidRPr="0091436A" w:rsidRDefault="00BE3061" w:rsidP="00117C6B">
      <w:pPr>
        <w:pStyle w:val="ListParagraph"/>
        <w:numPr>
          <w:ilvl w:val="0"/>
          <w:numId w:val="30"/>
        </w:numPr>
        <w:rPr>
          <w:rFonts w:ascii="Times New Roman" w:hAnsi="Times New Roman"/>
          <w:sz w:val="22"/>
          <w:szCs w:val="22"/>
        </w:rPr>
      </w:pPr>
      <w:r w:rsidRPr="0091436A">
        <w:rPr>
          <w:rFonts w:ascii="Times New Roman" w:hAnsi="Times New Roman"/>
          <w:sz w:val="22"/>
          <w:szCs w:val="22"/>
        </w:rPr>
        <w:t xml:space="preserve">The system shall </w:t>
      </w:r>
      <w:r w:rsidR="0084761C" w:rsidRPr="0091436A">
        <w:rPr>
          <w:rFonts w:ascii="Times New Roman" w:hAnsi="Times New Roman"/>
          <w:sz w:val="22"/>
          <w:szCs w:val="22"/>
        </w:rPr>
        <w:t>proc</w:t>
      </w:r>
      <w:r w:rsidR="00F6422C" w:rsidRPr="0091436A">
        <w:rPr>
          <w:rFonts w:ascii="Times New Roman" w:hAnsi="Times New Roman"/>
          <w:sz w:val="22"/>
          <w:szCs w:val="22"/>
        </w:rPr>
        <w:t>ess</w:t>
      </w:r>
      <w:r w:rsidR="008A1C7B" w:rsidRPr="0091436A">
        <w:rPr>
          <w:rFonts w:ascii="Times New Roman" w:hAnsi="Times New Roman"/>
          <w:sz w:val="22"/>
          <w:szCs w:val="22"/>
        </w:rPr>
        <w:t xml:space="preserve"> payments via Credit Card, Debit Card, Apple Pay, and PayPal using PCI-DSS compliant payment gateways.</w:t>
      </w:r>
    </w:p>
    <w:p w14:paraId="31801E9F" w14:textId="24456F15" w:rsidR="00695EB7" w:rsidRPr="0091436A" w:rsidRDefault="00695EB7" w:rsidP="00DE0123">
      <w:pPr>
        <w:pStyle w:val="ListParagraph"/>
        <w:numPr>
          <w:ilvl w:val="0"/>
          <w:numId w:val="30"/>
        </w:numPr>
        <w:rPr>
          <w:rFonts w:ascii="Times New Roman" w:hAnsi="Times New Roman"/>
          <w:sz w:val="22"/>
          <w:szCs w:val="22"/>
        </w:rPr>
      </w:pPr>
      <w:r w:rsidRPr="0091436A">
        <w:rPr>
          <w:rFonts w:ascii="Times New Roman" w:hAnsi="Times New Roman"/>
          <w:sz w:val="22"/>
          <w:szCs w:val="22"/>
        </w:rPr>
        <w:t>The system shall allow</w:t>
      </w:r>
      <w:r w:rsidR="00610C77" w:rsidRPr="0091436A">
        <w:rPr>
          <w:rFonts w:ascii="Times New Roman" w:hAnsi="Times New Roman"/>
          <w:sz w:val="22"/>
          <w:szCs w:val="22"/>
        </w:rPr>
        <w:t xml:space="preserve"> the</w:t>
      </w:r>
      <w:r w:rsidRPr="0091436A">
        <w:rPr>
          <w:rFonts w:ascii="Times New Roman" w:hAnsi="Times New Roman"/>
          <w:sz w:val="22"/>
          <w:szCs w:val="22"/>
        </w:rPr>
        <w:t xml:space="preserve"> user to cancel the order and receive a refund.</w:t>
      </w:r>
    </w:p>
    <w:p w14:paraId="1B2382BF" w14:textId="259EC21F" w:rsidR="00972FD0" w:rsidRPr="0091436A" w:rsidRDefault="00972FD0" w:rsidP="00972FD0">
      <w:pPr>
        <w:rPr>
          <w:rFonts w:ascii="Times New Roman" w:hAnsi="Times New Roman"/>
          <w:sz w:val="22"/>
          <w:szCs w:val="22"/>
        </w:rPr>
      </w:pPr>
      <w:r w:rsidRPr="0091436A">
        <w:rPr>
          <w:rFonts w:ascii="Times New Roman" w:hAnsi="Times New Roman"/>
          <w:sz w:val="22"/>
          <w:szCs w:val="22"/>
        </w:rPr>
        <w:t>3.2.2.4 Outputs</w:t>
      </w:r>
    </w:p>
    <w:p w14:paraId="3C5B89B7" w14:textId="600A0DF0" w:rsidR="00695EB7" w:rsidRPr="0091436A" w:rsidRDefault="001664C9" w:rsidP="00695EB7">
      <w:pPr>
        <w:pStyle w:val="ListParagraph"/>
        <w:numPr>
          <w:ilvl w:val="0"/>
          <w:numId w:val="13"/>
        </w:numPr>
        <w:rPr>
          <w:rFonts w:ascii="Times New Roman" w:hAnsi="Times New Roman"/>
          <w:sz w:val="22"/>
          <w:szCs w:val="22"/>
        </w:rPr>
      </w:pPr>
      <w:r w:rsidRPr="0091436A">
        <w:rPr>
          <w:rFonts w:ascii="Times New Roman" w:hAnsi="Times New Roman"/>
          <w:sz w:val="22"/>
          <w:szCs w:val="22"/>
        </w:rPr>
        <w:t>Itemized transaction rec</w:t>
      </w:r>
      <w:r w:rsidR="008A392D" w:rsidRPr="0091436A">
        <w:rPr>
          <w:rFonts w:ascii="Times New Roman" w:hAnsi="Times New Roman"/>
          <w:sz w:val="22"/>
          <w:szCs w:val="22"/>
        </w:rPr>
        <w:t>eipt</w:t>
      </w:r>
    </w:p>
    <w:p w14:paraId="046E2679" w14:textId="4FBB5072" w:rsidR="00A35D1D" w:rsidRPr="0091436A" w:rsidRDefault="00A35D1D" w:rsidP="00695EB7">
      <w:pPr>
        <w:pStyle w:val="ListParagraph"/>
        <w:numPr>
          <w:ilvl w:val="0"/>
          <w:numId w:val="13"/>
        </w:numPr>
        <w:rPr>
          <w:rFonts w:ascii="Times New Roman" w:hAnsi="Times New Roman"/>
          <w:sz w:val="22"/>
          <w:szCs w:val="22"/>
        </w:rPr>
      </w:pPr>
      <w:r w:rsidRPr="0091436A">
        <w:rPr>
          <w:rFonts w:ascii="Times New Roman" w:hAnsi="Times New Roman"/>
          <w:sz w:val="22"/>
          <w:szCs w:val="22"/>
        </w:rPr>
        <w:t>Authorization and approval</w:t>
      </w:r>
    </w:p>
    <w:p w14:paraId="1EBF1164" w14:textId="53367728" w:rsidR="00695EB7" w:rsidRPr="0091436A" w:rsidRDefault="00695EB7" w:rsidP="00695EB7">
      <w:pPr>
        <w:rPr>
          <w:rFonts w:ascii="Times New Roman" w:hAnsi="Times New Roman"/>
          <w:sz w:val="22"/>
          <w:szCs w:val="22"/>
        </w:rPr>
      </w:pPr>
      <w:r w:rsidRPr="0091436A">
        <w:rPr>
          <w:rFonts w:ascii="Times New Roman" w:hAnsi="Times New Roman"/>
          <w:sz w:val="22"/>
          <w:szCs w:val="22"/>
        </w:rPr>
        <w:t>3.2.</w:t>
      </w:r>
      <w:r w:rsidR="00A45D4B" w:rsidRPr="0091436A">
        <w:rPr>
          <w:rFonts w:ascii="Times New Roman" w:hAnsi="Times New Roman"/>
          <w:sz w:val="22"/>
          <w:szCs w:val="22"/>
        </w:rPr>
        <w:t>2</w:t>
      </w:r>
      <w:r w:rsidRPr="0091436A">
        <w:rPr>
          <w:rFonts w:ascii="Times New Roman" w:hAnsi="Times New Roman"/>
          <w:sz w:val="22"/>
          <w:szCs w:val="22"/>
        </w:rPr>
        <w:t>.5 Error Handling</w:t>
      </w:r>
    </w:p>
    <w:p w14:paraId="4389067B" w14:textId="4673AE86" w:rsidR="00A35D1D" w:rsidRPr="0091436A" w:rsidRDefault="002B5C3A" w:rsidP="002B5C3A">
      <w:pPr>
        <w:pStyle w:val="ListParagraph"/>
        <w:numPr>
          <w:ilvl w:val="0"/>
          <w:numId w:val="33"/>
        </w:numPr>
        <w:rPr>
          <w:rFonts w:ascii="Times New Roman" w:hAnsi="Times New Roman"/>
          <w:sz w:val="22"/>
          <w:szCs w:val="22"/>
        </w:rPr>
      </w:pPr>
      <w:r w:rsidRPr="0091436A">
        <w:rPr>
          <w:rFonts w:ascii="Times New Roman" w:hAnsi="Times New Roman"/>
          <w:sz w:val="22"/>
          <w:szCs w:val="22"/>
        </w:rPr>
        <w:t xml:space="preserve">If </w:t>
      </w:r>
      <w:r w:rsidR="009F42DD" w:rsidRPr="0091436A">
        <w:rPr>
          <w:rFonts w:ascii="Times New Roman" w:hAnsi="Times New Roman"/>
          <w:sz w:val="22"/>
          <w:szCs w:val="22"/>
        </w:rPr>
        <w:t>payment is declined, the system shall display the error code.</w:t>
      </w:r>
    </w:p>
    <w:p w14:paraId="414ED49B" w14:textId="77777777" w:rsidR="00972FD0" w:rsidRPr="0091436A" w:rsidRDefault="00972FD0" w:rsidP="00972FD0">
      <w:pPr>
        <w:rPr>
          <w:rFonts w:ascii="Times New Roman" w:hAnsi="Times New Roman"/>
        </w:rPr>
      </w:pPr>
    </w:p>
    <w:p w14:paraId="7AC3A2EE" w14:textId="600F54D3" w:rsidR="000F3F2A" w:rsidRPr="0091436A" w:rsidRDefault="000F3F2A" w:rsidP="000F3F2A">
      <w:pPr>
        <w:pStyle w:val="Heading3"/>
        <w:rPr>
          <w:rFonts w:ascii="Times New Roman" w:hAnsi="Times New Roman"/>
        </w:rPr>
      </w:pPr>
      <w:r w:rsidRPr="0091436A">
        <w:rPr>
          <w:rFonts w:ascii="Times New Roman" w:hAnsi="Times New Roman"/>
        </w:rPr>
        <w:t xml:space="preserve">3.2.3 </w:t>
      </w:r>
      <w:r w:rsidR="00D53759" w:rsidRPr="0091436A">
        <w:rPr>
          <w:rFonts w:ascii="Times New Roman" w:hAnsi="Times New Roman"/>
        </w:rPr>
        <w:t xml:space="preserve">Ticketing </w:t>
      </w:r>
      <w:r w:rsidR="001F24BB" w:rsidRPr="0091436A">
        <w:rPr>
          <w:rFonts w:ascii="Times New Roman" w:hAnsi="Times New Roman"/>
        </w:rPr>
        <w:t>&amp;</w:t>
      </w:r>
      <w:r w:rsidR="00D53759" w:rsidRPr="0091436A">
        <w:rPr>
          <w:rFonts w:ascii="Times New Roman" w:hAnsi="Times New Roman"/>
        </w:rPr>
        <w:t xml:space="preserve"> Booking/</w:t>
      </w:r>
      <w:r w:rsidR="001F24BB" w:rsidRPr="0091436A">
        <w:rPr>
          <w:rFonts w:ascii="Times New Roman" w:hAnsi="Times New Roman"/>
        </w:rPr>
        <w:t>Reservations</w:t>
      </w:r>
    </w:p>
    <w:p w14:paraId="34D63BC3" w14:textId="5BB60660" w:rsidR="00972FD0" w:rsidRPr="0091436A" w:rsidRDefault="00972FD0" w:rsidP="00972FD0">
      <w:pPr>
        <w:rPr>
          <w:rFonts w:ascii="Times New Roman" w:hAnsi="Times New Roman"/>
          <w:sz w:val="22"/>
          <w:szCs w:val="22"/>
        </w:rPr>
      </w:pPr>
      <w:r w:rsidRPr="0091436A">
        <w:rPr>
          <w:rFonts w:ascii="Times New Roman" w:hAnsi="Times New Roman"/>
          <w:sz w:val="22"/>
          <w:szCs w:val="22"/>
        </w:rPr>
        <w:t>3.2.3.1 Introduction</w:t>
      </w:r>
    </w:p>
    <w:p w14:paraId="4DBD172D" w14:textId="7E3362F8" w:rsidR="00AF40F0" w:rsidRPr="0091436A" w:rsidRDefault="00450771" w:rsidP="00AF40F0">
      <w:pPr>
        <w:pStyle w:val="ListParagraph"/>
        <w:numPr>
          <w:ilvl w:val="0"/>
          <w:numId w:val="13"/>
        </w:numPr>
        <w:rPr>
          <w:rFonts w:ascii="Times New Roman" w:hAnsi="Times New Roman"/>
          <w:sz w:val="22"/>
          <w:szCs w:val="22"/>
        </w:rPr>
      </w:pPr>
      <w:r w:rsidRPr="0091436A">
        <w:rPr>
          <w:rFonts w:ascii="Times New Roman" w:hAnsi="Times New Roman"/>
          <w:sz w:val="22"/>
          <w:szCs w:val="22"/>
        </w:rPr>
        <w:t>This feature</w:t>
      </w:r>
      <w:r w:rsidR="00A60793" w:rsidRPr="0091436A">
        <w:rPr>
          <w:rFonts w:ascii="Times New Roman" w:hAnsi="Times New Roman"/>
          <w:sz w:val="22"/>
          <w:szCs w:val="22"/>
        </w:rPr>
        <w:t xml:space="preserve"> manages showtime scheduling, seat selection mapping, purchasing windows, ticket quantity limits and dynamic price calculations</w:t>
      </w:r>
      <w:r w:rsidR="00782BF3" w:rsidRPr="0091436A">
        <w:rPr>
          <w:rFonts w:ascii="Times New Roman" w:hAnsi="Times New Roman"/>
          <w:sz w:val="22"/>
          <w:szCs w:val="22"/>
        </w:rPr>
        <w:t>.</w:t>
      </w:r>
    </w:p>
    <w:p w14:paraId="19BF8A13" w14:textId="5FE00289" w:rsidR="00972FD0" w:rsidRPr="0091436A" w:rsidRDefault="00972FD0" w:rsidP="00972FD0">
      <w:pPr>
        <w:rPr>
          <w:rFonts w:ascii="Times New Roman" w:hAnsi="Times New Roman"/>
          <w:sz w:val="22"/>
          <w:szCs w:val="22"/>
        </w:rPr>
      </w:pPr>
      <w:r w:rsidRPr="0091436A">
        <w:rPr>
          <w:rFonts w:ascii="Times New Roman" w:hAnsi="Times New Roman"/>
          <w:sz w:val="22"/>
          <w:szCs w:val="22"/>
        </w:rPr>
        <w:t>3.2.3.2 Inputs</w:t>
      </w:r>
    </w:p>
    <w:p w14:paraId="6A8ABA12" w14:textId="2B77C7B2" w:rsidR="00AF40F0" w:rsidRPr="0091436A" w:rsidRDefault="00782BF3" w:rsidP="00AF40F0">
      <w:pPr>
        <w:pStyle w:val="ListParagraph"/>
        <w:numPr>
          <w:ilvl w:val="0"/>
          <w:numId w:val="13"/>
        </w:numPr>
        <w:rPr>
          <w:rFonts w:ascii="Times New Roman" w:hAnsi="Times New Roman"/>
          <w:sz w:val="22"/>
          <w:szCs w:val="22"/>
        </w:rPr>
      </w:pPr>
      <w:r w:rsidRPr="0091436A">
        <w:rPr>
          <w:rFonts w:ascii="Times New Roman" w:hAnsi="Times New Roman"/>
          <w:sz w:val="22"/>
          <w:szCs w:val="22"/>
        </w:rPr>
        <w:t>Selected Movie, Location, and Showtime</w:t>
      </w:r>
    </w:p>
    <w:p w14:paraId="2DD0E0B4" w14:textId="66E7BA2C" w:rsidR="00782BF3" w:rsidRPr="0091436A" w:rsidRDefault="00782BF3" w:rsidP="00AF40F0">
      <w:pPr>
        <w:pStyle w:val="ListParagraph"/>
        <w:numPr>
          <w:ilvl w:val="0"/>
          <w:numId w:val="13"/>
        </w:numPr>
        <w:rPr>
          <w:rFonts w:ascii="Times New Roman" w:hAnsi="Times New Roman"/>
          <w:sz w:val="22"/>
          <w:szCs w:val="22"/>
        </w:rPr>
      </w:pPr>
      <w:r w:rsidRPr="0091436A">
        <w:rPr>
          <w:rFonts w:ascii="Times New Roman" w:hAnsi="Times New Roman"/>
          <w:sz w:val="22"/>
          <w:szCs w:val="22"/>
        </w:rPr>
        <w:t>Selected Audi</w:t>
      </w:r>
      <w:r w:rsidR="00F15A1A" w:rsidRPr="0091436A">
        <w:rPr>
          <w:rFonts w:ascii="Times New Roman" w:hAnsi="Times New Roman"/>
          <w:sz w:val="22"/>
          <w:szCs w:val="22"/>
        </w:rPr>
        <w:t xml:space="preserve">torium Type </w:t>
      </w:r>
      <w:r w:rsidR="003B2840" w:rsidRPr="0091436A">
        <w:rPr>
          <w:rFonts w:ascii="Times New Roman" w:hAnsi="Times New Roman"/>
          <w:sz w:val="22"/>
          <w:szCs w:val="22"/>
        </w:rPr>
        <w:t>(</w:t>
      </w:r>
      <w:r w:rsidR="007D00CE" w:rsidRPr="0091436A">
        <w:rPr>
          <w:rFonts w:ascii="Times New Roman" w:hAnsi="Times New Roman"/>
          <w:sz w:val="22"/>
          <w:szCs w:val="22"/>
        </w:rPr>
        <w:t>Standard, Recliner, IMAX, 3D, IMAX with Recliner)</w:t>
      </w:r>
    </w:p>
    <w:p w14:paraId="32F4741A" w14:textId="0D321F47" w:rsidR="00DF7A68" w:rsidRPr="0091436A" w:rsidRDefault="00DF7A68" w:rsidP="00AF40F0">
      <w:pPr>
        <w:pStyle w:val="ListParagraph"/>
        <w:numPr>
          <w:ilvl w:val="0"/>
          <w:numId w:val="13"/>
        </w:numPr>
        <w:rPr>
          <w:rFonts w:ascii="Times New Roman" w:hAnsi="Times New Roman"/>
          <w:sz w:val="22"/>
          <w:szCs w:val="22"/>
        </w:rPr>
      </w:pPr>
      <w:r w:rsidRPr="0091436A">
        <w:rPr>
          <w:rFonts w:ascii="Times New Roman" w:hAnsi="Times New Roman"/>
          <w:sz w:val="22"/>
          <w:szCs w:val="22"/>
        </w:rPr>
        <w:t>Selected Ticket Type</w:t>
      </w:r>
      <w:r w:rsidR="003B2840" w:rsidRPr="0091436A">
        <w:rPr>
          <w:rFonts w:ascii="Times New Roman" w:hAnsi="Times New Roman"/>
          <w:sz w:val="22"/>
          <w:szCs w:val="22"/>
        </w:rPr>
        <w:t xml:space="preserve"> (Adult, Senior, Child)</w:t>
      </w:r>
    </w:p>
    <w:p w14:paraId="37ABC319" w14:textId="77E4F5AE" w:rsidR="00DF7A68" w:rsidRPr="0091436A" w:rsidRDefault="00DF7A68" w:rsidP="00AF40F0">
      <w:pPr>
        <w:pStyle w:val="ListParagraph"/>
        <w:numPr>
          <w:ilvl w:val="0"/>
          <w:numId w:val="13"/>
        </w:numPr>
        <w:rPr>
          <w:rFonts w:ascii="Times New Roman" w:hAnsi="Times New Roman"/>
          <w:sz w:val="22"/>
          <w:szCs w:val="22"/>
        </w:rPr>
      </w:pPr>
      <w:r w:rsidRPr="0091436A">
        <w:rPr>
          <w:rFonts w:ascii="Times New Roman" w:hAnsi="Times New Roman"/>
          <w:sz w:val="22"/>
          <w:szCs w:val="22"/>
        </w:rPr>
        <w:t xml:space="preserve">Promotional Discount </w:t>
      </w:r>
      <w:r w:rsidR="00126B65" w:rsidRPr="0091436A">
        <w:rPr>
          <w:rFonts w:ascii="Times New Roman" w:hAnsi="Times New Roman"/>
          <w:sz w:val="22"/>
          <w:szCs w:val="22"/>
        </w:rPr>
        <w:t>(Optional</w:t>
      </w:r>
      <w:r w:rsidR="003B2840" w:rsidRPr="0091436A">
        <w:rPr>
          <w:rFonts w:ascii="Times New Roman" w:hAnsi="Times New Roman"/>
          <w:sz w:val="22"/>
          <w:szCs w:val="22"/>
        </w:rPr>
        <w:t>)</w:t>
      </w:r>
    </w:p>
    <w:p w14:paraId="6420B365" w14:textId="1344E77B" w:rsidR="00972FD0" w:rsidRPr="0091436A" w:rsidRDefault="00972FD0" w:rsidP="00972FD0">
      <w:pPr>
        <w:rPr>
          <w:rFonts w:ascii="Times New Roman" w:hAnsi="Times New Roman"/>
          <w:sz w:val="22"/>
          <w:szCs w:val="22"/>
        </w:rPr>
      </w:pPr>
      <w:r w:rsidRPr="0091436A">
        <w:rPr>
          <w:rFonts w:ascii="Times New Roman" w:hAnsi="Times New Roman"/>
          <w:sz w:val="22"/>
          <w:szCs w:val="22"/>
        </w:rPr>
        <w:t>3.2.3.3 Processing</w:t>
      </w:r>
    </w:p>
    <w:p w14:paraId="4B9E9933" w14:textId="41526946" w:rsidR="00AF40F0" w:rsidRPr="0091436A" w:rsidRDefault="00F1365B" w:rsidP="00AF40F0">
      <w:pPr>
        <w:pStyle w:val="ListParagraph"/>
        <w:numPr>
          <w:ilvl w:val="0"/>
          <w:numId w:val="13"/>
        </w:numPr>
        <w:rPr>
          <w:rFonts w:ascii="Times New Roman" w:hAnsi="Times New Roman"/>
          <w:sz w:val="22"/>
          <w:szCs w:val="22"/>
        </w:rPr>
      </w:pPr>
      <w:r w:rsidRPr="0091436A">
        <w:rPr>
          <w:rFonts w:ascii="Times New Roman" w:hAnsi="Times New Roman"/>
          <w:sz w:val="22"/>
          <w:szCs w:val="22"/>
        </w:rPr>
        <w:t xml:space="preserve">The system </w:t>
      </w:r>
      <w:r w:rsidR="002F2639" w:rsidRPr="0091436A">
        <w:rPr>
          <w:rFonts w:ascii="Times New Roman" w:hAnsi="Times New Roman"/>
          <w:sz w:val="22"/>
          <w:szCs w:val="22"/>
        </w:rPr>
        <w:t>shall limit</w:t>
      </w:r>
      <w:r w:rsidRPr="0091436A">
        <w:rPr>
          <w:rFonts w:ascii="Times New Roman" w:hAnsi="Times New Roman"/>
          <w:sz w:val="22"/>
          <w:szCs w:val="22"/>
        </w:rPr>
        <w:t xml:space="preserve"> </w:t>
      </w:r>
      <w:r w:rsidR="002F2639" w:rsidRPr="0091436A">
        <w:rPr>
          <w:rFonts w:ascii="Times New Roman" w:hAnsi="Times New Roman"/>
          <w:sz w:val="22"/>
          <w:szCs w:val="22"/>
        </w:rPr>
        <w:t>number of tickets purchased to</w:t>
      </w:r>
      <w:r w:rsidRPr="0091436A">
        <w:rPr>
          <w:rFonts w:ascii="Times New Roman" w:hAnsi="Times New Roman"/>
          <w:sz w:val="22"/>
          <w:szCs w:val="22"/>
        </w:rPr>
        <w:t xml:space="preserve"> 10 tickets per user</w:t>
      </w:r>
      <w:r w:rsidR="002F2639" w:rsidRPr="0091436A">
        <w:rPr>
          <w:rFonts w:ascii="Times New Roman" w:hAnsi="Times New Roman"/>
          <w:sz w:val="22"/>
          <w:szCs w:val="22"/>
        </w:rPr>
        <w:t>.</w:t>
      </w:r>
      <w:r w:rsidR="0023749F" w:rsidRPr="0091436A">
        <w:rPr>
          <w:rFonts w:ascii="Times New Roman" w:hAnsi="Times New Roman"/>
          <w:sz w:val="22"/>
          <w:szCs w:val="22"/>
        </w:rPr>
        <w:t xml:space="preserve"> </w:t>
      </w:r>
    </w:p>
    <w:p w14:paraId="607902F6" w14:textId="1C1383ED" w:rsidR="0023749F" w:rsidRPr="0091436A" w:rsidRDefault="0023749F" w:rsidP="00AF40F0">
      <w:pPr>
        <w:pStyle w:val="ListParagraph"/>
        <w:numPr>
          <w:ilvl w:val="0"/>
          <w:numId w:val="13"/>
        </w:numPr>
        <w:rPr>
          <w:rFonts w:ascii="Times New Roman" w:hAnsi="Times New Roman"/>
          <w:sz w:val="22"/>
          <w:szCs w:val="22"/>
        </w:rPr>
      </w:pPr>
      <w:r w:rsidRPr="0091436A">
        <w:rPr>
          <w:rFonts w:ascii="Times New Roman" w:hAnsi="Times New Roman"/>
          <w:sz w:val="22"/>
          <w:szCs w:val="22"/>
        </w:rPr>
        <w:t>The system shall make ticket sales available for purchase exactly</w:t>
      </w:r>
      <w:r w:rsidR="00943938" w:rsidRPr="0091436A">
        <w:rPr>
          <w:rFonts w:ascii="Times New Roman" w:hAnsi="Times New Roman"/>
          <w:sz w:val="22"/>
          <w:szCs w:val="22"/>
        </w:rPr>
        <w:t xml:space="preserve"> 14 days prior to the show</w:t>
      </w:r>
      <w:r w:rsidR="0056719C" w:rsidRPr="0091436A">
        <w:rPr>
          <w:rFonts w:ascii="Times New Roman" w:hAnsi="Times New Roman"/>
          <w:sz w:val="22"/>
          <w:szCs w:val="22"/>
        </w:rPr>
        <w:t>time.</w:t>
      </w:r>
    </w:p>
    <w:p w14:paraId="3EA73CC4" w14:textId="09729D3D" w:rsidR="00943938" w:rsidRPr="0091436A" w:rsidRDefault="00943938" w:rsidP="00AF40F0">
      <w:pPr>
        <w:pStyle w:val="ListParagraph"/>
        <w:numPr>
          <w:ilvl w:val="0"/>
          <w:numId w:val="13"/>
        </w:numPr>
        <w:rPr>
          <w:rFonts w:ascii="Times New Roman" w:hAnsi="Times New Roman"/>
          <w:sz w:val="22"/>
          <w:szCs w:val="22"/>
        </w:rPr>
      </w:pPr>
      <w:r w:rsidRPr="0091436A">
        <w:rPr>
          <w:rFonts w:ascii="Times New Roman" w:hAnsi="Times New Roman"/>
          <w:sz w:val="22"/>
          <w:szCs w:val="22"/>
        </w:rPr>
        <w:t>The system shall keep ticket sales open up to 1</w:t>
      </w:r>
      <w:r w:rsidR="004173E9" w:rsidRPr="0091436A">
        <w:rPr>
          <w:rFonts w:ascii="Times New Roman" w:hAnsi="Times New Roman"/>
          <w:sz w:val="22"/>
          <w:szCs w:val="22"/>
        </w:rPr>
        <w:t>5 minutes after the schedule</w:t>
      </w:r>
      <w:r w:rsidR="009C43E4" w:rsidRPr="0091436A">
        <w:rPr>
          <w:rFonts w:ascii="Times New Roman" w:hAnsi="Times New Roman"/>
          <w:sz w:val="22"/>
          <w:szCs w:val="22"/>
        </w:rPr>
        <w:t>d</w:t>
      </w:r>
      <w:r w:rsidR="004173E9" w:rsidRPr="0091436A">
        <w:rPr>
          <w:rFonts w:ascii="Times New Roman" w:hAnsi="Times New Roman"/>
          <w:sz w:val="22"/>
          <w:szCs w:val="22"/>
        </w:rPr>
        <w:t xml:space="preserve"> showtime starts.</w:t>
      </w:r>
    </w:p>
    <w:p w14:paraId="47FB2850" w14:textId="74BC33F7" w:rsidR="00A759D8" w:rsidRPr="0091436A" w:rsidRDefault="00A759D8" w:rsidP="00AF40F0">
      <w:pPr>
        <w:pStyle w:val="ListParagraph"/>
        <w:numPr>
          <w:ilvl w:val="0"/>
          <w:numId w:val="13"/>
        </w:numPr>
        <w:rPr>
          <w:rFonts w:ascii="Times New Roman" w:hAnsi="Times New Roman"/>
          <w:sz w:val="22"/>
          <w:szCs w:val="22"/>
        </w:rPr>
      </w:pPr>
      <w:r w:rsidRPr="0091436A">
        <w:rPr>
          <w:rFonts w:ascii="Times New Roman" w:hAnsi="Times New Roman"/>
          <w:sz w:val="22"/>
          <w:szCs w:val="22"/>
        </w:rPr>
        <w:t xml:space="preserve">The system shall render </w:t>
      </w:r>
      <w:r w:rsidR="004A1D77" w:rsidRPr="0091436A">
        <w:rPr>
          <w:rFonts w:ascii="Times New Roman" w:hAnsi="Times New Roman"/>
          <w:sz w:val="22"/>
          <w:szCs w:val="22"/>
        </w:rPr>
        <w:t xml:space="preserve">seating maps that show available, held, and booked seats for </w:t>
      </w:r>
      <w:r w:rsidR="000B7D13" w:rsidRPr="0091436A">
        <w:rPr>
          <w:rFonts w:ascii="Times New Roman" w:hAnsi="Times New Roman"/>
          <w:sz w:val="22"/>
          <w:szCs w:val="22"/>
        </w:rPr>
        <w:t>a</w:t>
      </w:r>
      <w:r w:rsidR="0001149F" w:rsidRPr="0091436A">
        <w:rPr>
          <w:rFonts w:ascii="Times New Roman" w:hAnsi="Times New Roman"/>
          <w:sz w:val="22"/>
          <w:szCs w:val="22"/>
        </w:rPr>
        <w:t>n aud</w:t>
      </w:r>
      <w:r w:rsidR="003E0E61" w:rsidRPr="0091436A">
        <w:rPr>
          <w:rFonts w:ascii="Times New Roman" w:hAnsi="Times New Roman"/>
          <w:sz w:val="22"/>
          <w:szCs w:val="22"/>
        </w:rPr>
        <w:t xml:space="preserve">itorium </w:t>
      </w:r>
      <w:r w:rsidR="000B7D13" w:rsidRPr="0091436A">
        <w:rPr>
          <w:rFonts w:ascii="Times New Roman" w:hAnsi="Times New Roman"/>
          <w:sz w:val="22"/>
          <w:szCs w:val="22"/>
        </w:rPr>
        <w:t>in real time.</w:t>
      </w:r>
      <w:r w:rsidR="004A2D41" w:rsidRPr="0091436A">
        <w:rPr>
          <w:rFonts w:ascii="Times New Roman" w:hAnsi="Times New Roman"/>
          <w:sz w:val="22"/>
          <w:szCs w:val="22"/>
        </w:rPr>
        <w:t xml:space="preserve"> </w:t>
      </w:r>
    </w:p>
    <w:p w14:paraId="09FD58DA" w14:textId="4D4231A8" w:rsidR="004A2D41" w:rsidRPr="0091436A" w:rsidRDefault="004A2D41" w:rsidP="00AF40F0">
      <w:pPr>
        <w:pStyle w:val="ListParagraph"/>
        <w:numPr>
          <w:ilvl w:val="0"/>
          <w:numId w:val="13"/>
        </w:numPr>
        <w:rPr>
          <w:rFonts w:ascii="Times New Roman" w:hAnsi="Times New Roman"/>
          <w:sz w:val="22"/>
          <w:szCs w:val="22"/>
        </w:rPr>
      </w:pPr>
      <w:r w:rsidRPr="0091436A">
        <w:rPr>
          <w:rFonts w:ascii="Times New Roman" w:hAnsi="Times New Roman"/>
          <w:sz w:val="22"/>
          <w:szCs w:val="22"/>
        </w:rPr>
        <w:t>The system shall dynamically generate seat selection map</w:t>
      </w:r>
      <w:r w:rsidR="009A14A1" w:rsidRPr="0091436A">
        <w:rPr>
          <w:rFonts w:ascii="Times New Roman" w:hAnsi="Times New Roman"/>
          <w:sz w:val="22"/>
          <w:szCs w:val="22"/>
        </w:rPr>
        <w:t xml:space="preserve">s based on </w:t>
      </w:r>
      <w:r w:rsidR="009C5696" w:rsidRPr="0091436A">
        <w:rPr>
          <w:rFonts w:ascii="Times New Roman" w:hAnsi="Times New Roman"/>
          <w:sz w:val="22"/>
          <w:szCs w:val="22"/>
        </w:rPr>
        <w:t xml:space="preserve">auditorium layout configurations: </w:t>
      </w:r>
    </w:p>
    <w:p w14:paraId="2AB12B27" w14:textId="11A4D348" w:rsidR="009C5696" w:rsidRPr="0091436A" w:rsidRDefault="009C5696" w:rsidP="009C5696">
      <w:pPr>
        <w:pStyle w:val="ListParagraph"/>
        <w:numPr>
          <w:ilvl w:val="1"/>
          <w:numId w:val="13"/>
        </w:numPr>
        <w:rPr>
          <w:rFonts w:ascii="Times New Roman" w:hAnsi="Times New Roman"/>
          <w:sz w:val="22"/>
          <w:szCs w:val="22"/>
        </w:rPr>
      </w:pPr>
      <w:r w:rsidRPr="0091436A">
        <w:rPr>
          <w:rFonts w:ascii="Times New Roman" w:hAnsi="Times New Roman"/>
          <w:sz w:val="22"/>
          <w:szCs w:val="22"/>
        </w:rPr>
        <w:t>Standard Auditoriums: Up to 200 seats.</w:t>
      </w:r>
    </w:p>
    <w:p w14:paraId="64C3D668" w14:textId="707AC0A6" w:rsidR="009C5696" w:rsidRPr="0091436A" w:rsidRDefault="009C5696" w:rsidP="009C5696">
      <w:pPr>
        <w:pStyle w:val="ListParagraph"/>
        <w:numPr>
          <w:ilvl w:val="1"/>
          <w:numId w:val="13"/>
        </w:numPr>
        <w:rPr>
          <w:rFonts w:ascii="Times New Roman" w:hAnsi="Times New Roman"/>
          <w:sz w:val="22"/>
          <w:szCs w:val="22"/>
        </w:rPr>
      </w:pPr>
      <w:r w:rsidRPr="0091436A">
        <w:rPr>
          <w:rFonts w:ascii="Times New Roman" w:hAnsi="Times New Roman"/>
          <w:sz w:val="22"/>
          <w:szCs w:val="22"/>
        </w:rPr>
        <w:t>Recliner Auditoriums: Up to 80 seats.</w:t>
      </w:r>
      <w:r w:rsidR="00844C1A" w:rsidRPr="0091436A">
        <w:rPr>
          <w:rFonts w:ascii="Times New Roman" w:hAnsi="Times New Roman"/>
          <w:sz w:val="22"/>
          <w:szCs w:val="22"/>
        </w:rPr>
        <w:t xml:space="preserve"> </w:t>
      </w:r>
    </w:p>
    <w:p w14:paraId="44946BCF" w14:textId="6E515279" w:rsidR="00844C1A" w:rsidRPr="0091436A" w:rsidRDefault="006E24EF" w:rsidP="006E24EF">
      <w:pPr>
        <w:pStyle w:val="ListParagraph"/>
        <w:numPr>
          <w:ilvl w:val="0"/>
          <w:numId w:val="13"/>
        </w:numPr>
        <w:rPr>
          <w:rFonts w:ascii="Times New Roman" w:hAnsi="Times New Roman"/>
          <w:sz w:val="22"/>
          <w:szCs w:val="22"/>
        </w:rPr>
      </w:pPr>
      <w:r w:rsidRPr="0091436A">
        <w:rPr>
          <w:rFonts w:ascii="Times New Roman" w:hAnsi="Times New Roman"/>
          <w:sz w:val="22"/>
          <w:szCs w:val="22"/>
        </w:rPr>
        <w:t xml:space="preserve">The system shall </w:t>
      </w:r>
      <w:r w:rsidR="008F3F2B" w:rsidRPr="0091436A">
        <w:rPr>
          <w:rFonts w:ascii="Times New Roman" w:hAnsi="Times New Roman"/>
          <w:sz w:val="22"/>
          <w:szCs w:val="22"/>
        </w:rPr>
        <w:t xml:space="preserve">make standard pricing </w:t>
      </w:r>
      <w:r w:rsidR="0033164F" w:rsidRPr="0091436A">
        <w:rPr>
          <w:rFonts w:ascii="Times New Roman" w:hAnsi="Times New Roman"/>
          <w:sz w:val="22"/>
          <w:szCs w:val="22"/>
        </w:rPr>
        <w:t xml:space="preserve">for Adult, Senior, and Child tickets: </w:t>
      </w:r>
      <w:r w:rsidR="00755B0E" w:rsidRPr="0091436A">
        <w:rPr>
          <w:rFonts w:ascii="Times New Roman" w:hAnsi="Times New Roman"/>
          <w:sz w:val="22"/>
          <w:szCs w:val="22"/>
        </w:rPr>
        <w:t>$14.50</w:t>
      </w:r>
      <w:r w:rsidR="008B5822" w:rsidRPr="0091436A">
        <w:rPr>
          <w:rFonts w:ascii="Times New Roman" w:hAnsi="Times New Roman"/>
          <w:sz w:val="22"/>
          <w:szCs w:val="22"/>
        </w:rPr>
        <w:t>, $13.50 and $10.50.</w:t>
      </w:r>
    </w:p>
    <w:p w14:paraId="2CE0B970" w14:textId="6654E064" w:rsidR="00E7523C" w:rsidRPr="0091436A" w:rsidRDefault="00BD413F" w:rsidP="00AF40F0">
      <w:pPr>
        <w:pStyle w:val="ListParagraph"/>
        <w:numPr>
          <w:ilvl w:val="0"/>
          <w:numId w:val="13"/>
        </w:numPr>
        <w:rPr>
          <w:rFonts w:ascii="Times New Roman" w:hAnsi="Times New Roman"/>
          <w:sz w:val="22"/>
          <w:szCs w:val="22"/>
        </w:rPr>
      </w:pPr>
      <w:r w:rsidRPr="0091436A">
        <w:rPr>
          <w:rFonts w:ascii="Times New Roman" w:hAnsi="Times New Roman"/>
          <w:sz w:val="22"/>
          <w:szCs w:val="22"/>
        </w:rPr>
        <w:t>The system</w:t>
      </w:r>
      <w:r w:rsidR="00951AC3" w:rsidRPr="0091436A">
        <w:rPr>
          <w:rFonts w:ascii="Times New Roman" w:hAnsi="Times New Roman"/>
          <w:sz w:val="22"/>
          <w:szCs w:val="22"/>
        </w:rPr>
        <w:t xml:space="preserve"> </w:t>
      </w:r>
      <w:r w:rsidR="00297B86" w:rsidRPr="0091436A">
        <w:rPr>
          <w:rFonts w:ascii="Times New Roman" w:hAnsi="Times New Roman"/>
          <w:sz w:val="22"/>
          <w:szCs w:val="22"/>
        </w:rPr>
        <w:t xml:space="preserve">shall apply Matinee pricing </w:t>
      </w:r>
      <w:r w:rsidR="00CC62CE" w:rsidRPr="0091436A">
        <w:rPr>
          <w:rFonts w:ascii="Times New Roman" w:hAnsi="Times New Roman"/>
          <w:sz w:val="22"/>
          <w:szCs w:val="22"/>
        </w:rPr>
        <w:t>(Adult</w:t>
      </w:r>
      <w:r w:rsidR="00515897" w:rsidRPr="0091436A">
        <w:rPr>
          <w:rFonts w:ascii="Times New Roman" w:hAnsi="Times New Roman"/>
          <w:sz w:val="22"/>
          <w:szCs w:val="22"/>
        </w:rPr>
        <w:t xml:space="preserve"> </w:t>
      </w:r>
      <w:r w:rsidR="0038647E" w:rsidRPr="0091436A">
        <w:rPr>
          <w:rFonts w:ascii="Times New Roman" w:hAnsi="Times New Roman"/>
          <w:sz w:val="22"/>
          <w:szCs w:val="22"/>
        </w:rPr>
        <w:t>$11.50, Senior $10.50, Child $</w:t>
      </w:r>
      <w:r w:rsidR="002D0EE0" w:rsidRPr="0091436A">
        <w:rPr>
          <w:rFonts w:ascii="Times New Roman" w:hAnsi="Times New Roman"/>
          <w:sz w:val="22"/>
          <w:szCs w:val="22"/>
        </w:rPr>
        <w:t>7.50</w:t>
      </w:r>
      <w:r w:rsidR="007F53CA" w:rsidRPr="0091436A">
        <w:rPr>
          <w:rFonts w:ascii="Times New Roman" w:hAnsi="Times New Roman"/>
          <w:sz w:val="22"/>
          <w:szCs w:val="22"/>
        </w:rPr>
        <w:t xml:space="preserve">) </w:t>
      </w:r>
      <w:r w:rsidR="00297B86" w:rsidRPr="0091436A">
        <w:rPr>
          <w:rFonts w:ascii="Times New Roman" w:hAnsi="Times New Roman"/>
          <w:sz w:val="22"/>
          <w:szCs w:val="22"/>
        </w:rPr>
        <w:t>for showtimes schedules before 4:00PM.</w:t>
      </w:r>
    </w:p>
    <w:p w14:paraId="4EA68926" w14:textId="00712C48" w:rsidR="00297B86" w:rsidRPr="0091436A" w:rsidRDefault="00297B86" w:rsidP="00AF40F0">
      <w:pPr>
        <w:pStyle w:val="ListParagraph"/>
        <w:numPr>
          <w:ilvl w:val="0"/>
          <w:numId w:val="13"/>
        </w:numPr>
        <w:rPr>
          <w:rFonts w:ascii="Times New Roman" w:hAnsi="Times New Roman"/>
          <w:sz w:val="22"/>
          <w:szCs w:val="22"/>
        </w:rPr>
      </w:pPr>
      <w:r w:rsidRPr="0091436A">
        <w:rPr>
          <w:rFonts w:ascii="Times New Roman" w:hAnsi="Times New Roman"/>
          <w:sz w:val="22"/>
          <w:szCs w:val="22"/>
        </w:rPr>
        <w:t>The system shall apply format surcharges</w:t>
      </w:r>
      <w:r w:rsidR="00BC6F45" w:rsidRPr="0091436A">
        <w:rPr>
          <w:rFonts w:ascii="Times New Roman" w:hAnsi="Times New Roman"/>
          <w:sz w:val="22"/>
          <w:szCs w:val="22"/>
        </w:rPr>
        <w:t xml:space="preserve"> for Recliner (+</w:t>
      </w:r>
      <w:r w:rsidR="00F85CB2" w:rsidRPr="0091436A">
        <w:rPr>
          <w:rFonts w:ascii="Times New Roman" w:hAnsi="Times New Roman"/>
          <w:sz w:val="22"/>
          <w:szCs w:val="22"/>
        </w:rPr>
        <w:t>$2.00), 3D</w:t>
      </w:r>
      <w:r w:rsidR="00EE4282" w:rsidRPr="0091436A">
        <w:rPr>
          <w:rFonts w:ascii="Times New Roman" w:hAnsi="Times New Roman"/>
          <w:sz w:val="22"/>
          <w:szCs w:val="22"/>
        </w:rPr>
        <w:t xml:space="preserve"> (+</w:t>
      </w:r>
      <w:r w:rsidR="0057028A" w:rsidRPr="0091436A">
        <w:rPr>
          <w:rFonts w:ascii="Times New Roman" w:hAnsi="Times New Roman"/>
          <w:sz w:val="22"/>
          <w:szCs w:val="22"/>
        </w:rPr>
        <w:t xml:space="preserve">$2.00), </w:t>
      </w:r>
      <w:r w:rsidR="00B2078B" w:rsidRPr="0091436A">
        <w:rPr>
          <w:rFonts w:ascii="Times New Roman" w:hAnsi="Times New Roman"/>
          <w:sz w:val="22"/>
          <w:szCs w:val="22"/>
        </w:rPr>
        <w:t>IMAX (+$4.50)</w:t>
      </w:r>
      <w:r w:rsidR="008D55E8" w:rsidRPr="0091436A">
        <w:rPr>
          <w:rFonts w:ascii="Times New Roman" w:hAnsi="Times New Roman"/>
          <w:sz w:val="22"/>
          <w:szCs w:val="22"/>
        </w:rPr>
        <w:t>.</w:t>
      </w:r>
    </w:p>
    <w:p w14:paraId="4F7ADB62" w14:textId="5908CD25" w:rsidR="00666975" w:rsidRPr="0091436A" w:rsidRDefault="002F2639" w:rsidP="00AF40F0">
      <w:pPr>
        <w:pStyle w:val="ListParagraph"/>
        <w:numPr>
          <w:ilvl w:val="0"/>
          <w:numId w:val="13"/>
        </w:numPr>
        <w:rPr>
          <w:rFonts w:ascii="Times New Roman" w:hAnsi="Times New Roman"/>
          <w:sz w:val="22"/>
          <w:szCs w:val="22"/>
        </w:rPr>
      </w:pPr>
      <w:r w:rsidRPr="0091436A">
        <w:rPr>
          <w:rFonts w:ascii="Times New Roman" w:hAnsi="Times New Roman"/>
          <w:sz w:val="22"/>
          <w:szCs w:val="22"/>
        </w:rPr>
        <w:t xml:space="preserve">The system shall </w:t>
      </w:r>
      <w:r w:rsidR="00044945" w:rsidRPr="0091436A">
        <w:rPr>
          <w:rFonts w:ascii="Times New Roman" w:hAnsi="Times New Roman"/>
          <w:sz w:val="22"/>
          <w:szCs w:val="22"/>
        </w:rPr>
        <w:t>allow a registered user to apply their promotional</w:t>
      </w:r>
      <w:r w:rsidR="007F1C31" w:rsidRPr="0091436A">
        <w:rPr>
          <w:rFonts w:ascii="Times New Roman" w:hAnsi="Times New Roman"/>
          <w:sz w:val="22"/>
          <w:szCs w:val="22"/>
        </w:rPr>
        <w:t xml:space="preserve"> discount </w:t>
      </w:r>
      <w:r w:rsidR="00A00524" w:rsidRPr="0091436A">
        <w:rPr>
          <w:rFonts w:ascii="Times New Roman" w:hAnsi="Times New Roman"/>
          <w:sz w:val="22"/>
          <w:szCs w:val="22"/>
        </w:rPr>
        <w:t xml:space="preserve">of 20% </w:t>
      </w:r>
      <w:r w:rsidR="00770BC6" w:rsidRPr="0091436A">
        <w:rPr>
          <w:rFonts w:ascii="Times New Roman" w:hAnsi="Times New Roman"/>
          <w:sz w:val="22"/>
          <w:szCs w:val="22"/>
        </w:rPr>
        <w:t xml:space="preserve">(Student, Senior, </w:t>
      </w:r>
      <w:r w:rsidR="00666975" w:rsidRPr="0091436A">
        <w:rPr>
          <w:rFonts w:ascii="Times New Roman" w:hAnsi="Times New Roman"/>
          <w:sz w:val="22"/>
          <w:szCs w:val="22"/>
        </w:rPr>
        <w:t>Veteran)</w:t>
      </w:r>
      <w:r w:rsidR="007F1C31" w:rsidRPr="0091436A">
        <w:rPr>
          <w:rFonts w:ascii="Times New Roman" w:hAnsi="Times New Roman"/>
          <w:sz w:val="22"/>
          <w:szCs w:val="22"/>
        </w:rPr>
        <w:t>.</w:t>
      </w:r>
    </w:p>
    <w:p w14:paraId="558F283F" w14:textId="6FF84E33" w:rsidR="00972FD0" w:rsidRPr="0091436A" w:rsidRDefault="00972FD0" w:rsidP="00972FD0">
      <w:pPr>
        <w:rPr>
          <w:rFonts w:ascii="Times New Roman" w:hAnsi="Times New Roman"/>
          <w:sz w:val="22"/>
          <w:szCs w:val="22"/>
        </w:rPr>
      </w:pPr>
      <w:r w:rsidRPr="0091436A">
        <w:rPr>
          <w:rFonts w:ascii="Times New Roman" w:hAnsi="Times New Roman"/>
          <w:sz w:val="22"/>
          <w:szCs w:val="22"/>
        </w:rPr>
        <w:t>3.2.3.4 Outputs</w:t>
      </w:r>
    </w:p>
    <w:p w14:paraId="706A3237" w14:textId="41A405DE" w:rsidR="00371B36" w:rsidRPr="0091436A" w:rsidRDefault="00646AC6" w:rsidP="00371B36">
      <w:pPr>
        <w:pStyle w:val="ListParagraph"/>
        <w:numPr>
          <w:ilvl w:val="0"/>
          <w:numId w:val="13"/>
        </w:numPr>
        <w:rPr>
          <w:rFonts w:ascii="Times New Roman" w:hAnsi="Times New Roman"/>
          <w:sz w:val="22"/>
          <w:szCs w:val="22"/>
        </w:rPr>
      </w:pPr>
      <w:r w:rsidRPr="0091436A">
        <w:rPr>
          <w:rFonts w:ascii="Times New Roman" w:hAnsi="Times New Roman"/>
          <w:sz w:val="22"/>
          <w:szCs w:val="22"/>
        </w:rPr>
        <w:t>Interactive seat map with live seat selections.</w:t>
      </w:r>
    </w:p>
    <w:p w14:paraId="31F82720" w14:textId="0992CD12" w:rsidR="00646AC6" w:rsidRPr="0091436A" w:rsidRDefault="00646AC6" w:rsidP="00371B36">
      <w:pPr>
        <w:pStyle w:val="ListParagraph"/>
        <w:numPr>
          <w:ilvl w:val="0"/>
          <w:numId w:val="13"/>
        </w:numPr>
        <w:rPr>
          <w:rFonts w:ascii="Times New Roman" w:hAnsi="Times New Roman"/>
          <w:sz w:val="22"/>
          <w:szCs w:val="22"/>
        </w:rPr>
      </w:pPr>
      <w:r w:rsidRPr="0091436A">
        <w:rPr>
          <w:rFonts w:ascii="Times New Roman" w:hAnsi="Times New Roman"/>
          <w:sz w:val="22"/>
          <w:szCs w:val="22"/>
        </w:rPr>
        <w:t>Itemized order summary</w:t>
      </w:r>
      <w:r w:rsidR="00970313" w:rsidRPr="0091436A">
        <w:rPr>
          <w:rFonts w:ascii="Times New Roman" w:hAnsi="Times New Roman"/>
          <w:sz w:val="22"/>
          <w:szCs w:val="22"/>
        </w:rPr>
        <w:t xml:space="preserve"> of base prices, surcharges, discounts, and fees.</w:t>
      </w:r>
    </w:p>
    <w:p w14:paraId="7007CAB5" w14:textId="6B5E59CA" w:rsidR="00972FD0" w:rsidRPr="0091436A" w:rsidRDefault="00972FD0" w:rsidP="00972FD0">
      <w:pPr>
        <w:rPr>
          <w:rFonts w:ascii="Times New Roman" w:hAnsi="Times New Roman"/>
          <w:sz w:val="22"/>
          <w:szCs w:val="22"/>
        </w:rPr>
      </w:pPr>
      <w:r w:rsidRPr="0091436A">
        <w:rPr>
          <w:rFonts w:ascii="Times New Roman" w:hAnsi="Times New Roman"/>
          <w:sz w:val="22"/>
          <w:szCs w:val="22"/>
        </w:rPr>
        <w:t>3.2.3.5 Error Handling</w:t>
      </w:r>
    </w:p>
    <w:p w14:paraId="5FF0C585" w14:textId="61E10469" w:rsidR="00371B36" w:rsidRPr="0091436A" w:rsidRDefault="00A6239F" w:rsidP="00371B36">
      <w:pPr>
        <w:pStyle w:val="ListParagraph"/>
        <w:numPr>
          <w:ilvl w:val="0"/>
          <w:numId w:val="13"/>
        </w:numPr>
        <w:rPr>
          <w:rFonts w:ascii="Times New Roman" w:hAnsi="Times New Roman"/>
          <w:sz w:val="22"/>
          <w:szCs w:val="22"/>
        </w:rPr>
      </w:pPr>
      <w:r w:rsidRPr="0091436A">
        <w:rPr>
          <w:rFonts w:ascii="Times New Roman" w:hAnsi="Times New Roman"/>
          <w:sz w:val="22"/>
          <w:szCs w:val="22"/>
        </w:rPr>
        <w:t>If a user attempts to select more than 10 tickets, the system shall display: “Maximum ticket limit reached</w:t>
      </w:r>
      <w:r w:rsidR="003526CA" w:rsidRPr="0091436A">
        <w:rPr>
          <w:rFonts w:ascii="Times New Roman" w:hAnsi="Times New Roman"/>
          <w:sz w:val="22"/>
          <w:szCs w:val="22"/>
        </w:rPr>
        <w:t>.”</w:t>
      </w:r>
    </w:p>
    <w:p w14:paraId="0AEC0E26" w14:textId="147314BD" w:rsidR="00972FD0" w:rsidRPr="0091436A" w:rsidRDefault="00867683" w:rsidP="00972FD0">
      <w:pPr>
        <w:pStyle w:val="ListParagraph"/>
        <w:numPr>
          <w:ilvl w:val="0"/>
          <w:numId w:val="13"/>
        </w:numPr>
        <w:rPr>
          <w:rFonts w:ascii="Times New Roman" w:hAnsi="Times New Roman"/>
          <w:sz w:val="22"/>
          <w:szCs w:val="22"/>
        </w:rPr>
      </w:pPr>
      <w:r w:rsidRPr="0091436A">
        <w:rPr>
          <w:rFonts w:ascii="Times New Roman" w:hAnsi="Times New Roman"/>
          <w:sz w:val="22"/>
          <w:szCs w:val="22"/>
        </w:rPr>
        <w:t>If a showtime is outside the purchasing window, the system shall display</w:t>
      </w:r>
      <w:r w:rsidR="007D763D" w:rsidRPr="0091436A">
        <w:rPr>
          <w:rFonts w:ascii="Times New Roman" w:hAnsi="Times New Roman"/>
          <w:sz w:val="22"/>
          <w:szCs w:val="22"/>
        </w:rPr>
        <w:t>: “Tickets for this showtime are not</w:t>
      </w:r>
      <w:r w:rsidR="009803D9" w:rsidRPr="0091436A">
        <w:rPr>
          <w:rFonts w:ascii="Times New Roman" w:hAnsi="Times New Roman"/>
          <w:sz w:val="22"/>
          <w:szCs w:val="22"/>
        </w:rPr>
        <w:t xml:space="preserve"> yet available.”</w:t>
      </w:r>
    </w:p>
    <w:p w14:paraId="76E47129" w14:textId="77777777" w:rsidR="00972FD0" w:rsidRPr="0091436A" w:rsidRDefault="00972FD0" w:rsidP="00972FD0">
      <w:pPr>
        <w:rPr>
          <w:rFonts w:ascii="Times New Roman" w:hAnsi="Times New Roman"/>
        </w:rPr>
      </w:pPr>
    </w:p>
    <w:p w14:paraId="2F19B82E" w14:textId="064B2BF5" w:rsidR="000F3F2A" w:rsidRPr="0091436A" w:rsidRDefault="000F3F2A" w:rsidP="000F3F2A">
      <w:pPr>
        <w:pStyle w:val="Heading3"/>
        <w:rPr>
          <w:rFonts w:ascii="Times New Roman" w:hAnsi="Times New Roman"/>
        </w:rPr>
      </w:pPr>
      <w:r w:rsidRPr="0091436A">
        <w:rPr>
          <w:rFonts w:ascii="Times New Roman" w:hAnsi="Times New Roman"/>
        </w:rPr>
        <w:t>3.2.</w:t>
      </w:r>
      <w:r w:rsidR="00041159" w:rsidRPr="0091436A">
        <w:rPr>
          <w:rFonts w:ascii="Times New Roman" w:hAnsi="Times New Roman"/>
        </w:rPr>
        <w:t>4</w:t>
      </w:r>
      <w:r w:rsidRPr="0091436A">
        <w:rPr>
          <w:rFonts w:ascii="Times New Roman" w:hAnsi="Times New Roman"/>
        </w:rPr>
        <w:t xml:space="preserve"> </w:t>
      </w:r>
      <w:r w:rsidR="00D53759" w:rsidRPr="0091436A">
        <w:rPr>
          <w:rFonts w:ascii="Times New Roman" w:hAnsi="Times New Roman"/>
        </w:rPr>
        <w:t>Administration Panel</w:t>
      </w:r>
      <w:r w:rsidR="00585960" w:rsidRPr="0091436A">
        <w:rPr>
          <w:rFonts w:ascii="Times New Roman" w:hAnsi="Times New Roman"/>
        </w:rPr>
        <w:t xml:space="preserve"> &amp; Customer Service </w:t>
      </w:r>
    </w:p>
    <w:p w14:paraId="22BCCBD0" w14:textId="4E30301E" w:rsidR="00972FD0" w:rsidRPr="0091436A" w:rsidRDefault="00972FD0" w:rsidP="00972FD0">
      <w:pPr>
        <w:rPr>
          <w:rFonts w:ascii="Times New Roman" w:hAnsi="Times New Roman"/>
          <w:sz w:val="22"/>
          <w:szCs w:val="22"/>
        </w:rPr>
      </w:pPr>
      <w:r w:rsidRPr="0091436A">
        <w:rPr>
          <w:rFonts w:ascii="Times New Roman" w:hAnsi="Times New Roman"/>
          <w:sz w:val="22"/>
          <w:szCs w:val="22"/>
        </w:rPr>
        <w:t>3.2.4.1 Introduction</w:t>
      </w:r>
    </w:p>
    <w:p w14:paraId="386D06BF" w14:textId="3D6E78D2" w:rsidR="00371B36" w:rsidRPr="0091436A" w:rsidRDefault="00450771" w:rsidP="00371B36">
      <w:pPr>
        <w:pStyle w:val="ListParagraph"/>
        <w:numPr>
          <w:ilvl w:val="0"/>
          <w:numId w:val="13"/>
        </w:numPr>
        <w:rPr>
          <w:rFonts w:ascii="Times New Roman" w:hAnsi="Times New Roman"/>
          <w:sz w:val="22"/>
          <w:szCs w:val="22"/>
        </w:rPr>
      </w:pPr>
      <w:r w:rsidRPr="0091436A">
        <w:rPr>
          <w:rFonts w:ascii="Times New Roman" w:hAnsi="Times New Roman"/>
          <w:sz w:val="22"/>
          <w:szCs w:val="22"/>
        </w:rPr>
        <w:t>This feature</w:t>
      </w:r>
      <w:r w:rsidR="005628DA" w:rsidRPr="0091436A">
        <w:rPr>
          <w:rFonts w:ascii="Times New Roman" w:hAnsi="Times New Roman"/>
          <w:sz w:val="22"/>
          <w:szCs w:val="22"/>
        </w:rPr>
        <w:t xml:space="preserve"> provides </w:t>
      </w:r>
      <w:r w:rsidR="00095483" w:rsidRPr="0091436A">
        <w:rPr>
          <w:rFonts w:ascii="Times New Roman" w:hAnsi="Times New Roman"/>
          <w:sz w:val="22"/>
          <w:szCs w:val="22"/>
        </w:rPr>
        <w:t>administrative control and online customer support tools for staff to manage showtimes, inventory, bookings, permissions and customer support inquiries.</w:t>
      </w:r>
    </w:p>
    <w:p w14:paraId="3FE3A934" w14:textId="49C917F9" w:rsidR="00972FD0" w:rsidRPr="0091436A" w:rsidRDefault="00972FD0" w:rsidP="00972FD0">
      <w:pPr>
        <w:rPr>
          <w:rFonts w:ascii="Times New Roman" w:hAnsi="Times New Roman"/>
          <w:sz w:val="22"/>
          <w:szCs w:val="22"/>
        </w:rPr>
      </w:pPr>
      <w:r w:rsidRPr="0091436A">
        <w:rPr>
          <w:rFonts w:ascii="Times New Roman" w:hAnsi="Times New Roman"/>
          <w:sz w:val="22"/>
          <w:szCs w:val="22"/>
        </w:rPr>
        <w:t>3.2.4.2 Inputs</w:t>
      </w:r>
    </w:p>
    <w:p w14:paraId="0A113809" w14:textId="5BAFC130" w:rsidR="00371B36" w:rsidRPr="0091436A" w:rsidRDefault="00465A81" w:rsidP="00371B36">
      <w:pPr>
        <w:pStyle w:val="ListParagraph"/>
        <w:numPr>
          <w:ilvl w:val="0"/>
          <w:numId w:val="13"/>
        </w:numPr>
        <w:rPr>
          <w:rFonts w:ascii="Times New Roman" w:hAnsi="Times New Roman"/>
          <w:sz w:val="22"/>
          <w:szCs w:val="22"/>
        </w:rPr>
      </w:pPr>
      <w:r w:rsidRPr="0091436A">
        <w:rPr>
          <w:rFonts w:ascii="Times New Roman" w:hAnsi="Times New Roman"/>
          <w:sz w:val="22"/>
          <w:szCs w:val="22"/>
        </w:rPr>
        <w:t>Administrator Login Cred</w:t>
      </w:r>
      <w:r w:rsidR="00B14916" w:rsidRPr="0091436A">
        <w:rPr>
          <w:rFonts w:ascii="Times New Roman" w:hAnsi="Times New Roman"/>
          <w:sz w:val="22"/>
          <w:szCs w:val="22"/>
        </w:rPr>
        <w:t xml:space="preserve">entials </w:t>
      </w:r>
    </w:p>
    <w:p w14:paraId="298291B3" w14:textId="3D0A56BC" w:rsidR="00B14916" w:rsidRPr="0091436A" w:rsidRDefault="00B14916" w:rsidP="00371B36">
      <w:pPr>
        <w:pStyle w:val="ListParagraph"/>
        <w:numPr>
          <w:ilvl w:val="0"/>
          <w:numId w:val="13"/>
        </w:numPr>
        <w:rPr>
          <w:rFonts w:ascii="Times New Roman" w:hAnsi="Times New Roman"/>
          <w:sz w:val="22"/>
          <w:szCs w:val="22"/>
        </w:rPr>
      </w:pPr>
      <w:r w:rsidRPr="0091436A">
        <w:rPr>
          <w:rFonts w:ascii="Times New Roman" w:hAnsi="Times New Roman"/>
          <w:sz w:val="22"/>
          <w:szCs w:val="22"/>
        </w:rPr>
        <w:t xml:space="preserve">Customer Support Ticket Category and Inquiry Text </w:t>
      </w:r>
    </w:p>
    <w:p w14:paraId="48536611" w14:textId="58EACCF9" w:rsidR="00B14916" w:rsidRPr="0091436A" w:rsidRDefault="00B14916" w:rsidP="00371B36">
      <w:pPr>
        <w:pStyle w:val="ListParagraph"/>
        <w:numPr>
          <w:ilvl w:val="0"/>
          <w:numId w:val="13"/>
        </w:numPr>
        <w:rPr>
          <w:rFonts w:ascii="Times New Roman" w:hAnsi="Times New Roman"/>
          <w:sz w:val="22"/>
          <w:szCs w:val="22"/>
        </w:rPr>
      </w:pPr>
      <w:r w:rsidRPr="0091436A">
        <w:rPr>
          <w:rFonts w:ascii="Times New Roman" w:hAnsi="Times New Roman"/>
          <w:sz w:val="22"/>
          <w:szCs w:val="22"/>
        </w:rPr>
        <w:t xml:space="preserve">Booking Reference Number or Account Email </w:t>
      </w:r>
    </w:p>
    <w:p w14:paraId="57B2BB78" w14:textId="11AA11DD" w:rsidR="00243756" w:rsidRPr="0091436A" w:rsidRDefault="00B14916" w:rsidP="00371B36">
      <w:pPr>
        <w:pStyle w:val="ListParagraph"/>
        <w:numPr>
          <w:ilvl w:val="0"/>
          <w:numId w:val="13"/>
        </w:numPr>
        <w:rPr>
          <w:rFonts w:ascii="Times New Roman" w:hAnsi="Times New Roman"/>
          <w:sz w:val="22"/>
          <w:szCs w:val="22"/>
        </w:rPr>
      </w:pPr>
      <w:r w:rsidRPr="0091436A">
        <w:rPr>
          <w:rFonts w:ascii="Times New Roman" w:hAnsi="Times New Roman"/>
          <w:sz w:val="22"/>
          <w:szCs w:val="22"/>
        </w:rPr>
        <w:t>Showtime Schedule Updates, Ti</w:t>
      </w:r>
      <w:r w:rsidR="00385D5F" w:rsidRPr="0091436A">
        <w:rPr>
          <w:rFonts w:ascii="Times New Roman" w:hAnsi="Times New Roman"/>
          <w:sz w:val="22"/>
          <w:szCs w:val="22"/>
        </w:rPr>
        <w:t xml:space="preserve">cket </w:t>
      </w:r>
      <w:r w:rsidR="00772789" w:rsidRPr="0091436A">
        <w:rPr>
          <w:rFonts w:ascii="Times New Roman" w:hAnsi="Times New Roman"/>
          <w:sz w:val="22"/>
          <w:szCs w:val="22"/>
        </w:rPr>
        <w:t>Prices, Inventory</w:t>
      </w:r>
    </w:p>
    <w:p w14:paraId="1BDF040A" w14:textId="7A719D0A" w:rsidR="00972FD0" w:rsidRPr="0091436A" w:rsidRDefault="00972FD0" w:rsidP="00972FD0">
      <w:pPr>
        <w:rPr>
          <w:rFonts w:ascii="Times New Roman" w:hAnsi="Times New Roman"/>
          <w:sz w:val="22"/>
          <w:szCs w:val="22"/>
        </w:rPr>
      </w:pPr>
      <w:r w:rsidRPr="0091436A">
        <w:rPr>
          <w:rFonts w:ascii="Times New Roman" w:hAnsi="Times New Roman"/>
          <w:sz w:val="22"/>
          <w:szCs w:val="22"/>
        </w:rPr>
        <w:t>3.2.4.3 Processing</w:t>
      </w:r>
    </w:p>
    <w:p w14:paraId="14E417E4" w14:textId="29C7F145" w:rsidR="00B57477" w:rsidRPr="0091436A" w:rsidRDefault="00B57477" w:rsidP="00371B36">
      <w:pPr>
        <w:pStyle w:val="ListParagraph"/>
        <w:numPr>
          <w:ilvl w:val="0"/>
          <w:numId w:val="13"/>
        </w:numPr>
        <w:rPr>
          <w:rFonts w:ascii="Times New Roman" w:hAnsi="Times New Roman"/>
          <w:sz w:val="22"/>
          <w:szCs w:val="22"/>
        </w:rPr>
      </w:pPr>
      <w:r w:rsidRPr="0091436A">
        <w:rPr>
          <w:rFonts w:ascii="Times New Roman" w:hAnsi="Times New Roman"/>
          <w:sz w:val="22"/>
          <w:szCs w:val="22"/>
        </w:rPr>
        <w:t>The system shall suppor</w:t>
      </w:r>
      <w:r w:rsidR="00AE742C" w:rsidRPr="0091436A">
        <w:rPr>
          <w:rFonts w:ascii="Times New Roman" w:hAnsi="Times New Roman"/>
          <w:sz w:val="22"/>
          <w:szCs w:val="22"/>
        </w:rPr>
        <w:t>t</w:t>
      </w:r>
      <w:r w:rsidR="00852396" w:rsidRPr="0091436A">
        <w:rPr>
          <w:rFonts w:ascii="Times New Roman" w:hAnsi="Times New Roman"/>
          <w:sz w:val="22"/>
          <w:szCs w:val="22"/>
        </w:rPr>
        <w:t xml:space="preserve"> Role-Based Access Control separating Administrator and Customer Service permissions. </w:t>
      </w:r>
      <w:r w:rsidR="00E61241" w:rsidRPr="0091436A">
        <w:rPr>
          <w:rFonts w:ascii="Times New Roman" w:hAnsi="Times New Roman"/>
          <w:sz w:val="22"/>
          <w:szCs w:val="22"/>
        </w:rPr>
        <w:t xml:space="preserve"> </w:t>
      </w:r>
    </w:p>
    <w:p w14:paraId="1CB9898F" w14:textId="58EA0B90" w:rsidR="00E61241" w:rsidRPr="0091436A" w:rsidRDefault="00E61241" w:rsidP="00371B36">
      <w:pPr>
        <w:pStyle w:val="ListParagraph"/>
        <w:numPr>
          <w:ilvl w:val="0"/>
          <w:numId w:val="13"/>
        </w:numPr>
        <w:rPr>
          <w:rFonts w:ascii="Times New Roman" w:hAnsi="Times New Roman"/>
          <w:sz w:val="22"/>
          <w:szCs w:val="22"/>
        </w:rPr>
      </w:pPr>
      <w:r w:rsidRPr="0091436A">
        <w:rPr>
          <w:rFonts w:ascii="Times New Roman" w:hAnsi="Times New Roman"/>
          <w:sz w:val="22"/>
          <w:szCs w:val="22"/>
        </w:rPr>
        <w:t>Th</w:t>
      </w:r>
      <w:r w:rsidR="0003257B" w:rsidRPr="0091436A">
        <w:rPr>
          <w:rFonts w:ascii="Times New Roman" w:hAnsi="Times New Roman"/>
          <w:sz w:val="22"/>
          <w:szCs w:val="22"/>
        </w:rPr>
        <w:t xml:space="preserve">e system shall grant Customer Service staff authorization to </w:t>
      </w:r>
      <w:r w:rsidR="00610C77" w:rsidRPr="0091436A">
        <w:rPr>
          <w:rFonts w:ascii="Times New Roman" w:hAnsi="Times New Roman"/>
          <w:sz w:val="22"/>
          <w:szCs w:val="22"/>
        </w:rPr>
        <w:t>search for</w:t>
      </w:r>
      <w:r w:rsidR="0003257B" w:rsidRPr="0091436A">
        <w:rPr>
          <w:rFonts w:ascii="Times New Roman" w:hAnsi="Times New Roman"/>
          <w:sz w:val="22"/>
          <w:szCs w:val="22"/>
        </w:rPr>
        <w:t xml:space="preserve"> bookings, modify reserved seats, cancel orders, and issue full or partial refunds. </w:t>
      </w:r>
    </w:p>
    <w:p w14:paraId="25C7F890" w14:textId="651BD46A" w:rsidR="0003257B" w:rsidRPr="0091436A" w:rsidRDefault="0003257B" w:rsidP="00371B36">
      <w:pPr>
        <w:pStyle w:val="ListParagraph"/>
        <w:numPr>
          <w:ilvl w:val="0"/>
          <w:numId w:val="13"/>
        </w:numPr>
        <w:rPr>
          <w:rFonts w:ascii="Times New Roman" w:hAnsi="Times New Roman"/>
          <w:sz w:val="22"/>
          <w:szCs w:val="22"/>
        </w:rPr>
      </w:pPr>
      <w:r w:rsidRPr="0091436A">
        <w:rPr>
          <w:rFonts w:ascii="Times New Roman" w:hAnsi="Times New Roman"/>
          <w:sz w:val="22"/>
          <w:szCs w:val="22"/>
        </w:rPr>
        <w:t xml:space="preserve">The system shall allow Administrators to add, modify, or remove movie listings, showtimes, seating layouts, and inventory. </w:t>
      </w:r>
    </w:p>
    <w:p w14:paraId="55B86682" w14:textId="376327E1" w:rsidR="0003257B" w:rsidRPr="0091436A" w:rsidRDefault="0003257B" w:rsidP="00371B36">
      <w:pPr>
        <w:pStyle w:val="ListParagraph"/>
        <w:numPr>
          <w:ilvl w:val="0"/>
          <w:numId w:val="13"/>
        </w:numPr>
        <w:rPr>
          <w:rFonts w:ascii="Times New Roman" w:hAnsi="Times New Roman"/>
          <w:sz w:val="22"/>
          <w:szCs w:val="22"/>
        </w:rPr>
      </w:pPr>
      <w:r w:rsidRPr="0091436A">
        <w:rPr>
          <w:rFonts w:ascii="Times New Roman" w:hAnsi="Times New Roman"/>
          <w:sz w:val="22"/>
          <w:szCs w:val="22"/>
        </w:rPr>
        <w:t>The system shall place incoming customer inquiries into a prioritized queue for agent assignment and resolutions.</w:t>
      </w:r>
    </w:p>
    <w:p w14:paraId="55AAA66F" w14:textId="3CCD1279" w:rsidR="00972FD0" w:rsidRPr="0091436A" w:rsidRDefault="00972FD0" w:rsidP="00972FD0">
      <w:pPr>
        <w:rPr>
          <w:rFonts w:ascii="Times New Roman" w:hAnsi="Times New Roman"/>
          <w:sz w:val="22"/>
          <w:szCs w:val="22"/>
        </w:rPr>
      </w:pPr>
      <w:r w:rsidRPr="0091436A">
        <w:rPr>
          <w:rFonts w:ascii="Times New Roman" w:hAnsi="Times New Roman"/>
          <w:sz w:val="22"/>
          <w:szCs w:val="22"/>
        </w:rPr>
        <w:t>3.2.4.4 Outputs</w:t>
      </w:r>
    </w:p>
    <w:p w14:paraId="6186D137" w14:textId="0F9FB3EC" w:rsidR="00371B36" w:rsidRPr="0091436A" w:rsidRDefault="00E72054" w:rsidP="00371B36">
      <w:pPr>
        <w:pStyle w:val="ListParagraph"/>
        <w:numPr>
          <w:ilvl w:val="0"/>
          <w:numId w:val="13"/>
        </w:numPr>
        <w:rPr>
          <w:rFonts w:ascii="Times New Roman" w:hAnsi="Times New Roman"/>
          <w:sz w:val="22"/>
          <w:szCs w:val="22"/>
        </w:rPr>
      </w:pPr>
      <w:r w:rsidRPr="0091436A">
        <w:rPr>
          <w:rFonts w:ascii="Times New Roman" w:hAnsi="Times New Roman"/>
          <w:sz w:val="22"/>
          <w:szCs w:val="22"/>
        </w:rPr>
        <w:t>Customer support agent queue displays active tickets and resolution status.</w:t>
      </w:r>
    </w:p>
    <w:p w14:paraId="578756AF" w14:textId="4DDA98C9" w:rsidR="00E72054" w:rsidRPr="0091436A" w:rsidRDefault="00E72054" w:rsidP="00371B36">
      <w:pPr>
        <w:pStyle w:val="ListParagraph"/>
        <w:numPr>
          <w:ilvl w:val="0"/>
          <w:numId w:val="13"/>
        </w:numPr>
        <w:rPr>
          <w:rFonts w:ascii="Times New Roman" w:hAnsi="Times New Roman"/>
          <w:sz w:val="22"/>
          <w:szCs w:val="22"/>
        </w:rPr>
      </w:pPr>
      <w:r w:rsidRPr="0091436A">
        <w:rPr>
          <w:rFonts w:ascii="Times New Roman" w:hAnsi="Times New Roman"/>
          <w:sz w:val="22"/>
          <w:szCs w:val="22"/>
        </w:rPr>
        <w:t>Audit trail logging administrative changes and issue</w:t>
      </w:r>
      <w:r w:rsidR="008F5566" w:rsidRPr="0091436A">
        <w:rPr>
          <w:rFonts w:ascii="Times New Roman" w:hAnsi="Times New Roman"/>
          <w:sz w:val="22"/>
          <w:szCs w:val="22"/>
        </w:rPr>
        <w:t>d refunds.</w:t>
      </w:r>
    </w:p>
    <w:p w14:paraId="4533FC70" w14:textId="17536371" w:rsidR="008F5566" w:rsidRPr="0091436A" w:rsidRDefault="008F5566" w:rsidP="00371B36">
      <w:pPr>
        <w:pStyle w:val="ListParagraph"/>
        <w:numPr>
          <w:ilvl w:val="0"/>
          <w:numId w:val="13"/>
        </w:numPr>
        <w:rPr>
          <w:rFonts w:ascii="Times New Roman" w:hAnsi="Times New Roman"/>
          <w:sz w:val="22"/>
          <w:szCs w:val="22"/>
        </w:rPr>
      </w:pPr>
      <w:r w:rsidRPr="0091436A">
        <w:rPr>
          <w:rFonts w:ascii="Times New Roman" w:hAnsi="Times New Roman"/>
          <w:sz w:val="22"/>
          <w:szCs w:val="22"/>
        </w:rPr>
        <w:t>Confirmation email sent to customers upon order modifications.</w:t>
      </w:r>
    </w:p>
    <w:p w14:paraId="0EBFD003" w14:textId="1FD37698" w:rsidR="00972FD0" w:rsidRPr="0091436A" w:rsidRDefault="00972FD0" w:rsidP="00972FD0">
      <w:pPr>
        <w:rPr>
          <w:rFonts w:ascii="Times New Roman" w:hAnsi="Times New Roman"/>
          <w:sz w:val="22"/>
          <w:szCs w:val="22"/>
        </w:rPr>
      </w:pPr>
      <w:r w:rsidRPr="0091436A">
        <w:rPr>
          <w:rFonts w:ascii="Times New Roman" w:hAnsi="Times New Roman"/>
          <w:sz w:val="22"/>
          <w:szCs w:val="22"/>
        </w:rPr>
        <w:t>3.2.4.5 Error Handling</w:t>
      </w:r>
    </w:p>
    <w:p w14:paraId="6DBFDA14" w14:textId="25DA2A52" w:rsidR="00972FD0" w:rsidRPr="0091436A" w:rsidRDefault="00304C59" w:rsidP="00972FD0">
      <w:pPr>
        <w:pStyle w:val="ListParagraph"/>
        <w:numPr>
          <w:ilvl w:val="0"/>
          <w:numId w:val="13"/>
        </w:numPr>
        <w:rPr>
          <w:rFonts w:ascii="Times New Roman" w:hAnsi="Times New Roman"/>
          <w:sz w:val="22"/>
          <w:szCs w:val="22"/>
        </w:rPr>
      </w:pPr>
      <w:r w:rsidRPr="0091436A">
        <w:rPr>
          <w:rFonts w:ascii="Times New Roman" w:hAnsi="Times New Roman"/>
          <w:sz w:val="22"/>
          <w:szCs w:val="22"/>
        </w:rPr>
        <w:t xml:space="preserve">If </w:t>
      </w:r>
      <w:r w:rsidR="00A36D0A" w:rsidRPr="0091436A">
        <w:rPr>
          <w:rFonts w:ascii="Times New Roman" w:hAnsi="Times New Roman"/>
          <w:sz w:val="22"/>
          <w:szCs w:val="22"/>
        </w:rPr>
        <w:t>an</w:t>
      </w:r>
      <w:r w:rsidR="00472E69" w:rsidRPr="0091436A">
        <w:rPr>
          <w:rFonts w:ascii="Times New Roman" w:hAnsi="Times New Roman"/>
          <w:sz w:val="22"/>
          <w:szCs w:val="22"/>
        </w:rPr>
        <w:t xml:space="preserve"> unauthorized user attempts to access administrative pages, the system shall display: “Access denied</w:t>
      </w:r>
      <w:r w:rsidR="00C740F0" w:rsidRPr="0091436A">
        <w:rPr>
          <w:rFonts w:ascii="Times New Roman" w:hAnsi="Times New Roman"/>
          <w:sz w:val="22"/>
          <w:szCs w:val="22"/>
        </w:rPr>
        <w:t>.”</w:t>
      </w:r>
    </w:p>
    <w:p w14:paraId="42827B31" w14:textId="77777777" w:rsidR="00972FD0" w:rsidRPr="0091436A" w:rsidRDefault="00972FD0" w:rsidP="00972FD0">
      <w:pPr>
        <w:rPr>
          <w:rFonts w:ascii="Times New Roman" w:hAnsi="Times New Roman"/>
        </w:rPr>
      </w:pPr>
    </w:p>
    <w:p w14:paraId="6320D5BE" w14:textId="64D2A167" w:rsidR="00972FD0" w:rsidRPr="0091436A" w:rsidRDefault="000F3F2A" w:rsidP="002661D9">
      <w:pPr>
        <w:pStyle w:val="Heading3"/>
        <w:rPr>
          <w:rFonts w:ascii="Times New Roman" w:hAnsi="Times New Roman"/>
        </w:rPr>
      </w:pPr>
      <w:r w:rsidRPr="0091436A">
        <w:rPr>
          <w:rFonts w:ascii="Times New Roman" w:hAnsi="Times New Roman"/>
        </w:rPr>
        <w:t>3.2.</w:t>
      </w:r>
      <w:r w:rsidR="00041159" w:rsidRPr="0091436A">
        <w:rPr>
          <w:rFonts w:ascii="Times New Roman" w:hAnsi="Times New Roman"/>
        </w:rPr>
        <w:t>5</w:t>
      </w:r>
      <w:r w:rsidRPr="0091436A">
        <w:rPr>
          <w:rFonts w:ascii="Times New Roman" w:hAnsi="Times New Roman"/>
        </w:rPr>
        <w:t xml:space="preserve"> </w:t>
      </w:r>
      <w:r w:rsidR="00FE4406" w:rsidRPr="0091436A">
        <w:rPr>
          <w:rFonts w:ascii="Times New Roman" w:hAnsi="Times New Roman"/>
        </w:rPr>
        <w:t>Accessibility Tools</w:t>
      </w:r>
    </w:p>
    <w:p w14:paraId="69A95701" w14:textId="60E69EFB" w:rsidR="00972FD0" w:rsidRPr="0091436A" w:rsidRDefault="00972FD0" w:rsidP="00972FD0">
      <w:pPr>
        <w:rPr>
          <w:rFonts w:ascii="Times New Roman" w:hAnsi="Times New Roman"/>
          <w:sz w:val="22"/>
          <w:szCs w:val="22"/>
        </w:rPr>
      </w:pPr>
      <w:r w:rsidRPr="0091436A">
        <w:rPr>
          <w:rFonts w:ascii="Times New Roman" w:hAnsi="Times New Roman"/>
          <w:sz w:val="22"/>
          <w:szCs w:val="22"/>
        </w:rPr>
        <w:t>3.2.5.1 Introduction</w:t>
      </w:r>
    </w:p>
    <w:p w14:paraId="706E9DC0" w14:textId="30A0F135" w:rsidR="00371B36" w:rsidRPr="0091436A" w:rsidRDefault="002F6300" w:rsidP="002F6300">
      <w:pPr>
        <w:numPr>
          <w:ilvl w:val="0"/>
          <w:numId w:val="13"/>
        </w:numPr>
        <w:rPr>
          <w:rFonts w:ascii="Times New Roman" w:hAnsi="Times New Roman"/>
          <w:sz w:val="22"/>
          <w:szCs w:val="22"/>
        </w:rPr>
      </w:pPr>
      <w:r w:rsidRPr="0091436A">
        <w:rPr>
          <w:rFonts w:ascii="Times New Roman" w:hAnsi="Times New Roman"/>
          <w:sz w:val="22"/>
          <w:szCs w:val="22"/>
        </w:rPr>
        <w:t>This feature provides a dedicated accessibility menu allowing users to adjust visual formatting, translate page content, and utilize screen readers to ensure compliance with WCAG 2.2 Level AA standards.</w:t>
      </w:r>
    </w:p>
    <w:p w14:paraId="207BA638" w14:textId="621D5E8C" w:rsidR="00972FD0" w:rsidRPr="0091436A" w:rsidRDefault="00972FD0" w:rsidP="00972FD0">
      <w:pPr>
        <w:rPr>
          <w:rFonts w:ascii="Times New Roman" w:hAnsi="Times New Roman"/>
          <w:sz w:val="22"/>
          <w:szCs w:val="22"/>
        </w:rPr>
      </w:pPr>
      <w:r w:rsidRPr="0091436A">
        <w:rPr>
          <w:rFonts w:ascii="Times New Roman" w:hAnsi="Times New Roman"/>
          <w:sz w:val="22"/>
          <w:szCs w:val="22"/>
        </w:rPr>
        <w:t>3.2.5.2 Inputs</w:t>
      </w:r>
      <w:r w:rsidR="008E0043" w:rsidRPr="0091436A">
        <w:rPr>
          <w:rFonts w:ascii="Times New Roman" w:hAnsi="Times New Roman"/>
          <w:sz w:val="22"/>
          <w:szCs w:val="22"/>
        </w:rPr>
        <w:t xml:space="preserve"> </w:t>
      </w:r>
    </w:p>
    <w:p w14:paraId="055082BF" w14:textId="223A8AC7" w:rsidR="008E0043" w:rsidRPr="0091436A" w:rsidRDefault="002C1508" w:rsidP="00C95CDF">
      <w:pPr>
        <w:pStyle w:val="ListParagraph"/>
        <w:numPr>
          <w:ilvl w:val="0"/>
          <w:numId w:val="13"/>
        </w:numPr>
        <w:rPr>
          <w:rFonts w:ascii="Times New Roman" w:hAnsi="Times New Roman"/>
          <w:sz w:val="22"/>
          <w:szCs w:val="22"/>
        </w:rPr>
      </w:pPr>
      <w:r w:rsidRPr="0091436A">
        <w:rPr>
          <w:rFonts w:ascii="Times New Roman" w:hAnsi="Times New Roman"/>
          <w:sz w:val="22"/>
          <w:szCs w:val="22"/>
        </w:rPr>
        <w:t>User selection of accessibility controls</w:t>
      </w:r>
    </w:p>
    <w:p w14:paraId="42A4788D" w14:textId="62A35D28" w:rsidR="00972FD0" w:rsidRPr="0091436A" w:rsidRDefault="00972FD0" w:rsidP="00972FD0">
      <w:pPr>
        <w:rPr>
          <w:rFonts w:ascii="Times New Roman" w:hAnsi="Times New Roman"/>
          <w:sz w:val="22"/>
          <w:szCs w:val="22"/>
        </w:rPr>
      </w:pPr>
      <w:r w:rsidRPr="0091436A">
        <w:rPr>
          <w:rFonts w:ascii="Times New Roman" w:hAnsi="Times New Roman"/>
          <w:sz w:val="22"/>
          <w:szCs w:val="22"/>
        </w:rPr>
        <w:t>3.2.5.3 Processing</w:t>
      </w:r>
    </w:p>
    <w:p w14:paraId="4469A332" w14:textId="77777777" w:rsidR="002C1508" w:rsidRPr="0091436A" w:rsidRDefault="002C1508" w:rsidP="002C1508">
      <w:pPr>
        <w:pStyle w:val="ListParagraph"/>
        <w:numPr>
          <w:ilvl w:val="0"/>
          <w:numId w:val="13"/>
        </w:numPr>
        <w:rPr>
          <w:rFonts w:ascii="Times New Roman" w:hAnsi="Times New Roman"/>
          <w:sz w:val="22"/>
          <w:szCs w:val="22"/>
        </w:rPr>
      </w:pPr>
      <w:r w:rsidRPr="0091436A">
        <w:rPr>
          <w:rFonts w:ascii="Times New Roman" w:hAnsi="Times New Roman"/>
          <w:sz w:val="22"/>
          <w:szCs w:val="22"/>
        </w:rPr>
        <w:t>The system shall display an accessibility menu widget at the bottom of every page.</w:t>
      </w:r>
    </w:p>
    <w:p w14:paraId="23A69EF7" w14:textId="77777777" w:rsidR="002C1508" w:rsidRPr="0091436A" w:rsidRDefault="002C1508" w:rsidP="002C1508">
      <w:pPr>
        <w:pStyle w:val="ListParagraph"/>
        <w:numPr>
          <w:ilvl w:val="0"/>
          <w:numId w:val="13"/>
        </w:numPr>
        <w:rPr>
          <w:rFonts w:ascii="Times New Roman" w:hAnsi="Times New Roman"/>
          <w:sz w:val="22"/>
          <w:szCs w:val="22"/>
        </w:rPr>
      </w:pPr>
      <w:r w:rsidRPr="0091436A">
        <w:rPr>
          <w:rFonts w:ascii="Times New Roman" w:hAnsi="Times New Roman"/>
          <w:sz w:val="22"/>
          <w:szCs w:val="22"/>
        </w:rPr>
        <w:t>The accessibility menu features: scale text size, high contrast display, display zoom, and language selection.</w:t>
      </w:r>
    </w:p>
    <w:p w14:paraId="570DD741" w14:textId="0DAAEFEC" w:rsidR="00371B36" w:rsidRPr="0091436A" w:rsidRDefault="002C1508" w:rsidP="00371B36">
      <w:pPr>
        <w:pStyle w:val="ListParagraph"/>
        <w:numPr>
          <w:ilvl w:val="0"/>
          <w:numId w:val="13"/>
        </w:numPr>
        <w:rPr>
          <w:rFonts w:ascii="Times New Roman" w:hAnsi="Times New Roman"/>
          <w:sz w:val="22"/>
          <w:szCs w:val="22"/>
        </w:rPr>
      </w:pPr>
      <w:r w:rsidRPr="0091436A">
        <w:rPr>
          <w:rFonts w:ascii="Times New Roman" w:hAnsi="Times New Roman"/>
          <w:sz w:val="22"/>
          <w:szCs w:val="22"/>
        </w:rPr>
        <w:t>The system shall maintain compliance with WCAG 2.2 Level AA standards.</w:t>
      </w:r>
    </w:p>
    <w:p w14:paraId="3AB19AA1" w14:textId="335FCC97" w:rsidR="00972FD0" w:rsidRPr="0091436A" w:rsidRDefault="00972FD0" w:rsidP="00972FD0">
      <w:pPr>
        <w:rPr>
          <w:rFonts w:ascii="Times New Roman" w:hAnsi="Times New Roman"/>
          <w:sz w:val="22"/>
          <w:szCs w:val="22"/>
        </w:rPr>
      </w:pPr>
      <w:r w:rsidRPr="0091436A">
        <w:rPr>
          <w:rFonts w:ascii="Times New Roman" w:hAnsi="Times New Roman"/>
          <w:sz w:val="22"/>
          <w:szCs w:val="22"/>
        </w:rPr>
        <w:t>3.2.5.4 Outputs</w:t>
      </w:r>
    </w:p>
    <w:p w14:paraId="7D8F7D0E" w14:textId="04E7F796" w:rsidR="00371B36" w:rsidRPr="0091436A" w:rsidRDefault="002C1508" w:rsidP="00371B36">
      <w:pPr>
        <w:pStyle w:val="ListParagraph"/>
        <w:numPr>
          <w:ilvl w:val="0"/>
          <w:numId w:val="13"/>
        </w:numPr>
        <w:rPr>
          <w:rFonts w:ascii="Times New Roman" w:hAnsi="Times New Roman"/>
          <w:sz w:val="22"/>
          <w:szCs w:val="22"/>
        </w:rPr>
      </w:pPr>
      <w:r w:rsidRPr="0091436A">
        <w:rPr>
          <w:rFonts w:ascii="Times New Roman" w:hAnsi="Times New Roman"/>
          <w:sz w:val="22"/>
          <w:szCs w:val="22"/>
        </w:rPr>
        <w:t xml:space="preserve">Real-time </w:t>
      </w:r>
      <w:r w:rsidR="008412E9" w:rsidRPr="0091436A">
        <w:rPr>
          <w:rFonts w:ascii="Times New Roman" w:hAnsi="Times New Roman"/>
          <w:sz w:val="22"/>
          <w:szCs w:val="22"/>
        </w:rPr>
        <w:t>re-formatted web interface matching select</w:t>
      </w:r>
      <w:r w:rsidR="00746426" w:rsidRPr="0091436A">
        <w:rPr>
          <w:rFonts w:ascii="Times New Roman" w:hAnsi="Times New Roman"/>
          <w:sz w:val="22"/>
          <w:szCs w:val="22"/>
        </w:rPr>
        <w:t>ed user preferences.</w:t>
      </w:r>
    </w:p>
    <w:p w14:paraId="140C44CE" w14:textId="29C67090" w:rsidR="00746426" w:rsidRPr="0091436A" w:rsidRDefault="00746426" w:rsidP="00371B36">
      <w:pPr>
        <w:pStyle w:val="ListParagraph"/>
        <w:numPr>
          <w:ilvl w:val="0"/>
          <w:numId w:val="13"/>
        </w:numPr>
        <w:rPr>
          <w:rFonts w:ascii="Times New Roman" w:hAnsi="Times New Roman"/>
          <w:sz w:val="22"/>
          <w:szCs w:val="22"/>
        </w:rPr>
      </w:pPr>
      <w:r w:rsidRPr="0091436A">
        <w:rPr>
          <w:rFonts w:ascii="Times New Roman" w:hAnsi="Times New Roman"/>
          <w:sz w:val="22"/>
          <w:szCs w:val="22"/>
        </w:rPr>
        <w:t>Translated webpage text.</w:t>
      </w:r>
    </w:p>
    <w:p w14:paraId="4A85F16C" w14:textId="7EF43C97" w:rsidR="00972FD0" w:rsidRPr="0091436A" w:rsidRDefault="00972FD0" w:rsidP="00972FD0">
      <w:pPr>
        <w:rPr>
          <w:rFonts w:ascii="Times New Roman" w:hAnsi="Times New Roman"/>
          <w:sz w:val="22"/>
          <w:szCs w:val="22"/>
        </w:rPr>
      </w:pPr>
      <w:r w:rsidRPr="0091436A">
        <w:rPr>
          <w:rFonts w:ascii="Times New Roman" w:hAnsi="Times New Roman"/>
          <w:sz w:val="22"/>
          <w:szCs w:val="22"/>
        </w:rPr>
        <w:t>3.2.5.5 Error Handling</w:t>
      </w:r>
    </w:p>
    <w:p w14:paraId="5007D6DF" w14:textId="45BEAB32" w:rsidR="00371B36" w:rsidRPr="0091436A" w:rsidRDefault="00746426" w:rsidP="00371B36">
      <w:pPr>
        <w:pStyle w:val="ListParagraph"/>
        <w:numPr>
          <w:ilvl w:val="0"/>
          <w:numId w:val="13"/>
        </w:numPr>
        <w:rPr>
          <w:rFonts w:ascii="Times New Roman" w:hAnsi="Times New Roman"/>
        </w:rPr>
      </w:pPr>
      <w:r w:rsidRPr="0091436A">
        <w:rPr>
          <w:rFonts w:ascii="Times New Roman" w:hAnsi="Times New Roman"/>
        </w:rPr>
        <w:t>If language translation fails, the system shall display</w:t>
      </w:r>
      <w:r w:rsidR="00831475" w:rsidRPr="0091436A">
        <w:rPr>
          <w:rFonts w:ascii="Times New Roman" w:hAnsi="Times New Roman"/>
        </w:rPr>
        <w:t>: “Translation service currently unavailable.”</w:t>
      </w:r>
    </w:p>
    <w:p w14:paraId="1DABFA2D" w14:textId="77777777" w:rsidR="00972FD0" w:rsidRPr="0091436A" w:rsidRDefault="00972FD0" w:rsidP="00972FD0">
      <w:pPr>
        <w:rPr>
          <w:rFonts w:ascii="Times New Roman" w:hAnsi="Times New Roman"/>
        </w:rPr>
      </w:pPr>
    </w:p>
    <w:p w14:paraId="0CEA2BEE" w14:textId="4B60720C" w:rsidR="007D7464" w:rsidRPr="0091436A" w:rsidRDefault="007D7464" w:rsidP="007D7464">
      <w:pPr>
        <w:pStyle w:val="Heading3"/>
        <w:rPr>
          <w:rFonts w:ascii="Times New Roman" w:hAnsi="Times New Roman"/>
        </w:rPr>
      </w:pPr>
      <w:r w:rsidRPr="0091436A">
        <w:rPr>
          <w:rFonts w:ascii="Times New Roman" w:hAnsi="Times New Roman"/>
        </w:rPr>
        <w:t>3.2.6 Guest Checkout</w:t>
      </w:r>
    </w:p>
    <w:p w14:paraId="435BB964" w14:textId="1D6CF3BE" w:rsidR="00657FF5" w:rsidRPr="0091436A" w:rsidRDefault="00657FF5" w:rsidP="00657FF5">
      <w:pPr>
        <w:rPr>
          <w:rFonts w:ascii="Times New Roman" w:hAnsi="Times New Roman"/>
          <w:sz w:val="22"/>
          <w:szCs w:val="22"/>
        </w:rPr>
      </w:pPr>
      <w:r w:rsidRPr="0091436A">
        <w:rPr>
          <w:rFonts w:ascii="Times New Roman" w:hAnsi="Times New Roman"/>
          <w:sz w:val="22"/>
          <w:szCs w:val="22"/>
        </w:rPr>
        <w:t>3.2.</w:t>
      </w:r>
      <w:r w:rsidR="00E452E5" w:rsidRPr="0091436A">
        <w:rPr>
          <w:rFonts w:ascii="Times New Roman" w:hAnsi="Times New Roman"/>
          <w:sz w:val="22"/>
          <w:szCs w:val="22"/>
        </w:rPr>
        <w:t>6</w:t>
      </w:r>
      <w:r w:rsidRPr="0091436A">
        <w:rPr>
          <w:rFonts w:ascii="Times New Roman" w:hAnsi="Times New Roman"/>
          <w:sz w:val="22"/>
          <w:szCs w:val="22"/>
        </w:rPr>
        <w:t>.1 Introduction</w:t>
      </w:r>
    </w:p>
    <w:p w14:paraId="30E410F0" w14:textId="02930262" w:rsidR="00657FF5" w:rsidRPr="0091436A" w:rsidRDefault="00450771" w:rsidP="00657FF5">
      <w:pPr>
        <w:pStyle w:val="ListParagraph"/>
        <w:numPr>
          <w:ilvl w:val="0"/>
          <w:numId w:val="13"/>
        </w:numPr>
        <w:rPr>
          <w:rFonts w:ascii="Times New Roman" w:hAnsi="Times New Roman"/>
          <w:sz w:val="22"/>
          <w:szCs w:val="22"/>
        </w:rPr>
      </w:pPr>
      <w:r w:rsidRPr="0091436A">
        <w:rPr>
          <w:rFonts w:ascii="Times New Roman" w:hAnsi="Times New Roman"/>
          <w:sz w:val="22"/>
          <w:szCs w:val="22"/>
        </w:rPr>
        <w:t>This feature</w:t>
      </w:r>
      <w:r w:rsidR="004342C0" w:rsidRPr="0091436A">
        <w:rPr>
          <w:rFonts w:ascii="Times New Roman" w:hAnsi="Times New Roman"/>
          <w:sz w:val="22"/>
          <w:szCs w:val="22"/>
        </w:rPr>
        <w:t xml:space="preserve"> allows non-registered users to purchase tickets using minimal contact information, with an optional post-purchase account creation</w:t>
      </w:r>
      <w:r w:rsidR="00864B28" w:rsidRPr="0091436A">
        <w:rPr>
          <w:rFonts w:ascii="Times New Roman" w:hAnsi="Times New Roman"/>
          <w:sz w:val="22"/>
          <w:szCs w:val="22"/>
        </w:rPr>
        <w:t xml:space="preserve"> process.</w:t>
      </w:r>
    </w:p>
    <w:p w14:paraId="386A9856" w14:textId="6D10215A" w:rsidR="00657FF5" w:rsidRPr="0091436A" w:rsidRDefault="00657FF5" w:rsidP="00657FF5">
      <w:pPr>
        <w:rPr>
          <w:rFonts w:ascii="Times New Roman" w:hAnsi="Times New Roman"/>
          <w:sz w:val="22"/>
          <w:szCs w:val="22"/>
        </w:rPr>
      </w:pPr>
      <w:r w:rsidRPr="0091436A">
        <w:rPr>
          <w:rFonts w:ascii="Times New Roman" w:hAnsi="Times New Roman"/>
          <w:sz w:val="22"/>
          <w:szCs w:val="22"/>
        </w:rPr>
        <w:t>3.2.</w:t>
      </w:r>
      <w:r w:rsidR="00E452E5" w:rsidRPr="0091436A">
        <w:rPr>
          <w:rFonts w:ascii="Times New Roman" w:hAnsi="Times New Roman"/>
          <w:sz w:val="22"/>
          <w:szCs w:val="22"/>
        </w:rPr>
        <w:t>6</w:t>
      </w:r>
      <w:r w:rsidRPr="0091436A">
        <w:rPr>
          <w:rFonts w:ascii="Times New Roman" w:hAnsi="Times New Roman"/>
          <w:sz w:val="22"/>
          <w:szCs w:val="22"/>
        </w:rPr>
        <w:t>.2 Inputs</w:t>
      </w:r>
    </w:p>
    <w:p w14:paraId="6C62EA37" w14:textId="6DCDF5C1" w:rsidR="00657FF5" w:rsidRPr="0091436A" w:rsidRDefault="00864B28" w:rsidP="00657FF5">
      <w:pPr>
        <w:pStyle w:val="ListParagraph"/>
        <w:numPr>
          <w:ilvl w:val="0"/>
          <w:numId w:val="13"/>
        </w:numPr>
        <w:rPr>
          <w:rFonts w:ascii="Times New Roman" w:hAnsi="Times New Roman"/>
          <w:sz w:val="22"/>
          <w:szCs w:val="22"/>
        </w:rPr>
      </w:pPr>
      <w:r w:rsidRPr="0091436A">
        <w:rPr>
          <w:rFonts w:ascii="Times New Roman" w:hAnsi="Times New Roman"/>
          <w:sz w:val="22"/>
          <w:szCs w:val="22"/>
        </w:rPr>
        <w:t>Customer Email Address (Required)</w:t>
      </w:r>
    </w:p>
    <w:p w14:paraId="64486EEB" w14:textId="5DF9733B" w:rsidR="00864B28" w:rsidRPr="0091436A" w:rsidRDefault="00864B28" w:rsidP="00657FF5">
      <w:pPr>
        <w:pStyle w:val="ListParagraph"/>
        <w:numPr>
          <w:ilvl w:val="0"/>
          <w:numId w:val="13"/>
        </w:numPr>
        <w:rPr>
          <w:rFonts w:ascii="Times New Roman" w:hAnsi="Times New Roman"/>
          <w:sz w:val="22"/>
          <w:szCs w:val="22"/>
        </w:rPr>
      </w:pPr>
      <w:r w:rsidRPr="0091436A">
        <w:rPr>
          <w:rFonts w:ascii="Times New Roman" w:hAnsi="Times New Roman"/>
          <w:sz w:val="22"/>
          <w:szCs w:val="22"/>
        </w:rPr>
        <w:t xml:space="preserve">Customer Mobile Phone </w:t>
      </w:r>
      <w:r w:rsidR="000B3DAA" w:rsidRPr="0091436A">
        <w:rPr>
          <w:rFonts w:ascii="Times New Roman" w:hAnsi="Times New Roman"/>
          <w:sz w:val="22"/>
          <w:szCs w:val="22"/>
        </w:rPr>
        <w:t>(Optional)</w:t>
      </w:r>
    </w:p>
    <w:p w14:paraId="6CC40749" w14:textId="43AD4743" w:rsidR="000B3DAA" w:rsidRPr="0091436A" w:rsidRDefault="000B3DAA" w:rsidP="00657FF5">
      <w:pPr>
        <w:pStyle w:val="ListParagraph"/>
        <w:numPr>
          <w:ilvl w:val="0"/>
          <w:numId w:val="13"/>
        </w:numPr>
        <w:rPr>
          <w:rFonts w:ascii="Times New Roman" w:hAnsi="Times New Roman"/>
          <w:sz w:val="22"/>
          <w:szCs w:val="22"/>
        </w:rPr>
      </w:pPr>
      <w:r w:rsidRPr="0091436A">
        <w:rPr>
          <w:rFonts w:ascii="Times New Roman" w:hAnsi="Times New Roman"/>
          <w:sz w:val="22"/>
          <w:szCs w:val="22"/>
        </w:rPr>
        <w:t>Payment Information</w:t>
      </w:r>
    </w:p>
    <w:p w14:paraId="60193BE0" w14:textId="2D191F57" w:rsidR="000B3DAA" w:rsidRPr="0091436A" w:rsidRDefault="000B3DAA" w:rsidP="00657FF5">
      <w:pPr>
        <w:pStyle w:val="ListParagraph"/>
        <w:numPr>
          <w:ilvl w:val="0"/>
          <w:numId w:val="13"/>
        </w:numPr>
        <w:rPr>
          <w:rFonts w:ascii="Times New Roman" w:hAnsi="Times New Roman"/>
          <w:sz w:val="22"/>
          <w:szCs w:val="22"/>
        </w:rPr>
      </w:pPr>
      <w:r w:rsidRPr="0091436A">
        <w:rPr>
          <w:rFonts w:ascii="Times New Roman" w:hAnsi="Times New Roman"/>
          <w:sz w:val="22"/>
          <w:szCs w:val="22"/>
        </w:rPr>
        <w:t>Account Password (Optional post-purchase)</w:t>
      </w:r>
    </w:p>
    <w:p w14:paraId="29C02B0E" w14:textId="0663762D" w:rsidR="00657FF5" w:rsidRPr="0091436A" w:rsidRDefault="00657FF5" w:rsidP="00657FF5">
      <w:pPr>
        <w:rPr>
          <w:rFonts w:ascii="Times New Roman" w:hAnsi="Times New Roman"/>
          <w:sz w:val="22"/>
          <w:szCs w:val="22"/>
        </w:rPr>
      </w:pPr>
      <w:r w:rsidRPr="0091436A">
        <w:rPr>
          <w:rFonts w:ascii="Times New Roman" w:hAnsi="Times New Roman"/>
          <w:sz w:val="22"/>
          <w:szCs w:val="22"/>
        </w:rPr>
        <w:t>3.2.</w:t>
      </w:r>
      <w:r w:rsidR="00E452E5" w:rsidRPr="0091436A">
        <w:rPr>
          <w:rFonts w:ascii="Times New Roman" w:hAnsi="Times New Roman"/>
          <w:sz w:val="22"/>
          <w:szCs w:val="22"/>
        </w:rPr>
        <w:t>6</w:t>
      </w:r>
      <w:r w:rsidRPr="0091436A">
        <w:rPr>
          <w:rFonts w:ascii="Times New Roman" w:hAnsi="Times New Roman"/>
          <w:sz w:val="22"/>
          <w:szCs w:val="22"/>
        </w:rPr>
        <w:t>.3 Processing</w:t>
      </w:r>
    </w:p>
    <w:p w14:paraId="4C40814A" w14:textId="6AE0718C" w:rsidR="00657FF5" w:rsidRPr="0091436A" w:rsidRDefault="000B3DAA" w:rsidP="00657FF5">
      <w:pPr>
        <w:pStyle w:val="ListParagraph"/>
        <w:numPr>
          <w:ilvl w:val="0"/>
          <w:numId w:val="13"/>
        </w:numPr>
        <w:rPr>
          <w:rFonts w:ascii="Times New Roman" w:hAnsi="Times New Roman"/>
          <w:sz w:val="22"/>
          <w:szCs w:val="22"/>
        </w:rPr>
      </w:pPr>
      <w:r w:rsidRPr="0091436A">
        <w:rPr>
          <w:rFonts w:ascii="Times New Roman" w:hAnsi="Times New Roman"/>
          <w:sz w:val="22"/>
          <w:szCs w:val="22"/>
        </w:rPr>
        <w:t>The system shall process guest ticket orders</w:t>
      </w:r>
      <w:r w:rsidR="00731C0D" w:rsidRPr="0091436A">
        <w:rPr>
          <w:rFonts w:ascii="Times New Roman" w:hAnsi="Times New Roman"/>
          <w:sz w:val="22"/>
          <w:szCs w:val="22"/>
        </w:rPr>
        <w:t xml:space="preserve"> without requiring </w:t>
      </w:r>
      <w:r w:rsidR="00D92DAB" w:rsidRPr="0091436A">
        <w:rPr>
          <w:rFonts w:ascii="Times New Roman" w:hAnsi="Times New Roman"/>
          <w:sz w:val="22"/>
          <w:szCs w:val="22"/>
        </w:rPr>
        <w:t>a password prior to payment.</w:t>
      </w:r>
    </w:p>
    <w:p w14:paraId="72E9EC23" w14:textId="0A37F283" w:rsidR="00D92DAB" w:rsidRPr="0091436A" w:rsidRDefault="00B958DC" w:rsidP="00657FF5">
      <w:pPr>
        <w:pStyle w:val="ListParagraph"/>
        <w:numPr>
          <w:ilvl w:val="0"/>
          <w:numId w:val="13"/>
        </w:numPr>
        <w:rPr>
          <w:rFonts w:ascii="Times New Roman" w:hAnsi="Times New Roman"/>
          <w:sz w:val="22"/>
          <w:szCs w:val="22"/>
        </w:rPr>
      </w:pPr>
      <w:r w:rsidRPr="0091436A">
        <w:rPr>
          <w:rFonts w:ascii="Times New Roman" w:hAnsi="Times New Roman"/>
          <w:sz w:val="22"/>
          <w:szCs w:val="22"/>
        </w:rPr>
        <w:t xml:space="preserve">The system </w:t>
      </w:r>
      <w:r w:rsidR="003526CA" w:rsidRPr="0091436A">
        <w:rPr>
          <w:rFonts w:ascii="Times New Roman" w:hAnsi="Times New Roman"/>
          <w:sz w:val="22"/>
          <w:szCs w:val="22"/>
        </w:rPr>
        <w:t>shall</w:t>
      </w:r>
      <w:r w:rsidRPr="0091436A">
        <w:rPr>
          <w:rFonts w:ascii="Times New Roman" w:hAnsi="Times New Roman"/>
          <w:sz w:val="22"/>
          <w:szCs w:val="22"/>
        </w:rPr>
        <w:t xml:space="preserve"> generate a </w:t>
      </w:r>
      <w:r w:rsidR="00C17CE0" w:rsidRPr="0091436A">
        <w:rPr>
          <w:rFonts w:ascii="Times New Roman" w:hAnsi="Times New Roman"/>
          <w:sz w:val="22"/>
          <w:szCs w:val="22"/>
        </w:rPr>
        <w:t>ticket (</w:t>
      </w:r>
      <w:r w:rsidRPr="0091436A">
        <w:rPr>
          <w:rFonts w:ascii="Times New Roman" w:hAnsi="Times New Roman"/>
          <w:sz w:val="22"/>
          <w:szCs w:val="22"/>
        </w:rPr>
        <w:t>QR code</w:t>
      </w:r>
      <w:r w:rsidR="00C17CE0" w:rsidRPr="0091436A">
        <w:rPr>
          <w:rFonts w:ascii="Times New Roman" w:hAnsi="Times New Roman"/>
          <w:sz w:val="22"/>
          <w:szCs w:val="22"/>
        </w:rPr>
        <w:t>) via email or SMS upon payment completion.</w:t>
      </w:r>
    </w:p>
    <w:p w14:paraId="39F47F5F" w14:textId="681021A6" w:rsidR="00C17CE0" w:rsidRPr="0091436A" w:rsidRDefault="00C17CE0" w:rsidP="00657FF5">
      <w:pPr>
        <w:pStyle w:val="ListParagraph"/>
        <w:numPr>
          <w:ilvl w:val="0"/>
          <w:numId w:val="13"/>
        </w:numPr>
        <w:rPr>
          <w:rFonts w:ascii="Times New Roman" w:hAnsi="Times New Roman"/>
          <w:sz w:val="22"/>
          <w:szCs w:val="22"/>
        </w:rPr>
      </w:pPr>
      <w:r w:rsidRPr="0091436A">
        <w:rPr>
          <w:rFonts w:ascii="Times New Roman" w:hAnsi="Times New Roman"/>
          <w:sz w:val="22"/>
          <w:szCs w:val="22"/>
        </w:rPr>
        <w:t>The system shall display an account creation prompt on the order confirmation scree</w:t>
      </w:r>
      <w:r w:rsidR="00D0387A" w:rsidRPr="0091436A">
        <w:rPr>
          <w:rFonts w:ascii="Times New Roman" w:hAnsi="Times New Roman"/>
          <w:sz w:val="22"/>
          <w:szCs w:val="22"/>
        </w:rPr>
        <w:t>n</w:t>
      </w:r>
      <w:r w:rsidR="009F7937" w:rsidRPr="0091436A">
        <w:rPr>
          <w:rFonts w:ascii="Times New Roman" w:hAnsi="Times New Roman"/>
          <w:sz w:val="22"/>
          <w:szCs w:val="22"/>
        </w:rPr>
        <w:t>.</w:t>
      </w:r>
    </w:p>
    <w:p w14:paraId="61ACDF7A" w14:textId="4DC85F63" w:rsidR="00657FF5" w:rsidRPr="0091436A" w:rsidRDefault="00657FF5" w:rsidP="00657FF5">
      <w:pPr>
        <w:rPr>
          <w:rFonts w:ascii="Times New Roman" w:hAnsi="Times New Roman"/>
          <w:sz w:val="22"/>
          <w:szCs w:val="22"/>
        </w:rPr>
      </w:pPr>
      <w:r w:rsidRPr="0091436A">
        <w:rPr>
          <w:rFonts w:ascii="Times New Roman" w:hAnsi="Times New Roman"/>
          <w:sz w:val="22"/>
          <w:szCs w:val="22"/>
        </w:rPr>
        <w:t>3.2.</w:t>
      </w:r>
      <w:r w:rsidR="00E452E5" w:rsidRPr="0091436A">
        <w:rPr>
          <w:rFonts w:ascii="Times New Roman" w:hAnsi="Times New Roman"/>
          <w:sz w:val="22"/>
          <w:szCs w:val="22"/>
        </w:rPr>
        <w:t>6</w:t>
      </w:r>
      <w:r w:rsidRPr="0091436A">
        <w:rPr>
          <w:rFonts w:ascii="Times New Roman" w:hAnsi="Times New Roman"/>
          <w:sz w:val="22"/>
          <w:szCs w:val="22"/>
        </w:rPr>
        <w:t>.4 Outputs</w:t>
      </w:r>
    </w:p>
    <w:p w14:paraId="4006453B" w14:textId="2112C4AF" w:rsidR="00657FF5" w:rsidRPr="0091436A" w:rsidRDefault="00CA30CC" w:rsidP="00657FF5">
      <w:pPr>
        <w:pStyle w:val="ListParagraph"/>
        <w:numPr>
          <w:ilvl w:val="0"/>
          <w:numId w:val="13"/>
        </w:numPr>
        <w:rPr>
          <w:rFonts w:ascii="Times New Roman" w:hAnsi="Times New Roman"/>
          <w:sz w:val="22"/>
          <w:szCs w:val="22"/>
        </w:rPr>
      </w:pPr>
      <w:r w:rsidRPr="0091436A">
        <w:rPr>
          <w:rFonts w:ascii="Times New Roman" w:hAnsi="Times New Roman"/>
          <w:sz w:val="22"/>
          <w:szCs w:val="22"/>
        </w:rPr>
        <w:t>Order confirmation page featuring ticket QR code and account setup opt</w:t>
      </w:r>
      <w:r w:rsidR="009F7937" w:rsidRPr="0091436A">
        <w:rPr>
          <w:rFonts w:ascii="Times New Roman" w:hAnsi="Times New Roman"/>
          <w:sz w:val="22"/>
          <w:szCs w:val="22"/>
        </w:rPr>
        <w:t>ion.</w:t>
      </w:r>
    </w:p>
    <w:p w14:paraId="4ECB6835" w14:textId="3616B569" w:rsidR="009F7937" w:rsidRPr="0091436A" w:rsidRDefault="009F7937" w:rsidP="00657FF5">
      <w:pPr>
        <w:pStyle w:val="ListParagraph"/>
        <w:numPr>
          <w:ilvl w:val="0"/>
          <w:numId w:val="13"/>
        </w:numPr>
        <w:rPr>
          <w:rFonts w:ascii="Times New Roman" w:hAnsi="Times New Roman"/>
          <w:sz w:val="22"/>
          <w:szCs w:val="22"/>
        </w:rPr>
      </w:pPr>
      <w:r w:rsidRPr="0091436A">
        <w:rPr>
          <w:rFonts w:ascii="Times New Roman" w:hAnsi="Times New Roman"/>
          <w:sz w:val="22"/>
          <w:szCs w:val="22"/>
        </w:rPr>
        <w:t xml:space="preserve">Digital receipt </w:t>
      </w:r>
      <w:r w:rsidR="00F90904" w:rsidRPr="0091436A">
        <w:rPr>
          <w:rFonts w:ascii="Times New Roman" w:hAnsi="Times New Roman"/>
          <w:sz w:val="22"/>
          <w:szCs w:val="22"/>
        </w:rPr>
        <w:t xml:space="preserve">and </w:t>
      </w:r>
      <w:r w:rsidR="009D7B39" w:rsidRPr="0091436A">
        <w:rPr>
          <w:rFonts w:ascii="Times New Roman" w:hAnsi="Times New Roman"/>
          <w:sz w:val="22"/>
          <w:szCs w:val="22"/>
        </w:rPr>
        <w:t>tickets are</w:t>
      </w:r>
      <w:r w:rsidR="0011761F" w:rsidRPr="0091436A">
        <w:rPr>
          <w:rFonts w:ascii="Times New Roman" w:hAnsi="Times New Roman"/>
          <w:sz w:val="22"/>
          <w:szCs w:val="22"/>
        </w:rPr>
        <w:t xml:space="preserve"> also</w:t>
      </w:r>
      <w:r w:rsidR="00F90904" w:rsidRPr="0091436A">
        <w:rPr>
          <w:rFonts w:ascii="Times New Roman" w:hAnsi="Times New Roman"/>
          <w:sz w:val="22"/>
          <w:szCs w:val="22"/>
        </w:rPr>
        <w:t xml:space="preserve"> </w:t>
      </w:r>
      <w:r w:rsidRPr="0091436A">
        <w:rPr>
          <w:rFonts w:ascii="Times New Roman" w:hAnsi="Times New Roman"/>
          <w:sz w:val="22"/>
          <w:szCs w:val="22"/>
        </w:rPr>
        <w:t>deli</w:t>
      </w:r>
      <w:r w:rsidR="00F90904" w:rsidRPr="0091436A">
        <w:rPr>
          <w:rFonts w:ascii="Times New Roman" w:hAnsi="Times New Roman"/>
          <w:sz w:val="22"/>
          <w:szCs w:val="22"/>
        </w:rPr>
        <w:t>v</w:t>
      </w:r>
      <w:r w:rsidRPr="0091436A">
        <w:rPr>
          <w:rFonts w:ascii="Times New Roman" w:hAnsi="Times New Roman"/>
          <w:sz w:val="22"/>
          <w:szCs w:val="22"/>
        </w:rPr>
        <w:t>ered via email or SMS</w:t>
      </w:r>
      <w:r w:rsidR="0011761F" w:rsidRPr="0091436A">
        <w:rPr>
          <w:rFonts w:ascii="Times New Roman" w:hAnsi="Times New Roman"/>
          <w:sz w:val="22"/>
          <w:szCs w:val="22"/>
        </w:rPr>
        <w:t>.</w:t>
      </w:r>
    </w:p>
    <w:p w14:paraId="4B9AB037" w14:textId="7361A6B8" w:rsidR="00657FF5" w:rsidRPr="0091436A" w:rsidRDefault="00657FF5" w:rsidP="00657FF5">
      <w:pPr>
        <w:rPr>
          <w:rFonts w:ascii="Times New Roman" w:hAnsi="Times New Roman"/>
          <w:sz w:val="22"/>
          <w:szCs w:val="22"/>
        </w:rPr>
      </w:pPr>
      <w:r w:rsidRPr="0091436A">
        <w:rPr>
          <w:rFonts w:ascii="Times New Roman" w:hAnsi="Times New Roman"/>
          <w:sz w:val="22"/>
          <w:szCs w:val="22"/>
        </w:rPr>
        <w:t>3.2.</w:t>
      </w:r>
      <w:r w:rsidR="00E452E5" w:rsidRPr="0091436A">
        <w:rPr>
          <w:rFonts w:ascii="Times New Roman" w:hAnsi="Times New Roman"/>
          <w:sz w:val="22"/>
          <w:szCs w:val="22"/>
        </w:rPr>
        <w:t>6</w:t>
      </w:r>
      <w:r w:rsidRPr="0091436A">
        <w:rPr>
          <w:rFonts w:ascii="Times New Roman" w:hAnsi="Times New Roman"/>
          <w:sz w:val="22"/>
          <w:szCs w:val="22"/>
        </w:rPr>
        <w:t>.5 Error Handling</w:t>
      </w:r>
    </w:p>
    <w:p w14:paraId="4312E97C" w14:textId="55ED886B" w:rsidR="007D7464" w:rsidRPr="0091436A" w:rsidRDefault="002437A7" w:rsidP="0011761F">
      <w:pPr>
        <w:pStyle w:val="ListParagraph"/>
        <w:numPr>
          <w:ilvl w:val="0"/>
          <w:numId w:val="24"/>
        </w:numPr>
        <w:rPr>
          <w:rFonts w:ascii="Times New Roman" w:hAnsi="Times New Roman"/>
        </w:rPr>
      </w:pPr>
      <w:r w:rsidRPr="0091436A">
        <w:rPr>
          <w:rFonts w:ascii="Times New Roman" w:hAnsi="Times New Roman"/>
        </w:rPr>
        <w:t xml:space="preserve">If payment processing fails, the system shall display: “Payment declined. Please check </w:t>
      </w:r>
      <w:r w:rsidR="00660A9C" w:rsidRPr="0091436A">
        <w:rPr>
          <w:rFonts w:ascii="Times New Roman" w:hAnsi="Times New Roman"/>
        </w:rPr>
        <w:t>payment</w:t>
      </w:r>
      <w:r w:rsidRPr="0091436A">
        <w:rPr>
          <w:rFonts w:ascii="Times New Roman" w:hAnsi="Times New Roman"/>
        </w:rPr>
        <w:t xml:space="preserve"> information</w:t>
      </w:r>
      <w:r w:rsidR="00660A9C" w:rsidRPr="0091436A">
        <w:rPr>
          <w:rFonts w:ascii="Times New Roman" w:hAnsi="Times New Roman"/>
        </w:rPr>
        <w:t>.”</w:t>
      </w:r>
    </w:p>
    <w:p w14:paraId="18E26516" w14:textId="77777777" w:rsidR="007D7464" w:rsidRPr="0091436A" w:rsidRDefault="007D7464" w:rsidP="000F3F2A">
      <w:pPr>
        <w:rPr>
          <w:rFonts w:ascii="Times New Roman" w:hAnsi="Times New Roman"/>
        </w:rPr>
      </w:pPr>
    </w:p>
    <w:p w14:paraId="53F4F57E" w14:textId="3555D8D1" w:rsidR="000F3F2A" w:rsidRPr="0091436A" w:rsidRDefault="000F3F2A">
      <w:pPr>
        <w:rPr>
          <w:rFonts w:ascii="Times New Roman" w:hAnsi="Times New Roman"/>
        </w:rPr>
      </w:pPr>
    </w:p>
    <w:p w14:paraId="6698C26B" w14:textId="738A8AD1" w:rsidR="00FE429D" w:rsidRPr="0091436A" w:rsidRDefault="00775ADC" w:rsidP="00FE429D">
      <w:pPr>
        <w:pStyle w:val="Heading3"/>
        <w:rPr>
          <w:rFonts w:ascii="Times New Roman" w:hAnsi="Times New Roman"/>
        </w:rPr>
      </w:pPr>
      <w:bookmarkStart w:id="44" w:name="_Toc506458792"/>
      <w:bookmarkStart w:id="45" w:name="_Toc506459158"/>
      <w:r w:rsidRPr="0091436A">
        <w:rPr>
          <w:rFonts w:ascii="Times New Roman" w:hAnsi="Times New Roman"/>
        </w:rPr>
        <w:t>3.2.</w:t>
      </w:r>
      <w:r w:rsidR="00FE429D" w:rsidRPr="0091436A">
        <w:rPr>
          <w:rFonts w:ascii="Times New Roman" w:hAnsi="Times New Roman"/>
        </w:rPr>
        <w:t xml:space="preserve">7 </w:t>
      </w:r>
      <w:r w:rsidR="00505E56" w:rsidRPr="0091436A">
        <w:rPr>
          <w:rFonts w:ascii="Times New Roman" w:hAnsi="Times New Roman"/>
        </w:rPr>
        <w:t>Concessions &amp; Food Ordering</w:t>
      </w:r>
    </w:p>
    <w:p w14:paraId="0D6762DC" w14:textId="77777777" w:rsidR="00FE429D" w:rsidRPr="0091436A" w:rsidRDefault="00FE429D" w:rsidP="00FE429D">
      <w:pPr>
        <w:rPr>
          <w:rFonts w:ascii="Times New Roman" w:hAnsi="Times New Roman"/>
          <w:sz w:val="22"/>
          <w:szCs w:val="22"/>
        </w:rPr>
      </w:pPr>
      <w:r w:rsidRPr="0091436A">
        <w:rPr>
          <w:rFonts w:ascii="Times New Roman" w:hAnsi="Times New Roman"/>
          <w:sz w:val="22"/>
          <w:szCs w:val="22"/>
        </w:rPr>
        <w:t>3.2.7.1 Introduction</w:t>
      </w:r>
    </w:p>
    <w:p w14:paraId="5248392F" w14:textId="70E3EC0B" w:rsidR="00FE429D" w:rsidRPr="0091436A" w:rsidRDefault="00FE429D" w:rsidP="00FE429D">
      <w:pPr>
        <w:pStyle w:val="ListParagraph"/>
        <w:numPr>
          <w:ilvl w:val="0"/>
          <w:numId w:val="13"/>
        </w:numPr>
        <w:rPr>
          <w:rFonts w:ascii="Times New Roman" w:hAnsi="Times New Roman"/>
          <w:sz w:val="22"/>
          <w:szCs w:val="22"/>
        </w:rPr>
      </w:pPr>
      <w:r w:rsidRPr="0091436A">
        <w:rPr>
          <w:rFonts w:ascii="Times New Roman" w:hAnsi="Times New Roman"/>
          <w:sz w:val="22"/>
          <w:szCs w:val="22"/>
        </w:rPr>
        <w:t xml:space="preserve">This feature </w:t>
      </w:r>
      <w:r w:rsidR="00386A90" w:rsidRPr="0091436A">
        <w:rPr>
          <w:rFonts w:ascii="Times New Roman" w:hAnsi="Times New Roman"/>
          <w:sz w:val="22"/>
          <w:szCs w:val="22"/>
        </w:rPr>
        <w:t>enables customers to order concessions items online alongside ticket purchases or via mobile device</w:t>
      </w:r>
    </w:p>
    <w:p w14:paraId="37C6A0CF" w14:textId="77777777" w:rsidR="00FE429D" w:rsidRPr="0091436A" w:rsidRDefault="00FE429D" w:rsidP="00FE429D">
      <w:pPr>
        <w:rPr>
          <w:rFonts w:ascii="Times New Roman" w:hAnsi="Times New Roman"/>
          <w:sz w:val="22"/>
          <w:szCs w:val="22"/>
        </w:rPr>
      </w:pPr>
      <w:r w:rsidRPr="0091436A">
        <w:rPr>
          <w:rFonts w:ascii="Times New Roman" w:hAnsi="Times New Roman"/>
          <w:sz w:val="22"/>
          <w:szCs w:val="22"/>
        </w:rPr>
        <w:t>3.2.7.2 Inputs</w:t>
      </w:r>
    </w:p>
    <w:p w14:paraId="67478C28" w14:textId="0DDCE00E" w:rsidR="004319D4" w:rsidRPr="0091436A" w:rsidRDefault="004319D4" w:rsidP="004319D4">
      <w:pPr>
        <w:pStyle w:val="ListParagraph"/>
        <w:numPr>
          <w:ilvl w:val="0"/>
          <w:numId w:val="13"/>
        </w:numPr>
        <w:rPr>
          <w:rFonts w:ascii="Times New Roman" w:hAnsi="Times New Roman"/>
          <w:sz w:val="22"/>
          <w:szCs w:val="22"/>
        </w:rPr>
      </w:pPr>
      <w:r w:rsidRPr="0091436A">
        <w:rPr>
          <w:rFonts w:ascii="Times New Roman" w:hAnsi="Times New Roman"/>
          <w:sz w:val="22"/>
          <w:szCs w:val="22"/>
        </w:rPr>
        <w:t xml:space="preserve">Selected Concession Items and Quantities </w:t>
      </w:r>
    </w:p>
    <w:p w14:paraId="34F84919" w14:textId="28BFA3BC" w:rsidR="004319D4" w:rsidRPr="0091436A" w:rsidRDefault="004319D4" w:rsidP="004319D4">
      <w:pPr>
        <w:pStyle w:val="ListParagraph"/>
        <w:numPr>
          <w:ilvl w:val="0"/>
          <w:numId w:val="13"/>
        </w:numPr>
        <w:rPr>
          <w:rFonts w:ascii="Times New Roman" w:hAnsi="Times New Roman"/>
          <w:sz w:val="22"/>
          <w:szCs w:val="22"/>
        </w:rPr>
      </w:pPr>
      <w:r w:rsidRPr="0091436A">
        <w:rPr>
          <w:rFonts w:ascii="Times New Roman" w:hAnsi="Times New Roman"/>
          <w:sz w:val="22"/>
          <w:szCs w:val="22"/>
        </w:rPr>
        <w:t xml:space="preserve">Pickup Showtime / Location Selection </w:t>
      </w:r>
    </w:p>
    <w:p w14:paraId="260A40A1" w14:textId="1B712CA6" w:rsidR="004319D4" w:rsidRPr="0091436A" w:rsidRDefault="004319D4" w:rsidP="004319D4">
      <w:pPr>
        <w:pStyle w:val="ListParagraph"/>
        <w:numPr>
          <w:ilvl w:val="0"/>
          <w:numId w:val="13"/>
        </w:numPr>
        <w:rPr>
          <w:rFonts w:ascii="Times New Roman" w:hAnsi="Times New Roman"/>
          <w:sz w:val="22"/>
          <w:szCs w:val="22"/>
        </w:rPr>
      </w:pPr>
      <w:r w:rsidRPr="0091436A">
        <w:rPr>
          <w:rFonts w:ascii="Times New Roman" w:hAnsi="Times New Roman"/>
          <w:sz w:val="22"/>
          <w:szCs w:val="22"/>
        </w:rPr>
        <w:t xml:space="preserve">Membership </w:t>
      </w:r>
      <w:r w:rsidR="0006023B" w:rsidRPr="0091436A">
        <w:rPr>
          <w:rFonts w:ascii="Times New Roman" w:hAnsi="Times New Roman"/>
          <w:sz w:val="22"/>
          <w:szCs w:val="22"/>
        </w:rPr>
        <w:t>Log in</w:t>
      </w:r>
      <w:r w:rsidR="00EF03C4" w:rsidRPr="0091436A">
        <w:rPr>
          <w:rFonts w:ascii="Times New Roman" w:hAnsi="Times New Roman"/>
          <w:sz w:val="22"/>
          <w:szCs w:val="22"/>
        </w:rPr>
        <w:t xml:space="preserve"> </w:t>
      </w:r>
      <w:r w:rsidRPr="0091436A">
        <w:rPr>
          <w:rFonts w:ascii="Times New Roman" w:hAnsi="Times New Roman"/>
          <w:sz w:val="22"/>
          <w:szCs w:val="22"/>
        </w:rPr>
        <w:t>(Optional</w:t>
      </w:r>
      <w:r w:rsidR="005832D4" w:rsidRPr="0091436A">
        <w:rPr>
          <w:rFonts w:ascii="Times New Roman" w:hAnsi="Times New Roman"/>
          <w:sz w:val="22"/>
          <w:szCs w:val="22"/>
        </w:rPr>
        <w:t>)</w:t>
      </w:r>
    </w:p>
    <w:p w14:paraId="157282B0" w14:textId="77777777" w:rsidR="00FE429D" w:rsidRPr="0091436A" w:rsidRDefault="00FE429D" w:rsidP="00FE429D">
      <w:pPr>
        <w:rPr>
          <w:rFonts w:ascii="Times New Roman" w:hAnsi="Times New Roman"/>
          <w:sz w:val="22"/>
          <w:szCs w:val="22"/>
        </w:rPr>
      </w:pPr>
      <w:r w:rsidRPr="0091436A">
        <w:rPr>
          <w:rFonts w:ascii="Times New Roman" w:hAnsi="Times New Roman"/>
          <w:sz w:val="22"/>
          <w:szCs w:val="22"/>
        </w:rPr>
        <w:t>3.2.7.3 Processing</w:t>
      </w:r>
    </w:p>
    <w:p w14:paraId="650C5607" w14:textId="762CCC36" w:rsidR="00FE429D" w:rsidRPr="0091436A" w:rsidRDefault="005832D4" w:rsidP="00FE429D">
      <w:pPr>
        <w:pStyle w:val="ListParagraph"/>
        <w:numPr>
          <w:ilvl w:val="0"/>
          <w:numId w:val="13"/>
        </w:numPr>
        <w:rPr>
          <w:rFonts w:ascii="Times New Roman" w:hAnsi="Times New Roman"/>
          <w:sz w:val="22"/>
          <w:szCs w:val="22"/>
        </w:rPr>
      </w:pPr>
      <w:r w:rsidRPr="0091436A">
        <w:rPr>
          <w:rFonts w:ascii="Times New Roman" w:hAnsi="Times New Roman"/>
          <w:sz w:val="22"/>
          <w:szCs w:val="22"/>
        </w:rPr>
        <w:t xml:space="preserve">The system shall display menu items, sizes, and pricing. </w:t>
      </w:r>
    </w:p>
    <w:p w14:paraId="202DB1E3" w14:textId="08627FA3" w:rsidR="005832D4" w:rsidRPr="0091436A" w:rsidRDefault="005832D4" w:rsidP="00FE429D">
      <w:pPr>
        <w:pStyle w:val="ListParagraph"/>
        <w:numPr>
          <w:ilvl w:val="0"/>
          <w:numId w:val="13"/>
        </w:numPr>
        <w:rPr>
          <w:rFonts w:ascii="Times New Roman" w:hAnsi="Times New Roman"/>
          <w:sz w:val="22"/>
          <w:szCs w:val="22"/>
        </w:rPr>
      </w:pPr>
      <w:r w:rsidRPr="0091436A">
        <w:rPr>
          <w:rFonts w:ascii="Times New Roman" w:hAnsi="Times New Roman"/>
          <w:sz w:val="22"/>
          <w:szCs w:val="22"/>
        </w:rPr>
        <w:t>The system shall allow users to add concession items to their ticket checkout car</w:t>
      </w:r>
      <w:r w:rsidR="00D33D7D" w:rsidRPr="0091436A">
        <w:rPr>
          <w:rFonts w:ascii="Times New Roman" w:hAnsi="Times New Roman"/>
          <w:sz w:val="22"/>
          <w:szCs w:val="22"/>
        </w:rPr>
        <w:t xml:space="preserve">t. </w:t>
      </w:r>
    </w:p>
    <w:p w14:paraId="2074DCCF" w14:textId="4A9118A8" w:rsidR="00D33D7D" w:rsidRPr="0091436A" w:rsidRDefault="00D33D7D" w:rsidP="00FE429D">
      <w:pPr>
        <w:pStyle w:val="ListParagraph"/>
        <w:numPr>
          <w:ilvl w:val="0"/>
          <w:numId w:val="13"/>
        </w:numPr>
        <w:rPr>
          <w:rFonts w:ascii="Times New Roman" w:hAnsi="Times New Roman"/>
          <w:sz w:val="22"/>
          <w:szCs w:val="22"/>
        </w:rPr>
      </w:pPr>
      <w:r w:rsidRPr="0091436A">
        <w:rPr>
          <w:rFonts w:ascii="Times New Roman" w:hAnsi="Times New Roman"/>
          <w:sz w:val="22"/>
          <w:szCs w:val="22"/>
        </w:rPr>
        <w:t xml:space="preserve">The system shall apply a 10% concession discount for verified Premiere members. </w:t>
      </w:r>
    </w:p>
    <w:p w14:paraId="0006FEC6" w14:textId="0C8A785C" w:rsidR="00D33D7D" w:rsidRPr="0091436A" w:rsidRDefault="00D33D7D" w:rsidP="00FE429D">
      <w:pPr>
        <w:pStyle w:val="ListParagraph"/>
        <w:numPr>
          <w:ilvl w:val="0"/>
          <w:numId w:val="13"/>
        </w:numPr>
        <w:rPr>
          <w:rFonts w:ascii="Times New Roman" w:hAnsi="Times New Roman"/>
          <w:sz w:val="22"/>
          <w:szCs w:val="22"/>
        </w:rPr>
      </w:pPr>
      <w:r w:rsidRPr="0091436A">
        <w:rPr>
          <w:rFonts w:ascii="Times New Roman" w:hAnsi="Times New Roman"/>
          <w:sz w:val="22"/>
          <w:szCs w:val="22"/>
        </w:rPr>
        <w:t>The system shall transmit completed food orders to the thea</w:t>
      </w:r>
      <w:r w:rsidR="008159AB" w:rsidRPr="0091436A">
        <w:rPr>
          <w:rFonts w:ascii="Times New Roman" w:hAnsi="Times New Roman"/>
          <w:sz w:val="22"/>
          <w:szCs w:val="22"/>
        </w:rPr>
        <w:t>ter point-of sale</w:t>
      </w:r>
      <w:r w:rsidR="001C4CCF" w:rsidRPr="0091436A">
        <w:rPr>
          <w:rFonts w:ascii="Times New Roman" w:hAnsi="Times New Roman"/>
          <w:sz w:val="22"/>
          <w:szCs w:val="22"/>
        </w:rPr>
        <w:t xml:space="preserve"> system.</w:t>
      </w:r>
    </w:p>
    <w:p w14:paraId="254D3E4F" w14:textId="77777777" w:rsidR="00FE429D" w:rsidRPr="0091436A" w:rsidRDefault="00FE429D" w:rsidP="00FE429D">
      <w:pPr>
        <w:rPr>
          <w:rFonts w:ascii="Times New Roman" w:hAnsi="Times New Roman"/>
          <w:sz w:val="22"/>
          <w:szCs w:val="22"/>
        </w:rPr>
      </w:pPr>
      <w:r w:rsidRPr="0091436A">
        <w:rPr>
          <w:rFonts w:ascii="Times New Roman" w:hAnsi="Times New Roman"/>
          <w:sz w:val="22"/>
          <w:szCs w:val="22"/>
        </w:rPr>
        <w:t>3.2.7.4 Outputs</w:t>
      </w:r>
    </w:p>
    <w:p w14:paraId="1F5C2887" w14:textId="65448229" w:rsidR="00FE429D" w:rsidRPr="0091436A" w:rsidRDefault="001C4CCF" w:rsidP="00FE429D">
      <w:pPr>
        <w:pStyle w:val="ListParagraph"/>
        <w:numPr>
          <w:ilvl w:val="0"/>
          <w:numId w:val="13"/>
        </w:numPr>
        <w:rPr>
          <w:rFonts w:ascii="Times New Roman" w:hAnsi="Times New Roman"/>
          <w:sz w:val="22"/>
          <w:szCs w:val="22"/>
        </w:rPr>
      </w:pPr>
      <w:r w:rsidRPr="0091436A">
        <w:rPr>
          <w:rFonts w:ascii="Times New Roman" w:hAnsi="Times New Roman"/>
          <w:sz w:val="22"/>
          <w:szCs w:val="22"/>
        </w:rPr>
        <w:t>Concession item receipt with order pickup</w:t>
      </w:r>
      <w:r w:rsidR="00384855" w:rsidRPr="0091436A">
        <w:rPr>
          <w:rFonts w:ascii="Times New Roman" w:hAnsi="Times New Roman"/>
          <w:sz w:val="22"/>
          <w:szCs w:val="22"/>
        </w:rPr>
        <w:t xml:space="preserve"> number/QR code.</w:t>
      </w:r>
    </w:p>
    <w:p w14:paraId="2D8B95FD" w14:textId="77777777" w:rsidR="00FE429D" w:rsidRPr="0091436A" w:rsidRDefault="00FE429D" w:rsidP="00FE429D">
      <w:pPr>
        <w:rPr>
          <w:rFonts w:ascii="Times New Roman" w:hAnsi="Times New Roman"/>
          <w:sz w:val="22"/>
          <w:szCs w:val="22"/>
        </w:rPr>
      </w:pPr>
      <w:r w:rsidRPr="0091436A">
        <w:rPr>
          <w:rFonts w:ascii="Times New Roman" w:hAnsi="Times New Roman"/>
          <w:sz w:val="22"/>
          <w:szCs w:val="22"/>
        </w:rPr>
        <w:t>3.2.7.5 Error Handling</w:t>
      </w:r>
    </w:p>
    <w:p w14:paraId="1C235DB7" w14:textId="2CAA1BB4" w:rsidR="00FE429D" w:rsidRPr="0091436A" w:rsidRDefault="00384855" w:rsidP="007A621B">
      <w:pPr>
        <w:pStyle w:val="ListParagraph"/>
        <w:numPr>
          <w:ilvl w:val="0"/>
          <w:numId w:val="13"/>
        </w:numPr>
        <w:rPr>
          <w:rFonts w:ascii="Times New Roman" w:hAnsi="Times New Roman"/>
          <w:sz w:val="22"/>
          <w:szCs w:val="22"/>
        </w:rPr>
      </w:pPr>
      <w:r w:rsidRPr="0091436A">
        <w:rPr>
          <w:rFonts w:ascii="Times New Roman" w:hAnsi="Times New Roman"/>
          <w:sz w:val="22"/>
          <w:szCs w:val="22"/>
        </w:rPr>
        <w:t>If an item is out of stock the system, shall display: “This item is currently sold out at your selected location.”</w:t>
      </w:r>
    </w:p>
    <w:p w14:paraId="46AB40AF" w14:textId="77777777" w:rsidR="00D076EC" w:rsidRPr="0091436A" w:rsidRDefault="00D076EC" w:rsidP="00D076EC">
      <w:pPr>
        <w:rPr>
          <w:rFonts w:ascii="Times New Roman" w:hAnsi="Times New Roman"/>
          <w:sz w:val="22"/>
          <w:szCs w:val="22"/>
        </w:rPr>
      </w:pPr>
    </w:p>
    <w:p w14:paraId="6D51DACB" w14:textId="425E80F1" w:rsidR="00775ADC" w:rsidRPr="0091436A" w:rsidRDefault="00775ADC" w:rsidP="00775ADC">
      <w:pPr>
        <w:pStyle w:val="Heading3"/>
        <w:rPr>
          <w:rFonts w:ascii="Times New Roman" w:hAnsi="Times New Roman"/>
        </w:rPr>
      </w:pPr>
      <w:r w:rsidRPr="0091436A">
        <w:rPr>
          <w:rFonts w:ascii="Times New Roman" w:hAnsi="Times New Roman"/>
        </w:rPr>
        <w:t>3.2.</w:t>
      </w:r>
      <w:r w:rsidR="00016CE3" w:rsidRPr="0091436A">
        <w:rPr>
          <w:rFonts w:ascii="Times New Roman" w:hAnsi="Times New Roman"/>
        </w:rPr>
        <w:t>8</w:t>
      </w:r>
      <w:r w:rsidRPr="0091436A">
        <w:rPr>
          <w:rFonts w:ascii="Times New Roman" w:hAnsi="Times New Roman"/>
        </w:rPr>
        <w:t xml:space="preserve"> </w:t>
      </w:r>
      <w:r w:rsidR="00F02921" w:rsidRPr="0091436A">
        <w:rPr>
          <w:rFonts w:ascii="Times New Roman" w:hAnsi="Times New Roman"/>
        </w:rPr>
        <w:t>Movie</w:t>
      </w:r>
      <w:r w:rsidR="00886786" w:rsidRPr="0091436A">
        <w:rPr>
          <w:rFonts w:ascii="Times New Roman" w:hAnsi="Times New Roman"/>
        </w:rPr>
        <w:t xml:space="preserve"> Rating Integration</w:t>
      </w:r>
    </w:p>
    <w:p w14:paraId="463E3458" w14:textId="2CA0EF9E" w:rsidR="00657FF5" w:rsidRPr="0091436A" w:rsidRDefault="00657FF5" w:rsidP="00657FF5">
      <w:pPr>
        <w:rPr>
          <w:rFonts w:ascii="Times New Roman" w:hAnsi="Times New Roman"/>
          <w:sz w:val="22"/>
          <w:szCs w:val="22"/>
        </w:rPr>
      </w:pPr>
      <w:r w:rsidRPr="0091436A">
        <w:rPr>
          <w:rFonts w:ascii="Times New Roman" w:hAnsi="Times New Roman"/>
          <w:sz w:val="22"/>
          <w:szCs w:val="22"/>
        </w:rPr>
        <w:t>3.2.</w:t>
      </w:r>
      <w:r w:rsidR="00016CE3" w:rsidRPr="0091436A">
        <w:rPr>
          <w:rFonts w:ascii="Times New Roman" w:hAnsi="Times New Roman"/>
          <w:sz w:val="22"/>
          <w:szCs w:val="22"/>
        </w:rPr>
        <w:t>8</w:t>
      </w:r>
      <w:r w:rsidRPr="0091436A">
        <w:rPr>
          <w:rFonts w:ascii="Times New Roman" w:hAnsi="Times New Roman"/>
          <w:sz w:val="22"/>
          <w:szCs w:val="22"/>
        </w:rPr>
        <w:t>.1 Introduction</w:t>
      </w:r>
    </w:p>
    <w:p w14:paraId="5B6AEA49" w14:textId="67C8DD49" w:rsidR="00657FF5" w:rsidRPr="0091436A" w:rsidRDefault="00450771" w:rsidP="00657FF5">
      <w:pPr>
        <w:pStyle w:val="ListParagraph"/>
        <w:numPr>
          <w:ilvl w:val="0"/>
          <w:numId w:val="13"/>
        </w:numPr>
        <w:rPr>
          <w:rFonts w:ascii="Times New Roman" w:hAnsi="Times New Roman"/>
          <w:sz w:val="22"/>
          <w:szCs w:val="22"/>
        </w:rPr>
      </w:pPr>
      <w:r w:rsidRPr="0091436A">
        <w:rPr>
          <w:rFonts w:ascii="Times New Roman" w:hAnsi="Times New Roman"/>
          <w:sz w:val="22"/>
          <w:szCs w:val="22"/>
        </w:rPr>
        <w:t>This feature</w:t>
      </w:r>
      <w:r w:rsidR="008302E7" w:rsidRPr="0091436A">
        <w:rPr>
          <w:rFonts w:ascii="Times New Roman" w:hAnsi="Times New Roman"/>
          <w:sz w:val="22"/>
          <w:szCs w:val="22"/>
        </w:rPr>
        <w:t xml:space="preserve"> disp</w:t>
      </w:r>
      <w:r w:rsidR="00C603F4" w:rsidRPr="0091436A">
        <w:rPr>
          <w:rFonts w:ascii="Times New Roman" w:hAnsi="Times New Roman"/>
          <w:sz w:val="22"/>
          <w:szCs w:val="22"/>
        </w:rPr>
        <w:t>l</w:t>
      </w:r>
      <w:r w:rsidR="008302E7" w:rsidRPr="0091436A">
        <w:rPr>
          <w:rFonts w:ascii="Times New Roman" w:hAnsi="Times New Roman"/>
          <w:sz w:val="22"/>
          <w:szCs w:val="22"/>
        </w:rPr>
        <w:t>ays web-scraped reviews and allows verified purchasers to submit movie ratings and reviews</w:t>
      </w:r>
    </w:p>
    <w:p w14:paraId="2FAAD5F3" w14:textId="4531AEDD" w:rsidR="00657FF5" w:rsidRPr="0091436A" w:rsidRDefault="00657FF5" w:rsidP="00657FF5">
      <w:pPr>
        <w:rPr>
          <w:rFonts w:ascii="Times New Roman" w:hAnsi="Times New Roman"/>
          <w:sz w:val="22"/>
          <w:szCs w:val="22"/>
        </w:rPr>
      </w:pPr>
      <w:r w:rsidRPr="0091436A">
        <w:rPr>
          <w:rFonts w:ascii="Times New Roman" w:hAnsi="Times New Roman"/>
          <w:sz w:val="22"/>
          <w:szCs w:val="22"/>
        </w:rPr>
        <w:t>3.2.</w:t>
      </w:r>
      <w:r w:rsidR="00016CE3" w:rsidRPr="0091436A">
        <w:rPr>
          <w:rFonts w:ascii="Times New Roman" w:hAnsi="Times New Roman"/>
          <w:sz w:val="22"/>
          <w:szCs w:val="22"/>
        </w:rPr>
        <w:t>8</w:t>
      </w:r>
      <w:r w:rsidRPr="0091436A">
        <w:rPr>
          <w:rFonts w:ascii="Times New Roman" w:hAnsi="Times New Roman"/>
          <w:sz w:val="22"/>
          <w:szCs w:val="22"/>
        </w:rPr>
        <w:t>.2 Inputs</w:t>
      </w:r>
    </w:p>
    <w:p w14:paraId="47DEA68A" w14:textId="2667BE1F" w:rsidR="00657FF5" w:rsidRPr="0091436A" w:rsidRDefault="008302E7" w:rsidP="00657FF5">
      <w:pPr>
        <w:pStyle w:val="ListParagraph"/>
        <w:numPr>
          <w:ilvl w:val="0"/>
          <w:numId w:val="13"/>
        </w:numPr>
        <w:rPr>
          <w:rFonts w:ascii="Times New Roman" w:hAnsi="Times New Roman"/>
          <w:sz w:val="22"/>
          <w:szCs w:val="22"/>
        </w:rPr>
      </w:pPr>
      <w:r w:rsidRPr="0091436A">
        <w:rPr>
          <w:rFonts w:ascii="Times New Roman" w:hAnsi="Times New Roman"/>
          <w:sz w:val="22"/>
          <w:szCs w:val="22"/>
        </w:rPr>
        <w:t>Scraped external review site data</w:t>
      </w:r>
    </w:p>
    <w:p w14:paraId="240222BC" w14:textId="33B4A195" w:rsidR="008302E7" w:rsidRPr="0091436A" w:rsidRDefault="008302E7" w:rsidP="00657FF5">
      <w:pPr>
        <w:pStyle w:val="ListParagraph"/>
        <w:numPr>
          <w:ilvl w:val="0"/>
          <w:numId w:val="13"/>
        </w:numPr>
        <w:rPr>
          <w:rFonts w:ascii="Times New Roman" w:hAnsi="Times New Roman"/>
          <w:sz w:val="22"/>
          <w:szCs w:val="22"/>
        </w:rPr>
      </w:pPr>
      <w:r w:rsidRPr="0091436A">
        <w:rPr>
          <w:rFonts w:ascii="Times New Roman" w:hAnsi="Times New Roman"/>
          <w:sz w:val="22"/>
          <w:szCs w:val="22"/>
        </w:rPr>
        <w:t>User Ratings (1-5 Stars) and Written Review Te</w:t>
      </w:r>
      <w:r w:rsidR="00067D70" w:rsidRPr="0091436A">
        <w:rPr>
          <w:rFonts w:ascii="Times New Roman" w:hAnsi="Times New Roman"/>
          <w:sz w:val="22"/>
          <w:szCs w:val="22"/>
        </w:rPr>
        <w:t>x</w:t>
      </w:r>
      <w:r w:rsidRPr="0091436A">
        <w:rPr>
          <w:rFonts w:ascii="Times New Roman" w:hAnsi="Times New Roman"/>
          <w:sz w:val="22"/>
          <w:szCs w:val="22"/>
        </w:rPr>
        <w:t>t</w:t>
      </w:r>
    </w:p>
    <w:p w14:paraId="70C88A2B" w14:textId="1AA8E9D0" w:rsidR="008302E7" w:rsidRPr="0091436A" w:rsidRDefault="008302E7" w:rsidP="00657FF5">
      <w:pPr>
        <w:pStyle w:val="ListParagraph"/>
        <w:numPr>
          <w:ilvl w:val="0"/>
          <w:numId w:val="13"/>
        </w:numPr>
        <w:rPr>
          <w:rFonts w:ascii="Times New Roman" w:hAnsi="Times New Roman"/>
          <w:sz w:val="22"/>
          <w:szCs w:val="22"/>
        </w:rPr>
      </w:pPr>
      <w:r w:rsidRPr="0091436A">
        <w:rPr>
          <w:rFonts w:ascii="Times New Roman" w:hAnsi="Times New Roman"/>
          <w:sz w:val="22"/>
          <w:szCs w:val="22"/>
        </w:rPr>
        <w:t>User Order History Data</w:t>
      </w:r>
    </w:p>
    <w:p w14:paraId="43A7DF1D" w14:textId="77646410" w:rsidR="00657FF5" w:rsidRPr="0091436A" w:rsidRDefault="00657FF5" w:rsidP="008A267D">
      <w:pPr>
        <w:pStyle w:val="ListParagraph"/>
        <w:numPr>
          <w:ilvl w:val="3"/>
          <w:numId w:val="27"/>
        </w:numPr>
        <w:rPr>
          <w:rFonts w:ascii="Times New Roman" w:hAnsi="Times New Roman"/>
          <w:sz w:val="22"/>
          <w:szCs w:val="22"/>
        </w:rPr>
      </w:pPr>
      <w:r w:rsidRPr="0091436A">
        <w:rPr>
          <w:rFonts w:ascii="Times New Roman" w:hAnsi="Times New Roman"/>
          <w:sz w:val="22"/>
          <w:szCs w:val="22"/>
        </w:rPr>
        <w:t>Processing</w:t>
      </w:r>
    </w:p>
    <w:p w14:paraId="7D6CF02B" w14:textId="46FD9049" w:rsidR="00B80DCC" w:rsidRPr="0091436A" w:rsidRDefault="00B80DCC" w:rsidP="00B80DCC">
      <w:pPr>
        <w:pStyle w:val="ListParagraph"/>
        <w:numPr>
          <w:ilvl w:val="0"/>
          <w:numId w:val="28"/>
        </w:numPr>
        <w:rPr>
          <w:rFonts w:ascii="Times New Roman" w:hAnsi="Times New Roman"/>
          <w:sz w:val="22"/>
          <w:szCs w:val="22"/>
        </w:rPr>
      </w:pPr>
      <w:r w:rsidRPr="0091436A">
        <w:rPr>
          <w:rFonts w:ascii="Times New Roman" w:hAnsi="Times New Roman"/>
          <w:sz w:val="22"/>
          <w:szCs w:val="22"/>
        </w:rPr>
        <w:t>The system shall scrape external review sites to collect public feedback for each movie.</w:t>
      </w:r>
    </w:p>
    <w:p w14:paraId="5943E290" w14:textId="121B2ED5" w:rsidR="00B80DCC" w:rsidRPr="0091436A" w:rsidRDefault="00B80DCC" w:rsidP="00B80DCC">
      <w:pPr>
        <w:pStyle w:val="ListParagraph"/>
        <w:numPr>
          <w:ilvl w:val="0"/>
          <w:numId w:val="28"/>
        </w:numPr>
        <w:rPr>
          <w:rFonts w:ascii="Times New Roman" w:hAnsi="Times New Roman"/>
          <w:sz w:val="22"/>
          <w:szCs w:val="22"/>
        </w:rPr>
      </w:pPr>
      <w:r w:rsidRPr="0091436A">
        <w:rPr>
          <w:rFonts w:ascii="Times New Roman" w:hAnsi="Times New Roman"/>
          <w:sz w:val="22"/>
          <w:szCs w:val="22"/>
        </w:rPr>
        <w:t>The system shall display exactly 2 pos</w:t>
      </w:r>
      <w:r w:rsidR="00423F9E" w:rsidRPr="0091436A">
        <w:rPr>
          <w:rFonts w:ascii="Times New Roman" w:hAnsi="Times New Roman"/>
          <w:sz w:val="22"/>
          <w:szCs w:val="22"/>
        </w:rPr>
        <w:t>itive</w:t>
      </w:r>
      <w:r w:rsidRPr="0091436A">
        <w:rPr>
          <w:rFonts w:ascii="Times New Roman" w:hAnsi="Times New Roman"/>
          <w:sz w:val="22"/>
          <w:szCs w:val="22"/>
        </w:rPr>
        <w:t xml:space="preserve"> reviews and 1 negative review from external so</w:t>
      </w:r>
      <w:r w:rsidR="001E5452" w:rsidRPr="0091436A">
        <w:rPr>
          <w:rFonts w:ascii="Times New Roman" w:hAnsi="Times New Roman"/>
          <w:sz w:val="22"/>
          <w:szCs w:val="22"/>
        </w:rPr>
        <w:t>urces on the movie detail page.</w:t>
      </w:r>
    </w:p>
    <w:p w14:paraId="0E8F9F98" w14:textId="35766035" w:rsidR="00B80DCC" w:rsidRPr="0091436A" w:rsidRDefault="001E5452" w:rsidP="00B80DCC">
      <w:pPr>
        <w:pStyle w:val="ListParagraph"/>
        <w:numPr>
          <w:ilvl w:val="0"/>
          <w:numId w:val="28"/>
        </w:numPr>
        <w:rPr>
          <w:rFonts w:ascii="Times New Roman" w:hAnsi="Times New Roman"/>
          <w:sz w:val="22"/>
          <w:szCs w:val="22"/>
        </w:rPr>
      </w:pPr>
      <w:r w:rsidRPr="0091436A">
        <w:rPr>
          <w:rFonts w:ascii="Times New Roman" w:hAnsi="Times New Roman"/>
          <w:sz w:val="22"/>
          <w:szCs w:val="22"/>
        </w:rPr>
        <w:t>The system shall v</w:t>
      </w:r>
      <w:r w:rsidR="0036218F" w:rsidRPr="0091436A">
        <w:rPr>
          <w:rFonts w:ascii="Times New Roman" w:hAnsi="Times New Roman"/>
          <w:sz w:val="22"/>
          <w:szCs w:val="22"/>
        </w:rPr>
        <w:t>erif</w:t>
      </w:r>
      <w:r w:rsidRPr="0091436A">
        <w:rPr>
          <w:rFonts w:ascii="Times New Roman" w:hAnsi="Times New Roman"/>
          <w:sz w:val="22"/>
          <w:szCs w:val="22"/>
        </w:rPr>
        <w:t xml:space="preserve">y that a registered user has purchased a ticket for a movie </w:t>
      </w:r>
      <w:r w:rsidR="0036218F" w:rsidRPr="0091436A">
        <w:rPr>
          <w:rFonts w:ascii="Times New Roman" w:hAnsi="Times New Roman"/>
          <w:sz w:val="22"/>
          <w:szCs w:val="22"/>
        </w:rPr>
        <w:t>via order history.</w:t>
      </w:r>
      <w:r w:rsidR="0043621B" w:rsidRPr="0091436A">
        <w:rPr>
          <w:rFonts w:ascii="Times New Roman" w:hAnsi="Times New Roman"/>
          <w:sz w:val="22"/>
          <w:szCs w:val="22"/>
        </w:rPr>
        <w:t xml:space="preserve"> </w:t>
      </w:r>
    </w:p>
    <w:p w14:paraId="05E23149" w14:textId="431DAA93" w:rsidR="0043621B" w:rsidRPr="0091436A" w:rsidRDefault="0043621B" w:rsidP="00B80DCC">
      <w:pPr>
        <w:pStyle w:val="ListParagraph"/>
        <w:numPr>
          <w:ilvl w:val="0"/>
          <w:numId w:val="28"/>
        </w:numPr>
        <w:rPr>
          <w:rFonts w:ascii="Times New Roman" w:hAnsi="Times New Roman"/>
          <w:sz w:val="22"/>
          <w:szCs w:val="22"/>
        </w:rPr>
      </w:pPr>
      <w:r w:rsidRPr="0091436A">
        <w:rPr>
          <w:rFonts w:ascii="Times New Roman" w:hAnsi="Times New Roman"/>
          <w:sz w:val="22"/>
          <w:szCs w:val="22"/>
        </w:rPr>
        <w:t xml:space="preserve">The system shall publish verified user </w:t>
      </w:r>
      <w:r w:rsidR="009D7B39" w:rsidRPr="0091436A">
        <w:rPr>
          <w:rFonts w:ascii="Times New Roman" w:hAnsi="Times New Roman"/>
          <w:sz w:val="22"/>
          <w:szCs w:val="22"/>
        </w:rPr>
        <w:t>reviews</w:t>
      </w:r>
      <w:r w:rsidRPr="0091436A">
        <w:rPr>
          <w:rFonts w:ascii="Times New Roman" w:hAnsi="Times New Roman"/>
          <w:sz w:val="22"/>
          <w:szCs w:val="22"/>
        </w:rPr>
        <w:t xml:space="preserve"> to the movie details section.</w:t>
      </w:r>
    </w:p>
    <w:p w14:paraId="6CE9D909" w14:textId="15CFB27D" w:rsidR="00657FF5" w:rsidRPr="0091436A" w:rsidRDefault="00657FF5" w:rsidP="00657FF5">
      <w:pPr>
        <w:rPr>
          <w:rFonts w:ascii="Times New Roman" w:hAnsi="Times New Roman"/>
          <w:sz w:val="22"/>
          <w:szCs w:val="22"/>
        </w:rPr>
      </w:pPr>
      <w:r w:rsidRPr="0091436A">
        <w:rPr>
          <w:rFonts w:ascii="Times New Roman" w:hAnsi="Times New Roman"/>
          <w:sz w:val="22"/>
          <w:szCs w:val="22"/>
        </w:rPr>
        <w:t>3.2.</w:t>
      </w:r>
      <w:r w:rsidR="00016CE3" w:rsidRPr="0091436A">
        <w:rPr>
          <w:rFonts w:ascii="Times New Roman" w:hAnsi="Times New Roman"/>
          <w:sz w:val="22"/>
          <w:szCs w:val="22"/>
        </w:rPr>
        <w:t>8</w:t>
      </w:r>
      <w:r w:rsidRPr="0091436A">
        <w:rPr>
          <w:rFonts w:ascii="Times New Roman" w:hAnsi="Times New Roman"/>
          <w:sz w:val="22"/>
          <w:szCs w:val="22"/>
        </w:rPr>
        <w:t>.4 Outputs</w:t>
      </w:r>
    </w:p>
    <w:p w14:paraId="3854D0AB" w14:textId="618D940D" w:rsidR="005A5D2D" w:rsidRPr="0091436A" w:rsidRDefault="005A77C5" w:rsidP="005A5D2D">
      <w:pPr>
        <w:pStyle w:val="ListParagraph"/>
        <w:numPr>
          <w:ilvl w:val="0"/>
          <w:numId w:val="13"/>
        </w:numPr>
        <w:rPr>
          <w:rFonts w:ascii="Times New Roman" w:hAnsi="Times New Roman"/>
          <w:sz w:val="22"/>
          <w:szCs w:val="22"/>
        </w:rPr>
      </w:pPr>
      <w:r w:rsidRPr="0091436A">
        <w:rPr>
          <w:rFonts w:ascii="Times New Roman" w:hAnsi="Times New Roman"/>
          <w:sz w:val="22"/>
          <w:szCs w:val="22"/>
        </w:rPr>
        <w:t>Display section on movie detail pages featuring 3 external reviews</w:t>
      </w:r>
      <w:r w:rsidR="005A5D2D" w:rsidRPr="0091436A">
        <w:rPr>
          <w:rFonts w:ascii="Times New Roman" w:hAnsi="Times New Roman"/>
          <w:sz w:val="22"/>
          <w:szCs w:val="22"/>
        </w:rPr>
        <w:t>.</w:t>
      </w:r>
    </w:p>
    <w:p w14:paraId="07B283CC" w14:textId="2F73367F" w:rsidR="005A5D2D" w:rsidRPr="0091436A" w:rsidRDefault="005A5D2D" w:rsidP="00657FF5">
      <w:pPr>
        <w:pStyle w:val="ListParagraph"/>
        <w:numPr>
          <w:ilvl w:val="0"/>
          <w:numId w:val="13"/>
        </w:numPr>
        <w:rPr>
          <w:rFonts w:ascii="Times New Roman" w:hAnsi="Times New Roman"/>
          <w:sz w:val="22"/>
          <w:szCs w:val="22"/>
        </w:rPr>
      </w:pPr>
      <w:r w:rsidRPr="0091436A">
        <w:rPr>
          <w:rFonts w:ascii="Times New Roman" w:hAnsi="Times New Roman"/>
          <w:sz w:val="22"/>
          <w:szCs w:val="22"/>
        </w:rPr>
        <w:t xml:space="preserve">Published user reviews tagged with a </w:t>
      </w:r>
      <w:r w:rsidR="00A00524" w:rsidRPr="0091436A">
        <w:rPr>
          <w:rFonts w:ascii="Times New Roman" w:hAnsi="Times New Roman"/>
          <w:sz w:val="22"/>
          <w:szCs w:val="22"/>
        </w:rPr>
        <w:t>verified</w:t>
      </w:r>
      <w:r w:rsidRPr="0091436A">
        <w:rPr>
          <w:rFonts w:ascii="Times New Roman" w:hAnsi="Times New Roman"/>
          <w:sz w:val="22"/>
          <w:szCs w:val="22"/>
        </w:rPr>
        <w:t xml:space="preserve"> badge.</w:t>
      </w:r>
    </w:p>
    <w:p w14:paraId="1FB7D101" w14:textId="3539AEC6" w:rsidR="00657FF5" w:rsidRPr="0091436A" w:rsidRDefault="00657FF5" w:rsidP="006C2877">
      <w:pPr>
        <w:pStyle w:val="ListParagraph"/>
        <w:numPr>
          <w:ilvl w:val="3"/>
          <w:numId w:val="39"/>
        </w:numPr>
        <w:rPr>
          <w:rFonts w:ascii="Times New Roman" w:hAnsi="Times New Roman"/>
          <w:sz w:val="22"/>
          <w:szCs w:val="22"/>
        </w:rPr>
      </w:pPr>
      <w:r w:rsidRPr="0091436A">
        <w:rPr>
          <w:rFonts w:ascii="Times New Roman" w:hAnsi="Times New Roman"/>
          <w:sz w:val="22"/>
          <w:szCs w:val="22"/>
        </w:rPr>
        <w:t>Error Handling</w:t>
      </w:r>
      <w:r w:rsidR="001C0F2D" w:rsidRPr="0091436A">
        <w:rPr>
          <w:rFonts w:ascii="Times New Roman" w:hAnsi="Times New Roman"/>
          <w:sz w:val="22"/>
          <w:szCs w:val="22"/>
        </w:rPr>
        <w:t xml:space="preserve"> </w:t>
      </w:r>
    </w:p>
    <w:p w14:paraId="2F771361" w14:textId="56895749" w:rsidR="0041067C" w:rsidRPr="0091436A" w:rsidRDefault="006E6E76" w:rsidP="0067160C">
      <w:pPr>
        <w:pStyle w:val="ListParagraph"/>
        <w:numPr>
          <w:ilvl w:val="0"/>
          <w:numId w:val="32"/>
        </w:numPr>
        <w:rPr>
          <w:rFonts w:ascii="Times New Roman" w:hAnsi="Times New Roman"/>
          <w:sz w:val="22"/>
          <w:szCs w:val="22"/>
        </w:rPr>
      </w:pPr>
      <w:r w:rsidRPr="0091436A">
        <w:rPr>
          <w:rFonts w:ascii="Times New Roman" w:hAnsi="Times New Roman"/>
          <w:sz w:val="22"/>
          <w:szCs w:val="22"/>
        </w:rPr>
        <w:t>If external rev</w:t>
      </w:r>
      <w:r w:rsidR="001933AE" w:rsidRPr="0091436A">
        <w:rPr>
          <w:rFonts w:ascii="Times New Roman" w:hAnsi="Times New Roman"/>
          <w:sz w:val="22"/>
          <w:szCs w:val="22"/>
        </w:rPr>
        <w:t>iew scraping fails, the system shall display cached reviews or default to: “External reviews currently unavailable.”</w:t>
      </w:r>
      <w:r w:rsidR="0041067C" w:rsidRPr="0091436A">
        <w:rPr>
          <w:rFonts w:ascii="Times New Roman" w:hAnsi="Times New Roman"/>
          <w:sz w:val="22"/>
          <w:szCs w:val="22"/>
        </w:rPr>
        <w:t xml:space="preserve"> </w:t>
      </w:r>
    </w:p>
    <w:p w14:paraId="3AA9CC54" w14:textId="2537027E" w:rsidR="001C0F2D" w:rsidRPr="0091436A" w:rsidRDefault="001C0F2D" w:rsidP="00E73C1E">
      <w:pPr>
        <w:rPr>
          <w:rFonts w:ascii="Times New Roman" w:hAnsi="Times New Roman"/>
          <w:sz w:val="22"/>
          <w:szCs w:val="22"/>
        </w:rPr>
      </w:pPr>
    </w:p>
    <w:p w14:paraId="0D5121B5" w14:textId="77777777" w:rsidR="00391770" w:rsidRPr="0091436A" w:rsidRDefault="00391770" w:rsidP="00391770">
      <w:pPr>
        <w:rPr>
          <w:rFonts w:ascii="Times New Roman" w:hAnsi="Times New Roman"/>
        </w:rPr>
      </w:pPr>
    </w:p>
    <w:p w14:paraId="2A9D7484" w14:textId="77777777" w:rsidR="00391770" w:rsidRPr="0091436A" w:rsidRDefault="00391770" w:rsidP="00391770">
      <w:pPr>
        <w:rPr>
          <w:rFonts w:ascii="Times New Roman" w:hAnsi="Times New Roman"/>
        </w:rPr>
      </w:pPr>
    </w:p>
    <w:p w14:paraId="48496EEF" w14:textId="77777777" w:rsidR="00680962" w:rsidRPr="0091436A" w:rsidRDefault="00680962" w:rsidP="00391770">
      <w:pPr>
        <w:rPr>
          <w:rFonts w:ascii="Times New Roman" w:hAnsi="Times New Roman"/>
        </w:rPr>
      </w:pPr>
    </w:p>
    <w:p w14:paraId="4020FD98" w14:textId="77777777" w:rsidR="00680962" w:rsidRPr="0091436A" w:rsidRDefault="00680962" w:rsidP="00391770">
      <w:pPr>
        <w:rPr>
          <w:rFonts w:ascii="Times New Roman" w:hAnsi="Times New Roman"/>
        </w:rPr>
      </w:pPr>
    </w:p>
    <w:p w14:paraId="35ADB49E" w14:textId="77777777" w:rsidR="00680962" w:rsidRPr="0091436A" w:rsidRDefault="00680962" w:rsidP="00391770">
      <w:pPr>
        <w:rPr>
          <w:rFonts w:ascii="Times New Roman" w:hAnsi="Times New Roman"/>
        </w:rPr>
      </w:pPr>
    </w:p>
    <w:p w14:paraId="11948161" w14:textId="77777777" w:rsidR="00680962" w:rsidRPr="0091436A" w:rsidRDefault="00680962" w:rsidP="00391770">
      <w:pPr>
        <w:rPr>
          <w:rFonts w:ascii="Times New Roman" w:hAnsi="Times New Roman"/>
        </w:rPr>
      </w:pPr>
    </w:p>
    <w:p w14:paraId="31241820" w14:textId="77777777" w:rsidR="00680962" w:rsidRPr="0091436A" w:rsidRDefault="00680962" w:rsidP="00391770">
      <w:pPr>
        <w:rPr>
          <w:rFonts w:ascii="Times New Roman" w:hAnsi="Times New Roman"/>
        </w:rPr>
      </w:pPr>
    </w:p>
    <w:p w14:paraId="2F6B2E8E" w14:textId="77777777" w:rsidR="00680962" w:rsidRPr="0091436A" w:rsidRDefault="00680962" w:rsidP="00391770">
      <w:pPr>
        <w:rPr>
          <w:rFonts w:ascii="Times New Roman" w:hAnsi="Times New Roman"/>
        </w:rPr>
      </w:pPr>
    </w:p>
    <w:p w14:paraId="3258C6DF" w14:textId="77777777" w:rsidR="00680962" w:rsidRPr="0091436A" w:rsidRDefault="00680962" w:rsidP="00391770">
      <w:pPr>
        <w:rPr>
          <w:rFonts w:ascii="Times New Roman" w:hAnsi="Times New Roman"/>
        </w:rPr>
      </w:pPr>
    </w:p>
    <w:p w14:paraId="2171EF59" w14:textId="77777777" w:rsidR="00680962" w:rsidRPr="0091436A" w:rsidRDefault="00680962" w:rsidP="00391770">
      <w:pPr>
        <w:rPr>
          <w:rFonts w:ascii="Times New Roman" w:hAnsi="Times New Roman"/>
        </w:rPr>
      </w:pPr>
    </w:p>
    <w:p w14:paraId="05627A65" w14:textId="77777777" w:rsidR="00680962" w:rsidRPr="0091436A" w:rsidRDefault="00680962" w:rsidP="00391770">
      <w:pPr>
        <w:rPr>
          <w:rFonts w:ascii="Times New Roman" w:hAnsi="Times New Roman"/>
        </w:rPr>
      </w:pPr>
    </w:p>
    <w:p w14:paraId="12CA06B2" w14:textId="77777777" w:rsidR="006614F7" w:rsidRPr="0091436A" w:rsidRDefault="006614F7" w:rsidP="00391770">
      <w:pPr>
        <w:rPr>
          <w:rFonts w:ascii="Times New Roman" w:hAnsi="Times New Roman"/>
        </w:rPr>
      </w:pPr>
    </w:p>
    <w:p w14:paraId="61FBFD70" w14:textId="77777777" w:rsidR="006614F7" w:rsidRPr="0091436A" w:rsidRDefault="006614F7" w:rsidP="00391770">
      <w:pPr>
        <w:rPr>
          <w:rFonts w:ascii="Times New Roman" w:hAnsi="Times New Roman"/>
        </w:rPr>
      </w:pPr>
    </w:p>
    <w:p w14:paraId="19C1071E" w14:textId="77777777" w:rsidR="006614F7" w:rsidRPr="0091436A" w:rsidRDefault="006614F7" w:rsidP="00391770">
      <w:pPr>
        <w:rPr>
          <w:rFonts w:ascii="Times New Roman" w:hAnsi="Times New Roman"/>
        </w:rPr>
      </w:pPr>
    </w:p>
    <w:p w14:paraId="74E1169E" w14:textId="77777777" w:rsidR="006614F7" w:rsidRPr="0091436A" w:rsidRDefault="006614F7" w:rsidP="00391770">
      <w:pPr>
        <w:rPr>
          <w:rFonts w:ascii="Times New Roman" w:hAnsi="Times New Roman"/>
        </w:rPr>
      </w:pPr>
    </w:p>
    <w:p w14:paraId="43203BA8" w14:textId="77777777" w:rsidR="006614F7" w:rsidRPr="0091436A" w:rsidRDefault="006614F7" w:rsidP="00391770">
      <w:pPr>
        <w:rPr>
          <w:rFonts w:ascii="Times New Roman" w:hAnsi="Times New Roman"/>
        </w:rPr>
      </w:pPr>
    </w:p>
    <w:p w14:paraId="23DC255F" w14:textId="77777777" w:rsidR="006614F7" w:rsidRPr="0091436A" w:rsidRDefault="006614F7" w:rsidP="00391770">
      <w:pPr>
        <w:rPr>
          <w:rFonts w:ascii="Times New Roman" w:hAnsi="Times New Roman"/>
        </w:rPr>
      </w:pPr>
    </w:p>
    <w:p w14:paraId="422EA713" w14:textId="77777777" w:rsidR="006614F7" w:rsidRPr="0091436A" w:rsidRDefault="006614F7" w:rsidP="00391770">
      <w:pPr>
        <w:rPr>
          <w:rFonts w:ascii="Times New Roman" w:hAnsi="Times New Roman"/>
        </w:rPr>
      </w:pPr>
    </w:p>
    <w:p w14:paraId="475CFADD" w14:textId="77777777" w:rsidR="006614F7" w:rsidRPr="0091436A" w:rsidRDefault="006614F7" w:rsidP="00391770">
      <w:pPr>
        <w:rPr>
          <w:rFonts w:ascii="Times New Roman" w:hAnsi="Times New Roman"/>
        </w:rPr>
      </w:pPr>
    </w:p>
    <w:p w14:paraId="023DA73F" w14:textId="77777777" w:rsidR="006614F7" w:rsidRPr="0091436A" w:rsidRDefault="006614F7" w:rsidP="00391770">
      <w:pPr>
        <w:rPr>
          <w:rFonts w:ascii="Times New Roman" w:hAnsi="Times New Roman"/>
        </w:rPr>
      </w:pPr>
    </w:p>
    <w:p w14:paraId="1B3C73F2" w14:textId="77777777" w:rsidR="006614F7" w:rsidRPr="0091436A" w:rsidRDefault="006614F7" w:rsidP="00391770">
      <w:pPr>
        <w:rPr>
          <w:rFonts w:ascii="Times New Roman" w:hAnsi="Times New Roman"/>
        </w:rPr>
      </w:pPr>
    </w:p>
    <w:p w14:paraId="11D5A987" w14:textId="77777777" w:rsidR="006614F7" w:rsidRPr="0091436A" w:rsidRDefault="006614F7" w:rsidP="00391770">
      <w:pPr>
        <w:rPr>
          <w:rFonts w:ascii="Times New Roman" w:hAnsi="Times New Roman"/>
        </w:rPr>
      </w:pPr>
    </w:p>
    <w:p w14:paraId="309B53D9" w14:textId="77777777" w:rsidR="006614F7" w:rsidRPr="0091436A" w:rsidRDefault="006614F7" w:rsidP="00391770">
      <w:pPr>
        <w:rPr>
          <w:rFonts w:ascii="Times New Roman" w:hAnsi="Times New Roman"/>
        </w:rPr>
      </w:pPr>
    </w:p>
    <w:p w14:paraId="7A552334" w14:textId="77777777" w:rsidR="006614F7" w:rsidRPr="0091436A" w:rsidRDefault="006614F7" w:rsidP="00391770">
      <w:pPr>
        <w:rPr>
          <w:rFonts w:ascii="Times New Roman" w:hAnsi="Times New Roman"/>
        </w:rPr>
      </w:pPr>
    </w:p>
    <w:p w14:paraId="0C71531D" w14:textId="77777777" w:rsidR="00680962" w:rsidRPr="0091436A" w:rsidRDefault="00680962" w:rsidP="00391770">
      <w:pPr>
        <w:rPr>
          <w:rFonts w:ascii="Times New Roman" w:hAnsi="Times New Roman"/>
        </w:rPr>
      </w:pPr>
    </w:p>
    <w:p w14:paraId="53B5325B" w14:textId="77777777" w:rsidR="00680962" w:rsidRPr="0091436A" w:rsidRDefault="00680962" w:rsidP="00391770">
      <w:pPr>
        <w:rPr>
          <w:rFonts w:ascii="Times New Roman" w:hAnsi="Times New Roman"/>
        </w:rPr>
      </w:pPr>
    </w:p>
    <w:p w14:paraId="7E2EA49F" w14:textId="77777777" w:rsidR="00391770" w:rsidRPr="0091436A" w:rsidRDefault="00391770" w:rsidP="00391770">
      <w:pPr>
        <w:rPr>
          <w:rFonts w:ascii="Times New Roman" w:hAnsi="Times New Roman"/>
        </w:rPr>
      </w:pPr>
    </w:p>
    <w:p w14:paraId="328AF3EA" w14:textId="77777777" w:rsidR="001163D2" w:rsidRPr="0091436A" w:rsidRDefault="001163D2">
      <w:pPr>
        <w:pStyle w:val="Heading2"/>
        <w:rPr>
          <w:rFonts w:ascii="Times New Roman" w:hAnsi="Times New Roman"/>
        </w:rPr>
      </w:pPr>
      <w:r w:rsidRPr="0091436A">
        <w:rPr>
          <w:rFonts w:ascii="Times New Roman" w:hAnsi="Times New Roman"/>
        </w:rPr>
        <w:t>3.3 Use Cases</w:t>
      </w:r>
      <w:bookmarkEnd w:id="44"/>
      <w:bookmarkEnd w:id="45"/>
    </w:p>
    <w:p w14:paraId="0A07D3AF" w14:textId="226DF22A" w:rsidR="001163D2" w:rsidRPr="0091436A" w:rsidRDefault="001163D2" w:rsidP="00273D73">
      <w:pPr>
        <w:pStyle w:val="Heading3"/>
        <w:numPr>
          <w:ilvl w:val="2"/>
          <w:numId w:val="35"/>
        </w:numPr>
        <w:rPr>
          <w:rFonts w:ascii="Times New Roman" w:hAnsi="Times New Roman"/>
        </w:rPr>
      </w:pPr>
      <w:bookmarkStart w:id="46" w:name="_Toc506458793"/>
      <w:bookmarkStart w:id="47" w:name="_Toc506459159"/>
      <w:r w:rsidRPr="0091436A">
        <w:rPr>
          <w:rFonts w:ascii="Times New Roman" w:hAnsi="Times New Roman"/>
        </w:rPr>
        <w:t>Use Case #1</w:t>
      </w:r>
      <w:bookmarkEnd w:id="46"/>
      <w:bookmarkEnd w:id="47"/>
    </w:p>
    <w:p w14:paraId="65034D61" w14:textId="77777777" w:rsidR="00273D73" w:rsidRPr="0091436A" w:rsidRDefault="00273D73" w:rsidP="00273D73">
      <w:pPr>
        <w:rPr>
          <w:rFonts w:ascii="Times New Roman" w:hAnsi="Times New Roman"/>
        </w:rPr>
      </w:pPr>
    </w:p>
    <w:p w14:paraId="34685A41" w14:textId="091E8FC4" w:rsidR="00A72056" w:rsidRPr="0091436A" w:rsidRDefault="00A72056" w:rsidP="00A72056">
      <w:pPr>
        <w:pStyle w:val="ListParagraph"/>
        <w:tabs>
          <w:tab w:val="clear" w:pos="180"/>
          <w:tab w:val="clear" w:pos="360"/>
          <w:tab w:val="clear" w:pos="720"/>
        </w:tabs>
        <w:spacing w:before="100" w:beforeAutospacing="1" w:after="100" w:afterAutospacing="1"/>
        <w:rPr>
          <w:rFonts w:ascii="Times New Roman" w:eastAsia="Times New Roman" w:hAnsi="Times New Roman"/>
          <w:sz w:val="28"/>
          <w:szCs w:val="28"/>
        </w:rPr>
      </w:pPr>
      <w:r w:rsidRPr="0091436A">
        <w:rPr>
          <w:rFonts w:ascii="Times New Roman" w:eastAsia="Times New Roman" w:hAnsi="Times New Roman"/>
          <w:noProof/>
          <w:sz w:val="28"/>
          <w:szCs w:val="28"/>
        </w:rPr>
        <w:drawing>
          <wp:inline distT="0" distB="0" distL="0" distR="0" wp14:anchorId="747DFC4F" wp14:editId="50AC5020">
            <wp:extent cx="4084983" cy="2833273"/>
            <wp:effectExtent l="0" t="0" r="4445" b="0"/>
            <wp:docPr id="897053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053807" name=""/>
                    <pic:cNvPicPr/>
                  </pic:nvPicPr>
                  <pic:blipFill>
                    <a:blip r:embed="rId13"/>
                    <a:stretch>
                      <a:fillRect/>
                    </a:stretch>
                  </pic:blipFill>
                  <pic:spPr>
                    <a:xfrm>
                      <a:off x="0" y="0"/>
                      <a:ext cx="4121004" cy="2858257"/>
                    </a:xfrm>
                    <a:prstGeom prst="rect">
                      <a:avLst/>
                    </a:prstGeom>
                  </pic:spPr>
                </pic:pic>
              </a:graphicData>
            </a:graphic>
          </wp:inline>
        </w:drawing>
      </w:r>
    </w:p>
    <w:p w14:paraId="522918F2" w14:textId="77777777" w:rsidR="00C650C9" w:rsidRPr="0091436A" w:rsidRDefault="00C650C9" w:rsidP="00C650C9">
      <w:pPr>
        <w:tabs>
          <w:tab w:val="clear" w:pos="180"/>
          <w:tab w:val="clear" w:pos="360"/>
          <w:tab w:val="clear" w:pos="720"/>
        </w:tabs>
        <w:spacing w:before="100" w:beforeAutospacing="1" w:after="100" w:afterAutospacing="1"/>
        <w:rPr>
          <w:rFonts w:ascii="Times New Roman" w:eastAsia="Times New Roman" w:hAnsi="Times New Roman"/>
          <w:sz w:val="28"/>
          <w:szCs w:val="28"/>
        </w:rPr>
      </w:pPr>
      <w:r w:rsidRPr="0091436A">
        <w:rPr>
          <w:rFonts w:ascii="Times New Roman" w:eastAsia="Times New Roman" w:hAnsi="Times New Roman"/>
          <w:sz w:val="28"/>
          <w:szCs w:val="28"/>
        </w:rPr>
        <w:t>Use Case #1: Consider how a user purchases a ticket online through website or app.</w:t>
      </w:r>
    </w:p>
    <w:p w14:paraId="0DAED874" w14:textId="77777777" w:rsidR="00C650C9" w:rsidRPr="0091436A" w:rsidRDefault="00C650C9" w:rsidP="00164023">
      <w:pPr>
        <w:pStyle w:val="ListParagraph"/>
        <w:numPr>
          <w:ilvl w:val="0"/>
          <w:numId w:val="36"/>
        </w:numPr>
        <w:tabs>
          <w:tab w:val="clear" w:pos="180"/>
          <w:tab w:val="clear" w:pos="360"/>
          <w:tab w:val="clear" w:pos="720"/>
        </w:tabs>
        <w:spacing w:before="100" w:beforeAutospacing="1" w:after="100" w:afterAutospacing="1"/>
        <w:rPr>
          <w:rFonts w:ascii="Times New Roman" w:eastAsia="Times New Roman" w:hAnsi="Times New Roman"/>
          <w:sz w:val="28"/>
          <w:szCs w:val="28"/>
        </w:rPr>
      </w:pPr>
      <w:r w:rsidRPr="0091436A">
        <w:rPr>
          <w:rFonts w:ascii="Times New Roman" w:eastAsia="Times New Roman" w:hAnsi="Times New Roman"/>
          <w:sz w:val="28"/>
          <w:szCs w:val="28"/>
        </w:rPr>
        <w:t>Actor: User/customer</w:t>
      </w:r>
    </w:p>
    <w:p w14:paraId="07B29A22" w14:textId="2E13E447" w:rsidR="00C650C9" w:rsidRPr="0091436A" w:rsidRDefault="00C650C9" w:rsidP="2355AF47">
      <w:pPr>
        <w:pStyle w:val="ListParagraph"/>
        <w:numPr>
          <w:ilvl w:val="0"/>
          <w:numId w:val="38"/>
        </w:numPr>
        <w:tabs>
          <w:tab w:val="clear" w:pos="180"/>
          <w:tab w:val="clear" w:pos="360"/>
        </w:tabs>
        <w:spacing w:before="100" w:beforeAutospacing="1" w:after="100" w:afterAutospacing="1"/>
        <w:rPr>
          <w:rFonts w:ascii="Times New Roman" w:eastAsia="Times New Roman" w:hAnsi="Times New Roman"/>
          <w:strike/>
          <w:sz w:val="28"/>
          <w:szCs w:val="28"/>
        </w:rPr>
      </w:pPr>
      <w:r w:rsidRPr="0091436A">
        <w:rPr>
          <w:rFonts w:ascii="Times New Roman" w:eastAsia="Times New Roman" w:hAnsi="Times New Roman"/>
          <w:sz w:val="28"/>
          <w:szCs w:val="28"/>
        </w:rPr>
        <w:t xml:space="preserve">Flow of events: Logging in, </w:t>
      </w:r>
      <w:r w:rsidR="00D41897" w:rsidRPr="0091436A">
        <w:rPr>
          <w:rFonts w:ascii="Times New Roman" w:eastAsia="Times New Roman" w:hAnsi="Times New Roman"/>
          <w:sz w:val="28"/>
          <w:szCs w:val="28"/>
        </w:rPr>
        <w:t>Se</w:t>
      </w:r>
      <w:r w:rsidRPr="0091436A">
        <w:rPr>
          <w:rFonts w:ascii="Times New Roman" w:eastAsia="Times New Roman" w:hAnsi="Times New Roman"/>
          <w:sz w:val="28"/>
          <w:szCs w:val="28"/>
        </w:rPr>
        <w:t xml:space="preserve">arch for a movie &amp; </w:t>
      </w:r>
      <w:r w:rsidR="00140B23" w:rsidRPr="0091436A">
        <w:rPr>
          <w:rFonts w:ascii="Times New Roman" w:eastAsia="Times New Roman" w:hAnsi="Times New Roman"/>
          <w:sz w:val="28"/>
          <w:szCs w:val="28"/>
        </w:rPr>
        <w:t>r</w:t>
      </w:r>
      <w:r w:rsidRPr="0091436A">
        <w:rPr>
          <w:rFonts w:ascii="Times New Roman" w:eastAsia="Times New Roman" w:hAnsi="Times New Roman"/>
          <w:sz w:val="28"/>
          <w:szCs w:val="28"/>
        </w:rPr>
        <w:t>eserv</w:t>
      </w:r>
      <w:r w:rsidR="005917E2" w:rsidRPr="0091436A">
        <w:rPr>
          <w:rFonts w:ascii="Times New Roman" w:eastAsia="Times New Roman" w:hAnsi="Times New Roman"/>
          <w:sz w:val="28"/>
          <w:szCs w:val="28"/>
        </w:rPr>
        <w:t xml:space="preserve">e </w:t>
      </w:r>
      <w:r w:rsidRPr="0091436A">
        <w:rPr>
          <w:rFonts w:ascii="Times New Roman" w:eastAsia="Times New Roman" w:hAnsi="Times New Roman"/>
          <w:sz w:val="28"/>
          <w:szCs w:val="28"/>
        </w:rPr>
        <w:t xml:space="preserve">a time </w:t>
      </w:r>
      <w:r w:rsidR="005917E2" w:rsidRPr="0091436A">
        <w:rPr>
          <w:rFonts w:ascii="Times New Roman" w:eastAsia="Times New Roman" w:hAnsi="Times New Roman"/>
          <w:sz w:val="28"/>
          <w:szCs w:val="28"/>
        </w:rPr>
        <w:t xml:space="preserve">Select Ticket Type </w:t>
      </w:r>
      <w:r w:rsidR="00D41897" w:rsidRPr="0091436A">
        <w:rPr>
          <w:rFonts w:ascii="Times New Roman" w:eastAsia="Times New Roman" w:hAnsi="Times New Roman"/>
          <w:sz w:val="28"/>
          <w:szCs w:val="28"/>
        </w:rPr>
        <w:t xml:space="preserve">&amp; Discount </w:t>
      </w:r>
      <w:r w:rsidRPr="0091436A">
        <w:rPr>
          <w:rFonts w:ascii="Times New Roman" w:eastAsia="Times New Roman" w:hAnsi="Times New Roman"/>
          <w:sz w:val="28"/>
          <w:szCs w:val="28"/>
        </w:rPr>
        <w:t xml:space="preserve">—&gt; </w:t>
      </w:r>
      <w:r w:rsidR="00D41897" w:rsidRPr="0091436A">
        <w:rPr>
          <w:rFonts w:ascii="Times New Roman" w:eastAsia="Times New Roman" w:hAnsi="Times New Roman"/>
          <w:sz w:val="28"/>
          <w:szCs w:val="28"/>
        </w:rPr>
        <w:t>Pay for ticket</w:t>
      </w:r>
      <w:r w:rsidRPr="0091436A">
        <w:rPr>
          <w:rFonts w:ascii="Times New Roman" w:eastAsia="Times New Roman" w:hAnsi="Times New Roman"/>
          <w:sz w:val="28"/>
          <w:szCs w:val="28"/>
        </w:rPr>
        <w:t xml:space="preserve"> —&gt; Receive a receipt with ticket info through email. </w:t>
      </w:r>
    </w:p>
    <w:p w14:paraId="1CE6C849" w14:textId="311160B4" w:rsidR="002F130B" w:rsidRPr="0091436A" w:rsidRDefault="002F130B" w:rsidP="00273D73">
      <w:pPr>
        <w:rPr>
          <w:rStyle w:val="Heading3Char"/>
          <w:rFonts w:ascii="Times New Roman" w:hAnsi="Times New Roman"/>
        </w:rPr>
      </w:pPr>
    </w:p>
    <w:p w14:paraId="3F7D2B51" w14:textId="77777777" w:rsidR="002F130B" w:rsidRPr="0091436A" w:rsidRDefault="002F130B" w:rsidP="00273D73">
      <w:pPr>
        <w:rPr>
          <w:rStyle w:val="Heading3Char"/>
          <w:rFonts w:ascii="Times New Roman" w:hAnsi="Times New Roman"/>
        </w:rPr>
      </w:pPr>
    </w:p>
    <w:p w14:paraId="0E9FE7F1" w14:textId="02B7A0F4" w:rsidR="00311927" w:rsidRPr="0091436A" w:rsidRDefault="00393290" w:rsidP="00273D73">
      <w:pPr>
        <w:rPr>
          <w:rFonts w:ascii="Times New Roman" w:hAnsi="Times New Roman"/>
        </w:rPr>
      </w:pPr>
      <w:r w:rsidRPr="0091436A">
        <w:rPr>
          <w:rFonts w:ascii="Times New Roman" w:hAnsi="Times New Roman"/>
          <w:noProof/>
        </w:rPr>
        <w:drawing>
          <wp:anchor distT="0" distB="0" distL="114300" distR="114300" simplePos="0" relativeHeight="251658241" behindDoc="0" locked="0" layoutInCell="1" allowOverlap="1" wp14:anchorId="403EDD5A" wp14:editId="07AD9B57">
            <wp:simplePos x="0" y="0"/>
            <wp:positionH relativeFrom="margin">
              <wp:posOffset>701898</wp:posOffset>
            </wp:positionH>
            <wp:positionV relativeFrom="paragraph">
              <wp:posOffset>371448</wp:posOffset>
            </wp:positionV>
            <wp:extent cx="4517409" cy="3750511"/>
            <wp:effectExtent l="0" t="0" r="0" b="2540"/>
            <wp:wrapTopAndBottom/>
            <wp:docPr id="13591344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134485" name="Picture 1359134485"/>
                    <pic:cNvPicPr/>
                  </pic:nvPicPr>
                  <pic:blipFill>
                    <a:blip r:embed="rId14">
                      <a:extLst>
                        <a:ext uri="{28A0092B-C50C-407E-A947-70E740481C1C}">
                          <a14:useLocalDpi xmlns:a14="http://schemas.microsoft.com/office/drawing/2010/main" val="0"/>
                        </a:ext>
                      </a:extLst>
                    </a:blip>
                    <a:stretch>
                      <a:fillRect/>
                    </a:stretch>
                  </pic:blipFill>
                  <pic:spPr>
                    <a:xfrm>
                      <a:off x="0" y="0"/>
                      <a:ext cx="4517409" cy="3750511"/>
                    </a:xfrm>
                    <a:prstGeom prst="rect">
                      <a:avLst/>
                    </a:prstGeom>
                  </pic:spPr>
                </pic:pic>
              </a:graphicData>
            </a:graphic>
            <wp14:sizeRelH relativeFrom="page">
              <wp14:pctWidth>0</wp14:pctWidth>
            </wp14:sizeRelH>
            <wp14:sizeRelV relativeFrom="page">
              <wp14:pctHeight>0</wp14:pctHeight>
            </wp14:sizeRelV>
          </wp:anchor>
        </w:drawing>
      </w:r>
      <w:r w:rsidR="004F41A6" w:rsidRPr="0091436A">
        <w:rPr>
          <w:rFonts w:ascii="Times New Roman" w:hAnsi="Times New Roman"/>
          <w:noProof/>
        </w:rPr>
        <mc:AlternateContent>
          <mc:Choice Requires="wpi">
            <w:drawing>
              <wp:anchor distT="0" distB="0" distL="114300" distR="114300" simplePos="0" relativeHeight="251658240" behindDoc="0" locked="0" layoutInCell="1" allowOverlap="1" wp14:anchorId="7566BE00" wp14:editId="653A6837">
                <wp:simplePos x="0" y="0"/>
                <wp:positionH relativeFrom="column">
                  <wp:posOffset>7619850</wp:posOffset>
                </wp:positionH>
                <wp:positionV relativeFrom="paragraph">
                  <wp:posOffset>1820470</wp:posOffset>
                </wp:positionV>
                <wp:extent cx="360" cy="360"/>
                <wp:effectExtent l="38100" t="38100" r="38100" b="38100"/>
                <wp:wrapNone/>
                <wp:docPr id="1891042390" name="Ink 3"/>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w14:anchorId="6D6223FD">
              <v:shapetype id="_x0000_t75" coordsize="21600,21600" filled="f" stroked="f" o:spt="75" o:preferrelative="t" path="m@4@5l@4@11@9@11@9@5xe" w14:anchorId="4FDB47CA">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3" style="position:absolute;margin-left:599.5pt;margin-top:142.85pt;width:1.05pt;height:1.05pt;z-index:251658240;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">
                <v:imagedata o:title="" r:id="rId21"/>
              </v:shape>
            </w:pict>
          </mc:Fallback>
        </mc:AlternateContent>
      </w:r>
      <w:bookmarkStart w:id="48" w:name="_Toc506458794"/>
      <w:bookmarkStart w:id="49" w:name="_Toc506459160"/>
      <w:r w:rsidR="001163D2" w:rsidRPr="0091436A">
        <w:rPr>
          <w:rStyle w:val="Heading3Char"/>
          <w:rFonts w:ascii="Times New Roman" w:hAnsi="Times New Roman"/>
        </w:rPr>
        <w:t>Use Case #2</w:t>
      </w:r>
      <w:bookmarkEnd w:id="48"/>
      <w:bookmarkEnd w:id="49"/>
    </w:p>
    <w:p w14:paraId="39D2EF8A" w14:textId="42D367BC" w:rsidR="00273D73" w:rsidRPr="0091436A" w:rsidRDefault="00273D73" w:rsidP="00273D73">
      <w:pPr>
        <w:tabs>
          <w:tab w:val="clear" w:pos="180"/>
          <w:tab w:val="clear" w:pos="360"/>
        </w:tabs>
        <w:spacing w:beforeAutospacing="1" w:afterAutospacing="1"/>
        <w:rPr>
          <w:rFonts w:ascii="Times New Roman" w:eastAsia="Times New Roman" w:hAnsi="Times New Roman"/>
          <w:sz w:val="28"/>
          <w:szCs w:val="28"/>
        </w:rPr>
      </w:pPr>
      <w:r w:rsidRPr="0091436A">
        <w:rPr>
          <w:rFonts w:ascii="Times New Roman" w:eastAsia="Times New Roman" w:hAnsi="Times New Roman"/>
          <w:sz w:val="28"/>
          <w:szCs w:val="28"/>
        </w:rPr>
        <w:t>Use Case #2: Consider user refund</w:t>
      </w:r>
    </w:p>
    <w:p w14:paraId="6C3C4C0F" w14:textId="36B92282" w:rsidR="00273D73" w:rsidRPr="0091436A" w:rsidRDefault="00273D73" w:rsidP="00273D73">
      <w:pPr>
        <w:pStyle w:val="ListParagraph"/>
        <w:numPr>
          <w:ilvl w:val="1"/>
          <w:numId w:val="7"/>
        </w:numPr>
        <w:tabs>
          <w:tab w:val="clear" w:pos="180"/>
          <w:tab w:val="clear" w:pos="360"/>
        </w:tabs>
        <w:spacing w:beforeAutospacing="1" w:afterAutospacing="1"/>
        <w:rPr>
          <w:rFonts w:ascii="Times New Roman" w:eastAsia="Times New Roman" w:hAnsi="Times New Roman"/>
          <w:sz w:val="28"/>
          <w:szCs w:val="28"/>
        </w:rPr>
      </w:pPr>
      <w:r w:rsidRPr="0091436A">
        <w:rPr>
          <w:rFonts w:ascii="Times New Roman" w:eastAsia="Times New Roman" w:hAnsi="Times New Roman"/>
          <w:sz w:val="28"/>
          <w:szCs w:val="28"/>
        </w:rPr>
        <w:t xml:space="preserve">Actor: </w:t>
      </w:r>
      <w:r w:rsidR="006735A9" w:rsidRPr="0091436A">
        <w:rPr>
          <w:rFonts w:ascii="Times New Roman" w:eastAsia="Times New Roman" w:hAnsi="Times New Roman"/>
          <w:sz w:val="28"/>
          <w:szCs w:val="28"/>
        </w:rPr>
        <w:t>Customer/User</w:t>
      </w:r>
    </w:p>
    <w:p w14:paraId="03C8778B" w14:textId="57537AFF" w:rsidR="00273D73" w:rsidRPr="0091436A" w:rsidRDefault="00273D73" w:rsidP="00EC60FF">
      <w:pPr>
        <w:pStyle w:val="ListParagraph"/>
        <w:numPr>
          <w:ilvl w:val="2"/>
          <w:numId w:val="7"/>
        </w:numPr>
        <w:tabs>
          <w:tab w:val="clear" w:pos="180"/>
          <w:tab w:val="clear" w:pos="360"/>
        </w:tabs>
        <w:spacing w:beforeAutospacing="1" w:afterAutospacing="1"/>
        <w:rPr>
          <w:rFonts w:ascii="Times New Roman" w:eastAsia="Times New Roman" w:hAnsi="Times New Roman"/>
          <w:sz w:val="28"/>
          <w:szCs w:val="28"/>
        </w:rPr>
      </w:pPr>
      <w:r w:rsidRPr="0091436A">
        <w:rPr>
          <w:rFonts w:ascii="Times New Roman" w:eastAsia="Times New Roman" w:hAnsi="Times New Roman"/>
          <w:sz w:val="28"/>
          <w:szCs w:val="28"/>
        </w:rPr>
        <w:t xml:space="preserve">Flow of events: User </w:t>
      </w:r>
      <w:r w:rsidR="000171A0" w:rsidRPr="0091436A">
        <w:rPr>
          <w:rFonts w:ascii="Times New Roman" w:eastAsia="Times New Roman" w:hAnsi="Times New Roman"/>
          <w:sz w:val="28"/>
          <w:szCs w:val="28"/>
        </w:rPr>
        <w:t xml:space="preserve">buys ticket --&gt; can no longer see movie --&gt; </w:t>
      </w:r>
      <w:r w:rsidR="004E6D98" w:rsidRPr="0091436A">
        <w:rPr>
          <w:rFonts w:ascii="Times New Roman" w:eastAsia="Times New Roman" w:hAnsi="Times New Roman"/>
          <w:sz w:val="28"/>
          <w:szCs w:val="28"/>
        </w:rPr>
        <w:t>asks for refund --&gt; Website or manager provides refund or movie voucher</w:t>
      </w:r>
      <w:r w:rsidR="00610C77" w:rsidRPr="0091436A">
        <w:rPr>
          <w:rFonts w:ascii="Times New Roman" w:eastAsia="Times New Roman" w:hAnsi="Times New Roman"/>
          <w:sz w:val="28"/>
          <w:szCs w:val="28"/>
        </w:rPr>
        <w:t>.</w:t>
      </w:r>
    </w:p>
    <w:p w14:paraId="30296D76" w14:textId="77777777" w:rsidR="00273D73" w:rsidRPr="0091436A" w:rsidRDefault="00273D73" w:rsidP="00EC60FF">
      <w:pPr>
        <w:pStyle w:val="Heading3"/>
        <w:rPr>
          <w:rFonts w:ascii="Times New Roman" w:hAnsi="Times New Roman"/>
        </w:rPr>
      </w:pPr>
    </w:p>
    <w:p w14:paraId="32E2974B" w14:textId="77777777" w:rsidR="00273D73" w:rsidRPr="0091436A" w:rsidRDefault="00273D73" w:rsidP="00EC60FF">
      <w:pPr>
        <w:pStyle w:val="Heading3"/>
        <w:rPr>
          <w:rFonts w:ascii="Times New Roman" w:hAnsi="Times New Roman"/>
        </w:rPr>
      </w:pPr>
    </w:p>
    <w:p w14:paraId="5809B318" w14:textId="77777777" w:rsidR="00F760D7" w:rsidRPr="0091436A" w:rsidRDefault="00004F16" w:rsidP="00EC60FF">
      <w:pPr>
        <w:pStyle w:val="Heading3"/>
        <w:rPr>
          <w:rFonts w:ascii="Times New Roman" w:hAnsi="Times New Roman"/>
        </w:rPr>
      </w:pPr>
      <w:r w:rsidRPr="0091436A">
        <w:rPr>
          <w:rFonts w:ascii="Times New Roman" w:hAnsi="Times New Roman"/>
        </w:rPr>
        <w:t>3.3.3 Use Case</w:t>
      </w:r>
      <w:r w:rsidR="0097121B" w:rsidRPr="0091436A">
        <w:rPr>
          <w:rFonts w:ascii="Times New Roman" w:hAnsi="Times New Roman"/>
          <w:noProof/>
        </w:rPr>
        <w:drawing>
          <wp:inline distT="0" distB="0" distL="0" distR="0" wp14:anchorId="54BA3F43" wp14:editId="25D7E781">
            <wp:extent cx="5078896" cy="4778286"/>
            <wp:effectExtent l="0" t="0" r="1270" b="0"/>
            <wp:docPr id="70481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81298" name="Picture 1"/>
                    <pic:cNvPicPr/>
                  </pic:nvPicPr>
                  <pic:blipFill>
                    <a:blip r:embed="rId22">
                      <a:extLst>
                        <a:ext uri="{28A0092B-C50C-407E-A947-70E740481C1C}">
                          <a14:useLocalDpi xmlns:a14="http://schemas.microsoft.com/office/drawing/2010/main" val="0"/>
                        </a:ext>
                      </a:extLst>
                    </a:blip>
                    <a:stretch>
                      <a:fillRect/>
                    </a:stretch>
                  </pic:blipFill>
                  <pic:spPr>
                    <a:xfrm>
                      <a:off x="0" y="0"/>
                      <a:ext cx="5090433" cy="4789140"/>
                    </a:xfrm>
                    <a:prstGeom prst="rect">
                      <a:avLst/>
                    </a:prstGeom>
                  </pic:spPr>
                </pic:pic>
              </a:graphicData>
            </a:graphic>
          </wp:inline>
        </w:drawing>
      </w:r>
    </w:p>
    <w:p w14:paraId="43CFC7EB" w14:textId="27C721EA" w:rsidR="00F760D7" w:rsidRPr="0091436A" w:rsidRDefault="00F760D7" w:rsidP="00F760D7">
      <w:pPr>
        <w:tabs>
          <w:tab w:val="clear" w:pos="180"/>
          <w:tab w:val="clear" w:pos="360"/>
        </w:tabs>
        <w:spacing w:beforeAutospacing="1" w:afterAutospacing="1"/>
        <w:rPr>
          <w:rFonts w:ascii="Times New Roman" w:eastAsia="Times New Roman" w:hAnsi="Times New Roman"/>
          <w:sz w:val="28"/>
          <w:szCs w:val="28"/>
        </w:rPr>
      </w:pPr>
      <w:r w:rsidRPr="0091436A">
        <w:rPr>
          <w:rFonts w:ascii="Times New Roman" w:eastAsia="Times New Roman" w:hAnsi="Times New Roman"/>
          <w:sz w:val="28"/>
          <w:szCs w:val="28"/>
        </w:rPr>
        <w:t>Use Case #3: User wants to change their ticket after purchase.</w:t>
      </w:r>
    </w:p>
    <w:p w14:paraId="153567C1" w14:textId="77777777" w:rsidR="00F760D7" w:rsidRPr="0091436A" w:rsidRDefault="00F760D7" w:rsidP="00F760D7">
      <w:pPr>
        <w:pStyle w:val="ListParagraph"/>
        <w:numPr>
          <w:ilvl w:val="1"/>
          <w:numId w:val="7"/>
        </w:numPr>
        <w:tabs>
          <w:tab w:val="clear" w:pos="180"/>
          <w:tab w:val="clear" w:pos="360"/>
        </w:tabs>
        <w:spacing w:beforeAutospacing="1" w:afterAutospacing="1"/>
        <w:rPr>
          <w:rFonts w:ascii="Times New Roman" w:eastAsia="Times New Roman" w:hAnsi="Times New Roman"/>
          <w:sz w:val="28"/>
          <w:szCs w:val="28"/>
        </w:rPr>
      </w:pPr>
      <w:r w:rsidRPr="0091436A">
        <w:rPr>
          <w:rFonts w:ascii="Times New Roman" w:eastAsia="Times New Roman" w:hAnsi="Times New Roman"/>
          <w:sz w:val="28"/>
          <w:szCs w:val="28"/>
        </w:rPr>
        <w:t>Actor: User/Customer</w:t>
      </w:r>
    </w:p>
    <w:p w14:paraId="37494F52" w14:textId="4E33F207" w:rsidR="00F760D7" w:rsidRPr="0091436A" w:rsidRDefault="00F760D7" w:rsidP="00EC60FF">
      <w:pPr>
        <w:pStyle w:val="ListParagraph"/>
        <w:numPr>
          <w:ilvl w:val="2"/>
          <w:numId w:val="7"/>
        </w:numPr>
        <w:tabs>
          <w:tab w:val="clear" w:pos="180"/>
          <w:tab w:val="clear" w:pos="360"/>
        </w:tabs>
        <w:spacing w:beforeAutospacing="1" w:afterAutospacing="1"/>
        <w:rPr>
          <w:rFonts w:ascii="Times New Roman" w:eastAsia="Times New Roman" w:hAnsi="Times New Roman"/>
          <w:sz w:val="28"/>
          <w:szCs w:val="28"/>
        </w:rPr>
      </w:pPr>
      <w:r w:rsidRPr="0091436A">
        <w:rPr>
          <w:rFonts w:ascii="Times New Roman" w:eastAsia="Times New Roman" w:hAnsi="Times New Roman"/>
          <w:sz w:val="28"/>
          <w:szCs w:val="28"/>
        </w:rPr>
        <w:t xml:space="preserve">Flow of events: Customer buys a ticket for a movie —&gt;  Customer accesses ticket —&gt;  Customer chooses to change seat/theater —&gt;  show available seats in their selected theater, alternative times, or additional theaters that they can choose from —&gt; Customer chooses a new ticket —&gt; Customer is charged/refunded any difference that could occur with changing theaters. </w:t>
      </w:r>
    </w:p>
    <w:p w14:paraId="25BFA2A8" w14:textId="77777777" w:rsidR="0036092D" w:rsidRPr="0091436A" w:rsidRDefault="0036092D" w:rsidP="00EC60FF">
      <w:pPr>
        <w:pStyle w:val="Heading3"/>
        <w:rPr>
          <w:rFonts w:ascii="Times New Roman" w:hAnsi="Times New Roman"/>
        </w:rPr>
      </w:pPr>
    </w:p>
    <w:p w14:paraId="09B5EBD9" w14:textId="1274CBEB" w:rsidR="001163D2" w:rsidRPr="0091436A" w:rsidRDefault="001163D2" w:rsidP="00EC60FF">
      <w:pPr>
        <w:pStyle w:val="Heading3"/>
        <w:rPr>
          <w:rFonts w:ascii="Times New Roman" w:hAnsi="Times New Roman"/>
        </w:rPr>
      </w:pPr>
      <w:bookmarkStart w:id="50" w:name="_Toc506459161"/>
      <w:bookmarkStart w:id="51" w:name="_Toc506458795"/>
      <w:r w:rsidRPr="0091436A">
        <w:rPr>
          <w:rFonts w:ascii="Times New Roman" w:hAnsi="Times New Roman"/>
          <w:sz w:val="28"/>
          <w:szCs w:val="28"/>
        </w:rPr>
        <w:t>3.4 Classes / Objects</w:t>
      </w:r>
      <w:bookmarkEnd w:id="50"/>
      <w:bookmarkEnd w:id="51"/>
    </w:p>
    <w:p w14:paraId="733ECDF9" w14:textId="166AC862" w:rsidR="001163D2" w:rsidRPr="0091436A" w:rsidRDefault="001163D2" w:rsidP="005D3D9A">
      <w:pPr>
        <w:pStyle w:val="Heading3"/>
        <w:rPr>
          <w:rFonts w:ascii="Times New Roman" w:hAnsi="Times New Roman"/>
        </w:rPr>
      </w:pPr>
      <w:bookmarkStart w:id="52" w:name="_Toc506458796"/>
      <w:bookmarkStart w:id="53" w:name="_Toc506459162"/>
      <w:r w:rsidRPr="0091436A">
        <w:rPr>
          <w:rFonts w:ascii="Times New Roman" w:hAnsi="Times New Roman"/>
        </w:rPr>
        <w:t xml:space="preserve">3.4.1 </w:t>
      </w:r>
      <w:bookmarkEnd w:id="52"/>
      <w:bookmarkEnd w:id="53"/>
      <w:r w:rsidR="001579F7" w:rsidRPr="0091436A">
        <w:rPr>
          <w:rFonts w:ascii="Times New Roman" w:hAnsi="Times New Roman"/>
        </w:rPr>
        <w:t>Customer</w:t>
      </w:r>
    </w:p>
    <w:p w14:paraId="4B70C1DE" w14:textId="449DBEAB" w:rsidR="001163D2" w:rsidRPr="0091436A" w:rsidRDefault="001163D2">
      <w:pPr>
        <w:rPr>
          <w:rFonts w:ascii="Times New Roman" w:hAnsi="Times New Roman"/>
        </w:rPr>
      </w:pPr>
      <w:r w:rsidRPr="0091436A">
        <w:rPr>
          <w:rFonts w:ascii="Times New Roman" w:hAnsi="Times New Roman"/>
        </w:rPr>
        <w:t>3.4.1.1 Attributes</w:t>
      </w:r>
    </w:p>
    <w:p w14:paraId="1D58B6E2" w14:textId="37E76791" w:rsidR="00B96039" w:rsidRPr="0091436A" w:rsidRDefault="00B96039" w:rsidP="004F0CAB">
      <w:pPr>
        <w:pStyle w:val="ListParagraph"/>
        <w:numPr>
          <w:ilvl w:val="0"/>
          <w:numId w:val="13"/>
        </w:numPr>
        <w:rPr>
          <w:rFonts w:ascii="Times New Roman" w:hAnsi="Times New Roman"/>
        </w:rPr>
      </w:pPr>
      <w:r w:rsidRPr="0091436A">
        <w:rPr>
          <w:rFonts w:ascii="Times New Roman" w:hAnsi="Times New Roman"/>
        </w:rPr>
        <w:t>Private</w:t>
      </w:r>
    </w:p>
    <w:p w14:paraId="7DDF92EA" w14:textId="576E4659" w:rsidR="00F06619" w:rsidRPr="0091436A" w:rsidRDefault="004F0CAB" w:rsidP="00B96039">
      <w:pPr>
        <w:pStyle w:val="ListParagraph"/>
        <w:numPr>
          <w:ilvl w:val="1"/>
          <w:numId w:val="13"/>
        </w:numPr>
        <w:rPr>
          <w:rFonts w:ascii="Times New Roman" w:hAnsi="Times New Roman"/>
        </w:rPr>
      </w:pPr>
      <w:r w:rsidRPr="0091436A">
        <w:rPr>
          <w:rFonts w:ascii="Times New Roman" w:hAnsi="Times New Roman"/>
        </w:rPr>
        <w:t>S</w:t>
      </w:r>
      <w:r w:rsidR="007A4700" w:rsidRPr="0091436A">
        <w:rPr>
          <w:rFonts w:ascii="Times New Roman" w:hAnsi="Times New Roman"/>
        </w:rPr>
        <w:t>tring username</w:t>
      </w:r>
    </w:p>
    <w:p w14:paraId="1E94016C" w14:textId="59BD1E15" w:rsidR="00382A6E" w:rsidRPr="0091436A" w:rsidRDefault="00F06619" w:rsidP="00B96039">
      <w:pPr>
        <w:pStyle w:val="ListParagraph"/>
        <w:numPr>
          <w:ilvl w:val="1"/>
          <w:numId w:val="13"/>
        </w:numPr>
        <w:rPr>
          <w:rFonts w:ascii="Times New Roman" w:hAnsi="Times New Roman"/>
        </w:rPr>
      </w:pPr>
      <w:r w:rsidRPr="0091436A">
        <w:rPr>
          <w:rFonts w:ascii="Times New Roman" w:hAnsi="Times New Roman"/>
        </w:rPr>
        <w:t>String password</w:t>
      </w:r>
    </w:p>
    <w:p w14:paraId="2A623B22" w14:textId="07D3280C" w:rsidR="008A72E2" w:rsidRPr="0091436A" w:rsidRDefault="008A72E2" w:rsidP="00B96039">
      <w:pPr>
        <w:pStyle w:val="ListParagraph"/>
        <w:numPr>
          <w:ilvl w:val="1"/>
          <w:numId w:val="13"/>
        </w:numPr>
        <w:rPr>
          <w:rFonts w:ascii="Times New Roman" w:hAnsi="Times New Roman"/>
        </w:rPr>
      </w:pPr>
      <w:r w:rsidRPr="0091436A">
        <w:rPr>
          <w:rFonts w:ascii="Times New Roman" w:hAnsi="Times New Roman"/>
        </w:rPr>
        <w:t>String name</w:t>
      </w:r>
    </w:p>
    <w:p w14:paraId="6C719896" w14:textId="4FBFF15E" w:rsidR="005D3D9A" w:rsidRPr="0091436A" w:rsidRDefault="007A163C" w:rsidP="00B96039">
      <w:pPr>
        <w:pStyle w:val="ListParagraph"/>
        <w:numPr>
          <w:ilvl w:val="1"/>
          <w:numId w:val="13"/>
        </w:numPr>
        <w:rPr>
          <w:rFonts w:ascii="Times New Roman" w:hAnsi="Times New Roman"/>
        </w:rPr>
      </w:pPr>
      <w:r w:rsidRPr="0091436A">
        <w:rPr>
          <w:rFonts w:ascii="Times New Roman" w:hAnsi="Times New Roman"/>
        </w:rPr>
        <w:t xml:space="preserve">Int </w:t>
      </w:r>
      <w:r w:rsidR="003C08D0" w:rsidRPr="0091436A">
        <w:rPr>
          <w:rFonts w:ascii="Times New Roman" w:hAnsi="Times New Roman"/>
        </w:rPr>
        <w:t>a</w:t>
      </w:r>
      <w:r w:rsidRPr="0091436A">
        <w:rPr>
          <w:rFonts w:ascii="Times New Roman" w:hAnsi="Times New Roman"/>
        </w:rPr>
        <w:t>ge</w:t>
      </w:r>
      <w:r w:rsidR="008421EF" w:rsidRPr="0091436A">
        <w:rPr>
          <w:rFonts w:ascii="Times New Roman" w:hAnsi="Times New Roman"/>
        </w:rPr>
        <w:t xml:space="preserve"> </w:t>
      </w:r>
    </w:p>
    <w:p w14:paraId="2D3EE248" w14:textId="6D032CD3" w:rsidR="00B924ED" w:rsidRPr="0091436A" w:rsidRDefault="00B924ED" w:rsidP="00B96039">
      <w:pPr>
        <w:pStyle w:val="ListParagraph"/>
        <w:numPr>
          <w:ilvl w:val="1"/>
          <w:numId w:val="13"/>
        </w:numPr>
        <w:rPr>
          <w:rFonts w:ascii="Times New Roman" w:hAnsi="Times New Roman"/>
        </w:rPr>
      </w:pPr>
      <w:r w:rsidRPr="0091436A">
        <w:rPr>
          <w:rFonts w:ascii="Times New Roman" w:hAnsi="Times New Roman"/>
        </w:rPr>
        <w:t>Double credit</w:t>
      </w:r>
    </w:p>
    <w:p w14:paraId="3FCA3797" w14:textId="77777777" w:rsidR="001163D2" w:rsidRPr="0091436A" w:rsidRDefault="001163D2">
      <w:pPr>
        <w:rPr>
          <w:rFonts w:ascii="Times New Roman" w:hAnsi="Times New Roman"/>
        </w:rPr>
      </w:pPr>
      <w:r w:rsidRPr="0091436A">
        <w:rPr>
          <w:rFonts w:ascii="Times New Roman" w:hAnsi="Times New Roman"/>
        </w:rPr>
        <w:t>3.4.1.2 Functions</w:t>
      </w:r>
    </w:p>
    <w:p w14:paraId="4BD50AB3" w14:textId="19BFD5FD" w:rsidR="00B1616E" w:rsidRPr="0091436A" w:rsidRDefault="00B1616E" w:rsidP="00B1616E">
      <w:pPr>
        <w:pStyle w:val="ListParagraph"/>
        <w:numPr>
          <w:ilvl w:val="0"/>
          <w:numId w:val="13"/>
        </w:numPr>
        <w:rPr>
          <w:rFonts w:ascii="Times New Roman" w:hAnsi="Times New Roman"/>
        </w:rPr>
      </w:pPr>
      <w:r w:rsidRPr="0091436A">
        <w:rPr>
          <w:rFonts w:ascii="Times New Roman" w:hAnsi="Times New Roman"/>
        </w:rPr>
        <w:t>Public</w:t>
      </w:r>
    </w:p>
    <w:p w14:paraId="4BC382CE" w14:textId="20CE4F4A" w:rsidR="001163D2" w:rsidRPr="0091436A" w:rsidRDefault="00A60190" w:rsidP="00B1616E">
      <w:pPr>
        <w:pStyle w:val="ListParagraph"/>
        <w:numPr>
          <w:ilvl w:val="1"/>
          <w:numId w:val="13"/>
        </w:numPr>
        <w:rPr>
          <w:rFonts w:ascii="Times New Roman" w:hAnsi="Times New Roman"/>
        </w:rPr>
      </w:pPr>
      <w:proofErr w:type="spellStart"/>
      <w:r w:rsidRPr="0091436A">
        <w:rPr>
          <w:rFonts w:ascii="Times New Roman" w:hAnsi="Times New Roman"/>
        </w:rPr>
        <w:t>getUserName</w:t>
      </w:r>
      <w:proofErr w:type="spellEnd"/>
      <w:r w:rsidRPr="0091436A">
        <w:rPr>
          <w:rFonts w:ascii="Times New Roman" w:hAnsi="Times New Roman"/>
        </w:rPr>
        <w:t xml:space="preserve">(): </w:t>
      </w:r>
      <w:r w:rsidR="00FC18C5" w:rsidRPr="0091436A">
        <w:rPr>
          <w:rFonts w:ascii="Times New Roman" w:hAnsi="Times New Roman"/>
        </w:rPr>
        <w:t xml:space="preserve">returns the </w:t>
      </w:r>
      <w:r w:rsidR="00EF101E" w:rsidRPr="0091436A">
        <w:rPr>
          <w:rFonts w:ascii="Times New Roman" w:hAnsi="Times New Roman"/>
        </w:rPr>
        <w:t xml:space="preserve">username </w:t>
      </w:r>
      <w:r w:rsidR="00FC18C5" w:rsidRPr="0091436A">
        <w:rPr>
          <w:rFonts w:ascii="Times New Roman" w:hAnsi="Times New Roman"/>
        </w:rPr>
        <w:t>associated with the user</w:t>
      </w:r>
      <w:r w:rsidR="00565190" w:rsidRPr="0091436A">
        <w:rPr>
          <w:rFonts w:ascii="Times New Roman" w:hAnsi="Times New Roman"/>
        </w:rPr>
        <w:t>.</w:t>
      </w:r>
    </w:p>
    <w:p w14:paraId="3A311CB5" w14:textId="1B979225" w:rsidR="00C02B0C" w:rsidRPr="0091436A" w:rsidRDefault="00C02B0C" w:rsidP="00B1616E">
      <w:pPr>
        <w:pStyle w:val="ListParagraph"/>
        <w:numPr>
          <w:ilvl w:val="1"/>
          <w:numId w:val="13"/>
        </w:numPr>
        <w:rPr>
          <w:rFonts w:ascii="Times New Roman" w:hAnsi="Times New Roman"/>
        </w:rPr>
      </w:pPr>
      <w:proofErr w:type="spellStart"/>
      <w:r w:rsidRPr="0091436A">
        <w:rPr>
          <w:rFonts w:ascii="Times New Roman" w:hAnsi="Times New Roman"/>
        </w:rPr>
        <w:t>getName</w:t>
      </w:r>
      <w:proofErr w:type="spellEnd"/>
      <w:r w:rsidRPr="0091436A">
        <w:rPr>
          <w:rFonts w:ascii="Times New Roman" w:hAnsi="Times New Roman"/>
        </w:rPr>
        <w:t>(): returns the personal name of the owner of the account</w:t>
      </w:r>
      <w:r w:rsidR="00565190" w:rsidRPr="0091436A">
        <w:rPr>
          <w:rFonts w:ascii="Times New Roman" w:hAnsi="Times New Roman"/>
        </w:rPr>
        <w:t>.</w:t>
      </w:r>
    </w:p>
    <w:p w14:paraId="19EC3927" w14:textId="336C36E5" w:rsidR="007E7C9E" w:rsidRPr="0091436A" w:rsidRDefault="007E7C9E" w:rsidP="00B1616E">
      <w:pPr>
        <w:pStyle w:val="ListParagraph"/>
        <w:numPr>
          <w:ilvl w:val="1"/>
          <w:numId w:val="13"/>
        </w:numPr>
        <w:rPr>
          <w:rFonts w:ascii="Times New Roman" w:hAnsi="Times New Roman"/>
        </w:rPr>
      </w:pPr>
      <w:proofErr w:type="spellStart"/>
      <w:r w:rsidRPr="0091436A">
        <w:rPr>
          <w:rFonts w:ascii="Times New Roman" w:hAnsi="Times New Roman"/>
        </w:rPr>
        <w:t>getAge</w:t>
      </w:r>
      <w:proofErr w:type="spellEnd"/>
      <w:r w:rsidRPr="0091436A">
        <w:rPr>
          <w:rFonts w:ascii="Times New Roman" w:hAnsi="Times New Roman"/>
        </w:rPr>
        <w:t xml:space="preserve">(): </w:t>
      </w:r>
      <w:r w:rsidR="00935C27" w:rsidRPr="0091436A">
        <w:rPr>
          <w:rFonts w:ascii="Times New Roman" w:hAnsi="Times New Roman"/>
        </w:rPr>
        <w:t>R</w:t>
      </w:r>
      <w:r w:rsidRPr="0091436A">
        <w:rPr>
          <w:rFonts w:ascii="Times New Roman" w:hAnsi="Times New Roman"/>
        </w:rPr>
        <w:t>eturns the age of the account owner</w:t>
      </w:r>
      <w:r w:rsidR="00565190" w:rsidRPr="0091436A">
        <w:rPr>
          <w:rFonts w:ascii="Times New Roman" w:hAnsi="Times New Roman"/>
        </w:rPr>
        <w:t>.</w:t>
      </w:r>
    </w:p>
    <w:p w14:paraId="248EB004" w14:textId="10988C39" w:rsidR="00CB1641" w:rsidRPr="0091436A" w:rsidRDefault="00CB1641" w:rsidP="00B1616E">
      <w:pPr>
        <w:pStyle w:val="ListParagraph"/>
        <w:numPr>
          <w:ilvl w:val="1"/>
          <w:numId w:val="13"/>
        </w:numPr>
        <w:rPr>
          <w:rFonts w:ascii="Times New Roman" w:hAnsi="Times New Roman"/>
        </w:rPr>
      </w:pPr>
      <w:proofErr w:type="spellStart"/>
      <w:r w:rsidRPr="0091436A">
        <w:rPr>
          <w:rFonts w:ascii="Times New Roman" w:hAnsi="Times New Roman"/>
        </w:rPr>
        <w:t>getCredit</w:t>
      </w:r>
      <w:proofErr w:type="spellEnd"/>
      <w:r w:rsidRPr="0091436A">
        <w:rPr>
          <w:rFonts w:ascii="Times New Roman" w:hAnsi="Times New Roman"/>
        </w:rPr>
        <w:t xml:space="preserve">(): </w:t>
      </w:r>
      <w:r w:rsidR="00935C27" w:rsidRPr="0091436A">
        <w:rPr>
          <w:rFonts w:ascii="Times New Roman" w:hAnsi="Times New Roman"/>
        </w:rPr>
        <w:t>R</w:t>
      </w:r>
      <w:r w:rsidRPr="0091436A">
        <w:rPr>
          <w:rFonts w:ascii="Times New Roman" w:hAnsi="Times New Roman"/>
        </w:rPr>
        <w:t xml:space="preserve">eturns </w:t>
      </w:r>
      <w:r w:rsidR="00B024A2" w:rsidRPr="0091436A">
        <w:rPr>
          <w:rFonts w:ascii="Times New Roman" w:hAnsi="Times New Roman"/>
        </w:rPr>
        <w:t>the amount of money assigned to the account.</w:t>
      </w:r>
    </w:p>
    <w:p w14:paraId="065CA27F" w14:textId="0B126973" w:rsidR="00C235C2" w:rsidRPr="0091436A" w:rsidRDefault="00B528F0" w:rsidP="00B1616E">
      <w:pPr>
        <w:pStyle w:val="ListParagraph"/>
        <w:numPr>
          <w:ilvl w:val="1"/>
          <w:numId w:val="13"/>
        </w:numPr>
        <w:rPr>
          <w:rFonts w:ascii="Times New Roman" w:hAnsi="Times New Roman"/>
        </w:rPr>
      </w:pPr>
      <w:proofErr w:type="spellStart"/>
      <w:r w:rsidRPr="0091436A">
        <w:rPr>
          <w:rFonts w:ascii="Times New Roman" w:hAnsi="Times New Roman"/>
        </w:rPr>
        <w:t>setUserName</w:t>
      </w:r>
      <w:proofErr w:type="spellEnd"/>
      <w:r w:rsidRPr="0091436A">
        <w:rPr>
          <w:rFonts w:ascii="Times New Roman" w:hAnsi="Times New Roman"/>
        </w:rPr>
        <w:t>(</w:t>
      </w:r>
      <w:r w:rsidR="00EF101E" w:rsidRPr="0091436A">
        <w:rPr>
          <w:rFonts w:ascii="Times New Roman" w:hAnsi="Times New Roman"/>
        </w:rPr>
        <w:t>String user</w:t>
      </w:r>
      <w:r w:rsidRPr="0091436A">
        <w:rPr>
          <w:rFonts w:ascii="Times New Roman" w:hAnsi="Times New Roman"/>
        </w:rPr>
        <w:t xml:space="preserve">): </w:t>
      </w:r>
      <w:r w:rsidR="00EF101E" w:rsidRPr="0091436A">
        <w:rPr>
          <w:rFonts w:ascii="Times New Roman" w:hAnsi="Times New Roman"/>
        </w:rPr>
        <w:t>Changes the username assigned to the user</w:t>
      </w:r>
      <w:r w:rsidR="00565190" w:rsidRPr="0091436A">
        <w:rPr>
          <w:rFonts w:ascii="Times New Roman" w:hAnsi="Times New Roman"/>
        </w:rPr>
        <w:t>.</w:t>
      </w:r>
    </w:p>
    <w:p w14:paraId="6B36DE60" w14:textId="371711CB" w:rsidR="00C02B0C" w:rsidRPr="0091436A" w:rsidRDefault="00C02B0C" w:rsidP="00B1616E">
      <w:pPr>
        <w:pStyle w:val="ListParagraph"/>
        <w:numPr>
          <w:ilvl w:val="1"/>
          <w:numId w:val="13"/>
        </w:numPr>
        <w:rPr>
          <w:rFonts w:ascii="Times New Roman" w:hAnsi="Times New Roman"/>
        </w:rPr>
      </w:pPr>
      <w:proofErr w:type="spellStart"/>
      <w:r w:rsidRPr="0091436A">
        <w:rPr>
          <w:rFonts w:ascii="Times New Roman" w:hAnsi="Times New Roman"/>
        </w:rPr>
        <w:t>setName</w:t>
      </w:r>
      <w:proofErr w:type="spellEnd"/>
      <w:r w:rsidRPr="0091436A">
        <w:rPr>
          <w:rFonts w:ascii="Times New Roman" w:hAnsi="Times New Roman"/>
        </w:rPr>
        <w:t xml:space="preserve">(String </w:t>
      </w:r>
      <w:proofErr w:type="spellStart"/>
      <w:r w:rsidR="00D855FE" w:rsidRPr="0091436A">
        <w:rPr>
          <w:rFonts w:ascii="Times New Roman" w:hAnsi="Times New Roman"/>
        </w:rPr>
        <w:t>newN</w:t>
      </w:r>
      <w:r w:rsidRPr="0091436A">
        <w:rPr>
          <w:rFonts w:ascii="Times New Roman" w:hAnsi="Times New Roman"/>
        </w:rPr>
        <w:t>ame</w:t>
      </w:r>
      <w:proofErr w:type="spellEnd"/>
      <w:r w:rsidRPr="0091436A">
        <w:rPr>
          <w:rFonts w:ascii="Times New Roman" w:hAnsi="Times New Roman"/>
        </w:rPr>
        <w:t xml:space="preserve">): </w:t>
      </w:r>
      <w:r w:rsidR="0059586D" w:rsidRPr="0091436A">
        <w:rPr>
          <w:rFonts w:ascii="Times New Roman" w:hAnsi="Times New Roman"/>
        </w:rPr>
        <w:t>Allows users to set a personal name to the account</w:t>
      </w:r>
      <w:r w:rsidR="00565190" w:rsidRPr="0091436A">
        <w:rPr>
          <w:rFonts w:ascii="Times New Roman" w:hAnsi="Times New Roman"/>
        </w:rPr>
        <w:t>.</w:t>
      </w:r>
    </w:p>
    <w:p w14:paraId="32B056BE" w14:textId="2867F462" w:rsidR="001B2C14" w:rsidRPr="0091436A" w:rsidRDefault="000310BE" w:rsidP="00B1616E">
      <w:pPr>
        <w:pStyle w:val="ListParagraph"/>
        <w:numPr>
          <w:ilvl w:val="1"/>
          <w:numId w:val="13"/>
        </w:numPr>
        <w:rPr>
          <w:rFonts w:ascii="Times New Roman" w:hAnsi="Times New Roman"/>
        </w:rPr>
      </w:pPr>
      <w:proofErr w:type="spellStart"/>
      <w:r w:rsidRPr="0091436A">
        <w:rPr>
          <w:rFonts w:ascii="Times New Roman" w:hAnsi="Times New Roman"/>
        </w:rPr>
        <w:t>setPassword</w:t>
      </w:r>
      <w:proofErr w:type="spellEnd"/>
      <w:r w:rsidRPr="0091436A">
        <w:rPr>
          <w:rFonts w:ascii="Times New Roman" w:hAnsi="Times New Roman"/>
        </w:rPr>
        <w:t xml:space="preserve">(String </w:t>
      </w:r>
      <w:proofErr w:type="spellStart"/>
      <w:r w:rsidR="00D855FE" w:rsidRPr="0091436A">
        <w:rPr>
          <w:rFonts w:ascii="Times New Roman" w:hAnsi="Times New Roman"/>
        </w:rPr>
        <w:t>newP</w:t>
      </w:r>
      <w:r w:rsidRPr="0091436A">
        <w:rPr>
          <w:rFonts w:ascii="Times New Roman" w:hAnsi="Times New Roman"/>
        </w:rPr>
        <w:t>assword</w:t>
      </w:r>
      <w:proofErr w:type="spellEnd"/>
      <w:r w:rsidRPr="0091436A">
        <w:rPr>
          <w:rFonts w:ascii="Times New Roman" w:hAnsi="Times New Roman"/>
        </w:rPr>
        <w:t>): Allows users to change their passwords</w:t>
      </w:r>
      <w:r w:rsidR="00565190" w:rsidRPr="0091436A">
        <w:rPr>
          <w:rFonts w:ascii="Times New Roman" w:hAnsi="Times New Roman"/>
        </w:rPr>
        <w:t>.</w:t>
      </w:r>
    </w:p>
    <w:p w14:paraId="05C1F057" w14:textId="6D95B626" w:rsidR="007F246D" w:rsidRPr="0091436A" w:rsidRDefault="007F246D" w:rsidP="00B1616E">
      <w:pPr>
        <w:pStyle w:val="ListParagraph"/>
        <w:numPr>
          <w:ilvl w:val="1"/>
          <w:numId w:val="13"/>
        </w:numPr>
        <w:rPr>
          <w:rFonts w:ascii="Times New Roman" w:hAnsi="Times New Roman"/>
        </w:rPr>
      </w:pPr>
      <w:proofErr w:type="spellStart"/>
      <w:r w:rsidRPr="0091436A">
        <w:rPr>
          <w:rFonts w:ascii="Times New Roman" w:hAnsi="Times New Roman"/>
        </w:rPr>
        <w:t>setAge</w:t>
      </w:r>
      <w:proofErr w:type="spellEnd"/>
      <w:r w:rsidRPr="0091436A">
        <w:rPr>
          <w:rFonts w:ascii="Times New Roman" w:hAnsi="Times New Roman"/>
        </w:rPr>
        <w:t xml:space="preserve">(int </w:t>
      </w:r>
      <w:proofErr w:type="spellStart"/>
      <w:r w:rsidR="00D855FE" w:rsidRPr="0091436A">
        <w:rPr>
          <w:rFonts w:ascii="Times New Roman" w:hAnsi="Times New Roman"/>
        </w:rPr>
        <w:t>newA</w:t>
      </w:r>
      <w:r w:rsidRPr="0091436A">
        <w:rPr>
          <w:rFonts w:ascii="Times New Roman" w:hAnsi="Times New Roman"/>
        </w:rPr>
        <w:t>ge</w:t>
      </w:r>
      <w:proofErr w:type="spellEnd"/>
      <w:r w:rsidR="00D855FE" w:rsidRPr="0091436A">
        <w:rPr>
          <w:rFonts w:ascii="Times New Roman" w:hAnsi="Times New Roman"/>
        </w:rPr>
        <w:t xml:space="preserve">): </w:t>
      </w:r>
      <w:r w:rsidR="00935C27" w:rsidRPr="0091436A">
        <w:rPr>
          <w:rFonts w:ascii="Times New Roman" w:hAnsi="Times New Roman"/>
        </w:rPr>
        <w:t>A</w:t>
      </w:r>
      <w:r w:rsidR="00D855FE" w:rsidRPr="0091436A">
        <w:rPr>
          <w:rFonts w:ascii="Times New Roman" w:hAnsi="Times New Roman"/>
        </w:rPr>
        <w:t>llows users to set an age to their account</w:t>
      </w:r>
      <w:r w:rsidR="00565190" w:rsidRPr="0091436A">
        <w:rPr>
          <w:rFonts w:ascii="Times New Roman" w:hAnsi="Times New Roman"/>
        </w:rPr>
        <w:t>.</w:t>
      </w:r>
    </w:p>
    <w:p w14:paraId="3DD71239" w14:textId="440C5B3F" w:rsidR="00B024A2" w:rsidRPr="0091436A" w:rsidRDefault="00B024A2" w:rsidP="00B1616E">
      <w:pPr>
        <w:pStyle w:val="ListParagraph"/>
        <w:numPr>
          <w:ilvl w:val="1"/>
          <w:numId w:val="13"/>
        </w:numPr>
        <w:rPr>
          <w:rFonts w:ascii="Times New Roman" w:hAnsi="Times New Roman"/>
        </w:rPr>
      </w:pPr>
      <w:proofErr w:type="spellStart"/>
      <w:r w:rsidRPr="0091436A">
        <w:rPr>
          <w:rFonts w:ascii="Times New Roman" w:hAnsi="Times New Roman"/>
        </w:rPr>
        <w:t>setCredit</w:t>
      </w:r>
      <w:proofErr w:type="spellEnd"/>
      <w:r w:rsidRPr="0091436A">
        <w:rPr>
          <w:rFonts w:ascii="Times New Roman" w:hAnsi="Times New Roman"/>
        </w:rPr>
        <w:t>(double money): Allows users to add credits to use to purchase tickets.</w:t>
      </w:r>
    </w:p>
    <w:p w14:paraId="4D1A1C1F" w14:textId="26600E40" w:rsidR="00D25E4B" w:rsidRPr="0091436A" w:rsidRDefault="00D25E4B" w:rsidP="00B1616E">
      <w:pPr>
        <w:pStyle w:val="ListParagraph"/>
        <w:numPr>
          <w:ilvl w:val="1"/>
          <w:numId w:val="13"/>
        </w:numPr>
        <w:rPr>
          <w:rFonts w:ascii="Times New Roman" w:hAnsi="Times New Roman"/>
        </w:rPr>
      </w:pPr>
      <w:proofErr w:type="spellStart"/>
      <w:r w:rsidRPr="0091436A">
        <w:rPr>
          <w:rFonts w:ascii="Times New Roman" w:hAnsi="Times New Roman"/>
        </w:rPr>
        <w:t>useCredits</w:t>
      </w:r>
      <w:proofErr w:type="spellEnd"/>
      <w:r w:rsidR="001231AC" w:rsidRPr="0091436A">
        <w:rPr>
          <w:rFonts w:ascii="Times New Roman" w:hAnsi="Times New Roman"/>
        </w:rPr>
        <w:t>(double price):</w:t>
      </w:r>
      <w:r w:rsidR="00A17EEA" w:rsidRPr="0091436A">
        <w:rPr>
          <w:rFonts w:ascii="Times New Roman" w:hAnsi="Times New Roman"/>
        </w:rPr>
        <w:t xml:space="preserve"> Subtracts credit</w:t>
      </w:r>
      <w:r w:rsidR="00A25BF8" w:rsidRPr="0091436A">
        <w:rPr>
          <w:rFonts w:ascii="Times New Roman" w:hAnsi="Times New Roman"/>
        </w:rPr>
        <w:t xml:space="preserve">s tied to the account from ticket price. </w:t>
      </w:r>
    </w:p>
    <w:p w14:paraId="613BAE6F" w14:textId="476A7F54" w:rsidR="007B309A" w:rsidRPr="0091436A" w:rsidRDefault="00AA1E3A" w:rsidP="00B1616E">
      <w:pPr>
        <w:pStyle w:val="ListParagraph"/>
        <w:numPr>
          <w:ilvl w:val="1"/>
          <w:numId w:val="13"/>
        </w:numPr>
        <w:rPr>
          <w:rFonts w:ascii="Times New Roman" w:hAnsi="Times New Roman"/>
        </w:rPr>
      </w:pPr>
      <w:proofErr w:type="spellStart"/>
      <w:r w:rsidRPr="0091436A">
        <w:rPr>
          <w:rFonts w:ascii="Times New Roman" w:hAnsi="Times New Roman"/>
        </w:rPr>
        <w:t>checkOrderHistory</w:t>
      </w:r>
      <w:proofErr w:type="spellEnd"/>
      <w:r w:rsidRPr="0091436A">
        <w:rPr>
          <w:rFonts w:ascii="Times New Roman" w:hAnsi="Times New Roman"/>
        </w:rPr>
        <w:t xml:space="preserve">(): </w:t>
      </w:r>
      <w:r w:rsidR="002241CE" w:rsidRPr="0091436A">
        <w:rPr>
          <w:rFonts w:ascii="Times New Roman" w:hAnsi="Times New Roman"/>
        </w:rPr>
        <w:t>Allows for users to see what tickets they’ve purchased</w:t>
      </w:r>
      <w:r w:rsidR="00565190" w:rsidRPr="0091436A">
        <w:rPr>
          <w:rFonts w:ascii="Times New Roman" w:hAnsi="Times New Roman"/>
        </w:rPr>
        <w:t>.</w:t>
      </w:r>
    </w:p>
    <w:p w14:paraId="4BA68C95" w14:textId="551D91D9" w:rsidR="00056B17" w:rsidRPr="0091436A" w:rsidRDefault="00056B17" w:rsidP="00B1616E">
      <w:pPr>
        <w:pStyle w:val="ListParagraph"/>
        <w:numPr>
          <w:ilvl w:val="1"/>
          <w:numId w:val="13"/>
        </w:numPr>
        <w:rPr>
          <w:rFonts w:ascii="Times New Roman" w:hAnsi="Times New Roman"/>
        </w:rPr>
      </w:pPr>
      <w:proofErr w:type="spellStart"/>
      <w:r w:rsidRPr="0091436A">
        <w:rPr>
          <w:rFonts w:ascii="Times New Roman" w:hAnsi="Times New Roman"/>
        </w:rPr>
        <w:t>appendOrderHistory</w:t>
      </w:r>
      <w:proofErr w:type="spellEnd"/>
      <w:r w:rsidRPr="0091436A">
        <w:rPr>
          <w:rFonts w:ascii="Times New Roman" w:hAnsi="Times New Roman"/>
        </w:rPr>
        <w:t>(</w:t>
      </w:r>
      <w:r w:rsidR="00644A78" w:rsidRPr="0091436A">
        <w:rPr>
          <w:rFonts w:ascii="Times New Roman" w:hAnsi="Times New Roman"/>
        </w:rPr>
        <w:t>Ticket</w:t>
      </w:r>
      <w:r w:rsidR="003C1292" w:rsidRPr="0091436A">
        <w:rPr>
          <w:rFonts w:ascii="Times New Roman" w:hAnsi="Times New Roman"/>
        </w:rPr>
        <w:t>s</w:t>
      </w:r>
      <w:r w:rsidR="00644A78" w:rsidRPr="0091436A">
        <w:rPr>
          <w:rFonts w:ascii="Times New Roman" w:hAnsi="Times New Roman"/>
        </w:rPr>
        <w:t xml:space="preserve"> ticket): Adds ticket information to the user’s order history</w:t>
      </w:r>
    </w:p>
    <w:p w14:paraId="6ABD5368" w14:textId="2541B288" w:rsidR="003C1292" w:rsidRPr="0091436A" w:rsidRDefault="001163D2" w:rsidP="003C1292">
      <w:pPr>
        <w:pStyle w:val="Heading3"/>
        <w:rPr>
          <w:rFonts w:ascii="Times New Roman" w:hAnsi="Times New Roman"/>
          <w:sz w:val="28"/>
          <w:szCs w:val="28"/>
        </w:rPr>
      </w:pPr>
      <w:bookmarkStart w:id="54" w:name="_Toc506459163"/>
      <w:bookmarkStart w:id="55" w:name="_Toc506458797"/>
      <w:r w:rsidRPr="0091436A">
        <w:rPr>
          <w:rFonts w:ascii="Times New Roman" w:hAnsi="Times New Roman"/>
          <w:sz w:val="28"/>
          <w:szCs w:val="28"/>
        </w:rPr>
        <w:t xml:space="preserve">3.4.2 </w:t>
      </w:r>
      <w:r w:rsidR="002E252C" w:rsidRPr="0091436A">
        <w:rPr>
          <w:rFonts w:ascii="Times New Roman" w:hAnsi="Times New Roman"/>
          <w:sz w:val="28"/>
          <w:szCs w:val="28"/>
        </w:rPr>
        <w:t>Ticket</w:t>
      </w:r>
      <w:r w:rsidR="003C1292" w:rsidRPr="0091436A">
        <w:rPr>
          <w:rFonts w:ascii="Times New Roman" w:hAnsi="Times New Roman"/>
          <w:sz w:val="28"/>
          <w:szCs w:val="28"/>
        </w:rPr>
        <w:t>s</w:t>
      </w:r>
    </w:p>
    <w:p w14:paraId="2C64FD60" w14:textId="79FE5D4C" w:rsidR="003C1292" w:rsidRPr="0091436A" w:rsidRDefault="00C77AEA" w:rsidP="003C1292">
      <w:pPr>
        <w:rPr>
          <w:rFonts w:ascii="Times New Roman" w:hAnsi="Times New Roman"/>
        </w:rPr>
      </w:pPr>
      <w:r w:rsidRPr="0091436A">
        <w:rPr>
          <w:rFonts w:ascii="Times New Roman" w:hAnsi="Times New Roman"/>
        </w:rPr>
        <w:t>3.4.2.1 Attributes</w:t>
      </w:r>
    </w:p>
    <w:p w14:paraId="780186F2" w14:textId="36B65E1F" w:rsidR="007F15B4" w:rsidRPr="0091436A" w:rsidRDefault="00B1616E" w:rsidP="00B1616E">
      <w:pPr>
        <w:pStyle w:val="ListParagraph"/>
        <w:numPr>
          <w:ilvl w:val="0"/>
          <w:numId w:val="13"/>
        </w:numPr>
        <w:rPr>
          <w:rFonts w:ascii="Times New Roman" w:hAnsi="Times New Roman"/>
        </w:rPr>
      </w:pPr>
      <w:r w:rsidRPr="0091436A">
        <w:rPr>
          <w:rFonts w:ascii="Times New Roman" w:hAnsi="Times New Roman"/>
        </w:rPr>
        <w:t>Private</w:t>
      </w:r>
    </w:p>
    <w:p w14:paraId="33BE7F01" w14:textId="381043E0" w:rsidR="00B1616E" w:rsidRPr="0091436A" w:rsidRDefault="00787720" w:rsidP="00B1616E">
      <w:pPr>
        <w:pStyle w:val="ListParagraph"/>
        <w:numPr>
          <w:ilvl w:val="1"/>
          <w:numId w:val="13"/>
        </w:numPr>
        <w:rPr>
          <w:rFonts w:ascii="Times New Roman" w:hAnsi="Times New Roman"/>
        </w:rPr>
      </w:pPr>
      <w:r w:rsidRPr="0091436A">
        <w:rPr>
          <w:rFonts w:ascii="Times New Roman" w:hAnsi="Times New Roman"/>
        </w:rPr>
        <w:t>String title</w:t>
      </w:r>
    </w:p>
    <w:p w14:paraId="6348DB8E" w14:textId="02704F9E" w:rsidR="00787720" w:rsidRPr="0091436A" w:rsidRDefault="00787720" w:rsidP="00B1616E">
      <w:pPr>
        <w:pStyle w:val="ListParagraph"/>
        <w:numPr>
          <w:ilvl w:val="1"/>
          <w:numId w:val="13"/>
        </w:numPr>
        <w:rPr>
          <w:rFonts w:ascii="Times New Roman" w:hAnsi="Times New Roman"/>
        </w:rPr>
      </w:pPr>
      <w:r w:rsidRPr="0091436A">
        <w:rPr>
          <w:rFonts w:ascii="Times New Roman" w:hAnsi="Times New Roman"/>
        </w:rPr>
        <w:t>String format</w:t>
      </w:r>
    </w:p>
    <w:p w14:paraId="25904E3F" w14:textId="280E1A4E" w:rsidR="00787720" w:rsidRPr="0091436A" w:rsidRDefault="00787720" w:rsidP="00B1616E">
      <w:pPr>
        <w:pStyle w:val="ListParagraph"/>
        <w:numPr>
          <w:ilvl w:val="1"/>
          <w:numId w:val="13"/>
        </w:numPr>
        <w:rPr>
          <w:rFonts w:ascii="Times New Roman" w:hAnsi="Times New Roman"/>
        </w:rPr>
      </w:pPr>
      <w:r w:rsidRPr="0091436A">
        <w:rPr>
          <w:rFonts w:ascii="Times New Roman" w:hAnsi="Times New Roman"/>
        </w:rPr>
        <w:t>String rating</w:t>
      </w:r>
    </w:p>
    <w:p w14:paraId="16AFB155" w14:textId="26CEF9CD" w:rsidR="00C301E3" w:rsidRPr="0091436A" w:rsidRDefault="00C301E3" w:rsidP="00B1616E">
      <w:pPr>
        <w:pStyle w:val="ListParagraph"/>
        <w:numPr>
          <w:ilvl w:val="1"/>
          <w:numId w:val="13"/>
        </w:numPr>
        <w:rPr>
          <w:rFonts w:ascii="Times New Roman" w:hAnsi="Times New Roman"/>
        </w:rPr>
      </w:pPr>
      <w:r w:rsidRPr="0091436A">
        <w:rPr>
          <w:rFonts w:ascii="Times New Roman" w:hAnsi="Times New Roman"/>
        </w:rPr>
        <w:t>String</w:t>
      </w:r>
      <w:r w:rsidR="003E6DAB" w:rsidRPr="0091436A">
        <w:rPr>
          <w:rFonts w:ascii="Times New Roman" w:hAnsi="Times New Roman"/>
        </w:rPr>
        <w:t xml:space="preserve"> </w:t>
      </w:r>
      <w:r w:rsidR="00935C27" w:rsidRPr="0091436A">
        <w:rPr>
          <w:rFonts w:ascii="Times New Roman" w:hAnsi="Times New Roman"/>
        </w:rPr>
        <w:t>theater</w:t>
      </w:r>
    </w:p>
    <w:p w14:paraId="07FD3A9B" w14:textId="46762E50" w:rsidR="00C77AEA" w:rsidRPr="0091436A" w:rsidRDefault="00C77AEA" w:rsidP="003C1292">
      <w:pPr>
        <w:rPr>
          <w:rFonts w:ascii="Times New Roman" w:hAnsi="Times New Roman"/>
        </w:rPr>
      </w:pPr>
      <w:r w:rsidRPr="0091436A">
        <w:rPr>
          <w:rFonts w:ascii="Times New Roman" w:hAnsi="Times New Roman"/>
        </w:rPr>
        <w:t>3.4.2.2 Functions</w:t>
      </w:r>
    </w:p>
    <w:p w14:paraId="3C622D31" w14:textId="2A930029" w:rsidR="00FB5EC7" w:rsidRPr="0091436A" w:rsidRDefault="00FB5EC7" w:rsidP="00FB5EC7">
      <w:pPr>
        <w:pStyle w:val="ListParagraph"/>
        <w:numPr>
          <w:ilvl w:val="0"/>
          <w:numId w:val="13"/>
        </w:numPr>
        <w:rPr>
          <w:rFonts w:ascii="Times New Roman" w:hAnsi="Times New Roman"/>
        </w:rPr>
      </w:pPr>
      <w:r w:rsidRPr="0091436A">
        <w:rPr>
          <w:rFonts w:ascii="Times New Roman" w:hAnsi="Times New Roman"/>
        </w:rPr>
        <w:t>Public</w:t>
      </w:r>
    </w:p>
    <w:p w14:paraId="4AD6CDA4" w14:textId="7D321145" w:rsidR="00FB5EC7" w:rsidRPr="0091436A" w:rsidRDefault="00EF734A" w:rsidP="00FB5EC7">
      <w:pPr>
        <w:pStyle w:val="ListParagraph"/>
        <w:numPr>
          <w:ilvl w:val="1"/>
          <w:numId w:val="13"/>
        </w:numPr>
        <w:rPr>
          <w:rFonts w:ascii="Times New Roman" w:hAnsi="Times New Roman"/>
        </w:rPr>
      </w:pPr>
      <w:proofErr w:type="spellStart"/>
      <w:r w:rsidRPr="0091436A">
        <w:rPr>
          <w:rFonts w:ascii="Times New Roman" w:hAnsi="Times New Roman"/>
        </w:rPr>
        <w:t>getTitle</w:t>
      </w:r>
      <w:proofErr w:type="spellEnd"/>
      <w:r w:rsidRPr="0091436A">
        <w:rPr>
          <w:rFonts w:ascii="Times New Roman" w:hAnsi="Times New Roman"/>
        </w:rPr>
        <w:t>()</w:t>
      </w:r>
      <w:r w:rsidR="00935C27" w:rsidRPr="0091436A">
        <w:rPr>
          <w:rFonts w:ascii="Times New Roman" w:hAnsi="Times New Roman"/>
        </w:rPr>
        <w:t xml:space="preserve">: </w:t>
      </w:r>
      <w:r w:rsidR="00B344CE" w:rsidRPr="0091436A">
        <w:rPr>
          <w:rFonts w:ascii="Times New Roman" w:hAnsi="Times New Roman"/>
        </w:rPr>
        <w:t>Returns the title of the movie linked to the ticket</w:t>
      </w:r>
      <w:r w:rsidR="00A10BF0" w:rsidRPr="0091436A">
        <w:rPr>
          <w:rFonts w:ascii="Times New Roman" w:hAnsi="Times New Roman"/>
        </w:rPr>
        <w:t>.</w:t>
      </w:r>
    </w:p>
    <w:p w14:paraId="05C06C44" w14:textId="25C8864A" w:rsidR="00EF734A" w:rsidRPr="0091436A" w:rsidRDefault="00EF734A" w:rsidP="00FB5EC7">
      <w:pPr>
        <w:pStyle w:val="ListParagraph"/>
        <w:numPr>
          <w:ilvl w:val="1"/>
          <w:numId w:val="13"/>
        </w:numPr>
        <w:rPr>
          <w:rFonts w:ascii="Times New Roman" w:hAnsi="Times New Roman"/>
        </w:rPr>
      </w:pPr>
      <w:proofErr w:type="spellStart"/>
      <w:r w:rsidRPr="0091436A">
        <w:rPr>
          <w:rFonts w:ascii="Times New Roman" w:hAnsi="Times New Roman"/>
        </w:rPr>
        <w:t>getFormat</w:t>
      </w:r>
      <w:proofErr w:type="spellEnd"/>
      <w:r w:rsidRPr="0091436A">
        <w:rPr>
          <w:rFonts w:ascii="Times New Roman" w:hAnsi="Times New Roman"/>
        </w:rPr>
        <w:t>()</w:t>
      </w:r>
      <w:r w:rsidR="00935C27" w:rsidRPr="0091436A">
        <w:rPr>
          <w:rFonts w:ascii="Times New Roman" w:hAnsi="Times New Roman"/>
        </w:rPr>
        <w:t>:</w:t>
      </w:r>
      <w:r w:rsidR="00B344CE" w:rsidRPr="0091436A">
        <w:rPr>
          <w:rFonts w:ascii="Times New Roman" w:hAnsi="Times New Roman"/>
        </w:rPr>
        <w:t xml:space="preserve"> Returns what format the movie will be shown in</w:t>
      </w:r>
      <w:r w:rsidR="00A10BF0" w:rsidRPr="0091436A">
        <w:rPr>
          <w:rFonts w:ascii="Times New Roman" w:hAnsi="Times New Roman"/>
        </w:rPr>
        <w:t>.</w:t>
      </w:r>
    </w:p>
    <w:p w14:paraId="7395005B" w14:textId="09091C68" w:rsidR="00EF734A" w:rsidRPr="0091436A" w:rsidRDefault="00EF734A" w:rsidP="00FB5EC7">
      <w:pPr>
        <w:pStyle w:val="ListParagraph"/>
        <w:numPr>
          <w:ilvl w:val="1"/>
          <w:numId w:val="13"/>
        </w:numPr>
        <w:rPr>
          <w:rFonts w:ascii="Times New Roman" w:hAnsi="Times New Roman"/>
        </w:rPr>
      </w:pPr>
      <w:proofErr w:type="spellStart"/>
      <w:r w:rsidRPr="0091436A">
        <w:rPr>
          <w:rFonts w:ascii="Times New Roman" w:hAnsi="Times New Roman"/>
        </w:rPr>
        <w:t>getRating</w:t>
      </w:r>
      <w:proofErr w:type="spellEnd"/>
      <w:r w:rsidRPr="0091436A">
        <w:rPr>
          <w:rFonts w:ascii="Times New Roman" w:hAnsi="Times New Roman"/>
        </w:rPr>
        <w:t>()</w:t>
      </w:r>
      <w:r w:rsidR="00935C27" w:rsidRPr="0091436A">
        <w:rPr>
          <w:rFonts w:ascii="Times New Roman" w:hAnsi="Times New Roman"/>
        </w:rPr>
        <w:t>:</w:t>
      </w:r>
      <w:r w:rsidR="00B344CE" w:rsidRPr="0091436A">
        <w:rPr>
          <w:rFonts w:ascii="Times New Roman" w:hAnsi="Times New Roman"/>
        </w:rPr>
        <w:t xml:space="preserve"> Returns the rating of the movie</w:t>
      </w:r>
      <w:r w:rsidR="00A10BF0" w:rsidRPr="0091436A">
        <w:rPr>
          <w:rFonts w:ascii="Times New Roman" w:hAnsi="Times New Roman"/>
        </w:rPr>
        <w:t>.</w:t>
      </w:r>
    </w:p>
    <w:p w14:paraId="471A2498" w14:textId="6815A1B8" w:rsidR="00935C27" w:rsidRPr="0091436A" w:rsidRDefault="00935C27" w:rsidP="00FB5EC7">
      <w:pPr>
        <w:pStyle w:val="ListParagraph"/>
        <w:numPr>
          <w:ilvl w:val="1"/>
          <w:numId w:val="13"/>
        </w:numPr>
        <w:rPr>
          <w:rFonts w:ascii="Times New Roman" w:hAnsi="Times New Roman"/>
        </w:rPr>
      </w:pPr>
      <w:proofErr w:type="spellStart"/>
      <w:r w:rsidRPr="0091436A">
        <w:rPr>
          <w:rFonts w:ascii="Times New Roman" w:hAnsi="Times New Roman"/>
        </w:rPr>
        <w:t>getTheater</w:t>
      </w:r>
      <w:proofErr w:type="spellEnd"/>
      <w:r w:rsidRPr="0091436A">
        <w:rPr>
          <w:rFonts w:ascii="Times New Roman" w:hAnsi="Times New Roman"/>
        </w:rPr>
        <w:t>():</w:t>
      </w:r>
      <w:r w:rsidR="00B344CE" w:rsidRPr="0091436A">
        <w:rPr>
          <w:rFonts w:ascii="Times New Roman" w:hAnsi="Times New Roman"/>
        </w:rPr>
        <w:t xml:space="preserve"> Returns the theater in which the movie will be shown.</w:t>
      </w:r>
    </w:p>
    <w:p w14:paraId="14344CA5" w14:textId="301213A8" w:rsidR="00EF734A" w:rsidRPr="0091436A" w:rsidRDefault="00EF734A" w:rsidP="00FB5EC7">
      <w:pPr>
        <w:pStyle w:val="ListParagraph"/>
        <w:numPr>
          <w:ilvl w:val="1"/>
          <w:numId w:val="13"/>
        </w:numPr>
        <w:rPr>
          <w:rFonts w:ascii="Times New Roman" w:hAnsi="Times New Roman"/>
        </w:rPr>
      </w:pPr>
      <w:proofErr w:type="spellStart"/>
      <w:r w:rsidRPr="0091436A">
        <w:rPr>
          <w:rFonts w:ascii="Times New Roman" w:hAnsi="Times New Roman"/>
        </w:rPr>
        <w:t>setTitle</w:t>
      </w:r>
      <w:proofErr w:type="spellEnd"/>
      <w:r w:rsidRPr="0091436A">
        <w:rPr>
          <w:rFonts w:ascii="Times New Roman" w:hAnsi="Times New Roman"/>
        </w:rPr>
        <w:t>(String title)</w:t>
      </w:r>
      <w:r w:rsidR="00935C27" w:rsidRPr="0091436A">
        <w:rPr>
          <w:rFonts w:ascii="Times New Roman" w:hAnsi="Times New Roman"/>
        </w:rPr>
        <w:t>:</w:t>
      </w:r>
      <w:r w:rsidR="004121E4" w:rsidRPr="0091436A">
        <w:rPr>
          <w:rFonts w:ascii="Times New Roman" w:hAnsi="Times New Roman"/>
        </w:rPr>
        <w:t xml:space="preserve"> Allows for the title of the movie to be </w:t>
      </w:r>
      <w:r w:rsidR="00021243" w:rsidRPr="0091436A">
        <w:rPr>
          <w:rFonts w:ascii="Times New Roman" w:hAnsi="Times New Roman"/>
        </w:rPr>
        <w:t>edited</w:t>
      </w:r>
      <w:r w:rsidR="00A10BF0" w:rsidRPr="0091436A">
        <w:rPr>
          <w:rFonts w:ascii="Times New Roman" w:hAnsi="Times New Roman"/>
        </w:rPr>
        <w:t>.</w:t>
      </w:r>
    </w:p>
    <w:p w14:paraId="09F137AA" w14:textId="715E8054" w:rsidR="00EF734A" w:rsidRPr="0091436A" w:rsidRDefault="00EF734A" w:rsidP="00FB5EC7">
      <w:pPr>
        <w:pStyle w:val="ListParagraph"/>
        <w:numPr>
          <w:ilvl w:val="1"/>
          <w:numId w:val="13"/>
        </w:numPr>
        <w:rPr>
          <w:rFonts w:ascii="Times New Roman" w:hAnsi="Times New Roman"/>
        </w:rPr>
      </w:pPr>
      <w:proofErr w:type="spellStart"/>
      <w:r w:rsidRPr="0091436A">
        <w:rPr>
          <w:rFonts w:ascii="Times New Roman" w:hAnsi="Times New Roman"/>
        </w:rPr>
        <w:t>setFormat</w:t>
      </w:r>
      <w:proofErr w:type="spellEnd"/>
      <w:r w:rsidRPr="0091436A">
        <w:rPr>
          <w:rFonts w:ascii="Times New Roman" w:hAnsi="Times New Roman"/>
        </w:rPr>
        <w:t>(String format)</w:t>
      </w:r>
      <w:r w:rsidR="00935C27" w:rsidRPr="0091436A">
        <w:rPr>
          <w:rFonts w:ascii="Times New Roman" w:hAnsi="Times New Roman"/>
        </w:rPr>
        <w:t>:</w:t>
      </w:r>
      <w:r w:rsidR="004121E4" w:rsidRPr="0091436A">
        <w:rPr>
          <w:rFonts w:ascii="Times New Roman" w:hAnsi="Times New Roman"/>
        </w:rPr>
        <w:t xml:space="preserve"> Allows for the format of the movie to be </w:t>
      </w:r>
      <w:r w:rsidR="00021243" w:rsidRPr="0091436A">
        <w:rPr>
          <w:rFonts w:ascii="Times New Roman" w:hAnsi="Times New Roman"/>
        </w:rPr>
        <w:t>edited</w:t>
      </w:r>
      <w:r w:rsidR="00FF084F" w:rsidRPr="0091436A">
        <w:rPr>
          <w:rFonts w:ascii="Times New Roman" w:hAnsi="Times New Roman"/>
        </w:rPr>
        <w:t xml:space="preserve"> on the ticket.</w:t>
      </w:r>
    </w:p>
    <w:p w14:paraId="0DFFE80E" w14:textId="516E082E" w:rsidR="00EF734A" w:rsidRPr="0091436A" w:rsidRDefault="00EF734A" w:rsidP="00FB5EC7">
      <w:pPr>
        <w:pStyle w:val="ListParagraph"/>
        <w:numPr>
          <w:ilvl w:val="1"/>
          <w:numId w:val="13"/>
        </w:numPr>
        <w:rPr>
          <w:rFonts w:ascii="Times New Roman" w:hAnsi="Times New Roman"/>
        </w:rPr>
      </w:pPr>
      <w:proofErr w:type="spellStart"/>
      <w:r w:rsidRPr="0091436A">
        <w:rPr>
          <w:rFonts w:ascii="Times New Roman" w:hAnsi="Times New Roman"/>
        </w:rPr>
        <w:t>setRating</w:t>
      </w:r>
      <w:proofErr w:type="spellEnd"/>
      <w:r w:rsidRPr="0091436A">
        <w:rPr>
          <w:rFonts w:ascii="Times New Roman" w:hAnsi="Times New Roman"/>
        </w:rPr>
        <w:t>(String rating)</w:t>
      </w:r>
      <w:r w:rsidR="00935C27" w:rsidRPr="0091436A">
        <w:rPr>
          <w:rFonts w:ascii="Times New Roman" w:hAnsi="Times New Roman"/>
        </w:rPr>
        <w:t>:</w:t>
      </w:r>
      <w:r w:rsidR="00021243" w:rsidRPr="0091436A">
        <w:rPr>
          <w:rFonts w:ascii="Times New Roman" w:hAnsi="Times New Roman"/>
        </w:rPr>
        <w:t xml:space="preserve"> Allows for the rating of the movie to be edited</w:t>
      </w:r>
      <w:r w:rsidR="00FF084F" w:rsidRPr="0091436A">
        <w:rPr>
          <w:rFonts w:ascii="Times New Roman" w:hAnsi="Times New Roman"/>
        </w:rPr>
        <w:t xml:space="preserve"> on the ticket.</w:t>
      </w:r>
    </w:p>
    <w:p w14:paraId="78F91ECF" w14:textId="053CBBAF" w:rsidR="00935C27" w:rsidRPr="0091436A" w:rsidRDefault="00935C27" w:rsidP="00FB5EC7">
      <w:pPr>
        <w:pStyle w:val="ListParagraph"/>
        <w:numPr>
          <w:ilvl w:val="1"/>
          <w:numId w:val="13"/>
        </w:numPr>
        <w:rPr>
          <w:rFonts w:ascii="Times New Roman" w:hAnsi="Times New Roman"/>
        </w:rPr>
      </w:pPr>
      <w:proofErr w:type="spellStart"/>
      <w:r w:rsidRPr="0091436A">
        <w:rPr>
          <w:rFonts w:ascii="Times New Roman" w:hAnsi="Times New Roman"/>
        </w:rPr>
        <w:t>setTheater</w:t>
      </w:r>
      <w:proofErr w:type="spellEnd"/>
      <w:r w:rsidRPr="0091436A">
        <w:rPr>
          <w:rFonts w:ascii="Times New Roman" w:hAnsi="Times New Roman"/>
        </w:rPr>
        <w:t>(string theater):</w:t>
      </w:r>
      <w:r w:rsidR="00021243" w:rsidRPr="0091436A">
        <w:rPr>
          <w:rFonts w:ascii="Times New Roman" w:hAnsi="Times New Roman"/>
        </w:rPr>
        <w:t xml:space="preserve"> Allows for th</w:t>
      </w:r>
      <w:r w:rsidR="00FF084F" w:rsidRPr="0091436A">
        <w:rPr>
          <w:rFonts w:ascii="Times New Roman" w:hAnsi="Times New Roman"/>
        </w:rPr>
        <w:t>e theater to be edited on the ticket.</w:t>
      </w:r>
    </w:p>
    <w:p w14:paraId="4BF3AA97" w14:textId="77777777" w:rsidR="00C859DF" w:rsidRPr="0091436A" w:rsidRDefault="00C859DF" w:rsidP="00C859DF">
      <w:pPr>
        <w:rPr>
          <w:rFonts w:ascii="Times New Roman" w:hAnsi="Times New Roman"/>
        </w:rPr>
      </w:pPr>
    </w:p>
    <w:p w14:paraId="24D3306A" w14:textId="77777777" w:rsidR="00C859DF" w:rsidRPr="0091436A" w:rsidRDefault="00C859DF" w:rsidP="00C859DF">
      <w:pPr>
        <w:rPr>
          <w:rFonts w:ascii="Times New Roman" w:hAnsi="Times New Roman"/>
        </w:rPr>
      </w:pPr>
    </w:p>
    <w:p w14:paraId="5B0281A9" w14:textId="77777777" w:rsidR="00C859DF" w:rsidRPr="0091436A" w:rsidRDefault="00C859DF" w:rsidP="00C859DF">
      <w:pPr>
        <w:rPr>
          <w:rFonts w:ascii="Times New Roman" w:hAnsi="Times New Roman"/>
        </w:rPr>
      </w:pPr>
    </w:p>
    <w:p w14:paraId="730A3E76" w14:textId="77777777" w:rsidR="00C859DF" w:rsidRPr="0091436A" w:rsidRDefault="00C859DF" w:rsidP="00C859DF">
      <w:pPr>
        <w:rPr>
          <w:rFonts w:ascii="Times New Roman" w:hAnsi="Times New Roman"/>
        </w:rPr>
      </w:pPr>
    </w:p>
    <w:p w14:paraId="10BCF7E6" w14:textId="77777777" w:rsidR="00C859DF" w:rsidRPr="0091436A" w:rsidRDefault="00C859DF" w:rsidP="00C859DF">
      <w:pPr>
        <w:rPr>
          <w:rFonts w:ascii="Times New Roman" w:hAnsi="Times New Roman"/>
        </w:rPr>
      </w:pPr>
    </w:p>
    <w:p w14:paraId="17A8E581" w14:textId="77777777" w:rsidR="00C859DF" w:rsidRPr="0091436A" w:rsidRDefault="00C859DF" w:rsidP="00C859DF">
      <w:pPr>
        <w:rPr>
          <w:rFonts w:ascii="Times New Roman" w:hAnsi="Times New Roman"/>
        </w:rPr>
      </w:pPr>
    </w:p>
    <w:p w14:paraId="12EA6929" w14:textId="69E07224" w:rsidR="00A37102" w:rsidRPr="0091436A" w:rsidRDefault="00A37102" w:rsidP="00B110AB">
      <w:pPr>
        <w:pStyle w:val="Heading2"/>
        <w:rPr>
          <w:rFonts w:ascii="Times New Roman" w:hAnsi="Times New Roman"/>
        </w:rPr>
      </w:pPr>
      <w:bookmarkStart w:id="56" w:name="_Toc506458798"/>
      <w:bookmarkStart w:id="57" w:name="_Toc506459164"/>
      <w:bookmarkStart w:id="58" w:name="_Toc506459171"/>
      <w:bookmarkStart w:id="59" w:name="_Toc506458805"/>
      <w:bookmarkEnd w:id="54"/>
      <w:bookmarkEnd w:id="55"/>
      <w:r w:rsidRPr="0091436A">
        <w:rPr>
          <w:rFonts w:ascii="Times New Roman" w:hAnsi="Times New Roman"/>
        </w:rPr>
        <w:t>3.5 Non-Functional Requirements</w:t>
      </w:r>
      <w:bookmarkEnd w:id="56"/>
      <w:bookmarkEnd w:id="57"/>
    </w:p>
    <w:p w14:paraId="3AA25F6C" w14:textId="77777777" w:rsidR="00A37102" w:rsidRPr="0091436A" w:rsidRDefault="00A37102" w:rsidP="00A37102">
      <w:pPr>
        <w:pStyle w:val="Heading3"/>
        <w:rPr>
          <w:rFonts w:ascii="Times New Roman" w:hAnsi="Times New Roman"/>
        </w:rPr>
      </w:pPr>
      <w:bookmarkStart w:id="60" w:name="_Toc506459165"/>
      <w:bookmarkStart w:id="61" w:name="_Toc506458799"/>
      <w:r w:rsidRPr="0091436A">
        <w:rPr>
          <w:rFonts w:ascii="Times New Roman" w:hAnsi="Times New Roman"/>
        </w:rPr>
        <w:t>3.5.1 Performance</w:t>
      </w:r>
      <w:bookmarkEnd w:id="60"/>
      <w:bookmarkEnd w:id="61"/>
    </w:p>
    <w:p w14:paraId="6854D80B" w14:textId="77777777" w:rsidR="00A37102" w:rsidRPr="0091436A" w:rsidRDefault="00A37102" w:rsidP="00A37102">
      <w:pPr>
        <w:pStyle w:val="ListParagraph"/>
        <w:numPr>
          <w:ilvl w:val="0"/>
          <w:numId w:val="11"/>
        </w:numPr>
        <w:rPr>
          <w:rFonts w:ascii="Times New Roman" w:hAnsi="Times New Roman"/>
        </w:rPr>
      </w:pPr>
      <w:r w:rsidRPr="0091436A">
        <w:rPr>
          <w:rFonts w:ascii="Times New Roman" w:hAnsi="Times New Roman"/>
        </w:rPr>
        <w:t>The system shall support up to 3,500 concurrent active users.</w:t>
      </w:r>
    </w:p>
    <w:p w14:paraId="19F10F84" w14:textId="77777777" w:rsidR="00A37102" w:rsidRPr="0091436A" w:rsidRDefault="00A37102" w:rsidP="00A37102">
      <w:pPr>
        <w:pStyle w:val="ListParagraph"/>
        <w:numPr>
          <w:ilvl w:val="0"/>
          <w:numId w:val="11"/>
        </w:numPr>
        <w:rPr>
          <w:rFonts w:ascii="Times New Roman" w:hAnsi="Times New Roman"/>
        </w:rPr>
      </w:pPr>
      <w:r w:rsidRPr="0091436A">
        <w:rPr>
          <w:rFonts w:ascii="Times New Roman" w:hAnsi="Times New Roman"/>
        </w:rPr>
        <w:t>The system shall maintain response times under 2.0 seconds</w:t>
      </w:r>
    </w:p>
    <w:p w14:paraId="4FECF58C" w14:textId="77777777" w:rsidR="00A37102" w:rsidRPr="0091436A" w:rsidRDefault="00A37102" w:rsidP="00A37102">
      <w:pPr>
        <w:pStyle w:val="ListParagraph"/>
        <w:numPr>
          <w:ilvl w:val="0"/>
          <w:numId w:val="11"/>
        </w:numPr>
        <w:rPr>
          <w:rFonts w:ascii="Times New Roman" w:hAnsi="Times New Roman"/>
        </w:rPr>
      </w:pPr>
      <w:r w:rsidRPr="0091436A">
        <w:rPr>
          <w:rFonts w:ascii="Times New Roman" w:hAnsi="Times New Roman"/>
        </w:rPr>
        <w:t xml:space="preserve">The system shall store up to 100,000 registered user profiles </w:t>
      </w:r>
    </w:p>
    <w:p w14:paraId="5094D759" w14:textId="77777777" w:rsidR="00A37102" w:rsidRPr="0091436A" w:rsidRDefault="00A37102" w:rsidP="00A37102">
      <w:pPr>
        <w:pStyle w:val="ListParagraph"/>
        <w:numPr>
          <w:ilvl w:val="0"/>
          <w:numId w:val="11"/>
        </w:numPr>
        <w:rPr>
          <w:rFonts w:ascii="Times New Roman" w:hAnsi="Times New Roman"/>
        </w:rPr>
      </w:pPr>
      <w:r w:rsidRPr="0091436A">
        <w:rPr>
          <w:rFonts w:ascii="Times New Roman" w:hAnsi="Times New Roman"/>
        </w:rPr>
        <w:t>The system shall use compressed .</w:t>
      </w:r>
      <w:proofErr w:type="spellStart"/>
      <w:r w:rsidRPr="0091436A">
        <w:rPr>
          <w:rFonts w:ascii="Times New Roman" w:hAnsi="Times New Roman"/>
        </w:rPr>
        <w:t>webp</w:t>
      </w:r>
      <w:proofErr w:type="spellEnd"/>
      <w:r w:rsidRPr="0091436A">
        <w:rPr>
          <w:rFonts w:ascii="Times New Roman" w:hAnsi="Times New Roman"/>
        </w:rPr>
        <w:t xml:space="preserve"> images for posters and banners.</w:t>
      </w:r>
    </w:p>
    <w:p w14:paraId="25ED0271" w14:textId="42ED066D" w:rsidR="00953A8B" w:rsidRPr="0091436A" w:rsidRDefault="00AA02E8" w:rsidP="00A37102">
      <w:pPr>
        <w:pStyle w:val="ListParagraph"/>
        <w:numPr>
          <w:ilvl w:val="0"/>
          <w:numId w:val="11"/>
        </w:numPr>
        <w:rPr>
          <w:rFonts w:ascii="Times New Roman" w:hAnsi="Times New Roman"/>
        </w:rPr>
      </w:pPr>
      <w:r w:rsidRPr="0091436A">
        <w:rPr>
          <w:rFonts w:ascii="Times New Roman" w:hAnsi="Times New Roman"/>
        </w:rPr>
        <w:t>The data base shall support real-time seat status tracking for a total inventory of 4,290 seats across 36 active screens</w:t>
      </w:r>
      <w:r w:rsidR="006C1EAF" w:rsidRPr="0091436A">
        <w:rPr>
          <w:rFonts w:ascii="Times New Roman" w:hAnsi="Times New Roman"/>
        </w:rPr>
        <w:t>.</w:t>
      </w:r>
    </w:p>
    <w:p w14:paraId="023381AA" w14:textId="77777777" w:rsidR="00A37102" w:rsidRPr="0091436A" w:rsidRDefault="00A37102" w:rsidP="00A37102">
      <w:pPr>
        <w:pStyle w:val="Heading3"/>
        <w:rPr>
          <w:rFonts w:ascii="Times New Roman" w:hAnsi="Times New Roman"/>
        </w:rPr>
      </w:pPr>
      <w:bookmarkStart w:id="62" w:name="_Toc506458800"/>
      <w:bookmarkStart w:id="63" w:name="_Toc506459166"/>
      <w:r w:rsidRPr="0091436A">
        <w:rPr>
          <w:rFonts w:ascii="Times New Roman" w:hAnsi="Times New Roman"/>
        </w:rPr>
        <w:t>3.5.2 Reliability</w:t>
      </w:r>
      <w:bookmarkEnd w:id="62"/>
      <w:bookmarkEnd w:id="63"/>
    </w:p>
    <w:p w14:paraId="660F9702" w14:textId="77777777" w:rsidR="00A37102" w:rsidRPr="0091436A" w:rsidRDefault="00A37102" w:rsidP="00A37102">
      <w:pPr>
        <w:pStyle w:val="ListParagraph"/>
        <w:numPr>
          <w:ilvl w:val="0"/>
          <w:numId w:val="18"/>
        </w:numPr>
        <w:rPr>
          <w:rFonts w:ascii="Times New Roman" w:hAnsi="Times New Roman"/>
        </w:rPr>
      </w:pPr>
      <w:r w:rsidRPr="0091436A">
        <w:rPr>
          <w:rFonts w:ascii="Times New Roman" w:hAnsi="Times New Roman"/>
        </w:rPr>
        <w:t>The system shall prevent double-booking of seats.</w:t>
      </w:r>
    </w:p>
    <w:p w14:paraId="7F2124A1" w14:textId="0A887766" w:rsidR="00A37102" w:rsidRPr="0091436A" w:rsidRDefault="00A37102" w:rsidP="00A37102">
      <w:pPr>
        <w:pStyle w:val="ListParagraph"/>
        <w:numPr>
          <w:ilvl w:val="0"/>
          <w:numId w:val="18"/>
        </w:numPr>
        <w:rPr>
          <w:rFonts w:ascii="Times New Roman" w:hAnsi="Times New Roman"/>
        </w:rPr>
      </w:pPr>
      <w:r w:rsidRPr="0091436A">
        <w:rPr>
          <w:rFonts w:ascii="Times New Roman" w:hAnsi="Times New Roman"/>
        </w:rPr>
        <w:t>The system shall release held seats after 10 minutes if purchase has not been made.</w:t>
      </w:r>
      <w:r w:rsidR="0067256D" w:rsidRPr="0091436A">
        <w:rPr>
          <w:rFonts w:ascii="Times New Roman" w:hAnsi="Times New Roman"/>
        </w:rPr>
        <w:t xml:space="preserve"> </w:t>
      </w:r>
    </w:p>
    <w:p w14:paraId="6C8B6D5B" w14:textId="507B309D" w:rsidR="0067256D" w:rsidRPr="0091436A" w:rsidRDefault="00830704" w:rsidP="00A37102">
      <w:pPr>
        <w:pStyle w:val="ListParagraph"/>
        <w:numPr>
          <w:ilvl w:val="0"/>
          <w:numId w:val="18"/>
        </w:numPr>
        <w:rPr>
          <w:rFonts w:ascii="Times New Roman" w:hAnsi="Times New Roman"/>
        </w:rPr>
      </w:pPr>
      <w:r w:rsidRPr="0091436A">
        <w:rPr>
          <w:rFonts w:ascii="Times New Roman" w:hAnsi="Times New Roman"/>
        </w:rPr>
        <w:t>The system shall maintain a Mean Time Between Failures of greater than 30 days.</w:t>
      </w:r>
    </w:p>
    <w:p w14:paraId="35872CD3" w14:textId="1315021C" w:rsidR="00A37102" w:rsidRPr="0091436A" w:rsidRDefault="00A37102" w:rsidP="00A3072E">
      <w:pPr>
        <w:pStyle w:val="ListParagraph"/>
        <w:rPr>
          <w:rFonts w:ascii="Times New Roman" w:hAnsi="Times New Roman"/>
        </w:rPr>
      </w:pPr>
    </w:p>
    <w:p w14:paraId="0D01F88E" w14:textId="77777777" w:rsidR="00A37102" w:rsidRPr="0091436A" w:rsidRDefault="00A37102" w:rsidP="00A37102">
      <w:pPr>
        <w:pStyle w:val="Heading3"/>
        <w:rPr>
          <w:rFonts w:ascii="Times New Roman" w:hAnsi="Times New Roman"/>
        </w:rPr>
      </w:pPr>
      <w:bookmarkStart w:id="64" w:name="_Toc506458801"/>
      <w:bookmarkStart w:id="65" w:name="_Toc506459167"/>
      <w:r w:rsidRPr="0091436A">
        <w:rPr>
          <w:rFonts w:ascii="Times New Roman" w:hAnsi="Times New Roman"/>
        </w:rPr>
        <w:t>3.5.3 Availability</w:t>
      </w:r>
      <w:bookmarkEnd w:id="64"/>
      <w:bookmarkEnd w:id="65"/>
    </w:p>
    <w:p w14:paraId="3916EA12" w14:textId="77777777" w:rsidR="00A37102" w:rsidRPr="0091436A" w:rsidRDefault="00A37102" w:rsidP="00A37102">
      <w:pPr>
        <w:pStyle w:val="ListParagraph"/>
        <w:numPr>
          <w:ilvl w:val="0"/>
          <w:numId w:val="11"/>
        </w:numPr>
        <w:rPr>
          <w:rFonts w:ascii="Times New Roman" w:hAnsi="Times New Roman"/>
        </w:rPr>
      </w:pPr>
      <w:r w:rsidRPr="0091436A">
        <w:rPr>
          <w:rFonts w:ascii="Times New Roman" w:hAnsi="Times New Roman"/>
        </w:rPr>
        <w:t>The system shall maintain 99.9% uptime during operational hours</w:t>
      </w:r>
    </w:p>
    <w:p w14:paraId="3F1E798C" w14:textId="77777777" w:rsidR="00A37102" w:rsidRPr="0091436A" w:rsidRDefault="00A37102" w:rsidP="00A37102">
      <w:pPr>
        <w:pStyle w:val="ListParagraph"/>
        <w:numPr>
          <w:ilvl w:val="0"/>
          <w:numId w:val="11"/>
        </w:numPr>
        <w:rPr>
          <w:rFonts w:ascii="Times New Roman" w:hAnsi="Times New Roman"/>
        </w:rPr>
      </w:pPr>
      <w:r w:rsidRPr="0091436A">
        <w:rPr>
          <w:rFonts w:ascii="Times New Roman" w:hAnsi="Times New Roman"/>
        </w:rPr>
        <w:t>The system shall schedule maintenance between 2:00AM and 5:00AM PST.</w:t>
      </w:r>
    </w:p>
    <w:p w14:paraId="1FA90FFF" w14:textId="77777777" w:rsidR="00A37102" w:rsidRPr="0091436A" w:rsidRDefault="00A37102" w:rsidP="00A37102">
      <w:pPr>
        <w:pStyle w:val="Heading3"/>
        <w:rPr>
          <w:rFonts w:ascii="Times New Roman" w:hAnsi="Times New Roman"/>
        </w:rPr>
      </w:pPr>
      <w:bookmarkStart w:id="66" w:name="_Toc506458802"/>
      <w:bookmarkStart w:id="67" w:name="_Toc506459168"/>
      <w:r w:rsidRPr="0091436A">
        <w:rPr>
          <w:rFonts w:ascii="Times New Roman" w:hAnsi="Times New Roman"/>
        </w:rPr>
        <w:t>3.5.4 Security</w:t>
      </w:r>
      <w:bookmarkEnd w:id="66"/>
      <w:bookmarkEnd w:id="67"/>
    </w:p>
    <w:p w14:paraId="52D7F66E" w14:textId="77777777" w:rsidR="00A37102" w:rsidRPr="0091436A" w:rsidRDefault="00A37102" w:rsidP="00A37102">
      <w:pPr>
        <w:pStyle w:val="ListParagraph"/>
        <w:numPr>
          <w:ilvl w:val="0"/>
          <w:numId w:val="11"/>
        </w:numPr>
        <w:rPr>
          <w:rFonts w:ascii="Times New Roman" w:hAnsi="Times New Roman"/>
        </w:rPr>
      </w:pPr>
      <w:r w:rsidRPr="0091436A">
        <w:rPr>
          <w:rFonts w:ascii="Times New Roman" w:hAnsi="Times New Roman"/>
        </w:rPr>
        <w:t>The system shall encrypt all web communications using HTTPS.</w:t>
      </w:r>
    </w:p>
    <w:p w14:paraId="4215B320" w14:textId="77777777" w:rsidR="00A37102" w:rsidRPr="0091436A" w:rsidRDefault="00A37102" w:rsidP="00A37102">
      <w:pPr>
        <w:pStyle w:val="ListParagraph"/>
        <w:numPr>
          <w:ilvl w:val="0"/>
          <w:numId w:val="11"/>
        </w:numPr>
        <w:rPr>
          <w:rFonts w:ascii="Times New Roman" w:hAnsi="Times New Roman"/>
        </w:rPr>
      </w:pPr>
      <w:r w:rsidRPr="0091436A">
        <w:rPr>
          <w:rFonts w:ascii="Times New Roman" w:hAnsi="Times New Roman"/>
        </w:rPr>
        <w:t>The system shall hash user passwords prior to database storage.</w:t>
      </w:r>
    </w:p>
    <w:p w14:paraId="5585B24F" w14:textId="77777777" w:rsidR="00A37102" w:rsidRPr="0091436A" w:rsidRDefault="00A37102" w:rsidP="00A37102">
      <w:pPr>
        <w:pStyle w:val="ListParagraph"/>
        <w:numPr>
          <w:ilvl w:val="0"/>
          <w:numId w:val="11"/>
        </w:numPr>
        <w:rPr>
          <w:rFonts w:ascii="Times New Roman" w:hAnsi="Times New Roman"/>
        </w:rPr>
      </w:pPr>
      <w:r w:rsidRPr="0091436A">
        <w:rPr>
          <w:rFonts w:ascii="Times New Roman" w:hAnsi="Times New Roman"/>
        </w:rPr>
        <w:t>The system shall process payments using PCI-DSS compliant gateways.</w:t>
      </w:r>
    </w:p>
    <w:p w14:paraId="051658D2" w14:textId="77777777" w:rsidR="00A37102" w:rsidRPr="0091436A" w:rsidRDefault="00A37102" w:rsidP="00A37102">
      <w:pPr>
        <w:pStyle w:val="ListParagraph"/>
        <w:numPr>
          <w:ilvl w:val="0"/>
          <w:numId w:val="11"/>
        </w:numPr>
        <w:rPr>
          <w:rFonts w:ascii="Times New Roman" w:hAnsi="Times New Roman"/>
        </w:rPr>
      </w:pPr>
      <w:r w:rsidRPr="0091436A">
        <w:rPr>
          <w:rFonts w:ascii="Times New Roman" w:hAnsi="Times New Roman"/>
        </w:rPr>
        <w:t>The system shall never store raw credit card numbers.</w:t>
      </w:r>
    </w:p>
    <w:p w14:paraId="33D75AC8" w14:textId="77777777" w:rsidR="00A37102" w:rsidRPr="0091436A" w:rsidRDefault="00A37102" w:rsidP="00A37102">
      <w:pPr>
        <w:pStyle w:val="Heading3"/>
        <w:rPr>
          <w:rFonts w:ascii="Times New Roman" w:hAnsi="Times New Roman"/>
        </w:rPr>
      </w:pPr>
      <w:bookmarkStart w:id="68" w:name="_Toc506459169"/>
      <w:bookmarkStart w:id="69" w:name="_Toc506458803"/>
      <w:r w:rsidRPr="0091436A">
        <w:rPr>
          <w:rFonts w:ascii="Times New Roman" w:hAnsi="Times New Roman"/>
        </w:rPr>
        <w:t>3.5.5 Maintainability</w:t>
      </w:r>
      <w:bookmarkEnd w:id="68"/>
      <w:bookmarkEnd w:id="69"/>
    </w:p>
    <w:p w14:paraId="323B9BA2" w14:textId="77777777" w:rsidR="00A37102" w:rsidRPr="0091436A" w:rsidRDefault="00A37102" w:rsidP="00A37102">
      <w:pPr>
        <w:pStyle w:val="ListParagraph"/>
        <w:numPr>
          <w:ilvl w:val="0"/>
          <w:numId w:val="11"/>
        </w:numPr>
        <w:rPr>
          <w:rFonts w:ascii="Times New Roman" w:hAnsi="Times New Roman"/>
        </w:rPr>
      </w:pPr>
      <w:r w:rsidRPr="0091436A">
        <w:rPr>
          <w:rFonts w:ascii="Times New Roman" w:hAnsi="Times New Roman"/>
        </w:rPr>
        <w:t>The system shall use a modular RESTful API backend.</w:t>
      </w:r>
    </w:p>
    <w:p w14:paraId="33CE65E0" w14:textId="4BDEC0A3" w:rsidR="00A37102" w:rsidRPr="0091436A" w:rsidRDefault="00A37102" w:rsidP="00A37102">
      <w:pPr>
        <w:pStyle w:val="ListParagraph"/>
        <w:numPr>
          <w:ilvl w:val="0"/>
          <w:numId w:val="11"/>
        </w:numPr>
        <w:rPr>
          <w:rFonts w:ascii="Times New Roman" w:hAnsi="Times New Roman"/>
        </w:rPr>
      </w:pPr>
      <w:r w:rsidRPr="0091436A">
        <w:rPr>
          <w:rFonts w:ascii="Times New Roman" w:hAnsi="Times New Roman"/>
        </w:rPr>
        <w:t>The system shall have automated daily database backups.</w:t>
      </w:r>
    </w:p>
    <w:p w14:paraId="10271BEB" w14:textId="77777777" w:rsidR="00A37102" w:rsidRPr="0091436A" w:rsidRDefault="00A37102" w:rsidP="00A37102">
      <w:pPr>
        <w:pStyle w:val="ListParagraph"/>
        <w:numPr>
          <w:ilvl w:val="0"/>
          <w:numId w:val="11"/>
        </w:numPr>
        <w:rPr>
          <w:rFonts w:ascii="Times New Roman" w:hAnsi="Times New Roman"/>
        </w:rPr>
      </w:pPr>
      <w:r w:rsidRPr="0091436A">
        <w:rPr>
          <w:rFonts w:ascii="Times New Roman" w:hAnsi="Times New Roman"/>
        </w:rPr>
        <w:t>The system shall support weekly updates during off-peak hours.</w:t>
      </w:r>
    </w:p>
    <w:p w14:paraId="67C27B3D" w14:textId="77777777" w:rsidR="00A37102" w:rsidRPr="0091436A" w:rsidRDefault="00A37102" w:rsidP="00A37102">
      <w:pPr>
        <w:pStyle w:val="Heading3"/>
        <w:rPr>
          <w:rFonts w:ascii="Times New Roman" w:hAnsi="Times New Roman"/>
        </w:rPr>
      </w:pPr>
      <w:bookmarkStart w:id="70" w:name="_Toc506458804"/>
      <w:bookmarkStart w:id="71" w:name="_Toc506459170"/>
      <w:r w:rsidRPr="0091436A">
        <w:rPr>
          <w:rFonts w:ascii="Times New Roman" w:hAnsi="Times New Roman"/>
        </w:rPr>
        <w:t>3.5.6 Portability</w:t>
      </w:r>
      <w:bookmarkEnd w:id="70"/>
      <w:bookmarkEnd w:id="71"/>
    </w:p>
    <w:p w14:paraId="4B4DA77F" w14:textId="30F693AD" w:rsidR="00A37102" w:rsidRPr="0091436A" w:rsidRDefault="00A37102" w:rsidP="00A37102">
      <w:pPr>
        <w:pStyle w:val="ListParagraph"/>
        <w:numPr>
          <w:ilvl w:val="0"/>
          <w:numId w:val="17"/>
        </w:numPr>
        <w:rPr>
          <w:rFonts w:ascii="Times New Roman" w:hAnsi="Times New Roman"/>
          <w:szCs w:val="24"/>
        </w:rPr>
      </w:pPr>
      <w:r w:rsidRPr="0091436A">
        <w:rPr>
          <w:rFonts w:ascii="Times New Roman" w:hAnsi="Times New Roman"/>
          <w:bCs/>
          <w:szCs w:val="24"/>
        </w:rPr>
        <w:t>The system shall operate on all major desktop and mobile web browsers (Chrome, Safari, Firefox, Edge</w:t>
      </w:r>
      <w:r w:rsidR="00D4233A" w:rsidRPr="0091436A">
        <w:rPr>
          <w:rFonts w:ascii="Times New Roman" w:hAnsi="Times New Roman"/>
          <w:bCs/>
          <w:szCs w:val="24"/>
        </w:rPr>
        <w:t>)</w:t>
      </w:r>
    </w:p>
    <w:p w14:paraId="7D1F7FDC" w14:textId="77777777" w:rsidR="00A37102" w:rsidRPr="0091436A" w:rsidRDefault="00A37102" w:rsidP="00A37102">
      <w:pPr>
        <w:pStyle w:val="ListParagraph"/>
        <w:numPr>
          <w:ilvl w:val="0"/>
          <w:numId w:val="17"/>
        </w:numPr>
        <w:rPr>
          <w:rFonts w:ascii="Times New Roman" w:hAnsi="Times New Roman"/>
          <w:szCs w:val="24"/>
        </w:rPr>
      </w:pPr>
      <w:r w:rsidRPr="0091436A">
        <w:rPr>
          <w:rFonts w:ascii="Times New Roman" w:hAnsi="Times New Roman"/>
          <w:bCs/>
          <w:szCs w:val="24"/>
        </w:rPr>
        <w:t>The system shall automatically adjust layouts for mobile and desktop screens.</w:t>
      </w:r>
    </w:p>
    <w:p w14:paraId="3C791B20" w14:textId="77777777" w:rsidR="00A37102" w:rsidRPr="0091436A" w:rsidRDefault="00A37102" w:rsidP="00A37102">
      <w:pPr>
        <w:rPr>
          <w:rFonts w:ascii="Times New Roman" w:hAnsi="Times New Roman"/>
        </w:rPr>
      </w:pPr>
    </w:p>
    <w:p w14:paraId="2AFECDC8" w14:textId="77777777" w:rsidR="001163D2" w:rsidRPr="0091436A" w:rsidRDefault="001163D2">
      <w:pPr>
        <w:pStyle w:val="Heading2"/>
        <w:rPr>
          <w:rFonts w:ascii="Times New Roman" w:hAnsi="Times New Roman"/>
        </w:rPr>
      </w:pPr>
      <w:r w:rsidRPr="0091436A">
        <w:rPr>
          <w:rFonts w:ascii="Times New Roman" w:hAnsi="Times New Roman"/>
        </w:rPr>
        <w:t>3.6 Inverse Requirements</w:t>
      </w:r>
      <w:bookmarkEnd w:id="58"/>
      <w:bookmarkEnd w:id="59"/>
    </w:p>
    <w:p w14:paraId="0C294222" w14:textId="77777777" w:rsidR="001163D2" w:rsidRPr="0091436A" w:rsidRDefault="001163D2">
      <w:pPr>
        <w:pStyle w:val="BodyText"/>
        <w:rPr>
          <w:rFonts w:ascii="Times New Roman" w:hAnsi="Times New Roman"/>
        </w:rPr>
      </w:pPr>
      <w:r w:rsidRPr="0091436A">
        <w:rPr>
          <w:rFonts w:ascii="Times New Roman" w:hAnsi="Times New Roman"/>
        </w:rPr>
        <w:t>State any *useful* inverse requirements.</w:t>
      </w:r>
    </w:p>
    <w:p w14:paraId="25DAC8FA" w14:textId="77777777" w:rsidR="001163D2" w:rsidRPr="0091436A" w:rsidRDefault="001163D2">
      <w:pPr>
        <w:pStyle w:val="Heading2"/>
        <w:rPr>
          <w:rFonts w:ascii="Times New Roman" w:hAnsi="Times New Roman"/>
        </w:rPr>
      </w:pPr>
      <w:bookmarkStart w:id="72" w:name="_Toc506458806"/>
      <w:bookmarkStart w:id="73" w:name="_Toc506459172"/>
      <w:r w:rsidRPr="0091436A">
        <w:rPr>
          <w:rFonts w:ascii="Times New Roman" w:hAnsi="Times New Roman"/>
        </w:rPr>
        <w:t>3.7 Design Constraints</w:t>
      </w:r>
      <w:bookmarkEnd w:id="72"/>
      <w:bookmarkEnd w:id="73"/>
    </w:p>
    <w:p w14:paraId="555CE241" w14:textId="77777777" w:rsidR="001163D2" w:rsidRPr="0091436A" w:rsidRDefault="001163D2">
      <w:pPr>
        <w:pStyle w:val="BodyText"/>
        <w:rPr>
          <w:rFonts w:ascii="Times New Roman" w:hAnsi="Times New Roman"/>
        </w:rPr>
      </w:pPr>
      <w:r w:rsidRPr="0091436A">
        <w:rPr>
          <w:rFonts w:ascii="Times New Roman" w:hAnsi="Times New Roman"/>
        </w:rPr>
        <w:t>Specify design constrains imposed by other standards, company policies, hardware limitation, etc. that will impact this software project.</w:t>
      </w:r>
    </w:p>
    <w:p w14:paraId="6760C3BC" w14:textId="77777777" w:rsidR="001163D2" w:rsidRPr="0091436A" w:rsidRDefault="001163D2">
      <w:pPr>
        <w:pStyle w:val="Heading2"/>
        <w:rPr>
          <w:rFonts w:ascii="Times New Roman" w:hAnsi="Times New Roman"/>
        </w:rPr>
      </w:pPr>
      <w:bookmarkStart w:id="74" w:name="_Toc506459173"/>
      <w:bookmarkStart w:id="75" w:name="_Toc506458807"/>
      <w:r w:rsidRPr="0091436A">
        <w:rPr>
          <w:rFonts w:ascii="Times New Roman" w:hAnsi="Times New Roman"/>
        </w:rPr>
        <w:t>3.8 Logical Database Requirements</w:t>
      </w:r>
      <w:bookmarkEnd w:id="74"/>
      <w:bookmarkEnd w:id="75"/>
    </w:p>
    <w:p w14:paraId="0641E143" w14:textId="77777777" w:rsidR="001163D2" w:rsidRPr="0091436A" w:rsidRDefault="001163D2">
      <w:pPr>
        <w:pStyle w:val="BodyText"/>
        <w:rPr>
          <w:rFonts w:ascii="Times New Roman" w:hAnsi="Times New Roman"/>
        </w:rPr>
      </w:pPr>
      <w:r w:rsidRPr="0091436A">
        <w:rPr>
          <w:rFonts w:ascii="Times New Roman" w:hAnsi="Times New Roman"/>
        </w:rPr>
        <w:t>Will a database be used?  If so, what logical requirements exist for data formats, storage capabilities, data retention, data integrity, etc.</w:t>
      </w:r>
    </w:p>
    <w:p w14:paraId="286B7247" w14:textId="77777777" w:rsidR="001163D2" w:rsidRPr="0091436A" w:rsidRDefault="001163D2">
      <w:pPr>
        <w:pStyle w:val="Heading2"/>
        <w:rPr>
          <w:rFonts w:ascii="Times New Roman" w:hAnsi="Times New Roman"/>
        </w:rPr>
      </w:pPr>
      <w:bookmarkStart w:id="76" w:name="_Toc506459174"/>
      <w:bookmarkStart w:id="77" w:name="_Toc506458808"/>
      <w:r w:rsidRPr="0091436A">
        <w:rPr>
          <w:rFonts w:ascii="Times New Roman" w:hAnsi="Times New Roman"/>
        </w:rPr>
        <w:t>3.9 Other Requirements</w:t>
      </w:r>
      <w:bookmarkEnd w:id="76"/>
      <w:bookmarkEnd w:id="77"/>
    </w:p>
    <w:p w14:paraId="3D0BC457" w14:textId="77777777" w:rsidR="001163D2" w:rsidRPr="0091436A" w:rsidRDefault="001163D2">
      <w:pPr>
        <w:pStyle w:val="BodyText"/>
        <w:rPr>
          <w:rFonts w:ascii="Times New Roman" w:hAnsi="Times New Roman"/>
        </w:rPr>
      </w:pPr>
      <w:r w:rsidRPr="0091436A">
        <w:rPr>
          <w:rFonts w:ascii="Times New Roman" w:hAnsi="Times New Roman"/>
        </w:rPr>
        <w:t>Catchall section for any additional requirements.</w:t>
      </w:r>
    </w:p>
    <w:p w14:paraId="07782071" w14:textId="77777777" w:rsidR="001163D2" w:rsidRPr="0091436A" w:rsidRDefault="001163D2">
      <w:pPr>
        <w:pStyle w:val="Heading1"/>
        <w:rPr>
          <w:rFonts w:ascii="Times New Roman" w:hAnsi="Times New Roman"/>
        </w:rPr>
      </w:pPr>
      <w:bookmarkStart w:id="78" w:name="_Toc506459175"/>
      <w:bookmarkStart w:id="79" w:name="_Toc506458809"/>
      <w:r w:rsidRPr="0091436A">
        <w:rPr>
          <w:rFonts w:ascii="Times New Roman" w:hAnsi="Times New Roman"/>
        </w:rPr>
        <w:t>4. Analysis Models</w:t>
      </w:r>
      <w:bookmarkEnd w:id="78"/>
      <w:bookmarkEnd w:id="79"/>
    </w:p>
    <w:p w14:paraId="26813292" w14:textId="77777777" w:rsidR="001163D2" w:rsidRPr="0091436A" w:rsidRDefault="001163D2">
      <w:pPr>
        <w:pStyle w:val="BodyText"/>
        <w:rPr>
          <w:rFonts w:ascii="Times New Roman" w:hAnsi="Times New Roman"/>
        </w:rPr>
      </w:pPr>
      <w:r w:rsidRPr="0091436A">
        <w:rPr>
          <w:rFonts w:ascii="Times New Roman" w:hAnsi="Times New Roman"/>
        </w:rPr>
        <w:t>List all analysis models used in developing specific requirements previously given in this SRS.  Each model should include an introduction and a narrative description.  Furthermore, each model should be traceable the SRS’s requirements.</w:t>
      </w:r>
    </w:p>
    <w:p w14:paraId="457DC243" w14:textId="77777777" w:rsidR="001163D2" w:rsidRPr="0091436A" w:rsidRDefault="001163D2">
      <w:pPr>
        <w:pStyle w:val="Heading2"/>
        <w:rPr>
          <w:rFonts w:ascii="Times New Roman" w:hAnsi="Times New Roman"/>
        </w:rPr>
      </w:pPr>
      <w:bookmarkStart w:id="80" w:name="_Toc506459176"/>
      <w:bookmarkStart w:id="81" w:name="_Toc506458810"/>
      <w:r w:rsidRPr="0091436A">
        <w:rPr>
          <w:rFonts w:ascii="Times New Roman" w:hAnsi="Times New Roman"/>
        </w:rPr>
        <w:t>4.1 Sequence Diagrams</w:t>
      </w:r>
      <w:bookmarkEnd w:id="80"/>
      <w:bookmarkEnd w:id="81"/>
    </w:p>
    <w:p w14:paraId="0492592A" w14:textId="77777777" w:rsidR="001163D2" w:rsidRPr="0091436A" w:rsidRDefault="001163D2">
      <w:pPr>
        <w:pStyle w:val="Heading2"/>
        <w:rPr>
          <w:rFonts w:ascii="Times New Roman" w:hAnsi="Times New Roman"/>
        </w:rPr>
      </w:pPr>
      <w:bookmarkStart w:id="82" w:name="_Toc506458811"/>
      <w:bookmarkStart w:id="83" w:name="_Toc506459177"/>
      <w:r w:rsidRPr="0091436A">
        <w:rPr>
          <w:rFonts w:ascii="Times New Roman" w:hAnsi="Times New Roman"/>
        </w:rPr>
        <w:t>4.3 Data Flow Diagrams (DFD)</w:t>
      </w:r>
      <w:bookmarkEnd w:id="82"/>
      <w:bookmarkEnd w:id="83"/>
    </w:p>
    <w:p w14:paraId="7D73450B" w14:textId="77777777" w:rsidR="001163D2" w:rsidRPr="0091436A" w:rsidRDefault="001163D2">
      <w:pPr>
        <w:pStyle w:val="Heading2"/>
        <w:rPr>
          <w:rFonts w:ascii="Times New Roman" w:hAnsi="Times New Roman"/>
        </w:rPr>
      </w:pPr>
      <w:bookmarkStart w:id="84" w:name="_Toc506459178"/>
      <w:bookmarkStart w:id="85" w:name="_Toc506458812"/>
      <w:r w:rsidRPr="0091436A">
        <w:rPr>
          <w:rFonts w:ascii="Times New Roman" w:hAnsi="Times New Roman"/>
        </w:rPr>
        <w:t>4.2 State-Transition Diagrams (STD)</w:t>
      </w:r>
      <w:bookmarkEnd w:id="84"/>
      <w:bookmarkEnd w:id="85"/>
    </w:p>
    <w:p w14:paraId="4A2CBE51" w14:textId="77777777" w:rsidR="001163D2" w:rsidRPr="0091436A" w:rsidRDefault="001163D2">
      <w:pPr>
        <w:pStyle w:val="Heading1"/>
        <w:rPr>
          <w:rFonts w:ascii="Times New Roman" w:hAnsi="Times New Roman"/>
        </w:rPr>
      </w:pPr>
      <w:bookmarkStart w:id="86" w:name="_Toc506458813"/>
      <w:bookmarkStart w:id="87" w:name="_Toc506459179"/>
      <w:r w:rsidRPr="0091436A">
        <w:rPr>
          <w:rFonts w:ascii="Times New Roman" w:hAnsi="Times New Roman"/>
        </w:rPr>
        <w:t>5. Change Management Process</w:t>
      </w:r>
      <w:bookmarkEnd w:id="86"/>
      <w:bookmarkEnd w:id="87"/>
    </w:p>
    <w:p w14:paraId="318E0510" w14:textId="77777777" w:rsidR="001163D2" w:rsidRPr="0091436A" w:rsidRDefault="001163D2">
      <w:pPr>
        <w:pStyle w:val="BodyText"/>
        <w:rPr>
          <w:rFonts w:ascii="Times New Roman" w:hAnsi="Times New Roman"/>
        </w:rPr>
      </w:pPr>
      <w:r w:rsidRPr="0091436A">
        <w:rPr>
          <w:rFonts w:ascii="Times New Roman" w:hAnsi="Times New Roman"/>
        </w:rPr>
        <w:t>Identify and describe the process that will be used to update the SRS, as needed, when project scope or requirements change.  Who can submit changes and by what means, and how will these changes be approved.</w:t>
      </w:r>
    </w:p>
    <w:p w14:paraId="0E72E68C" w14:textId="77777777" w:rsidR="008B33C1" w:rsidRPr="0091436A" w:rsidRDefault="008B33C1">
      <w:pPr>
        <w:pStyle w:val="BodyText"/>
        <w:rPr>
          <w:rFonts w:ascii="Times New Roman" w:hAnsi="Times New Roman"/>
        </w:rPr>
      </w:pPr>
    </w:p>
    <w:p w14:paraId="0626B561" w14:textId="77777777" w:rsidR="00684C86" w:rsidRPr="0091436A" w:rsidRDefault="00684C86">
      <w:pPr>
        <w:pStyle w:val="BodyText"/>
        <w:rPr>
          <w:rFonts w:ascii="Times New Roman" w:hAnsi="Times New Roman"/>
        </w:rPr>
      </w:pPr>
    </w:p>
    <w:p w14:paraId="7C3FD536" w14:textId="26D24AAD" w:rsidR="00304616" w:rsidRPr="0091436A" w:rsidRDefault="008B33C1" w:rsidP="00BD275A">
      <w:pPr>
        <w:pStyle w:val="Heading1"/>
        <w:rPr>
          <w:rFonts w:ascii="Times New Roman" w:hAnsi="Times New Roman"/>
        </w:rPr>
      </w:pPr>
      <w:r w:rsidRPr="0091436A">
        <w:rPr>
          <w:rFonts w:ascii="Times New Roman" w:hAnsi="Times New Roman"/>
        </w:rPr>
        <w:t>6. Design Specification</w:t>
      </w:r>
    </w:p>
    <w:p w14:paraId="1338F23E" w14:textId="381655F9" w:rsidR="00304616" w:rsidRPr="0091436A" w:rsidRDefault="00304616" w:rsidP="00304616">
      <w:pPr>
        <w:pStyle w:val="Heading2"/>
        <w:rPr>
          <w:rFonts w:ascii="Times New Roman" w:hAnsi="Times New Roman"/>
        </w:rPr>
      </w:pPr>
      <w:r w:rsidRPr="0091436A">
        <w:rPr>
          <w:rFonts w:ascii="Times New Roman" w:hAnsi="Times New Roman"/>
        </w:rPr>
        <w:t xml:space="preserve">6.1 </w:t>
      </w:r>
      <w:r w:rsidR="007827D0" w:rsidRPr="0091436A">
        <w:rPr>
          <w:rFonts w:ascii="Times New Roman" w:hAnsi="Times New Roman"/>
        </w:rPr>
        <w:t>Description</w:t>
      </w:r>
      <w:r w:rsidR="00457511" w:rsidRPr="0091436A">
        <w:rPr>
          <w:rFonts w:ascii="Times New Roman" w:hAnsi="Times New Roman"/>
        </w:rPr>
        <w:t xml:space="preserve"> of System</w:t>
      </w:r>
    </w:p>
    <w:p w14:paraId="32E07EF4" w14:textId="77777777" w:rsidR="000F2757" w:rsidRPr="0091436A" w:rsidRDefault="000F2757" w:rsidP="005C1932">
      <w:pPr>
        <w:rPr>
          <w:rFonts w:ascii="Times New Roman" w:hAnsi="Times New Roman"/>
        </w:rPr>
      </w:pPr>
    </w:p>
    <w:p w14:paraId="19243AA3" w14:textId="311ABBFF" w:rsidR="000F2757" w:rsidRPr="0091436A" w:rsidRDefault="000F2757" w:rsidP="000F2757">
      <w:pPr>
        <w:rPr>
          <w:rFonts w:ascii="Times New Roman" w:hAnsi="Times New Roman"/>
          <w:color w:val="000000" w:themeColor="text1"/>
        </w:rPr>
      </w:pPr>
      <w:r w:rsidRPr="0091436A">
        <w:rPr>
          <w:rFonts w:ascii="Times New Roman" w:hAnsi="Times New Roman"/>
          <w:color w:val="000000" w:themeColor="text1"/>
        </w:rPr>
        <w:t xml:space="preserve">The movie theatre system is a centralized client-server with three </w:t>
      </w:r>
      <w:r w:rsidR="00C112AF" w:rsidRPr="0091436A">
        <w:rPr>
          <w:rFonts w:ascii="Times New Roman" w:hAnsi="Times New Roman"/>
          <w:color w:val="000000" w:themeColor="text1"/>
        </w:rPr>
        <w:t>sections</w:t>
      </w:r>
      <w:r w:rsidRPr="0091436A">
        <w:rPr>
          <w:rFonts w:ascii="Times New Roman" w:hAnsi="Times New Roman"/>
          <w:color w:val="000000" w:themeColor="text1"/>
        </w:rPr>
        <w:t>.</w:t>
      </w:r>
      <w:r w:rsidR="00BB3C54" w:rsidRPr="0091436A">
        <w:rPr>
          <w:rFonts w:ascii="Times New Roman" w:hAnsi="Times New Roman"/>
          <w:color w:val="000000" w:themeColor="text1"/>
        </w:rPr>
        <w:t xml:space="preserve"> The client interfaces, </w:t>
      </w:r>
      <w:r w:rsidR="0000353C" w:rsidRPr="0091436A">
        <w:rPr>
          <w:rFonts w:ascii="Times New Roman" w:hAnsi="Times New Roman"/>
          <w:color w:val="000000" w:themeColor="text1"/>
        </w:rPr>
        <w:t>a backend that includes separate managers</w:t>
      </w:r>
      <w:r w:rsidR="007E652C" w:rsidRPr="0091436A">
        <w:rPr>
          <w:rFonts w:ascii="Times New Roman" w:hAnsi="Times New Roman"/>
          <w:color w:val="000000" w:themeColor="text1"/>
        </w:rPr>
        <w:t>, a central database</w:t>
      </w:r>
      <w:r w:rsidR="0005244F" w:rsidRPr="0091436A">
        <w:rPr>
          <w:rFonts w:ascii="Times New Roman" w:hAnsi="Times New Roman"/>
          <w:color w:val="000000" w:themeColor="text1"/>
        </w:rPr>
        <w:t>, and connects to external services.</w:t>
      </w:r>
      <w:r w:rsidRPr="0091436A">
        <w:rPr>
          <w:rFonts w:ascii="Times New Roman" w:hAnsi="Times New Roman"/>
          <w:color w:val="000000" w:themeColor="text1"/>
        </w:rPr>
        <w:t xml:space="preserve"> Information is pulled from the central server and gets a response back.  Ordering tickets via desktop, mobile, and kiosk pulls info from central server and gets a response back. Ticket delivery is a one-way message (email/QR code delivery) that the user wont reply to</w:t>
      </w:r>
      <w:r w:rsidR="0018652E" w:rsidRPr="0091436A">
        <w:rPr>
          <w:rFonts w:ascii="Times New Roman" w:hAnsi="Times New Roman"/>
          <w:color w:val="000000" w:themeColor="text1"/>
        </w:rPr>
        <w:t xml:space="preserve">. </w:t>
      </w:r>
    </w:p>
    <w:p w14:paraId="3809EBEB" w14:textId="77777777" w:rsidR="00B877B2" w:rsidRPr="0091436A" w:rsidRDefault="00B877B2" w:rsidP="005C1932">
      <w:pPr>
        <w:rPr>
          <w:rFonts w:ascii="Times New Roman" w:hAnsi="Times New Roman"/>
        </w:rPr>
      </w:pPr>
    </w:p>
    <w:p w14:paraId="01B1E8A2" w14:textId="173BC2E6" w:rsidR="00457511" w:rsidRPr="0091436A" w:rsidRDefault="00304616" w:rsidP="00BD275A">
      <w:pPr>
        <w:pStyle w:val="Heading2"/>
        <w:rPr>
          <w:rFonts w:ascii="Times New Roman" w:hAnsi="Times New Roman"/>
        </w:rPr>
      </w:pPr>
      <w:r w:rsidRPr="0091436A">
        <w:rPr>
          <w:rFonts w:ascii="Times New Roman" w:hAnsi="Times New Roman"/>
        </w:rPr>
        <w:t xml:space="preserve">6.2 </w:t>
      </w:r>
      <w:r w:rsidR="00457511" w:rsidRPr="0091436A">
        <w:rPr>
          <w:rFonts w:ascii="Times New Roman" w:hAnsi="Times New Roman"/>
        </w:rPr>
        <w:t>Software Architecture Overview</w:t>
      </w:r>
    </w:p>
    <w:p w14:paraId="4DD538C0" w14:textId="50CEE160" w:rsidR="00457511" w:rsidRPr="0091436A" w:rsidRDefault="00457511" w:rsidP="00457511">
      <w:pPr>
        <w:pStyle w:val="Heading3"/>
        <w:rPr>
          <w:rFonts w:ascii="Times New Roman" w:hAnsi="Times New Roman"/>
        </w:rPr>
      </w:pPr>
      <w:r w:rsidRPr="0091436A">
        <w:rPr>
          <w:rFonts w:ascii="Times New Roman" w:hAnsi="Times New Roman"/>
        </w:rPr>
        <w:t xml:space="preserve">6.2.1 </w:t>
      </w:r>
      <w:r w:rsidR="00B877B2" w:rsidRPr="0091436A">
        <w:rPr>
          <w:rFonts w:ascii="Times New Roman" w:hAnsi="Times New Roman"/>
        </w:rPr>
        <w:t>S</w:t>
      </w:r>
      <w:r w:rsidR="00C112AF" w:rsidRPr="0091436A">
        <w:rPr>
          <w:rFonts w:ascii="Times New Roman" w:hAnsi="Times New Roman"/>
        </w:rPr>
        <w:t>oftware Architecture</w:t>
      </w:r>
      <w:r w:rsidR="00B877B2" w:rsidRPr="0091436A">
        <w:rPr>
          <w:rFonts w:ascii="Times New Roman" w:hAnsi="Times New Roman"/>
        </w:rPr>
        <w:t xml:space="preserve"> Diagram</w:t>
      </w:r>
    </w:p>
    <w:p w14:paraId="0291ABE9" w14:textId="2EE8EBA0" w:rsidR="00457511" w:rsidRPr="0091436A" w:rsidRDefault="004B02E0" w:rsidP="00457511">
      <w:pPr>
        <w:rPr>
          <w:rFonts w:ascii="Times New Roman" w:hAnsi="Times New Roman"/>
        </w:rPr>
      </w:pPr>
      <w:r w:rsidRPr="0091436A">
        <w:rPr>
          <w:rFonts w:ascii="Times New Roman" w:hAnsi="Times New Roman"/>
          <w:noProof/>
        </w:rPr>
        <w:drawing>
          <wp:inline distT="0" distB="0" distL="0" distR="0" wp14:anchorId="04F27D08" wp14:editId="4CE49A3A">
            <wp:extent cx="5943600" cy="3328670"/>
            <wp:effectExtent l="0" t="0" r="0" b="0"/>
            <wp:docPr id="1629543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43263" name="Picture 1629543263"/>
                    <pic:cNvPicPr/>
                  </pic:nvPicPr>
                  <pic:blipFill>
                    <a:blip r:embed="rId23">
                      <a:extLst>
                        <a:ext uri="{28A0092B-C50C-407E-A947-70E740481C1C}">
                          <a14:useLocalDpi xmlns:a14="http://schemas.microsoft.com/office/drawing/2010/main" val="0"/>
                        </a:ext>
                      </a:extLst>
                    </a:blip>
                    <a:stretch>
                      <a:fillRect/>
                    </a:stretch>
                  </pic:blipFill>
                  <pic:spPr>
                    <a:xfrm>
                      <a:off x="0" y="0"/>
                      <a:ext cx="5943600" cy="3328670"/>
                    </a:xfrm>
                    <a:prstGeom prst="rect">
                      <a:avLst/>
                    </a:prstGeom>
                  </pic:spPr>
                </pic:pic>
              </a:graphicData>
            </a:graphic>
          </wp:inline>
        </w:drawing>
      </w:r>
    </w:p>
    <w:p w14:paraId="58A4FD93" w14:textId="77777777" w:rsidR="00C112AF" w:rsidRPr="0091436A" w:rsidRDefault="00C112AF" w:rsidP="00457511">
      <w:pPr>
        <w:rPr>
          <w:rFonts w:ascii="Times New Roman" w:hAnsi="Times New Roman"/>
        </w:rPr>
      </w:pPr>
    </w:p>
    <w:p w14:paraId="65F6F03F" w14:textId="540A10C2" w:rsidR="00457511" w:rsidRPr="0091436A" w:rsidRDefault="00BD275A" w:rsidP="000F2757">
      <w:pPr>
        <w:pStyle w:val="Heading3"/>
        <w:numPr>
          <w:ilvl w:val="2"/>
          <w:numId w:val="41"/>
        </w:numPr>
        <w:rPr>
          <w:rFonts w:ascii="Times New Roman" w:hAnsi="Times New Roman"/>
        </w:rPr>
      </w:pPr>
      <w:r w:rsidRPr="0091436A">
        <w:rPr>
          <w:rFonts w:ascii="Times New Roman" w:hAnsi="Times New Roman"/>
        </w:rPr>
        <w:t xml:space="preserve">Description of Software Architecture </w:t>
      </w:r>
    </w:p>
    <w:p w14:paraId="6CB48FA0" w14:textId="7AE9827B" w:rsidR="00457511" w:rsidRPr="0091436A" w:rsidRDefault="00722F43" w:rsidP="00722F43">
      <w:pPr>
        <w:rPr>
          <w:rFonts w:ascii="Times New Roman" w:hAnsi="Times New Roman"/>
          <w:b/>
          <w:bCs/>
        </w:rPr>
      </w:pPr>
      <w:r w:rsidRPr="0091436A">
        <w:rPr>
          <w:rFonts w:ascii="Times New Roman" w:hAnsi="Times New Roman"/>
          <w:b/>
          <w:bCs/>
        </w:rPr>
        <w:t>Components</w:t>
      </w:r>
    </w:p>
    <w:p w14:paraId="0502556C" w14:textId="7FF97265" w:rsidR="00722F43" w:rsidRPr="0091436A" w:rsidRDefault="003606A9" w:rsidP="00722F43">
      <w:pPr>
        <w:pStyle w:val="ListParagraph"/>
        <w:numPr>
          <w:ilvl w:val="0"/>
          <w:numId w:val="40"/>
        </w:numPr>
        <w:rPr>
          <w:rFonts w:ascii="Times New Roman" w:hAnsi="Times New Roman"/>
        </w:rPr>
      </w:pPr>
      <w:r w:rsidRPr="0091436A">
        <w:rPr>
          <w:rFonts w:ascii="Times New Roman" w:hAnsi="Times New Roman"/>
        </w:rPr>
        <w:t>Customer Website</w:t>
      </w:r>
      <w:r w:rsidR="00913019" w:rsidRPr="0091436A">
        <w:rPr>
          <w:rFonts w:ascii="Times New Roman" w:hAnsi="Times New Roman"/>
        </w:rPr>
        <w:t xml:space="preserve">: Lets customers search movies, pick seats on live </w:t>
      </w:r>
      <w:r w:rsidR="00EC0177" w:rsidRPr="0091436A">
        <w:rPr>
          <w:rFonts w:ascii="Times New Roman" w:hAnsi="Times New Roman"/>
        </w:rPr>
        <w:t>maps</w:t>
      </w:r>
      <w:r w:rsidR="00913019" w:rsidRPr="0091436A">
        <w:rPr>
          <w:rFonts w:ascii="Times New Roman" w:hAnsi="Times New Roman"/>
        </w:rPr>
        <w:t>, add concessions, pay, and manage their account profile from desktop or mobile browser</w:t>
      </w:r>
      <w:r w:rsidR="00403CF7" w:rsidRPr="0091436A">
        <w:rPr>
          <w:rFonts w:ascii="Times New Roman" w:hAnsi="Times New Roman"/>
        </w:rPr>
        <w:t>.</w:t>
      </w:r>
      <w:r w:rsidR="00FB58A3" w:rsidRPr="0091436A">
        <w:rPr>
          <w:rFonts w:ascii="Times New Roman" w:hAnsi="Times New Roman"/>
        </w:rPr>
        <w:t xml:space="preserve"> Includes accessibility.</w:t>
      </w:r>
    </w:p>
    <w:p w14:paraId="0D76B34E" w14:textId="3690FC5F" w:rsidR="003606A9" w:rsidRPr="0091436A" w:rsidRDefault="003606A9" w:rsidP="00722F43">
      <w:pPr>
        <w:pStyle w:val="ListParagraph"/>
        <w:numPr>
          <w:ilvl w:val="0"/>
          <w:numId w:val="40"/>
        </w:numPr>
        <w:rPr>
          <w:rFonts w:ascii="Times New Roman" w:hAnsi="Times New Roman"/>
        </w:rPr>
      </w:pPr>
      <w:r w:rsidRPr="0091436A">
        <w:rPr>
          <w:rFonts w:ascii="Times New Roman" w:hAnsi="Times New Roman"/>
        </w:rPr>
        <w:t>Customer Kiosk</w:t>
      </w:r>
      <w:r w:rsidR="00403CF7" w:rsidRPr="0091436A">
        <w:rPr>
          <w:rFonts w:ascii="Times New Roman" w:hAnsi="Times New Roman"/>
        </w:rPr>
        <w:t>:</w:t>
      </w:r>
      <w:r w:rsidR="00FB58A3" w:rsidRPr="0091436A">
        <w:rPr>
          <w:rFonts w:ascii="Times New Roman" w:hAnsi="Times New Roman"/>
        </w:rPr>
        <w:t xml:space="preserve"> </w:t>
      </w:r>
      <w:r w:rsidR="0022302A" w:rsidRPr="0091436A">
        <w:rPr>
          <w:rFonts w:ascii="Times New Roman" w:hAnsi="Times New Roman"/>
        </w:rPr>
        <w:t xml:space="preserve">Same features as website but </w:t>
      </w:r>
      <w:r w:rsidR="00FB58A3" w:rsidRPr="0091436A">
        <w:rPr>
          <w:rFonts w:ascii="Times New Roman" w:hAnsi="Times New Roman"/>
        </w:rPr>
        <w:t>has a card reader.</w:t>
      </w:r>
    </w:p>
    <w:p w14:paraId="56056F99" w14:textId="75DD2ADF" w:rsidR="003606A9" w:rsidRPr="0091436A" w:rsidRDefault="003606A9" w:rsidP="00722F43">
      <w:pPr>
        <w:pStyle w:val="ListParagraph"/>
        <w:numPr>
          <w:ilvl w:val="0"/>
          <w:numId w:val="40"/>
        </w:numPr>
        <w:rPr>
          <w:rFonts w:ascii="Times New Roman" w:hAnsi="Times New Roman"/>
        </w:rPr>
      </w:pPr>
      <w:r w:rsidRPr="0091436A">
        <w:rPr>
          <w:rFonts w:ascii="Times New Roman" w:hAnsi="Times New Roman"/>
        </w:rPr>
        <w:t>Employee Kiosk</w:t>
      </w:r>
      <w:r w:rsidR="00403CF7" w:rsidRPr="0091436A">
        <w:rPr>
          <w:rFonts w:ascii="Times New Roman" w:hAnsi="Times New Roman"/>
        </w:rPr>
        <w:t>:</w:t>
      </w:r>
      <w:r w:rsidR="0022302A" w:rsidRPr="0091436A">
        <w:rPr>
          <w:rFonts w:ascii="Times New Roman" w:hAnsi="Times New Roman"/>
        </w:rPr>
        <w:t xml:space="preserve"> Staff uses to sell tickets in person, look up bookings, issue refunds, and manage movies and showings.</w:t>
      </w:r>
    </w:p>
    <w:p w14:paraId="47FACE30" w14:textId="258E667D" w:rsidR="003606A9" w:rsidRPr="0091436A" w:rsidRDefault="003606A9" w:rsidP="00722F43">
      <w:pPr>
        <w:pStyle w:val="ListParagraph"/>
        <w:numPr>
          <w:ilvl w:val="0"/>
          <w:numId w:val="40"/>
        </w:numPr>
        <w:rPr>
          <w:rFonts w:ascii="Times New Roman" w:hAnsi="Times New Roman"/>
        </w:rPr>
      </w:pPr>
      <w:r w:rsidRPr="0091436A">
        <w:rPr>
          <w:rFonts w:ascii="Times New Roman" w:hAnsi="Times New Roman"/>
        </w:rPr>
        <w:t>Web Server</w:t>
      </w:r>
      <w:r w:rsidR="00403CF7" w:rsidRPr="0091436A">
        <w:rPr>
          <w:rFonts w:ascii="Times New Roman" w:hAnsi="Times New Roman"/>
        </w:rPr>
        <w:t>:</w:t>
      </w:r>
      <w:r w:rsidR="005D44C8" w:rsidRPr="0091436A">
        <w:rPr>
          <w:rFonts w:ascii="Times New Roman" w:hAnsi="Times New Roman"/>
        </w:rPr>
        <w:t xml:space="preserve"> Receives </w:t>
      </w:r>
      <w:r w:rsidR="00FA4D4F" w:rsidRPr="0091436A">
        <w:rPr>
          <w:rFonts w:ascii="Times New Roman" w:hAnsi="Times New Roman"/>
        </w:rPr>
        <w:t>requests</w:t>
      </w:r>
      <w:r w:rsidR="005D44C8" w:rsidRPr="0091436A">
        <w:rPr>
          <w:rFonts w:ascii="Times New Roman" w:hAnsi="Times New Roman"/>
        </w:rPr>
        <w:t xml:space="preserve"> from clients</w:t>
      </w:r>
      <w:r w:rsidR="00BF3A5B" w:rsidRPr="0091436A">
        <w:rPr>
          <w:rFonts w:ascii="Times New Roman" w:hAnsi="Times New Roman"/>
        </w:rPr>
        <w:t xml:space="preserve">, checking and reviewing information </w:t>
      </w:r>
      <w:r w:rsidR="00EC0177" w:rsidRPr="0091436A">
        <w:rPr>
          <w:rFonts w:ascii="Times New Roman" w:hAnsi="Times New Roman"/>
        </w:rPr>
        <w:t>client’s</w:t>
      </w:r>
      <w:r w:rsidR="00BF3A5B" w:rsidRPr="0091436A">
        <w:rPr>
          <w:rFonts w:ascii="Times New Roman" w:hAnsi="Times New Roman"/>
        </w:rPr>
        <w:t xml:space="preserve"> input</w:t>
      </w:r>
      <w:r w:rsidR="00F2137B" w:rsidRPr="0091436A">
        <w:rPr>
          <w:rFonts w:ascii="Times New Roman" w:hAnsi="Times New Roman"/>
        </w:rPr>
        <w:t xml:space="preserve">. </w:t>
      </w:r>
      <w:r w:rsidR="004C2646" w:rsidRPr="0091436A">
        <w:rPr>
          <w:rFonts w:ascii="Times New Roman" w:hAnsi="Times New Roman"/>
        </w:rPr>
        <w:t xml:space="preserve">Then, sends </w:t>
      </w:r>
      <w:r w:rsidR="00FA4D4F" w:rsidRPr="0091436A">
        <w:rPr>
          <w:rFonts w:ascii="Times New Roman" w:hAnsi="Times New Roman"/>
        </w:rPr>
        <w:t>requests to correct manager.</w:t>
      </w:r>
    </w:p>
    <w:p w14:paraId="3D9A7C2E" w14:textId="7559132C" w:rsidR="003606A9" w:rsidRPr="0091436A" w:rsidRDefault="003606A9" w:rsidP="00722F43">
      <w:pPr>
        <w:pStyle w:val="ListParagraph"/>
        <w:numPr>
          <w:ilvl w:val="0"/>
          <w:numId w:val="40"/>
        </w:numPr>
        <w:rPr>
          <w:rFonts w:ascii="Times New Roman" w:hAnsi="Times New Roman"/>
        </w:rPr>
      </w:pPr>
      <w:r w:rsidRPr="0091436A">
        <w:rPr>
          <w:rFonts w:ascii="Times New Roman" w:hAnsi="Times New Roman"/>
        </w:rPr>
        <w:t>Account Manager</w:t>
      </w:r>
      <w:r w:rsidR="00403CF7" w:rsidRPr="0091436A">
        <w:rPr>
          <w:rFonts w:ascii="Times New Roman" w:hAnsi="Times New Roman"/>
        </w:rPr>
        <w:t>:</w:t>
      </w:r>
      <w:r w:rsidR="00F83F27" w:rsidRPr="0091436A">
        <w:rPr>
          <w:rFonts w:ascii="Times New Roman" w:hAnsi="Times New Roman"/>
        </w:rPr>
        <w:t xml:space="preserve"> Handles accounts creation, login, memberships, and reward points.</w:t>
      </w:r>
    </w:p>
    <w:p w14:paraId="169ED6C1" w14:textId="762E79D7" w:rsidR="003606A9" w:rsidRPr="0091436A" w:rsidRDefault="003606A9" w:rsidP="00722F43">
      <w:pPr>
        <w:pStyle w:val="ListParagraph"/>
        <w:numPr>
          <w:ilvl w:val="0"/>
          <w:numId w:val="40"/>
        </w:numPr>
        <w:rPr>
          <w:rFonts w:ascii="Times New Roman" w:hAnsi="Times New Roman"/>
        </w:rPr>
      </w:pPr>
      <w:r w:rsidRPr="0091436A">
        <w:rPr>
          <w:rFonts w:ascii="Times New Roman" w:hAnsi="Times New Roman"/>
        </w:rPr>
        <w:t>Movie &amp; Review Manager</w:t>
      </w:r>
      <w:r w:rsidR="00403CF7" w:rsidRPr="0091436A">
        <w:rPr>
          <w:rFonts w:ascii="Times New Roman" w:hAnsi="Times New Roman"/>
        </w:rPr>
        <w:t>:</w:t>
      </w:r>
      <w:r w:rsidR="00F94B31" w:rsidRPr="0091436A">
        <w:rPr>
          <w:rFonts w:ascii="Times New Roman" w:hAnsi="Times New Roman"/>
        </w:rPr>
        <w:t xml:space="preserve"> Handles movie listings, showtimes, and reviews.</w:t>
      </w:r>
    </w:p>
    <w:p w14:paraId="481D87C5" w14:textId="6FA74B10" w:rsidR="003606A9" w:rsidRPr="0091436A" w:rsidRDefault="003606A9" w:rsidP="00722F43">
      <w:pPr>
        <w:pStyle w:val="ListParagraph"/>
        <w:numPr>
          <w:ilvl w:val="0"/>
          <w:numId w:val="40"/>
        </w:numPr>
        <w:rPr>
          <w:rFonts w:ascii="Times New Roman" w:hAnsi="Times New Roman"/>
        </w:rPr>
      </w:pPr>
      <w:r w:rsidRPr="0091436A">
        <w:rPr>
          <w:rFonts w:ascii="Times New Roman" w:hAnsi="Times New Roman"/>
        </w:rPr>
        <w:t>Booking Manager</w:t>
      </w:r>
      <w:r w:rsidR="00FA4D4F" w:rsidRPr="0091436A">
        <w:rPr>
          <w:rFonts w:ascii="Times New Roman" w:hAnsi="Times New Roman"/>
        </w:rPr>
        <w:t>:</w:t>
      </w:r>
      <w:r w:rsidR="00F94B31" w:rsidRPr="0091436A">
        <w:rPr>
          <w:rFonts w:ascii="Times New Roman" w:hAnsi="Times New Roman"/>
        </w:rPr>
        <w:t xml:space="preserve"> Handles seat selection, ticket limits, pricing, discounts, cancellations, and ticket changes. Sends tickets by email and food orders to concessions.</w:t>
      </w:r>
    </w:p>
    <w:p w14:paraId="22C9DF20" w14:textId="6AE45216" w:rsidR="003606A9" w:rsidRPr="0091436A" w:rsidRDefault="003606A9" w:rsidP="00722F43">
      <w:pPr>
        <w:pStyle w:val="ListParagraph"/>
        <w:numPr>
          <w:ilvl w:val="0"/>
          <w:numId w:val="40"/>
        </w:numPr>
        <w:rPr>
          <w:rFonts w:ascii="Times New Roman" w:hAnsi="Times New Roman"/>
        </w:rPr>
      </w:pPr>
      <w:r w:rsidRPr="0091436A">
        <w:rPr>
          <w:rFonts w:ascii="Times New Roman" w:hAnsi="Times New Roman"/>
        </w:rPr>
        <w:t>Payment Manager</w:t>
      </w:r>
      <w:r w:rsidR="00FA4D4F" w:rsidRPr="0091436A">
        <w:rPr>
          <w:rFonts w:ascii="Times New Roman" w:hAnsi="Times New Roman"/>
        </w:rPr>
        <w:t>:</w:t>
      </w:r>
      <w:r w:rsidR="00B918D7" w:rsidRPr="0091436A">
        <w:rPr>
          <w:rFonts w:ascii="Times New Roman" w:hAnsi="Times New Roman"/>
        </w:rPr>
        <w:t xml:space="preserve"> Sends payments and refund to the payment gateway and creates receipts.</w:t>
      </w:r>
    </w:p>
    <w:p w14:paraId="7831588F" w14:textId="268ADFBC" w:rsidR="003606A9" w:rsidRPr="0091436A" w:rsidRDefault="003606A9" w:rsidP="00722F43">
      <w:pPr>
        <w:pStyle w:val="ListParagraph"/>
        <w:numPr>
          <w:ilvl w:val="0"/>
          <w:numId w:val="40"/>
        </w:numPr>
        <w:rPr>
          <w:rFonts w:ascii="Times New Roman" w:hAnsi="Times New Roman"/>
        </w:rPr>
      </w:pPr>
      <w:r w:rsidRPr="0091436A">
        <w:rPr>
          <w:rFonts w:ascii="Times New Roman" w:hAnsi="Times New Roman"/>
        </w:rPr>
        <w:t>Admin Manager</w:t>
      </w:r>
      <w:r w:rsidR="00FA4D4F" w:rsidRPr="0091436A">
        <w:rPr>
          <w:rFonts w:ascii="Times New Roman" w:hAnsi="Times New Roman"/>
        </w:rPr>
        <w:t>:</w:t>
      </w:r>
      <w:r w:rsidR="00CC396D" w:rsidRPr="0091436A">
        <w:rPr>
          <w:rFonts w:ascii="Times New Roman" w:hAnsi="Times New Roman"/>
        </w:rPr>
        <w:t xml:space="preserve"> Handles employee</w:t>
      </w:r>
      <w:r w:rsidR="00314AEA" w:rsidRPr="0091436A">
        <w:rPr>
          <w:rFonts w:ascii="Times New Roman" w:hAnsi="Times New Roman"/>
        </w:rPr>
        <w:t>, administration, and customer service actions.</w:t>
      </w:r>
    </w:p>
    <w:p w14:paraId="117823D8" w14:textId="71AF5717" w:rsidR="003606A9" w:rsidRPr="0091436A" w:rsidRDefault="003606A9" w:rsidP="00722F43">
      <w:pPr>
        <w:pStyle w:val="ListParagraph"/>
        <w:numPr>
          <w:ilvl w:val="0"/>
          <w:numId w:val="40"/>
        </w:numPr>
        <w:rPr>
          <w:rFonts w:ascii="Times New Roman" w:hAnsi="Times New Roman"/>
        </w:rPr>
      </w:pPr>
      <w:r w:rsidRPr="0091436A">
        <w:rPr>
          <w:rFonts w:ascii="Times New Roman" w:hAnsi="Times New Roman"/>
        </w:rPr>
        <w:t>Database</w:t>
      </w:r>
      <w:r w:rsidR="00FA4D4F" w:rsidRPr="0091436A">
        <w:rPr>
          <w:rFonts w:ascii="Times New Roman" w:hAnsi="Times New Roman"/>
        </w:rPr>
        <w:t>:</w:t>
      </w:r>
      <w:r w:rsidR="00CC396D" w:rsidRPr="0091436A">
        <w:rPr>
          <w:rFonts w:ascii="Times New Roman" w:hAnsi="Times New Roman"/>
        </w:rPr>
        <w:t xml:space="preserve"> Stores all accounts, movies, showtimes, seats, orders, and payments.</w:t>
      </w:r>
    </w:p>
    <w:p w14:paraId="788FAACB" w14:textId="48ADBA02" w:rsidR="003606A9" w:rsidRPr="0091436A" w:rsidRDefault="003606A9" w:rsidP="00722F43">
      <w:pPr>
        <w:pStyle w:val="ListParagraph"/>
        <w:numPr>
          <w:ilvl w:val="0"/>
          <w:numId w:val="40"/>
        </w:numPr>
        <w:rPr>
          <w:rFonts w:ascii="Times New Roman" w:hAnsi="Times New Roman"/>
        </w:rPr>
      </w:pPr>
      <w:r w:rsidRPr="0091436A">
        <w:rPr>
          <w:rFonts w:ascii="Times New Roman" w:hAnsi="Times New Roman"/>
        </w:rPr>
        <w:t>External Services</w:t>
      </w:r>
      <w:r w:rsidR="00FA4D4F" w:rsidRPr="0091436A">
        <w:rPr>
          <w:rFonts w:ascii="Times New Roman" w:hAnsi="Times New Roman"/>
        </w:rPr>
        <w:t>:</w:t>
      </w:r>
      <w:r w:rsidR="00E856A5" w:rsidRPr="0091436A">
        <w:rPr>
          <w:rFonts w:ascii="Times New Roman" w:hAnsi="Times New Roman"/>
        </w:rPr>
        <w:t xml:space="preserve"> Review websites</w:t>
      </w:r>
      <w:r w:rsidR="006957D9" w:rsidRPr="0091436A">
        <w:rPr>
          <w:rFonts w:ascii="Times New Roman" w:hAnsi="Times New Roman"/>
        </w:rPr>
        <w:t>, Tickets (Email/SMS)</w:t>
      </w:r>
      <w:r w:rsidR="00EF106C" w:rsidRPr="0091436A">
        <w:rPr>
          <w:rFonts w:ascii="Times New Roman" w:hAnsi="Times New Roman"/>
        </w:rPr>
        <w:t>, Concessions, Payment</w:t>
      </w:r>
    </w:p>
    <w:p w14:paraId="2CF63C7C" w14:textId="61779DE1" w:rsidR="00722F43" w:rsidRPr="0091436A" w:rsidRDefault="00722F43" w:rsidP="00722F43">
      <w:pPr>
        <w:rPr>
          <w:rFonts w:ascii="Times New Roman" w:hAnsi="Times New Roman"/>
          <w:b/>
          <w:bCs/>
        </w:rPr>
      </w:pPr>
      <w:r w:rsidRPr="0091436A">
        <w:rPr>
          <w:rFonts w:ascii="Times New Roman" w:hAnsi="Times New Roman"/>
          <w:b/>
          <w:bCs/>
        </w:rPr>
        <w:t xml:space="preserve">Connectors </w:t>
      </w:r>
    </w:p>
    <w:p w14:paraId="62159B82" w14:textId="1A022381" w:rsidR="00722F43" w:rsidRPr="0091436A" w:rsidRDefault="003606A9" w:rsidP="00722F43">
      <w:pPr>
        <w:pStyle w:val="ListParagraph"/>
        <w:numPr>
          <w:ilvl w:val="0"/>
          <w:numId w:val="40"/>
        </w:numPr>
        <w:rPr>
          <w:rFonts w:ascii="Times New Roman" w:hAnsi="Times New Roman"/>
        </w:rPr>
      </w:pPr>
      <w:r w:rsidRPr="0091436A">
        <w:rPr>
          <w:rFonts w:ascii="Times New Roman" w:hAnsi="Times New Roman"/>
        </w:rPr>
        <w:t>HTTPS</w:t>
      </w:r>
      <w:r w:rsidR="00FA4D4F" w:rsidRPr="0091436A">
        <w:rPr>
          <w:rFonts w:ascii="Times New Roman" w:hAnsi="Times New Roman"/>
        </w:rPr>
        <w:t>:</w:t>
      </w:r>
      <w:r w:rsidR="00F9768C" w:rsidRPr="0091436A">
        <w:rPr>
          <w:rFonts w:ascii="Times New Roman" w:hAnsi="Times New Roman"/>
        </w:rPr>
        <w:t xml:space="preserve"> </w:t>
      </w:r>
      <w:r w:rsidR="00903994" w:rsidRPr="0091436A">
        <w:rPr>
          <w:rFonts w:ascii="Times New Roman" w:hAnsi="Times New Roman"/>
        </w:rPr>
        <w:t xml:space="preserve">Clients are connected to the </w:t>
      </w:r>
      <w:r w:rsidR="00BE357F" w:rsidRPr="0091436A">
        <w:rPr>
          <w:rFonts w:ascii="Times New Roman" w:hAnsi="Times New Roman"/>
        </w:rPr>
        <w:t>w</w:t>
      </w:r>
      <w:r w:rsidR="00903994" w:rsidRPr="0091436A">
        <w:rPr>
          <w:rFonts w:ascii="Times New Roman" w:hAnsi="Times New Roman"/>
        </w:rPr>
        <w:t xml:space="preserve">eb </w:t>
      </w:r>
      <w:r w:rsidR="00BE357F" w:rsidRPr="0091436A">
        <w:rPr>
          <w:rFonts w:ascii="Times New Roman" w:hAnsi="Times New Roman"/>
        </w:rPr>
        <w:t>s</w:t>
      </w:r>
      <w:r w:rsidR="00903994" w:rsidRPr="0091436A">
        <w:rPr>
          <w:rFonts w:ascii="Times New Roman" w:hAnsi="Times New Roman"/>
        </w:rPr>
        <w:t>erver. Communication between the website, kiosks, and the server is encrypted with HTTPS.</w:t>
      </w:r>
    </w:p>
    <w:p w14:paraId="14A5ADFB" w14:textId="75E77CB4" w:rsidR="00370A46" w:rsidRPr="0091436A" w:rsidRDefault="00370A46" w:rsidP="00370A46">
      <w:pPr>
        <w:pStyle w:val="ListParagraph"/>
        <w:numPr>
          <w:ilvl w:val="1"/>
          <w:numId w:val="40"/>
        </w:numPr>
        <w:rPr>
          <w:rFonts w:ascii="Times New Roman" w:hAnsi="Times New Roman"/>
        </w:rPr>
      </w:pPr>
      <w:r w:rsidRPr="0091436A">
        <w:rPr>
          <w:rFonts w:ascii="Times New Roman" w:hAnsi="Times New Roman"/>
        </w:rPr>
        <w:t>Payment manager is connected to the payment gateway. Sends a secure payment token and the amount.</w:t>
      </w:r>
      <w:r w:rsidR="003C16B9" w:rsidRPr="0091436A">
        <w:rPr>
          <w:rFonts w:ascii="Times New Roman" w:hAnsi="Times New Roman"/>
        </w:rPr>
        <w:t xml:space="preserve"> Card numbers aren’t stored.</w:t>
      </w:r>
    </w:p>
    <w:p w14:paraId="44199D17" w14:textId="4646B9AD" w:rsidR="0035013A" w:rsidRPr="0091436A" w:rsidRDefault="0035013A" w:rsidP="00722F43">
      <w:pPr>
        <w:pStyle w:val="ListParagraph"/>
        <w:numPr>
          <w:ilvl w:val="0"/>
          <w:numId w:val="40"/>
        </w:numPr>
        <w:rPr>
          <w:rFonts w:ascii="Times New Roman" w:hAnsi="Times New Roman"/>
        </w:rPr>
      </w:pPr>
      <w:r w:rsidRPr="0091436A">
        <w:rPr>
          <w:rFonts w:ascii="Times New Roman" w:hAnsi="Times New Roman"/>
        </w:rPr>
        <w:t>API</w:t>
      </w:r>
      <w:r w:rsidR="00FA082B" w:rsidRPr="0091436A">
        <w:rPr>
          <w:rFonts w:ascii="Times New Roman" w:hAnsi="Times New Roman"/>
        </w:rPr>
        <w:t xml:space="preserve"> calls</w:t>
      </w:r>
      <w:r w:rsidR="00FA4D4F" w:rsidRPr="0091436A">
        <w:rPr>
          <w:rFonts w:ascii="Times New Roman" w:hAnsi="Times New Roman"/>
        </w:rPr>
        <w:t>:</w:t>
      </w:r>
      <w:r w:rsidR="00903994" w:rsidRPr="0091436A">
        <w:rPr>
          <w:rFonts w:ascii="Times New Roman" w:hAnsi="Times New Roman"/>
        </w:rPr>
        <w:t xml:space="preserve"> Web </w:t>
      </w:r>
      <w:r w:rsidR="00BE357F" w:rsidRPr="0091436A">
        <w:rPr>
          <w:rFonts w:ascii="Times New Roman" w:hAnsi="Times New Roman"/>
        </w:rPr>
        <w:t>s</w:t>
      </w:r>
      <w:r w:rsidR="00903994" w:rsidRPr="0091436A">
        <w:rPr>
          <w:rFonts w:ascii="Times New Roman" w:hAnsi="Times New Roman"/>
        </w:rPr>
        <w:t xml:space="preserve">erver is connected to the Managers. </w:t>
      </w:r>
      <w:r w:rsidR="00BE357F" w:rsidRPr="0091436A">
        <w:rPr>
          <w:rFonts w:ascii="Times New Roman" w:hAnsi="Times New Roman"/>
        </w:rPr>
        <w:t>The web server calls the backend managers through a RESTful API and returns to the client.</w:t>
      </w:r>
    </w:p>
    <w:p w14:paraId="12F3FA70" w14:textId="7B8D3DC5" w:rsidR="00D7612E" w:rsidRPr="0091436A" w:rsidRDefault="00D7612E" w:rsidP="00722F43">
      <w:pPr>
        <w:pStyle w:val="ListParagraph"/>
        <w:numPr>
          <w:ilvl w:val="0"/>
          <w:numId w:val="40"/>
        </w:numPr>
        <w:rPr>
          <w:rFonts w:ascii="Times New Roman" w:hAnsi="Times New Roman"/>
        </w:rPr>
      </w:pPr>
      <w:r w:rsidRPr="0091436A">
        <w:rPr>
          <w:rFonts w:ascii="Times New Roman" w:hAnsi="Times New Roman"/>
        </w:rPr>
        <w:t>SQL</w:t>
      </w:r>
      <w:r w:rsidR="00FA4D4F" w:rsidRPr="0091436A">
        <w:rPr>
          <w:rFonts w:ascii="Times New Roman" w:hAnsi="Times New Roman"/>
        </w:rPr>
        <w:t xml:space="preserve"> query:</w:t>
      </w:r>
      <w:r w:rsidR="00BE357F" w:rsidRPr="0091436A">
        <w:rPr>
          <w:rFonts w:ascii="Times New Roman" w:hAnsi="Times New Roman"/>
        </w:rPr>
        <w:t xml:space="preserve"> Managers are connected to the database. The managers read and write data into the database</w:t>
      </w:r>
      <w:r w:rsidR="00E12427" w:rsidRPr="0091436A">
        <w:rPr>
          <w:rFonts w:ascii="Times New Roman" w:hAnsi="Times New Roman"/>
        </w:rPr>
        <w:t>. Seats and bookings are saved efficiently so customers don’t overlap bookings.</w:t>
      </w:r>
    </w:p>
    <w:p w14:paraId="0C3D350D" w14:textId="647C2D0C" w:rsidR="00D7612E" w:rsidRPr="0091436A" w:rsidRDefault="00D7612E" w:rsidP="00722F43">
      <w:pPr>
        <w:pStyle w:val="ListParagraph"/>
        <w:numPr>
          <w:ilvl w:val="0"/>
          <w:numId w:val="40"/>
        </w:numPr>
        <w:rPr>
          <w:rFonts w:ascii="Times New Roman" w:hAnsi="Times New Roman"/>
        </w:rPr>
      </w:pPr>
      <w:r w:rsidRPr="0091436A">
        <w:rPr>
          <w:rFonts w:ascii="Times New Roman" w:hAnsi="Times New Roman"/>
        </w:rPr>
        <w:t>Emailing tickets</w:t>
      </w:r>
      <w:r w:rsidR="00FA4D4F" w:rsidRPr="0091436A">
        <w:rPr>
          <w:rFonts w:ascii="Times New Roman" w:hAnsi="Times New Roman"/>
        </w:rPr>
        <w:t>:</w:t>
      </w:r>
      <w:r w:rsidR="003C16B9" w:rsidRPr="0091436A">
        <w:rPr>
          <w:rFonts w:ascii="Times New Roman" w:hAnsi="Times New Roman"/>
        </w:rPr>
        <w:t xml:space="preserve"> Booking manager is connected to email/SMS service. </w:t>
      </w:r>
      <w:r w:rsidR="00D076EC" w:rsidRPr="0091436A">
        <w:rPr>
          <w:rFonts w:ascii="Times New Roman" w:hAnsi="Times New Roman"/>
        </w:rPr>
        <w:t>Send</w:t>
      </w:r>
      <w:r w:rsidR="003C16B9" w:rsidRPr="0091436A">
        <w:rPr>
          <w:rFonts w:ascii="Times New Roman" w:hAnsi="Times New Roman"/>
        </w:rPr>
        <w:t xml:space="preserve"> tickets with QR code and rec</w:t>
      </w:r>
      <w:r w:rsidR="00E35A91" w:rsidRPr="0091436A">
        <w:rPr>
          <w:rFonts w:ascii="Times New Roman" w:hAnsi="Times New Roman"/>
        </w:rPr>
        <w:t>eipts after purchase.</w:t>
      </w:r>
    </w:p>
    <w:p w14:paraId="447BD3C9" w14:textId="53926637" w:rsidR="00D7612E" w:rsidRPr="0091436A" w:rsidRDefault="00D7612E" w:rsidP="00722F43">
      <w:pPr>
        <w:pStyle w:val="ListParagraph"/>
        <w:numPr>
          <w:ilvl w:val="0"/>
          <w:numId w:val="40"/>
        </w:numPr>
        <w:rPr>
          <w:rFonts w:ascii="Times New Roman" w:hAnsi="Times New Roman"/>
        </w:rPr>
      </w:pPr>
      <w:r w:rsidRPr="0091436A">
        <w:rPr>
          <w:rFonts w:ascii="Times New Roman" w:hAnsi="Times New Roman"/>
        </w:rPr>
        <w:t>Scraping Reviews</w:t>
      </w:r>
      <w:r w:rsidR="00FA4D4F" w:rsidRPr="0091436A">
        <w:rPr>
          <w:rFonts w:ascii="Times New Roman" w:hAnsi="Times New Roman"/>
        </w:rPr>
        <w:t>:</w:t>
      </w:r>
      <w:r w:rsidR="003E054A" w:rsidRPr="0091436A">
        <w:rPr>
          <w:rFonts w:ascii="Times New Roman" w:hAnsi="Times New Roman"/>
        </w:rPr>
        <w:t xml:space="preserve"> </w:t>
      </w:r>
      <w:r w:rsidR="00E35A91" w:rsidRPr="0091436A">
        <w:rPr>
          <w:rFonts w:ascii="Times New Roman" w:hAnsi="Times New Roman"/>
        </w:rPr>
        <w:t xml:space="preserve">Collects external reviews from a select </w:t>
      </w:r>
      <w:r w:rsidR="00D076EC" w:rsidRPr="0091436A">
        <w:rPr>
          <w:rFonts w:ascii="Times New Roman" w:hAnsi="Times New Roman"/>
        </w:rPr>
        <w:t>number</w:t>
      </w:r>
      <w:r w:rsidR="00E35A91" w:rsidRPr="0091436A">
        <w:rPr>
          <w:rFonts w:ascii="Times New Roman" w:hAnsi="Times New Roman"/>
        </w:rPr>
        <w:t xml:space="preserve"> of sites to show on each movie page.</w:t>
      </w:r>
    </w:p>
    <w:p w14:paraId="092136AD" w14:textId="287A300B" w:rsidR="00D7612E" w:rsidRPr="0091436A" w:rsidRDefault="00D7612E" w:rsidP="00722F43">
      <w:pPr>
        <w:pStyle w:val="ListParagraph"/>
        <w:numPr>
          <w:ilvl w:val="0"/>
          <w:numId w:val="40"/>
        </w:numPr>
        <w:rPr>
          <w:rFonts w:ascii="Times New Roman" w:hAnsi="Times New Roman"/>
        </w:rPr>
      </w:pPr>
      <w:r w:rsidRPr="0091436A">
        <w:rPr>
          <w:rFonts w:ascii="Times New Roman" w:hAnsi="Times New Roman"/>
        </w:rPr>
        <w:t>Food Ordering</w:t>
      </w:r>
      <w:r w:rsidR="008F3FAE" w:rsidRPr="0091436A">
        <w:rPr>
          <w:rFonts w:ascii="Times New Roman" w:hAnsi="Times New Roman"/>
        </w:rPr>
        <w:t xml:space="preserve">: </w:t>
      </w:r>
      <w:r w:rsidRPr="0091436A">
        <w:rPr>
          <w:rFonts w:ascii="Times New Roman" w:hAnsi="Times New Roman"/>
        </w:rPr>
        <w:t>(online and kiosk</w:t>
      </w:r>
      <w:r w:rsidR="00304875" w:rsidRPr="0091436A">
        <w:rPr>
          <w:rFonts w:ascii="Times New Roman" w:hAnsi="Times New Roman"/>
        </w:rPr>
        <w:t xml:space="preserve"> through</w:t>
      </w:r>
      <w:r w:rsidR="003E054A" w:rsidRPr="0091436A">
        <w:rPr>
          <w:rFonts w:ascii="Times New Roman" w:hAnsi="Times New Roman"/>
        </w:rPr>
        <w:t xml:space="preserve"> booking manager and concession stand)</w:t>
      </w:r>
    </w:p>
    <w:p w14:paraId="5EEE850B" w14:textId="77777777" w:rsidR="00722F43" w:rsidRPr="0091436A" w:rsidRDefault="00722F43" w:rsidP="00722F43">
      <w:pPr>
        <w:rPr>
          <w:rFonts w:ascii="Times New Roman" w:hAnsi="Times New Roman"/>
        </w:rPr>
      </w:pPr>
    </w:p>
    <w:p w14:paraId="0D7BE360" w14:textId="751D1FF8" w:rsidR="00457511" w:rsidRPr="0091436A" w:rsidRDefault="00BD275A" w:rsidP="005D6B67">
      <w:pPr>
        <w:pStyle w:val="Heading3"/>
        <w:numPr>
          <w:ilvl w:val="2"/>
          <w:numId w:val="41"/>
        </w:numPr>
        <w:rPr>
          <w:rFonts w:ascii="Times New Roman" w:hAnsi="Times New Roman"/>
        </w:rPr>
      </w:pPr>
      <w:r w:rsidRPr="0091436A">
        <w:rPr>
          <w:rFonts w:ascii="Times New Roman" w:hAnsi="Times New Roman"/>
        </w:rPr>
        <w:t>UML Class Diagram</w:t>
      </w:r>
    </w:p>
    <w:p w14:paraId="66E5499C" w14:textId="17AD5011" w:rsidR="002B25E3" w:rsidRPr="0091436A" w:rsidRDefault="00390E7C" w:rsidP="002B25E3">
      <w:pPr>
        <w:rPr>
          <w:rFonts w:ascii="Times New Roman" w:hAnsi="Times New Roman"/>
        </w:rPr>
      </w:pPr>
      <w:r w:rsidRPr="0091436A">
        <w:rPr>
          <w:rFonts w:ascii="Times New Roman" w:hAnsi="Times New Roman"/>
          <w:noProof/>
        </w:rPr>
        <w:drawing>
          <wp:inline distT="0" distB="0" distL="0" distR="0" wp14:anchorId="5A0FF334" wp14:editId="15CB901E">
            <wp:extent cx="5292727" cy="7824083"/>
            <wp:effectExtent l="0" t="0" r="3175" b="5715"/>
            <wp:docPr id="769803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803773" name="Picture 769803773"/>
                    <pic:cNvPicPr/>
                  </pic:nvPicPr>
                  <pic:blipFill>
                    <a:blip r:embed="rId24">
                      <a:extLst>
                        <a:ext uri="{28A0092B-C50C-407E-A947-70E740481C1C}">
                          <a14:useLocalDpi xmlns:a14="http://schemas.microsoft.com/office/drawing/2010/main" val="0"/>
                        </a:ext>
                      </a:extLst>
                    </a:blip>
                    <a:stretch>
                      <a:fillRect/>
                    </a:stretch>
                  </pic:blipFill>
                  <pic:spPr>
                    <a:xfrm>
                      <a:off x="0" y="0"/>
                      <a:ext cx="5298077" cy="7831991"/>
                    </a:xfrm>
                    <a:prstGeom prst="rect">
                      <a:avLst/>
                    </a:prstGeom>
                  </pic:spPr>
                </pic:pic>
              </a:graphicData>
            </a:graphic>
          </wp:inline>
        </w:drawing>
      </w:r>
    </w:p>
    <w:p w14:paraId="10FB670E" w14:textId="77777777" w:rsidR="002B25E3" w:rsidRPr="0091436A" w:rsidRDefault="002B25E3" w:rsidP="002B25E3">
      <w:pPr>
        <w:rPr>
          <w:rFonts w:ascii="Times New Roman" w:hAnsi="Times New Roman"/>
        </w:rPr>
      </w:pPr>
    </w:p>
    <w:p w14:paraId="6E743E88" w14:textId="382642E5" w:rsidR="002B25E3" w:rsidRPr="0091436A" w:rsidRDefault="00501005" w:rsidP="002B25E3">
      <w:pPr>
        <w:pStyle w:val="Heading3"/>
        <w:numPr>
          <w:ilvl w:val="2"/>
          <w:numId w:val="41"/>
        </w:numPr>
        <w:rPr>
          <w:rFonts w:ascii="Times New Roman" w:hAnsi="Times New Roman"/>
        </w:rPr>
      </w:pPr>
      <w:r w:rsidRPr="0091436A">
        <w:rPr>
          <w:rFonts w:ascii="Times New Roman" w:hAnsi="Times New Roman"/>
        </w:rPr>
        <w:t>Description of Classe</w:t>
      </w:r>
      <w:r w:rsidR="00034457" w:rsidRPr="0091436A">
        <w:rPr>
          <w:rFonts w:ascii="Times New Roman" w:hAnsi="Times New Roman"/>
        </w:rPr>
        <w:t>s</w:t>
      </w:r>
    </w:p>
    <w:p w14:paraId="5AF074C3" w14:textId="4C4AAF20" w:rsidR="00A1042C" w:rsidRPr="0091436A" w:rsidRDefault="002E5D33" w:rsidP="00A1042C">
      <w:pPr>
        <w:rPr>
          <w:rFonts w:ascii="Times New Roman" w:hAnsi="Times New Roman"/>
        </w:rPr>
      </w:pPr>
      <w:r w:rsidRPr="0091436A">
        <w:rPr>
          <w:rFonts w:ascii="Times New Roman" w:hAnsi="Times New Roman"/>
          <w:b/>
          <w:bCs/>
        </w:rPr>
        <w:t>Booking</w:t>
      </w:r>
    </w:p>
    <w:p w14:paraId="1FF23F7C" w14:textId="77777777" w:rsidR="00FB1FFE" w:rsidRPr="0091436A" w:rsidRDefault="003F5AC2" w:rsidP="003F5AC2">
      <w:pPr>
        <w:pStyle w:val="ListParagraph"/>
        <w:numPr>
          <w:ilvl w:val="0"/>
          <w:numId w:val="45"/>
        </w:numPr>
        <w:rPr>
          <w:rFonts w:ascii="Times New Roman" w:hAnsi="Times New Roman"/>
        </w:rPr>
      </w:pPr>
      <w:r w:rsidRPr="0091436A">
        <w:rPr>
          <w:rFonts w:ascii="Times New Roman" w:hAnsi="Times New Roman"/>
        </w:rPr>
        <w:t>Tickets:</w:t>
      </w:r>
      <w:r w:rsidR="00BB02E7" w:rsidRPr="0091436A">
        <w:rPr>
          <w:rFonts w:ascii="Times New Roman" w:hAnsi="Times New Roman"/>
        </w:rPr>
        <w:t xml:space="preserve"> One ticket for one seat. Records the movie, format, rating, theater, ticket type, price, and QR code. </w:t>
      </w:r>
    </w:p>
    <w:p w14:paraId="6C6CC92C" w14:textId="1A0DD6B3" w:rsidR="002E5D33" w:rsidRPr="0091436A" w:rsidRDefault="00D96833" w:rsidP="00FB1FFE">
      <w:pPr>
        <w:pStyle w:val="ListParagraph"/>
        <w:numPr>
          <w:ilvl w:val="1"/>
          <w:numId w:val="45"/>
        </w:numPr>
        <w:rPr>
          <w:rFonts w:ascii="Times New Roman" w:hAnsi="Times New Roman"/>
        </w:rPr>
      </w:pPr>
      <w:r w:rsidRPr="0091436A">
        <w:rPr>
          <w:rFonts w:ascii="Times New Roman" w:hAnsi="Times New Roman"/>
        </w:rPr>
        <w:t>generateQRCode() creates the code that is emailed or printed.</w:t>
      </w:r>
    </w:p>
    <w:p w14:paraId="7A437435" w14:textId="48DADBD0" w:rsidR="003F5AC2" w:rsidRPr="0091436A" w:rsidRDefault="003F5AC2" w:rsidP="003F5AC2">
      <w:pPr>
        <w:pStyle w:val="ListParagraph"/>
        <w:numPr>
          <w:ilvl w:val="0"/>
          <w:numId w:val="45"/>
        </w:numPr>
        <w:rPr>
          <w:rFonts w:ascii="Times New Roman" w:hAnsi="Times New Roman"/>
        </w:rPr>
      </w:pPr>
      <w:r w:rsidRPr="0091436A">
        <w:rPr>
          <w:rFonts w:ascii="Times New Roman" w:hAnsi="Times New Roman"/>
        </w:rPr>
        <w:t>Seat:</w:t>
      </w:r>
      <w:r w:rsidR="00997B65" w:rsidRPr="0091436A">
        <w:rPr>
          <w:rFonts w:ascii="Times New Roman" w:hAnsi="Times New Roman"/>
        </w:rPr>
        <w:t xml:space="preserve"> A single seat for </w:t>
      </w:r>
      <w:r w:rsidR="00FB1FFE" w:rsidRPr="0091436A">
        <w:rPr>
          <w:rFonts w:ascii="Times New Roman" w:hAnsi="Times New Roman"/>
        </w:rPr>
        <w:t>showtime</w:t>
      </w:r>
      <w:r w:rsidR="00997B65" w:rsidRPr="0091436A">
        <w:rPr>
          <w:rFonts w:ascii="Times New Roman" w:hAnsi="Times New Roman"/>
        </w:rPr>
        <w:t>.</w:t>
      </w:r>
    </w:p>
    <w:p w14:paraId="0B1EC56B" w14:textId="5CA3E196" w:rsidR="00C350D3" w:rsidRPr="0091436A" w:rsidRDefault="00C350D3" w:rsidP="00C350D3">
      <w:pPr>
        <w:pStyle w:val="ListParagraph"/>
        <w:numPr>
          <w:ilvl w:val="1"/>
          <w:numId w:val="45"/>
        </w:numPr>
        <w:rPr>
          <w:rFonts w:ascii="Times New Roman" w:hAnsi="Times New Roman"/>
        </w:rPr>
      </w:pPr>
      <w:r w:rsidRPr="0091436A">
        <w:rPr>
          <w:rFonts w:ascii="Times New Roman" w:hAnsi="Times New Roman"/>
        </w:rPr>
        <w:t>hold()</w:t>
      </w:r>
      <w:r w:rsidR="0097514A" w:rsidRPr="0091436A">
        <w:rPr>
          <w:rFonts w:ascii="Times New Roman" w:hAnsi="Times New Roman"/>
        </w:rPr>
        <w:t xml:space="preserve">: </w:t>
      </w:r>
      <w:proofErr w:type="spellStart"/>
      <w:r w:rsidR="0097514A" w:rsidRPr="0091436A">
        <w:rPr>
          <w:rFonts w:ascii="Times New Roman" w:hAnsi="Times New Roman"/>
        </w:rPr>
        <w:t>boolean</w:t>
      </w:r>
      <w:proofErr w:type="spellEnd"/>
      <w:r w:rsidR="0097514A" w:rsidRPr="0091436A">
        <w:rPr>
          <w:rFonts w:ascii="Times New Roman" w:hAnsi="Times New Roman"/>
        </w:rPr>
        <w:t xml:space="preserve"> </w:t>
      </w:r>
      <w:r w:rsidR="00412AE1" w:rsidRPr="0091436A">
        <w:rPr>
          <w:rFonts w:ascii="Times New Roman" w:hAnsi="Times New Roman"/>
        </w:rPr>
        <w:t>holds seat for 10 minute</w:t>
      </w:r>
      <w:r w:rsidR="0097514A" w:rsidRPr="0091436A">
        <w:rPr>
          <w:rFonts w:ascii="Times New Roman" w:hAnsi="Times New Roman"/>
        </w:rPr>
        <w:t xml:space="preserve">s and returns false if </w:t>
      </w:r>
      <w:r w:rsidR="00DB0D78" w:rsidRPr="0091436A">
        <w:rPr>
          <w:rFonts w:ascii="Times New Roman" w:hAnsi="Times New Roman"/>
        </w:rPr>
        <w:t>it’s</w:t>
      </w:r>
      <w:r w:rsidR="0097514A" w:rsidRPr="0091436A">
        <w:rPr>
          <w:rFonts w:ascii="Times New Roman" w:hAnsi="Times New Roman"/>
        </w:rPr>
        <w:t xml:space="preserve"> not available.</w:t>
      </w:r>
    </w:p>
    <w:p w14:paraId="6463DA54" w14:textId="68207C38" w:rsidR="0097514A" w:rsidRPr="0091436A" w:rsidRDefault="0097514A" w:rsidP="00C350D3">
      <w:pPr>
        <w:pStyle w:val="ListParagraph"/>
        <w:numPr>
          <w:ilvl w:val="1"/>
          <w:numId w:val="45"/>
        </w:numPr>
        <w:rPr>
          <w:rFonts w:ascii="Times New Roman" w:hAnsi="Times New Roman"/>
        </w:rPr>
      </w:pPr>
      <w:r w:rsidRPr="0091436A">
        <w:rPr>
          <w:rFonts w:ascii="Times New Roman" w:hAnsi="Times New Roman"/>
        </w:rPr>
        <w:t>book()</w:t>
      </w:r>
      <w:r w:rsidR="004B050D" w:rsidRPr="0091436A">
        <w:rPr>
          <w:rFonts w:ascii="Times New Roman" w:hAnsi="Times New Roman"/>
        </w:rPr>
        <w:t xml:space="preserve"> and release() marks the seat as booked after payment and makes the seat available</w:t>
      </w:r>
      <w:r w:rsidR="00DB0D78" w:rsidRPr="0091436A">
        <w:rPr>
          <w:rFonts w:ascii="Times New Roman" w:hAnsi="Times New Roman"/>
        </w:rPr>
        <w:t xml:space="preserve"> again.</w:t>
      </w:r>
    </w:p>
    <w:p w14:paraId="75C310FA" w14:textId="28C631E7" w:rsidR="003F5AC2" w:rsidRPr="0091436A" w:rsidRDefault="003F5AC2" w:rsidP="003F5AC2">
      <w:pPr>
        <w:pStyle w:val="ListParagraph"/>
        <w:numPr>
          <w:ilvl w:val="0"/>
          <w:numId w:val="45"/>
        </w:numPr>
        <w:rPr>
          <w:rFonts w:ascii="Times New Roman" w:hAnsi="Times New Roman"/>
        </w:rPr>
      </w:pPr>
      <w:r w:rsidRPr="0091436A">
        <w:rPr>
          <w:rFonts w:ascii="Times New Roman" w:hAnsi="Times New Roman"/>
        </w:rPr>
        <w:t>ConcessionItem:</w:t>
      </w:r>
      <w:r w:rsidR="00014F56" w:rsidRPr="0091436A">
        <w:rPr>
          <w:rFonts w:ascii="Times New Roman" w:hAnsi="Times New Roman"/>
        </w:rPr>
        <w:t xml:space="preserve"> A</w:t>
      </w:r>
      <w:r w:rsidR="009E1231" w:rsidRPr="0091436A">
        <w:rPr>
          <w:rFonts w:ascii="Times New Roman" w:hAnsi="Times New Roman"/>
        </w:rPr>
        <w:t xml:space="preserve"> food or drink item that can be added in an order.</w:t>
      </w:r>
    </w:p>
    <w:p w14:paraId="4B898834" w14:textId="7662B663" w:rsidR="00222A43" w:rsidRPr="0091436A" w:rsidRDefault="006E6FB6" w:rsidP="00222A43">
      <w:pPr>
        <w:pStyle w:val="ListParagraph"/>
        <w:numPr>
          <w:ilvl w:val="1"/>
          <w:numId w:val="45"/>
        </w:numPr>
        <w:rPr>
          <w:rFonts w:ascii="Times New Roman" w:hAnsi="Times New Roman"/>
        </w:rPr>
      </w:pPr>
      <w:r w:rsidRPr="0091436A">
        <w:rPr>
          <w:rFonts w:ascii="Times New Roman" w:hAnsi="Times New Roman"/>
        </w:rPr>
        <w:t>getLineTotal(): double</w:t>
      </w:r>
      <w:r w:rsidR="00097B65" w:rsidRPr="0091436A">
        <w:rPr>
          <w:rFonts w:ascii="Times New Roman" w:hAnsi="Times New Roman"/>
        </w:rPr>
        <w:t xml:space="preserve"> </w:t>
      </w:r>
      <w:r w:rsidR="007C797B" w:rsidRPr="0091436A">
        <w:rPr>
          <w:rFonts w:ascii="Times New Roman" w:hAnsi="Times New Roman"/>
        </w:rPr>
        <w:t xml:space="preserve">calculates the total </w:t>
      </w:r>
      <w:r w:rsidR="003D6E6F" w:rsidRPr="0091436A">
        <w:rPr>
          <w:rFonts w:ascii="Times New Roman" w:hAnsi="Times New Roman"/>
        </w:rPr>
        <w:t xml:space="preserve">of </w:t>
      </w:r>
      <w:r w:rsidR="001F0FB9" w:rsidRPr="0091436A">
        <w:rPr>
          <w:rFonts w:ascii="Times New Roman" w:hAnsi="Times New Roman"/>
        </w:rPr>
        <w:t>an items’ price and quantity.</w:t>
      </w:r>
    </w:p>
    <w:p w14:paraId="0A3DC703" w14:textId="33AFB8B9" w:rsidR="00794EB6" w:rsidRPr="0091436A" w:rsidRDefault="00794EB6" w:rsidP="003F5AC2">
      <w:pPr>
        <w:pStyle w:val="ListParagraph"/>
        <w:numPr>
          <w:ilvl w:val="0"/>
          <w:numId w:val="45"/>
        </w:numPr>
        <w:rPr>
          <w:rFonts w:ascii="Times New Roman" w:hAnsi="Times New Roman"/>
        </w:rPr>
      </w:pPr>
      <w:r w:rsidRPr="0091436A">
        <w:rPr>
          <w:rFonts w:ascii="Times New Roman" w:hAnsi="Times New Roman"/>
        </w:rPr>
        <w:t>Order:</w:t>
      </w:r>
      <w:r w:rsidR="009E1231" w:rsidRPr="0091436A">
        <w:rPr>
          <w:rFonts w:ascii="Times New Roman" w:hAnsi="Times New Roman"/>
        </w:rPr>
        <w:t xml:space="preserve"> </w:t>
      </w:r>
      <w:r w:rsidR="003F4B53" w:rsidRPr="0091436A">
        <w:rPr>
          <w:rFonts w:ascii="Times New Roman" w:hAnsi="Times New Roman"/>
        </w:rPr>
        <w:t>A customer’s cart and booking, containing tickets and concessions. If customer is null, the order is a guest checkout.</w:t>
      </w:r>
    </w:p>
    <w:p w14:paraId="47FC8E20" w14:textId="5B9300D9" w:rsidR="00FF0145" w:rsidRPr="0091436A" w:rsidRDefault="007E335A" w:rsidP="003F5AC2">
      <w:pPr>
        <w:pStyle w:val="ListParagraph"/>
        <w:numPr>
          <w:ilvl w:val="1"/>
          <w:numId w:val="45"/>
        </w:numPr>
        <w:rPr>
          <w:rFonts w:ascii="Times New Roman" w:hAnsi="Times New Roman"/>
        </w:rPr>
      </w:pPr>
      <w:r w:rsidRPr="0091436A">
        <w:rPr>
          <w:rFonts w:ascii="Times New Roman" w:hAnsi="Times New Roman"/>
        </w:rPr>
        <w:t>addTicket</w:t>
      </w:r>
      <w:r w:rsidR="00E87CBA" w:rsidRPr="0091436A">
        <w:rPr>
          <w:rFonts w:ascii="Times New Roman" w:hAnsi="Times New Roman"/>
        </w:rPr>
        <w:t xml:space="preserve">() enforces the ticket </w:t>
      </w:r>
      <w:r w:rsidR="003F683C" w:rsidRPr="0091436A">
        <w:rPr>
          <w:rFonts w:ascii="Times New Roman" w:hAnsi="Times New Roman"/>
        </w:rPr>
        <w:t>time limit</w:t>
      </w:r>
      <w:r w:rsidR="00E87CBA" w:rsidRPr="0091436A">
        <w:rPr>
          <w:rFonts w:ascii="Times New Roman" w:hAnsi="Times New Roman"/>
        </w:rPr>
        <w:t xml:space="preserve"> and calculateTotal() adds surcharges and fees and subtracts discounts</w:t>
      </w:r>
      <w:r w:rsidR="003F683C" w:rsidRPr="0091436A">
        <w:rPr>
          <w:rFonts w:ascii="Times New Roman" w:hAnsi="Times New Roman"/>
        </w:rPr>
        <w:t>.</w:t>
      </w:r>
    </w:p>
    <w:p w14:paraId="789A9342" w14:textId="41B4E954" w:rsidR="00FF0145" w:rsidRPr="0091436A" w:rsidRDefault="003F683C" w:rsidP="003F5AC2">
      <w:pPr>
        <w:pStyle w:val="ListParagraph"/>
        <w:numPr>
          <w:ilvl w:val="1"/>
          <w:numId w:val="45"/>
        </w:numPr>
        <w:rPr>
          <w:rFonts w:ascii="Times New Roman" w:hAnsi="Times New Roman"/>
        </w:rPr>
      </w:pPr>
      <w:r w:rsidRPr="0091436A">
        <w:rPr>
          <w:rFonts w:ascii="Times New Roman" w:hAnsi="Times New Roman"/>
        </w:rPr>
        <w:t>confirm() and cancel() finish or undo the order.</w:t>
      </w:r>
    </w:p>
    <w:p w14:paraId="738017FE" w14:textId="77777777" w:rsidR="00E576EA" w:rsidRPr="0091436A" w:rsidRDefault="00E576EA" w:rsidP="00E576EA">
      <w:pPr>
        <w:rPr>
          <w:rFonts w:ascii="Times New Roman" w:hAnsi="Times New Roman"/>
        </w:rPr>
      </w:pPr>
    </w:p>
    <w:p w14:paraId="404A40F4" w14:textId="3EE52A75" w:rsidR="003F5AC2" w:rsidRPr="0091436A" w:rsidRDefault="003F5AC2" w:rsidP="00FF0145">
      <w:pPr>
        <w:rPr>
          <w:rFonts w:ascii="Times New Roman" w:hAnsi="Times New Roman"/>
        </w:rPr>
      </w:pPr>
      <w:r w:rsidRPr="0091436A">
        <w:rPr>
          <w:rFonts w:ascii="Times New Roman" w:hAnsi="Times New Roman"/>
          <w:b/>
          <w:bCs/>
        </w:rPr>
        <w:t>Payment</w:t>
      </w:r>
    </w:p>
    <w:p w14:paraId="2428FC59" w14:textId="12F1531D" w:rsidR="003F683C" w:rsidRPr="0091436A" w:rsidRDefault="003F5AC2" w:rsidP="00F613B5">
      <w:pPr>
        <w:pStyle w:val="ListParagraph"/>
        <w:numPr>
          <w:ilvl w:val="0"/>
          <w:numId w:val="45"/>
        </w:numPr>
        <w:rPr>
          <w:rFonts w:ascii="Times New Roman" w:hAnsi="Times New Roman"/>
        </w:rPr>
      </w:pPr>
      <w:r w:rsidRPr="0091436A">
        <w:rPr>
          <w:rFonts w:ascii="Times New Roman" w:hAnsi="Times New Roman"/>
        </w:rPr>
        <w:t>Payment</w:t>
      </w:r>
      <w:r w:rsidR="00502E58" w:rsidRPr="0091436A">
        <w:rPr>
          <w:rFonts w:ascii="Times New Roman" w:hAnsi="Times New Roman"/>
        </w:rPr>
        <w:t>:</w:t>
      </w:r>
      <w:r w:rsidR="000954F3" w:rsidRPr="0091436A">
        <w:rPr>
          <w:rFonts w:ascii="Times New Roman" w:hAnsi="Times New Roman"/>
        </w:rPr>
        <w:t xml:space="preserve"> A payment or refund for an order, processed through the external payment gateway</w:t>
      </w:r>
      <w:r w:rsidR="00F613B5" w:rsidRPr="0091436A">
        <w:rPr>
          <w:rFonts w:ascii="Times New Roman" w:hAnsi="Times New Roman"/>
        </w:rPr>
        <w:t xml:space="preserve">. </w:t>
      </w:r>
      <w:r w:rsidR="006C0A83" w:rsidRPr="0091436A">
        <w:rPr>
          <w:rFonts w:ascii="Times New Roman" w:hAnsi="Times New Roman"/>
        </w:rPr>
        <w:t>The payment by credit</w:t>
      </w:r>
      <w:r w:rsidR="00C97334" w:rsidRPr="0091436A">
        <w:rPr>
          <w:rFonts w:ascii="Times New Roman" w:hAnsi="Times New Roman"/>
        </w:rPr>
        <w:t xml:space="preserve"> card, debit card, Apply Pay, or Paypal. The card numbers are never stored, just the token</w:t>
      </w:r>
      <w:r w:rsidR="00786492" w:rsidRPr="0091436A">
        <w:rPr>
          <w:rFonts w:ascii="Times New Roman" w:hAnsi="Times New Roman"/>
        </w:rPr>
        <w:t xml:space="preserve">. </w:t>
      </w:r>
    </w:p>
    <w:p w14:paraId="72D29D34" w14:textId="587D4170" w:rsidR="00F613B5" w:rsidRPr="0091436A" w:rsidRDefault="00F613B5" w:rsidP="00F613B5">
      <w:pPr>
        <w:pStyle w:val="ListParagraph"/>
        <w:numPr>
          <w:ilvl w:val="1"/>
          <w:numId w:val="45"/>
        </w:numPr>
        <w:rPr>
          <w:rFonts w:ascii="Times New Roman" w:hAnsi="Times New Roman"/>
        </w:rPr>
      </w:pPr>
      <w:r w:rsidRPr="0091436A">
        <w:rPr>
          <w:rFonts w:ascii="Times New Roman" w:hAnsi="Times New Roman"/>
        </w:rPr>
        <w:t>Authorize()</w:t>
      </w:r>
      <w:r w:rsidR="00FC5EC0" w:rsidRPr="0091436A">
        <w:rPr>
          <w:rFonts w:ascii="Times New Roman" w:hAnsi="Times New Roman"/>
        </w:rPr>
        <w:t xml:space="preserve"> runs before seats are confir</w:t>
      </w:r>
      <w:r w:rsidR="00E576EA" w:rsidRPr="0091436A">
        <w:rPr>
          <w:rFonts w:ascii="Times New Roman" w:hAnsi="Times New Roman"/>
        </w:rPr>
        <w:t>med</w:t>
      </w:r>
      <w:r w:rsidRPr="0091436A">
        <w:rPr>
          <w:rFonts w:ascii="Times New Roman" w:hAnsi="Times New Roman"/>
        </w:rPr>
        <w:t>, refund()</w:t>
      </w:r>
      <w:r w:rsidR="008746DB" w:rsidRPr="0091436A">
        <w:rPr>
          <w:rFonts w:ascii="Times New Roman" w:hAnsi="Times New Roman"/>
        </w:rPr>
        <w:t xml:space="preserve"> returns </w:t>
      </w:r>
      <w:r w:rsidR="006510BB" w:rsidRPr="0091436A">
        <w:rPr>
          <w:rFonts w:ascii="Times New Roman" w:hAnsi="Times New Roman"/>
        </w:rPr>
        <w:t>money, and</w:t>
      </w:r>
      <w:r w:rsidRPr="0091436A">
        <w:rPr>
          <w:rFonts w:ascii="Times New Roman" w:hAnsi="Times New Roman"/>
        </w:rPr>
        <w:t xml:space="preserve"> generate Receipt()</w:t>
      </w:r>
      <w:r w:rsidR="008746DB" w:rsidRPr="0091436A">
        <w:rPr>
          <w:rFonts w:ascii="Times New Roman" w:hAnsi="Times New Roman"/>
        </w:rPr>
        <w:t xml:space="preserve"> builds the itemized receipt.</w:t>
      </w:r>
    </w:p>
    <w:p w14:paraId="72FADCFE" w14:textId="77777777" w:rsidR="00E576EA" w:rsidRPr="0091436A" w:rsidRDefault="00E576EA" w:rsidP="00E576EA">
      <w:pPr>
        <w:rPr>
          <w:rFonts w:ascii="Times New Roman" w:hAnsi="Times New Roman"/>
        </w:rPr>
      </w:pPr>
    </w:p>
    <w:p w14:paraId="6340DCB6" w14:textId="19EBB627" w:rsidR="00C83721" w:rsidRPr="0091436A" w:rsidRDefault="006D2C65" w:rsidP="00C83721">
      <w:pPr>
        <w:rPr>
          <w:rFonts w:ascii="Times New Roman" w:hAnsi="Times New Roman"/>
          <w:b/>
          <w:bCs/>
        </w:rPr>
      </w:pPr>
      <w:r w:rsidRPr="0091436A">
        <w:rPr>
          <w:rFonts w:ascii="Times New Roman" w:hAnsi="Times New Roman"/>
          <w:b/>
          <w:bCs/>
        </w:rPr>
        <w:t>Movie and Ticketing</w:t>
      </w:r>
      <w:r w:rsidR="00270694" w:rsidRPr="0091436A">
        <w:rPr>
          <w:rFonts w:ascii="Times New Roman" w:hAnsi="Times New Roman"/>
          <w:b/>
          <w:bCs/>
        </w:rPr>
        <w:t>.</w:t>
      </w:r>
    </w:p>
    <w:p w14:paraId="19F652BB" w14:textId="5FD7DBB7" w:rsidR="006362AD" w:rsidRPr="0091436A" w:rsidRDefault="00B80A6E" w:rsidP="00FB638C">
      <w:pPr>
        <w:pStyle w:val="ListParagraph"/>
        <w:numPr>
          <w:ilvl w:val="0"/>
          <w:numId w:val="45"/>
        </w:numPr>
        <w:rPr>
          <w:rFonts w:ascii="Times New Roman" w:hAnsi="Times New Roman"/>
        </w:rPr>
      </w:pPr>
      <w:r w:rsidRPr="0091436A">
        <w:rPr>
          <w:rFonts w:ascii="Times New Roman" w:hAnsi="Times New Roman"/>
        </w:rPr>
        <w:t>Theater:</w:t>
      </w:r>
      <w:r w:rsidR="002F43A4" w:rsidRPr="0091436A">
        <w:rPr>
          <w:rFonts w:ascii="Times New Roman" w:hAnsi="Times New Roman"/>
        </w:rPr>
        <w:t xml:space="preserve"> One of the three movie locations in San Diego</w:t>
      </w:r>
      <w:r w:rsidR="00217C46" w:rsidRPr="0091436A">
        <w:rPr>
          <w:rFonts w:ascii="Times New Roman" w:hAnsi="Times New Roman"/>
        </w:rPr>
        <w:t>.</w:t>
      </w:r>
      <w:r w:rsidR="006510BB" w:rsidRPr="0091436A">
        <w:rPr>
          <w:rFonts w:ascii="Times New Roman" w:hAnsi="Times New Roman"/>
        </w:rPr>
        <w:t xml:space="preserve"> It groups its auditoriums.</w:t>
      </w:r>
    </w:p>
    <w:p w14:paraId="25BD0CA1" w14:textId="7730F5AC" w:rsidR="002E5EB5" w:rsidRPr="0091436A" w:rsidRDefault="002E5EB5" w:rsidP="006D2C65">
      <w:pPr>
        <w:pStyle w:val="ListParagraph"/>
        <w:numPr>
          <w:ilvl w:val="0"/>
          <w:numId w:val="45"/>
        </w:numPr>
        <w:rPr>
          <w:rFonts w:ascii="Times New Roman" w:hAnsi="Times New Roman"/>
        </w:rPr>
      </w:pPr>
      <w:r w:rsidRPr="0091436A">
        <w:rPr>
          <w:rFonts w:ascii="Times New Roman" w:hAnsi="Times New Roman"/>
        </w:rPr>
        <w:t>Movie:</w:t>
      </w:r>
      <w:r w:rsidR="00F5405C" w:rsidRPr="0091436A">
        <w:rPr>
          <w:rFonts w:ascii="Times New Roman" w:hAnsi="Times New Roman"/>
        </w:rPr>
        <w:t xml:space="preserve"> A movie that will be </w:t>
      </w:r>
      <w:r w:rsidR="00217C46" w:rsidRPr="0091436A">
        <w:rPr>
          <w:rFonts w:ascii="Times New Roman" w:hAnsi="Times New Roman"/>
        </w:rPr>
        <w:t>playing currently at the theater and shown on the movie detail page.</w:t>
      </w:r>
    </w:p>
    <w:p w14:paraId="68FDCCE9" w14:textId="7AA125B3" w:rsidR="006362AD" w:rsidRPr="0091436A" w:rsidRDefault="00FB638C" w:rsidP="006362AD">
      <w:pPr>
        <w:pStyle w:val="ListParagraph"/>
        <w:numPr>
          <w:ilvl w:val="1"/>
          <w:numId w:val="45"/>
        </w:numPr>
        <w:rPr>
          <w:rFonts w:ascii="Times New Roman" w:hAnsi="Times New Roman"/>
        </w:rPr>
      </w:pPr>
      <w:proofErr w:type="spellStart"/>
      <w:r w:rsidRPr="0091436A">
        <w:rPr>
          <w:rFonts w:ascii="Times New Roman" w:hAnsi="Times New Roman"/>
        </w:rPr>
        <w:t>getShowtimes</w:t>
      </w:r>
      <w:proofErr w:type="spellEnd"/>
      <w:r w:rsidRPr="0091436A">
        <w:rPr>
          <w:rFonts w:ascii="Times New Roman" w:hAnsi="Times New Roman"/>
        </w:rPr>
        <w:t xml:space="preserve">() and </w:t>
      </w:r>
      <w:proofErr w:type="spellStart"/>
      <w:r w:rsidRPr="0091436A">
        <w:rPr>
          <w:rFonts w:ascii="Times New Roman" w:hAnsi="Times New Roman"/>
        </w:rPr>
        <w:t>getReviews</w:t>
      </w:r>
      <w:proofErr w:type="spellEnd"/>
      <w:r w:rsidRPr="0091436A">
        <w:rPr>
          <w:rFonts w:ascii="Times New Roman" w:hAnsi="Times New Roman"/>
        </w:rPr>
        <w:t>() returns its showings and reviews.</w:t>
      </w:r>
    </w:p>
    <w:p w14:paraId="017E4FE9" w14:textId="6F4C2FA2" w:rsidR="002E5EB5" w:rsidRPr="0091436A" w:rsidRDefault="002E5EB5" w:rsidP="002E5EB5">
      <w:pPr>
        <w:pStyle w:val="ListParagraph"/>
        <w:numPr>
          <w:ilvl w:val="0"/>
          <w:numId w:val="45"/>
        </w:numPr>
        <w:rPr>
          <w:rFonts w:ascii="Times New Roman" w:hAnsi="Times New Roman"/>
        </w:rPr>
      </w:pPr>
      <w:r w:rsidRPr="0091436A">
        <w:rPr>
          <w:rFonts w:ascii="Times New Roman" w:hAnsi="Times New Roman"/>
        </w:rPr>
        <w:t>Review:</w:t>
      </w:r>
      <w:r w:rsidR="009E1231" w:rsidRPr="0091436A">
        <w:rPr>
          <w:rFonts w:ascii="Times New Roman" w:hAnsi="Times New Roman"/>
        </w:rPr>
        <w:t xml:space="preserve"> A movie review, from external sites or from a verified customer who bought a ticket to the movie they review.</w:t>
      </w:r>
      <w:r w:rsidR="009B2272" w:rsidRPr="0091436A">
        <w:rPr>
          <w:rFonts w:ascii="Times New Roman" w:hAnsi="Times New Roman"/>
        </w:rPr>
        <w:t xml:space="preserve"> A</w:t>
      </w:r>
      <w:r w:rsidR="00EC7A8A" w:rsidRPr="0091436A">
        <w:rPr>
          <w:rFonts w:ascii="Times New Roman" w:hAnsi="Times New Roman"/>
        </w:rPr>
        <w:t xml:space="preserve"> 1-5 star rating with written text.</w:t>
      </w:r>
    </w:p>
    <w:p w14:paraId="260C5A83" w14:textId="302978F7" w:rsidR="006362AD" w:rsidRPr="0091436A" w:rsidRDefault="00EC7A8A" w:rsidP="006362AD">
      <w:pPr>
        <w:pStyle w:val="ListParagraph"/>
        <w:numPr>
          <w:ilvl w:val="1"/>
          <w:numId w:val="45"/>
        </w:numPr>
        <w:rPr>
          <w:rFonts w:ascii="Times New Roman" w:hAnsi="Times New Roman"/>
        </w:rPr>
      </w:pPr>
      <w:proofErr w:type="spellStart"/>
      <w:r w:rsidRPr="0091436A">
        <w:rPr>
          <w:rFonts w:ascii="Times New Roman" w:hAnsi="Times New Roman"/>
        </w:rPr>
        <w:t>isVerfi</w:t>
      </w:r>
      <w:r w:rsidR="009B2272" w:rsidRPr="0091436A">
        <w:rPr>
          <w:rFonts w:ascii="Times New Roman" w:hAnsi="Times New Roman"/>
        </w:rPr>
        <w:t>ed</w:t>
      </w:r>
      <w:proofErr w:type="spellEnd"/>
      <w:r w:rsidR="009B2272" w:rsidRPr="0091436A">
        <w:rPr>
          <w:rFonts w:ascii="Times New Roman" w:hAnsi="Times New Roman"/>
        </w:rPr>
        <w:t>() tells which customer is verified to post.</w:t>
      </w:r>
    </w:p>
    <w:p w14:paraId="3854A50B" w14:textId="339E93EB" w:rsidR="002E5EB5" w:rsidRPr="0091436A" w:rsidRDefault="002E5EB5" w:rsidP="002E5EB5">
      <w:pPr>
        <w:pStyle w:val="ListParagraph"/>
        <w:numPr>
          <w:ilvl w:val="0"/>
          <w:numId w:val="45"/>
        </w:numPr>
        <w:rPr>
          <w:rFonts w:ascii="Times New Roman" w:hAnsi="Times New Roman"/>
        </w:rPr>
      </w:pPr>
      <w:r w:rsidRPr="0091436A">
        <w:rPr>
          <w:rFonts w:ascii="Times New Roman" w:hAnsi="Times New Roman"/>
        </w:rPr>
        <w:t>Showtime:</w:t>
      </w:r>
      <w:r w:rsidR="00997B65" w:rsidRPr="0091436A">
        <w:rPr>
          <w:rFonts w:ascii="Times New Roman" w:hAnsi="Times New Roman"/>
        </w:rPr>
        <w:t xml:space="preserve"> One screening of a movie in an auditorium. </w:t>
      </w:r>
      <w:r w:rsidR="00F5405C" w:rsidRPr="0091436A">
        <w:rPr>
          <w:rFonts w:ascii="Times New Roman" w:hAnsi="Times New Roman"/>
        </w:rPr>
        <w:t>Live seats are tracked and are available, held, or booked.</w:t>
      </w:r>
    </w:p>
    <w:p w14:paraId="53E470FF" w14:textId="7083D2CF" w:rsidR="006362AD" w:rsidRPr="0091436A" w:rsidRDefault="008E7D2F" w:rsidP="006362AD">
      <w:pPr>
        <w:pStyle w:val="ListParagraph"/>
        <w:numPr>
          <w:ilvl w:val="1"/>
          <w:numId w:val="45"/>
        </w:numPr>
        <w:rPr>
          <w:rFonts w:ascii="Times New Roman" w:hAnsi="Times New Roman"/>
        </w:rPr>
      </w:pPr>
      <w:proofErr w:type="spellStart"/>
      <w:r w:rsidRPr="0091436A">
        <w:rPr>
          <w:rFonts w:ascii="Times New Roman" w:hAnsi="Times New Roman"/>
        </w:rPr>
        <w:t>isOnSale</w:t>
      </w:r>
      <w:proofErr w:type="spellEnd"/>
      <w:r w:rsidRPr="0091436A">
        <w:rPr>
          <w:rFonts w:ascii="Times New Roman" w:hAnsi="Times New Roman"/>
        </w:rPr>
        <w:t>() is true from 14 days before the start until 15 minutes after it</w:t>
      </w:r>
      <w:r w:rsidR="00B117C4" w:rsidRPr="0091436A">
        <w:rPr>
          <w:rFonts w:ascii="Times New Roman" w:hAnsi="Times New Roman"/>
        </w:rPr>
        <w:t>.</w:t>
      </w:r>
    </w:p>
    <w:p w14:paraId="5603C68C" w14:textId="4A19B25F" w:rsidR="00B117C4" w:rsidRPr="0091436A" w:rsidRDefault="00F01B21" w:rsidP="006362AD">
      <w:pPr>
        <w:pStyle w:val="ListParagraph"/>
        <w:numPr>
          <w:ilvl w:val="1"/>
          <w:numId w:val="45"/>
        </w:numPr>
        <w:rPr>
          <w:rFonts w:ascii="Times New Roman" w:hAnsi="Times New Roman"/>
        </w:rPr>
      </w:pPr>
      <w:proofErr w:type="spellStart"/>
      <w:r w:rsidRPr="0091436A">
        <w:rPr>
          <w:rFonts w:ascii="Times New Roman" w:hAnsi="Times New Roman"/>
        </w:rPr>
        <w:t>isMatinee</w:t>
      </w:r>
      <w:proofErr w:type="spellEnd"/>
      <w:r w:rsidRPr="0091436A">
        <w:rPr>
          <w:rFonts w:ascii="Times New Roman" w:hAnsi="Times New Roman"/>
        </w:rPr>
        <w:t>() is true before 4:00PM</w:t>
      </w:r>
      <w:r w:rsidR="00EC7A8A" w:rsidRPr="0091436A">
        <w:rPr>
          <w:rFonts w:ascii="Times New Roman" w:hAnsi="Times New Roman"/>
        </w:rPr>
        <w:t>.</w:t>
      </w:r>
    </w:p>
    <w:p w14:paraId="08418060" w14:textId="2F30CA4A" w:rsidR="00F01B21" w:rsidRPr="0091436A" w:rsidRDefault="00F01B21" w:rsidP="006362AD">
      <w:pPr>
        <w:pStyle w:val="ListParagraph"/>
        <w:numPr>
          <w:ilvl w:val="1"/>
          <w:numId w:val="45"/>
        </w:numPr>
        <w:rPr>
          <w:rFonts w:ascii="Times New Roman" w:hAnsi="Times New Roman"/>
        </w:rPr>
      </w:pPr>
      <w:proofErr w:type="spellStart"/>
      <w:r w:rsidRPr="0091436A">
        <w:rPr>
          <w:rFonts w:ascii="Times New Roman" w:hAnsi="Times New Roman"/>
        </w:rPr>
        <w:t>getAvailableSeats</w:t>
      </w:r>
      <w:proofErr w:type="spellEnd"/>
      <w:r w:rsidRPr="0091436A">
        <w:rPr>
          <w:rFonts w:ascii="Times New Roman" w:hAnsi="Times New Roman"/>
        </w:rPr>
        <w:t>() lists open seats.</w:t>
      </w:r>
    </w:p>
    <w:p w14:paraId="1FA2FA9A" w14:textId="56219642" w:rsidR="002E5EB5" w:rsidRPr="0091436A" w:rsidRDefault="002E5EB5" w:rsidP="002E5EB5">
      <w:pPr>
        <w:pStyle w:val="ListParagraph"/>
        <w:numPr>
          <w:ilvl w:val="0"/>
          <w:numId w:val="45"/>
        </w:numPr>
        <w:rPr>
          <w:rFonts w:ascii="Times New Roman" w:hAnsi="Times New Roman"/>
        </w:rPr>
      </w:pPr>
      <w:r w:rsidRPr="0091436A">
        <w:rPr>
          <w:rFonts w:ascii="Times New Roman" w:hAnsi="Times New Roman"/>
        </w:rPr>
        <w:t>Auditorium:</w:t>
      </w:r>
      <w:r w:rsidR="009A7C64" w:rsidRPr="0091436A">
        <w:rPr>
          <w:rFonts w:ascii="Times New Roman" w:hAnsi="Times New Roman"/>
        </w:rPr>
        <w:t xml:space="preserve"> A</w:t>
      </w:r>
      <w:r w:rsidR="00E006A3" w:rsidRPr="0091436A">
        <w:rPr>
          <w:rFonts w:ascii="Times New Roman" w:hAnsi="Times New Roman"/>
        </w:rPr>
        <w:t xml:space="preserve"> room that holds seats of different type</w:t>
      </w:r>
      <w:r w:rsidR="001650E1" w:rsidRPr="0091436A">
        <w:rPr>
          <w:rFonts w:ascii="Times New Roman" w:hAnsi="Times New Roman"/>
        </w:rPr>
        <w:t>s (Standard, Recliner, IMAX, and 3D) and capacity inside a theater.</w:t>
      </w:r>
    </w:p>
    <w:p w14:paraId="4F458D81" w14:textId="0141B218" w:rsidR="00EF7E1F" w:rsidRPr="0091436A" w:rsidRDefault="0067210B" w:rsidP="00EF7E1F">
      <w:pPr>
        <w:pStyle w:val="ListParagraph"/>
        <w:numPr>
          <w:ilvl w:val="1"/>
          <w:numId w:val="45"/>
        </w:numPr>
        <w:rPr>
          <w:rFonts w:ascii="Times New Roman" w:hAnsi="Times New Roman"/>
        </w:rPr>
      </w:pPr>
      <w:proofErr w:type="spellStart"/>
      <w:r w:rsidRPr="0091436A">
        <w:rPr>
          <w:rFonts w:ascii="Times New Roman" w:hAnsi="Times New Roman"/>
        </w:rPr>
        <w:t>generateSeatMap</w:t>
      </w:r>
      <w:proofErr w:type="spellEnd"/>
      <w:r w:rsidRPr="0091436A">
        <w:rPr>
          <w:rFonts w:ascii="Times New Roman" w:hAnsi="Times New Roman"/>
        </w:rPr>
        <w:t xml:space="preserve">() builds </w:t>
      </w:r>
      <w:r w:rsidR="001C78CF" w:rsidRPr="0091436A">
        <w:rPr>
          <w:rFonts w:ascii="Times New Roman" w:hAnsi="Times New Roman"/>
        </w:rPr>
        <w:t xml:space="preserve">live seat maps </w:t>
      </w:r>
      <w:r w:rsidRPr="0091436A">
        <w:rPr>
          <w:rFonts w:ascii="Times New Roman" w:hAnsi="Times New Roman"/>
        </w:rPr>
        <w:t>for a showing.</w:t>
      </w:r>
    </w:p>
    <w:p w14:paraId="4520E963" w14:textId="77777777" w:rsidR="00E576EA" w:rsidRPr="0091436A" w:rsidRDefault="00E576EA" w:rsidP="00E576EA">
      <w:pPr>
        <w:rPr>
          <w:rFonts w:ascii="Times New Roman" w:hAnsi="Times New Roman"/>
        </w:rPr>
      </w:pPr>
    </w:p>
    <w:p w14:paraId="62BD34F4" w14:textId="448B324A" w:rsidR="00B80A6E" w:rsidRPr="0091436A" w:rsidRDefault="00794EB6" w:rsidP="00B80A6E">
      <w:pPr>
        <w:rPr>
          <w:rFonts w:ascii="Times New Roman" w:hAnsi="Times New Roman"/>
          <w:b/>
          <w:bCs/>
        </w:rPr>
      </w:pPr>
      <w:r w:rsidRPr="0091436A">
        <w:rPr>
          <w:rFonts w:ascii="Times New Roman" w:hAnsi="Times New Roman"/>
          <w:b/>
          <w:bCs/>
        </w:rPr>
        <w:t>Account</w:t>
      </w:r>
    </w:p>
    <w:p w14:paraId="0C70DC7D" w14:textId="77777777" w:rsidR="00FB1FFE" w:rsidRPr="0091436A" w:rsidRDefault="00794EB6" w:rsidP="00794EB6">
      <w:pPr>
        <w:pStyle w:val="ListParagraph"/>
        <w:numPr>
          <w:ilvl w:val="0"/>
          <w:numId w:val="45"/>
        </w:numPr>
        <w:rPr>
          <w:rFonts w:ascii="Times New Roman" w:hAnsi="Times New Roman"/>
        </w:rPr>
      </w:pPr>
      <w:r w:rsidRPr="0091436A">
        <w:rPr>
          <w:rFonts w:ascii="Times New Roman" w:hAnsi="Times New Roman"/>
        </w:rPr>
        <w:t>Membership:</w:t>
      </w:r>
      <w:r w:rsidR="00ED07A6" w:rsidRPr="0091436A">
        <w:rPr>
          <w:rFonts w:ascii="Times New Roman" w:hAnsi="Times New Roman"/>
        </w:rPr>
        <w:t xml:space="preserve"> A customer</w:t>
      </w:r>
      <w:r w:rsidR="00A7448B" w:rsidRPr="0091436A">
        <w:rPr>
          <w:rFonts w:ascii="Times New Roman" w:hAnsi="Times New Roman"/>
        </w:rPr>
        <w:t xml:space="preserve">’s tier: Regular or Premiere. </w:t>
      </w:r>
    </w:p>
    <w:p w14:paraId="31B23C06" w14:textId="2B7A4334" w:rsidR="00794EB6" w:rsidRPr="0091436A" w:rsidRDefault="00A7448B" w:rsidP="00FB1FFE">
      <w:pPr>
        <w:pStyle w:val="ListParagraph"/>
        <w:numPr>
          <w:ilvl w:val="1"/>
          <w:numId w:val="45"/>
        </w:numPr>
        <w:rPr>
          <w:rFonts w:ascii="Times New Roman" w:hAnsi="Times New Roman"/>
        </w:rPr>
      </w:pPr>
      <w:proofErr w:type="spellStart"/>
      <w:r w:rsidRPr="0091436A">
        <w:rPr>
          <w:rFonts w:ascii="Times New Roman" w:hAnsi="Times New Roman"/>
        </w:rPr>
        <w:t>earnPoints</w:t>
      </w:r>
      <w:proofErr w:type="spellEnd"/>
      <w:r w:rsidRPr="0091436A">
        <w:rPr>
          <w:rFonts w:ascii="Times New Roman" w:hAnsi="Times New Roman"/>
        </w:rPr>
        <w:t>(amount) adds reward points.</w:t>
      </w:r>
    </w:p>
    <w:p w14:paraId="5B35C54A" w14:textId="77777777" w:rsidR="00FB1FFE" w:rsidRPr="0091436A" w:rsidRDefault="00794EB6" w:rsidP="00794EB6">
      <w:pPr>
        <w:pStyle w:val="ListParagraph"/>
        <w:numPr>
          <w:ilvl w:val="0"/>
          <w:numId w:val="45"/>
        </w:numPr>
        <w:rPr>
          <w:rFonts w:ascii="Times New Roman" w:hAnsi="Times New Roman"/>
        </w:rPr>
      </w:pPr>
      <w:r w:rsidRPr="0091436A">
        <w:rPr>
          <w:rFonts w:ascii="Times New Roman" w:hAnsi="Times New Roman"/>
        </w:rPr>
        <w:t>Customer:</w:t>
      </w:r>
      <w:r w:rsidR="00E958CB" w:rsidRPr="0091436A">
        <w:rPr>
          <w:rFonts w:ascii="Times New Roman" w:hAnsi="Times New Roman"/>
        </w:rPr>
        <w:t xml:space="preserve"> </w:t>
      </w:r>
      <w:r w:rsidR="00451DC3" w:rsidRPr="0091436A">
        <w:rPr>
          <w:rFonts w:ascii="Times New Roman" w:hAnsi="Times New Roman"/>
        </w:rPr>
        <w:t xml:space="preserve">A registered user. Stores login and profile information and account credit. </w:t>
      </w:r>
    </w:p>
    <w:p w14:paraId="4EBB3E7E" w14:textId="77777777" w:rsidR="00FB1FFE" w:rsidRPr="0091436A" w:rsidRDefault="00FD2F60" w:rsidP="00FB1FFE">
      <w:pPr>
        <w:pStyle w:val="ListParagraph"/>
        <w:numPr>
          <w:ilvl w:val="1"/>
          <w:numId w:val="45"/>
        </w:numPr>
        <w:rPr>
          <w:rFonts w:ascii="Times New Roman" w:hAnsi="Times New Roman"/>
        </w:rPr>
      </w:pPr>
      <w:proofErr w:type="spellStart"/>
      <w:r w:rsidRPr="0091436A">
        <w:rPr>
          <w:rFonts w:ascii="Times New Roman" w:hAnsi="Times New Roman"/>
        </w:rPr>
        <w:t>useCredits</w:t>
      </w:r>
      <w:proofErr w:type="spellEnd"/>
      <w:r w:rsidRPr="0091436A">
        <w:rPr>
          <w:rFonts w:ascii="Times New Roman" w:hAnsi="Times New Roman"/>
        </w:rPr>
        <w:t>(price</w:t>
      </w:r>
      <w:r w:rsidR="00C90ECF" w:rsidRPr="0091436A">
        <w:rPr>
          <w:rFonts w:ascii="Times New Roman" w:hAnsi="Times New Roman"/>
        </w:rPr>
        <w:t xml:space="preserve">) subtracts credit from </w:t>
      </w:r>
      <w:r w:rsidR="00A57445" w:rsidRPr="0091436A">
        <w:rPr>
          <w:rFonts w:ascii="Times New Roman" w:hAnsi="Times New Roman"/>
        </w:rPr>
        <w:t>ticket</w:t>
      </w:r>
      <w:r w:rsidR="00C90ECF" w:rsidRPr="0091436A">
        <w:rPr>
          <w:rFonts w:ascii="Times New Roman" w:hAnsi="Times New Roman"/>
        </w:rPr>
        <w:t xml:space="preserve"> prices.</w:t>
      </w:r>
    </w:p>
    <w:p w14:paraId="6C3A3FB5" w14:textId="00595925" w:rsidR="00794EB6" w:rsidRPr="0091436A" w:rsidRDefault="00C90ECF" w:rsidP="00FB1FFE">
      <w:pPr>
        <w:pStyle w:val="ListParagraph"/>
        <w:numPr>
          <w:ilvl w:val="1"/>
          <w:numId w:val="45"/>
        </w:numPr>
        <w:rPr>
          <w:rFonts w:ascii="Times New Roman" w:hAnsi="Times New Roman"/>
        </w:rPr>
      </w:pPr>
      <w:proofErr w:type="spellStart"/>
      <w:r w:rsidRPr="0091436A">
        <w:rPr>
          <w:rFonts w:ascii="Times New Roman" w:hAnsi="Times New Roman"/>
        </w:rPr>
        <w:t>checkOrderHistory</w:t>
      </w:r>
      <w:proofErr w:type="spellEnd"/>
      <w:r w:rsidRPr="0091436A">
        <w:rPr>
          <w:rFonts w:ascii="Times New Roman" w:hAnsi="Times New Roman"/>
        </w:rPr>
        <w:t xml:space="preserve">() and </w:t>
      </w:r>
      <w:proofErr w:type="spellStart"/>
      <w:r w:rsidRPr="0091436A">
        <w:rPr>
          <w:rFonts w:ascii="Times New Roman" w:hAnsi="Times New Roman"/>
        </w:rPr>
        <w:t>apprendOrderHistory</w:t>
      </w:r>
      <w:proofErr w:type="spellEnd"/>
      <w:r w:rsidRPr="0091436A">
        <w:rPr>
          <w:rFonts w:ascii="Times New Roman" w:hAnsi="Times New Roman"/>
        </w:rPr>
        <w:t>(ticket) show and update past purchases.</w:t>
      </w:r>
    </w:p>
    <w:p w14:paraId="51F44620" w14:textId="77777777" w:rsidR="00E576EA" w:rsidRPr="0091436A" w:rsidRDefault="00E576EA" w:rsidP="00E576EA">
      <w:pPr>
        <w:rPr>
          <w:rFonts w:ascii="Times New Roman" w:hAnsi="Times New Roman"/>
        </w:rPr>
      </w:pPr>
    </w:p>
    <w:p w14:paraId="06AC693E" w14:textId="53401465" w:rsidR="00794EB6" w:rsidRPr="0091436A" w:rsidRDefault="00794EB6" w:rsidP="00794EB6">
      <w:pPr>
        <w:rPr>
          <w:rFonts w:ascii="Times New Roman" w:hAnsi="Times New Roman"/>
          <w:b/>
          <w:bCs/>
        </w:rPr>
      </w:pPr>
      <w:r w:rsidRPr="0091436A">
        <w:rPr>
          <w:rFonts w:ascii="Times New Roman" w:hAnsi="Times New Roman"/>
          <w:b/>
          <w:bCs/>
        </w:rPr>
        <w:t>Admin</w:t>
      </w:r>
    </w:p>
    <w:p w14:paraId="342EEE6C" w14:textId="020FE4FF" w:rsidR="00794EB6" w:rsidRPr="0091436A" w:rsidRDefault="00794EB6" w:rsidP="00794EB6">
      <w:pPr>
        <w:pStyle w:val="ListParagraph"/>
        <w:numPr>
          <w:ilvl w:val="0"/>
          <w:numId w:val="45"/>
        </w:numPr>
        <w:rPr>
          <w:rFonts w:ascii="Times New Roman" w:hAnsi="Times New Roman"/>
        </w:rPr>
      </w:pPr>
      <w:r w:rsidRPr="0091436A">
        <w:rPr>
          <w:rFonts w:ascii="Times New Roman" w:hAnsi="Times New Roman"/>
        </w:rPr>
        <w:t>Employee:</w:t>
      </w:r>
      <w:r w:rsidR="00707CCC" w:rsidRPr="0091436A">
        <w:rPr>
          <w:rFonts w:ascii="Times New Roman" w:hAnsi="Times New Roman"/>
        </w:rPr>
        <w:t xml:space="preserve"> Theat</w:t>
      </w:r>
      <w:r w:rsidR="0085518F" w:rsidRPr="0091436A">
        <w:rPr>
          <w:rFonts w:ascii="Times New Roman" w:hAnsi="Times New Roman"/>
        </w:rPr>
        <w:t>er staff member or who uses the employee kiosk</w:t>
      </w:r>
      <w:r w:rsidR="002F43A4" w:rsidRPr="0091436A">
        <w:rPr>
          <w:rFonts w:ascii="Times New Roman" w:hAnsi="Times New Roman"/>
        </w:rPr>
        <w:t>. The attribute decides which functions the employee can use (administrator or customer service).</w:t>
      </w:r>
    </w:p>
    <w:p w14:paraId="73EE6F88" w14:textId="1E454F1B" w:rsidR="006362AD" w:rsidRPr="0091436A" w:rsidRDefault="00F4660B" w:rsidP="006362AD">
      <w:pPr>
        <w:pStyle w:val="ListParagraph"/>
        <w:numPr>
          <w:ilvl w:val="1"/>
          <w:numId w:val="45"/>
        </w:numPr>
        <w:rPr>
          <w:rFonts w:ascii="Times New Roman" w:hAnsi="Times New Roman"/>
        </w:rPr>
      </w:pPr>
      <w:proofErr w:type="spellStart"/>
      <w:r w:rsidRPr="0091436A">
        <w:rPr>
          <w:rFonts w:ascii="Times New Roman" w:hAnsi="Times New Roman"/>
        </w:rPr>
        <w:t>se</w:t>
      </w:r>
      <w:r w:rsidR="00FE056D" w:rsidRPr="0091436A">
        <w:rPr>
          <w:rFonts w:ascii="Times New Roman" w:hAnsi="Times New Roman"/>
        </w:rPr>
        <w:t>archBooking</w:t>
      </w:r>
      <w:proofErr w:type="spellEnd"/>
      <w:r w:rsidR="00FE056D" w:rsidRPr="0091436A">
        <w:rPr>
          <w:rFonts w:ascii="Times New Roman" w:hAnsi="Times New Roman"/>
        </w:rPr>
        <w:t xml:space="preserve">(), </w:t>
      </w:r>
      <w:proofErr w:type="spellStart"/>
      <w:r w:rsidR="00FE056D" w:rsidRPr="0091436A">
        <w:rPr>
          <w:rFonts w:ascii="Times New Roman" w:hAnsi="Times New Roman"/>
        </w:rPr>
        <w:t>cancelOrder</w:t>
      </w:r>
      <w:proofErr w:type="spellEnd"/>
      <w:r w:rsidR="00FE056D" w:rsidRPr="0091436A">
        <w:rPr>
          <w:rFonts w:ascii="Times New Roman" w:hAnsi="Times New Roman"/>
        </w:rPr>
        <w:t xml:space="preserve">(), and </w:t>
      </w:r>
      <w:proofErr w:type="spellStart"/>
      <w:r w:rsidR="00FE056D" w:rsidRPr="0091436A">
        <w:rPr>
          <w:rFonts w:ascii="Times New Roman" w:hAnsi="Times New Roman"/>
        </w:rPr>
        <w:t>issueRefund</w:t>
      </w:r>
      <w:proofErr w:type="spellEnd"/>
      <w:r w:rsidR="00FE056D" w:rsidRPr="0091436A">
        <w:rPr>
          <w:rFonts w:ascii="Times New Roman" w:hAnsi="Times New Roman"/>
        </w:rPr>
        <w:t>()</w:t>
      </w:r>
      <w:r w:rsidR="00DD1D54" w:rsidRPr="0091436A">
        <w:rPr>
          <w:rFonts w:ascii="Times New Roman" w:hAnsi="Times New Roman"/>
        </w:rPr>
        <w:t xml:space="preserve"> are customer service operations.</w:t>
      </w:r>
    </w:p>
    <w:p w14:paraId="3A141430" w14:textId="3CABBB90" w:rsidR="00F447A5" w:rsidRPr="0091436A" w:rsidRDefault="00DD1D54" w:rsidP="00C97507">
      <w:pPr>
        <w:pStyle w:val="ListParagraph"/>
        <w:numPr>
          <w:ilvl w:val="1"/>
          <w:numId w:val="45"/>
        </w:numPr>
        <w:rPr>
          <w:rFonts w:ascii="Times New Roman" w:hAnsi="Times New Roman"/>
        </w:rPr>
      </w:pPr>
      <w:proofErr w:type="spellStart"/>
      <w:r w:rsidRPr="0091436A">
        <w:rPr>
          <w:rFonts w:ascii="Times New Roman" w:hAnsi="Times New Roman"/>
        </w:rPr>
        <w:t>manageShowtimes</w:t>
      </w:r>
      <w:proofErr w:type="spellEnd"/>
      <w:r w:rsidRPr="0091436A">
        <w:rPr>
          <w:rFonts w:ascii="Times New Roman" w:hAnsi="Times New Roman"/>
        </w:rPr>
        <w:t xml:space="preserve">() are administration operations </w:t>
      </w:r>
      <w:r w:rsidR="001C78CF" w:rsidRPr="0091436A">
        <w:rPr>
          <w:rFonts w:ascii="Times New Roman" w:hAnsi="Times New Roman"/>
        </w:rPr>
        <w:t>(add, change, or remove movies, showtimes, and seating layouts)</w:t>
      </w:r>
    </w:p>
    <w:p w14:paraId="2D47B364" w14:textId="77777777" w:rsidR="008813E7" w:rsidRPr="0091436A" w:rsidRDefault="008813E7" w:rsidP="00C97507">
      <w:pPr>
        <w:rPr>
          <w:rFonts w:ascii="Times New Roman" w:hAnsi="Times New Roman"/>
        </w:rPr>
      </w:pPr>
    </w:p>
    <w:p w14:paraId="4FCCD12B" w14:textId="77777777" w:rsidR="00034457" w:rsidRPr="0091436A" w:rsidRDefault="00034457" w:rsidP="00034457">
      <w:pPr>
        <w:rPr>
          <w:rFonts w:ascii="Times New Roman" w:hAnsi="Times New Roman"/>
          <w:b/>
          <w:bCs/>
        </w:rPr>
      </w:pPr>
      <w:r w:rsidRPr="0091436A">
        <w:rPr>
          <w:rFonts w:ascii="Times New Roman" w:hAnsi="Times New Roman"/>
          <w:b/>
          <w:bCs/>
        </w:rPr>
        <w:t>Relationships</w:t>
      </w:r>
    </w:p>
    <w:p w14:paraId="5EDC7C24" w14:textId="45CC7087" w:rsidR="00902855" w:rsidRPr="0091436A" w:rsidRDefault="00D14070" w:rsidP="00902855">
      <w:pPr>
        <w:pStyle w:val="ListParagraph"/>
        <w:numPr>
          <w:ilvl w:val="0"/>
          <w:numId w:val="45"/>
        </w:numPr>
        <w:rPr>
          <w:rFonts w:ascii="Times New Roman" w:hAnsi="Times New Roman"/>
          <w:b/>
          <w:bCs/>
        </w:rPr>
      </w:pPr>
      <w:r w:rsidRPr="0091436A">
        <w:rPr>
          <w:rFonts w:ascii="Times New Roman" w:hAnsi="Times New Roman"/>
        </w:rPr>
        <w:t>Customer – Membership</w:t>
      </w:r>
      <w:r w:rsidR="007D552C" w:rsidRPr="0091436A">
        <w:rPr>
          <w:rFonts w:ascii="Times New Roman" w:hAnsi="Times New Roman"/>
        </w:rPr>
        <w:t xml:space="preserve"> </w:t>
      </w:r>
    </w:p>
    <w:p w14:paraId="10AF6380" w14:textId="09B5B474" w:rsidR="00D14070" w:rsidRPr="0091436A" w:rsidRDefault="00D14070" w:rsidP="00902855">
      <w:pPr>
        <w:pStyle w:val="ListParagraph"/>
        <w:numPr>
          <w:ilvl w:val="0"/>
          <w:numId w:val="45"/>
        </w:numPr>
        <w:rPr>
          <w:rFonts w:ascii="Times New Roman" w:hAnsi="Times New Roman"/>
          <w:b/>
          <w:bCs/>
        </w:rPr>
      </w:pPr>
      <w:r w:rsidRPr="0091436A">
        <w:rPr>
          <w:rFonts w:ascii="Times New Roman" w:hAnsi="Times New Roman"/>
        </w:rPr>
        <w:t>Customer – Order</w:t>
      </w:r>
    </w:p>
    <w:p w14:paraId="435C8191" w14:textId="73E08096" w:rsidR="00D14070" w:rsidRPr="0091436A" w:rsidRDefault="00D14070" w:rsidP="00902855">
      <w:pPr>
        <w:pStyle w:val="ListParagraph"/>
        <w:numPr>
          <w:ilvl w:val="0"/>
          <w:numId w:val="45"/>
        </w:numPr>
        <w:rPr>
          <w:rFonts w:ascii="Times New Roman" w:hAnsi="Times New Roman"/>
          <w:b/>
          <w:bCs/>
        </w:rPr>
      </w:pPr>
      <w:r w:rsidRPr="0091436A">
        <w:rPr>
          <w:rFonts w:ascii="Times New Roman" w:hAnsi="Times New Roman"/>
        </w:rPr>
        <w:t>Order – Tickets</w:t>
      </w:r>
    </w:p>
    <w:p w14:paraId="6C04D602" w14:textId="46A18B25" w:rsidR="00D14070" w:rsidRPr="0091436A" w:rsidRDefault="00D14070" w:rsidP="00902855">
      <w:pPr>
        <w:pStyle w:val="ListParagraph"/>
        <w:numPr>
          <w:ilvl w:val="0"/>
          <w:numId w:val="45"/>
        </w:numPr>
        <w:rPr>
          <w:rFonts w:ascii="Times New Roman" w:hAnsi="Times New Roman"/>
          <w:b/>
          <w:bCs/>
        </w:rPr>
      </w:pPr>
      <w:r w:rsidRPr="0091436A">
        <w:rPr>
          <w:rFonts w:ascii="Times New Roman" w:hAnsi="Times New Roman"/>
        </w:rPr>
        <w:t xml:space="preserve">Order – ConcessionItem </w:t>
      </w:r>
    </w:p>
    <w:p w14:paraId="18C0B543" w14:textId="02CDC6EA" w:rsidR="00D14070" w:rsidRPr="0091436A" w:rsidRDefault="00D14070" w:rsidP="00902855">
      <w:pPr>
        <w:pStyle w:val="ListParagraph"/>
        <w:numPr>
          <w:ilvl w:val="0"/>
          <w:numId w:val="45"/>
        </w:numPr>
        <w:rPr>
          <w:rFonts w:ascii="Times New Roman" w:hAnsi="Times New Roman"/>
          <w:b/>
          <w:bCs/>
        </w:rPr>
      </w:pPr>
      <w:r w:rsidRPr="0091436A">
        <w:rPr>
          <w:rFonts w:ascii="Times New Roman" w:hAnsi="Times New Roman"/>
        </w:rPr>
        <w:t>Order – Payment</w:t>
      </w:r>
    </w:p>
    <w:p w14:paraId="7BB7266D" w14:textId="3D1D9B26" w:rsidR="00D14070" w:rsidRPr="0091436A" w:rsidRDefault="00D14070" w:rsidP="00902855">
      <w:pPr>
        <w:pStyle w:val="ListParagraph"/>
        <w:numPr>
          <w:ilvl w:val="0"/>
          <w:numId w:val="45"/>
        </w:numPr>
        <w:rPr>
          <w:rFonts w:ascii="Times New Roman" w:hAnsi="Times New Roman"/>
          <w:b/>
          <w:bCs/>
        </w:rPr>
      </w:pPr>
      <w:r w:rsidRPr="0091436A">
        <w:rPr>
          <w:rFonts w:ascii="Times New Roman" w:hAnsi="Times New Roman"/>
        </w:rPr>
        <w:t>Tickets – Showtime</w:t>
      </w:r>
    </w:p>
    <w:p w14:paraId="21AF44D7" w14:textId="1D354889" w:rsidR="00D14070" w:rsidRPr="0091436A" w:rsidRDefault="00D14070" w:rsidP="00902855">
      <w:pPr>
        <w:pStyle w:val="ListParagraph"/>
        <w:numPr>
          <w:ilvl w:val="0"/>
          <w:numId w:val="45"/>
        </w:numPr>
        <w:rPr>
          <w:rFonts w:ascii="Times New Roman" w:hAnsi="Times New Roman"/>
          <w:b/>
          <w:bCs/>
        </w:rPr>
      </w:pPr>
      <w:r w:rsidRPr="0091436A">
        <w:rPr>
          <w:rFonts w:ascii="Times New Roman" w:hAnsi="Times New Roman"/>
        </w:rPr>
        <w:t xml:space="preserve">Tickets – Seats </w:t>
      </w:r>
    </w:p>
    <w:p w14:paraId="625B3462" w14:textId="37638817" w:rsidR="00D14070" w:rsidRPr="0091436A" w:rsidRDefault="00D14070" w:rsidP="00902855">
      <w:pPr>
        <w:pStyle w:val="ListParagraph"/>
        <w:numPr>
          <w:ilvl w:val="0"/>
          <w:numId w:val="45"/>
        </w:numPr>
        <w:rPr>
          <w:rFonts w:ascii="Times New Roman" w:hAnsi="Times New Roman"/>
          <w:b/>
          <w:bCs/>
        </w:rPr>
      </w:pPr>
      <w:r w:rsidRPr="0091436A">
        <w:rPr>
          <w:rFonts w:ascii="Times New Roman" w:hAnsi="Times New Roman"/>
        </w:rPr>
        <w:t>Showtime – Seats</w:t>
      </w:r>
    </w:p>
    <w:p w14:paraId="2B8839CD" w14:textId="577138A8" w:rsidR="00D14070" w:rsidRPr="0091436A" w:rsidRDefault="00D14070" w:rsidP="00902855">
      <w:pPr>
        <w:pStyle w:val="ListParagraph"/>
        <w:numPr>
          <w:ilvl w:val="0"/>
          <w:numId w:val="45"/>
        </w:numPr>
        <w:rPr>
          <w:rFonts w:ascii="Times New Roman" w:hAnsi="Times New Roman"/>
          <w:b/>
          <w:bCs/>
        </w:rPr>
      </w:pPr>
      <w:r w:rsidRPr="0091436A">
        <w:rPr>
          <w:rFonts w:ascii="Times New Roman" w:hAnsi="Times New Roman"/>
        </w:rPr>
        <w:t xml:space="preserve">Showtime – Auditorium </w:t>
      </w:r>
    </w:p>
    <w:p w14:paraId="26F0B6B7" w14:textId="4B2B1528" w:rsidR="00D14070" w:rsidRPr="0091436A" w:rsidRDefault="00D14070" w:rsidP="00902855">
      <w:pPr>
        <w:pStyle w:val="ListParagraph"/>
        <w:numPr>
          <w:ilvl w:val="0"/>
          <w:numId w:val="45"/>
        </w:numPr>
        <w:rPr>
          <w:rFonts w:ascii="Times New Roman" w:hAnsi="Times New Roman"/>
          <w:b/>
          <w:bCs/>
        </w:rPr>
      </w:pPr>
      <w:r w:rsidRPr="0091436A">
        <w:rPr>
          <w:rFonts w:ascii="Times New Roman" w:hAnsi="Times New Roman"/>
        </w:rPr>
        <w:t xml:space="preserve">Auditorium – Theater </w:t>
      </w:r>
    </w:p>
    <w:p w14:paraId="3C047B6D" w14:textId="08511C86" w:rsidR="00D14070" w:rsidRPr="0091436A" w:rsidRDefault="00D14070" w:rsidP="00902855">
      <w:pPr>
        <w:pStyle w:val="ListParagraph"/>
        <w:numPr>
          <w:ilvl w:val="0"/>
          <w:numId w:val="45"/>
        </w:numPr>
        <w:rPr>
          <w:rFonts w:ascii="Times New Roman" w:hAnsi="Times New Roman"/>
          <w:b/>
          <w:bCs/>
        </w:rPr>
      </w:pPr>
      <w:r w:rsidRPr="0091436A">
        <w:rPr>
          <w:rFonts w:ascii="Times New Roman" w:hAnsi="Times New Roman"/>
        </w:rPr>
        <w:t>Movie – Showtime</w:t>
      </w:r>
    </w:p>
    <w:p w14:paraId="35470F20" w14:textId="087E2FD0" w:rsidR="00D14070" w:rsidRPr="0091436A" w:rsidRDefault="00D14070" w:rsidP="00902855">
      <w:pPr>
        <w:pStyle w:val="ListParagraph"/>
        <w:numPr>
          <w:ilvl w:val="0"/>
          <w:numId w:val="45"/>
        </w:numPr>
        <w:rPr>
          <w:rFonts w:ascii="Times New Roman" w:hAnsi="Times New Roman"/>
          <w:b/>
          <w:bCs/>
        </w:rPr>
      </w:pPr>
      <w:r w:rsidRPr="0091436A">
        <w:rPr>
          <w:rFonts w:ascii="Times New Roman" w:hAnsi="Times New Roman"/>
        </w:rPr>
        <w:t xml:space="preserve">Review – Movie </w:t>
      </w:r>
    </w:p>
    <w:p w14:paraId="6381E86C" w14:textId="3630A61E" w:rsidR="00D14070" w:rsidRPr="0091436A" w:rsidRDefault="00D14070" w:rsidP="00902855">
      <w:pPr>
        <w:pStyle w:val="ListParagraph"/>
        <w:numPr>
          <w:ilvl w:val="0"/>
          <w:numId w:val="45"/>
        </w:numPr>
        <w:rPr>
          <w:rFonts w:ascii="Times New Roman" w:hAnsi="Times New Roman"/>
          <w:b/>
          <w:bCs/>
        </w:rPr>
      </w:pPr>
      <w:r w:rsidRPr="0091436A">
        <w:rPr>
          <w:rFonts w:ascii="Times New Roman" w:hAnsi="Times New Roman"/>
        </w:rPr>
        <w:t xml:space="preserve">Employee – Order </w:t>
      </w:r>
    </w:p>
    <w:p w14:paraId="1D24C64A" w14:textId="77777777" w:rsidR="008813E7" w:rsidRPr="0091436A" w:rsidRDefault="008813E7" w:rsidP="00C97507">
      <w:pPr>
        <w:rPr>
          <w:rFonts w:ascii="Times New Roman" w:hAnsi="Times New Roman"/>
        </w:rPr>
      </w:pPr>
    </w:p>
    <w:p w14:paraId="434FAB0D" w14:textId="7E309D91" w:rsidR="00F447A5" w:rsidRPr="0091436A" w:rsidRDefault="00504475" w:rsidP="00C97507">
      <w:pPr>
        <w:rPr>
          <w:rFonts w:ascii="Times New Roman" w:hAnsi="Times New Roman"/>
        </w:rPr>
      </w:pPr>
      <w:r w:rsidRPr="0091436A">
        <w:rPr>
          <w:rStyle w:val="Heading2Char"/>
          <w:rFonts w:ascii="Times New Roman" w:hAnsi="Times New Roman"/>
        </w:rPr>
        <w:t xml:space="preserve">6.3 </w:t>
      </w:r>
      <w:r w:rsidR="00A17B33" w:rsidRPr="0091436A">
        <w:rPr>
          <w:rStyle w:val="Heading2Char"/>
          <w:rFonts w:ascii="Times New Roman" w:hAnsi="Times New Roman"/>
        </w:rPr>
        <w:t>Development Plan</w:t>
      </w:r>
    </w:p>
    <w:tbl>
      <w:tblPr>
        <w:tblStyle w:val="TableGrid"/>
        <w:tblW w:w="0" w:type="auto"/>
        <w:tblLook w:val="04A0" w:firstRow="1" w:lastRow="0" w:firstColumn="1" w:lastColumn="0" w:noHBand="0" w:noVBand="1"/>
      </w:tblPr>
      <w:tblGrid>
        <w:gridCol w:w="3116"/>
        <w:gridCol w:w="3117"/>
        <w:gridCol w:w="3117"/>
      </w:tblGrid>
      <w:tr w:rsidR="00C94264" w:rsidRPr="0091436A" w14:paraId="60B6F62D" w14:textId="77777777" w:rsidTr="00C94264">
        <w:tc>
          <w:tcPr>
            <w:tcW w:w="3116" w:type="dxa"/>
          </w:tcPr>
          <w:p w14:paraId="7E7AE0DE" w14:textId="212B970E" w:rsidR="00C94264" w:rsidRPr="0091436A" w:rsidRDefault="00C94264" w:rsidP="00684C86">
            <w:pPr>
              <w:rPr>
                <w:rFonts w:ascii="Times New Roman" w:hAnsi="Times New Roman"/>
              </w:rPr>
            </w:pPr>
            <w:r w:rsidRPr="0091436A">
              <w:rPr>
                <w:rFonts w:ascii="Times New Roman" w:hAnsi="Times New Roman"/>
              </w:rPr>
              <w:t>Task</w:t>
            </w:r>
          </w:p>
        </w:tc>
        <w:tc>
          <w:tcPr>
            <w:tcW w:w="3117" w:type="dxa"/>
          </w:tcPr>
          <w:p w14:paraId="4B11A620" w14:textId="04176DAC" w:rsidR="00C94264" w:rsidRPr="0091436A" w:rsidRDefault="00C94264" w:rsidP="00684C86">
            <w:pPr>
              <w:rPr>
                <w:rFonts w:ascii="Times New Roman" w:hAnsi="Times New Roman"/>
              </w:rPr>
            </w:pPr>
            <w:r w:rsidRPr="0091436A">
              <w:rPr>
                <w:rFonts w:ascii="Times New Roman" w:hAnsi="Times New Roman"/>
              </w:rPr>
              <w:t>Responsible</w:t>
            </w:r>
          </w:p>
        </w:tc>
        <w:tc>
          <w:tcPr>
            <w:tcW w:w="3117" w:type="dxa"/>
          </w:tcPr>
          <w:p w14:paraId="7F1EEEAA" w14:textId="600F60E9" w:rsidR="00C94264" w:rsidRPr="0091436A" w:rsidRDefault="00C94264" w:rsidP="00684C86">
            <w:pPr>
              <w:rPr>
                <w:rFonts w:ascii="Times New Roman" w:hAnsi="Times New Roman"/>
              </w:rPr>
            </w:pPr>
            <w:r w:rsidRPr="0091436A">
              <w:rPr>
                <w:rFonts w:ascii="Times New Roman" w:hAnsi="Times New Roman"/>
              </w:rPr>
              <w:t>Timeline</w:t>
            </w:r>
          </w:p>
        </w:tc>
      </w:tr>
      <w:tr w:rsidR="00414DA4" w:rsidRPr="0091436A" w14:paraId="5E6973C8" w14:textId="77777777" w:rsidTr="00C94264">
        <w:tc>
          <w:tcPr>
            <w:tcW w:w="3116" w:type="dxa"/>
          </w:tcPr>
          <w:p w14:paraId="646F919A" w14:textId="5C20BE34" w:rsidR="00414DA4" w:rsidRPr="0091436A" w:rsidRDefault="00414DA4" w:rsidP="00684C86">
            <w:pPr>
              <w:rPr>
                <w:rFonts w:ascii="Times New Roman" w:hAnsi="Times New Roman"/>
              </w:rPr>
            </w:pPr>
            <w:r w:rsidRPr="0091436A">
              <w:rPr>
                <w:rFonts w:ascii="Times New Roman" w:hAnsi="Times New Roman"/>
              </w:rPr>
              <w:t>Section 1</w:t>
            </w:r>
          </w:p>
        </w:tc>
        <w:tc>
          <w:tcPr>
            <w:tcW w:w="3117" w:type="dxa"/>
          </w:tcPr>
          <w:p w14:paraId="2731B623" w14:textId="21686DCF" w:rsidR="00414DA4" w:rsidRPr="0091436A" w:rsidRDefault="00414DA4" w:rsidP="00684C86">
            <w:pPr>
              <w:rPr>
                <w:rFonts w:ascii="Times New Roman" w:hAnsi="Times New Roman"/>
              </w:rPr>
            </w:pPr>
            <w:r w:rsidRPr="0091436A">
              <w:rPr>
                <w:rFonts w:ascii="Times New Roman" w:hAnsi="Times New Roman"/>
              </w:rPr>
              <w:t>Jorge Fonseca</w:t>
            </w:r>
          </w:p>
        </w:tc>
        <w:tc>
          <w:tcPr>
            <w:tcW w:w="3117" w:type="dxa"/>
          </w:tcPr>
          <w:p w14:paraId="3925137D" w14:textId="7D2A107A" w:rsidR="00414DA4" w:rsidRPr="0091436A" w:rsidRDefault="00AF062D" w:rsidP="00684C86">
            <w:pPr>
              <w:rPr>
                <w:rFonts w:ascii="Times New Roman" w:hAnsi="Times New Roman"/>
              </w:rPr>
            </w:pPr>
            <w:r>
              <w:rPr>
                <w:rFonts w:ascii="Times New Roman" w:hAnsi="Times New Roman"/>
              </w:rPr>
              <w:t>09/24/2026</w:t>
            </w:r>
          </w:p>
        </w:tc>
      </w:tr>
      <w:tr w:rsidR="00414DA4" w:rsidRPr="0091436A" w14:paraId="45A357B6" w14:textId="77777777" w:rsidTr="00C94264">
        <w:tc>
          <w:tcPr>
            <w:tcW w:w="3116" w:type="dxa"/>
          </w:tcPr>
          <w:p w14:paraId="434387CA" w14:textId="5385F919" w:rsidR="00414DA4" w:rsidRPr="0091436A" w:rsidRDefault="00414DA4" w:rsidP="00684C86">
            <w:pPr>
              <w:rPr>
                <w:rFonts w:ascii="Times New Roman" w:hAnsi="Times New Roman"/>
              </w:rPr>
            </w:pPr>
            <w:r w:rsidRPr="0091436A">
              <w:rPr>
                <w:rFonts w:ascii="Times New Roman" w:hAnsi="Times New Roman"/>
              </w:rPr>
              <w:t>Section 2</w:t>
            </w:r>
          </w:p>
        </w:tc>
        <w:tc>
          <w:tcPr>
            <w:tcW w:w="3117" w:type="dxa"/>
          </w:tcPr>
          <w:p w14:paraId="10BD3730" w14:textId="521BE4E4" w:rsidR="00414DA4" w:rsidRPr="0091436A" w:rsidRDefault="00414DA4" w:rsidP="00684C86">
            <w:pPr>
              <w:rPr>
                <w:rFonts w:ascii="Times New Roman" w:hAnsi="Times New Roman"/>
              </w:rPr>
            </w:pPr>
            <w:r w:rsidRPr="0091436A">
              <w:rPr>
                <w:rFonts w:ascii="Times New Roman" w:hAnsi="Times New Roman"/>
              </w:rPr>
              <w:t>Trea Huff</w:t>
            </w:r>
          </w:p>
        </w:tc>
        <w:tc>
          <w:tcPr>
            <w:tcW w:w="3117" w:type="dxa"/>
          </w:tcPr>
          <w:p w14:paraId="45FAE801" w14:textId="60040FDD" w:rsidR="00414DA4" w:rsidRPr="0091436A" w:rsidRDefault="00AF062D" w:rsidP="00684C86">
            <w:pPr>
              <w:rPr>
                <w:rFonts w:ascii="Times New Roman" w:hAnsi="Times New Roman"/>
              </w:rPr>
            </w:pPr>
            <w:r>
              <w:rPr>
                <w:rFonts w:ascii="Times New Roman" w:hAnsi="Times New Roman"/>
              </w:rPr>
              <w:t>09/24/2026</w:t>
            </w:r>
          </w:p>
        </w:tc>
      </w:tr>
      <w:tr w:rsidR="00414DA4" w:rsidRPr="0091436A" w14:paraId="5ED4862C" w14:textId="77777777" w:rsidTr="00C94264">
        <w:tc>
          <w:tcPr>
            <w:tcW w:w="3116" w:type="dxa"/>
          </w:tcPr>
          <w:p w14:paraId="3141DB49" w14:textId="49E286D8" w:rsidR="00414DA4" w:rsidRPr="0091436A" w:rsidRDefault="00414DA4" w:rsidP="00684C86">
            <w:pPr>
              <w:rPr>
                <w:rFonts w:ascii="Times New Roman" w:hAnsi="Times New Roman"/>
              </w:rPr>
            </w:pPr>
            <w:r w:rsidRPr="0091436A">
              <w:rPr>
                <w:rFonts w:ascii="Times New Roman" w:hAnsi="Times New Roman"/>
              </w:rPr>
              <w:t>Section 3</w:t>
            </w:r>
          </w:p>
        </w:tc>
        <w:tc>
          <w:tcPr>
            <w:tcW w:w="3117" w:type="dxa"/>
          </w:tcPr>
          <w:p w14:paraId="46865C0E" w14:textId="5935C613" w:rsidR="00414DA4" w:rsidRPr="0091436A" w:rsidRDefault="00414DA4" w:rsidP="00684C86">
            <w:pPr>
              <w:rPr>
                <w:rFonts w:ascii="Times New Roman" w:hAnsi="Times New Roman"/>
              </w:rPr>
            </w:pPr>
            <w:r w:rsidRPr="0091436A">
              <w:rPr>
                <w:rFonts w:ascii="Times New Roman" w:hAnsi="Times New Roman"/>
              </w:rPr>
              <w:t>All members</w:t>
            </w:r>
          </w:p>
        </w:tc>
        <w:tc>
          <w:tcPr>
            <w:tcW w:w="3117" w:type="dxa"/>
          </w:tcPr>
          <w:p w14:paraId="2B866B71" w14:textId="56522B4D" w:rsidR="00414DA4" w:rsidRPr="0091436A" w:rsidRDefault="00AF062D" w:rsidP="00684C86">
            <w:pPr>
              <w:rPr>
                <w:rFonts w:ascii="Times New Roman" w:hAnsi="Times New Roman"/>
              </w:rPr>
            </w:pPr>
            <w:r>
              <w:rPr>
                <w:rFonts w:ascii="Times New Roman" w:hAnsi="Times New Roman"/>
              </w:rPr>
              <w:t>09/24/2026</w:t>
            </w:r>
          </w:p>
        </w:tc>
      </w:tr>
      <w:tr w:rsidR="00C94264" w:rsidRPr="0091436A" w14:paraId="66B8A4A4" w14:textId="77777777" w:rsidTr="00C94264">
        <w:tc>
          <w:tcPr>
            <w:tcW w:w="3116" w:type="dxa"/>
          </w:tcPr>
          <w:p w14:paraId="660F1774" w14:textId="1CED4B39" w:rsidR="00C94264" w:rsidRPr="0091436A" w:rsidRDefault="005F4222" w:rsidP="00684C86">
            <w:pPr>
              <w:rPr>
                <w:rFonts w:ascii="Times New Roman" w:hAnsi="Times New Roman"/>
              </w:rPr>
            </w:pPr>
            <w:r w:rsidRPr="0091436A">
              <w:rPr>
                <w:rFonts w:ascii="Times New Roman" w:hAnsi="Times New Roman"/>
              </w:rPr>
              <w:t>SWA/Database set up</w:t>
            </w:r>
          </w:p>
        </w:tc>
        <w:tc>
          <w:tcPr>
            <w:tcW w:w="3117" w:type="dxa"/>
          </w:tcPr>
          <w:p w14:paraId="6C03A7B0" w14:textId="08C9DB53" w:rsidR="00C94264" w:rsidRPr="0091436A" w:rsidRDefault="005F4222" w:rsidP="00684C86">
            <w:pPr>
              <w:rPr>
                <w:rFonts w:ascii="Times New Roman" w:hAnsi="Times New Roman"/>
              </w:rPr>
            </w:pPr>
            <w:r w:rsidRPr="0091436A">
              <w:rPr>
                <w:rFonts w:ascii="Times New Roman" w:hAnsi="Times New Roman"/>
              </w:rPr>
              <w:t>Janelle Ventura</w:t>
            </w:r>
          </w:p>
        </w:tc>
        <w:tc>
          <w:tcPr>
            <w:tcW w:w="3117" w:type="dxa"/>
          </w:tcPr>
          <w:p w14:paraId="6344F004" w14:textId="39F156A6" w:rsidR="00C94264" w:rsidRPr="0091436A" w:rsidRDefault="00AF062D" w:rsidP="00684C86">
            <w:pPr>
              <w:rPr>
                <w:rFonts w:ascii="Times New Roman" w:hAnsi="Times New Roman"/>
              </w:rPr>
            </w:pPr>
            <w:r>
              <w:rPr>
                <w:rFonts w:ascii="Times New Roman" w:hAnsi="Times New Roman"/>
              </w:rPr>
              <w:t>10/08/2026</w:t>
            </w:r>
          </w:p>
        </w:tc>
      </w:tr>
      <w:tr w:rsidR="00C94264" w:rsidRPr="0091436A" w14:paraId="54F3F092" w14:textId="77777777" w:rsidTr="00C94264">
        <w:tc>
          <w:tcPr>
            <w:tcW w:w="3116" w:type="dxa"/>
          </w:tcPr>
          <w:p w14:paraId="54910397" w14:textId="2E490D20" w:rsidR="00C94264" w:rsidRPr="0091436A" w:rsidRDefault="00954D3A" w:rsidP="00684C86">
            <w:pPr>
              <w:rPr>
                <w:rFonts w:ascii="Times New Roman" w:hAnsi="Times New Roman"/>
              </w:rPr>
            </w:pPr>
            <w:r w:rsidRPr="0091436A">
              <w:rPr>
                <w:rFonts w:ascii="Times New Roman" w:hAnsi="Times New Roman"/>
              </w:rPr>
              <w:t>UML Diagram and Descriptions (ver. 1)</w:t>
            </w:r>
          </w:p>
        </w:tc>
        <w:tc>
          <w:tcPr>
            <w:tcW w:w="3117" w:type="dxa"/>
          </w:tcPr>
          <w:p w14:paraId="5A4393CB" w14:textId="627B059A" w:rsidR="00C94264" w:rsidRPr="0091436A" w:rsidRDefault="00954D3A" w:rsidP="00684C86">
            <w:pPr>
              <w:rPr>
                <w:rFonts w:ascii="Times New Roman" w:hAnsi="Times New Roman"/>
              </w:rPr>
            </w:pPr>
            <w:r w:rsidRPr="0091436A">
              <w:rPr>
                <w:rFonts w:ascii="Times New Roman" w:hAnsi="Times New Roman"/>
              </w:rPr>
              <w:t>Jorge Fonseca and Trea Huff</w:t>
            </w:r>
          </w:p>
        </w:tc>
        <w:tc>
          <w:tcPr>
            <w:tcW w:w="3117" w:type="dxa"/>
          </w:tcPr>
          <w:p w14:paraId="6D89A7B6" w14:textId="1D7D0976" w:rsidR="00C94264" w:rsidRPr="0091436A" w:rsidRDefault="00AF062D" w:rsidP="00684C86">
            <w:pPr>
              <w:rPr>
                <w:rFonts w:ascii="Times New Roman" w:hAnsi="Times New Roman"/>
              </w:rPr>
            </w:pPr>
            <w:r>
              <w:rPr>
                <w:rFonts w:ascii="Times New Roman" w:hAnsi="Times New Roman"/>
              </w:rPr>
              <w:t>10/08/2026</w:t>
            </w:r>
          </w:p>
        </w:tc>
      </w:tr>
      <w:tr w:rsidR="00C94264" w:rsidRPr="0091436A" w14:paraId="65D8373B" w14:textId="77777777" w:rsidTr="00C94264">
        <w:tc>
          <w:tcPr>
            <w:tcW w:w="3116" w:type="dxa"/>
          </w:tcPr>
          <w:p w14:paraId="2D60E9D5" w14:textId="09125287" w:rsidR="00C94264" w:rsidRPr="0091436A" w:rsidRDefault="00954D3A" w:rsidP="00684C86">
            <w:pPr>
              <w:rPr>
                <w:rFonts w:ascii="Times New Roman" w:hAnsi="Times New Roman"/>
              </w:rPr>
            </w:pPr>
            <w:r w:rsidRPr="0091436A">
              <w:rPr>
                <w:rFonts w:ascii="Times New Roman" w:hAnsi="Times New Roman"/>
              </w:rPr>
              <w:t>UML Diagram and Description (ver. 2)</w:t>
            </w:r>
          </w:p>
        </w:tc>
        <w:tc>
          <w:tcPr>
            <w:tcW w:w="3117" w:type="dxa"/>
          </w:tcPr>
          <w:p w14:paraId="79F74D38" w14:textId="45773FE8" w:rsidR="00C94264" w:rsidRPr="0091436A" w:rsidRDefault="00954D3A" w:rsidP="00684C86">
            <w:pPr>
              <w:rPr>
                <w:rFonts w:ascii="Times New Roman" w:hAnsi="Times New Roman"/>
              </w:rPr>
            </w:pPr>
            <w:r w:rsidRPr="0091436A">
              <w:rPr>
                <w:rFonts w:ascii="Times New Roman" w:hAnsi="Times New Roman"/>
              </w:rPr>
              <w:t>Janelle Ventura</w:t>
            </w:r>
          </w:p>
        </w:tc>
        <w:tc>
          <w:tcPr>
            <w:tcW w:w="3117" w:type="dxa"/>
          </w:tcPr>
          <w:p w14:paraId="1F5A4A11" w14:textId="28F604CF" w:rsidR="00C94264" w:rsidRPr="0091436A" w:rsidRDefault="00732D1D" w:rsidP="00684C86">
            <w:pPr>
              <w:rPr>
                <w:rFonts w:ascii="Times New Roman" w:hAnsi="Times New Roman"/>
              </w:rPr>
            </w:pPr>
            <w:r>
              <w:rPr>
                <w:rFonts w:ascii="Times New Roman" w:hAnsi="Times New Roman"/>
              </w:rPr>
              <w:t>10/</w:t>
            </w:r>
            <w:r w:rsidR="00722F58">
              <w:rPr>
                <w:rFonts w:ascii="Times New Roman" w:hAnsi="Times New Roman"/>
              </w:rPr>
              <w:t>1</w:t>
            </w:r>
            <w:r w:rsidR="00AF062D">
              <w:rPr>
                <w:rFonts w:ascii="Times New Roman" w:hAnsi="Times New Roman"/>
              </w:rPr>
              <w:t>9</w:t>
            </w:r>
            <w:r w:rsidR="00722F58">
              <w:rPr>
                <w:rFonts w:ascii="Times New Roman" w:hAnsi="Times New Roman"/>
              </w:rPr>
              <w:t>/2026</w:t>
            </w:r>
          </w:p>
        </w:tc>
      </w:tr>
      <w:tr w:rsidR="00C94264" w:rsidRPr="0091436A" w14:paraId="60A4434F" w14:textId="77777777" w:rsidTr="00C94264">
        <w:tc>
          <w:tcPr>
            <w:tcW w:w="3116" w:type="dxa"/>
          </w:tcPr>
          <w:p w14:paraId="32CBB018" w14:textId="684B3141" w:rsidR="00C94264" w:rsidRPr="0091436A" w:rsidRDefault="00414DA4" w:rsidP="00684C86">
            <w:pPr>
              <w:rPr>
                <w:rFonts w:ascii="Times New Roman" w:hAnsi="Times New Roman"/>
              </w:rPr>
            </w:pPr>
            <w:r w:rsidRPr="0091436A">
              <w:rPr>
                <w:rFonts w:ascii="Times New Roman" w:hAnsi="Times New Roman"/>
              </w:rPr>
              <w:t>Test Plan</w:t>
            </w:r>
          </w:p>
        </w:tc>
        <w:tc>
          <w:tcPr>
            <w:tcW w:w="3117" w:type="dxa"/>
          </w:tcPr>
          <w:p w14:paraId="4B2F6481" w14:textId="0B0C7A16" w:rsidR="00C94264" w:rsidRPr="0091436A" w:rsidRDefault="00D53114" w:rsidP="00684C86">
            <w:pPr>
              <w:rPr>
                <w:rFonts w:ascii="Times New Roman" w:hAnsi="Times New Roman"/>
              </w:rPr>
            </w:pPr>
            <w:r>
              <w:rPr>
                <w:rFonts w:ascii="Times New Roman" w:hAnsi="Times New Roman"/>
              </w:rPr>
              <w:t>All members</w:t>
            </w:r>
          </w:p>
        </w:tc>
        <w:tc>
          <w:tcPr>
            <w:tcW w:w="3117" w:type="dxa"/>
          </w:tcPr>
          <w:p w14:paraId="742F9641" w14:textId="10385A42" w:rsidR="00C94264" w:rsidRPr="0091436A" w:rsidRDefault="00B64D72" w:rsidP="00684C86">
            <w:pPr>
              <w:rPr>
                <w:rFonts w:ascii="Times New Roman" w:hAnsi="Times New Roman"/>
              </w:rPr>
            </w:pPr>
            <w:r>
              <w:rPr>
                <w:rFonts w:ascii="Times New Roman" w:hAnsi="Times New Roman"/>
              </w:rPr>
              <w:t>10/22/2026</w:t>
            </w:r>
          </w:p>
        </w:tc>
      </w:tr>
      <w:tr w:rsidR="00C94264" w:rsidRPr="0091436A" w14:paraId="2F3AAC6E" w14:textId="77777777" w:rsidTr="00C94264">
        <w:tc>
          <w:tcPr>
            <w:tcW w:w="3116" w:type="dxa"/>
          </w:tcPr>
          <w:p w14:paraId="18B705BE" w14:textId="22F3FA96" w:rsidR="00C94264" w:rsidRPr="0091436A" w:rsidRDefault="00414DA4" w:rsidP="00684C86">
            <w:pPr>
              <w:rPr>
                <w:rFonts w:ascii="Times New Roman" w:hAnsi="Times New Roman"/>
              </w:rPr>
            </w:pPr>
            <w:r w:rsidRPr="0091436A">
              <w:rPr>
                <w:rFonts w:ascii="Times New Roman" w:hAnsi="Times New Roman"/>
              </w:rPr>
              <w:t>Test Cases</w:t>
            </w:r>
          </w:p>
        </w:tc>
        <w:tc>
          <w:tcPr>
            <w:tcW w:w="3117" w:type="dxa"/>
          </w:tcPr>
          <w:p w14:paraId="40640DE9" w14:textId="56953DDB" w:rsidR="00C94264" w:rsidRPr="0091436A" w:rsidRDefault="00414DA4" w:rsidP="00684C86">
            <w:pPr>
              <w:rPr>
                <w:rFonts w:ascii="Times New Roman" w:hAnsi="Times New Roman"/>
              </w:rPr>
            </w:pPr>
            <w:r w:rsidRPr="0091436A">
              <w:rPr>
                <w:rFonts w:ascii="Times New Roman" w:hAnsi="Times New Roman"/>
              </w:rPr>
              <w:t>All members</w:t>
            </w:r>
          </w:p>
        </w:tc>
        <w:tc>
          <w:tcPr>
            <w:tcW w:w="3117" w:type="dxa"/>
          </w:tcPr>
          <w:p w14:paraId="59766CD9" w14:textId="5D90AE40" w:rsidR="00C94264" w:rsidRPr="0091436A" w:rsidRDefault="00B64D72" w:rsidP="00684C86">
            <w:pPr>
              <w:rPr>
                <w:rFonts w:ascii="Times New Roman" w:hAnsi="Times New Roman"/>
              </w:rPr>
            </w:pPr>
            <w:r>
              <w:rPr>
                <w:rFonts w:ascii="Times New Roman" w:hAnsi="Times New Roman"/>
              </w:rPr>
              <w:t>10/22/2026</w:t>
            </w:r>
          </w:p>
        </w:tc>
      </w:tr>
    </w:tbl>
    <w:p w14:paraId="187C6F72" w14:textId="56E3332A" w:rsidR="00684C86" w:rsidRPr="0091436A" w:rsidRDefault="00684C86" w:rsidP="00684C86">
      <w:pPr>
        <w:rPr>
          <w:rFonts w:ascii="Times New Roman" w:hAnsi="Times New Roman"/>
        </w:rPr>
      </w:pPr>
    </w:p>
    <w:p w14:paraId="50B422D1" w14:textId="77777777" w:rsidR="00457511" w:rsidRPr="0091436A" w:rsidRDefault="00457511" w:rsidP="00457511">
      <w:pPr>
        <w:rPr>
          <w:rFonts w:ascii="Times New Roman" w:hAnsi="Times New Roman"/>
        </w:rPr>
      </w:pPr>
    </w:p>
    <w:p w14:paraId="5774FE14" w14:textId="10FC039A" w:rsidR="001B6F31" w:rsidRPr="0091436A" w:rsidRDefault="001B6F31" w:rsidP="001B6F31">
      <w:pPr>
        <w:pStyle w:val="Heading1"/>
        <w:rPr>
          <w:rFonts w:ascii="Times New Roman" w:hAnsi="Times New Roman"/>
        </w:rPr>
      </w:pPr>
      <w:r w:rsidRPr="0091436A">
        <w:rPr>
          <w:rFonts w:ascii="Times New Roman" w:hAnsi="Times New Roman"/>
        </w:rPr>
        <w:t>7. Test Plan</w:t>
      </w:r>
    </w:p>
    <w:p w14:paraId="0B045A2C" w14:textId="4AA1919A" w:rsidR="00DB0109" w:rsidRPr="0091436A" w:rsidRDefault="00562BC4" w:rsidP="00DB0109">
      <w:pPr>
        <w:rPr>
          <w:rFonts w:ascii="Times New Roman" w:hAnsi="Times New Roman"/>
          <w:i/>
          <w:iCs/>
        </w:rPr>
      </w:pPr>
      <w:r w:rsidRPr="0091436A">
        <w:rPr>
          <w:rFonts w:ascii="Times New Roman" w:hAnsi="Times New Roman"/>
          <w:b/>
          <w:bCs/>
          <w:i/>
          <w:iCs/>
        </w:rPr>
        <w:t>Test Plan:</w:t>
      </w:r>
      <w:r w:rsidRPr="0091436A">
        <w:rPr>
          <w:rFonts w:ascii="Times New Roman" w:hAnsi="Times New Roman"/>
          <w:i/>
          <w:iCs/>
        </w:rPr>
        <w:t> This section lays out test plans for verification and validation.  In addition to the test itself, you will need to clearly explain your test. Be as detailed as possible, identifying what features of your design you are testing, what the test sets/vectors are, and how your selected test(s) cover the targeted feature(s). (Hint: use or modify your design diagram to indicate the target and scope of the tests, what kind of failures you are covering, etc.). Feel free to use any methods discussed in class.</w:t>
      </w:r>
    </w:p>
    <w:p w14:paraId="65FE5C55" w14:textId="77777777" w:rsidR="001B1250" w:rsidRPr="0091436A" w:rsidRDefault="001B1250" w:rsidP="00DB0109">
      <w:pPr>
        <w:rPr>
          <w:rFonts w:ascii="Times New Roman" w:hAnsi="Times New Roman"/>
          <w:i/>
          <w:iCs/>
        </w:rPr>
      </w:pPr>
    </w:p>
    <w:p w14:paraId="600D0F4F" w14:textId="1D5A5D63" w:rsidR="009C34F1" w:rsidRPr="0091436A" w:rsidRDefault="00DC13CB" w:rsidP="00DB0109">
      <w:pPr>
        <w:rPr>
          <w:rFonts w:ascii="Times New Roman" w:hAnsi="Times New Roman"/>
        </w:rPr>
      </w:pPr>
      <w:r w:rsidRPr="0091436A">
        <w:rPr>
          <w:rStyle w:val="Heading2Char"/>
          <w:rFonts w:ascii="Times New Roman" w:hAnsi="Times New Roman"/>
        </w:rPr>
        <w:t>7.1</w:t>
      </w:r>
      <w:r w:rsidR="00C14CB9" w:rsidRPr="0091436A">
        <w:rPr>
          <w:rFonts w:ascii="Times New Roman" w:hAnsi="Times New Roman"/>
        </w:rPr>
        <w:t xml:space="preserve"> </w:t>
      </w:r>
      <w:r w:rsidR="00C14CB9" w:rsidRPr="0091436A">
        <w:rPr>
          <w:rStyle w:val="Heading2Char"/>
          <w:rFonts w:ascii="Times New Roman" w:hAnsi="Times New Roman"/>
        </w:rPr>
        <w:t>Overview</w:t>
      </w:r>
    </w:p>
    <w:p w14:paraId="49A4C8F6" w14:textId="77777777" w:rsidR="00A017A2" w:rsidRPr="0091436A" w:rsidRDefault="00A017A2" w:rsidP="00DB0109">
      <w:pPr>
        <w:rPr>
          <w:rFonts w:ascii="Times New Roman" w:hAnsi="Times New Roman"/>
        </w:rPr>
      </w:pPr>
    </w:p>
    <w:p w14:paraId="056803E5" w14:textId="7DE7F41A" w:rsidR="00DC13CB" w:rsidRDefault="00C14CB9" w:rsidP="00DB0109">
      <w:pPr>
        <w:rPr>
          <w:rFonts w:ascii="Times New Roman" w:hAnsi="Times New Roman"/>
        </w:rPr>
      </w:pPr>
      <w:r w:rsidRPr="0091436A">
        <w:rPr>
          <w:rFonts w:ascii="Times New Roman" w:hAnsi="Times New Roman"/>
        </w:rPr>
        <w:t xml:space="preserve">This plan covers verification and validation for the JJT Movies ticketing system. It follows the IEEE 1012-1998 Validation Test Plan outline. Ten test cases are provided </w:t>
      </w:r>
      <w:r w:rsidR="003A50EC" w:rsidRPr="0091436A">
        <w:rPr>
          <w:rFonts w:ascii="Times New Roman" w:hAnsi="Times New Roman"/>
        </w:rPr>
        <w:t xml:space="preserve">and cover </w:t>
      </w:r>
      <w:r w:rsidR="00742BF9" w:rsidRPr="0091436A">
        <w:rPr>
          <w:rFonts w:ascii="Times New Roman" w:hAnsi="Times New Roman"/>
        </w:rPr>
        <w:t>the three levels</w:t>
      </w:r>
      <w:r w:rsidR="006B5793" w:rsidRPr="0091436A">
        <w:rPr>
          <w:rFonts w:ascii="Times New Roman" w:hAnsi="Times New Roman"/>
        </w:rPr>
        <w:t xml:space="preserve"> that are covered in the test cases</w:t>
      </w:r>
      <w:r w:rsidR="00742BF9" w:rsidRPr="0091436A">
        <w:rPr>
          <w:rFonts w:ascii="Times New Roman" w:hAnsi="Times New Roman"/>
        </w:rPr>
        <w:t>: Unit</w:t>
      </w:r>
      <w:r w:rsidR="00CC7EA1" w:rsidRPr="0091436A">
        <w:rPr>
          <w:rFonts w:ascii="Times New Roman" w:hAnsi="Times New Roman"/>
        </w:rPr>
        <w:t xml:space="preserve"> (one class or method)</w:t>
      </w:r>
      <w:r w:rsidR="00742BF9" w:rsidRPr="0091436A">
        <w:rPr>
          <w:rFonts w:ascii="Times New Roman" w:hAnsi="Times New Roman"/>
        </w:rPr>
        <w:t>, Functional</w:t>
      </w:r>
      <w:r w:rsidR="00EC457F" w:rsidRPr="0091436A">
        <w:rPr>
          <w:rFonts w:ascii="Times New Roman" w:hAnsi="Times New Roman"/>
        </w:rPr>
        <w:t xml:space="preserve"> (one feature across several classes)</w:t>
      </w:r>
      <w:r w:rsidR="00742BF9" w:rsidRPr="0091436A">
        <w:rPr>
          <w:rFonts w:ascii="Times New Roman" w:hAnsi="Times New Roman"/>
        </w:rPr>
        <w:t>, and System</w:t>
      </w:r>
      <w:r w:rsidR="00EC457F" w:rsidRPr="0091436A">
        <w:rPr>
          <w:rFonts w:ascii="Times New Roman" w:hAnsi="Times New Roman"/>
        </w:rPr>
        <w:t xml:space="preserve"> (a complete user scenario)</w:t>
      </w:r>
      <w:r w:rsidR="00742BF9" w:rsidRPr="0091436A">
        <w:rPr>
          <w:rFonts w:ascii="Times New Roman" w:hAnsi="Times New Roman"/>
        </w:rPr>
        <w:t>.</w:t>
      </w:r>
      <w:r w:rsidR="004B4BE3">
        <w:rPr>
          <w:rFonts w:ascii="Times New Roman" w:hAnsi="Times New Roman"/>
        </w:rPr>
        <w:t xml:space="preserve"> </w:t>
      </w:r>
    </w:p>
    <w:p w14:paraId="16F1496B" w14:textId="77777777" w:rsidR="004B4BE3" w:rsidRDefault="004B4BE3" w:rsidP="00DB0109">
      <w:pPr>
        <w:rPr>
          <w:rFonts w:ascii="Times New Roman" w:hAnsi="Times New Roman"/>
        </w:rPr>
      </w:pPr>
    </w:p>
    <w:p w14:paraId="560A3A6C" w14:textId="1B240A9F" w:rsidR="004B4BE3" w:rsidRDefault="004B4BE3" w:rsidP="00DB0109">
      <w:pPr>
        <w:rPr>
          <w:rFonts w:ascii="Times New Roman" w:hAnsi="Times New Roman"/>
        </w:rPr>
      </w:pPr>
      <w:r>
        <w:rPr>
          <w:rFonts w:ascii="Times New Roman" w:hAnsi="Times New Roman"/>
        </w:rPr>
        <w:t>Scope</w:t>
      </w:r>
    </w:p>
    <w:p w14:paraId="54C6403D" w14:textId="40A044D7" w:rsidR="00065763" w:rsidRDefault="00065763" w:rsidP="00065763">
      <w:pPr>
        <w:pStyle w:val="ListParagraph"/>
        <w:numPr>
          <w:ilvl w:val="0"/>
          <w:numId w:val="45"/>
        </w:numPr>
        <w:rPr>
          <w:rFonts w:ascii="Times New Roman" w:hAnsi="Times New Roman"/>
        </w:rPr>
      </w:pPr>
      <w:r>
        <w:rPr>
          <w:rFonts w:ascii="Times New Roman" w:hAnsi="Times New Roman"/>
        </w:rPr>
        <w:t>Seat selection and booking, pricing, payment, refunds, concessions, and ticket changes. These are features where a mistake can cost the theater money or double-booked seats</w:t>
      </w:r>
      <w:r w:rsidR="005B7884">
        <w:rPr>
          <w:rFonts w:ascii="Times New Roman" w:hAnsi="Times New Roman"/>
        </w:rPr>
        <w:t>.</w:t>
      </w:r>
    </w:p>
    <w:p w14:paraId="75A437A7" w14:textId="54052574" w:rsidR="005B7884" w:rsidRPr="00065763" w:rsidRDefault="005B7884" w:rsidP="00065763">
      <w:pPr>
        <w:pStyle w:val="ListParagraph"/>
        <w:numPr>
          <w:ilvl w:val="0"/>
          <w:numId w:val="45"/>
        </w:numPr>
        <w:rPr>
          <w:rFonts w:ascii="Times New Roman" w:hAnsi="Times New Roman"/>
        </w:rPr>
      </w:pPr>
      <w:r>
        <w:rPr>
          <w:rFonts w:ascii="Times New Roman" w:hAnsi="Times New Roman"/>
        </w:rPr>
        <w:t xml:space="preserve">Not tested: movie reviews, theater location data, accessibility tools, and performance under heavy load. There are SRS requirements that </w:t>
      </w:r>
      <w:r w:rsidR="004F1CFD">
        <w:rPr>
          <w:rFonts w:ascii="Times New Roman" w:hAnsi="Times New Roman"/>
        </w:rPr>
        <w:t>are required</w:t>
      </w:r>
      <w:r>
        <w:rPr>
          <w:rFonts w:ascii="Times New Roman" w:hAnsi="Times New Roman"/>
        </w:rPr>
        <w:t xml:space="preserve"> and are left for further testing.</w:t>
      </w:r>
    </w:p>
    <w:p w14:paraId="4EA44570" w14:textId="77777777" w:rsidR="00C94236" w:rsidRPr="0091436A" w:rsidRDefault="00C94236" w:rsidP="00DB0109">
      <w:pPr>
        <w:rPr>
          <w:rFonts w:ascii="Times New Roman" w:hAnsi="Times New Roman"/>
        </w:rPr>
      </w:pPr>
    </w:p>
    <w:p w14:paraId="7541B830" w14:textId="3C1E343F" w:rsidR="00DC13CB" w:rsidRPr="0091436A" w:rsidRDefault="00DC13CB" w:rsidP="00DB0109">
      <w:pPr>
        <w:rPr>
          <w:rStyle w:val="Heading2Char"/>
          <w:rFonts w:ascii="Times New Roman" w:hAnsi="Times New Roman"/>
        </w:rPr>
      </w:pPr>
      <w:r w:rsidRPr="0091436A">
        <w:rPr>
          <w:rStyle w:val="Heading2Char"/>
          <w:rFonts w:ascii="Times New Roman" w:hAnsi="Times New Roman"/>
        </w:rPr>
        <w:t>7.2</w:t>
      </w:r>
      <w:r w:rsidR="00C14CB9" w:rsidRPr="0091436A">
        <w:rPr>
          <w:rFonts w:ascii="Times New Roman" w:hAnsi="Times New Roman"/>
        </w:rPr>
        <w:t xml:space="preserve"> </w:t>
      </w:r>
      <w:r w:rsidR="00C14CB9" w:rsidRPr="0091436A">
        <w:rPr>
          <w:rStyle w:val="Heading2Char"/>
          <w:rFonts w:ascii="Times New Roman" w:hAnsi="Times New Roman"/>
        </w:rPr>
        <w:t>Organization, tasks, and responsibilities</w:t>
      </w:r>
    </w:p>
    <w:p w14:paraId="5692D759" w14:textId="77777777" w:rsidR="00A017A2" w:rsidRPr="0091436A" w:rsidRDefault="00A017A2" w:rsidP="00DB0109">
      <w:pPr>
        <w:rPr>
          <w:rStyle w:val="Heading2Char"/>
          <w:rFonts w:ascii="Times New Roman" w:hAnsi="Times New Roman"/>
        </w:rPr>
      </w:pPr>
    </w:p>
    <w:p w14:paraId="091AF562" w14:textId="4C5C5423" w:rsidR="00A017A2" w:rsidRPr="0091436A" w:rsidRDefault="008D1C75" w:rsidP="008D1C75">
      <w:pPr>
        <w:pStyle w:val="ListParagraph"/>
        <w:numPr>
          <w:ilvl w:val="0"/>
          <w:numId w:val="45"/>
        </w:numPr>
        <w:rPr>
          <w:rFonts w:ascii="Times New Roman" w:hAnsi="Times New Roman"/>
        </w:rPr>
      </w:pPr>
      <w:r w:rsidRPr="0091436A">
        <w:rPr>
          <w:rFonts w:ascii="Times New Roman" w:hAnsi="Times New Roman"/>
        </w:rPr>
        <w:t xml:space="preserve">Tasks: </w:t>
      </w:r>
      <w:r w:rsidR="00B13AA1" w:rsidRPr="0091436A">
        <w:rPr>
          <w:rFonts w:ascii="Times New Roman" w:hAnsi="Times New Roman"/>
        </w:rPr>
        <w:t>write the test cases, review them against the SRS, then eventually run them and record the results.</w:t>
      </w:r>
    </w:p>
    <w:p w14:paraId="138F76A6" w14:textId="69931B11" w:rsidR="008D1C75" w:rsidRPr="0091436A" w:rsidRDefault="008D1C75" w:rsidP="008D1C75">
      <w:pPr>
        <w:pStyle w:val="ListParagraph"/>
        <w:numPr>
          <w:ilvl w:val="0"/>
          <w:numId w:val="45"/>
        </w:numPr>
        <w:rPr>
          <w:rFonts w:ascii="Times New Roman" w:hAnsi="Times New Roman"/>
        </w:rPr>
      </w:pPr>
      <w:r w:rsidRPr="0091436A">
        <w:rPr>
          <w:rFonts w:ascii="Times New Roman" w:hAnsi="Times New Roman"/>
        </w:rPr>
        <w:t xml:space="preserve">Schedule: </w:t>
      </w:r>
      <w:r w:rsidR="00B13AA1" w:rsidRPr="0091436A">
        <w:rPr>
          <w:rFonts w:ascii="Times New Roman" w:hAnsi="Times New Roman"/>
        </w:rPr>
        <w:t>wr</w:t>
      </w:r>
      <w:r w:rsidR="002C2F68" w:rsidRPr="0091436A">
        <w:rPr>
          <w:rFonts w:ascii="Times New Roman" w:hAnsi="Times New Roman"/>
        </w:rPr>
        <w:t>ite by 10/22/2026, run by TBD, report by TBD.</w:t>
      </w:r>
    </w:p>
    <w:p w14:paraId="15572033" w14:textId="2425DE28" w:rsidR="008D1C75" w:rsidRPr="0091436A" w:rsidRDefault="008D1C75" w:rsidP="008D1C75">
      <w:pPr>
        <w:pStyle w:val="ListParagraph"/>
        <w:numPr>
          <w:ilvl w:val="0"/>
          <w:numId w:val="45"/>
        </w:numPr>
        <w:rPr>
          <w:rFonts w:ascii="Times New Roman" w:hAnsi="Times New Roman"/>
        </w:rPr>
      </w:pPr>
      <w:r w:rsidRPr="0091436A">
        <w:rPr>
          <w:rFonts w:ascii="Times New Roman" w:hAnsi="Times New Roman"/>
        </w:rPr>
        <w:t xml:space="preserve">Responsibilities: </w:t>
      </w:r>
      <w:r w:rsidR="00EB51A3" w:rsidRPr="0091436A">
        <w:rPr>
          <w:rFonts w:ascii="Times New Roman" w:hAnsi="Times New Roman"/>
        </w:rPr>
        <w:t>All members contribute to test plan and test cases.</w:t>
      </w:r>
    </w:p>
    <w:p w14:paraId="5BB8185C" w14:textId="77777777" w:rsidR="00C71EB9" w:rsidRPr="0091436A" w:rsidRDefault="00C71EB9" w:rsidP="00DB0109">
      <w:pPr>
        <w:rPr>
          <w:rFonts w:ascii="Times New Roman" w:hAnsi="Times New Roman"/>
        </w:rPr>
      </w:pPr>
    </w:p>
    <w:p w14:paraId="5AE19FF0" w14:textId="4D51CCFA" w:rsidR="00DC13CB" w:rsidRPr="0091436A" w:rsidRDefault="00C14CB9" w:rsidP="00DB0109">
      <w:pPr>
        <w:rPr>
          <w:rStyle w:val="Heading2Char"/>
          <w:rFonts w:ascii="Times New Roman" w:hAnsi="Times New Roman"/>
        </w:rPr>
      </w:pPr>
      <w:r w:rsidRPr="0091436A">
        <w:rPr>
          <w:rStyle w:val="Heading2Char"/>
          <w:rFonts w:ascii="Times New Roman" w:hAnsi="Times New Roman"/>
        </w:rPr>
        <w:t>7.3</w:t>
      </w:r>
      <w:r w:rsidRPr="0091436A">
        <w:rPr>
          <w:rFonts w:ascii="Times New Roman" w:hAnsi="Times New Roman"/>
        </w:rPr>
        <w:t xml:space="preserve"> </w:t>
      </w:r>
      <w:r w:rsidRPr="0091436A">
        <w:rPr>
          <w:rStyle w:val="Heading2Char"/>
          <w:rFonts w:ascii="Times New Roman" w:hAnsi="Times New Roman"/>
        </w:rPr>
        <w:t>Tools and techniques</w:t>
      </w:r>
    </w:p>
    <w:p w14:paraId="7CD4821E" w14:textId="4823B148" w:rsidR="000F2F12" w:rsidRPr="0091436A" w:rsidRDefault="005D4722" w:rsidP="000F2F12">
      <w:pPr>
        <w:pStyle w:val="ListParagraph"/>
        <w:numPr>
          <w:ilvl w:val="0"/>
          <w:numId w:val="45"/>
        </w:numPr>
        <w:rPr>
          <w:rFonts w:ascii="Times New Roman" w:hAnsi="Times New Roman"/>
        </w:rPr>
      </w:pPr>
      <w:r w:rsidRPr="0091436A">
        <w:rPr>
          <w:rFonts w:ascii="Times New Roman" w:hAnsi="Times New Roman"/>
        </w:rPr>
        <w:t>Tools</w:t>
      </w:r>
      <w:r w:rsidR="000F2F12" w:rsidRPr="0091436A">
        <w:rPr>
          <w:rFonts w:ascii="Times New Roman" w:hAnsi="Times New Roman"/>
        </w:rPr>
        <w:t xml:space="preserve">: </w:t>
      </w:r>
      <w:r w:rsidR="00EC6DE4" w:rsidRPr="0091436A">
        <w:rPr>
          <w:rFonts w:ascii="Times New Roman" w:hAnsi="Times New Roman"/>
        </w:rPr>
        <w:t>the Excel test case sheet and the GitHub repository.</w:t>
      </w:r>
    </w:p>
    <w:p w14:paraId="7F90AE28" w14:textId="6037282D" w:rsidR="000F2F12" w:rsidRPr="0091436A" w:rsidRDefault="005D4722" w:rsidP="000F2F12">
      <w:pPr>
        <w:pStyle w:val="ListParagraph"/>
        <w:numPr>
          <w:ilvl w:val="0"/>
          <w:numId w:val="45"/>
        </w:numPr>
        <w:rPr>
          <w:rFonts w:ascii="Times New Roman" w:hAnsi="Times New Roman"/>
        </w:rPr>
      </w:pPr>
      <w:r w:rsidRPr="0091436A">
        <w:rPr>
          <w:rFonts w:ascii="Times New Roman" w:hAnsi="Times New Roman"/>
        </w:rPr>
        <w:t>Technique</w:t>
      </w:r>
      <w:r w:rsidR="000F2F12" w:rsidRPr="0091436A">
        <w:rPr>
          <w:rFonts w:ascii="Times New Roman" w:hAnsi="Times New Roman"/>
        </w:rPr>
        <w:t xml:space="preserve">: </w:t>
      </w:r>
      <w:r w:rsidR="00EB51A3" w:rsidRPr="0091436A">
        <w:rPr>
          <w:rFonts w:ascii="Times New Roman" w:hAnsi="Times New Roman"/>
        </w:rPr>
        <w:t>manual testing, with boundary values and ALAC (Act like a customer) tests.</w:t>
      </w:r>
    </w:p>
    <w:p w14:paraId="6C763F12" w14:textId="1E32C2E4" w:rsidR="000F2F12" w:rsidRDefault="005D4722" w:rsidP="000F2F12">
      <w:pPr>
        <w:pStyle w:val="ListParagraph"/>
        <w:numPr>
          <w:ilvl w:val="0"/>
          <w:numId w:val="45"/>
        </w:numPr>
        <w:rPr>
          <w:rFonts w:ascii="Times New Roman" w:hAnsi="Times New Roman"/>
        </w:rPr>
      </w:pPr>
      <w:r w:rsidRPr="0091436A">
        <w:rPr>
          <w:rFonts w:ascii="Times New Roman" w:hAnsi="Times New Roman"/>
        </w:rPr>
        <w:t>Test estimation</w:t>
      </w:r>
      <w:r w:rsidR="000F2F12" w:rsidRPr="0091436A">
        <w:rPr>
          <w:rFonts w:ascii="Times New Roman" w:hAnsi="Times New Roman"/>
        </w:rPr>
        <w:t xml:space="preserve">: </w:t>
      </w:r>
      <w:r w:rsidR="00A62454" w:rsidRPr="0091436A">
        <w:rPr>
          <w:rFonts w:ascii="Times New Roman" w:hAnsi="Times New Roman"/>
        </w:rPr>
        <w:t>ten test cases that cover the main features first: seating, pricing, payments, and refunds.</w:t>
      </w:r>
      <w:r w:rsidR="005B7884">
        <w:rPr>
          <w:rFonts w:ascii="Times New Roman" w:hAnsi="Times New Roman"/>
        </w:rPr>
        <w:t xml:space="preserve"> </w:t>
      </w:r>
    </w:p>
    <w:p w14:paraId="5FDC3AD7" w14:textId="3670F6F7" w:rsidR="005B7884" w:rsidRDefault="005B7884" w:rsidP="000F2F12">
      <w:pPr>
        <w:pStyle w:val="ListParagraph"/>
        <w:numPr>
          <w:ilvl w:val="0"/>
          <w:numId w:val="45"/>
        </w:numPr>
        <w:rPr>
          <w:rFonts w:ascii="Times New Roman" w:hAnsi="Times New Roman"/>
        </w:rPr>
      </w:pPr>
      <w:r>
        <w:rPr>
          <w:rFonts w:ascii="Times New Roman" w:hAnsi="Times New Roman"/>
        </w:rPr>
        <w:t xml:space="preserve">Tests are run though </w:t>
      </w:r>
      <w:r w:rsidR="00AC070F">
        <w:rPr>
          <w:rFonts w:ascii="Times New Roman" w:hAnsi="Times New Roman"/>
        </w:rPr>
        <w:t>websites</w:t>
      </w:r>
      <w:r>
        <w:rPr>
          <w:rFonts w:ascii="Times New Roman" w:hAnsi="Times New Roman"/>
        </w:rPr>
        <w:t xml:space="preserve"> and kiosk screens with payment and emails.</w:t>
      </w:r>
    </w:p>
    <w:p w14:paraId="440D5DEF" w14:textId="3E44DE2E" w:rsidR="005B7884" w:rsidRPr="0091436A" w:rsidRDefault="00AC070F" w:rsidP="000F2F12">
      <w:pPr>
        <w:pStyle w:val="ListParagraph"/>
        <w:numPr>
          <w:ilvl w:val="0"/>
          <w:numId w:val="45"/>
        </w:numPr>
        <w:rPr>
          <w:rFonts w:ascii="Times New Roman" w:hAnsi="Times New Roman"/>
        </w:rPr>
      </w:pPr>
      <w:r>
        <w:rPr>
          <w:rFonts w:ascii="Times New Roman" w:hAnsi="Times New Roman"/>
        </w:rPr>
        <w:t>Tests</w:t>
      </w:r>
      <w:r w:rsidR="00431389">
        <w:rPr>
          <w:rFonts w:ascii="Times New Roman" w:hAnsi="Times New Roman"/>
        </w:rPr>
        <w:t xml:space="preserve"> will pass or fail depending on the expected results</w:t>
      </w:r>
      <w:r>
        <w:rPr>
          <w:rFonts w:ascii="Times New Roman" w:hAnsi="Times New Roman"/>
        </w:rPr>
        <w:t xml:space="preserve"> otherwise </w:t>
      </w:r>
      <w:r w:rsidR="004F1CFD">
        <w:rPr>
          <w:rFonts w:ascii="Times New Roman" w:hAnsi="Times New Roman"/>
        </w:rPr>
        <w:t>they</w:t>
      </w:r>
      <w:r>
        <w:rPr>
          <w:rFonts w:ascii="Times New Roman" w:hAnsi="Times New Roman"/>
        </w:rPr>
        <w:t xml:space="preserve"> will be recorded in comments or actual results.</w:t>
      </w:r>
    </w:p>
    <w:p w14:paraId="1A92625E" w14:textId="77777777" w:rsidR="000F2F12" w:rsidRPr="0091436A" w:rsidRDefault="000F2F12" w:rsidP="00DB0109">
      <w:pPr>
        <w:rPr>
          <w:rStyle w:val="Heading2Char"/>
          <w:rFonts w:ascii="Times New Roman" w:hAnsi="Times New Roman"/>
        </w:rPr>
      </w:pPr>
    </w:p>
    <w:p w14:paraId="7959DF55" w14:textId="459FE33C" w:rsidR="000F2F12" w:rsidRPr="0091436A" w:rsidRDefault="000F2F12" w:rsidP="00DB0109">
      <w:pPr>
        <w:rPr>
          <w:rFonts w:ascii="Times New Roman" w:hAnsi="Times New Roman"/>
        </w:rPr>
      </w:pPr>
    </w:p>
    <w:p w14:paraId="6190726E" w14:textId="77777777" w:rsidR="000F2F12" w:rsidRPr="0091436A" w:rsidRDefault="000F2F12" w:rsidP="00DB0109">
      <w:pPr>
        <w:rPr>
          <w:rFonts w:ascii="Times New Roman" w:hAnsi="Times New Roman"/>
        </w:rPr>
      </w:pPr>
    </w:p>
    <w:p w14:paraId="22920D2D" w14:textId="131DD04A" w:rsidR="00C14CB9" w:rsidRDefault="00C14CB9" w:rsidP="00DB0109">
      <w:pPr>
        <w:rPr>
          <w:rStyle w:val="Heading2Char"/>
          <w:rFonts w:ascii="Times New Roman" w:hAnsi="Times New Roman"/>
        </w:rPr>
      </w:pPr>
      <w:r w:rsidRPr="0091436A">
        <w:rPr>
          <w:rStyle w:val="Heading2Char"/>
          <w:rFonts w:ascii="Times New Roman" w:hAnsi="Times New Roman"/>
        </w:rPr>
        <w:t>7.</w:t>
      </w:r>
      <w:r w:rsidR="000F2F12" w:rsidRPr="0091436A">
        <w:rPr>
          <w:rStyle w:val="Heading2Char"/>
          <w:rFonts w:ascii="Times New Roman" w:hAnsi="Times New Roman"/>
        </w:rPr>
        <w:t xml:space="preserve">4 </w:t>
      </w:r>
      <w:r w:rsidRPr="0091436A">
        <w:rPr>
          <w:rStyle w:val="Heading2Char"/>
          <w:rFonts w:ascii="Times New Roman" w:hAnsi="Times New Roman"/>
        </w:rPr>
        <w:t>Coverage</w:t>
      </w:r>
      <w:r w:rsidR="000F2F12" w:rsidRPr="0091436A">
        <w:rPr>
          <w:rStyle w:val="Heading2Char"/>
          <w:rFonts w:ascii="Times New Roman" w:hAnsi="Times New Roman"/>
        </w:rPr>
        <w:t xml:space="preserve"> &amp; Test Cases</w:t>
      </w:r>
    </w:p>
    <w:p w14:paraId="0AD5C842" w14:textId="77777777" w:rsidR="007B4906" w:rsidRPr="0091436A" w:rsidRDefault="007B4906" w:rsidP="00DB0109">
      <w:pPr>
        <w:rPr>
          <w:rFonts w:ascii="Times New Roman" w:hAnsi="Times New Roman"/>
        </w:rPr>
      </w:pPr>
    </w:p>
    <w:tbl>
      <w:tblPr>
        <w:tblStyle w:val="TableGrid"/>
        <w:tblW w:w="10530" w:type="dxa"/>
        <w:tblInd w:w="-635" w:type="dxa"/>
        <w:tblLook w:val="04A0" w:firstRow="1" w:lastRow="0" w:firstColumn="1" w:lastColumn="0" w:noHBand="0" w:noVBand="1"/>
      </w:tblPr>
      <w:tblGrid>
        <w:gridCol w:w="1730"/>
        <w:gridCol w:w="1320"/>
        <w:gridCol w:w="2972"/>
        <w:gridCol w:w="2015"/>
        <w:gridCol w:w="1285"/>
        <w:gridCol w:w="1208"/>
      </w:tblGrid>
      <w:tr w:rsidR="007B4906" w:rsidRPr="0091436A" w14:paraId="5AD004BD" w14:textId="77777777" w:rsidTr="006B4115">
        <w:tc>
          <w:tcPr>
            <w:tcW w:w="1806" w:type="dxa"/>
          </w:tcPr>
          <w:p w14:paraId="56BD0CD6" w14:textId="53C3D300" w:rsidR="007B4906" w:rsidRPr="0091436A" w:rsidRDefault="007B4906" w:rsidP="00E105DA">
            <w:pPr>
              <w:jc w:val="center"/>
              <w:rPr>
                <w:rFonts w:ascii="Times New Roman" w:hAnsi="Times New Roman"/>
                <w:sz w:val="22"/>
                <w:szCs w:val="22"/>
              </w:rPr>
            </w:pPr>
            <w:r w:rsidRPr="0091436A">
              <w:rPr>
                <w:rFonts w:ascii="Times New Roman" w:hAnsi="Times New Roman"/>
                <w:sz w:val="22"/>
                <w:szCs w:val="22"/>
              </w:rPr>
              <w:t>Test</w:t>
            </w:r>
          </w:p>
        </w:tc>
        <w:tc>
          <w:tcPr>
            <w:tcW w:w="1355" w:type="dxa"/>
          </w:tcPr>
          <w:p w14:paraId="2DA25A51" w14:textId="08092930" w:rsidR="007B4906" w:rsidRPr="0091436A" w:rsidRDefault="007B4906" w:rsidP="00DB0109">
            <w:pPr>
              <w:rPr>
                <w:rFonts w:ascii="Times New Roman" w:hAnsi="Times New Roman"/>
                <w:sz w:val="22"/>
                <w:szCs w:val="22"/>
              </w:rPr>
            </w:pPr>
            <w:r w:rsidRPr="0091436A">
              <w:rPr>
                <w:rFonts w:ascii="Times New Roman" w:hAnsi="Times New Roman"/>
                <w:sz w:val="22"/>
                <w:szCs w:val="22"/>
              </w:rPr>
              <w:t>Level</w:t>
            </w:r>
          </w:p>
        </w:tc>
        <w:tc>
          <w:tcPr>
            <w:tcW w:w="2599" w:type="dxa"/>
          </w:tcPr>
          <w:p w14:paraId="486F9078" w14:textId="73FC0C11" w:rsidR="007B4906" w:rsidRPr="0091436A" w:rsidRDefault="007B4906" w:rsidP="00DB0109">
            <w:pPr>
              <w:rPr>
                <w:rFonts w:ascii="Times New Roman" w:hAnsi="Times New Roman"/>
                <w:sz w:val="22"/>
                <w:szCs w:val="22"/>
              </w:rPr>
            </w:pPr>
            <w:r w:rsidRPr="0091436A">
              <w:rPr>
                <w:rFonts w:ascii="Times New Roman" w:hAnsi="Times New Roman"/>
                <w:sz w:val="22"/>
                <w:szCs w:val="22"/>
              </w:rPr>
              <w:t xml:space="preserve">Class or Feature </w:t>
            </w:r>
          </w:p>
        </w:tc>
        <w:tc>
          <w:tcPr>
            <w:tcW w:w="2193" w:type="dxa"/>
          </w:tcPr>
          <w:p w14:paraId="7ACF07CE" w14:textId="5C76850D" w:rsidR="007B4906" w:rsidRPr="0091436A" w:rsidRDefault="007B4906" w:rsidP="00DB0109">
            <w:pPr>
              <w:rPr>
                <w:rFonts w:ascii="Times New Roman" w:hAnsi="Times New Roman"/>
                <w:sz w:val="22"/>
                <w:szCs w:val="22"/>
              </w:rPr>
            </w:pPr>
            <w:r>
              <w:rPr>
                <w:rFonts w:ascii="Times New Roman" w:hAnsi="Times New Roman"/>
                <w:sz w:val="22"/>
                <w:szCs w:val="22"/>
              </w:rPr>
              <w:t>What is verified</w:t>
            </w:r>
          </w:p>
        </w:tc>
        <w:tc>
          <w:tcPr>
            <w:tcW w:w="1297" w:type="dxa"/>
          </w:tcPr>
          <w:p w14:paraId="7B062A86" w14:textId="12DE722E" w:rsidR="007B4906" w:rsidRPr="0091436A" w:rsidRDefault="007B4906" w:rsidP="00DB0109">
            <w:pPr>
              <w:rPr>
                <w:rFonts w:ascii="Times New Roman" w:hAnsi="Times New Roman"/>
                <w:sz w:val="22"/>
                <w:szCs w:val="22"/>
              </w:rPr>
            </w:pPr>
            <w:r w:rsidRPr="0091436A">
              <w:rPr>
                <w:rFonts w:ascii="Times New Roman" w:hAnsi="Times New Roman"/>
                <w:sz w:val="22"/>
                <w:szCs w:val="22"/>
              </w:rPr>
              <w:t>Failure it catches</w:t>
            </w:r>
          </w:p>
        </w:tc>
        <w:tc>
          <w:tcPr>
            <w:tcW w:w="1280" w:type="dxa"/>
          </w:tcPr>
          <w:p w14:paraId="369A5C34" w14:textId="6007B207" w:rsidR="007B4906" w:rsidRPr="0091436A" w:rsidRDefault="007B4906" w:rsidP="00DB0109">
            <w:pPr>
              <w:rPr>
                <w:rFonts w:ascii="Times New Roman" w:hAnsi="Times New Roman"/>
                <w:sz w:val="22"/>
                <w:szCs w:val="22"/>
              </w:rPr>
            </w:pPr>
            <w:r w:rsidRPr="0091436A">
              <w:rPr>
                <w:rFonts w:ascii="Times New Roman" w:hAnsi="Times New Roman"/>
                <w:sz w:val="22"/>
                <w:szCs w:val="22"/>
              </w:rPr>
              <w:t>SRS</w:t>
            </w:r>
          </w:p>
        </w:tc>
      </w:tr>
      <w:tr w:rsidR="007B4906" w:rsidRPr="0091436A" w14:paraId="517E3BE3" w14:textId="77777777" w:rsidTr="006B4115">
        <w:tc>
          <w:tcPr>
            <w:tcW w:w="1806" w:type="dxa"/>
          </w:tcPr>
          <w:p w14:paraId="7952BC4B" w14:textId="5E52AD75" w:rsidR="007B4906" w:rsidRPr="0091436A" w:rsidRDefault="007B4906" w:rsidP="00DB0109">
            <w:pPr>
              <w:rPr>
                <w:rFonts w:ascii="Times New Roman" w:hAnsi="Times New Roman"/>
                <w:sz w:val="22"/>
                <w:szCs w:val="22"/>
              </w:rPr>
            </w:pPr>
            <w:r w:rsidRPr="0091436A">
              <w:rPr>
                <w:rFonts w:ascii="Times New Roman" w:hAnsi="Times New Roman"/>
                <w:sz w:val="22"/>
                <w:szCs w:val="22"/>
              </w:rPr>
              <w:t>Unit_1</w:t>
            </w:r>
          </w:p>
        </w:tc>
        <w:tc>
          <w:tcPr>
            <w:tcW w:w="1355" w:type="dxa"/>
          </w:tcPr>
          <w:p w14:paraId="760E9030" w14:textId="6B02F462" w:rsidR="007B4906" w:rsidRPr="0091436A" w:rsidRDefault="007B4906" w:rsidP="00DB0109">
            <w:pPr>
              <w:rPr>
                <w:rFonts w:ascii="Times New Roman" w:hAnsi="Times New Roman"/>
                <w:sz w:val="22"/>
                <w:szCs w:val="22"/>
              </w:rPr>
            </w:pPr>
            <w:r w:rsidRPr="0091436A">
              <w:rPr>
                <w:rFonts w:ascii="Times New Roman" w:hAnsi="Times New Roman"/>
                <w:sz w:val="22"/>
                <w:szCs w:val="22"/>
              </w:rPr>
              <w:t>Unit</w:t>
            </w:r>
          </w:p>
        </w:tc>
        <w:tc>
          <w:tcPr>
            <w:tcW w:w="2599" w:type="dxa"/>
          </w:tcPr>
          <w:p w14:paraId="27BE86E3" w14:textId="575AAC39" w:rsidR="007B4906" w:rsidRPr="0091436A" w:rsidRDefault="007B4906" w:rsidP="00DB0109">
            <w:pPr>
              <w:rPr>
                <w:rFonts w:ascii="Times New Roman" w:hAnsi="Times New Roman"/>
                <w:sz w:val="22"/>
                <w:szCs w:val="22"/>
              </w:rPr>
            </w:pPr>
            <w:proofErr w:type="spellStart"/>
            <w:r w:rsidRPr="0091436A">
              <w:rPr>
                <w:rFonts w:ascii="Times New Roman" w:hAnsi="Times New Roman"/>
                <w:sz w:val="22"/>
                <w:szCs w:val="22"/>
              </w:rPr>
              <w:t>Seat.hold</w:t>
            </w:r>
            <w:proofErr w:type="spellEnd"/>
            <w:r w:rsidRPr="0091436A">
              <w:rPr>
                <w:rFonts w:ascii="Times New Roman" w:hAnsi="Times New Roman"/>
                <w:sz w:val="22"/>
                <w:szCs w:val="22"/>
              </w:rPr>
              <w:t xml:space="preserve">() &amp; </w:t>
            </w:r>
            <w:proofErr w:type="spellStart"/>
            <w:r w:rsidRPr="0091436A">
              <w:rPr>
                <w:rFonts w:ascii="Times New Roman" w:hAnsi="Times New Roman"/>
                <w:sz w:val="22"/>
                <w:szCs w:val="22"/>
              </w:rPr>
              <w:t>seat.book</w:t>
            </w:r>
            <w:proofErr w:type="spellEnd"/>
            <w:r w:rsidRPr="0091436A">
              <w:rPr>
                <w:rFonts w:ascii="Times New Roman" w:hAnsi="Times New Roman"/>
                <w:sz w:val="22"/>
                <w:szCs w:val="22"/>
              </w:rPr>
              <w:t>()</w:t>
            </w:r>
          </w:p>
        </w:tc>
        <w:tc>
          <w:tcPr>
            <w:tcW w:w="2193" w:type="dxa"/>
          </w:tcPr>
          <w:p w14:paraId="6A9ECA65" w14:textId="6A4AEDEB" w:rsidR="007B4906" w:rsidRPr="0091436A" w:rsidRDefault="007B4906" w:rsidP="00DB0109">
            <w:pPr>
              <w:rPr>
                <w:rFonts w:ascii="Times New Roman" w:hAnsi="Times New Roman"/>
                <w:sz w:val="22"/>
                <w:szCs w:val="22"/>
              </w:rPr>
            </w:pPr>
            <w:r>
              <w:rPr>
                <w:rFonts w:ascii="Times New Roman" w:hAnsi="Times New Roman"/>
                <w:sz w:val="22"/>
                <w:szCs w:val="22"/>
              </w:rPr>
              <w:t>Booked seat cannot be held or booked again</w:t>
            </w:r>
            <w:r w:rsidR="00563AE6">
              <w:rPr>
                <w:rFonts w:ascii="Times New Roman" w:hAnsi="Times New Roman"/>
                <w:sz w:val="22"/>
                <w:szCs w:val="22"/>
              </w:rPr>
              <w:t>.</w:t>
            </w:r>
          </w:p>
        </w:tc>
        <w:tc>
          <w:tcPr>
            <w:tcW w:w="1297" w:type="dxa"/>
          </w:tcPr>
          <w:p w14:paraId="53497945" w14:textId="7ADC25B0" w:rsidR="007B4906" w:rsidRPr="0091436A" w:rsidRDefault="007B4906" w:rsidP="00DB0109">
            <w:pPr>
              <w:rPr>
                <w:rFonts w:ascii="Times New Roman" w:hAnsi="Times New Roman"/>
                <w:sz w:val="22"/>
                <w:szCs w:val="22"/>
              </w:rPr>
            </w:pPr>
            <w:r w:rsidRPr="0091436A">
              <w:rPr>
                <w:rFonts w:ascii="Times New Roman" w:hAnsi="Times New Roman"/>
                <w:sz w:val="22"/>
                <w:szCs w:val="22"/>
              </w:rPr>
              <w:t>Double-booking</w:t>
            </w:r>
          </w:p>
        </w:tc>
        <w:tc>
          <w:tcPr>
            <w:tcW w:w="1280" w:type="dxa"/>
          </w:tcPr>
          <w:p w14:paraId="44BE3EDB" w14:textId="7365A80B" w:rsidR="007B4906" w:rsidRPr="0091436A" w:rsidRDefault="00486F2B" w:rsidP="00DB0109">
            <w:pPr>
              <w:rPr>
                <w:rFonts w:ascii="Times New Roman" w:hAnsi="Times New Roman"/>
                <w:sz w:val="22"/>
                <w:szCs w:val="22"/>
              </w:rPr>
            </w:pPr>
            <w:r>
              <w:rPr>
                <w:rFonts w:ascii="Times New Roman" w:hAnsi="Times New Roman"/>
                <w:sz w:val="22"/>
                <w:szCs w:val="22"/>
              </w:rPr>
              <w:t>3.5.2</w:t>
            </w:r>
          </w:p>
        </w:tc>
      </w:tr>
      <w:tr w:rsidR="007B4906" w:rsidRPr="0091436A" w14:paraId="6DEC211B" w14:textId="77777777" w:rsidTr="006B4115">
        <w:tc>
          <w:tcPr>
            <w:tcW w:w="1806" w:type="dxa"/>
          </w:tcPr>
          <w:p w14:paraId="72CC559E" w14:textId="2EA0AFE0" w:rsidR="007B4906" w:rsidRPr="0091436A" w:rsidRDefault="007B4906" w:rsidP="00DB0109">
            <w:pPr>
              <w:rPr>
                <w:rFonts w:ascii="Times New Roman" w:hAnsi="Times New Roman"/>
                <w:sz w:val="22"/>
                <w:szCs w:val="22"/>
              </w:rPr>
            </w:pPr>
            <w:r w:rsidRPr="0091436A">
              <w:rPr>
                <w:rFonts w:ascii="Times New Roman" w:hAnsi="Times New Roman"/>
                <w:sz w:val="22"/>
                <w:szCs w:val="22"/>
              </w:rPr>
              <w:t>Unit_2</w:t>
            </w:r>
          </w:p>
        </w:tc>
        <w:tc>
          <w:tcPr>
            <w:tcW w:w="1355" w:type="dxa"/>
          </w:tcPr>
          <w:p w14:paraId="23FD8CA8" w14:textId="4CB7C0D4" w:rsidR="007B4906" w:rsidRPr="0091436A" w:rsidRDefault="007B4906" w:rsidP="00DB0109">
            <w:pPr>
              <w:rPr>
                <w:rFonts w:ascii="Times New Roman" w:hAnsi="Times New Roman"/>
                <w:sz w:val="22"/>
                <w:szCs w:val="22"/>
              </w:rPr>
            </w:pPr>
            <w:r w:rsidRPr="0091436A">
              <w:rPr>
                <w:rFonts w:ascii="Times New Roman" w:hAnsi="Times New Roman"/>
                <w:sz w:val="22"/>
                <w:szCs w:val="22"/>
              </w:rPr>
              <w:t>Unit</w:t>
            </w:r>
          </w:p>
        </w:tc>
        <w:tc>
          <w:tcPr>
            <w:tcW w:w="2599" w:type="dxa"/>
          </w:tcPr>
          <w:p w14:paraId="5109BF0E" w14:textId="23B0FFAD" w:rsidR="007B4906" w:rsidRPr="0091436A" w:rsidRDefault="007B4906" w:rsidP="00DB0109">
            <w:pPr>
              <w:rPr>
                <w:rFonts w:ascii="Times New Roman" w:hAnsi="Times New Roman"/>
                <w:sz w:val="22"/>
                <w:szCs w:val="22"/>
              </w:rPr>
            </w:pPr>
            <w:proofErr w:type="spellStart"/>
            <w:r w:rsidRPr="0091436A">
              <w:rPr>
                <w:rFonts w:ascii="Times New Roman" w:hAnsi="Times New Roman"/>
                <w:sz w:val="22"/>
                <w:szCs w:val="22"/>
              </w:rPr>
              <w:t>Auditorium.generateSeatMap</w:t>
            </w:r>
            <w:proofErr w:type="spellEnd"/>
            <w:r w:rsidRPr="0091436A">
              <w:rPr>
                <w:rFonts w:ascii="Times New Roman" w:hAnsi="Times New Roman"/>
                <w:sz w:val="22"/>
                <w:szCs w:val="22"/>
              </w:rPr>
              <w:t>()</w:t>
            </w:r>
          </w:p>
        </w:tc>
        <w:tc>
          <w:tcPr>
            <w:tcW w:w="2193" w:type="dxa"/>
          </w:tcPr>
          <w:p w14:paraId="57632215" w14:textId="37E1002A" w:rsidR="007B4906" w:rsidRDefault="007B4906" w:rsidP="00DB0109">
            <w:pPr>
              <w:rPr>
                <w:rFonts w:ascii="Times New Roman" w:hAnsi="Times New Roman"/>
                <w:sz w:val="22"/>
                <w:szCs w:val="22"/>
              </w:rPr>
            </w:pPr>
            <w:r>
              <w:rPr>
                <w:rFonts w:ascii="Times New Roman" w:hAnsi="Times New Roman"/>
                <w:sz w:val="22"/>
                <w:szCs w:val="22"/>
              </w:rPr>
              <w:t>The seat map matches the auditorium layout and shows which seats were available or taken</w:t>
            </w:r>
            <w:r w:rsidR="006B4115">
              <w:rPr>
                <w:rFonts w:ascii="Times New Roman" w:hAnsi="Times New Roman"/>
                <w:sz w:val="22"/>
                <w:szCs w:val="22"/>
              </w:rPr>
              <w:t>.</w:t>
            </w:r>
          </w:p>
        </w:tc>
        <w:tc>
          <w:tcPr>
            <w:tcW w:w="1297" w:type="dxa"/>
          </w:tcPr>
          <w:p w14:paraId="7DF3547F" w14:textId="4E87449E" w:rsidR="007B4906" w:rsidRPr="0091436A" w:rsidRDefault="007B4906" w:rsidP="00DB0109">
            <w:pPr>
              <w:rPr>
                <w:rFonts w:ascii="Times New Roman" w:hAnsi="Times New Roman"/>
                <w:sz w:val="22"/>
                <w:szCs w:val="22"/>
              </w:rPr>
            </w:pPr>
            <w:r>
              <w:rPr>
                <w:rFonts w:ascii="Times New Roman" w:hAnsi="Times New Roman"/>
                <w:sz w:val="22"/>
                <w:szCs w:val="22"/>
              </w:rPr>
              <w:t xml:space="preserve">A </w:t>
            </w:r>
            <w:r w:rsidR="00CF4370">
              <w:rPr>
                <w:rFonts w:ascii="Times New Roman" w:hAnsi="Times New Roman"/>
                <w:sz w:val="22"/>
                <w:szCs w:val="22"/>
              </w:rPr>
              <w:t xml:space="preserve">wrong layout or </w:t>
            </w:r>
            <w:r w:rsidR="005D6A9C">
              <w:rPr>
                <w:rFonts w:ascii="Times New Roman" w:hAnsi="Times New Roman"/>
                <w:sz w:val="22"/>
                <w:szCs w:val="22"/>
              </w:rPr>
              <w:t>a</w:t>
            </w:r>
            <w:r w:rsidR="00CF4370">
              <w:rPr>
                <w:rFonts w:ascii="Times New Roman" w:hAnsi="Times New Roman"/>
                <w:sz w:val="22"/>
                <w:szCs w:val="22"/>
              </w:rPr>
              <w:t xml:space="preserve"> seat being shown as available</w:t>
            </w:r>
          </w:p>
        </w:tc>
        <w:tc>
          <w:tcPr>
            <w:tcW w:w="1280" w:type="dxa"/>
          </w:tcPr>
          <w:p w14:paraId="7AFD9939" w14:textId="69ECD2B4" w:rsidR="007B4906" w:rsidRPr="0091436A" w:rsidRDefault="005D6A9C" w:rsidP="00DB0109">
            <w:pPr>
              <w:rPr>
                <w:rFonts w:ascii="Times New Roman" w:hAnsi="Times New Roman"/>
                <w:sz w:val="22"/>
                <w:szCs w:val="22"/>
              </w:rPr>
            </w:pPr>
            <w:r>
              <w:rPr>
                <w:rFonts w:ascii="Times New Roman" w:hAnsi="Times New Roman"/>
                <w:sz w:val="22"/>
                <w:szCs w:val="22"/>
              </w:rPr>
              <w:t>3</w:t>
            </w:r>
            <w:r>
              <w:rPr>
                <w:sz w:val="22"/>
                <w:szCs w:val="22"/>
              </w:rPr>
              <w:t>.2.3.3</w:t>
            </w:r>
          </w:p>
        </w:tc>
      </w:tr>
      <w:tr w:rsidR="007B4906" w:rsidRPr="0091436A" w14:paraId="022F92C0" w14:textId="77777777" w:rsidTr="006B4115">
        <w:tc>
          <w:tcPr>
            <w:tcW w:w="1806" w:type="dxa"/>
          </w:tcPr>
          <w:p w14:paraId="16BEFD53" w14:textId="516B925C" w:rsidR="007B4906" w:rsidRPr="0091436A" w:rsidRDefault="007B4906" w:rsidP="00DB0109">
            <w:pPr>
              <w:rPr>
                <w:rFonts w:ascii="Times New Roman" w:hAnsi="Times New Roman"/>
                <w:sz w:val="22"/>
                <w:szCs w:val="22"/>
              </w:rPr>
            </w:pPr>
            <w:r w:rsidRPr="0091436A">
              <w:rPr>
                <w:rFonts w:ascii="Times New Roman" w:hAnsi="Times New Roman"/>
                <w:sz w:val="22"/>
                <w:szCs w:val="22"/>
              </w:rPr>
              <w:t>Unit_3</w:t>
            </w:r>
          </w:p>
        </w:tc>
        <w:tc>
          <w:tcPr>
            <w:tcW w:w="1355" w:type="dxa"/>
          </w:tcPr>
          <w:p w14:paraId="38091E03" w14:textId="621E3441" w:rsidR="007B4906" w:rsidRPr="0091436A" w:rsidRDefault="007B4906" w:rsidP="00DB0109">
            <w:pPr>
              <w:rPr>
                <w:rFonts w:ascii="Times New Roman" w:hAnsi="Times New Roman"/>
                <w:sz w:val="22"/>
                <w:szCs w:val="22"/>
              </w:rPr>
            </w:pPr>
            <w:r w:rsidRPr="0091436A">
              <w:rPr>
                <w:rFonts w:ascii="Times New Roman" w:hAnsi="Times New Roman"/>
                <w:sz w:val="22"/>
                <w:szCs w:val="22"/>
              </w:rPr>
              <w:t>Unit</w:t>
            </w:r>
          </w:p>
        </w:tc>
        <w:tc>
          <w:tcPr>
            <w:tcW w:w="2599" w:type="dxa"/>
          </w:tcPr>
          <w:p w14:paraId="50D13028" w14:textId="11EB4BDE" w:rsidR="007B4906" w:rsidRPr="0091436A" w:rsidRDefault="007B4906" w:rsidP="00DB0109">
            <w:pPr>
              <w:rPr>
                <w:rFonts w:ascii="Times New Roman" w:hAnsi="Times New Roman"/>
                <w:sz w:val="22"/>
                <w:szCs w:val="22"/>
              </w:rPr>
            </w:pPr>
            <w:proofErr w:type="spellStart"/>
            <w:r w:rsidRPr="0091436A">
              <w:rPr>
                <w:rFonts w:ascii="Times New Roman" w:hAnsi="Times New Roman"/>
                <w:sz w:val="22"/>
                <w:szCs w:val="22"/>
              </w:rPr>
              <w:t>Payment.authorize</w:t>
            </w:r>
            <w:proofErr w:type="spellEnd"/>
            <w:r w:rsidRPr="0091436A">
              <w:rPr>
                <w:rFonts w:ascii="Times New Roman" w:hAnsi="Times New Roman"/>
                <w:sz w:val="22"/>
                <w:szCs w:val="22"/>
              </w:rPr>
              <w:t>()</w:t>
            </w:r>
          </w:p>
        </w:tc>
        <w:tc>
          <w:tcPr>
            <w:tcW w:w="2193" w:type="dxa"/>
          </w:tcPr>
          <w:p w14:paraId="484D8F42" w14:textId="400A682A" w:rsidR="007B4906" w:rsidRPr="0091436A" w:rsidRDefault="00CF4370" w:rsidP="00DB0109">
            <w:pPr>
              <w:rPr>
                <w:rFonts w:ascii="Times New Roman" w:hAnsi="Times New Roman"/>
                <w:sz w:val="22"/>
                <w:szCs w:val="22"/>
              </w:rPr>
            </w:pPr>
            <w:r>
              <w:rPr>
                <w:rFonts w:ascii="Times New Roman" w:hAnsi="Times New Roman"/>
                <w:sz w:val="22"/>
                <w:szCs w:val="22"/>
              </w:rPr>
              <w:t>A credit card or debit card is accepted when valid and wrong card prompts re-entry</w:t>
            </w:r>
            <w:r w:rsidR="00563AE6">
              <w:rPr>
                <w:rFonts w:ascii="Times New Roman" w:hAnsi="Times New Roman"/>
                <w:sz w:val="22"/>
                <w:szCs w:val="22"/>
              </w:rPr>
              <w:t>.</w:t>
            </w:r>
          </w:p>
        </w:tc>
        <w:tc>
          <w:tcPr>
            <w:tcW w:w="1297" w:type="dxa"/>
          </w:tcPr>
          <w:p w14:paraId="04314AEC" w14:textId="7772749B" w:rsidR="007B4906" w:rsidRPr="0091436A" w:rsidRDefault="00CF4370" w:rsidP="00DB0109">
            <w:pPr>
              <w:rPr>
                <w:rFonts w:ascii="Times New Roman" w:hAnsi="Times New Roman"/>
                <w:sz w:val="22"/>
                <w:szCs w:val="22"/>
              </w:rPr>
            </w:pPr>
            <w:r>
              <w:rPr>
                <w:rFonts w:ascii="Times New Roman" w:hAnsi="Times New Roman"/>
                <w:sz w:val="22"/>
                <w:szCs w:val="22"/>
              </w:rPr>
              <w:t>Payment accepted or blocked incorrectly</w:t>
            </w:r>
          </w:p>
        </w:tc>
        <w:tc>
          <w:tcPr>
            <w:tcW w:w="1280" w:type="dxa"/>
          </w:tcPr>
          <w:p w14:paraId="7213F1C9" w14:textId="1EBAAC31" w:rsidR="007B4906" w:rsidRPr="0091436A" w:rsidRDefault="00581397" w:rsidP="00DB0109">
            <w:pPr>
              <w:rPr>
                <w:rFonts w:ascii="Times New Roman" w:hAnsi="Times New Roman"/>
                <w:sz w:val="22"/>
                <w:szCs w:val="22"/>
              </w:rPr>
            </w:pPr>
            <w:r>
              <w:rPr>
                <w:rFonts w:ascii="Times New Roman" w:hAnsi="Times New Roman"/>
                <w:sz w:val="22"/>
                <w:szCs w:val="22"/>
              </w:rPr>
              <w:t>3</w:t>
            </w:r>
            <w:r>
              <w:rPr>
                <w:sz w:val="22"/>
                <w:szCs w:val="22"/>
              </w:rPr>
              <w:t>.2.4.3</w:t>
            </w:r>
          </w:p>
        </w:tc>
      </w:tr>
      <w:tr w:rsidR="007B4906" w:rsidRPr="0091436A" w14:paraId="4CADB6A8" w14:textId="77777777" w:rsidTr="006B4115">
        <w:tc>
          <w:tcPr>
            <w:tcW w:w="1806" w:type="dxa"/>
          </w:tcPr>
          <w:p w14:paraId="761D846C" w14:textId="03BBB0FD" w:rsidR="007B4906" w:rsidRPr="0091436A" w:rsidRDefault="007B4906" w:rsidP="00DB0109">
            <w:pPr>
              <w:rPr>
                <w:rFonts w:ascii="Times New Roman" w:hAnsi="Times New Roman"/>
                <w:sz w:val="22"/>
                <w:szCs w:val="22"/>
              </w:rPr>
            </w:pPr>
            <w:r w:rsidRPr="0091436A">
              <w:rPr>
                <w:rFonts w:ascii="Times New Roman" w:hAnsi="Times New Roman"/>
                <w:sz w:val="22"/>
                <w:szCs w:val="22"/>
              </w:rPr>
              <w:t>Functional_1</w:t>
            </w:r>
          </w:p>
        </w:tc>
        <w:tc>
          <w:tcPr>
            <w:tcW w:w="1355" w:type="dxa"/>
          </w:tcPr>
          <w:p w14:paraId="656E17AC" w14:textId="76FC66AC" w:rsidR="007B4906" w:rsidRPr="0091436A" w:rsidRDefault="007B4906" w:rsidP="00DB0109">
            <w:pPr>
              <w:rPr>
                <w:rFonts w:ascii="Times New Roman" w:hAnsi="Times New Roman"/>
                <w:sz w:val="22"/>
                <w:szCs w:val="22"/>
              </w:rPr>
            </w:pPr>
            <w:r w:rsidRPr="0091436A">
              <w:rPr>
                <w:rFonts w:ascii="Times New Roman" w:hAnsi="Times New Roman"/>
                <w:sz w:val="22"/>
                <w:szCs w:val="22"/>
              </w:rPr>
              <w:t>Functional</w:t>
            </w:r>
          </w:p>
        </w:tc>
        <w:tc>
          <w:tcPr>
            <w:tcW w:w="2599" w:type="dxa"/>
          </w:tcPr>
          <w:p w14:paraId="4B8F1CBE" w14:textId="0F7663EE" w:rsidR="007B4906" w:rsidRPr="0091436A" w:rsidRDefault="007B4906" w:rsidP="00DB0109">
            <w:pPr>
              <w:rPr>
                <w:rFonts w:ascii="Times New Roman" w:hAnsi="Times New Roman"/>
                <w:sz w:val="22"/>
                <w:szCs w:val="22"/>
              </w:rPr>
            </w:pPr>
            <w:r w:rsidRPr="0091436A">
              <w:rPr>
                <w:rFonts w:ascii="Times New Roman" w:hAnsi="Times New Roman"/>
                <w:sz w:val="22"/>
                <w:szCs w:val="22"/>
              </w:rPr>
              <w:t>Order total for Premiere member</w:t>
            </w:r>
          </w:p>
        </w:tc>
        <w:tc>
          <w:tcPr>
            <w:tcW w:w="2193" w:type="dxa"/>
          </w:tcPr>
          <w:p w14:paraId="67323614" w14:textId="4622CC74" w:rsidR="007B4906" w:rsidRPr="0091436A" w:rsidRDefault="00CF4370" w:rsidP="00DB0109">
            <w:pPr>
              <w:rPr>
                <w:rFonts w:ascii="Times New Roman" w:hAnsi="Times New Roman"/>
                <w:sz w:val="22"/>
                <w:szCs w:val="22"/>
              </w:rPr>
            </w:pPr>
            <w:r>
              <w:rPr>
                <w:rFonts w:ascii="Times New Roman" w:hAnsi="Times New Roman"/>
                <w:sz w:val="22"/>
                <w:szCs w:val="22"/>
              </w:rPr>
              <w:t>Matinee base price + 3D surcharge, no fee for Premiere, and rewards points</w:t>
            </w:r>
            <w:r w:rsidR="00563AE6">
              <w:rPr>
                <w:rFonts w:ascii="Times New Roman" w:hAnsi="Times New Roman"/>
                <w:sz w:val="22"/>
                <w:szCs w:val="22"/>
              </w:rPr>
              <w:t>.</w:t>
            </w:r>
          </w:p>
        </w:tc>
        <w:tc>
          <w:tcPr>
            <w:tcW w:w="1297" w:type="dxa"/>
          </w:tcPr>
          <w:p w14:paraId="4C4E7725" w14:textId="0C850C36" w:rsidR="007B4906" w:rsidRPr="0091436A" w:rsidRDefault="007B4906" w:rsidP="00DB0109">
            <w:pPr>
              <w:rPr>
                <w:rFonts w:ascii="Times New Roman" w:hAnsi="Times New Roman"/>
                <w:sz w:val="22"/>
                <w:szCs w:val="22"/>
              </w:rPr>
            </w:pPr>
            <w:r w:rsidRPr="0091436A">
              <w:rPr>
                <w:rFonts w:ascii="Times New Roman" w:hAnsi="Times New Roman"/>
                <w:sz w:val="22"/>
                <w:szCs w:val="22"/>
              </w:rPr>
              <w:t>Wrong prices, fees, or points</w:t>
            </w:r>
          </w:p>
        </w:tc>
        <w:tc>
          <w:tcPr>
            <w:tcW w:w="1280" w:type="dxa"/>
          </w:tcPr>
          <w:p w14:paraId="793DA346" w14:textId="28858109" w:rsidR="007B4906" w:rsidRPr="0091436A" w:rsidRDefault="007B4906" w:rsidP="00DB0109">
            <w:pPr>
              <w:rPr>
                <w:rFonts w:ascii="Times New Roman" w:hAnsi="Times New Roman"/>
                <w:sz w:val="22"/>
                <w:szCs w:val="22"/>
              </w:rPr>
            </w:pPr>
            <w:r w:rsidRPr="0091436A">
              <w:rPr>
                <w:rFonts w:ascii="Times New Roman" w:hAnsi="Times New Roman"/>
                <w:sz w:val="22"/>
                <w:szCs w:val="22"/>
              </w:rPr>
              <w:t>3.2.3.3, 3.2.1.3</w:t>
            </w:r>
          </w:p>
        </w:tc>
      </w:tr>
      <w:tr w:rsidR="007B4906" w:rsidRPr="0091436A" w14:paraId="47B41620" w14:textId="77777777" w:rsidTr="006B4115">
        <w:tc>
          <w:tcPr>
            <w:tcW w:w="1806" w:type="dxa"/>
          </w:tcPr>
          <w:p w14:paraId="3F45192F" w14:textId="1FEB478D" w:rsidR="007B4906" w:rsidRPr="0091436A" w:rsidRDefault="007B4906" w:rsidP="00DB0109">
            <w:pPr>
              <w:rPr>
                <w:rFonts w:ascii="Times New Roman" w:hAnsi="Times New Roman"/>
                <w:sz w:val="22"/>
                <w:szCs w:val="22"/>
              </w:rPr>
            </w:pPr>
            <w:r w:rsidRPr="0091436A">
              <w:rPr>
                <w:rFonts w:ascii="Times New Roman" w:hAnsi="Times New Roman"/>
                <w:sz w:val="22"/>
                <w:szCs w:val="22"/>
              </w:rPr>
              <w:t>Functional_2</w:t>
            </w:r>
          </w:p>
        </w:tc>
        <w:tc>
          <w:tcPr>
            <w:tcW w:w="1355" w:type="dxa"/>
          </w:tcPr>
          <w:p w14:paraId="58E3E4DB" w14:textId="6F66C0CF" w:rsidR="007B4906" w:rsidRPr="0091436A" w:rsidRDefault="007B4906" w:rsidP="00DB0109">
            <w:pPr>
              <w:rPr>
                <w:rFonts w:ascii="Times New Roman" w:hAnsi="Times New Roman"/>
                <w:sz w:val="22"/>
                <w:szCs w:val="22"/>
              </w:rPr>
            </w:pPr>
            <w:r w:rsidRPr="0091436A">
              <w:rPr>
                <w:rFonts w:ascii="Times New Roman" w:hAnsi="Times New Roman"/>
                <w:sz w:val="22"/>
                <w:szCs w:val="22"/>
              </w:rPr>
              <w:t>Functional</w:t>
            </w:r>
          </w:p>
        </w:tc>
        <w:tc>
          <w:tcPr>
            <w:tcW w:w="2599" w:type="dxa"/>
          </w:tcPr>
          <w:p w14:paraId="39CF9C05" w14:textId="0ABB1421" w:rsidR="007B4906" w:rsidRPr="0091436A" w:rsidRDefault="007B4906" w:rsidP="00DB0109">
            <w:pPr>
              <w:rPr>
                <w:rFonts w:ascii="Times New Roman" w:hAnsi="Times New Roman"/>
                <w:sz w:val="22"/>
                <w:szCs w:val="22"/>
              </w:rPr>
            </w:pPr>
            <w:r w:rsidRPr="0091436A">
              <w:rPr>
                <w:rFonts w:ascii="Times New Roman" w:hAnsi="Times New Roman"/>
                <w:sz w:val="22"/>
                <w:szCs w:val="22"/>
              </w:rPr>
              <w:t>Order refund</w:t>
            </w:r>
          </w:p>
        </w:tc>
        <w:tc>
          <w:tcPr>
            <w:tcW w:w="2193" w:type="dxa"/>
          </w:tcPr>
          <w:p w14:paraId="6AA92317" w14:textId="75AE98A4" w:rsidR="007B4906" w:rsidRPr="0091436A" w:rsidRDefault="00CF4370" w:rsidP="00DB0109">
            <w:pPr>
              <w:rPr>
                <w:rFonts w:ascii="Times New Roman" w:hAnsi="Times New Roman"/>
                <w:sz w:val="22"/>
                <w:szCs w:val="22"/>
              </w:rPr>
            </w:pPr>
            <w:r>
              <w:rPr>
                <w:rFonts w:ascii="Times New Roman" w:hAnsi="Times New Roman"/>
                <w:sz w:val="22"/>
                <w:szCs w:val="22"/>
              </w:rPr>
              <w:t>A refund before the deadline returns $11.50 and frees the seat</w:t>
            </w:r>
            <w:r w:rsidR="00563AE6">
              <w:rPr>
                <w:rFonts w:ascii="Times New Roman" w:hAnsi="Times New Roman"/>
                <w:sz w:val="22"/>
                <w:szCs w:val="22"/>
              </w:rPr>
              <w:t>.</w:t>
            </w:r>
          </w:p>
        </w:tc>
        <w:tc>
          <w:tcPr>
            <w:tcW w:w="1297" w:type="dxa"/>
          </w:tcPr>
          <w:p w14:paraId="6CA14C52" w14:textId="2D0CB40A" w:rsidR="007B4906" w:rsidRPr="0091436A" w:rsidRDefault="00CF4370" w:rsidP="00DB0109">
            <w:pPr>
              <w:rPr>
                <w:rFonts w:ascii="Times New Roman" w:hAnsi="Times New Roman"/>
                <w:sz w:val="22"/>
                <w:szCs w:val="22"/>
              </w:rPr>
            </w:pPr>
            <w:r>
              <w:rPr>
                <w:rFonts w:ascii="Times New Roman" w:hAnsi="Times New Roman"/>
                <w:sz w:val="22"/>
                <w:szCs w:val="22"/>
              </w:rPr>
              <w:t>Wrong refund, seat left unavailable</w:t>
            </w:r>
          </w:p>
        </w:tc>
        <w:tc>
          <w:tcPr>
            <w:tcW w:w="1280" w:type="dxa"/>
          </w:tcPr>
          <w:p w14:paraId="02F9E432" w14:textId="512D5086" w:rsidR="007B4906" w:rsidRPr="0091436A" w:rsidRDefault="00B62133" w:rsidP="00DB0109">
            <w:pPr>
              <w:rPr>
                <w:rFonts w:ascii="Times New Roman" w:hAnsi="Times New Roman"/>
                <w:sz w:val="22"/>
                <w:szCs w:val="22"/>
              </w:rPr>
            </w:pPr>
            <w:r>
              <w:rPr>
                <w:rFonts w:ascii="Times New Roman" w:hAnsi="Times New Roman"/>
                <w:sz w:val="22"/>
                <w:szCs w:val="22"/>
              </w:rPr>
              <w:t>3.2.3.3</w:t>
            </w:r>
          </w:p>
        </w:tc>
      </w:tr>
      <w:tr w:rsidR="007B4906" w:rsidRPr="0091436A" w14:paraId="477F93EB" w14:textId="77777777" w:rsidTr="006B4115">
        <w:tc>
          <w:tcPr>
            <w:tcW w:w="1806" w:type="dxa"/>
          </w:tcPr>
          <w:p w14:paraId="0166036A" w14:textId="639F2F78" w:rsidR="007B4906" w:rsidRPr="0091436A" w:rsidRDefault="007B4906" w:rsidP="00DB0109">
            <w:pPr>
              <w:rPr>
                <w:rFonts w:ascii="Times New Roman" w:hAnsi="Times New Roman"/>
                <w:sz w:val="22"/>
                <w:szCs w:val="22"/>
              </w:rPr>
            </w:pPr>
            <w:r w:rsidRPr="0091436A">
              <w:rPr>
                <w:rFonts w:ascii="Times New Roman" w:hAnsi="Times New Roman"/>
                <w:sz w:val="22"/>
                <w:szCs w:val="22"/>
              </w:rPr>
              <w:t>Functional_3</w:t>
            </w:r>
          </w:p>
        </w:tc>
        <w:tc>
          <w:tcPr>
            <w:tcW w:w="1355" w:type="dxa"/>
          </w:tcPr>
          <w:p w14:paraId="419DBB72" w14:textId="51E13D69" w:rsidR="007B4906" w:rsidRPr="0091436A" w:rsidRDefault="007B4906" w:rsidP="00DB0109">
            <w:pPr>
              <w:rPr>
                <w:rFonts w:ascii="Times New Roman" w:hAnsi="Times New Roman"/>
                <w:sz w:val="22"/>
                <w:szCs w:val="22"/>
              </w:rPr>
            </w:pPr>
            <w:r w:rsidRPr="0091436A">
              <w:rPr>
                <w:rFonts w:ascii="Times New Roman" w:hAnsi="Times New Roman"/>
                <w:sz w:val="22"/>
                <w:szCs w:val="22"/>
              </w:rPr>
              <w:t>Functional</w:t>
            </w:r>
          </w:p>
        </w:tc>
        <w:tc>
          <w:tcPr>
            <w:tcW w:w="2599" w:type="dxa"/>
          </w:tcPr>
          <w:p w14:paraId="5B2CD842" w14:textId="549FF00C" w:rsidR="007B4906" w:rsidRPr="0091436A" w:rsidRDefault="007B4906" w:rsidP="00DB0109">
            <w:pPr>
              <w:rPr>
                <w:rFonts w:ascii="Times New Roman" w:hAnsi="Times New Roman"/>
                <w:sz w:val="22"/>
                <w:szCs w:val="22"/>
              </w:rPr>
            </w:pPr>
            <w:r w:rsidRPr="0091436A">
              <w:rPr>
                <w:rFonts w:ascii="Times New Roman" w:hAnsi="Times New Roman"/>
                <w:sz w:val="22"/>
                <w:szCs w:val="22"/>
              </w:rPr>
              <w:t>Concessions purchase</w:t>
            </w:r>
          </w:p>
        </w:tc>
        <w:tc>
          <w:tcPr>
            <w:tcW w:w="2193" w:type="dxa"/>
          </w:tcPr>
          <w:p w14:paraId="30CF3207" w14:textId="10E67F4E" w:rsidR="007B4906" w:rsidRPr="0091436A" w:rsidRDefault="0048442B" w:rsidP="00DB0109">
            <w:pPr>
              <w:rPr>
                <w:rFonts w:ascii="Times New Roman" w:hAnsi="Times New Roman"/>
                <w:sz w:val="22"/>
                <w:szCs w:val="22"/>
              </w:rPr>
            </w:pPr>
            <w:r>
              <w:rPr>
                <w:rFonts w:ascii="Times New Roman" w:hAnsi="Times New Roman"/>
                <w:sz w:val="22"/>
                <w:szCs w:val="22"/>
              </w:rPr>
              <w:t>The item quantity appears in the order summary and the total</w:t>
            </w:r>
            <w:r w:rsidR="00563AE6">
              <w:rPr>
                <w:rFonts w:ascii="Times New Roman" w:hAnsi="Times New Roman"/>
                <w:sz w:val="22"/>
                <w:szCs w:val="22"/>
              </w:rPr>
              <w:t>.</w:t>
            </w:r>
          </w:p>
        </w:tc>
        <w:tc>
          <w:tcPr>
            <w:tcW w:w="1297" w:type="dxa"/>
          </w:tcPr>
          <w:p w14:paraId="62714B18" w14:textId="10ABC17D" w:rsidR="007B4906" w:rsidRPr="0091436A" w:rsidRDefault="0048442B" w:rsidP="00DB0109">
            <w:pPr>
              <w:rPr>
                <w:rFonts w:ascii="Times New Roman" w:hAnsi="Times New Roman"/>
                <w:sz w:val="22"/>
                <w:szCs w:val="22"/>
              </w:rPr>
            </w:pPr>
            <w:r>
              <w:rPr>
                <w:rFonts w:ascii="Times New Roman" w:hAnsi="Times New Roman"/>
                <w:sz w:val="22"/>
                <w:szCs w:val="22"/>
              </w:rPr>
              <w:t>Missing items or wrong totals</w:t>
            </w:r>
          </w:p>
        </w:tc>
        <w:tc>
          <w:tcPr>
            <w:tcW w:w="1280" w:type="dxa"/>
          </w:tcPr>
          <w:p w14:paraId="2F5ABFDF" w14:textId="037AB5D2" w:rsidR="007B4906" w:rsidRPr="0091436A" w:rsidRDefault="005F2844" w:rsidP="00DB0109">
            <w:pPr>
              <w:rPr>
                <w:rFonts w:ascii="Times New Roman" w:hAnsi="Times New Roman"/>
                <w:sz w:val="22"/>
                <w:szCs w:val="22"/>
              </w:rPr>
            </w:pPr>
            <w:r>
              <w:rPr>
                <w:rFonts w:ascii="Times New Roman" w:hAnsi="Times New Roman"/>
                <w:sz w:val="22"/>
                <w:szCs w:val="22"/>
              </w:rPr>
              <w:t>3</w:t>
            </w:r>
            <w:r>
              <w:rPr>
                <w:sz w:val="22"/>
                <w:szCs w:val="22"/>
              </w:rPr>
              <w:t>.2.7.3</w:t>
            </w:r>
          </w:p>
        </w:tc>
      </w:tr>
      <w:tr w:rsidR="007B4906" w:rsidRPr="0091436A" w14:paraId="55870F5B" w14:textId="77777777" w:rsidTr="006B4115">
        <w:tc>
          <w:tcPr>
            <w:tcW w:w="1806" w:type="dxa"/>
          </w:tcPr>
          <w:p w14:paraId="685DE372" w14:textId="0DA97DD9" w:rsidR="007B4906" w:rsidRPr="0091436A" w:rsidRDefault="007B4906" w:rsidP="00DB0109">
            <w:pPr>
              <w:rPr>
                <w:rFonts w:ascii="Times New Roman" w:hAnsi="Times New Roman"/>
                <w:sz w:val="22"/>
                <w:szCs w:val="22"/>
              </w:rPr>
            </w:pPr>
            <w:r w:rsidRPr="0091436A">
              <w:rPr>
                <w:rFonts w:ascii="Times New Roman" w:hAnsi="Times New Roman"/>
                <w:sz w:val="22"/>
                <w:szCs w:val="22"/>
              </w:rPr>
              <w:t>Functional_4</w:t>
            </w:r>
          </w:p>
        </w:tc>
        <w:tc>
          <w:tcPr>
            <w:tcW w:w="1355" w:type="dxa"/>
          </w:tcPr>
          <w:p w14:paraId="74EB8ABE" w14:textId="4E7A1B0E" w:rsidR="007B4906" w:rsidRPr="0091436A" w:rsidRDefault="007B4906" w:rsidP="00DB0109">
            <w:pPr>
              <w:rPr>
                <w:rFonts w:ascii="Times New Roman" w:hAnsi="Times New Roman"/>
                <w:sz w:val="22"/>
                <w:szCs w:val="22"/>
              </w:rPr>
            </w:pPr>
            <w:r w:rsidRPr="0091436A">
              <w:rPr>
                <w:rFonts w:ascii="Times New Roman" w:hAnsi="Times New Roman"/>
                <w:sz w:val="22"/>
                <w:szCs w:val="22"/>
              </w:rPr>
              <w:t>Functional</w:t>
            </w:r>
          </w:p>
        </w:tc>
        <w:tc>
          <w:tcPr>
            <w:tcW w:w="2599" w:type="dxa"/>
          </w:tcPr>
          <w:p w14:paraId="0B367E4F" w14:textId="04B8FA2F" w:rsidR="007B4906" w:rsidRPr="0091436A" w:rsidRDefault="00E93493" w:rsidP="00DB0109">
            <w:pPr>
              <w:rPr>
                <w:rFonts w:ascii="Times New Roman" w:hAnsi="Times New Roman"/>
                <w:sz w:val="22"/>
                <w:szCs w:val="22"/>
              </w:rPr>
            </w:pPr>
            <w:r>
              <w:rPr>
                <w:rFonts w:ascii="Times New Roman" w:hAnsi="Times New Roman"/>
                <w:sz w:val="22"/>
                <w:szCs w:val="22"/>
              </w:rPr>
              <w:t>D</w:t>
            </w:r>
            <w:r>
              <w:rPr>
                <w:sz w:val="22"/>
                <w:szCs w:val="22"/>
              </w:rPr>
              <w:t xml:space="preserve">eclined payment </w:t>
            </w:r>
          </w:p>
        </w:tc>
        <w:tc>
          <w:tcPr>
            <w:tcW w:w="2193" w:type="dxa"/>
          </w:tcPr>
          <w:p w14:paraId="11590BB6" w14:textId="05B1CBDD" w:rsidR="007B4906" w:rsidRPr="0091436A" w:rsidRDefault="0048442B" w:rsidP="00DB0109">
            <w:pPr>
              <w:rPr>
                <w:rFonts w:ascii="Times New Roman" w:hAnsi="Times New Roman"/>
                <w:sz w:val="22"/>
                <w:szCs w:val="22"/>
              </w:rPr>
            </w:pPr>
            <w:r>
              <w:rPr>
                <w:rFonts w:ascii="Times New Roman" w:hAnsi="Times New Roman"/>
                <w:sz w:val="22"/>
                <w:szCs w:val="22"/>
              </w:rPr>
              <w:t>A message says payment was invalid or declined and transaction is not completed</w:t>
            </w:r>
            <w:r w:rsidR="00563AE6">
              <w:rPr>
                <w:rFonts w:ascii="Times New Roman" w:hAnsi="Times New Roman"/>
                <w:sz w:val="22"/>
                <w:szCs w:val="22"/>
              </w:rPr>
              <w:t>.</w:t>
            </w:r>
          </w:p>
        </w:tc>
        <w:tc>
          <w:tcPr>
            <w:tcW w:w="1297" w:type="dxa"/>
          </w:tcPr>
          <w:p w14:paraId="449843BD" w14:textId="4C62BB51" w:rsidR="007B4906" w:rsidRPr="0091436A" w:rsidRDefault="0048442B" w:rsidP="00DB0109">
            <w:pPr>
              <w:rPr>
                <w:rFonts w:ascii="Times New Roman" w:hAnsi="Times New Roman"/>
                <w:sz w:val="22"/>
                <w:szCs w:val="22"/>
              </w:rPr>
            </w:pPr>
            <w:r>
              <w:rPr>
                <w:rFonts w:ascii="Times New Roman" w:hAnsi="Times New Roman"/>
                <w:sz w:val="22"/>
                <w:szCs w:val="22"/>
              </w:rPr>
              <w:t>Order completed without valid payment</w:t>
            </w:r>
          </w:p>
        </w:tc>
        <w:tc>
          <w:tcPr>
            <w:tcW w:w="1280" w:type="dxa"/>
          </w:tcPr>
          <w:p w14:paraId="206B757D" w14:textId="3F17D7D3" w:rsidR="007B4906" w:rsidRPr="0091436A" w:rsidRDefault="00EA68ED" w:rsidP="00DB0109">
            <w:pPr>
              <w:rPr>
                <w:rFonts w:ascii="Times New Roman" w:hAnsi="Times New Roman"/>
                <w:sz w:val="22"/>
                <w:szCs w:val="22"/>
              </w:rPr>
            </w:pPr>
            <w:r>
              <w:rPr>
                <w:rFonts w:ascii="Times New Roman" w:hAnsi="Times New Roman"/>
                <w:sz w:val="22"/>
                <w:szCs w:val="22"/>
              </w:rPr>
              <w:t>3</w:t>
            </w:r>
            <w:r>
              <w:rPr>
                <w:sz w:val="22"/>
                <w:szCs w:val="22"/>
              </w:rPr>
              <w:t>.2.4.5, 3.2.6.5</w:t>
            </w:r>
          </w:p>
        </w:tc>
      </w:tr>
      <w:tr w:rsidR="007B4906" w:rsidRPr="0091436A" w14:paraId="477D09FF" w14:textId="77777777" w:rsidTr="006B4115">
        <w:tc>
          <w:tcPr>
            <w:tcW w:w="1806" w:type="dxa"/>
          </w:tcPr>
          <w:p w14:paraId="18D67A06" w14:textId="0137D595" w:rsidR="007B4906" w:rsidRPr="0091436A" w:rsidRDefault="007B4906" w:rsidP="00DB0109">
            <w:pPr>
              <w:rPr>
                <w:rFonts w:ascii="Times New Roman" w:hAnsi="Times New Roman"/>
                <w:sz w:val="22"/>
                <w:szCs w:val="22"/>
              </w:rPr>
            </w:pPr>
            <w:r w:rsidRPr="0091436A">
              <w:rPr>
                <w:rFonts w:ascii="Times New Roman" w:hAnsi="Times New Roman"/>
                <w:sz w:val="22"/>
                <w:szCs w:val="22"/>
              </w:rPr>
              <w:t>System_1</w:t>
            </w:r>
          </w:p>
        </w:tc>
        <w:tc>
          <w:tcPr>
            <w:tcW w:w="1355" w:type="dxa"/>
          </w:tcPr>
          <w:p w14:paraId="7713EA14" w14:textId="6B86ACE4" w:rsidR="007B4906" w:rsidRPr="0091436A" w:rsidRDefault="007B4906" w:rsidP="00DB0109">
            <w:pPr>
              <w:rPr>
                <w:rFonts w:ascii="Times New Roman" w:hAnsi="Times New Roman"/>
                <w:sz w:val="22"/>
                <w:szCs w:val="22"/>
              </w:rPr>
            </w:pPr>
            <w:r w:rsidRPr="0091436A">
              <w:rPr>
                <w:rFonts w:ascii="Times New Roman" w:hAnsi="Times New Roman"/>
                <w:sz w:val="22"/>
                <w:szCs w:val="22"/>
              </w:rPr>
              <w:t>System</w:t>
            </w:r>
          </w:p>
        </w:tc>
        <w:tc>
          <w:tcPr>
            <w:tcW w:w="2599" w:type="dxa"/>
          </w:tcPr>
          <w:p w14:paraId="5208006B" w14:textId="0F155588" w:rsidR="007B4906" w:rsidRPr="0091436A" w:rsidRDefault="007B4906" w:rsidP="00DB0109">
            <w:pPr>
              <w:rPr>
                <w:rFonts w:ascii="Times New Roman" w:hAnsi="Times New Roman"/>
                <w:sz w:val="22"/>
                <w:szCs w:val="22"/>
              </w:rPr>
            </w:pPr>
            <w:r w:rsidRPr="0091436A">
              <w:rPr>
                <w:rFonts w:ascii="Times New Roman" w:hAnsi="Times New Roman"/>
                <w:sz w:val="22"/>
                <w:szCs w:val="22"/>
              </w:rPr>
              <w:t>Online ticket purchase</w:t>
            </w:r>
          </w:p>
        </w:tc>
        <w:tc>
          <w:tcPr>
            <w:tcW w:w="2193" w:type="dxa"/>
          </w:tcPr>
          <w:p w14:paraId="2BF40C23" w14:textId="41DE3C08" w:rsidR="007B4906" w:rsidRPr="0091436A" w:rsidRDefault="00CF4370" w:rsidP="00DB0109">
            <w:pPr>
              <w:rPr>
                <w:rFonts w:ascii="Times New Roman" w:hAnsi="Times New Roman"/>
                <w:sz w:val="22"/>
                <w:szCs w:val="22"/>
              </w:rPr>
            </w:pPr>
            <w:r>
              <w:rPr>
                <w:rFonts w:ascii="Times New Roman" w:hAnsi="Times New Roman"/>
                <w:sz w:val="22"/>
                <w:szCs w:val="22"/>
              </w:rPr>
              <w:t>Login to emailed QR ticket</w:t>
            </w:r>
            <w:r w:rsidR="00563AE6">
              <w:rPr>
                <w:rFonts w:ascii="Times New Roman" w:hAnsi="Times New Roman"/>
                <w:sz w:val="22"/>
                <w:szCs w:val="22"/>
              </w:rPr>
              <w:t>.</w:t>
            </w:r>
          </w:p>
        </w:tc>
        <w:tc>
          <w:tcPr>
            <w:tcW w:w="1297" w:type="dxa"/>
          </w:tcPr>
          <w:p w14:paraId="1804EC27" w14:textId="7D61CCA0" w:rsidR="007B4906" w:rsidRPr="0091436A" w:rsidRDefault="007B4906" w:rsidP="00DB0109">
            <w:pPr>
              <w:rPr>
                <w:rFonts w:ascii="Times New Roman" w:hAnsi="Times New Roman"/>
                <w:sz w:val="22"/>
                <w:szCs w:val="22"/>
              </w:rPr>
            </w:pPr>
            <w:r w:rsidRPr="0091436A">
              <w:rPr>
                <w:rFonts w:ascii="Times New Roman" w:hAnsi="Times New Roman"/>
                <w:sz w:val="22"/>
                <w:szCs w:val="22"/>
              </w:rPr>
              <w:t>Broken purchase flows</w:t>
            </w:r>
          </w:p>
        </w:tc>
        <w:tc>
          <w:tcPr>
            <w:tcW w:w="1280" w:type="dxa"/>
          </w:tcPr>
          <w:p w14:paraId="0FE4617F" w14:textId="33EA4E94" w:rsidR="007B4906" w:rsidRPr="0091436A" w:rsidRDefault="007B4906" w:rsidP="00DB0109">
            <w:pPr>
              <w:rPr>
                <w:rFonts w:ascii="Times New Roman" w:hAnsi="Times New Roman"/>
                <w:sz w:val="22"/>
                <w:szCs w:val="22"/>
              </w:rPr>
            </w:pPr>
            <w:r w:rsidRPr="0091436A">
              <w:rPr>
                <w:rFonts w:ascii="Times New Roman" w:hAnsi="Times New Roman"/>
                <w:sz w:val="22"/>
                <w:szCs w:val="22"/>
              </w:rPr>
              <w:t>Use Case #1</w:t>
            </w:r>
          </w:p>
        </w:tc>
      </w:tr>
      <w:tr w:rsidR="007B4906" w:rsidRPr="0091436A" w14:paraId="4678894B" w14:textId="77777777" w:rsidTr="006B4115">
        <w:tc>
          <w:tcPr>
            <w:tcW w:w="1806" w:type="dxa"/>
          </w:tcPr>
          <w:p w14:paraId="0622B4C9" w14:textId="25949C9E" w:rsidR="007B4906" w:rsidRPr="0091436A" w:rsidRDefault="007B4906" w:rsidP="00DB0109">
            <w:pPr>
              <w:rPr>
                <w:rFonts w:ascii="Times New Roman" w:hAnsi="Times New Roman"/>
                <w:sz w:val="22"/>
                <w:szCs w:val="22"/>
              </w:rPr>
            </w:pPr>
            <w:r w:rsidRPr="0091436A">
              <w:rPr>
                <w:rFonts w:ascii="Times New Roman" w:hAnsi="Times New Roman"/>
                <w:sz w:val="22"/>
                <w:szCs w:val="22"/>
              </w:rPr>
              <w:t>System_2</w:t>
            </w:r>
          </w:p>
        </w:tc>
        <w:tc>
          <w:tcPr>
            <w:tcW w:w="1355" w:type="dxa"/>
          </w:tcPr>
          <w:p w14:paraId="7C7E4793" w14:textId="3678808A" w:rsidR="007B4906" w:rsidRPr="0091436A" w:rsidRDefault="007B4906" w:rsidP="00DB0109">
            <w:pPr>
              <w:rPr>
                <w:rFonts w:ascii="Times New Roman" w:hAnsi="Times New Roman"/>
                <w:sz w:val="22"/>
                <w:szCs w:val="22"/>
              </w:rPr>
            </w:pPr>
            <w:r w:rsidRPr="0091436A">
              <w:rPr>
                <w:rFonts w:ascii="Times New Roman" w:hAnsi="Times New Roman"/>
                <w:sz w:val="22"/>
                <w:szCs w:val="22"/>
              </w:rPr>
              <w:t>System</w:t>
            </w:r>
          </w:p>
        </w:tc>
        <w:tc>
          <w:tcPr>
            <w:tcW w:w="2599" w:type="dxa"/>
          </w:tcPr>
          <w:p w14:paraId="138CDA53" w14:textId="1EAEE57F" w:rsidR="007B4906" w:rsidRPr="0091436A" w:rsidRDefault="00CF1BB3" w:rsidP="00DB0109">
            <w:pPr>
              <w:rPr>
                <w:rFonts w:ascii="Times New Roman" w:hAnsi="Times New Roman"/>
                <w:sz w:val="22"/>
                <w:szCs w:val="22"/>
              </w:rPr>
            </w:pPr>
            <w:r>
              <w:rPr>
                <w:rFonts w:ascii="Times New Roman" w:hAnsi="Times New Roman"/>
                <w:sz w:val="22"/>
                <w:szCs w:val="22"/>
              </w:rPr>
              <w:t>Ticket refund</w:t>
            </w:r>
          </w:p>
        </w:tc>
        <w:tc>
          <w:tcPr>
            <w:tcW w:w="2193" w:type="dxa"/>
          </w:tcPr>
          <w:p w14:paraId="09F03B4D" w14:textId="551836D4" w:rsidR="007B4906" w:rsidRPr="0091436A" w:rsidRDefault="00CF1BB3" w:rsidP="00DB0109">
            <w:pPr>
              <w:rPr>
                <w:rFonts w:ascii="Times New Roman" w:hAnsi="Times New Roman"/>
                <w:sz w:val="22"/>
                <w:szCs w:val="22"/>
              </w:rPr>
            </w:pPr>
            <w:r>
              <w:rPr>
                <w:rFonts w:ascii="Times New Roman" w:hAnsi="Times New Roman"/>
                <w:sz w:val="22"/>
                <w:szCs w:val="22"/>
              </w:rPr>
              <w:t xml:space="preserve">Refund issued as account credit or original </w:t>
            </w:r>
            <w:r w:rsidR="00146089">
              <w:rPr>
                <w:rFonts w:ascii="Times New Roman" w:hAnsi="Times New Roman"/>
                <w:sz w:val="22"/>
                <w:szCs w:val="22"/>
              </w:rPr>
              <w:t>payment;</w:t>
            </w:r>
            <w:r w:rsidR="00F81124">
              <w:rPr>
                <w:rFonts w:ascii="Times New Roman" w:hAnsi="Times New Roman"/>
                <w:sz w:val="22"/>
                <w:szCs w:val="22"/>
              </w:rPr>
              <w:t xml:space="preserve"> seat becomes available again</w:t>
            </w:r>
            <w:r w:rsidR="00563AE6">
              <w:rPr>
                <w:rFonts w:ascii="Times New Roman" w:hAnsi="Times New Roman"/>
                <w:sz w:val="22"/>
                <w:szCs w:val="22"/>
              </w:rPr>
              <w:t>.</w:t>
            </w:r>
          </w:p>
        </w:tc>
        <w:tc>
          <w:tcPr>
            <w:tcW w:w="1297" w:type="dxa"/>
          </w:tcPr>
          <w:p w14:paraId="1DA068D0" w14:textId="3DF284A0" w:rsidR="007B4906" w:rsidRPr="0091436A" w:rsidRDefault="00CF1BB3" w:rsidP="00DB0109">
            <w:pPr>
              <w:rPr>
                <w:rFonts w:ascii="Times New Roman" w:hAnsi="Times New Roman"/>
                <w:sz w:val="22"/>
                <w:szCs w:val="22"/>
              </w:rPr>
            </w:pPr>
            <w:r>
              <w:rPr>
                <w:rFonts w:ascii="Times New Roman" w:hAnsi="Times New Roman"/>
                <w:sz w:val="22"/>
                <w:szCs w:val="22"/>
              </w:rPr>
              <w:t>Refund not issued or seat left unavailable</w:t>
            </w:r>
          </w:p>
        </w:tc>
        <w:tc>
          <w:tcPr>
            <w:tcW w:w="1280" w:type="dxa"/>
          </w:tcPr>
          <w:p w14:paraId="2DE1B20E" w14:textId="2D00CECF" w:rsidR="007B4906" w:rsidRPr="0091436A" w:rsidRDefault="005764EF" w:rsidP="00DB0109">
            <w:pPr>
              <w:rPr>
                <w:rFonts w:ascii="Times New Roman" w:hAnsi="Times New Roman"/>
                <w:sz w:val="22"/>
                <w:szCs w:val="22"/>
              </w:rPr>
            </w:pPr>
            <w:r>
              <w:rPr>
                <w:rFonts w:ascii="Times New Roman" w:hAnsi="Times New Roman"/>
                <w:sz w:val="22"/>
                <w:szCs w:val="22"/>
              </w:rPr>
              <w:t>Use Case #2</w:t>
            </w:r>
          </w:p>
        </w:tc>
      </w:tr>
      <w:tr w:rsidR="007B4906" w:rsidRPr="0091436A" w14:paraId="10FB20F2" w14:textId="77777777" w:rsidTr="006B4115">
        <w:tc>
          <w:tcPr>
            <w:tcW w:w="1806" w:type="dxa"/>
          </w:tcPr>
          <w:p w14:paraId="78FF42EB" w14:textId="2DA25BC4" w:rsidR="007B4906" w:rsidRPr="0091436A" w:rsidRDefault="007B4906" w:rsidP="00DB0109">
            <w:pPr>
              <w:rPr>
                <w:rFonts w:ascii="Times New Roman" w:hAnsi="Times New Roman"/>
                <w:sz w:val="22"/>
                <w:szCs w:val="22"/>
              </w:rPr>
            </w:pPr>
            <w:r w:rsidRPr="0091436A">
              <w:rPr>
                <w:rFonts w:ascii="Times New Roman" w:hAnsi="Times New Roman"/>
                <w:sz w:val="22"/>
                <w:szCs w:val="22"/>
              </w:rPr>
              <w:t>System_3</w:t>
            </w:r>
          </w:p>
        </w:tc>
        <w:tc>
          <w:tcPr>
            <w:tcW w:w="1355" w:type="dxa"/>
          </w:tcPr>
          <w:p w14:paraId="73B73611" w14:textId="03C4EF9B" w:rsidR="007B4906" w:rsidRPr="0091436A" w:rsidRDefault="007B4906" w:rsidP="00DB0109">
            <w:pPr>
              <w:rPr>
                <w:rFonts w:ascii="Times New Roman" w:hAnsi="Times New Roman"/>
                <w:sz w:val="22"/>
                <w:szCs w:val="22"/>
              </w:rPr>
            </w:pPr>
            <w:r w:rsidRPr="0091436A">
              <w:rPr>
                <w:rFonts w:ascii="Times New Roman" w:hAnsi="Times New Roman"/>
                <w:sz w:val="22"/>
                <w:szCs w:val="22"/>
              </w:rPr>
              <w:t>System</w:t>
            </w:r>
          </w:p>
        </w:tc>
        <w:tc>
          <w:tcPr>
            <w:tcW w:w="2599" w:type="dxa"/>
          </w:tcPr>
          <w:p w14:paraId="56A21E63" w14:textId="0AEC0304" w:rsidR="007B4906" w:rsidRPr="0091436A" w:rsidRDefault="007B4906" w:rsidP="00DB0109">
            <w:pPr>
              <w:rPr>
                <w:rFonts w:ascii="Times New Roman" w:hAnsi="Times New Roman"/>
                <w:sz w:val="22"/>
                <w:szCs w:val="22"/>
              </w:rPr>
            </w:pPr>
            <w:r w:rsidRPr="0091436A">
              <w:rPr>
                <w:rFonts w:ascii="Times New Roman" w:hAnsi="Times New Roman"/>
                <w:sz w:val="22"/>
                <w:szCs w:val="22"/>
              </w:rPr>
              <w:t>Change ticket after purchase</w:t>
            </w:r>
          </w:p>
        </w:tc>
        <w:tc>
          <w:tcPr>
            <w:tcW w:w="2193" w:type="dxa"/>
          </w:tcPr>
          <w:p w14:paraId="4E4D47AC" w14:textId="7EAD9FC6" w:rsidR="007B4906" w:rsidRPr="0091436A" w:rsidRDefault="00E93493" w:rsidP="00DB0109">
            <w:pPr>
              <w:rPr>
                <w:rFonts w:ascii="Times New Roman" w:hAnsi="Times New Roman"/>
                <w:sz w:val="22"/>
                <w:szCs w:val="22"/>
              </w:rPr>
            </w:pPr>
            <w:r>
              <w:rPr>
                <w:rFonts w:ascii="Times New Roman" w:hAnsi="Times New Roman"/>
                <w:sz w:val="22"/>
                <w:szCs w:val="22"/>
              </w:rPr>
              <w:t>New seat booked, old seat released, price difference charged or refunded</w:t>
            </w:r>
            <w:r w:rsidR="00EB4311">
              <w:rPr>
                <w:rFonts w:ascii="Times New Roman" w:hAnsi="Times New Roman"/>
                <w:sz w:val="22"/>
                <w:szCs w:val="22"/>
              </w:rPr>
              <w:t>.</w:t>
            </w:r>
          </w:p>
        </w:tc>
        <w:tc>
          <w:tcPr>
            <w:tcW w:w="1297" w:type="dxa"/>
          </w:tcPr>
          <w:p w14:paraId="2474B1AE" w14:textId="6570E065" w:rsidR="007B4906" w:rsidRPr="0091436A" w:rsidRDefault="00E93493" w:rsidP="00DB0109">
            <w:pPr>
              <w:rPr>
                <w:rFonts w:ascii="Times New Roman" w:hAnsi="Times New Roman"/>
                <w:sz w:val="22"/>
                <w:szCs w:val="22"/>
              </w:rPr>
            </w:pPr>
            <w:r>
              <w:rPr>
                <w:rFonts w:ascii="Times New Roman" w:hAnsi="Times New Roman"/>
                <w:sz w:val="22"/>
                <w:szCs w:val="22"/>
              </w:rPr>
              <w:t>Wrong seat or price after a change</w:t>
            </w:r>
          </w:p>
        </w:tc>
        <w:tc>
          <w:tcPr>
            <w:tcW w:w="1280" w:type="dxa"/>
          </w:tcPr>
          <w:p w14:paraId="2BD12166" w14:textId="38E99296" w:rsidR="007B4906" w:rsidRPr="0091436A" w:rsidRDefault="004B3627" w:rsidP="00DB0109">
            <w:pPr>
              <w:rPr>
                <w:rFonts w:ascii="Times New Roman" w:hAnsi="Times New Roman"/>
                <w:sz w:val="22"/>
                <w:szCs w:val="22"/>
              </w:rPr>
            </w:pPr>
            <w:r>
              <w:rPr>
                <w:rFonts w:ascii="Times New Roman" w:hAnsi="Times New Roman"/>
                <w:sz w:val="22"/>
                <w:szCs w:val="22"/>
              </w:rPr>
              <w:t>Use Case #</w:t>
            </w:r>
            <w:r w:rsidR="00046E0A">
              <w:rPr>
                <w:rFonts w:ascii="Times New Roman" w:hAnsi="Times New Roman"/>
                <w:sz w:val="22"/>
                <w:szCs w:val="22"/>
              </w:rPr>
              <w:t>3</w:t>
            </w:r>
          </w:p>
        </w:tc>
      </w:tr>
    </w:tbl>
    <w:p w14:paraId="0223FB67" w14:textId="77777777" w:rsidR="00DF78D2" w:rsidRPr="0091436A" w:rsidRDefault="00DF78D2" w:rsidP="00DB0109">
      <w:pPr>
        <w:rPr>
          <w:rFonts w:ascii="Times New Roman" w:hAnsi="Times New Roman"/>
        </w:rPr>
      </w:pPr>
    </w:p>
    <w:p w14:paraId="0F56273F" w14:textId="77777777" w:rsidR="004F1CFD" w:rsidRDefault="004F1CFD" w:rsidP="00A6197C">
      <w:pPr>
        <w:rPr>
          <w:rStyle w:val="Heading2Char"/>
          <w:rFonts w:ascii="Times New Roman" w:hAnsi="Times New Roman"/>
          <w:b w:val="0"/>
          <w:sz w:val="24"/>
        </w:rPr>
      </w:pPr>
    </w:p>
    <w:p w14:paraId="44AEB541" w14:textId="4F161081" w:rsidR="00A6197C" w:rsidRPr="0091436A" w:rsidRDefault="00A6197C" w:rsidP="00A6197C">
      <w:pPr>
        <w:rPr>
          <w:rStyle w:val="Heading2Char"/>
          <w:rFonts w:ascii="Times New Roman" w:hAnsi="Times New Roman"/>
          <w:b w:val="0"/>
          <w:sz w:val="24"/>
        </w:rPr>
      </w:pPr>
      <w:r w:rsidRPr="0091436A">
        <w:rPr>
          <w:rStyle w:val="Heading2Char"/>
          <w:rFonts w:ascii="Times New Roman" w:hAnsi="Times New Roman"/>
          <w:b w:val="0"/>
          <w:sz w:val="24"/>
        </w:rPr>
        <w:t>Tes</w:t>
      </w:r>
      <w:r>
        <w:rPr>
          <w:rStyle w:val="Heading2Char"/>
          <w:rFonts w:ascii="Times New Roman" w:hAnsi="Times New Roman"/>
          <w:b w:val="0"/>
          <w:sz w:val="24"/>
        </w:rPr>
        <w:t xml:space="preserve">t </w:t>
      </w:r>
      <w:r w:rsidR="004F1CFD">
        <w:rPr>
          <w:rStyle w:val="Heading2Char"/>
          <w:rFonts w:ascii="Times New Roman" w:hAnsi="Times New Roman"/>
          <w:b w:val="0"/>
          <w:sz w:val="24"/>
        </w:rPr>
        <w:t>vectors</w:t>
      </w:r>
      <w:r>
        <w:rPr>
          <w:rStyle w:val="Heading2Char"/>
          <w:rFonts w:ascii="Times New Roman" w:hAnsi="Times New Roman"/>
          <w:b w:val="0"/>
          <w:sz w:val="24"/>
        </w:rPr>
        <w:t xml:space="preserve"> are documented in the Excel test case sheet (</w:t>
      </w:r>
      <w:r w:rsidR="004F1CFD">
        <w:rPr>
          <w:rStyle w:val="Heading2Char"/>
          <w:rFonts w:ascii="Times New Roman" w:hAnsi="Times New Roman"/>
          <w:b w:val="0"/>
          <w:sz w:val="24"/>
        </w:rPr>
        <w:t>pre-requisites</w:t>
      </w:r>
      <w:r>
        <w:rPr>
          <w:rStyle w:val="Heading2Char"/>
          <w:rFonts w:ascii="Times New Roman" w:hAnsi="Times New Roman"/>
          <w:b w:val="0"/>
          <w:sz w:val="24"/>
        </w:rPr>
        <w:t>, test steps, and expected result columns</w:t>
      </w:r>
      <w:r w:rsidR="004F1CFD">
        <w:rPr>
          <w:rStyle w:val="Heading2Char"/>
          <w:rFonts w:ascii="Times New Roman" w:hAnsi="Times New Roman"/>
          <w:b w:val="0"/>
          <w:sz w:val="24"/>
        </w:rPr>
        <w:t>).</w:t>
      </w:r>
    </w:p>
    <w:p w14:paraId="68B917CB" w14:textId="77777777" w:rsidR="00173D52" w:rsidRPr="0091436A" w:rsidRDefault="00173D52" w:rsidP="00DB0109">
      <w:pPr>
        <w:rPr>
          <w:rStyle w:val="Heading2Char"/>
          <w:rFonts w:ascii="Times New Roman" w:hAnsi="Times New Roman"/>
        </w:rPr>
      </w:pPr>
    </w:p>
    <w:p w14:paraId="7058B5CA" w14:textId="77777777" w:rsidR="00173D52" w:rsidRPr="0091436A" w:rsidRDefault="00173D52" w:rsidP="00DB0109">
      <w:pPr>
        <w:rPr>
          <w:rStyle w:val="Heading2Char"/>
          <w:rFonts w:ascii="Times New Roman" w:hAnsi="Times New Roman"/>
        </w:rPr>
      </w:pPr>
    </w:p>
    <w:p w14:paraId="01435331" w14:textId="1FD2AD8D" w:rsidR="00C14CB9" w:rsidRPr="0091436A" w:rsidRDefault="00C14CB9" w:rsidP="00DB0109">
      <w:pPr>
        <w:rPr>
          <w:rStyle w:val="Heading2Char"/>
          <w:rFonts w:ascii="Times New Roman" w:hAnsi="Times New Roman"/>
        </w:rPr>
      </w:pPr>
      <w:r w:rsidRPr="0091436A">
        <w:rPr>
          <w:rStyle w:val="Heading2Char"/>
          <w:rFonts w:ascii="Times New Roman" w:hAnsi="Times New Roman"/>
        </w:rPr>
        <w:t>7.</w:t>
      </w:r>
      <w:r w:rsidR="000F2F12" w:rsidRPr="0091436A">
        <w:rPr>
          <w:rStyle w:val="Heading2Char"/>
          <w:rFonts w:ascii="Times New Roman" w:hAnsi="Times New Roman"/>
        </w:rPr>
        <w:t>5</w:t>
      </w:r>
      <w:r w:rsidR="00497087" w:rsidRPr="0091436A">
        <w:rPr>
          <w:rStyle w:val="Heading2Char"/>
          <w:rFonts w:ascii="Times New Roman" w:hAnsi="Times New Roman"/>
        </w:rPr>
        <w:t xml:space="preserve"> </w:t>
      </w:r>
      <w:r w:rsidRPr="0091436A">
        <w:rPr>
          <w:rStyle w:val="Heading2Char"/>
          <w:rFonts w:ascii="Times New Roman" w:hAnsi="Times New Roman"/>
        </w:rPr>
        <w:t xml:space="preserve">Completion </w:t>
      </w:r>
      <w:r w:rsidR="00497087" w:rsidRPr="0091436A">
        <w:rPr>
          <w:rStyle w:val="Heading2Char"/>
          <w:rFonts w:ascii="Times New Roman" w:hAnsi="Times New Roman"/>
        </w:rPr>
        <w:t>C</w:t>
      </w:r>
      <w:r w:rsidRPr="0091436A">
        <w:rPr>
          <w:rStyle w:val="Heading2Char"/>
          <w:rFonts w:ascii="Times New Roman" w:hAnsi="Times New Roman"/>
        </w:rPr>
        <w:t>riteria</w:t>
      </w:r>
    </w:p>
    <w:p w14:paraId="09E415FD" w14:textId="77777777" w:rsidR="005D4722" w:rsidRPr="0091436A" w:rsidRDefault="005D4722" w:rsidP="00DB0109">
      <w:pPr>
        <w:rPr>
          <w:rStyle w:val="Heading2Char"/>
          <w:rFonts w:ascii="Times New Roman" w:hAnsi="Times New Roman"/>
        </w:rPr>
      </w:pPr>
    </w:p>
    <w:p w14:paraId="289F3546" w14:textId="615CD487" w:rsidR="000F2F12" w:rsidRPr="0091436A" w:rsidRDefault="004A209E" w:rsidP="004A209E">
      <w:pPr>
        <w:rPr>
          <w:rStyle w:val="Heading2Char"/>
          <w:rFonts w:ascii="Times New Roman" w:hAnsi="Times New Roman"/>
          <w:b w:val="0"/>
          <w:sz w:val="24"/>
        </w:rPr>
      </w:pPr>
      <w:r w:rsidRPr="0091436A">
        <w:rPr>
          <w:rStyle w:val="Heading2Char"/>
          <w:rFonts w:ascii="Times New Roman" w:hAnsi="Times New Roman"/>
          <w:b w:val="0"/>
          <w:sz w:val="24"/>
        </w:rPr>
        <w:t xml:space="preserve">Testing is complete when all ten cases have been run, and every </w:t>
      </w:r>
      <w:r w:rsidR="005D4722" w:rsidRPr="0091436A">
        <w:rPr>
          <w:rStyle w:val="Heading2Char"/>
          <w:rFonts w:ascii="Times New Roman" w:hAnsi="Times New Roman"/>
          <w:b w:val="0"/>
          <w:sz w:val="24"/>
        </w:rPr>
        <w:t>P0 case passes, and every failure is recorded in the results and comments.</w:t>
      </w:r>
    </w:p>
    <w:p w14:paraId="38A376C1" w14:textId="77777777" w:rsidR="000F2F12" w:rsidRPr="0091436A" w:rsidRDefault="000F2F12" w:rsidP="00DB0109">
      <w:pPr>
        <w:rPr>
          <w:rFonts w:ascii="Times New Roman" w:hAnsi="Times New Roman"/>
        </w:rPr>
      </w:pPr>
    </w:p>
    <w:p w14:paraId="255DC823" w14:textId="61211F91" w:rsidR="00C14CB9" w:rsidRPr="0091436A" w:rsidRDefault="00C14CB9" w:rsidP="00DB0109">
      <w:pPr>
        <w:rPr>
          <w:rStyle w:val="Heading2Char"/>
          <w:rFonts w:ascii="Times New Roman" w:hAnsi="Times New Roman"/>
        </w:rPr>
      </w:pPr>
      <w:r w:rsidRPr="0091436A">
        <w:rPr>
          <w:rStyle w:val="Heading2Char"/>
          <w:rFonts w:ascii="Times New Roman" w:hAnsi="Times New Roman"/>
        </w:rPr>
        <w:t>7.</w:t>
      </w:r>
      <w:r w:rsidR="000F2F12" w:rsidRPr="0091436A">
        <w:rPr>
          <w:rStyle w:val="Heading2Char"/>
          <w:rFonts w:ascii="Times New Roman" w:hAnsi="Times New Roman"/>
        </w:rPr>
        <w:t>6</w:t>
      </w:r>
      <w:r w:rsidRPr="0091436A">
        <w:rPr>
          <w:rFonts w:ascii="Times New Roman" w:hAnsi="Times New Roman"/>
        </w:rPr>
        <w:t xml:space="preserve"> </w:t>
      </w:r>
      <w:r w:rsidRPr="0091436A">
        <w:rPr>
          <w:rStyle w:val="Heading2Char"/>
          <w:rFonts w:ascii="Times New Roman" w:hAnsi="Times New Roman"/>
        </w:rPr>
        <w:t xml:space="preserve">Reporting and </w:t>
      </w:r>
      <w:r w:rsidR="006F4AE4" w:rsidRPr="0091436A">
        <w:rPr>
          <w:rStyle w:val="Heading2Char"/>
          <w:rFonts w:ascii="Times New Roman" w:hAnsi="Times New Roman"/>
        </w:rPr>
        <w:t>D</w:t>
      </w:r>
      <w:r w:rsidRPr="0091436A">
        <w:rPr>
          <w:rStyle w:val="Heading2Char"/>
          <w:rFonts w:ascii="Times New Roman" w:hAnsi="Times New Roman"/>
        </w:rPr>
        <w:t>ocumentation</w:t>
      </w:r>
    </w:p>
    <w:p w14:paraId="1B6BA789" w14:textId="77777777" w:rsidR="004A209E" w:rsidRPr="0091436A" w:rsidRDefault="004A209E" w:rsidP="00DB0109">
      <w:pPr>
        <w:rPr>
          <w:rStyle w:val="Heading2Char"/>
          <w:rFonts w:ascii="Times New Roman" w:hAnsi="Times New Roman"/>
        </w:rPr>
      </w:pPr>
    </w:p>
    <w:p w14:paraId="5A78967D" w14:textId="74FFEB87" w:rsidR="000F2F12" w:rsidRPr="0091436A" w:rsidRDefault="004A209E" w:rsidP="004A209E">
      <w:pPr>
        <w:rPr>
          <w:rStyle w:val="Heading2Char"/>
          <w:rFonts w:ascii="Times New Roman" w:hAnsi="Times New Roman"/>
          <w:b w:val="0"/>
          <w:sz w:val="24"/>
        </w:rPr>
      </w:pPr>
      <w:r w:rsidRPr="0091436A">
        <w:rPr>
          <w:rStyle w:val="Heading2Char"/>
          <w:rFonts w:ascii="Times New Roman" w:hAnsi="Times New Roman"/>
          <w:b w:val="0"/>
          <w:sz w:val="24"/>
        </w:rPr>
        <w:t xml:space="preserve">Results are recorded in the Excel sheet and will be stored in the GitHub repository: </w:t>
      </w:r>
      <w:hyperlink r:id="rId25" w:history="1">
        <w:r w:rsidR="00F30F42" w:rsidRPr="0091436A">
          <w:rPr>
            <w:rStyle w:val="Hyperlink"/>
            <w:rFonts w:ascii="Times New Roman" w:hAnsi="Times New Roman"/>
          </w:rPr>
          <w:t>https://github.com/jventura0076/JJT-Ticketing-System-SRS</w:t>
        </w:r>
      </w:hyperlink>
      <w:r w:rsidR="00F30F42" w:rsidRPr="0091436A">
        <w:rPr>
          <w:rStyle w:val="Heading2Char"/>
          <w:rFonts w:ascii="Times New Roman" w:hAnsi="Times New Roman"/>
          <w:b w:val="0"/>
          <w:sz w:val="24"/>
        </w:rPr>
        <w:t xml:space="preserve"> </w:t>
      </w:r>
    </w:p>
    <w:p w14:paraId="4DC5E4E8" w14:textId="484F4B5E" w:rsidR="000F2F12" w:rsidRPr="0091436A" w:rsidRDefault="000F2F12" w:rsidP="00DB0109">
      <w:pPr>
        <w:rPr>
          <w:rFonts w:ascii="Times New Roman" w:hAnsi="Times New Roman"/>
        </w:rPr>
      </w:pPr>
    </w:p>
    <w:p w14:paraId="299C84B2" w14:textId="77777777" w:rsidR="00304616" w:rsidRPr="0091436A" w:rsidRDefault="00304616" w:rsidP="005D1809">
      <w:pPr>
        <w:rPr>
          <w:rFonts w:ascii="Times New Roman" w:hAnsi="Times New Roman"/>
        </w:rPr>
      </w:pPr>
    </w:p>
    <w:p w14:paraId="447E580B" w14:textId="7CAB95B6" w:rsidR="00304616" w:rsidRPr="0091436A" w:rsidRDefault="00304616" w:rsidP="005D1809">
      <w:pPr>
        <w:rPr>
          <w:rFonts w:ascii="Times New Roman" w:hAnsi="Times New Roman"/>
        </w:rPr>
      </w:pPr>
    </w:p>
    <w:p w14:paraId="3725D934" w14:textId="77777777" w:rsidR="008B33C1" w:rsidRPr="0091436A" w:rsidRDefault="008B33C1">
      <w:pPr>
        <w:pStyle w:val="BodyText"/>
        <w:rPr>
          <w:rFonts w:ascii="Times New Roman" w:hAnsi="Times New Roman"/>
        </w:rPr>
      </w:pPr>
    </w:p>
    <w:p w14:paraId="30651646" w14:textId="77777777" w:rsidR="001163D2" w:rsidRPr="0091436A" w:rsidRDefault="001163D2">
      <w:pPr>
        <w:pStyle w:val="Heading1"/>
        <w:rPr>
          <w:rFonts w:ascii="Times New Roman" w:hAnsi="Times New Roman"/>
        </w:rPr>
      </w:pPr>
      <w:bookmarkStart w:id="88" w:name="_Toc506458814"/>
      <w:bookmarkStart w:id="89" w:name="_Toc506459180"/>
      <w:r w:rsidRPr="0091436A">
        <w:rPr>
          <w:rFonts w:ascii="Times New Roman" w:hAnsi="Times New Roman"/>
        </w:rPr>
        <w:t>A. Appendices</w:t>
      </w:r>
      <w:bookmarkEnd w:id="88"/>
      <w:bookmarkEnd w:id="89"/>
    </w:p>
    <w:p w14:paraId="31143EA4" w14:textId="77777777" w:rsidR="001163D2" w:rsidRPr="0091436A" w:rsidRDefault="001163D2">
      <w:pPr>
        <w:pStyle w:val="BodyText"/>
        <w:rPr>
          <w:rFonts w:ascii="Times New Roman" w:hAnsi="Times New Roman"/>
        </w:rPr>
      </w:pPr>
      <w:r w:rsidRPr="0091436A">
        <w:rPr>
          <w:rFonts w:ascii="Times New Roman" w:hAnsi="Times New Roman"/>
        </w:rPr>
        <w:t>Appendices may be used to provide additional (and hopefully helpful) information.  If present, the SRS should explicitly state whether the information contained within an appendix is to be considered as a part of the SRS’s overall set of requirements.</w:t>
      </w:r>
    </w:p>
    <w:p w14:paraId="70B3F0CB" w14:textId="77777777" w:rsidR="001163D2" w:rsidRPr="0091436A" w:rsidRDefault="001163D2">
      <w:pPr>
        <w:rPr>
          <w:rFonts w:ascii="Times New Roman" w:hAnsi="Times New Roman"/>
          <w:i/>
        </w:rPr>
      </w:pPr>
    </w:p>
    <w:p w14:paraId="42298612" w14:textId="77777777" w:rsidR="001163D2" w:rsidRPr="0091436A" w:rsidRDefault="001163D2">
      <w:pPr>
        <w:rPr>
          <w:rFonts w:ascii="Times New Roman" w:hAnsi="Times New Roman"/>
          <w:i/>
        </w:rPr>
      </w:pPr>
      <w:r w:rsidRPr="0091436A">
        <w:rPr>
          <w:rFonts w:ascii="Times New Roman" w:hAnsi="Times New Roman"/>
          <w:i/>
        </w:rPr>
        <w:t>Example Appendices could include (initial) conceptual documents for the software project, marketing materials, minutes of meetings with the customer(s), etc.</w:t>
      </w:r>
    </w:p>
    <w:p w14:paraId="4E0930C9" w14:textId="77777777" w:rsidR="001163D2" w:rsidRPr="0091436A" w:rsidRDefault="001163D2">
      <w:pPr>
        <w:pStyle w:val="Heading2"/>
        <w:rPr>
          <w:rFonts w:ascii="Times New Roman" w:hAnsi="Times New Roman"/>
        </w:rPr>
      </w:pPr>
      <w:bookmarkStart w:id="90" w:name="_Toc506459181"/>
      <w:r w:rsidRPr="0091436A">
        <w:rPr>
          <w:rFonts w:ascii="Times New Roman" w:hAnsi="Times New Roman"/>
        </w:rPr>
        <w:t>A.1 Appendix 1</w:t>
      </w:r>
      <w:bookmarkEnd w:id="90"/>
    </w:p>
    <w:p w14:paraId="4E1F3388" w14:textId="7C2D5D68" w:rsidR="008840E8" w:rsidRPr="0091436A" w:rsidRDefault="001163D2" w:rsidP="0053305E">
      <w:pPr>
        <w:pStyle w:val="Heading2"/>
        <w:rPr>
          <w:rFonts w:ascii="Times New Roman" w:hAnsi="Times New Roman"/>
        </w:rPr>
      </w:pPr>
      <w:bookmarkStart w:id="91" w:name="_Toc506459182"/>
      <w:r w:rsidRPr="0091436A">
        <w:rPr>
          <w:rFonts w:ascii="Times New Roman" w:hAnsi="Times New Roman"/>
        </w:rPr>
        <w:t>A.2 Appendix 2</w:t>
      </w:r>
      <w:bookmarkEnd w:id="91"/>
    </w:p>
    <w:p w14:paraId="58BD8779" w14:textId="3ECDBCF3" w:rsidR="59C79771" w:rsidRPr="0091436A" w:rsidRDefault="59C79771">
      <w:pPr>
        <w:rPr>
          <w:rFonts w:ascii="Times New Roman" w:hAnsi="Times New Roman"/>
        </w:rPr>
      </w:pPr>
      <w:r w:rsidRPr="0091436A">
        <w:rPr>
          <w:rFonts w:ascii="Times New Roman" w:hAnsi="Times New Roman"/>
        </w:rPr>
        <w:br w:type="page"/>
      </w:r>
    </w:p>
    <w:p w14:paraId="22DEFCB0" w14:textId="43AB4013" w:rsidR="008840E8" w:rsidRPr="0091436A" w:rsidRDefault="008840E8" w:rsidP="0053305E">
      <w:pPr>
        <w:pStyle w:val="Heading2"/>
        <w:rPr>
          <w:rFonts w:ascii="Times New Roman" w:hAnsi="Times New Roman"/>
        </w:rPr>
      </w:pPr>
    </w:p>
    <w:sectPr w:rsidR="008840E8" w:rsidRPr="0091436A">
      <w:headerReference w:type="first" r:id="rId2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40881" w14:textId="77777777" w:rsidR="00D97E0C" w:rsidRDefault="00D97E0C">
      <w:r>
        <w:separator/>
      </w:r>
    </w:p>
  </w:endnote>
  <w:endnote w:type="continuationSeparator" w:id="0">
    <w:p w14:paraId="542ABA85" w14:textId="77777777" w:rsidR="00D97E0C" w:rsidRDefault="00D97E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31031" w14:textId="77777777" w:rsidR="001163D2" w:rsidRDefault="001163D2">
    <w:pPr>
      <w:pStyle w:val="Footer"/>
      <w:tabs>
        <w:tab w:val="clear" w:pos="4320"/>
        <w:tab w:val="clear" w:pos="8640"/>
        <w:tab w:val="center" w:pos="4680"/>
        <w:tab w:val="right" w:pos="9360"/>
      </w:tabs>
    </w:pPr>
    <w:r>
      <w:t>Software Requirements Specification</w:t>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6A4D71">
      <w:rPr>
        <w:rStyle w:val="PageNumber"/>
        <w:noProof/>
      </w:rPr>
      <w:t>ii</w:t>
    </w:r>
    <w:r>
      <w:rPr>
        <w:rStyle w:val="PageNumber"/>
      </w:rPr>
      <w:fldChar w:fldCharType="end"/>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6206C" w14:textId="77777777" w:rsidR="00D97E0C" w:rsidRDefault="00D97E0C">
      <w:r>
        <w:separator/>
      </w:r>
    </w:p>
  </w:footnote>
  <w:footnote w:type="continuationSeparator" w:id="0">
    <w:p w14:paraId="247AE856" w14:textId="77777777" w:rsidR="00D97E0C" w:rsidRDefault="00D97E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01E17" w14:textId="74857A1B" w:rsidR="001163D2" w:rsidRDefault="001163D2">
    <w:pPr>
      <w:pStyle w:val="Header"/>
      <w:tabs>
        <w:tab w:val="clear" w:pos="4320"/>
        <w:tab w:val="clear" w:pos="8640"/>
        <w:tab w:val="center" w:pos="4680"/>
        <w:tab w:val="right" w:pos="9360"/>
      </w:tabs>
    </w:pPr>
    <w:r>
      <w:tab/>
    </w:r>
    <w:r>
      <w:tab/>
    </w:r>
    <w:r w:rsidR="00FF61B1">
      <w:t>Theater Ticketing System</w:t>
    </w:r>
  </w:p>
  <w:p w14:paraId="036A277F" w14:textId="7DA39E38" w:rsidR="00FF61B1" w:rsidRDefault="00FF61B1">
    <w:pPr>
      <w:pStyle w:val="Header"/>
      <w:tabs>
        <w:tab w:val="clear" w:pos="4320"/>
        <w:tab w:val="clear" w:pos="8640"/>
        <w:tab w:val="center" w:pos="4680"/>
        <w:tab w:val="right" w:pos="936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81068" w14:textId="018E4113" w:rsidR="00F16C6B" w:rsidRDefault="2608BE86" w:rsidP="2A8CFBD3">
    <w:pPr>
      <w:pStyle w:val="Title"/>
    </w:pPr>
    <w:r>
      <w:t>JJT Movies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B469004" w14:paraId="3FA2C846" w14:textId="77777777" w:rsidTr="1B469004">
      <w:trPr>
        <w:trHeight w:val="300"/>
      </w:trPr>
      <w:tc>
        <w:tcPr>
          <w:tcW w:w="3120" w:type="dxa"/>
        </w:tcPr>
        <w:p w14:paraId="2745582E" w14:textId="055D9C9A" w:rsidR="1B469004" w:rsidRDefault="1B469004" w:rsidP="1B469004">
          <w:pPr>
            <w:pStyle w:val="Header"/>
            <w:ind w:left="-115"/>
          </w:pPr>
        </w:p>
      </w:tc>
      <w:tc>
        <w:tcPr>
          <w:tcW w:w="3120" w:type="dxa"/>
        </w:tcPr>
        <w:p w14:paraId="232C5E12" w14:textId="78FC4B8E" w:rsidR="1B469004" w:rsidRDefault="1B469004" w:rsidP="1B469004">
          <w:pPr>
            <w:pStyle w:val="Header"/>
            <w:jc w:val="center"/>
          </w:pPr>
        </w:p>
      </w:tc>
      <w:tc>
        <w:tcPr>
          <w:tcW w:w="3120" w:type="dxa"/>
        </w:tcPr>
        <w:p w14:paraId="1E23E266" w14:textId="7660904B" w:rsidR="1B469004" w:rsidRDefault="1B469004" w:rsidP="1B469004">
          <w:pPr>
            <w:pStyle w:val="Header"/>
            <w:ind w:right="-115"/>
            <w:jc w:val="right"/>
          </w:pPr>
        </w:p>
      </w:tc>
    </w:tr>
  </w:tbl>
  <w:p w14:paraId="5146B741" w14:textId="7134E085" w:rsidR="00F16C6B" w:rsidRDefault="00F16C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C071B"/>
    <w:multiLevelType w:val="hybridMultilevel"/>
    <w:tmpl w:val="6928A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8567DD"/>
    <w:multiLevelType w:val="hybridMultilevel"/>
    <w:tmpl w:val="B0567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B5198B"/>
    <w:multiLevelType w:val="hybridMultilevel"/>
    <w:tmpl w:val="5328B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0B7B2E"/>
    <w:multiLevelType w:val="hybridMultilevel"/>
    <w:tmpl w:val="A8287D42"/>
    <w:lvl w:ilvl="0" w:tplc="C30E6A5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03503D8B"/>
    <w:multiLevelType w:val="multilevel"/>
    <w:tmpl w:val="60505DE0"/>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47C2858"/>
    <w:multiLevelType w:val="hybridMultilevel"/>
    <w:tmpl w:val="C0E47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933149"/>
    <w:multiLevelType w:val="multilevel"/>
    <w:tmpl w:val="146E39F0"/>
    <w:lvl w:ilvl="0">
      <w:start w:val="6"/>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A5D33B7"/>
    <w:multiLevelType w:val="multilevel"/>
    <w:tmpl w:val="0FC2E29A"/>
    <w:lvl w:ilvl="0">
      <w:start w:val="1"/>
      <w:numFmt w:val="bullet"/>
      <w:lvlText w:val="-"/>
      <w:lvlJc w:val="left"/>
      <w:pPr>
        <w:ind w:left="1170" w:hanging="360"/>
      </w:pPr>
      <w:rPr>
        <w:rFonts w:ascii="Times" w:eastAsia="Times" w:hAnsi="Times" w:cs="Times" w:hint="default"/>
      </w:rPr>
    </w:lvl>
    <w:lvl w:ilvl="1">
      <w:start w:val="1"/>
      <w:numFmt w:val="bullet"/>
      <w:lvlText w:val="o"/>
      <w:lvlJc w:val="left"/>
      <w:pPr>
        <w:ind w:left="1890" w:hanging="360"/>
      </w:pPr>
      <w:rPr>
        <w:rFonts w:ascii="Courier New" w:hAnsi="Courier New" w:cs="Courier New" w:hint="default"/>
      </w:rPr>
    </w:lvl>
    <w:lvl w:ilvl="2">
      <w:start w:val="1"/>
      <w:numFmt w:val="bullet"/>
      <w:lvlText w:val=""/>
      <w:lvlJc w:val="left"/>
      <w:pPr>
        <w:ind w:left="2610" w:hanging="360"/>
      </w:pPr>
      <w:rPr>
        <w:rFonts w:ascii="Wingdings" w:hAnsi="Wingdings" w:hint="default"/>
      </w:rPr>
    </w:lvl>
    <w:lvl w:ilvl="3" w:tentative="1">
      <w:start w:val="1"/>
      <w:numFmt w:val="bullet"/>
      <w:lvlText w:val=""/>
      <w:lvlJc w:val="left"/>
      <w:pPr>
        <w:ind w:left="3330" w:hanging="360"/>
      </w:pPr>
      <w:rPr>
        <w:rFonts w:ascii="Symbol" w:hAnsi="Symbol" w:hint="default"/>
      </w:rPr>
    </w:lvl>
    <w:lvl w:ilvl="4" w:tentative="1">
      <w:start w:val="1"/>
      <w:numFmt w:val="bullet"/>
      <w:lvlText w:val="o"/>
      <w:lvlJc w:val="left"/>
      <w:pPr>
        <w:ind w:left="4050" w:hanging="360"/>
      </w:pPr>
      <w:rPr>
        <w:rFonts w:ascii="Courier New" w:hAnsi="Courier New" w:cs="Courier New" w:hint="default"/>
      </w:rPr>
    </w:lvl>
    <w:lvl w:ilvl="5" w:tentative="1">
      <w:start w:val="1"/>
      <w:numFmt w:val="bullet"/>
      <w:lvlText w:val=""/>
      <w:lvlJc w:val="left"/>
      <w:pPr>
        <w:ind w:left="4770" w:hanging="360"/>
      </w:pPr>
      <w:rPr>
        <w:rFonts w:ascii="Wingdings" w:hAnsi="Wingdings" w:hint="default"/>
      </w:rPr>
    </w:lvl>
    <w:lvl w:ilvl="6" w:tentative="1">
      <w:start w:val="1"/>
      <w:numFmt w:val="bullet"/>
      <w:lvlText w:val=""/>
      <w:lvlJc w:val="left"/>
      <w:pPr>
        <w:ind w:left="5490" w:hanging="360"/>
      </w:pPr>
      <w:rPr>
        <w:rFonts w:ascii="Symbol" w:hAnsi="Symbol" w:hint="default"/>
      </w:rPr>
    </w:lvl>
    <w:lvl w:ilvl="7" w:tentative="1">
      <w:start w:val="1"/>
      <w:numFmt w:val="bullet"/>
      <w:lvlText w:val="o"/>
      <w:lvlJc w:val="left"/>
      <w:pPr>
        <w:ind w:left="6210" w:hanging="360"/>
      </w:pPr>
      <w:rPr>
        <w:rFonts w:ascii="Courier New" w:hAnsi="Courier New" w:cs="Courier New" w:hint="default"/>
      </w:rPr>
    </w:lvl>
    <w:lvl w:ilvl="8" w:tentative="1">
      <w:start w:val="1"/>
      <w:numFmt w:val="bullet"/>
      <w:lvlText w:val=""/>
      <w:lvlJc w:val="left"/>
      <w:pPr>
        <w:ind w:left="6930" w:hanging="360"/>
      </w:pPr>
      <w:rPr>
        <w:rFonts w:ascii="Wingdings" w:hAnsi="Wingdings" w:hint="default"/>
      </w:rPr>
    </w:lvl>
  </w:abstractNum>
  <w:abstractNum w:abstractNumId="8" w15:restartNumberingAfterBreak="0">
    <w:nsid w:val="0C2EED17"/>
    <w:multiLevelType w:val="hybridMultilevel"/>
    <w:tmpl w:val="FFFFFFFF"/>
    <w:lvl w:ilvl="0" w:tplc="DFCE5B7A">
      <w:start w:val="1"/>
      <w:numFmt w:val="bullet"/>
      <w:lvlText w:val=""/>
      <w:lvlJc w:val="left"/>
      <w:pPr>
        <w:ind w:left="720" w:hanging="360"/>
      </w:pPr>
      <w:rPr>
        <w:rFonts w:ascii="Symbol" w:hAnsi="Symbol" w:hint="default"/>
      </w:rPr>
    </w:lvl>
    <w:lvl w:ilvl="1" w:tplc="BF98D3C4">
      <w:start w:val="1"/>
      <w:numFmt w:val="bullet"/>
      <w:lvlText w:val="o"/>
      <w:lvlJc w:val="left"/>
      <w:pPr>
        <w:ind w:left="1440" w:hanging="360"/>
      </w:pPr>
      <w:rPr>
        <w:rFonts w:ascii="Courier New" w:hAnsi="Courier New" w:hint="default"/>
      </w:rPr>
    </w:lvl>
    <w:lvl w:ilvl="2" w:tplc="A9886F6A">
      <w:start w:val="1"/>
      <w:numFmt w:val="bullet"/>
      <w:lvlText w:val=""/>
      <w:lvlJc w:val="left"/>
      <w:pPr>
        <w:ind w:left="2160" w:hanging="360"/>
      </w:pPr>
      <w:rPr>
        <w:rFonts w:ascii="Wingdings" w:hAnsi="Wingdings" w:hint="default"/>
      </w:rPr>
    </w:lvl>
    <w:lvl w:ilvl="3" w:tplc="D60ADF7A">
      <w:start w:val="1"/>
      <w:numFmt w:val="bullet"/>
      <w:lvlText w:val=""/>
      <w:lvlJc w:val="left"/>
      <w:pPr>
        <w:ind w:left="2880" w:hanging="360"/>
      </w:pPr>
      <w:rPr>
        <w:rFonts w:ascii="Symbol" w:hAnsi="Symbol" w:hint="default"/>
      </w:rPr>
    </w:lvl>
    <w:lvl w:ilvl="4" w:tplc="DDDA86E6">
      <w:start w:val="1"/>
      <w:numFmt w:val="bullet"/>
      <w:lvlText w:val="o"/>
      <w:lvlJc w:val="left"/>
      <w:pPr>
        <w:ind w:left="3600" w:hanging="360"/>
      </w:pPr>
      <w:rPr>
        <w:rFonts w:ascii="Courier New" w:hAnsi="Courier New" w:hint="default"/>
      </w:rPr>
    </w:lvl>
    <w:lvl w:ilvl="5" w:tplc="BDCCF24E">
      <w:start w:val="1"/>
      <w:numFmt w:val="bullet"/>
      <w:lvlText w:val=""/>
      <w:lvlJc w:val="left"/>
      <w:pPr>
        <w:ind w:left="4320" w:hanging="360"/>
      </w:pPr>
      <w:rPr>
        <w:rFonts w:ascii="Wingdings" w:hAnsi="Wingdings" w:hint="default"/>
      </w:rPr>
    </w:lvl>
    <w:lvl w:ilvl="6" w:tplc="571E9216">
      <w:start w:val="1"/>
      <w:numFmt w:val="bullet"/>
      <w:lvlText w:val=""/>
      <w:lvlJc w:val="left"/>
      <w:pPr>
        <w:ind w:left="5040" w:hanging="360"/>
      </w:pPr>
      <w:rPr>
        <w:rFonts w:ascii="Symbol" w:hAnsi="Symbol" w:hint="default"/>
      </w:rPr>
    </w:lvl>
    <w:lvl w:ilvl="7" w:tplc="FACE414E">
      <w:start w:val="1"/>
      <w:numFmt w:val="bullet"/>
      <w:lvlText w:val="o"/>
      <w:lvlJc w:val="left"/>
      <w:pPr>
        <w:ind w:left="5760" w:hanging="360"/>
      </w:pPr>
      <w:rPr>
        <w:rFonts w:ascii="Courier New" w:hAnsi="Courier New" w:hint="default"/>
      </w:rPr>
    </w:lvl>
    <w:lvl w:ilvl="8" w:tplc="A03A70DC">
      <w:start w:val="1"/>
      <w:numFmt w:val="bullet"/>
      <w:lvlText w:val=""/>
      <w:lvlJc w:val="left"/>
      <w:pPr>
        <w:ind w:left="6480" w:hanging="360"/>
      </w:pPr>
      <w:rPr>
        <w:rFonts w:ascii="Wingdings" w:hAnsi="Wingdings" w:hint="default"/>
      </w:rPr>
    </w:lvl>
  </w:abstractNum>
  <w:abstractNum w:abstractNumId="9" w15:restartNumberingAfterBreak="0">
    <w:nsid w:val="1F484188"/>
    <w:multiLevelType w:val="multilevel"/>
    <w:tmpl w:val="6AB4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157E5B"/>
    <w:multiLevelType w:val="hybridMultilevel"/>
    <w:tmpl w:val="16A41538"/>
    <w:lvl w:ilvl="0" w:tplc="532E5C9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6FE2533"/>
    <w:multiLevelType w:val="multilevel"/>
    <w:tmpl w:val="B8E6E648"/>
    <w:lvl w:ilvl="0">
      <w:start w:val="1"/>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27E422A8"/>
    <w:multiLevelType w:val="hybridMultilevel"/>
    <w:tmpl w:val="69288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045311"/>
    <w:multiLevelType w:val="hybridMultilevel"/>
    <w:tmpl w:val="108C3694"/>
    <w:lvl w:ilvl="0" w:tplc="317CDAE4">
      <w:start w:val="9"/>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29A31865"/>
    <w:multiLevelType w:val="multilevel"/>
    <w:tmpl w:val="3610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FD075E"/>
    <w:multiLevelType w:val="hybridMultilevel"/>
    <w:tmpl w:val="4DAA01C4"/>
    <w:lvl w:ilvl="0" w:tplc="5ACA7238">
      <w:start w:val="9"/>
      <w:numFmt w:val="bullet"/>
      <w:lvlText w:val="-"/>
      <w:lvlJc w:val="left"/>
      <w:pPr>
        <w:ind w:left="720" w:hanging="360"/>
      </w:pPr>
      <w:rPr>
        <w:rFonts w:ascii="Times" w:eastAsia="Times" w:hAnsi="Times"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606A35"/>
    <w:multiLevelType w:val="hybridMultilevel"/>
    <w:tmpl w:val="B470C174"/>
    <w:lvl w:ilvl="0" w:tplc="D4B4A7BC">
      <w:start w:val="6"/>
      <w:numFmt w:val="bullet"/>
      <w:lvlText w:val="-"/>
      <w:lvlJc w:val="left"/>
      <w:pPr>
        <w:ind w:left="720" w:hanging="360"/>
      </w:pPr>
      <w:rPr>
        <w:rFonts w:ascii="Times" w:eastAsia="Times" w:hAnsi="Times" w:cs="Time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1803DE"/>
    <w:multiLevelType w:val="hybridMultilevel"/>
    <w:tmpl w:val="1542F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D716A2"/>
    <w:multiLevelType w:val="hybridMultilevel"/>
    <w:tmpl w:val="E10AF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F15CD2"/>
    <w:multiLevelType w:val="hybridMultilevel"/>
    <w:tmpl w:val="48E25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543F54"/>
    <w:multiLevelType w:val="hybridMultilevel"/>
    <w:tmpl w:val="5E8C9C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1B41EB"/>
    <w:multiLevelType w:val="hybridMultilevel"/>
    <w:tmpl w:val="40DEEF40"/>
    <w:lvl w:ilvl="0" w:tplc="6E66B354">
      <w:start w:val="9"/>
      <w:numFmt w:val="bullet"/>
      <w:lvlText w:val="-"/>
      <w:lvlJc w:val="left"/>
      <w:pPr>
        <w:ind w:left="720" w:hanging="360"/>
      </w:pPr>
      <w:rPr>
        <w:rFonts w:ascii="Times" w:eastAsia="Times" w:hAnsi="Times"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7546F5"/>
    <w:multiLevelType w:val="multilevel"/>
    <w:tmpl w:val="BCD0F13A"/>
    <w:lvl w:ilvl="0">
      <w:start w:val="3"/>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8"/>
      <w:numFmt w:val="decimal"/>
      <w:lvlText w:val="%1.%2.%3"/>
      <w:lvlJc w:val="left"/>
      <w:pPr>
        <w:ind w:left="720" w:hanging="720"/>
      </w:pPr>
      <w:rPr>
        <w:rFonts w:hint="default"/>
      </w:rPr>
    </w:lvl>
    <w:lvl w:ilvl="3">
      <w:start w:val="3"/>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4F7A4500"/>
    <w:multiLevelType w:val="multilevel"/>
    <w:tmpl w:val="F882224C"/>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4" w15:restartNumberingAfterBreak="0">
    <w:nsid w:val="4FB35E96"/>
    <w:multiLevelType w:val="hybridMultilevel"/>
    <w:tmpl w:val="F3409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FC757C0"/>
    <w:multiLevelType w:val="hybridMultilevel"/>
    <w:tmpl w:val="714CE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0883587"/>
    <w:multiLevelType w:val="hybridMultilevel"/>
    <w:tmpl w:val="2222C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8D0B15"/>
    <w:multiLevelType w:val="hybridMultilevel"/>
    <w:tmpl w:val="FFFFFFFF"/>
    <w:lvl w:ilvl="0" w:tplc="3C7005B6">
      <w:start w:val="1"/>
      <w:numFmt w:val="bullet"/>
      <w:lvlText w:val=""/>
      <w:lvlJc w:val="left"/>
      <w:pPr>
        <w:ind w:left="720" w:hanging="360"/>
      </w:pPr>
      <w:rPr>
        <w:rFonts w:ascii="Symbol" w:hAnsi="Symbol" w:hint="default"/>
      </w:rPr>
    </w:lvl>
    <w:lvl w:ilvl="1" w:tplc="84680FA4">
      <w:start w:val="1"/>
      <w:numFmt w:val="bullet"/>
      <w:lvlText w:val="o"/>
      <w:lvlJc w:val="left"/>
      <w:pPr>
        <w:ind w:left="1440" w:hanging="360"/>
      </w:pPr>
      <w:rPr>
        <w:rFonts w:ascii="Courier New" w:hAnsi="Courier New" w:hint="default"/>
      </w:rPr>
    </w:lvl>
    <w:lvl w:ilvl="2" w:tplc="6D9A1FBA">
      <w:start w:val="1"/>
      <w:numFmt w:val="bullet"/>
      <w:lvlText w:val=""/>
      <w:lvlJc w:val="left"/>
      <w:pPr>
        <w:ind w:left="2160" w:hanging="360"/>
      </w:pPr>
      <w:rPr>
        <w:rFonts w:ascii="Wingdings" w:hAnsi="Wingdings" w:hint="default"/>
      </w:rPr>
    </w:lvl>
    <w:lvl w:ilvl="3" w:tplc="8D9C3898">
      <w:start w:val="1"/>
      <w:numFmt w:val="bullet"/>
      <w:lvlText w:val=""/>
      <w:lvlJc w:val="left"/>
      <w:pPr>
        <w:ind w:left="2880" w:hanging="360"/>
      </w:pPr>
      <w:rPr>
        <w:rFonts w:ascii="Symbol" w:hAnsi="Symbol" w:hint="default"/>
      </w:rPr>
    </w:lvl>
    <w:lvl w:ilvl="4" w:tplc="6B3A0E5A">
      <w:start w:val="1"/>
      <w:numFmt w:val="bullet"/>
      <w:lvlText w:val="o"/>
      <w:lvlJc w:val="left"/>
      <w:pPr>
        <w:ind w:left="3600" w:hanging="360"/>
      </w:pPr>
      <w:rPr>
        <w:rFonts w:ascii="Courier New" w:hAnsi="Courier New" w:hint="default"/>
      </w:rPr>
    </w:lvl>
    <w:lvl w:ilvl="5" w:tplc="E9423E90">
      <w:start w:val="1"/>
      <w:numFmt w:val="bullet"/>
      <w:lvlText w:val=""/>
      <w:lvlJc w:val="left"/>
      <w:pPr>
        <w:ind w:left="4320" w:hanging="360"/>
      </w:pPr>
      <w:rPr>
        <w:rFonts w:ascii="Wingdings" w:hAnsi="Wingdings" w:hint="default"/>
      </w:rPr>
    </w:lvl>
    <w:lvl w:ilvl="6" w:tplc="A586815C">
      <w:start w:val="1"/>
      <w:numFmt w:val="bullet"/>
      <w:lvlText w:val=""/>
      <w:lvlJc w:val="left"/>
      <w:pPr>
        <w:ind w:left="5040" w:hanging="360"/>
      </w:pPr>
      <w:rPr>
        <w:rFonts w:ascii="Symbol" w:hAnsi="Symbol" w:hint="default"/>
      </w:rPr>
    </w:lvl>
    <w:lvl w:ilvl="7" w:tplc="0714C572">
      <w:start w:val="1"/>
      <w:numFmt w:val="bullet"/>
      <w:lvlText w:val="o"/>
      <w:lvlJc w:val="left"/>
      <w:pPr>
        <w:ind w:left="5760" w:hanging="360"/>
      </w:pPr>
      <w:rPr>
        <w:rFonts w:ascii="Courier New" w:hAnsi="Courier New" w:hint="default"/>
      </w:rPr>
    </w:lvl>
    <w:lvl w:ilvl="8" w:tplc="3C920422">
      <w:start w:val="1"/>
      <w:numFmt w:val="bullet"/>
      <w:lvlText w:val=""/>
      <w:lvlJc w:val="left"/>
      <w:pPr>
        <w:ind w:left="6480" w:hanging="360"/>
      </w:pPr>
      <w:rPr>
        <w:rFonts w:ascii="Wingdings" w:hAnsi="Wingdings" w:hint="default"/>
      </w:rPr>
    </w:lvl>
  </w:abstractNum>
  <w:abstractNum w:abstractNumId="28" w15:restartNumberingAfterBreak="0">
    <w:nsid w:val="575E7F8F"/>
    <w:multiLevelType w:val="hybridMultilevel"/>
    <w:tmpl w:val="7E70F3E0"/>
    <w:lvl w:ilvl="0" w:tplc="D4B4A7BC">
      <w:start w:val="6"/>
      <w:numFmt w:val="bullet"/>
      <w:lvlText w:val="-"/>
      <w:lvlJc w:val="left"/>
      <w:pPr>
        <w:ind w:left="720" w:hanging="360"/>
      </w:pPr>
      <w:rPr>
        <w:rFonts w:ascii="Times" w:eastAsia="Times" w:hAnsi="Times"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98B7BF5"/>
    <w:multiLevelType w:val="hybridMultilevel"/>
    <w:tmpl w:val="B938088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C171F7E"/>
    <w:multiLevelType w:val="multilevel"/>
    <w:tmpl w:val="D2C2F572"/>
    <w:lvl w:ilvl="0">
      <w:start w:val="3"/>
      <w:numFmt w:val="decimal"/>
      <w:lvlText w:val="%1"/>
      <w:lvlJc w:val="left"/>
      <w:pPr>
        <w:ind w:left="480" w:hanging="480"/>
      </w:pPr>
      <w:rPr>
        <w:rFonts w:hint="default"/>
        <w:b/>
      </w:rPr>
    </w:lvl>
    <w:lvl w:ilvl="1">
      <w:start w:val="3"/>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31" w15:restartNumberingAfterBreak="0">
    <w:nsid w:val="5D2637CC"/>
    <w:multiLevelType w:val="multilevel"/>
    <w:tmpl w:val="8B4444D0"/>
    <w:lvl w:ilvl="0">
      <w:start w:val="3"/>
      <w:numFmt w:val="decimal"/>
      <w:lvlText w:val="%1"/>
      <w:lvlJc w:val="left"/>
      <w:pPr>
        <w:ind w:left="645" w:hanging="645"/>
      </w:pPr>
      <w:rPr>
        <w:rFonts w:hint="default"/>
      </w:rPr>
    </w:lvl>
    <w:lvl w:ilvl="1">
      <w:start w:val="2"/>
      <w:numFmt w:val="decimal"/>
      <w:lvlText w:val="%1.%2"/>
      <w:lvlJc w:val="left"/>
      <w:pPr>
        <w:ind w:left="645" w:hanging="645"/>
      </w:pPr>
      <w:rPr>
        <w:rFonts w:hint="default"/>
      </w:rPr>
    </w:lvl>
    <w:lvl w:ilvl="2">
      <w:start w:val="8"/>
      <w:numFmt w:val="decimal"/>
      <w:lvlText w:val="%1.%2.%3"/>
      <w:lvlJc w:val="left"/>
      <w:pPr>
        <w:ind w:left="720" w:hanging="720"/>
      </w:pPr>
      <w:rPr>
        <w:rFonts w:hint="default"/>
      </w:rPr>
    </w:lvl>
    <w:lvl w:ilvl="3">
      <w:start w:val="5"/>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2" w15:restartNumberingAfterBreak="0">
    <w:nsid w:val="5D956132"/>
    <w:multiLevelType w:val="hybridMultilevel"/>
    <w:tmpl w:val="4518045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095010D"/>
    <w:multiLevelType w:val="multilevel"/>
    <w:tmpl w:val="1882A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15017B"/>
    <w:multiLevelType w:val="multilevel"/>
    <w:tmpl w:val="04B2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6E5417"/>
    <w:multiLevelType w:val="hybridMultilevel"/>
    <w:tmpl w:val="6BD8DF44"/>
    <w:lvl w:ilvl="0" w:tplc="D4B4A7BC">
      <w:numFmt w:val="bullet"/>
      <w:lvlText w:val="-"/>
      <w:lvlJc w:val="left"/>
      <w:pPr>
        <w:ind w:left="720" w:hanging="360"/>
      </w:pPr>
      <w:rPr>
        <w:rFonts w:ascii="Times" w:eastAsia="Times" w:hAnsi="Times"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DB74FF7"/>
    <w:multiLevelType w:val="hybridMultilevel"/>
    <w:tmpl w:val="72EEB2EE"/>
    <w:lvl w:ilvl="0" w:tplc="F5C8C246">
      <w:start w:val="9"/>
      <w:numFmt w:val="bullet"/>
      <w:lvlText w:val="-"/>
      <w:lvlJc w:val="left"/>
      <w:pPr>
        <w:ind w:left="720" w:hanging="360"/>
      </w:pPr>
      <w:rPr>
        <w:rFonts w:ascii="Times" w:eastAsia="Times" w:hAnsi="Times" w:cs="Time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F5023D8"/>
    <w:multiLevelType w:val="hybridMultilevel"/>
    <w:tmpl w:val="8C064D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1B6104B"/>
    <w:multiLevelType w:val="hybridMultilevel"/>
    <w:tmpl w:val="68DC6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2237B95"/>
    <w:multiLevelType w:val="hybridMultilevel"/>
    <w:tmpl w:val="BE08BC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90D4535"/>
    <w:multiLevelType w:val="hybridMultilevel"/>
    <w:tmpl w:val="991C6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97F4D69"/>
    <w:multiLevelType w:val="hybridMultilevel"/>
    <w:tmpl w:val="0E10F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B8C6AFC"/>
    <w:multiLevelType w:val="hybridMultilevel"/>
    <w:tmpl w:val="BA62B592"/>
    <w:lvl w:ilvl="0" w:tplc="43B25954">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D3D6DF4"/>
    <w:multiLevelType w:val="hybridMultilevel"/>
    <w:tmpl w:val="F1EEFAC8"/>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E987058"/>
    <w:multiLevelType w:val="multilevel"/>
    <w:tmpl w:val="4CD86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5834682">
    <w:abstractNumId w:val="39"/>
  </w:num>
  <w:num w:numId="2" w16cid:durableId="1235166877">
    <w:abstractNumId w:val="43"/>
  </w:num>
  <w:num w:numId="3" w16cid:durableId="1284730888">
    <w:abstractNumId w:val="15"/>
  </w:num>
  <w:num w:numId="4" w16cid:durableId="1319773330">
    <w:abstractNumId w:val="21"/>
  </w:num>
  <w:num w:numId="5" w16cid:durableId="1364209865">
    <w:abstractNumId w:val="7"/>
  </w:num>
  <w:num w:numId="6" w16cid:durableId="1586303085">
    <w:abstractNumId w:val="11"/>
  </w:num>
  <w:num w:numId="7" w16cid:durableId="314917317">
    <w:abstractNumId w:val="29"/>
  </w:num>
  <w:num w:numId="8" w16cid:durableId="504249711">
    <w:abstractNumId w:val="23"/>
  </w:num>
  <w:num w:numId="9" w16cid:durableId="583958111">
    <w:abstractNumId w:val="9"/>
  </w:num>
  <w:num w:numId="10" w16cid:durableId="974994175">
    <w:abstractNumId w:val="36"/>
  </w:num>
  <w:num w:numId="11" w16cid:durableId="597179722">
    <w:abstractNumId w:val="42"/>
  </w:num>
  <w:num w:numId="12" w16cid:durableId="734932691">
    <w:abstractNumId w:val="1"/>
  </w:num>
  <w:num w:numId="13" w16cid:durableId="1681273965">
    <w:abstractNumId w:val="37"/>
  </w:num>
  <w:num w:numId="14" w16cid:durableId="712343021">
    <w:abstractNumId w:val="19"/>
  </w:num>
  <w:num w:numId="15" w16cid:durableId="656346929">
    <w:abstractNumId w:val="40"/>
  </w:num>
  <w:num w:numId="16" w16cid:durableId="1694502822">
    <w:abstractNumId w:val="41"/>
  </w:num>
  <w:num w:numId="17" w16cid:durableId="1630478105">
    <w:abstractNumId w:val="12"/>
  </w:num>
  <w:num w:numId="18" w16cid:durableId="768433007">
    <w:abstractNumId w:val="5"/>
  </w:num>
  <w:num w:numId="19" w16cid:durableId="352730293">
    <w:abstractNumId w:val="34"/>
  </w:num>
  <w:num w:numId="20" w16cid:durableId="1218587938">
    <w:abstractNumId w:val="14"/>
  </w:num>
  <w:num w:numId="21" w16cid:durableId="889800311">
    <w:abstractNumId w:val="44"/>
  </w:num>
  <w:num w:numId="22" w16cid:durableId="1190869969">
    <w:abstractNumId w:val="0"/>
  </w:num>
  <w:num w:numId="23" w16cid:durableId="1402944998">
    <w:abstractNumId w:val="38"/>
  </w:num>
  <w:num w:numId="24" w16cid:durableId="812720401">
    <w:abstractNumId w:val="24"/>
  </w:num>
  <w:num w:numId="25" w16cid:durableId="1186746941">
    <w:abstractNumId w:val="8"/>
  </w:num>
  <w:num w:numId="26" w16cid:durableId="138572470">
    <w:abstractNumId w:val="33"/>
  </w:num>
  <w:num w:numId="27" w16cid:durableId="1768845016">
    <w:abstractNumId w:val="22"/>
  </w:num>
  <w:num w:numId="28" w16cid:durableId="22369363">
    <w:abstractNumId w:val="18"/>
  </w:num>
  <w:num w:numId="29" w16cid:durableId="667557889">
    <w:abstractNumId w:val="27"/>
  </w:num>
  <w:num w:numId="30" w16cid:durableId="1483814934">
    <w:abstractNumId w:val="26"/>
  </w:num>
  <w:num w:numId="31" w16cid:durableId="1752462288">
    <w:abstractNumId w:val="25"/>
  </w:num>
  <w:num w:numId="32" w16cid:durableId="1707753046">
    <w:abstractNumId w:val="17"/>
  </w:num>
  <w:num w:numId="33" w16cid:durableId="829444691">
    <w:abstractNumId w:val="2"/>
  </w:num>
  <w:num w:numId="34" w16cid:durableId="1848790711">
    <w:abstractNumId w:val="30"/>
  </w:num>
  <w:num w:numId="35" w16cid:durableId="1843399792">
    <w:abstractNumId w:val="4"/>
  </w:num>
  <w:num w:numId="36" w16cid:durableId="957099568">
    <w:abstractNumId w:val="10"/>
  </w:num>
  <w:num w:numId="37" w16cid:durableId="1253389204">
    <w:abstractNumId w:val="3"/>
  </w:num>
  <w:num w:numId="38" w16cid:durableId="1311441679">
    <w:abstractNumId w:val="13"/>
  </w:num>
  <w:num w:numId="39" w16cid:durableId="883755436">
    <w:abstractNumId w:val="31"/>
  </w:num>
  <w:num w:numId="40" w16cid:durableId="1652901853">
    <w:abstractNumId w:val="20"/>
  </w:num>
  <w:num w:numId="41" w16cid:durableId="498230599">
    <w:abstractNumId w:val="6"/>
  </w:num>
  <w:num w:numId="42" w16cid:durableId="1632635226">
    <w:abstractNumId w:val="35"/>
  </w:num>
  <w:num w:numId="43" w16cid:durableId="699934714">
    <w:abstractNumId w:val="32"/>
  </w:num>
  <w:num w:numId="44" w16cid:durableId="11684566">
    <w:abstractNumId w:val="28"/>
  </w:num>
  <w:num w:numId="45" w16cid:durableId="52501900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D71"/>
    <w:rsid w:val="00000831"/>
    <w:rsid w:val="00000833"/>
    <w:rsid w:val="00000A92"/>
    <w:rsid w:val="00000DA9"/>
    <w:rsid w:val="000018AA"/>
    <w:rsid w:val="00001BB9"/>
    <w:rsid w:val="0000235D"/>
    <w:rsid w:val="00002DA6"/>
    <w:rsid w:val="00002FD6"/>
    <w:rsid w:val="00003518"/>
    <w:rsid w:val="0000352D"/>
    <w:rsid w:val="0000353C"/>
    <w:rsid w:val="0000377A"/>
    <w:rsid w:val="000040B6"/>
    <w:rsid w:val="00004794"/>
    <w:rsid w:val="00004F16"/>
    <w:rsid w:val="000050B4"/>
    <w:rsid w:val="000058FE"/>
    <w:rsid w:val="0000592E"/>
    <w:rsid w:val="0000625A"/>
    <w:rsid w:val="0000661B"/>
    <w:rsid w:val="00006941"/>
    <w:rsid w:val="00006CB6"/>
    <w:rsid w:val="00007514"/>
    <w:rsid w:val="000076E3"/>
    <w:rsid w:val="0000793B"/>
    <w:rsid w:val="00007FBB"/>
    <w:rsid w:val="000101C0"/>
    <w:rsid w:val="000103C2"/>
    <w:rsid w:val="00010525"/>
    <w:rsid w:val="00011204"/>
    <w:rsid w:val="000113BC"/>
    <w:rsid w:val="0001149F"/>
    <w:rsid w:val="000119D7"/>
    <w:rsid w:val="00011CD9"/>
    <w:rsid w:val="00011F30"/>
    <w:rsid w:val="0001246B"/>
    <w:rsid w:val="0001277A"/>
    <w:rsid w:val="0001392C"/>
    <w:rsid w:val="00014F56"/>
    <w:rsid w:val="00014F70"/>
    <w:rsid w:val="0001511C"/>
    <w:rsid w:val="00015373"/>
    <w:rsid w:val="000158AB"/>
    <w:rsid w:val="000159A5"/>
    <w:rsid w:val="00015C8A"/>
    <w:rsid w:val="00015D38"/>
    <w:rsid w:val="00015FB8"/>
    <w:rsid w:val="000169DE"/>
    <w:rsid w:val="00016CE3"/>
    <w:rsid w:val="00016D10"/>
    <w:rsid w:val="000171A0"/>
    <w:rsid w:val="000179D7"/>
    <w:rsid w:val="00017F5E"/>
    <w:rsid w:val="00020671"/>
    <w:rsid w:val="0002107E"/>
    <w:rsid w:val="00021243"/>
    <w:rsid w:val="00022906"/>
    <w:rsid w:val="0002299C"/>
    <w:rsid w:val="00023736"/>
    <w:rsid w:val="00023BA8"/>
    <w:rsid w:val="00023DA4"/>
    <w:rsid w:val="00024483"/>
    <w:rsid w:val="000246CD"/>
    <w:rsid w:val="0002472A"/>
    <w:rsid w:val="00024EC8"/>
    <w:rsid w:val="00025006"/>
    <w:rsid w:val="0002503C"/>
    <w:rsid w:val="0002520E"/>
    <w:rsid w:val="00025394"/>
    <w:rsid w:val="0002630F"/>
    <w:rsid w:val="0002688B"/>
    <w:rsid w:val="0002762E"/>
    <w:rsid w:val="000278AB"/>
    <w:rsid w:val="000278F3"/>
    <w:rsid w:val="00027BBE"/>
    <w:rsid w:val="00027BDA"/>
    <w:rsid w:val="00030F52"/>
    <w:rsid w:val="000310BE"/>
    <w:rsid w:val="00031442"/>
    <w:rsid w:val="000318A1"/>
    <w:rsid w:val="00031B4B"/>
    <w:rsid w:val="00032245"/>
    <w:rsid w:val="000322C1"/>
    <w:rsid w:val="0003257B"/>
    <w:rsid w:val="00032B03"/>
    <w:rsid w:val="000333EC"/>
    <w:rsid w:val="000335FF"/>
    <w:rsid w:val="00033A83"/>
    <w:rsid w:val="00034457"/>
    <w:rsid w:val="000349BC"/>
    <w:rsid w:val="00034AC6"/>
    <w:rsid w:val="00034B04"/>
    <w:rsid w:val="00034DB3"/>
    <w:rsid w:val="00034E53"/>
    <w:rsid w:val="000357D8"/>
    <w:rsid w:val="000368AA"/>
    <w:rsid w:val="0003760C"/>
    <w:rsid w:val="000378FF"/>
    <w:rsid w:val="000400A5"/>
    <w:rsid w:val="00040983"/>
    <w:rsid w:val="00040A23"/>
    <w:rsid w:val="00041122"/>
    <w:rsid w:val="00041159"/>
    <w:rsid w:val="00041E98"/>
    <w:rsid w:val="0004274E"/>
    <w:rsid w:val="00042795"/>
    <w:rsid w:val="00042E5D"/>
    <w:rsid w:val="00042F43"/>
    <w:rsid w:val="00043D01"/>
    <w:rsid w:val="00044945"/>
    <w:rsid w:val="000449F2"/>
    <w:rsid w:val="00044F4C"/>
    <w:rsid w:val="00046056"/>
    <w:rsid w:val="000463D9"/>
    <w:rsid w:val="00046DB0"/>
    <w:rsid w:val="00046E0A"/>
    <w:rsid w:val="00047057"/>
    <w:rsid w:val="0005049C"/>
    <w:rsid w:val="00050F27"/>
    <w:rsid w:val="00051393"/>
    <w:rsid w:val="000513C5"/>
    <w:rsid w:val="000513CD"/>
    <w:rsid w:val="0005168B"/>
    <w:rsid w:val="0005206C"/>
    <w:rsid w:val="0005244F"/>
    <w:rsid w:val="000524BE"/>
    <w:rsid w:val="00052ACD"/>
    <w:rsid w:val="00053499"/>
    <w:rsid w:val="000536FD"/>
    <w:rsid w:val="0005392C"/>
    <w:rsid w:val="00053969"/>
    <w:rsid w:val="000543CF"/>
    <w:rsid w:val="00054933"/>
    <w:rsid w:val="000555EC"/>
    <w:rsid w:val="000555FA"/>
    <w:rsid w:val="00056551"/>
    <w:rsid w:val="00056AE1"/>
    <w:rsid w:val="00056B17"/>
    <w:rsid w:val="00056C9F"/>
    <w:rsid w:val="00056DA4"/>
    <w:rsid w:val="00057DA9"/>
    <w:rsid w:val="0006014C"/>
    <w:rsid w:val="0006023B"/>
    <w:rsid w:val="0006078D"/>
    <w:rsid w:val="00061037"/>
    <w:rsid w:val="000617D8"/>
    <w:rsid w:val="000620CF"/>
    <w:rsid w:val="0006212A"/>
    <w:rsid w:val="000629E8"/>
    <w:rsid w:val="0006317B"/>
    <w:rsid w:val="000637B4"/>
    <w:rsid w:val="000640AF"/>
    <w:rsid w:val="000642E7"/>
    <w:rsid w:val="00065763"/>
    <w:rsid w:val="000657BC"/>
    <w:rsid w:val="00066363"/>
    <w:rsid w:val="000670F2"/>
    <w:rsid w:val="000672F8"/>
    <w:rsid w:val="00067D70"/>
    <w:rsid w:val="00067EAA"/>
    <w:rsid w:val="0007024E"/>
    <w:rsid w:val="000707EF"/>
    <w:rsid w:val="00070E85"/>
    <w:rsid w:val="00071E9B"/>
    <w:rsid w:val="00072101"/>
    <w:rsid w:val="000723BD"/>
    <w:rsid w:val="000727CE"/>
    <w:rsid w:val="00073043"/>
    <w:rsid w:val="00073549"/>
    <w:rsid w:val="00073989"/>
    <w:rsid w:val="000739E8"/>
    <w:rsid w:val="000742A3"/>
    <w:rsid w:val="00074301"/>
    <w:rsid w:val="00074397"/>
    <w:rsid w:val="00074B12"/>
    <w:rsid w:val="00074C94"/>
    <w:rsid w:val="000750C5"/>
    <w:rsid w:val="00075861"/>
    <w:rsid w:val="00075C11"/>
    <w:rsid w:val="000764CA"/>
    <w:rsid w:val="00076F6C"/>
    <w:rsid w:val="00077791"/>
    <w:rsid w:val="0008095E"/>
    <w:rsid w:val="00080F0D"/>
    <w:rsid w:val="00081BAF"/>
    <w:rsid w:val="00082028"/>
    <w:rsid w:val="000820D8"/>
    <w:rsid w:val="000821CF"/>
    <w:rsid w:val="0008244B"/>
    <w:rsid w:val="000824F4"/>
    <w:rsid w:val="00082880"/>
    <w:rsid w:val="000828DC"/>
    <w:rsid w:val="000829BD"/>
    <w:rsid w:val="00082F5F"/>
    <w:rsid w:val="00083179"/>
    <w:rsid w:val="00083E83"/>
    <w:rsid w:val="00084395"/>
    <w:rsid w:val="000843ED"/>
    <w:rsid w:val="0008469A"/>
    <w:rsid w:val="0008486D"/>
    <w:rsid w:val="00084911"/>
    <w:rsid w:val="00084F21"/>
    <w:rsid w:val="00085222"/>
    <w:rsid w:val="00086344"/>
    <w:rsid w:val="00086CFA"/>
    <w:rsid w:val="00087499"/>
    <w:rsid w:val="00087AEC"/>
    <w:rsid w:val="00087FC3"/>
    <w:rsid w:val="00090542"/>
    <w:rsid w:val="000909D1"/>
    <w:rsid w:val="00090D09"/>
    <w:rsid w:val="00090E84"/>
    <w:rsid w:val="00091A6E"/>
    <w:rsid w:val="00092451"/>
    <w:rsid w:val="0009261D"/>
    <w:rsid w:val="00092815"/>
    <w:rsid w:val="000928F0"/>
    <w:rsid w:val="000929B0"/>
    <w:rsid w:val="00092C65"/>
    <w:rsid w:val="00092EE4"/>
    <w:rsid w:val="0009420A"/>
    <w:rsid w:val="0009437C"/>
    <w:rsid w:val="000943B0"/>
    <w:rsid w:val="0009531E"/>
    <w:rsid w:val="00095483"/>
    <w:rsid w:val="000954F3"/>
    <w:rsid w:val="000957CE"/>
    <w:rsid w:val="000959E0"/>
    <w:rsid w:val="000964AB"/>
    <w:rsid w:val="00096765"/>
    <w:rsid w:val="00097303"/>
    <w:rsid w:val="000974C2"/>
    <w:rsid w:val="000978A9"/>
    <w:rsid w:val="00097B65"/>
    <w:rsid w:val="00097F64"/>
    <w:rsid w:val="000A0237"/>
    <w:rsid w:val="000A03C2"/>
    <w:rsid w:val="000A0431"/>
    <w:rsid w:val="000A1212"/>
    <w:rsid w:val="000A1662"/>
    <w:rsid w:val="000A231F"/>
    <w:rsid w:val="000A2AFF"/>
    <w:rsid w:val="000A2CE4"/>
    <w:rsid w:val="000A2CEF"/>
    <w:rsid w:val="000A312B"/>
    <w:rsid w:val="000A3336"/>
    <w:rsid w:val="000A3A45"/>
    <w:rsid w:val="000A3DDD"/>
    <w:rsid w:val="000A3ED8"/>
    <w:rsid w:val="000A551B"/>
    <w:rsid w:val="000A5B37"/>
    <w:rsid w:val="000A5B93"/>
    <w:rsid w:val="000A60EC"/>
    <w:rsid w:val="000A6C90"/>
    <w:rsid w:val="000A6E17"/>
    <w:rsid w:val="000A74B9"/>
    <w:rsid w:val="000A765C"/>
    <w:rsid w:val="000A7C82"/>
    <w:rsid w:val="000B0155"/>
    <w:rsid w:val="000B0685"/>
    <w:rsid w:val="000B1062"/>
    <w:rsid w:val="000B197D"/>
    <w:rsid w:val="000B1A60"/>
    <w:rsid w:val="000B1A90"/>
    <w:rsid w:val="000B2239"/>
    <w:rsid w:val="000B265C"/>
    <w:rsid w:val="000B36B5"/>
    <w:rsid w:val="000B3B2C"/>
    <w:rsid w:val="000B3DAA"/>
    <w:rsid w:val="000B42B4"/>
    <w:rsid w:val="000B4499"/>
    <w:rsid w:val="000B45B0"/>
    <w:rsid w:val="000B465E"/>
    <w:rsid w:val="000B5AB2"/>
    <w:rsid w:val="000B5D10"/>
    <w:rsid w:val="000B6426"/>
    <w:rsid w:val="000B6899"/>
    <w:rsid w:val="000B6AA2"/>
    <w:rsid w:val="000B779F"/>
    <w:rsid w:val="000B7B09"/>
    <w:rsid w:val="000B7D13"/>
    <w:rsid w:val="000B7DFA"/>
    <w:rsid w:val="000B7E24"/>
    <w:rsid w:val="000C089E"/>
    <w:rsid w:val="000C0BCE"/>
    <w:rsid w:val="000C126D"/>
    <w:rsid w:val="000C1B7F"/>
    <w:rsid w:val="000C2C89"/>
    <w:rsid w:val="000C3441"/>
    <w:rsid w:val="000C466B"/>
    <w:rsid w:val="000C51BE"/>
    <w:rsid w:val="000C5E2E"/>
    <w:rsid w:val="000C6B0B"/>
    <w:rsid w:val="000C6B24"/>
    <w:rsid w:val="000C72B6"/>
    <w:rsid w:val="000C7331"/>
    <w:rsid w:val="000C7432"/>
    <w:rsid w:val="000C76AA"/>
    <w:rsid w:val="000C7EA7"/>
    <w:rsid w:val="000D051E"/>
    <w:rsid w:val="000D0E48"/>
    <w:rsid w:val="000D0E9A"/>
    <w:rsid w:val="000D1152"/>
    <w:rsid w:val="000D1510"/>
    <w:rsid w:val="000D1535"/>
    <w:rsid w:val="000D2BA1"/>
    <w:rsid w:val="000D2C5E"/>
    <w:rsid w:val="000D2D1F"/>
    <w:rsid w:val="000D2F0E"/>
    <w:rsid w:val="000D3069"/>
    <w:rsid w:val="000D32B3"/>
    <w:rsid w:val="000D364A"/>
    <w:rsid w:val="000D3ADC"/>
    <w:rsid w:val="000D3D12"/>
    <w:rsid w:val="000D4F50"/>
    <w:rsid w:val="000D5D54"/>
    <w:rsid w:val="000D631F"/>
    <w:rsid w:val="000D675B"/>
    <w:rsid w:val="000D6C66"/>
    <w:rsid w:val="000D6D38"/>
    <w:rsid w:val="000D6DA7"/>
    <w:rsid w:val="000D6EBE"/>
    <w:rsid w:val="000D74D6"/>
    <w:rsid w:val="000D77CF"/>
    <w:rsid w:val="000D7926"/>
    <w:rsid w:val="000E03C2"/>
    <w:rsid w:val="000E0DA6"/>
    <w:rsid w:val="000E18D1"/>
    <w:rsid w:val="000E18F8"/>
    <w:rsid w:val="000E1AAB"/>
    <w:rsid w:val="000E25B3"/>
    <w:rsid w:val="000E2F13"/>
    <w:rsid w:val="000E3FEA"/>
    <w:rsid w:val="000E44E6"/>
    <w:rsid w:val="000E539E"/>
    <w:rsid w:val="000E57E7"/>
    <w:rsid w:val="000E5DDD"/>
    <w:rsid w:val="000E60D6"/>
    <w:rsid w:val="000E67D2"/>
    <w:rsid w:val="000E6A33"/>
    <w:rsid w:val="000E6D82"/>
    <w:rsid w:val="000E7501"/>
    <w:rsid w:val="000E758F"/>
    <w:rsid w:val="000E7886"/>
    <w:rsid w:val="000E7EF1"/>
    <w:rsid w:val="000F0614"/>
    <w:rsid w:val="000F1D0B"/>
    <w:rsid w:val="000F2757"/>
    <w:rsid w:val="000F2F12"/>
    <w:rsid w:val="000F3685"/>
    <w:rsid w:val="000F3F2A"/>
    <w:rsid w:val="000F3FB1"/>
    <w:rsid w:val="000F4462"/>
    <w:rsid w:val="000F455E"/>
    <w:rsid w:val="000F494E"/>
    <w:rsid w:val="000F4C0F"/>
    <w:rsid w:val="000F4CC4"/>
    <w:rsid w:val="000F5061"/>
    <w:rsid w:val="000F5203"/>
    <w:rsid w:val="000F5BA4"/>
    <w:rsid w:val="000F5CD4"/>
    <w:rsid w:val="000F6D3D"/>
    <w:rsid w:val="000F6DBC"/>
    <w:rsid w:val="000F7297"/>
    <w:rsid w:val="000F7BC1"/>
    <w:rsid w:val="000F7CD3"/>
    <w:rsid w:val="00100701"/>
    <w:rsid w:val="00100BCD"/>
    <w:rsid w:val="00100C06"/>
    <w:rsid w:val="00100CA0"/>
    <w:rsid w:val="00100FF0"/>
    <w:rsid w:val="001016B9"/>
    <w:rsid w:val="00103397"/>
    <w:rsid w:val="0010391C"/>
    <w:rsid w:val="00104348"/>
    <w:rsid w:val="00104588"/>
    <w:rsid w:val="00104859"/>
    <w:rsid w:val="00104994"/>
    <w:rsid w:val="0010563E"/>
    <w:rsid w:val="001056C8"/>
    <w:rsid w:val="001058BB"/>
    <w:rsid w:val="00106085"/>
    <w:rsid w:val="001069C3"/>
    <w:rsid w:val="001072DD"/>
    <w:rsid w:val="001072E5"/>
    <w:rsid w:val="001073DF"/>
    <w:rsid w:val="00107521"/>
    <w:rsid w:val="001077A1"/>
    <w:rsid w:val="00107CF9"/>
    <w:rsid w:val="001100E0"/>
    <w:rsid w:val="00110774"/>
    <w:rsid w:val="00110DFE"/>
    <w:rsid w:val="0011183D"/>
    <w:rsid w:val="001120D6"/>
    <w:rsid w:val="00112290"/>
    <w:rsid w:val="0011260E"/>
    <w:rsid w:val="0011321B"/>
    <w:rsid w:val="00113422"/>
    <w:rsid w:val="001135BE"/>
    <w:rsid w:val="00113D21"/>
    <w:rsid w:val="001142D0"/>
    <w:rsid w:val="0011507E"/>
    <w:rsid w:val="001151DB"/>
    <w:rsid w:val="00115528"/>
    <w:rsid w:val="00115B48"/>
    <w:rsid w:val="00115E7C"/>
    <w:rsid w:val="001161AD"/>
    <w:rsid w:val="00116283"/>
    <w:rsid w:val="001163D2"/>
    <w:rsid w:val="001163E3"/>
    <w:rsid w:val="001163F0"/>
    <w:rsid w:val="00116E36"/>
    <w:rsid w:val="00116FDB"/>
    <w:rsid w:val="001172D6"/>
    <w:rsid w:val="00117406"/>
    <w:rsid w:val="0011761F"/>
    <w:rsid w:val="00117C6B"/>
    <w:rsid w:val="00117CEB"/>
    <w:rsid w:val="0012073D"/>
    <w:rsid w:val="00120B8A"/>
    <w:rsid w:val="00120EEE"/>
    <w:rsid w:val="00121794"/>
    <w:rsid w:val="00121B06"/>
    <w:rsid w:val="00121FA0"/>
    <w:rsid w:val="00122A8F"/>
    <w:rsid w:val="0012306A"/>
    <w:rsid w:val="001231AC"/>
    <w:rsid w:val="0012343C"/>
    <w:rsid w:val="00123883"/>
    <w:rsid w:val="00123FAC"/>
    <w:rsid w:val="00124002"/>
    <w:rsid w:val="00124098"/>
    <w:rsid w:val="00124C11"/>
    <w:rsid w:val="00125591"/>
    <w:rsid w:val="00126ADB"/>
    <w:rsid w:val="00126B65"/>
    <w:rsid w:val="00126F74"/>
    <w:rsid w:val="0012736B"/>
    <w:rsid w:val="00127F78"/>
    <w:rsid w:val="0013014B"/>
    <w:rsid w:val="00130C5C"/>
    <w:rsid w:val="00130C96"/>
    <w:rsid w:val="00130FAC"/>
    <w:rsid w:val="00131901"/>
    <w:rsid w:val="001321DB"/>
    <w:rsid w:val="001326E9"/>
    <w:rsid w:val="001333D9"/>
    <w:rsid w:val="001335E0"/>
    <w:rsid w:val="00133AD3"/>
    <w:rsid w:val="00133BE1"/>
    <w:rsid w:val="00134227"/>
    <w:rsid w:val="00134530"/>
    <w:rsid w:val="00134C14"/>
    <w:rsid w:val="00135323"/>
    <w:rsid w:val="0013552E"/>
    <w:rsid w:val="001355D9"/>
    <w:rsid w:val="00135970"/>
    <w:rsid w:val="00136600"/>
    <w:rsid w:val="0013689A"/>
    <w:rsid w:val="00136C3D"/>
    <w:rsid w:val="00136F83"/>
    <w:rsid w:val="001375B9"/>
    <w:rsid w:val="001406E4"/>
    <w:rsid w:val="00140B23"/>
    <w:rsid w:val="001413A9"/>
    <w:rsid w:val="00141B8E"/>
    <w:rsid w:val="00141D9B"/>
    <w:rsid w:val="001424E9"/>
    <w:rsid w:val="00142AE5"/>
    <w:rsid w:val="00142EA8"/>
    <w:rsid w:val="001437D2"/>
    <w:rsid w:val="00143FB7"/>
    <w:rsid w:val="001443F9"/>
    <w:rsid w:val="00145001"/>
    <w:rsid w:val="0014508A"/>
    <w:rsid w:val="00145211"/>
    <w:rsid w:val="001459CE"/>
    <w:rsid w:val="00145BE6"/>
    <w:rsid w:val="00145DD1"/>
    <w:rsid w:val="00145E06"/>
    <w:rsid w:val="00146089"/>
    <w:rsid w:val="001461E8"/>
    <w:rsid w:val="00146260"/>
    <w:rsid w:val="001462E2"/>
    <w:rsid w:val="00146591"/>
    <w:rsid w:val="001466D4"/>
    <w:rsid w:val="0014698F"/>
    <w:rsid w:val="001470A6"/>
    <w:rsid w:val="0014718E"/>
    <w:rsid w:val="0014733F"/>
    <w:rsid w:val="00147735"/>
    <w:rsid w:val="00147BBB"/>
    <w:rsid w:val="00150187"/>
    <w:rsid w:val="001504D7"/>
    <w:rsid w:val="0015153A"/>
    <w:rsid w:val="00151C08"/>
    <w:rsid w:val="001532C2"/>
    <w:rsid w:val="00153649"/>
    <w:rsid w:val="001541C1"/>
    <w:rsid w:val="00154AC1"/>
    <w:rsid w:val="0015505B"/>
    <w:rsid w:val="001551BC"/>
    <w:rsid w:val="0015562F"/>
    <w:rsid w:val="00156869"/>
    <w:rsid w:val="0015697D"/>
    <w:rsid w:val="001579F7"/>
    <w:rsid w:val="00157F75"/>
    <w:rsid w:val="00160675"/>
    <w:rsid w:val="00160683"/>
    <w:rsid w:val="00160E12"/>
    <w:rsid w:val="001614AF"/>
    <w:rsid w:val="00161CBC"/>
    <w:rsid w:val="00161DE3"/>
    <w:rsid w:val="00161F78"/>
    <w:rsid w:val="00162147"/>
    <w:rsid w:val="001621AD"/>
    <w:rsid w:val="00162862"/>
    <w:rsid w:val="00162F66"/>
    <w:rsid w:val="00162FC2"/>
    <w:rsid w:val="001636CC"/>
    <w:rsid w:val="00163992"/>
    <w:rsid w:val="00163FDA"/>
    <w:rsid w:val="00164023"/>
    <w:rsid w:val="00164062"/>
    <w:rsid w:val="00164119"/>
    <w:rsid w:val="00164205"/>
    <w:rsid w:val="001650E1"/>
    <w:rsid w:val="0016536D"/>
    <w:rsid w:val="001656CB"/>
    <w:rsid w:val="00165980"/>
    <w:rsid w:val="00165A4B"/>
    <w:rsid w:val="00165A6C"/>
    <w:rsid w:val="001661CD"/>
    <w:rsid w:val="00166493"/>
    <w:rsid w:val="001664C9"/>
    <w:rsid w:val="00166CCB"/>
    <w:rsid w:val="0016779D"/>
    <w:rsid w:val="001677F4"/>
    <w:rsid w:val="00167D8F"/>
    <w:rsid w:val="001703E2"/>
    <w:rsid w:val="00170ABF"/>
    <w:rsid w:val="00170DCC"/>
    <w:rsid w:val="00170DEF"/>
    <w:rsid w:val="001723DA"/>
    <w:rsid w:val="00172DB8"/>
    <w:rsid w:val="00173C54"/>
    <w:rsid w:val="00173D52"/>
    <w:rsid w:val="001743E1"/>
    <w:rsid w:val="00175182"/>
    <w:rsid w:val="00175361"/>
    <w:rsid w:val="001754AD"/>
    <w:rsid w:val="00176080"/>
    <w:rsid w:val="00176491"/>
    <w:rsid w:val="00176911"/>
    <w:rsid w:val="00176B2D"/>
    <w:rsid w:val="00177558"/>
    <w:rsid w:val="001779F5"/>
    <w:rsid w:val="00177AFC"/>
    <w:rsid w:val="00177BA4"/>
    <w:rsid w:val="00177C8F"/>
    <w:rsid w:val="00177EF1"/>
    <w:rsid w:val="00177F05"/>
    <w:rsid w:val="00180862"/>
    <w:rsid w:val="00181052"/>
    <w:rsid w:val="001814A9"/>
    <w:rsid w:val="0018176F"/>
    <w:rsid w:val="00181F27"/>
    <w:rsid w:val="00182A79"/>
    <w:rsid w:val="00183407"/>
    <w:rsid w:val="001837F0"/>
    <w:rsid w:val="001842AB"/>
    <w:rsid w:val="001842E8"/>
    <w:rsid w:val="00184607"/>
    <w:rsid w:val="0018470B"/>
    <w:rsid w:val="00184CC9"/>
    <w:rsid w:val="00185315"/>
    <w:rsid w:val="0018576B"/>
    <w:rsid w:val="0018652E"/>
    <w:rsid w:val="0018686B"/>
    <w:rsid w:val="001868EF"/>
    <w:rsid w:val="00186B70"/>
    <w:rsid w:val="00186F05"/>
    <w:rsid w:val="00190814"/>
    <w:rsid w:val="00190833"/>
    <w:rsid w:val="001918F8"/>
    <w:rsid w:val="00191D82"/>
    <w:rsid w:val="0019324C"/>
    <w:rsid w:val="001933AE"/>
    <w:rsid w:val="001934B4"/>
    <w:rsid w:val="0019439A"/>
    <w:rsid w:val="00195746"/>
    <w:rsid w:val="001957CE"/>
    <w:rsid w:val="00195B03"/>
    <w:rsid w:val="00195BBA"/>
    <w:rsid w:val="0019622A"/>
    <w:rsid w:val="0019622C"/>
    <w:rsid w:val="001965A7"/>
    <w:rsid w:val="00197CA1"/>
    <w:rsid w:val="001A0B92"/>
    <w:rsid w:val="001A0C6B"/>
    <w:rsid w:val="001A143B"/>
    <w:rsid w:val="001A16D5"/>
    <w:rsid w:val="001A171B"/>
    <w:rsid w:val="001A172F"/>
    <w:rsid w:val="001A1D08"/>
    <w:rsid w:val="001A1F9D"/>
    <w:rsid w:val="001A26D3"/>
    <w:rsid w:val="001A3B17"/>
    <w:rsid w:val="001A3E27"/>
    <w:rsid w:val="001A46A8"/>
    <w:rsid w:val="001A5142"/>
    <w:rsid w:val="001A549C"/>
    <w:rsid w:val="001A58B4"/>
    <w:rsid w:val="001A5E39"/>
    <w:rsid w:val="001A6405"/>
    <w:rsid w:val="001A6FE0"/>
    <w:rsid w:val="001A72B0"/>
    <w:rsid w:val="001A762F"/>
    <w:rsid w:val="001A7B0C"/>
    <w:rsid w:val="001A7F4B"/>
    <w:rsid w:val="001B067C"/>
    <w:rsid w:val="001B07EA"/>
    <w:rsid w:val="001B0810"/>
    <w:rsid w:val="001B0981"/>
    <w:rsid w:val="001B0C0E"/>
    <w:rsid w:val="001B0CA4"/>
    <w:rsid w:val="001B0FE4"/>
    <w:rsid w:val="001B0FED"/>
    <w:rsid w:val="001B1250"/>
    <w:rsid w:val="001B1BC6"/>
    <w:rsid w:val="001B1E3C"/>
    <w:rsid w:val="001B25EB"/>
    <w:rsid w:val="001B2C14"/>
    <w:rsid w:val="001B2C7B"/>
    <w:rsid w:val="001B32BC"/>
    <w:rsid w:val="001B3350"/>
    <w:rsid w:val="001B3F14"/>
    <w:rsid w:val="001B41B2"/>
    <w:rsid w:val="001B4473"/>
    <w:rsid w:val="001B4496"/>
    <w:rsid w:val="001B540E"/>
    <w:rsid w:val="001B5747"/>
    <w:rsid w:val="001B5924"/>
    <w:rsid w:val="001B6F31"/>
    <w:rsid w:val="001B7004"/>
    <w:rsid w:val="001B74A2"/>
    <w:rsid w:val="001B777A"/>
    <w:rsid w:val="001B79F4"/>
    <w:rsid w:val="001C026B"/>
    <w:rsid w:val="001C02CF"/>
    <w:rsid w:val="001C0F2D"/>
    <w:rsid w:val="001C27B6"/>
    <w:rsid w:val="001C2AE1"/>
    <w:rsid w:val="001C2B80"/>
    <w:rsid w:val="001C2DD7"/>
    <w:rsid w:val="001C2E67"/>
    <w:rsid w:val="001C4127"/>
    <w:rsid w:val="001C460E"/>
    <w:rsid w:val="001C4696"/>
    <w:rsid w:val="001C47F4"/>
    <w:rsid w:val="001C4C86"/>
    <w:rsid w:val="001C4CCF"/>
    <w:rsid w:val="001C4D84"/>
    <w:rsid w:val="001C524E"/>
    <w:rsid w:val="001C55F2"/>
    <w:rsid w:val="001C5643"/>
    <w:rsid w:val="001C5728"/>
    <w:rsid w:val="001C5E19"/>
    <w:rsid w:val="001C5E39"/>
    <w:rsid w:val="001C5F2D"/>
    <w:rsid w:val="001C737B"/>
    <w:rsid w:val="001C77B8"/>
    <w:rsid w:val="001C78CF"/>
    <w:rsid w:val="001C796A"/>
    <w:rsid w:val="001C7B12"/>
    <w:rsid w:val="001D01C1"/>
    <w:rsid w:val="001D05F3"/>
    <w:rsid w:val="001D0B07"/>
    <w:rsid w:val="001D0CB1"/>
    <w:rsid w:val="001D1048"/>
    <w:rsid w:val="001D142D"/>
    <w:rsid w:val="001D1692"/>
    <w:rsid w:val="001D1CAA"/>
    <w:rsid w:val="001D2BA9"/>
    <w:rsid w:val="001D2D13"/>
    <w:rsid w:val="001D2EDC"/>
    <w:rsid w:val="001D3FAF"/>
    <w:rsid w:val="001D412D"/>
    <w:rsid w:val="001D4202"/>
    <w:rsid w:val="001D48B1"/>
    <w:rsid w:val="001D4F75"/>
    <w:rsid w:val="001D5B93"/>
    <w:rsid w:val="001D6200"/>
    <w:rsid w:val="001D6B26"/>
    <w:rsid w:val="001D7123"/>
    <w:rsid w:val="001D72A4"/>
    <w:rsid w:val="001E001D"/>
    <w:rsid w:val="001E0193"/>
    <w:rsid w:val="001E0383"/>
    <w:rsid w:val="001E09B6"/>
    <w:rsid w:val="001E0E41"/>
    <w:rsid w:val="001E1086"/>
    <w:rsid w:val="001E177F"/>
    <w:rsid w:val="001E1C78"/>
    <w:rsid w:val="001E2531"/>
    <w:rsid w:val="001E2BC6"/>
    <w:rsid w:val="001E2D14"/>
    <w:rsid w:val="001E2DED"/>
    <w:rsid w:val="001E2F16"/>
    <w:rsid w:val="001E3102"/>
    <w:rsid w:val="001E31FA"/>
    <w:rsid w:val="001E3394"/>
    <w:rsid w:val="001E33D3"/>
    <w:rsid w:val="001E359E"/>
    <w:rsid w:val="001E3D6B"/>
    <w:rsid w:val="001E47A6"/>
    <w:rsid w:val="001E491D"/>
    <w:rsid w:val="001E4CED"/>
    <w:rsid w:val="001E52F5"/>
    <w:rsid w:val="001E5452"/>
    <w:rsid w:val="001E6D3C"/>
    <w:rsid w:val="001E7A0A"/>
    <w:rsid w:val="001E7A43"/>
    <w:rsid w:val="001F0361"/>
    <w:rsid w:val="001F0D02"/>
    <w:rsid w:val="001F0EDB"/>
    <w:rsid w:val="001F0FB9"/>
    <w:rsid w:val="001F11AB"/>
    <w:rsid w:val="001F186C"/>
    <w:rsid w:val="001F24BB"/>
    <w:rsid w:val="001F2B13"/>
    <w:rsid w:val="001F2F29"/>
    <w:rsid w:val="001F3871"/>
    <w:rsid w:val="001F4ACD"/>
    <w:rsid w:val="001F5BAB"/>
    <w:rsid w:val="001F64B1"/>
    <w:rsid w:val="001F6BB5"/>
    <w:rsid w:val="001F7202"/>
    <w:rsid w:val="001F7D10"/>
    <w:rsid w:val="00200B19"/>
    <w:rsid w:val="00200DD9"/>
    <w:rsid w:val="002011E8"/>
    <w:rsid w:val="002027D7"/>
    <w:rsid w:val="00202F0C"/>
    <w:rsid w:val="0020345B"/>
    <w:rsid w:val="00203E2E"/>
    <w:rsid w:val="002042D1"/>
    <w:rsid w:val="00205956"/>
    <w:rsid w:val="00205A48"/>
    <w:rsid w:val="0020637C"/>
    <w:rsid w:val="002069E3"/>
    <w:rsid w:val="00207900"/>
    <w:rsid w:val="002097E5"/>
    <w:rsid w:val="00210254"/>
    <w:rsid w:val="00210B9B"/>
    <w:rsid w:val="00210F17"/>
    <w:rsid w:val="00211A90"/>
    <w:rsid w:val="00212934"/>
    <w:rsid w:val="00212DDD"/>
    <w:rsid w:val="00213283"/>
    <w:rsid w:val="0021391D"/>
    <w:rsid w:val="0021394F"/>
    <w:rsid w:val="00213F18"/>
    <w:rsid w:val="00214192"/>
    <w:rsid w:val="00214ED5"/>
    <w:rsid w:val="00216124"/>
    <w:rsid w:val="0021689C"/>
    <w:rsid w:val="0021699E"/>
    <w:rsid w:val="0021706F"/>
    <w:rsid w:val="002171BC"/>
    <w:rsid w:val="002175DB"/>
    <w:rsid w:val="00217608"/>
    <w:rsid w:val="002176CE"/>
    <w:rsid w:val="00217C46"/>
    <w:rsid w:val="00217EBB"/>
    <w:rsid w:val="002206D1"/>
    <w:rsid w:val="0022180F"/>
    <w:rsid w:val="00221E84"/>
    <w:rsid w:val="00221FD9"/>
    <w:rsid w:val="0022200C"/>
    <w:rsid w:val="002221E4"/>
    <w:rsid w:val="00222A43"/>
    <w:rsid w:val="0022302A"/>
    <w:rsid w:val="0022305C"/>
    <w:rsid w:val="00223690"/>
    <w:rsid w:val="002241CE"/>
    <w:rsid w:val="0022467D"/>
    <w:rsid w:val="00224988"/>
    <w:rsid w:val="00224B84"/>
    <w:rsid w:val="00225497"/>
    <w:rsid w:val="002254B2"/>
    <w:rsid w:val="0022585E"/>
    <w:rsid w:val="0022612E"/>
    <w:rsid w:val="00227449"/>
    <w:rsid w:val="0022749F"/>
    <w:rsid w:val="002277CB"/>
    <w:rsid w:val="002278B8"/>
    <w:rsid w:val="00227E89"/>
    <w:rsid w:val="002311A1"/>
    <w:rsid w:val="0023216D"/>
    <w:rsid w:val="00232617"/>
    <w:rsid w:val="002332B2"/>
    <w:rsid w:val="0023336A"/>
    <w:rsid w:val="00233814"/>
    <w:rsid w:val="002339AE"/>
    <w:rsid w:val="00233E6D"/>
    <w:rsid w:val="00233E90"/>
    <w:rsid w:val="002346D3"/>
    <w:rsid w:val="00236346"/>
    <w:rsid w:val="00236516"/>
    <w:rsid w:val="002366E1"/>
    <w:rsid w:val="0023719E"/>
    <w:rsid w:val="0023749F"/>
    <w:rsid w:val="00237561"/>
    <w:rsid w:val="00237E3E"/>
    <w:rsid w:val="00240A1D"/>
    <w:rsid w:val="002414D0"/>
    <w:rsid w:val="00242363"/>
    <w:rsid w:val="0024277F"/>
    <w:rsid w:val="00242E9A"/>
    <w:rsid w:val="00242EBB"/>
    <w:rsid w:val="00243062"/>
    <w:rsid w:val="002431A9"/>
    <w:rsid w:val="00243756"/>
    <w:rsid w:val="002437A7"/>
    <w:rsid w:val="002437A9"/>
    <w:rsid w:val="002448A6"/>
    <w:rsid w:val="00244F14"/>
    <w:rsid w:val="002455DC"/>
    <w:rsid w:val="00245628"/>
    <w:rsid w:val="0024583D"/>
    <w:rsid w:val="00245E5F"/>
    <w:rsid w:val="0024606F"/>
    <w:rsid w:val="0024657C"/>
    <w:rsid w:val="0024671E"/>
    <w:rsid w:val="00246868"/>
    <w:rsid w:val="00246FA6"/>
    <w:rsid w:val="00247171"/>
    <w:rsid w:val="0024720A"/>
    <w:rsid w:val="00247AF1"/>
    <w:rsid w:val="00250B68"/>
    <w:rsid w:val="002517D7"/>
    <w:rsid w:val="002519F7"/>
    <w:rsid w:val="00251DDE"/>
    <w:rsid w:val="002520EB"/>
    <w:rsid w:val="00252146"/>
    <w:rsid w:val="00252600"/>
    <w:rsid w:val="00252734"/>
    <w:rsid w:val="00253197"/>
    <w:rsid w:val="00253C2F"/>
    <w:rsid w:val="00253C6E"/>
    <w:rsid w:val="00253D2D"/>
    <w:rsid w:val="002540C2"/>
    <w:rsid w:val="0025445E"/>
    <w:rsid w:val="00254521"/>
    <w:rsid w:val="00254572"/>
    <w:rsid w:val="00255175"/>
    <w:rsid w:val="0025517B"/>
    <w:rsid w:val="0025520B"/>
    <w:rsid w:val="002556D7"/>
    <w:rsid w:val="0025589B"/>
    <w:rsid w:val="0025604B"/>
    <w:rsid w:val="00256183"/>
    <w:rsid w:val="00256266"/>
    <w:rsid w:val="00256E15"/>
    <w:rsid w:val="002570AA"/>
    <w:rsid w:val="00257100"/>
    <w:rsid w:val="00257366"/>
    <w:rsid w:val="002575C7"/>
    <w:rsid w:val="0026096C"/>
    <w:rsid w:val="00260D55"/>
    <w:rsid w:val="00260EA0"/>
    <w:rsid w:val="00261EA7"/>
    <w:rsid w:val="00262347"/>
    <w:rsid w:val="002623B7"/>
    <w:rsid w:val="00262A8E"/>
    <w:rsid w:val="002635B3"/>
    <w:rsid w:val="0026495A"/>
    <w:rsid w:val="00264B50"/>
    <w:rsid w:val="00264D32"/>
    <w:rsid w:val="00264E79"/>
    <w:rsid w:val="002661D9"/>
    <w:rsid w:val="002663A7"/>
    <w:rsid w:val="0026667E"/>
    <w:rsid w:val="00266BEE"/>
    <w:rsid w:val="002672C0"/>
    <w:rsid w:val="00270694"/>
    <w:rsid w:val="00270C33"/>
    <w:rsid w:val="00271501"/>
    <w:rsid w:val="0027187B"/>
    <w:rsid w:val="00273D73"/>
    <w:rsid w:val="002740E6"/>
    <w:rsid w:val="002744F2"/>
    <w:rsid w:val="00275324"/>
    <w:rsid w:val="0027682A"/>
    <w:rsid w:val="002775C8"/>
    <w:rsid w:val="00277610"/>
    <w:rsid w:val="00280112"/>
    <w:rsid w:val="00280132"/>
    <w:rsid w:val="00280DE3"/>
    <w:rsid w:val="002813F7"/>
    <w:rsid w:val="00281DAD"/>
    <w:rsid w:val="0028226C"/>
    <w:rsid w:val="002837C2"/>
    <w:rsid w:val="00286373"/>
    <w:rsid w:val="002863BD"/>
    <w:rsid w:val="0028677F"/>
    <w:rsid w:val="002868D7"/>
    <w:rsid w:val="00286CBE"/>
    <w:rsid w:val="002873DC"/>
    <w:rsid w:val="00287CE0"/>
    <w:rsid w:val="00290E09"/>
    <w:rsid w:val="00291344"/>
    <w:rsid w:val="00291491"/>
    <w:rsid w:val="0029172C"/>
    <w:rsid w:val="00291B20"/>
    <w:rsid w:val="00291FCE"/>
    <w:rsid w:val="002920F1"/>
    <w:rsid w:val="00292F83"/>
    <w:rsid w:val="00292F97"/>
    <w:rsid w:val="002935A3"/>
    <w:rsid w:val="00294291"/>
    <w:rsid w:val="0029458E"/>
    <w:rsid w:val="002945EF"/>
    <w:rsid w:val="002950FA"/>
    <w:rsid w:val="0029532F"/>
    <w:rsid w:val="0029633A"/>
    <w:rsid w:val="00296387"/>
    <w:rsid w:val="00296579"/>
    <w:rsid w:val="00296670"/>
    <w:rsid w:val="00296B1F"/>
    <w:rsid w:val="00296B70"/>
    <w:rsid w:val="00297485"/>
    <w:rsid w:val="002977C2"/>
    <w:rsid w:val="00297B86"/>
    <w:rsid w:val="00297F8D"/>
    <w:rsid w:val="002A03A6"/>
    <w:rsid w:val="002A05D4"/>
    <w:rsid w:val="002A0B34"/>
    <w:rsid w:val="002A0FB4"/>
    <w:rsid w:val="002A1557"/>
    <w:rsid w:val="002A18F4"/>
    <w:rsid w:val="002A1CCD"/>
    <w:rsid w:val="002A2150"/>
    <w:rsid w:val="002A2982"/>
    <w:rsid w:val="002A2A2C"/>
    <w:rsid w:val="002A365F"/>
    <w:rsid w:val="002A4328"/>
    <w:rsid w:val="002A46A3"/>
    <w:rsid w:val="002A47FD"/>
    <w:rsid w:val="002A4ADC"/>
    <w:rsid w:val="002A4FEA"/>
    <w:rsid w:val="002A5B67"/>
    <w:rsid w:val="002A5E14"/>
    <w:rsid w:val="002A65FF"/>
    <w:rsid w:val="002A67EB"/>
    <w:rsid w:val="002A6ED8"/>
    <w:rsid w:val="002A6FEC"/>
    <w:rsid w:val="002A7375"/>
    <w:rsid w:val="002A7659"/>
    <w:rsid w:val="002A7DB9"/>
    <w:rsid w:val="002B110D"/>
    <w:rsid w:val="002B18A3"/>
    <w:rsid w:val="002B208D"/>
    <w:rsid w:val="002B20BB"/>
    <w:rsid w:val="002B257F"/>
    <w:rsid w:val="002B25E3"/>
    <w:rsid w:val="002B27A9"/>
    <w:rsid w:val="002B289D"/>
    <w:rsid w:val="002B2EFA"/>
    <w:rsid w:val="002B3414"/>
    <w:rsid w:val="002B3B32"/>
    <w:rsid w:val="002B3CB5"/>
    <w:rsid w:val="002B40B2"/>
    <w:rsid w:val="002B4553"/>
    <w:rsid w:val="002B45FB"/>
    <w:rsid w:val="002B51E3"/>
    <w:rsid w:val="002B5C3A"/>
    <w:rsid w:val="002B5E2A"/>
    <w:rsid w:val="002B6172"/>
    <w:rsid w:val="002B627F"/>
    <w:rsid w:val="002B62E2"/>
    <w:rsid w:val="002B6584"/>
    <w:rsid w:val="002B755D"/>
    <w:rsid w:val="002B755E"/>
    <w:rsid w:val="002B7BDE"/>
    <w:rsid w:val="002C0EBE"/>
    <w:rsid w:val="002C1136"/>
    <w:rsid w:val="002C1508"/>
    <w:rsid w:val="002C1A57"/>
    <w:rsid w:val="002C2309"/>
    <w:rsid w:val="002C24D9"/>
    <w:rsid w:val="002C27AA"/>
    <w:rsid w:val="002C2F1F"/>
    <w:rsid w:val="002C2F68"/>
    <w:rsid w:val="002C3211"/>
    <w:rsid w:val="002C35DA"/>
    <w:rsid w:val="002C473A"/>
    <w:rsid w:val="002C4AFC"/>
    <w:rsid w:val="002C4B73"/>
    <w:rsid w:val="002C4D0D"/>
    <w:rsid w:val="002C5198"/>
    <w:rsid w:val="002C5375"/>
    <w:rsid w:val="002C611B"/>
    <w:rsid w:val="002C70B9"/>
    <w:rsid w:val="002C7528"/>
    <w:rsid w:val="002D00C1"/>
    <w:rsid w:val="002D0672"/>
    <w:rsid w:val="002D0EE0"/>
    <w:rsid w:val="002D1029"/>
    <w:rsid w:val="002D14EB"/>
    <w:rsid w:val="002D1E4F"/>
    <w:rsid w:val="002D1EC2"/>
    <w:rsid w:val="002D2735"/>
    <w:rsid w:val="002D2BC6"/>
    <w:rsid w:val="002D33C0"/>
    <w:rsid w:val="002D415C"/>
    <w:rsid w:val="002D447F"/>
    <w:rsid w:val="002D4B1C"/>
    <w:rsid w:val="002D5425"/>
    <w:rsid w:val="002D57A9"/>
    <w:rsid w:val="002D5838"/>
    <w:rsid w:val="002D5ADD"/>
    <w:rsid w:val="002D5B09"/>
    <w:rsid w:val="002D6963"/>
    <w:rsid w:val="002D6E7B"/>
    <w:rsid w:val="002D7858"/>
    <w:rsid w:val="002D7A6F"/>
    <w:rsid w:val="002D7B1E"/>
    <w:rsid w:val="002D7FEC"/>
    <w:rsid w:val="002E03A3"/>
    <w:rsid w:val="002E0845"/>
    <w:rsid w:val="002E08E6"/>
    <w:rsid w:val="002E0D04"/>
    <w:rsid w:val="002E1A58"/>
    <w:rsid w:val="002E23A7"/>
    <w:rsid w:val="002E252C"/>
    <w:rsid w:val="002E2660"/>
    <w:rsid w:val="002E3408"/>
    <w:rsid w:val="002E356B"/>
    <w:rsid w:val="002E3E34"/>
    <w:rsid w:val="002E542A"/>
    <w:rsid w:val="002E5569"/>
    <w:rsid w:val="002E55CF"/>
    <w:rsid w:val="002E5D33"/>
    <w:rsid w:val="002E5EB5"/>
    <w:rsid w:val="002E65A8"/>
    <w:rsid w:val="002E6914"/>
    <w:rsid w:val="002E7C1B"/>
    <w:rsid w:val="002E7D8A"/>
    <w:rsid w:val="002F03AE"/>
    <w:rsid w:val="002F130B"/>
    <w:rsid w:val="002F1351"/>
    <w:rsid w:val="002F1865"/>
    <w:rsid w:val="002F1878"/>
    <w:rsid w:val="002F2639"/>
    <w:rsid w:val="002F2B7C"/>
    <w:rsid w:val="002F2CD5"/>
    <w:rsid w:val="002F3066"/>
    <w:rsid w:val="002F380D"/>
    <w:rsid w:val="002F3949"/>
    <w:rsid w:val="002F3B63"/>
    <w:rsid w:val="002F3F97"/>
    <w:rsid w:val="002F4208"/>
    <w:rsid w:val="002F4233"/>
    <w:rsid w:val="002F43A4"/>
    <w:rsid w:val="002F494E"/>
    <w:rsid w:val="002F4CBF"/>
    <w:rsid w:val="002F54BD"/>
    <w:rsid w:val="002F5CF0"/>
    <w:rsid w:val="002F6300"/>
    <w:rsid w:val="002F63B0"/>
    <w:rsid w:val="002F641C"/>
    <w:rsid w:val="002F6D38"/>
    <w:rsid w:val="002F73A3"/>
    <w:rsid w:val="002F73BC"/>
    <w:rsid w:val="002F7E1A"/>
    <w:rsid w:val="002F7FDF"/>
    <w:rsid w:val="00300A40"/>
    <w:rsid w:val="00300A9F"/>
    <w:rsid w:val="00300B83"/>
    <w:rsid w:val="00302276"/>
    <w:rsid w:val="00302460"/>
    <w:rsid w:val="0030273C"/>
    <w:rsid w:val="003028D3"/>
    <w:rsid w:val="00302F15"/>
    <w:rsid w:val="00303542"/>
    <w:rsid w:val="00303BE1"/>
    <w:rsid w:val="00304053"/>
    <w:rsid w:val="003040C9"/>
    <w:rsid w:val="00304616"/>
    <w:rsid w:val="00304875"/>
    <w:rsid w:val="0030488D"/>
    <w:rsid w:val="00304C59"/>
    <w:rsid w:val="00304EA8"/>
    <w:rsid w:val="003053CD"/>
    <w:rsid w:val="00305730"/>
    <w:rsid w:val="003057A7"/>
    <w:rsid w:val="0030592A"/>
    <w:rsid w:val="0030646A"/>
    <w:rsid w:val="00306512"/>
    <w:rsid w:val="00306811"/>
    <w:rsid w:val="00306F03"/>
    <w:rsid w:val="00307420"/>
    <w:rsid w:val="003075DB"/>
    <w:rsid w:val="003077CD"/>
    <w:rsid w:val="00307FD2"/>
    <w:rsid w:val="0031027C"/>
    <w:rsid w:val="00310287"/>
    <w:rsid w:val="0031090B"/>
    <w:rsid w:val="00310911"/>
    <w:rsid w:val="00310C8B"/>
    <w:rsid w:val="00311927"/>
    <w:rsid w:val="00311F01"/>
    <w:rsid w:val="003121BF"/>
    <w:rsid w:val="00312804"/>
    <w:rsid w:val="00312A44"/>
    <w:rsid w:val="00312DFE"/>
    <w:rsid w:val="00313A06"/>
    <w:rsid w:val="00313F65"/>
    <w:rsid w:val="00314923"/>
    <w:rsid w:val="00314AEA"/>
    <w:rsid w:val="00314D35"/>
    <w:rsid w:val="00314D50"/>
    <w:rsid w:val="00315D88"/>
    <w:rsid w:val="00317A84"/>
    <w:rsid w:val="003204B7"/>
    <w:rsid w:val="003213B4"/>
    <w:rsid w:val="00321E09"/>
    <w:rsid w:val="00321EC4"/>
    <w:rsid w:val="0032293F"/>
    <w:rsid w:val="00323036"/>
    <w:rsid w:val="003231D1"/>
    <w:rsid w:val="00323CD5"/>
    <w:rsid w:val="0032400C"/>
    <w:rsid w:val="003244A9"/>
    <w:rsid w:val="00324570"/>
    <w:rsid w:val="00325A89"/>
    <w:rsid w:val="00326751"/>
    <w:rsid w:val="00326772"/>
    <w:rsid w:val="00326D55"/>
    <w:rsid w:val="00327CD9"/>
    <w:rsid w:val="0033164F"/>
    <w:rsid w:val="0033174A"/>
    <w:rsid w:val="00331A37"/>
    <w:rsid w:val="00331B2A"/>
    <w:rsid w:val="00331E8C"/>
    <w:rsid w:val="00331EB7"/>
    <w:rsid w:val="00331F1F"/>
    <w:rsid w:val="003321B4"/>
    <w:rsid w:val="003321ED"/>
    <w:rsid w:val="00332E54"/>
    <w:rsid w:val="0033347C"/>
    <w:rsid w:val="003337DB"/>
    <w:rsid w:val="00334409"/>
    <w:rsid w:val="003344F0"/>
    <w:rsid w:val="003356D9"/>
    <w:rsid w:val="003359CD"/>
    <w:rsid w:val="00335C8A"/>
    <w:rsid w:val="00335DA0"/>
    <w:rsid w:val="0033642C"/>
    <w:rsid w:val="0033668E"/>
    <w:rsid w:val="00336840"/>
    <w:rsid w:val="00336E48"/>
    <w:rsid w:val="0033731D"/>
    <w:rsid w:val="00340170"/>
    <w:rsid w:val="0034018B"/>
    <w:rsid w:val="003417DB"/>
    <w:rsid w:val="00342120"/>
    <w:rsid w:val="003425FE"/>
    <w:rsid w:val="0034314B"/>
    <w:rsid w:val="00343422"/>
    <w:rsid w:val="003437D8"/>
    <w:rsid w:val="00344264"/>
    <w:rsid w:val="00344583"/>
    <w:rsid w:val="003449A6"/>
    <w:rsid w:val="00344C6F"/>
    <w:rsid w:val="00344F0F"/>
    <w:rsid w:val="0034559F"/>
    <w:rsid w:val="00346BB7"/>
    <w:rsid w:val="003471F6"/>
    <w:rsid w:val="00347522"/>
    <w:rsid w:val="0035013A"/>
    <w:rsid w:val="003504E5"/>
    <w:rsid w:val="00351345"/>
    <w:rsid w:val="00351FDF"/>
    <w:rsid w:val="0035222B"/>
    <w:rsid w:val="00352286"/>
    <w:rsid w:val="003523C7"/>
    <w:rsid w:val="003523FC"/>
    <w:rsid w:val="003526CA"/>
    <w:rsid w:val="003528C6"/>
    <w:rsid w:val="00352BA5"/>
    <w:rsid w:val="0035383D"/>
    <w:rsid w:val="003548BD"/>
    <w:rsid w:val="00354C5E"/>
    <w:rsid w:val="0035512B"/>
    <w:rsid w:val="0035512D"/>
    <w:rsid w:val="00355614"/>
    <w:rsid w:val="003566B1"/>
    <w:rsid w:val="00357C25"/>
    <w:rsid w:val="00360653"/>
    <w:rsid w:val="003606A9"/>
    <w:rsid w:val="0036092D"/>
    <w:rsid w:val="00362165"/>
    <w:rsid w:val="0036218F"/>
    <w:rsid w:val="00362330"/>
    <w:rsid w:val="003629A9"/>
    <w:rsid w:val="00362A80"/>
    <w:rsid w:val="00362D68"/>
    <w:rsid w:val="00362E15"/>
    <w:rsid w:val="00363259"/>
    <w:rsid w:val="003633D7"/>
    <w:rsid w:val="00363442"/>
    <w:rsid w:val="003635BA"/>
    <w:rsid w:val="003637D3"/>
    <w:rsid w:val="00363F5E"/>
    <w:rsid w:val="0036419A"/>
    <w:rsid w:val="003641FC"/>
    <w:rsid w:val="00364212"/>
    <w:rsid w:val="00364A94"/>
    <w:rsid w:val="00365029"/>
    <w:rsid w:val="0036644D"/>
    <w:rsid w:val="0036688A"/>
    <w:rsid w:val="003672ED"/>
    <w:rsid w:val="0036770C"/>
    <w:rsid w:val="003679C2"/>
    <w:rsid w:val="0037045A"/>
    <w:rsid w:val="00370A46"/>
    <w:rsid w:val="003715DE"/>
    <w:rsid w:val="00371B36"/>
    <w:rsid w:val="00371BD4"/>
    <w:rsid w:val="00371DD8"/>
    <w:rsid w:val="00371EF4"/>
    <w:rsid w:val="003723C1"/>
    <w:rsid w:val="00372528"/>
    <w:rsid w:val="00372D44"/>
    <w:rsid w:val="003748E1"/>
    <w:rsid w:val="00374D01"/>
    <w:rsid w:val="00375978"/>
    <w:rsid w:val="003759B3"/>
    <w:rsid w:val="00375C9D"/>
    <w:rsid w:val="00375FC1"/>
    <w:rsid w:val="003760D7"/>
    <w:rsid w:val="00376379"/>
    <w:rsid w:val="003764FF"/>
    <w:rsid w:val="00376729"/>
    <w:rsid w:val="00376B1D"/>
    <w:rsid w:val="00377288"/>
    <w:rsid w:val="00377939"/>
    <w:rsid w:val="003779CC"/>
    <w:rsid w:val="00377B4E"/>
    <w:rsid w:val="00380452"/>
    <w:rsid w:val="003804E1"/>
    <w:rsid w:val="0038081D"/>
    <w:rsid w:val="0038085C"/>
    <w:rsid w:val="00380AB5"/>
    <w:rsid w:val="00380E82"/>
    <w:rsid w:val="003812CC"/>
    <w:rsid w:val="0038162E"/>
    <w:rsid w:val="00381A7F"/>
    <w:rsid w:val="00381DAA"/>
    <w:rsid w:val="00382A6E"/>
    <w:rsid w:val="00382FDC"/>
    <w:rsid w:val="00383B04"/>
    <w:rsid w:val="0038456F"/>
    <w:rsid w:val="00384855"/>
    <w:rsid w:val="00384C93"/>
    <w:rsid w:val="0038524E"/>
    <w:rsid w:val="00385352"/>
    <w:rsid w:val="003857F7"/>
    <w:rsid w:val="00385C43"/>
    <w:rsid w:val="00385D5F"/>
    <w:rsid w:val="003860EB"/>
    <w:rsid w:val="003862F1"/>
    <w:rsid w:val="0038647E"/>
    <w:rsid w:val="00386481"/>
    <w:rsid w:val="0038664D"/>
    <w:rsid w:val="00386A90"/>
    <w:rsid w:val="00386EE1"/>
    <w:rsid w:val="00386FB0"/>
    <w:rsid w:val="003871DD"/>
    <w:rsid w:val="003878AF"/>
    <w:rsid w:val="00387CCE"/>
    <w:rsid w:val="00387FE5"/>
    <w:rsid w:val="003907D8"/>
    <w:rsid w:val="00390E7C"/>
    <w:rsid w:val="0039107C"/>
    <w:rsid w:val="003910E5"/>
    <w:rsid w:val="003916E6"/>
    <w:rsid w:val="00391770"/>
    <w:rsid w:val="00391EC0"/>
    <w:rsid w:val="00392219"/>
    <w:rsid w:val="00392993"/>
    <w:rsid w:val="00392C96"/>
    <w:rsid w:val="00392EEA"/>
    <w:rsid w:val="00393290"/>
    <w:rsid w:val="00393685"/>
    <w:rsid w:val="00393D50"/>
    <w:rsid w:val="00393F58"/>
    <w:rsid w:val="00394C88"/>
    <w:rsid w:val="00394CA8"/>
    <w:rsid w:val="003954EE"/>
    <w:rsid w:val="0039647B"/>
    <w:rsid w:val="003975AF"/>
    <w:rsid w:val="00397A00"/>
    <w:rsid w:val="003A0553"/>
    <w:rsid w:val="003A09F0"/>
    <w:rsid w:val="003A0CCE"/>
    <w:rsid w:val="003A0ECA"/>
    <w:rsid w:val="003A11D1"/>
    <w:rsid w:val="003A1723"/>
    <w:rsid w:val="003A1CC3"/>
    <w:rsid w:val="003A1EE8"/>
    <w:rsid w:val="003A204B"/>
    <w:rsid w:val="003A2214"/>
    <w:rsid w:val="003A229C"/>
    <w:rsid w:val="003A2304"/>
    <w:rsid w:val="003A2559"/>
    <w:rsid w:val="003A274B"/>
    <w:rsid w:val="003A2993"/>
    <w:rsid w:val="003A339E"/>
    <w:rsid w:val="003A35E6"/>
    <w:rsid w:val="003A365E"/>
    <w:rsid w:val="003A36A8"/>
    <w:rsid w:val="003A3B4D"/>
    <w:rsid w:val="003A3BEB"/>
    <w:rsid w:val="003A3DE2"/>
    <w:rsid w:val="003A4382"/>
    <w:rsid w:val="003A44EA"/>
    <w:rsid w:val="003A50EC"/>
    <w:rsid w:val="003A5190"/>
    <w:rsid w:val="003A5287"/>
    <w:rsid w:val="003A5D97"/>
    <w:rsid w:val="003A645B"/>
    <w:rsid w:val="003A6A88"/>
    <w:rsid w:val="003A7741"/>
    <w:rsid w:val="003A7ADC"/>
    <w:rsid w:val="003A7BAC"/>
    <w:rsid w:val="003B002F"/>
    <w:rsid w:val="003B0586"/>
    <w:rsid w:val="003B19EF"/>
    <w:rsid w:val="003B1B56"/>
    <w:rsid w:val="003B1B6A"/>
    <w:rsid w:val="003B1F70"/>
    <w:rsid w:val="003B2840"/>
    <w:rsid w:val="003B2FC5"/>
    <w:rsid w:val="003B35B8"/>
    <w:rsid w:val="003B3927"/>
    <w:rsid w:val="003B3C0E"/>
    <w:rsid w:val="003B482F"/>
    <w:rsid w:val="003B58F7"/>
    <w:rsid w:val="003B60B6"/>
    <w:rsid w:val="003B62CD"/>
    <w:rsid w:val="003B6499"/>
    <w:rsid w:val="003B6961"/>
    <w:rsid w:val="003B6E4E"/>
    <w:rsid w:val="003B6F23"/>
    <w:rsid w:val="003B7821"/>
    <w:rsid w:val="003B7C6B"/>
    <w:rsid w:val="003B7EEC"/>
    <w:rsid w:val="003B7FF8"/>
    <w:rsid w:val="003C05AE"/>
    <w:rsid w:val="003C05F0"/>
    <w:rsid w:val="003C06B3"/>
    <w:rsid w:val="003C08D0"/>
    <w:rsid w:val="003C0D39"/>
    <w:rsid w:val="003C1292"/>
    <w:rsid w:val="003C16B9"/>
    <w:rsid w:val="003C2048"/>
    <w:rsid w:val="003C2239"/>
    <w:rsid w:val="003C2DF8"/>
    <w:rsid w:val="003C2FAA"/>
    <w:rsid w:val="003C30F0"/>
    <w:rsid w:val="003C3526"/>
    <w:rsid w:val="003C3ED0"/>
    <w:rsid w:val="003C3FFB"/>
    <w:rsid w:val="003C4A42"/>
    <w:rsid w:val="003C4B62"/>
    <w:rsid w:val="003C4D8A"/>
    <w:rsid w:val="003C5BD3"/>
    <w:rsid w:val="003C6C5B"/>
    <w:rsid w:val="003D014B"/>
    <w:rsid w:val="003D0787"/>
    <w:rsid w:val="003D0D13"/>
    <w:rsid w:val="003D1B43"/>
    <w:rsid w:val="003D2527"/>
    <w:rsid w:val="003D2564"/>
    <w:rsid w:val="003D2602"/>
    <w:rsid w:val="003D3042"/>
    <w:rsid w:val="003D3473"/>
    <w:rsid w:val="003D3601"/>
    <w:rsid w:val="003D4CFB"/>
    <w:rsid w:val="003D4E7B"/>
    <w:rsid w:val="003D5576"/>
    <w:rsid w:val="003D641F"/>
    <w:rsid w:val="003D6E6F"/>
    <w:rsid w:val="003D6F63"/>
    <w:rsid w:val="003D72E4"/>
    <w:rsid w:val="003D73B1"/>
    <w:rsid w:val="003E01D1"/>
    <w:rsid w:val="003E054A"/>
    <w:rsid w:val="003E05E1"/>
    <w:rsid w:val="003E0E61"/>
    <w:rsid w:val="003E0EF5"/>
    <w:rsid w:val="003E1153"/>
    <w:rsid w:val="003E13D1"/>
    <w:rsid w:val="003E17BD"/>
    <w:rsid w:val="003E1D6B"/>
    <w:rsid w:val="003E1EE1"/>
    <w:rsid w:val="003E1F84"/>
    <w:rsid w:val="003E3055"/>
    <w:rsid w:val="003E3155"/>
    <w:rsid w:val="003E41D8"/>
    <w:rsid w:val="003E45EC"/>
    <w:rsid w:val="003E465D"/>
    <w:rsid w:val="003E5175"/>
    <w:rsid w:val="003E58D5"/>
    <w:rsid w:val="003E5C6F"/>
    <w:rsid w:val="003E5FA6"/>
    <w:rsid w:val="003E60C5"/>
    <w:rsid w:val="003E68B2"/>
    <w:rsid w:val="003E6BF7"/>
    <w:rsid w:val="003E6DAB"/>
    <w:rsid w:val="003E6E9A"/>
    <w:rsid w:val="003E79EA"/>
    <w:rsid w:val="003E7D8A"/>
    <w:rsid w:val="003F218B"/>
    <w:rsid w:val="003F27FA"/>
    <w:rsid w:val="003F3169"/>
    <w:rsid w:val="003F32DC"/>
    <w:rsid w:val="003F34B6"/>
    <w:rsid w:val="003F38C5"/>
    <w:rsid w:val="003F3901"/>
    <w:rsid w:val="003F4098"/>
    <w:rsid w:val="003F4B53"/>
    <w:rsid w:val="003F4C29"/>
    <w:rsid w:val="003F4DCC"/>
    <w:rsid w:val="003F5A5B"/>
    <w:rsid w:val="003F5AC2"/>
    <w:rsid w:val="003F5DC9"/>
    <w:rsid w:val="003F683C"/>
    <w:rsid w:val="003F6D73"/>
    <w:rsid w:val="003F78F8"/>
    <w:rsid w:val="0040024E"/>
    <w:rsid w:val="0040030B"/>
    <w:rsid w:val="00401900"/>
    <w:rsid w:val="00401E32"/>
    <w:rsid w:val="00401F44"/>
    <w:rsid w:val="00402669"/>
    <w:rsid w:val="004027A7"/>
    <w:rsid w:val="0040296B"/>
    <w:rsid w:val="00403289"/>
    <w:rsid w:val="004033C8"/>
    <w:rsid w:val="00403443"/>
    <w:rsid w:val="00403CF7"/>
    <w:rsid w:val="00404063"/>
    <w:rsid w:val="00404482"/>
    <w:rsid w:val="00404550"/>
    <w:rsid w:val="0040520D"/>
    <w:rsid w:val="004058A7"/>
    <w:rsid w:val="00405C08"/>
    <w:rsid w:val="00405F6A"/>
    <w:rsid w:val="00406007"/>
    <w:rsid w:val="0040693A"/>
    <w:rsid w:val="00406C90"/>
    <w:rsid w:val="00407027"/>
    <w:rsid w:val="0040746D"/>
    <w:rsid w:val="00407EAA"/>
    <w:rsid w:val="0041067C"/>
    <w:rsid w:val="00410A5C"/>
    <w:rsid w:val="00411F02"/>
    <w:rsid w:val="0041206E"/>
    <w:rsid w:val="00412099"/>
    <w:rsid w:val="004121BC"/>
    <w:rsid w:val="004121E4"/>
    <w:rsid w:val="004129B1"/>
    <w:rsid w:val="00412AE1"/>
    <w:rsid w:val="00412C75"/>
    <w:rsid w:val="004137CD"/>
    <w:rsid w:val="00413C75"/>
    <w:rsid w:val="00413F64"/>
    <w:rsid w:val="00414275"/>
    <w:rsid w:val="004144F4"/>
    <w:rsid w:val="004146FC"/>
    <w:rsid w:val="00414727"/>
    <w:rsid w:val="00414C3C"/>
    <w:rsid w:val="00414DA4"/>
    <w:rsid w:val="0041694C"/>
    <w:rsid w:val="00416C32"/>
    <w:rsid w:val="00416CD2"/>
    <w:rsid w:val="00416CD8"/>
    <w:rsid w:val="00416D65"/>
    <w:rsid w:val="00416E33"/>
    <w:rsid w:val="00416EAA"/>
    <w:rsid w:val="004173E9"/>
    <w:rsid w:val="00417AE3"/>
    <w:rsid w:val="0042002A"/>
    <w:rsid w:val="00420527"/>
    <w:rsid w:val="00421127"/>
    <w:rsid w:val="004215B0"/>
    <w:rsid w:val="00421939"/>
    <w:rsid w:val="004221ED"/>
    <w:rsid w:val="00422C58"/>
    <w:rsid w:val="00422D47"/>
    <w:rsid w:val="00422EE9"/>
    <w:rsid w:val="0042316F"/>
    <w:rsid w:val="00423BE8"/>
    <w:rsid w:val="00423F9E"/>
    <w:rsid w:val="00424160"/>
    <w:rsid w:val="00425261"/>
    <w:rsid w:val="00425E1D"/>
    <w:rsid w:val="004264E0"/>
    <w:rsid w:val="00427C8F"/>
    <w:rsid w:val="00427EBF"/>
    <w:rsid w:val="00430030"/>
    <w:rsid w:val="0043009A"/>
    <w:rsid w:val="004304DB"/>
    <w:rsid w:val="00430AED"/>
    <w:rsid w:val="00431389"/>
    <w:rsid w:val="0043175F"/>
    <w:rsid w:val="004319D4"/>
    <w:rsid w:val="004319E1"/>
    <w:rsid w:val="00432BF5"/>
    <w:rsid w:val="00433062"/>
    <w:rsid w:val="004338F6"/>
    <w:rsid w:val="00433908"/>
    <w:rsid w:val="00433A48"/>
    <w:rsid w:val="004342C0"/>
    <w:rsid w:val="00434C0F"/>
    <w:rsid w:val="00434C67"/>
    <w:rsid w:val="004351B5"/>
    <w:rsid w:val="00435A89"/>
    <w:rsid w:val="0043621B"/>
    <w:rsid w:val="0043675C"/>
    <w:rsid w:val="00436B88"/>
    <w:rsid w:val="00440104"/>
    <w:rsid w:val="00440985"/>
    <w:rsid w:val="00440AE3"/>
    <w:rsid w:val="004410E7"/>
    <w:rsid w:val="00441316"/>
    <w:rsid w:val="00441806"/>
    <w:rsid w:val="004418CB"/>
    <w:rsid w:val="00441A47"/>
    <w:rsid w:val="00441BA4"/>
    <w:rsid w:val="004425B7"/>
    <w:rsid w:val="00442A1B"/>
    <w:rsid w:val="00443059"/>
    <w:rsid w:val="004430A7"/>
    <w:rsid w:val="004438EF"/>
    <w:rsid w:val="004440E4"/>
    <w:rsid w:val="00444B6F"/>
    <w:rsid w:val="00444D25"/>
    <w:rsid w:val="004456DB"/>
    <w:rsid w:val="0044575B"/>
    <w:rsid w:val="00445777"/>
    <w:rsid w:val="0044648E"/>
    <w:rsid w:val="004466DD"/>
    <w:rsid w:val="00446BD3"/>
    <w:rsid w:val="00446EC8"/>
    <w:rsid w:val="00450010"/>
    <w:rsid w:val="00450771"/>
    <w:rsid w:val="00450878"/>
    <w:rsid w:val="00450A45"/>
    <w:rsid w:val="0045108C"/>
    <w:rsid w:val="00451656"/>
    <w:rsid w:val="004516D3"/>
    <w:rsid w:val="00451DC3"/>
    <w:rsid w:val="004522DA"/>
    <w:rsid w:val="0045273A"/>
    <w:rsid w:val="00452A96"/>
    <w:rsid w:val="00452F18"/>
    <w:rsid w:val="004536C8"/>
    <w:rsid w:val="004544E2"/>
    <w:rsid w:val="004545AF"/>
    <w:rsid w:val="00454644"/>
    <w:rsid w:val="00455861"/>
    <w:rsid w:val="00457511"/>
    <w:rsid w:val="004575CC"/>
    <w:rsid w:val="00457951"/>
    <w:rsid w:val="0046018C"/>
    <w:rsid w:val="004601A4"/>
    <w:rsid w:val="0046064A"/>
    <w:rsid w:val="004609DA"/>
    <w:rsid w:val="00460B85"/>
    <w:rsid w:val="00460C3D"/>
    <w:rsid w:val="00460D75"/>
    <w:rsid w:val="00461610"/>
    <w:rsid w:val="00461954"/>
    <w:rsid w:val="00461BBE"/>
    <w:rsid w:val="00461F6A"/>
    <w:rsid w:val="00462091"/>
    <w:rsid w:val="004621D8"/>
    <w:rsid w:val="004629F5"/>
    <w:rsid w:val="004632C7"/>
    <w:rsid w:val="004633CD"/>
    <w:rsid w:val="00463D77"/>
    <w:rsid w:val="00464908"/>
    <w:rsid w:val="00464984"/>
    <w:rsid w:val="00464B09"/>
    <w:rsid w:val="00464C5D"/>
    <w:rsid w:val="00464F65"/>
    <w:rsid w:val="004657F4"/>
    <w:rsid w:val="00465A81"/>
    <w:rsid w:val="00466086"/>
    <w:rsid w:val="004662AF"/>
    <w:rsid w:val="0046681E"/>
    <w:rsid w:val="00466958"/>
    <w:rsid w:val="00466BC8"/>
    <w:rsid w:val="00466EA4"/>
    <w:rsid w:val="004679C0"/>
    <w:rsid w:val="00470CD2"/>
    <w:rsid w:val="004710BD"/>
    <w:rsid w:val="00471922"/>
    <w:rsid w:val="004722DB"/>
    <w:rsid w:val="00472307"/>
    <w:rsid w:val="004728E9"/>
    <w:rsid w:val="00472E69"/>
    <w:rsid w:val="004732F6"/>
    <w:rsid w:val="004737F2"/>
    <w:rsid w:val="00473B1E"/>
    <w:rsid w:val="00473E1B"/>
    <w:rsid w:val="004742F5"/>
    <w:rsid w:val="00474391"/>
    <w:rsid w:val="00475208"/>
    <w:rsid w:val="004754A9"/>
    <w:rsid w:val="00476498"/>
    <w:rsid w:val="00477CD0"/>
    <w:rsid w:val="00477EDF"/>
    <w:rsid w:val="0048003A"/>
    <w:rsid w:val="00480183"/>
    <w:rsid w:val="004809CA"/>
    <w:rsid w:val="00481499"/>
    <w:rsid w:val="004814E6"/>
    <w:rsid w:val="004817B1"/>
    <w:rsid w:val="00481E0F"/>
    <w:rsid w:val="00482263"/>
    <w:rsid w:val="00482CD2"/>
    <w:rsid w:val="00482D09"/>
    <w:rsid w:val="004834D2"/>
    <w:rsid w:val="004839E4"/>
    <w:rsid w:val="0048442B"/>
    <w:rsid w:val="00484570"/>
    <w:rsid w:val="0048462E"/>
    <w:rsid w:val="00484721"/>
    <w:rsid w:val="00486402"/>
    <w:rsid w:val="004865E9"/>
    <w:rsid w:val="00486617"/>
    <w:rsid w:val="00486698"/>
    <w:rsid w:val="00486BCB"/>
    <w:rsid w:val="00486F2B"/>
    <w:rsid w:val="0048742B"/>
    <w:rsid w:val="00487580"/>
    <w:rsid w:val="004876A7"/>
    <w:rsid w:val="0048796E"/>
    <w:rsid w:val="00487EE6"/>
    <w:rsid w:val="00487EF3"/>
    <w:rsid w:val="0049046C"/>
    <w:rsid w:val="00490C25"/>
    <w:rsid w:val="00490E03"/>
    <w:rsid w:val="00490E38"/>
    <w:rsid w:val="004924C8"/>
    <w:rsid w:val="00492A87"/>
    <w:rsid w:val="00493036"/>
    <w:rsid w:val="0049369C"/>
    <w:rsid w:val="00493BCC"/>
    <w:rsid w:val="00493E73"/>
    <w:rsid w:val="00494177"/>
    <w:rsid w:val="00494551"/>
    <w:rsid w:val="004948E7"/>
    <w:rsid w:val="00494CDA"/>
    <w:rsid w:val="00494DE4"/>
    <w:rsid w:val="0049505B"/>
    <w:rsid w:val="00495647"/>
    <w:rsid w:val="00495D05"/>
    <w:rsid w:val="00497087"/>
    <w:rsid w:val="004973D9"/>
    <w:rsid w:val="004976C0"/>
    <w:rsid w:val="004977A1"/>
    <w:rsid w:val="004978BE"/>
    <w:rsid w:val="004A0280"/>
    <w:rsid w:val="004A0795"/>
    <w:rsid w:val="004A087F"/>
    <w:rsid w:val="004A0AD0"/>
    <w:rsid w:val="004A1D77"/>
    <w:rsid w:val="004A209E"/>
    <w:rsid w:val="004A2D41"/>
    <w:rsid w:val="004A2F83"/>
    <w:rsid w:val="004A39B4"/>
    <w:rsid w:val="004A3AFC"/>
    <w:rsid w:val="004A3B62"/>
    <w:rsid w:val="004A3CDC"/>
    <w:rsid w:val="004A40AD"/>
    <w:rsid w:val="004A5125"/>
    <w:rsid w:val="004A5424"/>
    <w:rsid w:val="004A55B9"/>
    <w:rsid w:val="004A587F"/>
    <w:rsid w:val="004A5C35"/>
    <w:rsid w:val="004A6465"/>
    <w:rsid w:val="004A7318"/>
    <w:rsid w:val="004A7525"/>
    <w:rsid w:val="004A7AB5"/>
    <w:rsid w:val="004B0094"/>
    <w:rsid w:val="004B00C5"/>
    <w:rsid w:val="004B02E0"/>
    <w:rsid w:val="004B050D"/>
    <w:rsid w:val="004B072D"/>
    <w:rsid w:val="004B0A3B"/>
    <w:rsid w:val="004B0C56"/>
    <w:rsid w:val="004B0CC0"/>
    <w:rsid w:val="004B1095"/>
    <w:rsid w:val="004B1A94"/>
    <w:rsid w:val="004B1AED"/>
    <w:rsid w:val="004B1E05"/>
    <w:rsid w:val="004B2F2F"/>
    <w:rsid w:val="004B2F8B"/>
    <w:rsid w:val="004B30DE"/>
    <w:rsid w:val="004B3627"/>
    <w:rsid w:val="004B388C"/>
    <w:rsid w:val="004B3C2B"/>
    <w:rsid w:val="004B414C"/>
    <w:rsid w:val="004B4BE3"/>
    <w:rsid w:val="004B537B"/>
    <w:rsid w:val="004B5584"/>
    <w:rsid w:val="004B5811"/>
    <w:rsid w:val="004B5954"/>
    <w:rsid w:val="004B6112"/>
    <w:rsid w:val="004B62DA"/>
    <w:rsid w:val="004B686C"/>
    <w:rsid w:val="004B78D2"/>
    <w:rsid w:val="004B7911"/>
    <w:rsid w:val="004B7D6C"/>
    <w:rsid w:val="004C04F6"/>
    <w:rsid w:val="004C0D23"/>
    <w:rsid w:val="004C15E4"/>
    <w:rsid w:val="004C2646"/>
    <w:rsid w:val="004C2895"/>
    <w:rsid w:val="004C28EB"/>
    <w:rsid w:val="004C2F8B"/>
    <w:rsid w:val="004C31AB"/>
    <w:rsid w:val="004C32FD"/>
    <w:rsid w:val="004C3642"/>
    <w:rsid w:val="004C39C1"/>
    <w:rsid w:val="004C3A65"/>
    <w:rsid w:val="004C3E46"/>
    <w:rsid w:val="004C3E6F"/>
    <w:rsid w:val="004C440E"/>
    <w:rsid w:val="004C4797"/>
    <w:rsid w:val="004C4C8E"/>
    <w:rsid w:val="004C7682"/>
    <w:rsid w:val="004C7CB9"/>
    <w:rsid w:val="004C7E4F"/>
    <w:rsid w:val="004D02BC"/>
    <w:rsid w:val="004D0ED7"/>
    <w:rsid w:val="004D100B"/>
    <w:rsid w:val="004D10F0"/>
    <w:rsid w:val="004D1376"/>
    <w:rsid w:val="004D18B2"/>
    <w:rsid w:val="004D1A09"/>
    <w:rsid w:val="004D3432"/>
    <w:rsid w:val="004D3BE7"/>
    <w:rsid w:val="004D3CAC"/>
    <w:rsid w:val="004D4F4B"/>
    <w:rsid w:val="004D577E"/>
    <w:rsid w:val="004D5D3C"/>
    <w:rsid w:val="004D5EF3"/>
    <w:rsid w:val="004D6C21"/>
    <w:rsid w:val="004E04F5"/>
    <w:rsid w:val="004E121C"/>
    <w:rsid w:val="004E12EF"/>
    <w:rsid w:val="004E1335"/>
    <w:rsid w:val="004E1501"/>
    <w:rsid w:val="004E173C"/>
    <w:rsid w:val="004E2DCB"/>
    <w:rsid w:val="004E2E1E"/>
    <w:rsid w:val="004E34D0"/>
    <w:rsid w:val="004E3585"/>
    <w:rsid w:val="004E379C"/>
    <w:rsid w:val="004E4359"/>
    <w:rsid w:val="004E44D2"/>
    <w:rsid w:val="004E4731"/>
    <w:rsid w:val="004E47F2"/>
    <w:rsid w:val="004E59CE"/>
    <w:rsid w:val="004E6A3C"/>
    <w:rsid w:val="004E6D98"/>
    <w:rsid w:val="004E7483"/>
    <w:rsid w:val="004E7BF2"/>
    <w:rsid w:val="004F0209"/>
    <w:rsid w:val="004F05CF"/>
    <w:rsid w:val="004F05E3"/>
    <w:rsid w:val="004F0C1B"/>
    <w:rsid w:val="004F0CAB"/>
    <w:rsid w:val="004F197B"/>
    <w:rsid w:val="004F1B20"/>
    <w:rsid w:val="004F1CFD"/>
    <w:rsid w:val="004F2586"/>
    <w:rsid w:val="004F2E69"/>
    <w:rsid w:val="004F32BC"/>
    <w:rsid w:val="004F330F"/>
    <w:rsid w:val="004F41A6"/>
    <w:rsid w:val="004F538A"/>
    <w:rsid w:val="004F56CD"/>
    <w:rsid w:val="004F5EA7"/>
    <w:rsid w:val="004F6F3B"/>
    <w:rsid w:val="004F7BA4"/>
    <w:rsid w:val="004F7FF6"/>
    <w:rsid w:val="00500853"/>
    <w:rsid w:val="005008F5"/>
    <w:rsid w:val="00500AFD"/>
    <w:rsid w:val="00501005"/>
    <w:rsid w:val="0050103F"/>
    <w:rsid w:val="005011B5"/>
    <w:rsid w:val="0050125F"/>
    <w:rsid w:val="005014FD"/>
    <w:rsid w:val="005018F1"/>
    <w:rsid w:val="00501B84"/>
    <w:rsid w:val="00501E51"/>
    <w:rsid w:val="00501FAD"/>
    <w:rsid w:val="005026B6"/>
    <w:rsid w:val="00502724"/>
    <w:rsid w:val="00502E58"/>
    <w:rsid w:val="005030BB"/>
    <w:rsid w:val="00503713"/>
    <w:rsid w:val="00503B9D"/>
    <w:rsid w:val="005040BC"/>
    <w:rsid w:val="00504475"/>
    <w:rsid w:val="00504733"/>
    <w:rsid w:val="00504B70"/>
    <w:rsid w:val="00505829"/>
    <w:rsid w:val="00505E56"/>
    <w:rsid w:val="00506277"/>
    <w:rsid w:val="00506438"/>
    <w:rsid w:val="00506A4F"/>
    <w:rsid w:val="00506D36"/>
    <w:rsid w:val="00507038"/>
    <w:rsid w:val="005071CA"/>
    <w:rsid w:val="005077D4"/>
    <w:rsid w:val="00507F5A"/>
    <w:rsid w:val="00510C43"/>
    <w:rsid w:val="00510DB7"/>
    <w:rsid w:val="005110EE"/>
    <w:rsid w:val="0051208E"/>
    <w:rsid w:val="005129FD"/>
    <w:rsid w:val="00512BAC"/>
    <w:rsid w:val="00513410"/>
    <w:rsid w:val="00513FFD"/>
    <w:rsid w:val="00514BC3"/>
    <w:rsid w:val="00515446"/>
    <w:rsid w:val="00515612"/>
    <w:rsid w:val="00515897"/>
    <w:rsid w:val="00517590"/>
    <w:rsid w:val="00517A40"/>
    <w:rsid w:val="00520356"/>
    <w:rsid w:val="00520522"/>
    <w:rsid w:val="00520C79"/>
    <w:rsid w:val="00520CE0"/>
    <w:rsid w:val="00521B62"/>
    <w:rsid w:val="00521BD2"/>
    <w:rsid w:val="00522986"/>
    <w:rsid w:val="00522B8A"/>
    <w:rsid w:val="005232D8"/>
    <w:rsid w:val="005235D1"/>
    <w:rsid w:val="005244B9"/>
    <w:rsid w:val="005244E0"/>
    <w:rsid w:val="0052466E"/>
    <w:rsid w:val="00524CD4"/>
    <w:rsid w:val="005251C1"/>
    <w:rsid w:val="005253A5"/>
    <w:rsid w:val="005254A3"/>
    <w:rsid w:val="00525714"/>
    <w:rsid w:val="00525870"/>
    <w:rsid w:val="0052599C"/>
    <w:rsid w:val="005261CB"/>
    <w:rsid w:val="0052623F"/>
    <w:rsid w:val="00527942"/>
    <w:rsid w:val="00527B55"/>
    <w:rsid w:val="00527C10"/>
    <w:rsid w:val="00530B43"/>
    <w:rsid w:val="00530CD6"/>
    <w:rsid w:val="00530EFE"/>
    <w:rsid w:val="0053128B"/>
    <w:rsid w:val="0053130A"/>
    <w:rsid w:val="0053181F"/>
    <w:rsid w:val="00531A68"/>
    <w:rsid w:val="00531BFE"/>
    <w:rsid w:val="00532851"/>
    <w:rsid w:val="005328C3"/>
    <w:rsid w:val="00532BB3"/>
    <w:rsid w:val="0053305E"/>
    <w:rsid w:val="005334AB"/>
    <w:rsid w:val="00533A30"/>
    <w:rsid w:val="00533B92"/>
    <w:rsid w:val="00533F29"/>
    <w:rsid w:val="0053433D"/>
    <w:rsid w:val="005360EF"/>
    <w:rsid w:val="0053640B"/>
    <w:rsid w:val="00536AD6"/>
    <w:rsid w:val="005377AB"/>
    <w:rsid w:val="0054035F"/>
    <w:rsid w:val="005403FA"/>
    <w:rsid w:val="00540BBC"/>
    <w:rsid w:val="005412DA"/>
    <w:rsid w:val="00541E17"/>
    <w:rsid w:val="00541F73"/>
    <w:rsid w:val="00542194"/>
    <w:rsid w:val="005435B8"/>
    <w:rsid w:val="005439E2"/>
    <w:rsid w:val="00543DDB"/>
    <w:rsid w:val="0054487C"/>
    <w:rsid w:val="00545A3E"/>
    <w:rsid w:val="00545C65"/>
    <w:rsid w:val="00545C98"/>
    <w:rsid w:val="00545FD8"/>
    <w:rsid w:val="0054659E"/>
    <w:rsid w:val="0054670D"/>
    <w:rsid w:val="0054690D"/>
    <w:rsid w:val="005474F2"/>
    <w:rsid w:val="005476DC"/>
    <w:rsid w:val="0054778D"/>
    <w:rsid w:val="00547C68"/>
    <w:rsid w:val="0055008F"/>
    <w:rsid w:val="00550C5F"/>
    <w:rsid w:val="00551870"/>
    <w:rsid w:val="00551A4F"/>
    <w:rsid w:val="00553362"/>
    <w:rsid w:val="00553D86"/>
    <w:rsid w:val="00554323"/>
    <w:rsid w:val="0055462C"/>
    <w:rsid w:val="005554DC"/>
    <w:rsid w:val="005554FE"/>
    <w:rsid w:val="00555A86"/>
    <w:rsid w:val="00555A90"/>
    <w:rsid w:val="00555F82"/>
    <w:rsid w:val="005561D8"/>
    <w:rsid w:val="005574BF"/>
    <w:rsid w:val="00557957"/>
    <w:rsid w:val="00557F83"/>
    <w:rsid w:val="0056009D"/>
    <w:rsid w:val="0056076D"/>
    <w:rsid w:val="00560B42"/>
    <w:rsid w:val="00561BF8"/>
    <w:rsid w:val="005628DA"/>
    <w:rsid w:val="00562990"/>
    <w:rsid w:val="00562B81"/>
    <w:rsid w:val="00562BC4"/>
    <w:rsid w:val="00562F08"/>
    <w:rsid w:val="00563691"/>
    <w:rsid w:val="00563AE6"/>
    <w:rsid w:val="00563F20"/>
    <w:rsid w:val="00564160"/>
    <w:rsid w:val="0056479F"/>
    <w:rsid w:val="00564A4D"/>
    <w:rsid w:val="00564CB5"/>
    <w:rsid w:val="00565190"/>
    <w:rsid w:val="00566082"/>
    <w:rsid w:val="00566A06"/>
    <w:rsid w:val="0056719C"/>
    <w:rsid w:val="00567347"/>
    <w:rsid w:val="00567F6B"/>
    <w:rsid w:val="005700E3"/>
    <w:rsid w:val="0057028A"/>
    <w:rsid w:val="00570550"/>
    <w:rsid w:val="0057084C"/>
    <w:rsid w:val="005709E3"/>
    <w:rsid w:val="00570E00"/>
    <w:rsid w:val="005715B4"/>
    <w:rsid w:val="00571D56"/>
    <w:rsid w:val="00571FAB"/>
    <w:rsid w:val="00572296"/>
    <w:rsid w:val="0057269D"/>
    <w:rsid w:val="00572DD9"/>
    <w:rsid w:val="005730AB"/>
    <w:rsid w:val="00573DC3"/>
    <w:rsid w:val="005742DB"/>
    <w:rsid w:val="00575110"/>
    <w:rsid w:val="00575DD0"/>
    <w:rsid w:val="00576058"/>
    <w:rsid w:val="005764EF"/>
    <w:rsid w:val="00577AAB"/>
    <w:rsid w:val="005803B5"/>
    <w:rsid w:val="00580694"/>
    <w:rsid w:val="005808EB"/>
    <w:rsid w:val="00581397"/>
    <w:rsid w:val="0058169C"/>
    <w:rsid w:val="00581752"/>
    <w:rsid w:val="00581D57"/>
    <w:rsid w:val="00581F78"/>
    <w:rsid w:val="00582AB2"/>
    <w:rsid w:val="005831D5"/>
    <w:rsid w:val="005832BA"/>
    <w:rsid w:val="005832D4"/>
    <w:rsid w:val="005836EA"/>
    <w:rsid w:val="00583A11"/>
    <w:rsid w:val="00583B52"/>
    <w:rsid w:val="0058467D"/>
    <w:rsid w:val="00585960"/>
    <w:rsid w:val="00585EB7"/>
    <w:rsid w:val="00586294"/>
    <w:rsid w:val="0058643F"/>
    <w:rsid w:val="00586F35"/>
    <w:rsid w:val="0058706D"/>
    <w:rsid w:val="0058706E"/>
    <w:rsid w:val="00587ABC"/>
    <w:rsid w:val="00590100"/>
    <w:rsid w:val="00590EDA"/>
    <w:rsid w:val="005912E1"/>
    <w:rsid w:val="00591361"/>
    <w:rsid w:val="005917E2"/>
    <w:rsid w:val="00591959"/>
    <w:rsid w:val="00591967"/>
    <w:rsid w:val="00591E09"/>
    <w:rsid w:val="00592068"/>
    <w:rsid w:val="00592307"/>
    <w:rsid w:val="00592334"/>
    <w:rsid w:val="005926F0"/>
    <w:rsid w:val="00592C23"/>
    <w:rsid w:val="005945E3"/>
    <w:rsid w:val="0059586D"/>
    <w:rsid w:val="00595BDF"/>
    <w:rsid w:val="005965BF"/>
    <w:rsid w:val="005969E5"/>
    <w:rsid w:val="00596A91"/>
    <w:rsid w:val="00597300"/>
    <w:rsid w:val="00597960"/>
    <w:rsid w:val="005A0169"/>
    <w:rsid w:val="005A0835"/>
    <w:rsid w:val="005A1658"/>
    <w:rsid w:val="005A1A59"/>
    <w:rsid w:val="005A1D03"/>
    <w:rsid w:val="005A1FD3"/>
    <w:rsid w:val="005A2A82"/>
    <w:rsid w:val="005A2E08"/>
    <w:rsid w:val="005A2FA4"/>
    <w:rsid w:val="005A3167"/>
    <w:rsid w:val="005A38D6"/>
    <w:rsid w:val="005A3CAB"/>
    <w:rsid w:val="005A4372"/>
    <w:rsid w:val="005A59E8"/>
    <w:rsid w:val="005A5D2D"/>
    <w:rsid w:val="005A6AC2"/>
    <w:rsid w:val="005A7450"/>
    <w:rsid w:val="005A74F9"/>
    <w:rsid w:val="005A77C5"/>
    <w:rsid w:val="005A7A7A"/>
    <w:rsid w:val="005B0328"/>
    <w:rsid w:val="005B0386"/>
    <w:rsid w:val="005B0B78"/>
    <w:rsid w:val="005B0C0B"/>
    <w:rsid w:val="005B16AE"/>
    <w:rsid w:val="005B1EBD"/>
    <w:rsid w:val="005B2080"/>
    <w:rsid w:val="005B2159"/>
    <w:rsid w:val="005B2637"/>
    <w:rsid w:val="005B2D9B"/>
    <w:rsid w:val="005B3BA9"/>
    <w:rsid w:val="005B3F22"/>
    <w:rsid w:val="005B4654"/>
    <w:rsid w:val="005B4B68"/>
    <w:rsid w:val="005B4BB4"/>
    <w:rsid w:val="005B4C51"/>
    <w:rsid w:val="005B5A73"/>
    <w:rsid w:val="005B68E9"/>
    <w:rsid w:val="005B76E1"/>
    <w:rsid w:val="005B7884"/>
    <w:rsid w:val="005B7B8D"/>
    <w:rsid w:val="005C00B9"/>
    <w:rsid w:val="005C0293"/>
    <w:rsid w:val="005C02BD"/>
    <w:rsid w:val="005C082C"/>
    <w:rsid w:val="005C169C"/>
    <w:rsid w:val="005C16BE"/>
    <w:rsid w:val="005C1932"/>
    <w:rsid w:val="005C1A76"/>
    <w:rsid w:val="005C1AE9"/>
    <w:rsid w:val="005C2323"/>
    <w:rsid w:val="005C2344"/>
    <w:rsid w:val="005C296D"/>
    <w:rsid w:val="005C2C06"/>
    <w:rsid w:val="005C3086"/>
    <w:rsid w:val="005C5C1D"/>
    <w:rsid w:val="005C7348"/>
    <w:rsid w:val="005C7CD5"/>
    <w:rsid w:val="005D00B7"/>
    <w:rsid w:val="005D0578"/>
    <w:rsid w:val="005D0ADB"/>
    <w:rsid w:val="005D0E8A"/>
    <w:rsid w:val="005D0F29"/>
    <w:rsid w:val="005D1809"/>
    <w:rsid w:val="005D190F"/>
    <w:rsid w:val="005D200B"/>
    <w:rsid w:val="005D3917"/>
    <w:rsid w:val="005D3D9A"/>
    <w:rsid w:val="005D3F59"/>
    <w:rsid w:val="005D4091"/>
    <w:rsid w:val="005D44C8"/>
    <w:rsid w:val="005D4648"/>
    <w:rsid w:val="005D4722"/>
    <w:rsid w:val="005D54F2"/>
    <w:rsid w:val="005D63AF"/>
    <w:rsid w:val="005D6A9C"/>
    <w:rsid w:val="005D6B67"/>
    <w:rsid w:val="005D7336"/>
    <w:rsid w:val="005D7A8B"/>
    <w:rsid w:val="005D7BF9"/>
    <w:rsid w:val="005D7DAC"/>
    <w:rsid w:val="005E148C"/>
    <w:rsid w:val="005E1510"/>
    <w:rsid w:val="005E17AE"/>
    <w:rsid w:val="005E19EA"/>
    <w:rsid w:val="005E1A60"/>
    <w:rsid w:val="005E1B1A"/>
    <w:rsid w:val="005E1C3C"/>
    <w:rsid w:val="005E1CD7"/>
    <w:rsid w:val="005E3811"/>
    <w:rsid w:val="005E3A07"/>
    <w:rsid w:val="005E3F6B"/>
    <w:rsid w:val="005E4B8C"/>
    <w:rsid w:val="005E4E1A"/>
    <w:rsid w:val="005E5037"/>
    <w:rsid w:val="005E5339"/>
    <w:rsid w:val="005E5356"/>
    <w:rsid w:val="005E5E3A"/>
    <w:rsid w:val="005E65DA"/>
    <w:rsid w:val="005E6BA1"/>
    <w:rsid w:val="005E757E"/>
    <w:rsid w:val="005E7BBD"/>
    <w:rsid w:val="005F03F2"/>
    <w:rsid w:val="005F07A9"/>
    <w:rsid w:val="005F0E8C"/>
    <w:rsid w:val="005F0F0B"/>
    <w:rsid w:val="005F1235"/>
    <w:rsid w:val="005F190A"/>
    <w:rsid w:val="005F1F05"/>
    <w:rsid w:val="005F2146"/>
    <w:rsid w:val="005F23A7"/>
    <w:rsid w:val="005F2492"/>
    <w:rsid w:val="005F24B5"/>
    <w:rsid w:val="005F2828"/>
    <w:rsid w:val="005F2844"/>
    <w:rsid w:val="005F3164"/>
    <w:rsid w:val="005F3823"/>
    <w:rsid w:val="005F3C77"/>
    <w:rsid w:val="005F3D42"/>
    <w:rsid w:val="005F3D4D"/>
    <w:rsid w:val="005F4222"/>
    <w:rsid w:val="005F45CD"/>
    <w:rsid w:val="005F51DE"/>
    <w:rsid w:val="005F54A7"/>
    <w:rsid w:val="005F567B"/>
    <w:rsid w:val="005F57C9"/>
    <w:rsid w:val="005F5DDC"/>
    <w:rsid w:val="005F6125"/>
    <w:rsid w:val="005F6300"/>
    <w:rsid w:val="005F6630"/>
    <w:rsid w:val="005F6BD9"/>
    <w:rsid w:val="005F7169"/>
    <w:rsid w:val="005F7261"/>
    <w:rsid w:val="005F7E12"/>
    <w:rsid w:val="005F7E30"/>
    <w:rsid w:val="0060007A"/>
    <w:rsid w:val="00600896"/>
    <w:rsid w:val="00601518"/>
    <w:rsid w:val="00601AA9"/>
    <w:rsid w:val="00602099"/>
    <w:rsid w:val="006020F4"/>
    <w:rsid w:val="00603091"/>
    <w:rsid w:val="0060348D"/>
    <w:rsid w:val="00603F17"/>
    <w:rsid w:val="00604AC4"/>
    <w:rsid w:val="00604AD6"/>
    <w:rsid w:val="00604F5F"/>
    <w:rsid w:val="0060508D"/>
    <w:rsid w:val="006050E2"/>
    <w:rsid w:val="00605AA9"/>
    <w:rsid w:val="0060651F"/>
    <w:rsid w:val="00606729"/>
    <w:rsid w:val="00606EED"/>
    <w:rsid w:val="00607BC8"/>
    <w:rsid w:val="00607C7C"/>
    <w:rsid w:val="00610A84"/>
    <w:rsid w:val="00610A8A"/>
    <w:rsid w:val="00610C77"/>
    <w:rsid w:val="00610EF6"/>
    <w:rsid w:val="006110E1"/>
    <w:rsid w:val="006113E4"/>
    <w:rsid w:val="006116F8"/>
    <w:rsid w:val="00611F67"/>
    <w:rsid w:val="00612892"/>
    <w:rsid w:val="00613F66"/>
    <w:rsid w:val="006140D2"/>
    <w:rsid w:val="00614BFA"/>
    <w:rsid w:val="006155CF"/>
    <w:rsid w:val="006156DB"/>
    <w:rsid w:val="00615C33"/>
    <w:rsid w:val="00616198"/>
    <w:rsid w:val="006162B6"/>
    <w:rsid w:val="00616662"/>
    <w:rsid w:val="006166D3"/>
    <w:rsid w:val="00616B73"/>
    <w:rsid w:val="00616BAE"/>
    <w:rsid w:val="00616E6F"/>
    <w:rsid w:val="00616F6B"/>
    <w:rsid w:val="006177D3"/>
    <w:rsid w:val="006179C9"/>
    <w:rsid w:val="00617DF2"/>
    <w:rsid w:val="00620203"/>
    <w:rsid w:val="006206BF"/>
    <w:rsid w:val="00620729"/>
    <w:rsid w:val="00620862"/>
    <w:rsid w:val="00621473"/>
    <w:rsid w:val="00621971"/>
    <w:rsid w:val="00621FA6"/>
    <w:rsid w:val="0062232E"/>
    <w:rsid w:val="00622797"/>
    <w:rsid w:val="00622BF9"/>
    <w:rsid w:val="00622CA1"/>
    <w:rsid w:val="00622F38"/>
    <w:rsid w:val="0062325F"/>
    <w:rsid w:val="00623464"/>
    <w:rsid w:val="00623E2C"/>
    <w:rsid w:val="00624650"/>
    <w:rsid w:val="00625183"/>
    <w:rsid w:val="0062628B"/>
    <w:rsid w:val="00626D88"/>
    <w:rsid w:val="006305D5"/>
    <w:rsid w:val="00630AFF"/>
    <w:rsid w:val="00630E2D"/>
    <w:rsid w:val="006317DF"/>
    <w:rsid w:val="00631898"/>
    <w:rsid w:val="00631CF6"/>
    <w:rsid w:val="00631DFD"/>
    <w:rsid w:val="00631ED1"/>
    <w:rsid w:val="00632559"/>
    <w:rsid w:val="00632921"/>
    <w:rsid w:val="00632FE6"/>
    <w:rsid w:val="00633E00"/>
    <w:rsid w:val="00633E4F"/>
    <w:rsid w:val="006341A6"/>
    <w:rsid w:val="00634775"/>
    <w:rsid w:val="00635533"/>
    <w:rsid w:val="006362AD"/>
    <w:rsid w:val="0063630D"/>
    <w:rsid w:val="006364CC"/>
    <w:rsid w:val="00636992"/>
    <w:rsid w:val="00636A76"/>
    <w:rsid w:val="00637135"/>
    <w:rsid w:val="006371E6"/>
    <w:rsid w:val="00637916"/>
    <w:rsid w:val="00637FA5"/>
    <w:rsid w:val="006401F2"/>
    <w:rsid w:val="00640746"/>
    <w:rsid w:val="00640970"/>
    <w:rsid w:val="006421F5"/>
    <w:rsid w:val="00642407"/>
    <w:rsid w:val="00643077"/>
    <w:rsid w:val="0064308D"/>
    <w:rsid w:val="00643AC2"/>
    <w:rsid w:val="00643B02"/>
    <w:rsid w:val="00643FB4"/>
    <w:rsid w:val="006445BE"/>
    <w:rsid w:val="006445F8"/>
    <w:rsid w:val="00644787"/>
    <w:rsid w:val="00644A78"/>
    <w:rsid w:val="00644F48"/>
    <w:rsid w:val="00645329"/>
    <w:rsid w:val="00645EB7"/>
    <w:rsid w:val="0064668E"/>
    <w:rsid w:val="00646AC6"/>
    <w:rsid w:val="00646DE8"/>
    <w:rsid w:val="00647312"/>
    <w:rsid w:val="00647427"/>
    <w:rsid w:val="00647523"/>
    <w:rsid w:val="006475B9"/>
    <w:rsid w:val="00650494"/>
    <w:rsid w:val="00650661"/>
    <w:rsid w:val="00650812"/>
    <w:rsid w:val="00650894"/>
    <w:rsid w:val="0065097D"/>
    <w:rsid w:val="006510BB"/>
    <w:rsid w:val="00651494"/>
    <w:rsid w:val="00651589"/>
    <w:rsid w:val="0065163C"/>
    <w:rsid w:val="00651654"/>
    <w:rsid w:val="00651758"/>
    <w:rsid w:val="00651A3A"/>
    <w:rsid w:val="006527EE"/>
    <w:rsid w:val="006528C3"/>
    <w:rsid w:val="0065364C"/>
    <w:rsid w:val="00653953"/>
    <w:rsid w:val="00654934"/>
    <w:rsid w:val="00654C30"/>
    <w:rsid w:val="00656201"/>
    <w:rsid w:val="00657DD2"/>
    <w:rsid w:val="00657FF5"/>
    <w:rsid w:val="00660250"/>
    <w:rsid w:val="006607BE"/>
    <w:rsid w:val="00660A9C"/>
    <w:rsid w:val="00661352"/>
    <w:rsid w:val="00661377"/>
    <w:rsid w:val="006614F7"/>
    <w:rsid w:val="00661A3B"/>
    <w:rsid w:val="00661DA8"/>
    <w:rsid w:val="0066258E"/>
    <w:rsid w:val="00662A14"/>
    <w:rsid w:val="00662C26"/>
    <w:rsid w:val="00662C6D"/>
    <w:rsid w:val="00662F17"/>
    <w:rsid w:val="0066312F"/>
    <w:rsid w:val="0066324E"/>
    <w:rsid w:val="00663503"/>
    <w:rsid w:val="0066367E"/>
    <w:rsid w:val="00663F44"/>
    <w:rsid w:val="00663F86"/>
    <w:rsid w:val="0066477E"/>
    <w:rsid w:val="00664D91"/>
    <w:rsid w:val="00665543"/>
    <w:rsid w:val="00666490"/>
    <w:rsid w:val="0066685B"/>
    <w:rsid w:val="0066689B"/>
    <w:rsid w:val="00666975"/>
    <w:rsid w:val="00666CB5"/>
    <w:rsid w:val="0067078C"/>
    <w:rsid w:val="006714A7"/>
    <w:rsid w:val="0067160C"/>
    <w:rsid w:val="00671F3D"/>
    <w:rsid w:val="006720A7"/>
    <w:rsid w:val="0067210B"/>
    <w:rsid w:val="006724D2"/>
    <w:rsid w:val="0067256D"/>
    <w:rsid w:val="006727A8"/>
    <w:rsid w:val="006729EF"/>
    <w:rsid w:val="00672A5A"/>
    <w:rsid w:val="006735A9"/>
    <w:rsid w:val="006744C9"/>
    <w:rsid w:val="00674A19"/>
    <w:rsid w:val="00675024"/>
    <w:rsid w:val="0067541A"/>
    <w:rsid w:val="00675767"/>
    <w:rsid w:val="00675947"/>
    <w:rsid w:val="00675AB9"/>
    <w:rsid w:val="00675D5B"/>
    <w:rsid w:val="00676808"/>
    <w:rsid w:val="00676C2A"/>
    <w:rsid w:val="00676C4B"/>
    <w:rsid w:val="00680054"/>
    <w:rsid w:val="006804FF"/>
    <w:rsid w:val="0068064E"/>
    <w:rsid w:val="00680732"/>
    <w:rsid w:val="00680962"/>
    <w:rsid w:val="00680EF7"/>
    <w:rsid w:val="00680FE2"/>
    <w:rsid w:val="0068154E"/>
    <w:rsid w:val="0068166A"/>
    <w:rsid w:val="00681702"/>
    <w:rsid w:val="006818BF"/>
    <w:rsid w:val="00681FDD"/>
    <w:rsid w:val="00682773"/>
    <w:rsid w:val="006837D2"/>
    <w:rsid w:val="00683B8E"/>
    <w:rsid w:val="00684C86"/>
    <w:rsid w:val="006851AF"/>
    <w:rsid w:val="006853BF"/>
    <w:rsid w:val="00686AB7"/>
    <w:rsid w:val="00686B86"/>
    <w:rsid w:val="00686F43"/>
    <w:rsid w:val="006871ED"/>
    <w:rsid w:val="00687AE2"/>
    <w:rsid w:val="00687D93"/>
    <w:rsid w:val="00687F18"/>
    <w:rsid w:val="0069018F"/>
    <w:rsid w:val="00691397"/>
    <w:rsid w:val="00691CE0"/>
    <w:rsid w:val="006923D3"/>
    <w:rsid w:val="00692474"/>
    <w:rsid w:val="00692B78"/>
    <w:rsid w:val="006938C1"/>
    <w:rsid w:val="006947A6"/>
    <w:rsid w:val="00694EAD"/>
    <w:rsid w:val="00695354"/>
    <w:rsid w:val="0069543D"/>
    <w:rsid w:val="006957D9"/>
    <w:rsid w:val="00695EB7"/>
    <w:rsid w:val="0069648D"/>
    <w:rsid w:val="00696719"/>
    <w:rsid w:val="006967A0"/>
    <w:rsid w:val="00696C5A"/>
    <w:rsid w:val="00697063"/>
    <w:rsid w:val="00697767"/>
    <w:rsid w:val="00697989"/>
    <w:rsid w:val="00697BD3"/>
    <w:rsid w:val="00697C71"/>
    <w:rsid w:val="00697DD0"/>
    <w:rsid w:val="006A0360"/>
    <w:rsid w:val="006A20EF"/>
    <w:rsid w:val="006A26F2"/>
    <w:rsid w:val="006A2A37"/>
    <w:rsid w:val="006A2C55"/>
    <w:rsid w:val="006A34CE"/>
    <w:rsid w:val="006A3E3F"/>
    <w:rsid w:val="006A3F4E"/>
    <w:rsid w:val="006A481B"/>
    <w:rsid w:val="006A4935"/>
    <w:rsid w:val="006A4D71"/>
    <w:rsid w:val="006A5042"/>
    <w:rsid w:val="006A5249"/>
    <w:rsid w:val="006A55D3"/>
    <w:rsid w:val="006A59D0"/>
    <w:rsid w:val="006A631A"/>
    <w:rsid w:val="006A64A4"/>
    <w:rsid w:val="006A656E"/>
    <w:rsid w:val="006A6850"/>
    <w:rsid w:val="006A6E2C"/>
    <w:rsid w:val="006A6ECA"/>
    <w:rsid w:val="006A6FE2"/>
    <w:rsid w:val="006A7505"/>
    <w:rsid w:val="006A76AF"/>
    <w:rsid w:val="006A7869"/>
    <w:rsid w:val="006A7943"/>
    <w:rsid w:val="006A7A13"/>
    <w:rsid w:val="006B15C4"/>
    <w:rsid w:val="006B1DF4"/>
    <w:rsid w:val="006B1ED1"/>
    <w:rsid w:val="006B2220"/>
    <w:rsid w:val="006B264D"/>
    <w:rsid w:val="006B317E"/>
    <w:rsid w:val="006B356E"/>
    <w:rsid w:val="006B403B"/>
    <w:rsid w:val="006B4115"/>
    <w:rsid w:val="006B49E8"/>
    <w:rsid w:val="006B55CA"/>
    <w:rsid w:val="006B5793"/>
    <w:rsid w:val="006B5C2D"/>
    <w:rsid w:val="006B5F77"/>
    <w:rsid w:val="006B62A2"/>
    <w:rsid w:val="006B684F"/>
    <w:rsid w:val="006B69ED"/>
    <w:rsid w:val="006B6A05"/>
    <w:rsid w:val="006B6BBC"/>
    <w:rsid w:val="006B6D49"/>
    <w:rsid w:val="006B721A"/>
    <w:rsid w:val="006B75A2"/>
    <w:rsid w:val="006B7DA8"/>
    <w:rsid w:val="006C01C9"/>
    <w:rsid w:val="006C0295"/>
    <w:rsid w:val="006C04A1"/>
    <w:rsid w:val="006C06D9"/>
    <w:rsid w:val="006C072C"/>
    <w:rsid w:val="006C0949"/>
    <w:rsid w:val="006C0A83"/>
    <w:rsid w:val="006C0E89"/>
    <w:rsid w:val="006C1A98"/>
    <w:rsid w:val="006C1EAF"/>
    <w:rsid w:val="006C25F6"/>
    <w:rsid w:val="006C2877"/>
    <w:rsid w:val="006C2EF2"/>
    <w:rsid w:val="006C2F90"/>
    <w:rsid w:val="006C38A3"/>
    <w:rsid w:val="006C3A0D"/>
    <w:rsid w:val="006C3A1C"/>
    <w:rsid w:val="006C3A97"/>
    <w:rsid w:val="006C3E12"/>
    <w:rsid w:val="006C41ED"/>
    <w:rsid w:val="006C4E9A"/>
    <w:rsid w:val="006C50EB"/>
    <w:rsid w:val="006C5335"/>
    <w:rsid w:val="006C60A0"/>
    <w:rsid w:val="006C60D2"/>
    <w:rsid w:val="006C6417"/>
    <w:rsid w:val="006C6AEA"/>
    <w:rsid w:val="006C72A8"/>
    <w:rsid w:val="006C78D8"/>
    <w:rsid w:val="006C7BE0"/>
    <w:rsid w:val="006C7F41"/>
    <w:rsid w:val="006D0D1E"/>
    <w:rsid w:val="006D1643"/>
    <w:rsid w:val="006D2C65"/>
    <w:rsid w:val="006D30CC"/>
    <w:rsid w:val="006D30D1"/>
    <w:rsid w:val="006D3D7B"/>
    <w:rsid w:val="006D3F65"/>
    <w:rsid w:val="006D3F73"/>
    <w:rsid w:val="006D3FFC"/>
    <w:rsid w:val="006D458A"/>
    <w:rsid w:val="006D49D9"/>
    <w:rsid w:val="006D4BEB"/>
    <w:rsid w:val="006D630D"/>
    <w:rsid w:val="006D669D"/>
    <w:rsid w:val="006D6B0A"/>
    <w:rsid w:val="006D72DA"/>
    <w:rsid w:val="006D7389"/>
    <w:rsid w:val="006D762A"/>
    <w:rsid w:val="006E02DF"/>
    <w:rsid w:val="006E0520"/>
    <w:rsid w:val="006E0C3C"/>
    <w:rsid w:val="006E0CCA"/>
    <w:rsid w:val="006E0DAD"/>
    <w:rsid w:val="006E1203"/>
    <w:rsid w:val="006E1E3D"/>
    <w:rsid w:val="006E24EF"/>
    <w:rsid w:val="006E2721"/>
    <w:rsid w:val="006E36C8"/>
    <w:rsid w:val="006E483D"/>
    <w:rsid w:val="006E4C68"/>
    <w:rsid w:val="006E4FCD"/>
    <w:rsid w:val="006E58DB"/>
    <w:rsid w:val="006E5BE8"/>
    <w:rsid w:val="006E5EB8"/>
    <w:rsid w:val="006E6A7D"/>
    <w:rsid w:val="006E6E6E"/>
    <w:rsid w:val="006E6E76"/>
    <w:rsid w:val="006E6FB6"/>
    <w:rsid w:val="006E7137"/>
    <w:rsid w:val="006E7A45"/>
    <w:rsid w:val="006E7B06"/>
    <w:rsid w:val="006E7F08"/>
    <w:rsid w:val="006F1669"/>
    <w:rsid w:val="006F1846"/>
    <w:rsid w:val="006F1D70"/>
    <w:rsid w:val="006F209A"/>
    <w:rsid w:val="006F2790"/>
    <w:rsid w:val="006F39A3"/>
    <w:rsid w:val="006F3E45"/>
    <w:rsid w:val="006F412D"/>
    <w:rsid w:val="006F428F"/>
    <w:rsid w:val="006F457D"/>
    <w:rsid w:val="006F45B4"/>
    <w:rsid w:val="006F4AE4"/>
    <w:rsid w:val="006F4DE9"/>
    <w:rsid w:val="006F4EBF"/>
    <w:rsid w:val="006F523F"/>
    <w:rsid w:val="006F5657"/>
    <w:rsid w:val="006F5908"/>
    <w:rsid w:val="006F6488"/>
    <w:rsid w:val="006F66ED"/>
    <w:rsid w:val="006F6A1E"/>
    <w:rsid w:val="006F75E6"/>
    <w:rsid w:val="006F7769"/>
    <w:rsid w:val="006F77E4"/>
    <w:rsid w:val="006F78C2"/>
    <w:rsid w:val="006F7956"/>
    <w:rsid w:val="006F7F66"/>
    <w:rsid w:val="006F7FF3"/>
    <w:rsid w:val="0070008F"/>
    <w:rsid w:val="0070066E"/>
    <w:rsid w:val="007006D3"/>
    <w:rsid w:val="00700975"/>
    <w:rsid w:val="00701164"/>
    <w:rsid w:val="00701362"/>
    <w:rsid w:val="007017B4"/>
    <w:rsid w:val="007019D9"/>
    <w:rsid w:val="00701C39"/>
    <w:rsid w:val="00702104"/>
    <w:rsid w:val="00702567"/>
    <w:rsid w:val="007027E8"/>
    <w:rsid w:val="0070287B"/>
    <w:rsid w:val="00702913"/>
    <w:rsid w:val="00703005"/>
    <w:rsid w:val="00703F0E"/>
    <w:rsid w:val="0070467A"/>
    <w:rsid w:val="00704F6C"/>
    <w:rsid w:val="00705042"/>
    <w:rsid w:val="0070507F"/>
    <w:rsid w:val="00706067"/>
    <w:rsid w:val="0070616F"/>
    <w:rsid w:val="0070626E"/>
    <w:rsid w:val="00706C37"/>
    <w:rsid w:val="00706F11"/>
    <w:rsid w:val="007073A3"/>
    <w:rsid w:val="007073C1"/>
    <w:rsid w:val="00707C09"/>
    <w:rsid w:val="00707CCC"/>
    <w:rsid w:val="0071012C"/>
    <w:rsid w:val="00710A53"/>
    <w:rsid w:val="00711658"/>
    <w:rsid w:val="007121EB"/>
    <w:rsid w:val="007125F5"/>
    <w:rsid w:val="00712928"/>
    <w:rsid w:val="00712C6E"/>
    <w:rsid w:val="007130C6"/>
    <w:rsid w:val="007134F5"/>
    <w:rsid w:val="00713FD7"/>
    <w:rsid w:val="007140E7"/>
    <w:rsid w:val="0071474C"/>
    <w:rsid w:val="00714B3C"/>
    <w:rsid w:val="00715612"/>
    <w:rsid w:val="0071583D"/>
    <w:rsid w:val="00717527"/>
    <w:rsid w:val="007175B9"/>
    <w:rsid w:val="00717CC5"/>
    <w:rsid w:val="00717EE2"/>
    <w:rsid w:val="00717F8C"/>
    <w:rsid w:val="0072065B"/>
    <w:rsid w:val="00720AD5"/>
    <w:rsid w:val="00720EED"/>
    <w:rsid w:val="00721136"/>
    <w:rsid w:val="00722565"/>
    <w:rsid w:val="00722F43"/>
    <w:rsid w:val="00722F58"/>
    <w:rsid w:val="00723148"/>
    <w:rsid w:val="00723214"/>
    <w:rsid w:val="007251DE"/>
    <w:rsid w:val="0072522B"/>
    <w:rsid w:val="00725375"/>
    <w:rsid w:val="00726111"/>
    <w:rsid w:val="00726FFA"/>
    <w:rsid w:val="007273BE"/>
    <w:rsid w:val="007279C7"/>
    <w:rsid w:val="00730278"/>
    <w:rsid w:val="00730561"/>
    <w:rsid w:val="00730892"/>
    <w:rsid w:val="00731956"/>
    <w:rsid w:val="00731C0D"/>
    <w:rsid w:val="00732D1D"/>
    <w:rsid w:val="00734885"/>
    <w:rsid w:val="00734B55"/>
    <w:rsid w:val="00735006"/>
    <w:rsid w:val="00735028"/>
    <w:rsid w:val="007350AC"/>
    <w:rsid w:val="00735168"/>
    <w:rsid w:val="00735F5C"/>
    <w:rsid w:val="00736500"/>
    <w:rsid w:val="0073681B"/>
    <w:rsid w:val="00736D01"/>
    <w:rsid w:val="00737746"/>
    <w:rsid w:val="00737D00"/>
    <w:rsid w:val="00737E54"/>
    <w:rsid w:val="00740374"/>
    <w:rsid w:val="007404C9"/>
    <w:rsid w:val="0074091D"/>
    <w:rsid w:val="00740D0A"/>
    <w:rsid w:val="00741842"/>
    <w:rsid w:val="00741930"/>
    <w:rsid w:val="00741BF5"/>
    <w:rsid w:val="00741F05"/>
    <w:rsid w:val="00741F43"/>
    <w:rsid w:val="0074200E"/>
    <w:rsid w:val="007421CA"/>
    <w:rsid w:val="007429A0"/>
    <w:rsid w:val="00742B49"/>
    <w:rsid w:val="00742BF9"/>
    <w:rsid w:val="00742EC9"/>
    <w:rsid w:val="00743C9E"/>
    <w:rsid w:val="007443F2"/>
    <w:rsid w:val="0074491E"/>
    <w:rsid w:val="00745468"/>
    <w:rsid w:val="00746426"/>
    <w:rsid w:val="00746688"/>
    <w:rsid w:val="00746F59"/>
    <w:rsid w:val="00747030"/>
    <w:rsid w:val="00747960"/>
    <w:rsid w:val="007512F5"/>
    <w:rsid w:val="0075130F"/>
    <w:rsid w:val="00751F9A"/>
    <w:rsid w:val="00752214"/>
    <w:rsid w:val="007524C8"/>
    <w:rsid w:val="00752F59"/>
    <w:rsid w:val="00753101"/>
    <w:rsid w:val="007535A4"/>
    <w:rsid w:val="00753F0E"/>
    <w:rsid w:val="0075428C"/>
    <w:rsid w:val="00754608"/>
    <w:rsid w:val="00755091"/>
    <w:rsid w:val="007552B0"/>
    <w:rsid w:val="00755B0E"/>
    <w:rsid w:val="00756071"/>
    <w:rsid w:val="0075625D"/>
    <w:rsid w:val="00756D93"/>
    <w:rsid w:val="00756EDE"/>
    <w:rsid w:val="00757561"/>
    <w:rsid w:val="00757793"/>
    <w:rsid w:val="00760528"/>
    <w:rsid w:val="00760604"/>
    <w:rsid w:val="007606C7"/>
    <w:rsid w:val="00760D8D"/>
    <w:rsid w:val="00760DED"/>
    <w:rsid w:val="007613D7"/>
    <w:rsid w:val="0076178A"/>
    <w:rsid w:val="00761B49"/>
    <w:rsid w:val="0076273D"/>
    <w:rsid w:val="00762BAD"/>
    <w:rsid w:val="007631E2"/>
    <w:rsid w:val="007636F0"/>
    <w:rsid w:val="0076378F"/>
    <w:rsid w:val="00763921"/>
    <w:rsid w:val="00763B1B"/>
    <w:rsid w:val="0076451E"/>
    <w:rsid w:val="00765174"/>
    <w:rsid w:val="007652A3"/>
    <w:rsid w:val="00765377"/>
    <w:rsid w:val="00765E76"/>
    <w:rsid w:val="00766B63"/>
    <w:rsid w:val="007674A9"/>
    <w:rsid w:val="007704C3"/>
    <w:rsid w:val="00770693"/>
    <w:rsid w:val="00770AB4"/>
    <w:rsid w:val="00770BC6"/>
    <w:rsid w:val="00770C23"/>
    <w:rsid w:val="00771468"/>
    <w:rsid w:val="007718F4"/>
    <w:rsid w:val="007726C3"/>
    <w:rsid w:val="00772789"/>
    <w:rsid w:val="00772BF8"/>
    <w:rsid w:val="00773961"/>
    <w:rsid w:val="00773C35"/>
    <w:rsid w:val="00774131"/>
    <w:rsid w:val="00774AC7"/>
    <w:rsid w:val="007756D3"/>
    <w:rsid w:val="00775ADC"/>
    <w:rsid w:val="007775C0"/>
    <w:rsid w:val="00777CCA"/>
    <w:rsid w:val="007801D0"/>
    <w:rsid w:val="00780B8E"/>
    <w:rsid w:val="007811C4"/>
    <w:rsid w:val="00781CD2"/>
    <w:rsid w:val="007822D8"/>
    <w:rsid w:val="00782447"/>
    <w:rsid w:val="007824E5"/>
    <w:rsid w:val="00782731"/>
    <w:rsid w:val="007827D0"/>
    <w:rsid w:val="00782BF3"/>
    <w:rsid w:val="00783295"/>
    <w:rsid w:val="00783472"/>
    <w:rsid w:val="007835C8"/>
    <w:rsid w:val="0078385C"/>
    <w:rsid w:val="00783FEE"/>
    <w:rsid w:val="00784322"/>
    <w:rsid w:val="00784A50"/>
    <w:rsid w:val="00784DA5"/>
    <w:rsid w:val="007850B2"/>
    <w:rsid w:val="007858AB"/>
    <w:rsid w:val="007858D3"/>
    <w:rsid w:val="00785BC9"/>
    <w:rsid w:val="00785EAA"/>
    <w:rsid w:val="00786492"/>
    <w:rsid w:val="00786C6E"/>
    <w:rsid w:val="00787084"/>
    <w:rsid w:val="00787125"/>
    <w:rsid w:val="00787720"/>
    <w:rsid w:val="00790E2F"/>
    <w:rsid w:val="00790E88"/>
    <w:rsid w:val="00791A86"/>
    <w:rsid w:val="00791BDE"/>
    <w:rsid w:val="00792154"/>
    <w:rsid w:val="007926A0"/>
    <w:rsid w:val="00792C4E"/>
    <w:rsid w:val="00793EC6"/>
    <w:rsid w:val="00794C10"/>
    <w:rsid w:val="00794EB6"/>
    <w:rsid w:val="00795A95"/>
    <w:rsid w:val="00795BC0"/>
    <w:rsid w:val="00795D76"/>
    <w:rsid w:val="00796431"/>
    <w:rsid w:val="00796A44"/>
    <w:rsid w:val="00797476"/>
    <w:rsid w:val="0079793F"/>
    <w:rsid w:val="00797B6E"/>
    <w:rsid w:val="007A0190"/>
    <w:rsid w:val="007A0EB8"/>
    <w:rsid w:val="007A121D"/>
    <w:rsid w:val="007A14A4"/>
    <w:rsid w:val="007A1523"/>
    <w:rsid w:val="007A163C"/>
    <w:rsid w:val="007A18D9"/>
    <w:rsid w:val="007A1C1D"/>
    <w:rsid w:val="007A1D32"/>
    <w:rsid w:val="007A2381"/>
    <w:rsid w:val="007A2947"/>
    <w:rsid w:val="007A4676"/>
    <w:rsid w:val="007A4700"/>
    <w:rsid w:val="007A5134"/>
    <w:rsid w:val="007A5C11"/>
    <w:rsid w:val="007A5D95"/>
    <w:rsid w:val="007A6103"/>
    <w:rsid w:val="007A621B"/>
    <w:rsid w:val="007A6BAB"/>
    <w:rsid w:val="007A6CF3"/>
    <w:rsid w:val="007A73F3"/>
    <w:rsid w:val="007A79F8"/>
    <w:rsid w:val="007A7C0D"/>
    <w:rsid w:val="007A7DE6"/>
    <w:rsid w:val="007B003E"/>
    <w:rsid w:val="007B0265"/>
    <w:rsid w:val="007B0AF4"/>
    <w:rsid w:val="007B0E60"/>
    <w:rsid w:val="007B165C"/>
    <w:rsid w:val="007B16B9"/>
    <w:rsid w:val="007B1EC3"/>
    <w:rsid w:val="007B2213"/>
    <w:rsid w:val="007B309A"/>
    <w:rsid w:val="007B3DBA"/>
    <w:rsid w:val="007B3E88"/>
    <w:rsid w:val="007B3EF6"/>
    <w:rsid w:val="007B3F85"/>
    <w:rsid w:val="007B4024"/>
    <w:rsid w:val="007B445C"/>
    <w:rsid w:val="007B48E5"/>
    <w:rsid w:val="007B4906"/>
    <w:rsid w:val="007B5196"/>
    <w:rsid w:val="007B5830"/>
    <w:rsid w:val="007B5986"/>
    <w:rsid w:val="007B5A86"/>
    <w:rsid w:val="007B5ADF"/>
    <w:rsid w:val="007B5D3D"/>
    <w:rsid w:val="007B6124"/>
    <w:rsid w:val="007B717D"/>
    <w:rsid w:val="007B7255"/>
    <w:rsid w:val="007B75B4"/>
    <w:rsid w:val="007B7764"/>
    <w:rsid w:val="007C0AD7"/>
    <w:rsid w:val="007C0DF9"/>
    <w:rsid w:val="007C12D6"/>
    <w:rsid w:val="007C1532"/>
    <w:rsid w:val="007C1588"/>
    <w:rsid w:val="007C1ABB"/>
    <w:rsid w:val="007C2314"/>
    <w:rsid w:val="007C2A3D"/>
    <w:rsid w:val="007C2B76"/>
    <w:rsid w:val="007C3590"/>
    <w:rsid w:val="007C4687"/>
    <w:rsid w:val="007C4E11"/>
    <w:rsid w:val="007C5E79"/>
    <w:rsid w:val="007C638F"/>
    <w:rsid w:val="007C64B2"/>
    <w:rsid w:val="007C6E8B"/>
    <w:rsid w:val="007C6F6D"/>
    <w:rsid w:val="007C7242"/>
    <w:rsid w:val="007C7791"/>
    <w:rsid w:val="007C797B"/>
    <w:rsid w:val="007C79ED"/>
    <w:rsid w:val="007D00CE"/>
    <w:rsid w:val="007D1527"/>
    <w:rsid w:val="007D196C"/>
    <w:rsid w:val="007D1E64"/>
    <w:rsid w:val="007D1F83"/>
    <w:rsid w:val="007D204F"/>
    <w:rsid w:val="007D2752"/>
    <w:rsid w:val="007D29AE"/>
    <w:rsid w:val="007D2A1A"/>
    <w:rsid w:val="007D3506"/>
    <w:rsid w:val="007D3571"/>
    <w:rsid w:val="007D3D67"/>
    <w:rsid w:val="007D3EDE"/>
    <w:rsid w:val="007D48FB"/>
    <w:rsid w:val="007D552C"/>
    <w:rsid w:val="007D6063"/>
    <w:rsid w:val="007D6A33"/>
    <w:rsid w:val="007D6DDF"/>
    <w:rsid w:val="007D71CD"/>
    <w:rsid w:val="007D7464"/>
    <w:rsid w:val="007D763D"/>
    <w:rsid w:val="007D767D"/>
    <w:rsid w:val="007D798F"/>
    <w:rsid w:val="007E0135"/>
    <w:rsid w:val="007E0219"/>
    <w:rsid w:val="007E041F"/>
    <w:rsid w:val="007E05F9"/>
    <w:rsid w:val="007E08AE"/>
    <w:rsid w:val="007E0BA8"/>
    <w:rsid w:val="007E0C1D"/>
    <w:rsid w:val="007E2A6E"/>
    <w:rsid w:val="007E2C13"/>
    <w:rsid w:val="007E335A"/>
    <w:rsid w:val="007E37B8"/>
    <w:rsid w:val="007E3898"/>
    <w:rsid w:val="007E48E8"/>
    <w:rsid w:val="007E48F6"/>
    <w:rsid w:val="007E4F33"/>
    <w:rsid w:val="007E652C"/>
    <w:rsid w:val="007E6684"/>
    <w:rsid w:val="007E67E9"/>
    <w:rsid w:val="007E6B38"/>
    <w:rsid w:val="007E6FC5"/>
    <w:rsid w:val="007E74AE"/>
    <w:rsid w:val="007E7C9E"/>
    <w:rsid w:val="007F08D7"/>
    <w:rsid w:val="007F0BB0"/>
    <w:rsid w:val="007F15B4"/>
    <w:rsid w:val="007F1C31"/>
    <w:rsid w:val="007F1E13"/>
    <w:rsid w:val="007F246D"/>
    <w:rsid w:val="007F289A"/>
    <w:rsid w:val="007F2916"/>
    <w:rsid w:val="007F2B57"/>
    <w:rsid w:val="007F2BA7"/>
    <w:rsid w:val="007F2F82"/>
    <w:rsid w:val="007F2FB0"/>
    <w:rsid w:val="007F3273"/>
    <w:rsid w:val="007F354E"/>
    <w:rsid w:val="007F3E31"/>
    <w:rsid w:val="007F3E5E"/>
    <w:rsid w:val="007F4928"/>
    <w:rsid w:val="007F4BBC"/>
    <w:rsid w:val="007F5305"/>
    <w:rsid w:val="007F53CA"/>
    <w:rsid w:val="007F5E8C"/>
    <w:rsid w:val="007F6077"/>
    <w:rsid w:val="007F6DB6"/>
    <w:rsid w:val="007F6E1A"/>
    <w:rsid w:val="007F6EC0"/>
    <w:rsid w:val="007F6EC8"/>
    <w:rsid w:val="007F78F0"/>
    <w:rsid w:val="007F7C06"/>
    <w:rsid w:val="00800284"/>
    <w:rsid w:val="00800C7C"/>
    <w:rsid w:val="0080135F"/>
    <w:rsid w:val="00801CED"/>
    <w:rsid w:val="00801D9A"/>
    <w:rsid w:val="00802A12"/>
    <w:rsid w:val="00802D92"/>
    <w:rsid w:val="00803728"/>
    <w:rsid w:val="008057B6"/>
    <w:rsid w:val="00805867"/>
    <w:rsid w:val="008074A6"/>
    <w:rsid w:val="00807574"/>
    <w:rsid w:val="0080764E"/>
    <w:rsid w:val="0080783E"/>
    <w:rsid w:val="00807861"/>
    <w:rsid w:val="00807BC1"/>
    <w:rsid w:val="00807D31"/>
    <w:rsid w:val="008109F0"/>
    <w:rsid w:val="008111FB"/>
    <w:rsid w:val="00811489"/>
    <w:rsid w:val="008118D3"/>
    <w:rsid w:val="00812E26"/>
    <w:rsid w:val="0081316B"/>
    <w:rsid w:val="008132B6"/>
    <w:rsid w:val="008132D0"/>
    <w:rsid w:val="008134D8"/>
    <w:rsid w:val="00813973"/>
    <w:rsid w:val="00813E38"/>
    <w:rsid w:val="00814302"/>
    <w:rsid w:val="00814456"/>
    <w:rsid w:val="00814745"/>
    <w:rsid w:val="008159AB"/>
    <w:rsid w:val="00816D07"/>
    <w:rsid w:val="0081720F"/>
    <w:rsid w:val="00817E32"/>
    <w:rsid w:val="008201DD"/>
    <w:rsid w:val="00820246"/>
    <w:rsid w:val="00820928"/>
    <w:rsid w:val="00820E58"/>
    <w:rsid w:val="00820ED9"/>
    <w:rsid w:val="00821627"/>
    <w:rsid w:val="00821BB5"/>
    <w:rsid w:val="00821BDD"/>
    <w:rsid w:val="00821FD3"/>
    <w:rsid w:val="00823A58"/>
    <w:rsid w:val="0082420F"/>
    <w:rsid w:val="00827F2D"/>
    <w:rsid w:val="0083006B"/>
    <w:rsid w:val="008302E7"/>
    <w:rsid w:val="008303F0"/>
    <w:rsid w:val="00830704"/>
    <w:rsid w:val="0083073C"/>
    <w:rsid w:val="0083085E"/>
    <w:rsid w:val="00830906"/>
    <w:rsid w:val="00830BD6"/>
    <w:rsid w:val="00830C7C"/>
    <w:rsid w:val="00831475"/>
    <w:rsid w:val="00831493"/>
    <w:rsid w:val="00831833"/>
    <w:rsid w:val="00831D26"/>
    <w:rsid w:val="00831EEB"/>
    <w:rsid w:val="008326BB"/>
    <w:rsid w:val="00832771"/>
    <w:rsid w:val="0083286F"/>
    <w:rsid w:val="00832E85"/>
    <w:rsid w:val="00833260"/>
    <w:rsid w:val="008333CD"/>
    <w:rsid w:val="008337E2"/>
    <w:rsid w:val="00833F7A"/>
    <w:rsid w:val="0083418E"/>
    <w:rsid w:val="00834394"/>
    <w:rsid w:val="008347E4"/>
    <w:rsid w:val="00834F6D"/>
    <w:rsid w:val="00834FAB"/>
    <w:rsid w:val="008350DC"/>
    <w:rsid w:val="00835A67"/>
    <w:rsid w:val="00835CD6"/>
    <w:rsid w:val="00836887"/>
    <w:rsid w:val="00837B07"/>
    <w:rsid w:val="00837D2A"/>
    <w:rsid w:val="008404BD"/>
    <w:rsid w:val="00840863"/>
    <w:rsid w:val="00840AEB"/>
    <w:rsid w:val="00840F66"/>
    <w:rsid w:val="008412E9"/>
    <w:rsid w:val="0084154A"/>
    <w:rsid w:val="008417AE"/>
    <w:rsid w:val="008421EF"/>
    <w:rsid w:val="008429F0"/>
    <w:rsid w:val="00843194"/>
    <w:rsid w:val="00843553"/>
    <w:rsid w:val="00843A17"/>
    <w:rsid w:val="00844306"/>
    <w:rsid w:val="00844C1A"/>
    <w:rsid w:val="00845A2A"/>
    <w:rsid w:val="00845E7F"/>
    <w:rsid w:val="00846BBC"/>
    <w:rsid w:val="0084755A"/>
    <w:rsid w:val="0084761C"/>
    <w:rsid w:val="008476B8"/>
    <w:rsid w:val="008478D2"/>
    <w:rsid w:val="00847A0E"/>
    <w:rsid w:val="00847F0A"/>
    <w:rsid w:val="0085051C"/>
    <w:rsid w:val="00851B3C"/>
    <w:rsid w:val="00852396"/>
    <w:rsid w:val="008526F2"/>
    <w:rsid w:val="00852708"/>
    <w:rsid w:val="00852AAE"/>
    <w:rsid w:val="00852AFA"/>
    <w:rsid w:val="0085366C"/>
    <w:rsid w:val="008536FB"/>
    <w:rsid w:val="00854633"/>
    <w:rsid w:val="00854692"/>
    <w:rsid w:val="00854F23"/>
    <w:rsid w:val="008550AC"/>
    <w:rsid w:val="0085518F"/>
    <w:rsid w:val="008558A8"/>
    <w:rsid w:val="00855C30"/>
    <w:rsid w:val="00855F44"/>
    <w:rsid w:val="008563B9"/>
    <w:rsid w:val="0085641C"/>
    <w:rsid w:val="008564F3"/>
    <w:rsid w:val="00856CFD"/>
    <w:rsid w:val="00857A5E"/>
    <w:rsid w:val="00857CB4"/>
    <w:rsid w:val="00857E1A"/>
    <w:rsid w:val="00857E98"/>
    <w:rsid w:val="00857EAA"/>
    <w:rsid w:val="00860151"/>
    <w:rsid w:val="008602C3"/>
    <w:rsid w:val="0086030B"/>
    <w:rsid w:val="00860375"/>
    <w:rsid w:val="008609A1"/>
    <w:rsid w:val="00860A35"/>
    <w:rsid w:val="00860ED9"/>
    <w:rsid w:val="008619C7"/>
    <w:rsid w:val="00862188"/>
    <w:rsid w:val="0086233D"/>
    <w:rsid w:val="008624BA"/>
    <w:rsid w:val="00862E08"/>
    <w:rsid w:val="008632FF"/>
    <w:rsid w:val="00863C00"/>
    <w:rsid w:val="00863D07"/>
    <w:rsid w:val="00864314"/>
    <w:rsid w:val="008643E0"/>
    <w:rsid w:val="0086467B"/>
    <w:rsid w:val="00864B28"/>
    <w:rsid w:val="00864BC8"/>
    <w:rsid w:val="00865079"/>
    <w:rsid w:val="00865EFA"/>
    <w:rsid w:val="00866432"/>
    <w:rsid w:val="00866E9C"/>
    <w:rsid w:val="00867683"/>
    <w:rsid w:val="008676D8"/>
    <w:rsid w:val="008677AA"/>
    <w:rsid w:val="00867E78"/>
    <w:rsid w:val="00870132"/>
    <w:rsid w:val="008706DC"/>
    <w:rsid w:val="0087104F"/>
    <w:rsid w:val="008711C8"/>
    <w:rsid w:val="00871BA6"/>
    <w:rsid w:val="00871DCD"/>
    <w:rsid w:val="008721C5"/>
    <w:rsid w:val="00872716"/>
    <w:rsid w:val="008731E1"/>
    <w:rsid w:val="00873362"/>
    <w:rsid w:val="0087361D"/>
    <w:rsid w:val="0087370E"/>
    <w:rsid w:val="00873722"/>
    <w:rsid w:val="008739AF"/>
    <w:rsid w:val="0087408A"/>
    <w:rsid w:val="0087409C"/>
    <w:rsid w:val="00874304"/>
    <w:rsid w:val="008743F6"/>
    <w:rsid w:val="00874490"/>
    <w:rsid w:val="008745FA"/>
    <w:rsid w:val="008746DB"/>
    <w:rsid w:val="00874761"/>
    <w:rsid w:val="00874926"/>
    <w:rsid w:val="008749C8"/>
    <w:rsid w:val="00875B1B"/>
    <w:rsid w:val="008764EF"/>
    <w:rsid w:val="00876E08"/>
    <w:rsid w:val="008775F5"/>
    <w:rsid w:val="00880B68"/>
    <w:rsid w:val="00880E6E"/>
    <w:rsid w:val="008813E7"/>
    <w:rsid w:val="0088165E"/>
    <w:rsid w:val="0088174D"/>
    <w:rsid w:val="00882246"/>
    <w:rsid w:val="00883C93"/>
    <w:rsid w:val="00883D32"/>
    <w:rsid w:val="008840AD"/>
    <w:rsid w:val="008840E8"/>
    <w:rsid w:val="0088459D"/>
    <w:rsid w:val="008847ED"/>
    <w:rsid w:val="00884F81"/>
    <w:rsid w:val="008855CF"/>
    <w:rsid w:val="0088642B"/>
    <w:rsid w:val="00886786"/>
    <w:rsid w:val="0088692A"/>
    <w:rsid w:val="00886F07"/>
    <w:rsid w:val="00890C1C"/>
    <w:rsid w:val="00890DE6"/>
    <w:rsid w:val="00890ED7"/>
    <w:rsid w:val="008914E6"/>
    <w:rsid w:val="00892513"/>
    <w:rsid w:val="00892677"/>
    <w:rsid w:val="00892BFB"/>
    <w:rsid w:val="0089332E"/>
    <w:rsid w:val="00893790"/>
    <w:rsid w:val="00893B4B"/>
    <w:rsid w:val="00896166"/>
    <w:rsid w:val="0089648E"/>
    <w:rsid w:val="00896A96"/>
    <w:rsid w:val="00896CEE"/>
    <w:rsid w:val="00896FBC"/>
    <w:rsid w:val="00897032"/>
    <w:rsid w:val="00897693"/>
    <w:rsid w:val="008A00EE"/>
    <w:rsid w:val="008A019F"/>
    <w:rsid w:val="008A1551"/>
    <w:rsid w:val="008A1C7B"/>
    <w:rsid w:val="008A267D"/>
    <w:rsid w:val="008A26EF"/>
    <w:rsid w:val="008A333D"/>
    <w:rsid w:val="008A392D"/>
    <w:rsid w:val="008A4052"/>
    <w:rsid w:val="008A41FC"/>
    <w:rsid w:val="008A4455"/>
    <w:rsid w:val="008A52E7"/>
    <w:rsid w:val="008A5886"/>
    <w:rsid w:val="008A6A83"/>
    <w:rsid w:val="008A6CF4"/>
    <w:rsid w:val="008A7040"/>
    <w:rsid w:val="008A72E2"/>
    <w:rsid w:val="008A7725"/>
    <w:rsid w:val="008B018B"/>
    <w:rsid w:val="008B03EE"/>
    <w:rsid w:val="008B2AB3"/>
    <w:rsid w:val="008B33C1"/>
    <w:rsid w:val="008B35EB"/>
    <w:rsid w:val="008B3ED9"/>
    <w:rsid w:val="008B4614"/>
    <w:rsid w:val="008B489A"/>
    <w:rsid w:val="008B4A40"/>
    <w:rsid w:val="008B5822"/>
    <w:rsid w:val="008B5858"/>
    <w:rsid w:val="008B59AA"/>
    <w:rsid w:val="008B5A32"/>
    <w:rsid w:val="008B5BA4"/>
    <w:rsid w:val="008B605F"/>
    <w:rsid w:val="008B6906"/>
    <w:rsid w:val="008B72D0"/>
    <w:rsid w:val="008B79F7"/>
    <w:rsid w:val="008B7F99"/>
    <w:rsid w:val="008C0516"/>
    <w:rsid w:val="008C20C5"/>
    <w:rsid w:val="008C2F13"/>
    <w:rsid w:val="008C2FBF"/>
    <w:rsid w:val="008C3301"/>
    <w:rsid w:val="008C33A4"/>
    <w:rsid w:val="008C37B5"/>
    <w:rsid w:val="008C397F"/>
    <w:rsid w:val="008C4552"/>
    <w:rsid w:val="008C515B"/>
    <w:rsid w:val="008C5423"/>
    <w:rsid w:val="008C58A1"/>
    <w:rsid w:val="008C5AC4"/>
    <w:rsid w:val="008C5E02"/>
    <w:rsid w:val="008C5F61"/>
    <w:rsid w:val="008C61F8"/>
    <w:rsid w:val="008C6347"/>
    <w:rsid w:val="008C6355"/>
    <w:rsid w:val="008C65DD"/>
    <w:rsid w:val="008C6854"/>
    <w:rsid w:val="008C6983"/>
    <w:rsid w:val="008C6F29"/>
    <w:rsid w:val="008C6F79"/>
    <w:rsid w:val="008C7742"/>
    <w:rsid w:val="008C7804"/>
    <w:rsid w:val="008C7F04"/>
    <w:rsid w:val="008D0125"/>
    <w:rsid w:val="008D075B"/>
    <w:rsid w:val="008D0F84"/>
    <w:rsid w:val="008D1133"/>
    <w:rsid w:val="008D113D"/>
    <w:rsid w:val="008D1639"/>
    <w:rsid w:val="008D1C75"/>
    <w:rsid w:val="008D29F5"/>
    <w:rsid w:val="008D2FA4"/>
    <w:rsid w:val="008D4278"/>
    <w:rsid w:val="008D55E8"/>
    <w:rsid w:val="008D56BC"/>
    <w:rsid w:val="008D5EBF"/>
    <w:rsid w:val="008D6036"/>
    <w:rsid w:val="008D63CC"/>
    <w:rsid w:val="008D65CB"/>
    <w:rsid w:val="008D666D"/>
    <w:rsid w:val="008D6BC1"/>
    <w:rsid w:val="008D758D"/>
    <w:rsid w:val="008E0043"/>
    <w:rsid w:val="008E0066"/>
    <w:rsid w:val="008E0757"/>
    <w:rsid w:val="008E0BAD"/>
    <w:rsid w:val="008E2D52"/>
    <w:rsid w:val="008E338D"/>
    <w:rsid w:val="008E41C2"/>
    <w:rsid w:val="008E493B"/>
    <w:rsid w:val="008E4B95"/>
    <w:rsid w:val="008E4FE9"/>
    <w:rsid w:val="008E51E0"/>
    <w:rsid w:val="008E5599"/>
    <w:rsid w:val="008E5B06"/>
    <w:rsid w:val="008E672D"/>
    <w:rsid w:val="008E6C24"/>
    <w:rsid w:val="008E7094"/>
    <w:rsid w:val="008E7C2C"/>
    <w:rsid w:val="008E7D2F"/>
    <w:rsid w:val="008F0344"/>
    <w:rsid w:val="008F056B"/>
    <w:rsid w:val="008F080C"/>
    <w:rsid w:val="008F0AFC"/>
    <w:rsid w:val="008F0C24"/>
    <w:rsid w:val="008F0D2F"/>
    <w:rsid w:val="008F271E"/>
    <w:rsid w:val="008F2D5B"/>
    <w:rsid w:val="008F2E0C"/>
    <w:rsid w:val="008F32AB"/>
    <w:rsid w:val="008F3550"/>
    <w:rsid w:val="008F3F2B"/>
    <w:rsid w:val="008F3FAE"/>
    <w:rsid w:val="008F3FFF"/>
    <w:rsid w:val="008F553A"/>
    <w:rsid w:val="008F5566"/>
    <w:rsid w:val="008F55C2"/>
    <w:rsid w:val="008F5BAF"/>
    <w:rsid w:val="008F606A"/>
    <w:rsid w:val="008F61C1"/>
    <w:rsid w:val="008F6B39"/>
    <w:rsid w:val="008F6FD4"/>
    <w:rsid w:val="008F6FDE"/>
    <w:rsid w:val="008F77D8"/>
    <w:rsid w:val="008F7C2C"/>
    <w:rsid w:val="008F7E11"/>
    <w:rsid w:val="008F7FEB"/>
    <w:rsid w:val="009003F7"/>
    <w:rsid w:val="00900A23"/>
    <w:rsid w:val="00901A33"/>
    <w:rsid w:val="00902054"/>
    <w:rsid w:val="009020B9"/>
    <w:rsid w:val="0090235D"/>
    <w:rsid w:val="00902855"/>
    <w:rsid w:val="00902A72"/>
    <w:rsid w:val="00902E1A"/>
    <w:rsid w:val="00903135"/>
    <w:rsid w:val="009031DA"/>
    <w:rsid w:val="0090327F"/>
    <w:rsid w:val="00903994"/>
    <w:rsid w:val="00903C9D"/>
    <w:rsid w:val="0090407A"/>
    <w:rsid w:val="0090451C"/>
    <w:rsid w:val="00904738"/>
    <w:rsid w:val="009047F4"/>
    <w:rsid w:val="00904B06"/>
    <w:rsid w:val="00904EEA"/>
    <w:rsid w:val="00905DBE"/>
    <w:rsid w:val="009071FA"/>
    <w:rsid w:val="00907432"/>
    <w:rsid w:val="00910496"/>
    <w:rsid w:val="00910B04"/>
    <w:rsid w:val="00911380"/>
    <w:rsid w:val="00911B07"/>
    <w:rsid w:val="00912822"/>
    <w:rsid w:val="0091283B"/>
    <w:rsid w:val="00912C2E"/>
    <w:rsid w:val="00913019"/>
    <w:rsid w:val="009131AA"/>
    <w:rsid w:val="0091320E"/>
    <w:rsid w:val="00913729"/>
    <w:rsid w:val="00913F37"/>
    <w:rsid w:val="009140A8"/>
    <w:rsid w:val="0091436A"/>
    <w:rsid w:val="009147C3"/>
    <w:rsid w:val="00915B4A"/>
    <w:rsid w:val="009164DE"/>
    <w:rsid w:val="00916763"/>
    <w:rsid w:val="009170FE"/>
    <w:rsid w:val="00917198"/>
    <w:rsid w:val="009174B4"/>
    <w:rsid w:val="00917525"/>
    <w:rsid w:val="00917A2D"/>
    <w:rsid w:val="00917E2B"/>
    <w:rsid w:val="0092062E"/>
    <w:rsid w:val="00921046"/>
    <w:rsid w:val="0092123D"/>
    <w:rsid w:val="0092172B"/>
    <w:rsid w:val="00921EBF"/>
    <w:rsid w:val="009223C8"/>
    <w:rsid w:val="0092249A"/>
    <w:rsid w:val="0092275E"/>
    <w:rsid w:val="0092325C"/>
    <w:rsid w:val="009233D7"/>
    <w:rsid w:val="00923582"/>
    <w:rsid w:val="00923798"/>
    <w:rsid w:val="009238D6"/>
    <w:rsid w:val="00923B92"/>
    <w:rsid w:val="00924028"/>
    <w:rsid w:val="00924760"/>
    <w:rsid w:val="00924D36"/>
    <w:rsid w:val="0092515B"/>
    <w:rsid w:val="009252F2"/>
    <w:rsid w:val="00925C9D"/>
    <w:rsid w:val="00925D93"/>
    <w:rsid w:val="0092664F"/>
    <w:rsid w:val="00927004"/>
    <w:rsid w:val="00927D08"/>
    <w:rsid w:val="009305A5"/>
    <w:rsid w:val="00930767"/>
    <w:rsid w:val="009309A3"/>
    <w:rsid w:val="00930B0A"/>
    <w:rsid w:val="00930B1A"/>
    <w:rsid w:val="0093154C"/>
    <w:rsid w:val="00931871"/>
    <w:rsid w:val="00931B10"/>
    <w:rsid w:val="00931C99"/>
    <w:rsid w:val="00931D4F"/>
    <w:rsid w:val="00931D95"/>
    <w:rsid w:val="009323B7"/>
    <w:rsid w:val="00932677"/>
    <w:rsid w:val="009330EE"/>
    <w:rsid w:val="00933346"/>
    <w:rsid w:val="00933621"/>
    <w:rsid w:val="00933F51"/>
    <w:rsid w:val="0093421E"/>
    <w:rsid w:val="0093458A"/>
    <w:rsid w:val="0093471B"/>
    <w:rsid w:val="00934A43"/>
    <w:rsid w:val="009352BF"/>
    <w:rsid w:val="009354EF"/>
    <w:rsid w:val="00935C27"/>
    <w:rsid w:val="00936182"/>
    <w:rsid w:val="00936247"/>
    <w:rsid w:val="00937E21"/>
    <w:rsid w:val="00937F87"/>
    <w:rsid w:val="00940027"/>
    <w:rsid w:val="00940408"/>
    <w:rsid w:val="00940626"/>
    <w:rsid w:val="009410D6"/>
    <w:rsid w:val="009414C6"/>
    <w:rsid w:val="00941964"/>
    <w:rsid w:val="00942163"/>
    <w:rsid w:val="009425C1"/>
    <w:rsid w:val="00943938"/>
    <w:rsid w:val="00943B28"/>
    <w:rsid w:val="00944D63"/>
    <w:rsid w:val="00945309"/>
    <w:rsid w:val="0094531B"/>
    <w:rsid w:val="009453DC"/>
    <w:rsid w:val="0094589D"/>
    <w:rsid w:val="00945953"/>
    <w:rsid w:val="00945A7F"/>
    <w:rsid w:val="0094611E"/>
    <w:rsid w:val="00946194"/>
    <w:rsid w:val="00947152"/>
    <w:rsid w:val="00947165"/>
    <w:rsid w:val="00947631"/>
    <w:rsid w:val="00947E3C"/>
    <w:rsid w:val="0095040D"/>
    <w:rsid w:val="0095064E"/>
    <w:rsid w:val="00950D30"/>
    <w:rsid w:val="00950E28"/>
    <w:rsid w:val="00950EC9"/>
    <w:rsid w:val="009514BF"/>
    <w:rsid w:val="009517C3"/>
    <w:rsid w:val="00951AC3"/>
    <w:rsid w:val="00951D58"/>
    <w:rsid w:val="00952089"/>
    <w:rsid w:val="009520C8"/>
    <w:rsid w:val="00952DDB"/>
    <w:rsid w:val="00953A6E"/>
    <w:rsid w:val="00953A8B"/>
    <w:rsid w:val="00953E55"/>
    <w:rsid w:val="00953EBA"/>
    <w:rsid w:val="00953FE6"/>
    <w:rsid w:val="0095496D"/>
    <w:rsid w:val="00954B05"/>
    <w:rsid w:val="00954C61"/>
    <w:rsid w:val="00954D3A"/>
    <w:rsid w:val="00954E91"/>
    <w:rsid w:val="00955376"/>
    <w:rsid w:val="00955D2D"/>
    <w:rsid w:val="00956062"/>
    <w:rsid w:val="0095654A"/>
    <w:rsid w:val="00956C8D"/>
    <w:rsid w:val="009571CB"/>
    <w:rsid w:val="009572BC"/>
    <w:rsid w:val="00960114"/>
    <w:rsid w:val="00960DE2"/>
    <w:rsid w:val="009614FC"/>
    <w:rsid w:val="00961EBA"/>
    <w:rsid w:val="00962605"/>
    <w:rsid w:val="009626E0"/>
    <w:rsid w:val="009636D4"/>
    <w:rsid w:val="00963996"/>
    <w:rsid w:val="00963A11"/>
    <w:rsid w:val="00963CCF"/>
    <w:rsid w:val="00963E7D"/>
    <w:rsid w:val="0096449C"/>
    <w:rsid w:val="009645EF"/>
    <w:rsid w:val="009648F8"/>
    <w:rsid w:val="0096499F"/>
    <w:rsid w:val="00965896"/>
    <w:rsid w:val="009658DE"/>
    <w:rsid w:val="0096595B"/>
    <w:rsid w:val="00966103"/>
    <w:rsid w:val="009665FE"/>
    <w:rsid w:val="00966D07"/>
    <w:rsid w:val="00966F4C"/>
    <w:rsid w:val="00967345"/>
    <w:rsid w:val="00967920"/>
    <w:rsid w:val="00967AF0"/>
    <w:rsid w:val="00967CC9"/>
    <w:rsid w:val="00967DC3"/>
    <w:rsid w:val="00970313"/>
    <w:rsid w:val="00970A38"/>
    <w:rsid w:val="00970C6F"/>
    <w:rsid w:val="00970F84"/>
    <w:rsid w:val="00971219"/>
    <w:rsid w:val="0097121B"/>
    <w:rsid w:val="00971275"/>
    <w:rsid w:val="009715DE"/>
    <w:rsid w:val="00971EAA"/>
    <w:rsid w:val="00971F0D"/>
    <w:rsid w:val="009725CD"/>
    <w:rsid w:val="00972693"/>
    <w:rsid w:val="009729CE"/>
    <w:rsid w:val="00972DF3"/>
    <w:rsid w:val="00972E24"/>
    <w:rsid w:val="00972E9B"/>
    <w:rsid w:val="00972FD0"/>
    <w:rsid w:val="009735AC"/>
    <w:rsid w:val="00974126"/>
    <w:rsid w:val="009749DD"/>
    <w:rsid w:val="0097514A"/>
    <w:rsid w:val="00975359"/>
    <w:rsid w:val="009756E6"/>
    <w:rsid w:val="009759AD"/>
    <w:rsid w:val="009762DB"/>
    <w:rsid w:val="0097709D"/>
    <w:rsid w:val="009803D9"/>
    <w:rsid w:val="00981159"/>
    <w:rsid w:val="0098136E"/>
    <w:rsid w:val="009814AF"/>
    <w:rsid w:val="00982350"/>
    <w:rsid w:val="00982890"/>
    <w:rsid w:val="009830F6"/>
    <w:rsid w:val="00983869"/>
    <w:rsid w:val="00984892"/>
    <w:rsid w:val="00984A9D"/>
    <w:rsid w:val="00984FEF"/>
    <w:rsid w:val="0098513A"/>
    <w:rsid w:val="00985156"/>
    <w:rsid w:val="0098558A"/>
    <w:rsid w:val="009859F2"/>
    <w:rsid w:val="009865A6"/>
    <w:rsid w:val="0098660D"/>
    <w:rsid w:val="00986A6B"/>
    <w:rsid w:val="00986CA0"/>
    <w:rsid w:val="00986ECA"/>
    <w:rsid w:val="00986FF8"/>
    <w:rsid w:val="00987A09"/>
    <w:rsid w:val="00990DAF"/>
    <w:rsid w:val="00990FD7"/>
    <w:rsid w:val="009910F8"/>
    <w:rsid w:val="00991139"/>
    <w:rsid w:val="00991C27"/>
    <w:rsid w:val="009927EC"/>
    <w:rsid w:val="00992B0B"/>
    <w:rsid w:val="00992BA1"/>
    <w:rsid w:val="00993196"/>
    <w:rsid w:val="00993557"/>
    <w:rsid w:val="009936AE"/>
    <w:rsid w:val="0099402F"/>
    <w:rsid w:val="009948D0"/>
    <w:rsid w:val="009949D3"/>
    <w:rsid w:val="00994D76"/>
    <w:rsid w:val="00994EAE"/>
    <w:rsid w:val="00995FC1"/>
    <w:rsid w:val="00996814"/>
    <w:rsid w:val="009968F4"/>
    <w:rsid w:val="00997B65"/>
    <w:rsid w:val="009A07D2"/>
    <w:rsid w:val="009A0945"/>
    <w:rsid w:val="009A13E8"/>
    <w:rsid w:val="009A14A1"/>
    <w:rsid w:val="009A22B8"/>
    <w:rsid w:val="009A2579"/>
    <w:rsid w:val="009A2869"/>
    <w:rsid w:val="009A2A61"/>
    <w:rsid w:val="009A2C7E"/>
    <w:rsid w:val="009A3295"/>
    <w:rsid w:val="009A3D30"/>
    <w:rsid w:val="009A3E17"/>
    <w:rsid w:val="009A49F7"/>
    <w:rsid w:val="009A4AEE"/>
    <w:rsid w:val="009A52DF"/>
    <w:rsid w:val="009A54BD"/>
    <w:rsid w:val="009A57A0"/>
    <w:rsid w:val="009A58A6"/>
    <w:rsid w:val="009A6AE0"/>
    <w:rsid w:val="009A6BD4"/>
    <w:rsid w:val="009A6D88"/>
    <w:rsid w:val="009A7246"/>
    <w:rsid w:val="009A78C7"/>
    <w:rsid w:val="009A7C64"/>
    <w:rsid w:val="009B0BF2"/>
    <w:rsid w:val="009B212D"/>
    <w:rsid w:val="009B2272"/>
    <w:rsid w:val="009B232C"/>
    <w:rsid w:val="009B23F0"/>
    <w:rsid w:val="009B2518"/>
    <w:rsid w:val="009B25B6"/>
    <w:rsid w:val="009B2B53"/>
    <w:rsid w:val="009B2BD4"/>
    <w:rsid w:val="009B3441"/>
    <w:rsid w:val="009B3D64"/>
    <w:rsid w:val="009B4527"/>
    <w:rsid w:val="009B4B1E"/>
    <w:rsid w:val="009B4B76"/>
    <w:rsid w:val="009B5328"/>
    <w:rsid w:val="009B57D0"/>
    <w:rsid w:val="009B5975"/>
    <w:rsid w:val="009B5E28"/>
    <w:rsid w:val="009B604C"/>
    <w:rsid w:val="009B63D7"/>
    <w:rsid w:val="009B682F"/>
    <w:rsid w:val="009B6AB8"/>
    <w:rsid w:val="009B73E8"/>
    <w:rsid w:val="009B7520"/>
    <w:rsid w:val="009B76B9"/>
    <w:rsid w:val="009B7BE3"/>
    <w:rsid w:val="009C065D"/>
    <w:rsid w:val="009C1640"/>
    <w:rsid w:val="009C20B5"/>
    <w:rsid w:val="009C21D1"/>
    <w:rsid w:val="009C24D4"/>
    <w:rsid w:val="009C272B"/>
    <w:rsid w:val="009C2D0D"/>
    <w:rsid w:val="009C34F1"/>
    <w:rsid w:val="009C3D2A"/>
    <w:rsid w:val="009C3EC4"/>
    <w:rsid w:val="009C3F7C"/>
    <w:rsid w:val="009C41F6"/>
    <w:rsid w:val="009C43E4"/>
    <w:rsid w:val="009C4428"/>
    <w:rsid w:val="009C4A7E"/>
    <w:rsid w:val="009C4E2B"/>
    <w:rsid w:val="009C5696"/>
    <w:rsid w:val="009C57BC"/>
    <w:rsid w:val="009C5E98"/>
    <w:rsid w:val="009C5F87"/>
    <w:rsid w:val="009C62B4"/>
    <w:rsid w:val="009C6478"/>
    <w:rsid w:val="009C6C6C"/>
    <w:rsid w:val="009C6CB0"/>
    <w:rsid w:val="009C7793"/>
    <w:rsid w:val="009D00C8"/>
    <w:rsid w:val="009D0D83"/>
    <w:rsid w:val="009D0F01"/>
    <w:rsid w:val="009D115A"/>
    <w:rsid w:val="009D117C"/>
    <w:rsid w:val="009D16FD"/>
    <w:rsid w:val="009D230A"/>
    <w:rsid w:val="009D2479"/>
    <w:rsid w:val="009D40C9"/>
    <w:rsid w:val="009D44D5"/>
    <w:rsid w:val="009D46A2"/>
    <w:rsid w:val="009D4F77"/>
    <w:rsid w:val="009D5145"/>
    <w:rsid w:val="009D52B2"/>
    <w:rsid w:val="009D54C5"/>
    <w:rsid w:val="009D5854"/>
    <w:rsid w:val="009D6D41"/>
    <w:rsid w:val="009D74E7"/>
    <w:rsid w:val="009D7561"/>
    <w:rsid w:val="009D75A5"/>
    <w:rsid w:val="009D7711"/>
    <w:rsid w:val="009D7B39"/>
    <w:rsid w:val="009D7F85"/>
    <w:rsid w:val="009E02E6"/>
    <w:rsid w:val="009E04D3"/>
    <w:rsid w:val="009E0A0B"/>
    <w:rsid w:val="009E0A53"/>
    <w:rsid w:val="009E0FC1"/>
    <w:rsid w:val="009E1231"/>
    <w:rsid w:val="009E1D97"/>
    <w:rsid w:val="009E29E2"/>
    <w:rsid w:val="009E2D9F"/>
    <w:rsid w:val="009E301A"/>
    <w:rsid w:val="009E3338"/>
    <w:rsid w:val="009E48AC"/>
    <w:rsid w:val="009E4A7B"/>
    <w:rsid w:val="009E5CAE"/>
    <w:rsid w:val="009E5DBA"/>
    <w:rsid w:val="009E650E"/>
    <w:rsid w:val="009E709A"/>
    <w:rsid w:val="009E7457"/>
    <w:rsid w:val="009E796A"/>
    <w:rsid w:val="009E7F3B"/>
    <w:rsid w:val="009F02DB"/>
    <w:rsid w:val="009F0300"/>
    <w:rsid w:val="009F15F1"/>
    <w:rsid w:val="009F1957"/>
    <w:rsid w:val="009F1C1F"/>
    <w:rsid w:val="009F1D51"/>
    <w:rsid w:val="009F23FC"/>
    <w:rsid w:val="009F2537"/>
    <w:rsid w:val="009F3239"/>
    <w:rsid w:val="009F33F2"/>
    <w:rsid w:val="009F35BD"/>
    <w:rsid w:val="009F360B"/>
    <w:rsid w:val="009F380B"/>
    <w:rsid w:val="009F399A"/>
    <w:rsid w:val="009F410C"/>
    <w:rsid w:val="009F42DD"/>
    <w:rsid w:val="009F4885"/>
    <w:rsid w:val="009F4B8D"/>
    <w:rsid w:val="009F4D25"/>
    <w:rsid w:val="009F5639"/>
    <w:rsid w:val="009F6358"/>
    <w:rsid w:val="009F65BE"/>
    <w:rsid w:val="009F7937"/>
    <w:rsid w:val="00A00524"/>
    <w:rsid w:val="00A012EA"/>
    <w:rsid w:val="00A01337"/>
    <w:rsid w:val="00A0134D"/>
    <w:rsid w:val="00A017A2"/>
    <w:rsid w:val="00A01D87"/>
    <w:rsid w:val="00A02355"/>
    <w:rsid w:val="00A02CBF"/>
    <w:rsid w:val="00A03066"/>
    <w:rsid w:val="00A03245"/>
    <w:rsid w:val="00A03335"/>
    <w:rsid w:val="00A04025"/>
    <w:rsid w:val="00A04131"/>
    <w:rsid w:val="00A04B02"/>
    <w:rsid w:val="00A04D5F"/>
    <w:rsid w:val="00A05866"/>
    <w:rsid w:val="00A05AD9"/>
    <w:rsid w:val="00A05B6D"/>
    <w:rsid w:val="00A0609A"/>
    <w:rsid w:val="00A0618F"/>
    <w:rsid w:val="00A06357"/>
    <w:rsid w:val="00A06522"/>
    <w:rsid w:val="00A0673D"/>
    <w:rsid w:val="00A06DC8"/>
    <w:rsid w:val="00A06E86"/>
    <w:rsid w:val="00A06F7D"/>
    <w:rsid w:val="00A07934"/>
    <w:rsid w:val="00A07CBF"/>
    <w:rsid w:val="00A07EF8"/>
    <w:rsid w:val="00A1042C"/>
    <w:rsid w:val="00A1067B"/>
    <w:rsid w:val="00A10BF0"/>
    <w:rsid w:val="00A11143"/>
    <w:rsid w:val="00A11156"/>
    <w:rsid w:val="00A11513"/>
    <w:rsid w:val="00A11DD3"/>
    <w:rsid w:val="00A120E9"/>
    <w:rsid w:val="00A12A09"/>
    <w:rsid w:val="00A12ACD"/>
    <w:rsid w:val="00A130E0"/>
    <w:rsid w:val="00A135F3"/>
    <w:rsid w:val="00A142BA"/>
    <w:rsid w:val="00A15A81"/>
    <w:rsid w:val="00A160CF"/>
    <w:rsid w:val="00A1708B"/>
    <w:rsid w:val="00A175A2"/>
    <w:rsid w:val="00A175DC"/>
    <w:rsid w:val="00A177E1"/>
    <w:rsid w:val="00A17B33"/>
    <w:rsid w:val="00A17ED9"/>
    <w:rsid w:val="00A17EEA"/>
    <w:rsid w:val="00A200A3"/>
    <w:rsid w:val="00A21283"/>
    <w:rsid w:val="00A218B1"/>
    <w:rsid w:val="00A226FF"/>
    <w:rsid w:val="00A22C61"/>
    <w:rsid w:val="00A2327A"/>
    <w:rsid w:val="00A2328D"/>
    <w:rsid w:val="00A2374D"/>
    <w:rsid w:val="00A23BD9"/>
    <w:rsid w:val="00A23CEF"/>
    <w:rsid w:val="00A24552"/>
    <w:rsid w:val="00A249AE"/>
    <w:rsid w:val="00A25B77"/>
    <w:rsid w:val="00A25BF8"/>
    <w:rsid w:val="00A26340"/>
    <w:rsid w:val="00A26BEC"/>
    <w:rsid w:val="00A272F5"/>
    <w:rsid w:val="00A27602"/>
    <w:rsid w:val="00A277FE"/>
    <w:rsid w:val="00A27C71"/>
    <w:rsid w:val="00A3072E"/>
    <w:rsid w:val="00A30933"/>
    <w:rsid w:val="00A30E37"/>
    <w:rsid w:val="00A31277"/>
    <w:rsid w:val="00A31769"/>
    <w:rsid w:val="00A317D1"/>
    <w:rsid w:val="00A318BA"/>
    <w:rsid w:val="00A318D4"/>
    <w:rsid w:val="00A325DC"/>
    <w:rsid w:val="00A32E17"/>
    <w:rsid w:val="00A32E9C"/>
    <w:rsid w:val="00A32EF4"/>
    <w:rsid w:val="00A34545"/>
    <w:rsid w:val="00A34E95"/>
    <w:rsid w:val="00A35258"/>
    <w:rsid w:val="00A35401"/>
    <w:rsid w:val="00A3558D"/>
    <w:rsid w:val="00A35D1D"/>
    <w:rsid w:val="00A3626E"/>
    <w:rsid w:val="00A36CC7"/>
    <w:rsid w:val="00A36CF4"/>
    <w:rsid w:val="00A36D0A"/>
    <w:rsid w:val="00A37102"/>
    <w:rsid w:val="00A374C0"/>
    <w:rsid w:val="00A4127F"/>
    <w:rsid w:val="00A419D3"/>
    <w:rsid w:val="00A41A54"/>
    <w:rsid w:val="00A41B7C"/>
    <w:rsid w:val="00A4257F"/>
    <w:rsid w:val="00A42608"/>
    <w:rsid w:val="00A42642"/>
    <w:rsid w:val="00A42686"/>
    <w:rsid w:val="00A42799"/>
    <w:rsid w:val="00A431BC"/>
    <w:rsid w:val="00A43AB1"/>
    <w:rsid w:val="00A451A6"/>
    <w:rsid w:val="00A45293"/>
    <w:rsid w:val="00A45D4B"/>
    <w:rsid w:val="00A46056"/>
    <w:rsid w:val="00A46FA1"/>
    <w:rsid w:val="00A4718F"/>
    <w:rsid w:val="00A47194"/>
    <w:rsid w:val="00A47342"/>
    <w:rsid w:val="00A478DF"/>
    <w:rsid w:val="00A47D27"/>
    <w:rsid w:val="00A507CA"/>
    <w:rsid w:val="00A50879"/>
    <w:rsid w:val="00A50A20"/>
    <w:rsid w:val="00A512B1"/>
    <w:rsid w:val="00A51DE1"/>
    <w:rsid w:val="00A52FD4"/>
    <w:rsid w:val="00A548E2"/>
    <w:rsid w:val="00A54B05"/>
    <w:rsid w:val="00A54F45"/>
    <w:rsid w:val="00A55069"/>
    <w:rsid w:val="00A55915"/>
    <w:rsid w:val="00A55A45"/>
    <w:rsid w:val="00A56AB1"/>
    <w:rsid w:val="00A56C11"/>
    <w:rsid w:val="00A56C75"/>
    <w:rsid w:val="00A57112"/>
    <w:rsid w:val="00A57445"/>
    <w:rsid w:val="00A5768F"/>
    <w:rsid w:val="00A57F8D"/>
    <w:rsid w:val="00A60190"/>
    <w:rsid w:val="00A60398"/>
    <w:rsid w:val="00A60793"/>
    <w:rsid w:val="00A60B60"/>
    <w:rsid w:val="00A60C73"/>
    <w:rsid w:val="00A61428"/>
    <w:rsid w:val="00A6197C"/>
    <w:rsid w:val="00A61C20"/>
    <w:rsid w:val="00A61CAF"/>
    <w:rsid w:val="00A61E03"/>
    <w:rsid w:val="00A6239F"/>
    <w:rsid w:val="00A62454"/>
    <w:rsid w:val="00A62EAD"/>
    <w:rsid w:val="00A632B7"/>
    <w:rsid w:val="00A634B4"/>
    <w:rsid w:val="00A641F5"/>
    <w:rsid w:val="00A6535F"/>
    <w:rsid w:val="00A656B9"/>
    <w:rsid w:val="00A66901"/>
    <w:rsid w:val="00A66C26"/>
    <w:rsid w:val="00A67F52"/>
    <w:rsid w:val="00A70D81"/>
    <w:rsid w:val="00A711D8"/>
    <w:rsid w:val="00A7132A"/>
    <w:rsid w:val="00A71437"/>
    <w:rsid w:val="00A7158C"/>
    <w:rsid w:val="00A71DB1"/>
    <w:rsid w:val="00A72056"/>
    <w:rsid w:val="00A720C8"/>
    <w:rsid w:val="00A72246"/>
    <w:rsid w:val="00A7277A"/>
    <w:rsid w:val="00A734CF"/>
    <w:rsid w:val="00A738E0"/>
    <w:rsid w:val="00A73F15"/>
    <w:rsid w:val="00A74160"/>
    <w:rsid w:val="00A7448B"/>
    <w:rsid w:val="00A745AB"/>
    <w:rsid w:val="00A75468"/>
    <w:rsid w:val="00A75505"/>
    <w:rsid w:val="00A7550F"/>
    <w:rsid w:val="00A7575E"/>
    <w:rsid w:val="00A759D8"/>
    <w:rsid w:val="00A75DE4"/>
    <w:rsid w:val="00A805DF"/>
    <w:rsid w:val="00A80CB5"/>
    <w:rsid w:val="00A80D38"/>
    <w:rsid w:val="00A80FD9"/>
    <w:rsid w:val="00A81903"/>
    <w:rsid w:val="00A83598"/>
    <w:rsid w:val="00A83FE6"/>
    <w:rsid w:val="00A84268"/>
    <w:rsid w:val="00A8428D"/>
    <w:rsid w:val="00A84318"/>
    <w:rsid w:val="00A843E2"/>
    <w:rsid w:val="00A8544A"/>
    <w:rsid w:val="00A85BC6"/>
    <w:rsid w:val="00A85DAC"/>
    <w:rsid w:val="00A8662F"/>
    <w:rsid w:val="00A8663F"/>
    <w:rsid w:val="00A86E94"/>
    <w:rsid w:val="00A86E99"/>
    <w:rsid w:val="00A87491"/>
    <w:rsid w:val="00A874F3"/>
    <w:rsid w:val="00A87DD1"/>
    <w:rsid w:val="00A90547"/>
    <w:rsid w:val="00A9098F"/>
    <w:rsid w:val="00A90AB6"/>
    <w:rsid w:val="00A91623"/>
    <w:rsid w:val="00A916C8"/>
    <w:rsid w:val="00A918BA"/>
    <w:rsid w:val="00A918DA"/>
    <w:rsid w:val="00A91E5B"/>
    <w:rsid w:val="00A92C74"/>
    <w:rsid w:val="00A92C9A"/>
    <w:rsid w:val="00A93D5F"/>
    <w:rsid w:val="00A93EBE"/>
    <w:rsid w:val="00A9400B"/>
    <w:rsid w:val="00A94101"/>
    <w:rsid w:val="00A94A8F"/>
    <w:rsid w:val="00A951DE"/>
    <w:rsid w:val="00A9540D"/>
    <w:rsid w:val="00A95A3D"/>
    <w:rsid w:val="00A95D72"/>
    <w:rsid w:val="00A95E01"/>
    <w:rsid w:val="00A961AA"/>
    <w:rsid w:val="00A97206"/>
    <w:rsid w:val="00A97C17"/>
    <w:rsid w:val="00A97F19"/>
    <w:rsid w:val="00AA024F"/>
    <w:rsid w:val="00AA0250"/>
    <w:rsid w:val="00AA02B9"/>
    <w:rsid w:val="00AA02E8"/>
    <w:rsid w:val="00AA0497"/>
    <w:rsid w:val="00AA06AF"/>
    <w:rsid w:val="00AA179A"/>
    <w:rsid w:val="00AA1D10"/>
    <w:rsid w:val="00AA1E3A"/>
    <w:rsid w:val="00AA21C7"/>
    <w:rsid w:val="00AA257C"/>
    <w:rsid w:val="00AA29D2"/>
    <w:rsid w:val="00AA34C7"/>
    <w:rsid w:val="00AA3DCB"/>
    <w:rsid w:val="00AA4AF5"/>
    <w:rsid w:val="00AA5983"/>
    <w:rsid w:val="00AA714B"/>
    <w:rsid w:val="00AA7800"/>
    <w:rsid w:val="00AA7962"/>
    <w:rsid w:val="00AA7F1D"/>
    <w:rsid w:val="00AB054E"/>
    <w:rsid w:val="00AB08B0"/>
    <w:rsid w:val="00AB15F1"/>
    <w:rsid w:val="00AB1697"/>
    <w:rsid w:val="00AB1716"/>
    <w:rsid w:val="00AB19C2"/>
    <w:rsid w:val="00AB1A3B"/>
    <w:rsid w:val="00AB25B7"/>
    <w:rsid w:val="00AB335F"/>
    <w:rsid w:val="00AB38ED"/>
    <w:rsid w:val="00AB4060"/>
    <w:rsid w:val="00AB4230"/>
    <w:rsid w:val="00AB4CFA"/>
    <w:rsid w:val="00AB53D2"/>
    <w:rsid w:val="00AB54C6"/>
    <w:rsid w:val="00AB5CF6"/>
    <w:rsid w:val="00AB5D0E"/>
    <w:rsid w:val="00AB60FA"/>
    <w:rsid w:val="00AB6ACA"/>
    <w:rsid w:val="00AB7C0B"/>
    <w:rsid w:val="00AB7C52"/>
    <w:rsid w:val="00AB7CC8"/>
    <w:rsid w:val="00AC070F"/>
    <w:rsid w:val="00AC1459"/>
    <w:rsid w:val="00AC1CCF"/>
    <w:rsid w:val="00AC1EEF"/>
    <w:rsid w:val="00AC25E5"/>
    <w:rsid w:val="00AC349B"/>
    <w:rsid w:val="00AC3699"/>
    <w:rsid w:val="00AC41D8"/>
    <w:rsid w:val="00AC4AFB"/>
    <w:rsid w:val="00AC5A54"/>
    <w:rsid w:val="00AC5CEF"/>
    <w:rsid w:val="00AC65EB"/>
    <w:rsid w:val="00AC7166"/>
    <w:rsid w:val="00AC733A"/>
    <w:rsid w:val="00AC745F"/>
    <w:rsid w:val="00AC7824"/>
    <w:rsid w:val="00AC788F"/>
    <w:rsid w:val="00AC79BF"/>
    <w:rsid w:val="00AC7EE9"/>
    <w:rsid w:val="00AD0190"/>
    <w:rsid w:val="00AD022A"/>
    <w:rsid w:val="00AD0940"/>
    <w:rsid w:val="00AD1428"/>
    <w:rsid w:val="00AD154C"/>
    <w:rsid w:val="00AD1CD0"/>
    <w:rsid w:val="00AD1F1B"/>
    <w:rsid w:val="00AD2221"/>
    <w:rsid w:val="00AD257C"/>
    <w:rsid w:val="00AD2CD5"/>
    <w:rsid w:val="00AD3192"/>
    <w:rsid w:val="00AD40B3"/>
    <w:rsid w:val="00AD4330"/>
    <w:rsid w:val="00AD452E"/>
    <w:rsid w:val="00AD476B"/>
    <w:rsid w:val="00AD4ACD"/>
    <w:rsid w:val="00AD545A"/>
    <w:rsid w:val="00AD5790"/>
    <w:rsid w:val="00AD59CE"/>
    <w:rsid w:val="00AD5B2A"/>
    <w:rsid w:val="00AD67CA"/>
    <w:rsid w:val="00AD73DC"/>
    <w:rsid w:val="00AE01FA"/>
    <w:rsid w:val="00AE0668"/>
    <w:rsid w:val="00AE1743"/>
    <w:rsid w:val="00AE1AA4"/>
    <w:rsid w:val="00AE2040"/>
    <w:rsid w:val="00AE2665"/>
    <w:rsid w:val="00AE282D"/>
    <w:rsid w:val="00AE2BC9"/>
    <w:rsid w:val="00AE3C26"/>
    <w:rsid w:val="00AE3EA7"/>
    <w:rsid w:val="00AE464B"/>
    <w:rsid w:val="00AE5FE8"/>
    <w:rsid w:val="00AE6918"/>
    <w:rsid w:val="00AE6B04"/>
    <w:rsid w:val="00AE6EEA"/>
    <w:rsid w:val="00AE742C"/>
    <w:rsid w:val="00AE7FEC"/>
    <w:rsid w:val="00AF062D"/>
    <w:rsid w:val="00AF0B5D"/>
    <w:rsid w:val="00AF252D"/>
    <w:rsid w:val="00AF27BD"/>
    <w:rsid w:val="00AF3027"/>
    <w:rsid w:val="00AF3208"/>
    <w:rsid w:val="00AF3531"/>
    <w:rsid w:val="00AF3948"/>
    <w:rsid w:val="00AF40E2"/>
    <w:rsid w:val="00AF40F0"/>
    <w:rsid w:val="00AF43E0"/>
    <w:rsid w:val="00AF5666"/>
    <w:rsid w:val="00AF5ADF"/>
    <w:rsid w:val="00AF5E62"/>
    <w:rsid w:val="00AF7211"/>
    <w:rsid w:val="00B00C1E"/>
    <w:rsid w:val="00B00C7E"/>
    <w:rsid w:val="00B01251"/>
    <w:rsid w:val="00B01B14"/>
    <w:rsid w:val="00B0222F"/>
    <w:rsid w:val="00B024A2"/>
    <w:rsid w:val="00B02CA2"/>
    <w:rsid w:val="00B03149"/>
    <w:rsid w:val="00B043EF"/>
    <w:rsid w:val="00B04793"/>
    <w:rsid w:val="00B04C75"/>
    <w:rsid w:val="00B05A6A"/>
    <w:rsid w:val="00B067E1"/>
    <w:rsid w:val="00B06F99"/>
    <w:rsid w:val="00B07258"/>
    <w:rsid w:val="00B0731A"/>
    <w:rsid w:val="00B0778C"/>
    <w:rsid w:val="00B079FA"/>
    <w:rsid w:val="00B07DDA"/>
    <w:rsid w:val="00B07FFD"/>
    <w:rsid w:val="00B1009C"/>
    <w:rsid w:val="00B10306"/>
    <w:rsid w:val="00B10CB8"/>
    <w:rsid w:val="00B10ED7"/>
    <w:rsid w:val="00B110AB"/>
    <w:rsid w:val="00B117C4"/>
    <w:rsid w:val="00B11EE5"/>
    <w:rsid w:val="00B12157"/>
    <w:rsid w:val="00B12A47"/>
    <w:rsid w:val="00B13AA1"/>
    <w:rsid w:val="00B1406E"/>
    <w:rsid w:val="00B146C5"/>
    <w:rsid w:val="00B1487A"/>
    <w:rsid w:val="00B14916"/>
    <w:rsid w:val="00B14F23"/>
    <w:rsid w:val="00B14F39"/>
    <w:rsid w:val="00B152CA"/>
    <w:rsid w:val="00B153E8"/>
    <w:rsid w:val="00B1606D"/>
    <w:rsid w:val="00B1616E"/>
    <w:rsid w:val="00B1675F"/>
    <w:rsid w:val="00B16AA6"/>
    <w:rsid w:val="00B16D50"/>
    <w:rsid w:val="00B16DC1"/>
    <w:rsid w:val="00B16E1E"/>
    <w:rsid w:val="00B17184"/>
    <w:rsid w:val="00B176D2"/>
    <w:rsid w:val="00B17A98"/>
    <w:rsid w:val="00B20319"/>
    <w:rsid w:val="00B2078B"/>
    <w:rsid w:val="00B209D2"/>
    <w:rsid w:val="00B20C67"/>
    <w:rsid w:val="00B2111E"/>
    <w:rsid w:val="00B21197"/>
    <w:rsid w:val="00B21750"/>
    <w:rsid w:val="00B21C6D"/>
    <w:rsid w:val="00B21D6D"/>
    <w:rsid w:val="00B22138"/>
    <w:rsid w:val="00B22389"/>
    <w:rsid w:val="00B22723"/>
    <w:rsid w:val="00B22921"/>
    <w:rsid w:val="00B23010"/>
    <w:rsid w:val="00B2327B"/>
    <w:rsid w:val="00B2361D"/>
    <w:rsid w:val="00B23AA5"/>
    <w:rsid w:val="00B2477D"/>
    <w:rsid w:val="00B25243"/>
    <w:rsid w:val="00B256C1"/>
    <w:rsid w:val="00B257A2"/>
    <w:rsid w:val="00B25EAB"/>
    <w:rsid w:val="00B26839"/>
    <w:rsid w:val="00B27368"/>
    <w:rsid w:val="00B3034A"/>
    <w:rsid w:val="00B3049A"/>
    <w:rsid w:val="00B30F08"/>
    <w:rsid w:val="00B30F95"/>
    <w:rsid w:val="00B312E2"/>
    <w:rsid w:val="00B31769"/>
    <w:rsid w:val="00B31FC0"/>
    <w:rsid w:val="00B329DE"/>
    <w:rsid w:val="00B331C5"/>
    <w:rsid w:val="00B334AC"/>
    <w:rsid w:val="00B335CA"/>
    <w:rsid w:val="00B33E35"/>
    <w:rsid w:val="00B340B4"/>
    <w:rsid w:val="00B341FF"/>
    <w:rsid w:val="00B344CE"/>
    <w:rsid w:val="00B344F2"/>
    <w:rsid w:val="00B348C1"/>
    <w:rsid w:val="00B34E2F"/>
    <w:rsid w:val="00B36244"/>
    <w:rsid w:val="00B362F5"/>
    <w:rsid w:val="00B36BCA"/>
    <w:rsid w:val="00B3757B"/>
    <w:rsid w:val="00B37B59"/>
    <w:rsid w:val="00B37D30"/>
    <w:rsid w:val="00B37E09"/>
    <w:rsid w:val="00B37E76"/>
    <w:rsid w:val="00B40D6B"/>
    <w:rsid w:val="00B412C4"/>
    <w:rsid w:val="00B41565"/>
    <w:rsid w:val="00B41AB4"/>
    <w:rsid w:val="00B4299A"/>
    <w:rsid w:val="00B42FCD"/>
    <w:rsid w:val="00B439B5"/>
    <w:rsid w:val="00B43AB1"/>
    <w:rsid w:val="00B44388"/>
    <w:rsid w:val="00B443BD"/>
    <w:rsid w:val="00B44629"/>
    <w:rsid w:val="00B448CB"/>
    <w:rsid w:val="00B44CAB"/>
    <w:rsid w:val="00B45BB9"/>
    <w:rsid w:val="00B45EDE"/>
    <w:rsid w:val="00B45F5A"/>
    <w:rsid w:val="00B4646D"/>
    <w:rsid w:val="00B46485"/>
    <w:rsid w:val="00B4650B"/>
    <w:rsid w:val="00B46863"/>
    <w:rsid w:val="00B476F3"/>
    <w:rsid w:val="00B5068C"/>
    <w:rsid w:val="00B513A7"/>
    <w:rsid w:val="00B515A7"/>
    <w:rsid w:val="00B515B8"/>
    <w:rsid w:val="00B517AB"/>
    <w:rsid w:val="00B51E9D"/>
    <w:rsid w:val="00B528F0"/>
    <w:rsid w:val="00B52A28"/>
    <w:rsid w:val="00B53326"/>
    <w:rsid w:val="00B53D59"/>
    <w:rsid w:val="00B53EB3"/>
    <w:rsid w:val="00B547D4"/>
    <w:rsid w:val="00B548D6"/>
    <w:rsid w:val="00B551D0"/>
    <w:rsid w:val="00B557D7"/>
    <w:rsid w:val="00B55BD8"/>
    <w:rsid w:val="00B5600E"/>
    <w:rsid w:val="00B56102"/>
    <w:rsid w:val="00B566C6"/>
    <w:rsid w:val="00B56AFC"/>
    <w:rsid w:val="00B57477"/>
    <w:rsid w:val="00B57E4C"/>
    <w:rsid w:val="00B6007C"/>
    <w:rsid w:val="00B60B99"/>
    <w:rsid w:val="00B60D38"/>
    <w:rsid w:val="00B6194A"/>
    <w:rsid w:val="00B62133"/>
    <w:rsid w:val="00B623B2"/>
    <w:rsid w:val="00B6287F"/>
    <w:rsid w:val="00B62A41"/>
    <w:rsid w:val="00B6336D"/>
    <w:rsid w:val="00B646D5"/>
    <w:rsid w:val="00B64B48"/>
    <w:rsid w:val="00B64BEA"/>
    <w:rsid w:val="00B64D17"/>
    <w:rsid w:val="00B64D72"/>
    <w:rsid w:val="00B650DD"/>
    <w:rsid w:val="00B65267"/>
    <w:rsid w:val="00B6537F"/>
    <w:rsid w:val="00B665D1"/>
    <w:rsid w:val="00B66624"/>
    <w:rsid w:val="00B667CD"/>
    <w:rsid w:val="00B66D69"/>
    <w:rsid w:val="00B67377"/>
    <w:rsid w:val="00B6741C"/>
    <w:rsid w:val="00B6D547"/>
    <w:rsid w:val="00B70B89"/>
    <w:rsid w:val="00B70D93"/>
    <w:rsid w:val="00B72B48"/>
    <w:rsid w:val="00B72BEB"/>
    <w:rsid w:val="00B733E3"/>
    <w:rsid w:val="00B74142"/>
    <w:rsid w:val="00B7424C"/>
    <w:rsid w:val="00B74323"/>
    <w:rsid w:val="00B74F1F"/>
    <w:rsid w:val="00B75801"/>
    <w:rsid w:val="00B75956"/>
    <w:rsid w:val="00B77F26"/>
    <w:rsid w:val="00B80095"/>
    <w:rsid w:val="00B8014A"/>
    <w:rsid w:val="00B804E1"/>
    <w:rsid w:val="00B807F7"/>
    <w:rsid w:val="00B80A6E"/>
    <w:rsid w:val="00B80DCC"/>
    <w:rsid w:val="00B81BCF"/>
    <w:rsid w:val="00B81F07"/>
    <w:rsid w:val="00B8216B"/>
    <w:rsid w:val="00B8229E"/>
    <w:rsid w:val="00B82CC8"/>
    <w:rsid w:val="00B834F0"/>
    <w:rsid w:val="00B83BEC"/>
    <w:rsid w:val="00B84667"/>
    <w:rsid w:val="00B85027"/>
    <w:rsid w:val="00B852EF"/>
    <w:rsid w:val="00B85378"/>
    <w:rsid w:val="00B8558E"/>
    <w:rsid w:val="00B85696"/>
    <w:rsid w:val="00B85AF9"/>
    <w:rsid w:val="00B85C9F"/>
    <w:rsid w:val="00B85E9B"/>
    <w:rsid w:val="00B8639D"/>
    <w:rsid w:val="00B8687E"/>
    <w:rsid w:val="00B876A1"/>
    <w:rsid w:val="00B877B2"/>
    <w:rsid w:val="00B87BDD"/>
    <w:rsid w:val="00B9017B"/>
    <w:rsid w:val="00B903E1"/>
    <w:rsid w:val="00B9061A"/>
    <w:rsid w:val="00B90704"/>
    <w:rsid w:val="00B9112A"/>
    <w:rsid w:val="00B9125B"/>
    <w:rsid w:val="00B9152E"/>
    <w:rsid w:val="00B918D7"/>
    <w:rsid w:val="00B91C0E"/>
    <w:rsid w:val="00B924ED"/>
    <w:rsid w:val="00B9264E"/>
    <w:rsid w:val="00B926C7"/>
    <w:rsid w:val="00B9287F"/>
    <w:rsid w:val="00B92936"/>
    <w:rsid w:val="00B92E7F"/>
    <w:rsid w:val="00B92E9B"/>
    <w:rsid w:val="00B93C49"/>
    <w:rsid w:val="00B958DC"/>
    <w:rsid w:val="00B959C8"/>
    <w:rsid w:val="00B96039"/>
    <w:rsid w:val="00B9626C"/>
    <w:rsid w:val="00B965BB"/>
    <w:rsid w:val="00B96EFD"/>
    <w:rsid w:val="00B978AD"/>
    <w:rsid w:val="00BA0F21"/>
    <w:rsid w:val="00BA11CD"/>
    <w:rsid w:val="00BA1873"/>
    <w:rsid w:val="00BA1DEA"/>
    <w:rsid w:val="00BA1F3B"/>
    <w:rsid w:val="00BA232D"/>
    <w:rsid w:val="00BA246B"/>
    <w:rsid w:val="00BA2CD3"/>
    <w:rsid w:val="00BA2FA1"/>
    <w:rsid w:val="00BA332D"/>
    <w:rsid w:val="00BA3AFF"/>
    <w:rsid w:val="00BA3B20"/>
    <w:rsid w:val="00BA4265"/>
    <w:rsid w:val="00BA46C4"/>
    <w:rsid w:val="00BA46C8"/>
    <w:rsid w:val="00BA4870"/>
    <w:rsid w:val="00BA4A49"/>
    <w:rsid w:val="00BA4D82"/>
    <w:rsid w:val="00BA4EC3"/>
    <w:rsid w:val="00BA545A"/>
    <w:rsid w:val="00BA551C"/>
    <w:rsid w:val="00BA57D2"/>
    <w:rsid w:val="00BA66F9"/>
    <w:rsid w:val="00BA6CBE"/>
    <w:rsid w:val="00BB02E7"/>
    <w:rsid w:val="00BB09C1"/>
    <w:rsid w:val="00BB0A62"/>
    <w:rsid w:val="00BB13E6"/>
    <w:rsid w:val="00BB16F8"/>
    <w:rsid w:val="00BB1841"/>
    <w:rsid w:val="00BB1849"/>
    <w:rsid w:val="00BB1BC1"/>
    <w:rsid w:val="00BB2880"/>
    <w:rsid w:val="00BB31BD"/>
    <w:rsid w:val="00BB338E"/>
    <w:rsid w:val="00BB3939"/>
    <w:rsid w:val="00BB3C54"/>
    <w:rsid w:val="00BB3DD6"/>
    <w:rsid w:val="00BB44A4"/>
    <w:rsid w:val="00BB4731"/>
    <w:rsid w:val="00BB4BF6"/>
    <w:rsid w:val="00BB4C46"/>
    <w:rsid w:val="00BB5052"/>
    <w:rsid w:val="00BB57C3"/>
    <w:rsid w:val="00BB5CC3"/>
    <w:rsid w:val="00BB6042"/>
    <w:rsid w:val="00BB61EC"/>
    <w:rsid w:val="00BB63F4"/>
    <w:rsid w:val="00BB6D6F"/>
    <w:rsid w:val="00BB7877"/>
    <w:rsid w:val="00BB7E30"/>
    <w:rsid w:val="00BC0028"/>
    <w:rsid w:val="00BC06DA"/>
    <w:rsid w:val="00BC164D"/>
    <w:rsid w:val="00BC284B"/>
    <w:rsid w:val="00BC3018"/>
    <w:rsid w:val="00BC34D9"/>
    <w:rsid w:val="00BC38AB"/>
    <w:rsid w:val="00BC3B2C"/>
    <w:rsid w:val="00BC43ED"/>
    <w:rsid w:val="00BC47BB"/>
    <w:rsid w:val="00BC47C3"/>
    <w:rsid w:val="00BC4AC8"/>
    <w:rsid w:val="00BC58EE"/>
    <w:rsid w:val="00BC6752"/>
    <w:rsid w:val="00BC6F45"/>
    <w:rsid w:val="00BC75DC"/>
    <w:rsid w:val="00BD0454"/>
    <w:rsid w:val="00BD04AE"/>
    <w:rsid w:val="00BD0610"/>
    <w:rsid w:val="00BD0C8C"/>
    <w:rsid w:val="00BD0DF7"/>
    <w:rsid w:val="00BD1440"/>
    <w:rsid w:val="00BD1CDC"/>
    <w:rsid w:val="00BD217D"/>
    <w:rsid w:val="00BD275A"/>
    <w:rsid w:val="00BD2F86"/>
    <w:rsid w:val="00BD35D6"/>
    <w:rsid w:val="00BD35E6"/>
    <w:rsid w:val="00BD4052"/>
    <w:rsid w:val="00BD413F"/>
    <w:rsid w:val="00BD43FB"/>
    <w:rsid w:val="00BD4A44"/>
    <w:rsid w:val="00BD4BE6"/>
    <w:rsid w:val="00BD4BE9"/>
    <w:rsid w:val="00BD4FFE"/>
    <w:rsid w:val="00BD52DA"/>
    <w:rsid w:val="00BD53DD"/>
    <w:rsid w:val="00BD5998"/>
    <w:rsid w:val="00BD5CD9"/>
    <w:rsid w:val="00BD5F03"/>
    <w:rsid w:val="00BD7202"/>
    <w:rsid w:val="00BD787E"/>
    <w:rsid w:val="00BD7880"/>
    <w:rsid w:val="00BDA1FC"/>
    <w:rsid w:val="00BE01A7"/>
    <w:rsid w:val="00BE0482"/>
    <w:rsid w:val="00BE0BD0"/>
    <w:rsid w:val="00BE0C64"/>
    <w:rsid w:val="00BE1DA9"/>
    <w:rsid w:val="00BE1DC6"/>
    <w:rsid w:val="00BE2107"/>
    <w:rsid w:val="00BE23D6"/>
    <w:rsid w:val="00BE2889"/>
    <w:rsid w:val="00BE2A89"/>
    <w:rsid w:val="00BE2BF5"/>
    <w:rsid w:val="00BE2E08"/>
    <w:rsid w:val="00BE3061"/>
    <w:rsid w:val="00BE357F"/>
    <w:rsid w:val="00BE38E4"/>
    <w:rsid w:val="00BE3ACA"/>
    <w:rsid w:val="00BE41E2"/>
    <w:rsid w:val="00BE48A4"/>
    <w:rsid w:val="00BE4939"/>
    <w:rsid w:val="00BE4976"/>
    <w:rsid w:val="00BE50CB"/>
    <w:rsid w:val="00BE52B9"/>
    <w:rsid w:val="00BE53E8"/>
    <w:rsid w:val="00BE5A2A"/>
    <w:rsid w:val="00BE5F9C"/>
    <w:rsid w:val="00BE61E3"/>
    <w:rsid w:val="00BE67AE"/>
    <w:rsid w:val="00BE684F"/>
    <w:rsid w:val="00BE6AAC"/>
    <w:rsid w:val="00BE6D48"/>
    <w:rsid w:val="00BE6EA2"/>
    <w:rsid w:val="00BE7B8A"/>
    <w:rsid w:val="00BE7F1D"/>
    <w:rsid w:val="00BF01FB"/>
    <w:rsid w:val="00BF02D2"/>
    <w:rsid w:val="00BF03D6"/>
    <w:rsid w:val="00BF0534"/>
    <w:rsid w:val="00BF0C44"/>
    <w:rsid w:val="00BF1AF9"/>
    <w:rsid w:val="00BF1BB1"/>
    <w:rsid w:val="00BF2029"/>
    <w:rsid w:val="00BF2355"/>
    <w:rsid w:val="00BF3A5B"/>
    <w:rsid w:val="00BF3A99"/>
    <w:rsid w:val="00BF3B97"/>
    <w:rsid w:val="00BF3BA5"/>
    <w:rsid w:val="00BF4B90"/>
    <w:rsid w:val="00BF55D0"/>
    <w:rsid w:val="00BF5C2B"/>
    <w:rsid w:val="00BF640A"/>
    <w:rsid w:val="00BF64CE"/>
    <w:rsid w:val="00BF6EDC"/>
    <w:rsid w:val="00BF723D"/>
    <w:rsid w:val="00BF72CA"/>
    <w:rsid w:val="00BF79C9"/>
    <w:rsid w:val="00C001B8"/>
    <w:rsid w:val="00C007A8"/>
    <w:rsid w:val="00C00FB8"/>
    <w:rsid w:val="00C01FB2"/>
    <w:rsid w:val="00C028C4"/>
    <w:rsid w:val="00C02B0C"/>
    <w:rsid w:val="00C039E3"/>
    <w:rsid w:val="00C04283"/>
    <w:rsid w:val="00C04891"/>
    <w:rsid w:val="00C0497F"/>
    <w:rsid w:val="00C04DF4"/>
    <w:rsid w:val="00C04DFF"/>
    <w:rsid w:val="00C05041"/>
    <w:rsid w:val="00C05061"/>
    <w:rsid w:val="00C054D8"/>
    <w:rsid w:val="00C05622"/>
    <w:rsid w:val="00C06418"/>
    <w:rsid w:val="00C06460"/>
    <w:rsid w:val="00C06645"/>
    <w:rsid w:val="00C06A32"/>
    <w:rsid w:val="00C06C8E"/>
    <w:rsid w:val="00C06DA8"/>
    <w:rsid w:val="00C07953"/>
    <w:rsid w:val="00C07DDD"/>
    <w:rsid w:val="00C07EDE"/>
    <w:rsid w:val="00C1039F"/>
    <w:rsid w:val="00C10817"/>
    <w:rsid w:val="00C108AD"/>
    <w:rsid w:val="00C108F4"/>
    <w:rsid w:val="00C10CF7"/>
    <w:rsid w:val="00C10FD4"/>
    <w:rsid w:val="00C112AF"/>
    <w:rsid w:val="00C11A78"/>
    <w:rsid w:val="00C11EC4"/>
    <w:rsid w:val="00C120DD"/>
    <w:rsid w:val="00C122B0"/>
    <w:rsid w:val="00C12504"/>
    <w:rsid w:val="00C128DD"/>
    <w:rsid w:val="00C12BAF"/>
    <w:rsid w:val="00C1307D"/>
    <w:rsid w:val="00C13B70"/>
    <w:rsid w:val="00C13C98"/>
    <w:rsid w:val="00C141EF"/>
    <w:rsid w:val="00C1449B"/>
    <w:rsid w:val="00C149E9"/>
    <w:rsid w:val="00C14CB9"/>
    <w:rsid w:val="00C14FFE"/>
    <w:rsid w:val="00C15169"/>
    <w:rsid w:val="00C15742"/>
    <w:rsid w:val="00C159F2"/>
    <w:rsid w:val="00C15CCA"/>
    <w:rsid w:val="00C15D23"/>
    <w:rsid w:val="00C1635D"/>
    <w:rsid w:val="00C164F6"/>
    <w:rsid w:val="00C16770"/>
    <w:rsid w:val="00C16BDC"/>
    <w:rsid w:val="00C16EEB"/>
    <w:rsid w:val="00C1709A"/>
    <w:rsid w:val="00C17133"/>
    <w:rsid w:val="00C173EB"/>
    <w:rsid w:val="00C17B74"/>
    <w:rsid w:val="00C17CE0"/>
    <w:rsid w:val="00C20187"/>
    <w:rsid w:val="00C207C4"/>
    <w:rsid w:val="00C209F1"/>
    <w:rsid w:val="00C2118A"/>
    <w:rsid w:val="00C2170D"/>
    <w:rsid w:val="00C21800"/>
    <w:rsid w:val="00C22BE9"/>
    <w:rsid w:val="00C22CD7"/>
    <w:rsid w:val="00C22F0B"/>
    <w:rsid w:val="00C235C2"/>
    <w:rsid w:val="00C2379D"/>
    <w:rsid w:val="00C23A5F"/>
    <w:rsid w:val="00C23D24"/>
    <w:rsid w:val="00C2417B"/>
    <w:rsid w:val="00C241FB"/>
    <w:rsid w:val="00C244A2"/>
    <w:rsid w:val="00C2466D"/>
    <w:rsid w:val="00C25257"/>
    <w:rsid w:val="00C25C09"/>
    <w:rsid w:val="00C27D5D"/>
    <w:rsid w:val="00C27DAA"/>
    <w:rsid w:val="00C300DC"/>
    <w:rsid w:val="00C301E3"/>
    <w:rsid w:val="00C30B96"/>
    <w:rsid w:val="00C30FCA"/>
    <w:rsid w:val="00C3111F"/>
    <w:rsid w:val="00C31633"/>
    <w:rsid w:val="00C320F6"/>
    <w:rsid w:val="00C32713"/>
    <w:rsid w:val="00C32AE2"/>
    <w:rsid w:val="00C333A0"/>
    <w:rsid w:val="00C339F5"/>
    <w:rsid w:val="00C33D7A"/>
    <w:rsid w:val="00C34411"/>
    <w:rsid w:val="00C3464A"/>
    <w:rsid w:val="00C34A73"/>
    <w:rsid w:val="00C34BBE"/>
    <w:rsid w:val="00C350D3"/>
    <w:rsid w:val="00C35302"/>
    <w:rsid w:val="00C35744"/>
    <w:rsid w:val="00C36C1E"/>
    <w:rsid w:val="00C36C6B"/>
    <w:rsid w:val="00C371F9"/>
    <w:rsid w:val="00C37276"/>
    <w:rsid w:val="00C37F50"/>
    <w:rsid w:val="00C4008C"/>
    <w:rsid w:val="00C40BB0"/>
    <w:rsid w:val="00C41277"/>
    <w:rsid w:val="00C417F1"/>
    <w:rsid w:val="00C41839"/>
    <w:rsid w:val="00C42BD5"/>
    <w:rsid w:val="00C43054"/>
    <w:rsid w:val="00C44F30"/>
    <w:rsid w:val="00C44FE9"/>
    <w:rsid w:val="00C45102"/>
    <w:rsid w:val="00C45296"/>
    <w:rsid w:val="00C4543B"/>
    <w:rsid w:val="00C455B7"/>
    <w:rsid w:val="00C45E06"/>
    <w:rsid w:val="00C46030"/>
    <w:rsid w:val="00C46429"/>
    <w:rsid w:val="00C470E2"/>
    <w:rsid w:val="00C47352"/>
    <w:rsid w:val="00C476A2"/>
    <w:rsid w:val="00C476AC"/>
    <w:rsid w:val="00C476E2"/>
    <w:rsid w:val="00C500AC"/>
    <w:rsid w:val="00C50665"/>
    <w:rsid w:val="00C506CD"/>
    <w:rsid w:val="00C5071B"/>
    <w:rsid w:val="00C50AE1"/>
    <w:rsid w:val="00C515C8"/>
    <w:rsid w:val="00C5189A"/>
    <w:rsid w:val="00C52205"/>
    <w:rsid w:val="00C5334D"/>
    <w:rsid w:val="00C533CA"/>
    <w:rsid w:val="00C53F94"/>
    <w:rsid w:val="00C544DE"/>
    <w:rsid w:val="00C55266"/>
    <w:rsid w:val="00C55B9A"/>
    <w:rsid w:val="00C565BE"/>
    <w:rsid w:val="00C568DD"/>
    <w:rsid w:val="00C56E36"/>
    <w:rsid w:val="00C57F8B"/>
    <w:rsid w:val="00C600C9"/>
    <w:rsid w:val="00C603F4"/>
    <w:rsid w:val="00C604FA"/>
    <w:rsid w:val="00C60F8F"/>
    <w:rsid w:val="00C61394"/>
    <w:rsid w:val="00C61F72"/>
    <w:rsid w:val="00C62213"/>
    <w:rsid w:val="00C625D9"/>
    <w:rsid w:val="00C626A7"/>
    <w:rsid w:val="00C62E5E"/>
    <w:rsid w:val="00C63993"/>
    <w:rsid w:val="00C63B44"/>
    <w:rsid w:val="00C63F35"/>
    <w:rsid w:val="00C64034"/>
    <w:rsid w:val="00C64097"/>
    <w:rsid w:val="00C6496A"/>
    <w:rsid w:val="00C6501C"/>
    <w:rsid w:val="00C650C9"/>
    <w:rsid w:val="00C650CC"/>
    <w:rsid w:val="00C66962"/>
    <w:rsid w:val="00C66B3E"/>
    <w:rsid w:val="00C66CD1"/>
    <w:rsid w:val="00C66E2C"/>
    <w:rsid w:val="00C67907"/>
    <w:rsid w:val="00C67D87"/>
    <w:rsid w:val="00C709CA"/>
    <w:rsid w:val="00C70A6C"/>
    <w:rsid w:val="00C70BC7"/>
    <w:rsid w:val="00C71587"/>
    <w:rsid w:val="00C71951"/>
    <w:rsid w:val="00C71AFE"/>
    <w:rsid w:val="00C71EB9"/>
    <w:rsid w:val="00C71F79"/>
    <w:rsid w:val="00C72137"/>
    <w:rsid w:val="00C725EC"/>
    <w:rsid w:val="00C72888"/>
    <w:rsid w:val="00C728DF"/>
    <w:rsid w:val="00C73050"/>
    <w:rsid w:val="00C7379E"/>
    <w:rsid w:val="00C73B4F"/>
    <w:rsid w:val="00C740F0"/>
    <w:rsid w:val="00C74442"/>
    <w:rsid w:val="00C749AB"/>
    <w:rsid w:val="00C74E8B"/>
    <w:rsid w:val="00C74F92"/>
    <w:rsid w:val="00C74FC3"/>
    <w:rsid w:val="00C755F0"/>
    <w:rsid w:val="00C759A1"/>
    <w:rsid w:val="00C75ACF"/>
    <w:rsid w:val="00C75DBB"/>
    <w:rsid w:val="00C76A65"/>
    <w:rsid w:val="00C76BA1"/>
    <w:rsid w:val="00C76D1F"/>
    <w:rsid w:val="00C770A0"/>
    <w:rsid w:val="00C7768F"/>
    <w:rsid w:val="00C77841"/>
    <w:rsid w:val="00C77851"/>
    <w:rsid w:val="00C77AEA"/>
    <w:rsid w:val="00C77F73"/>
    <w:rsid w:val="00C801FD"/>
    <w:rsid w:val="00C8034E"/>
    <w:rsid w:val="00C80355"/>
    <w:rsid w:val="00C80561"/>
    <w:rsid w:val="00C80CF9"/>
    <w:rsid w:val="00C80E3D"/>
    <w:rsid w:val="00C81005"/>
    <w:rsid w:val="00C81108"/>
    <w:rsid w:val="00C81454"/>
    <w:rsid w:val="00C830CF"/>
    <w:rsid w:val="00C8312B"/>
    <w:rsid w:val="00C83721"/>
    <w:rsid w:val="00C83B5E"/>
    <w:rsid w:val="00C83E7A"/>
    <w:rsid w:val="00C83F53"/>
    <w:rsid w:val="00C8463A"/>
    <w:rsid w:val="00C859DF"/>
    <w:rsid w:val="00C85B7F"/>
    <w:rsid w:val="00C85D98"/>
    <w:rsid w:val="00C85EE0"/>
    <w:rsid w:val="00C87693"/>
    <w:rsid w:val="00C87722"/>
    <w:rsid w:val="00C9014B"/>
    <w:rsid w:val="00C90767"/>
    <w:rsid w:val="00C90ECF"/>
    <w:rsid w:val="00C914FB"/>
    <w:rsid w:val="00C9193E"/>
    <w:rsid w:val="00C920C7"/>
    <w:rsid w:val="00C92359"/>
    <w:rsid w:val="00C923C5"/>
    <w:rsid w:val="00C92407"/>
    <w:rsid w:val="00C93344"/>
    <w:rsid w:val="00C93B1B"/>
    <w:rsid w:val="00C93EA2"/>
    <w:rsid w:val="00C93FF0"/>
    <w:rsid w:val="00C94236"/>
    <w:rsid w:val="00C94264"/>
    <w:rsid w:val="00C944B8"/>
    <w:rsid w:val="00C947C2"/>
    <w:rsid w:val="00C94807"/>
    <w:rsid w:val="00C94BEE"/>
    <w:rsid w:val="00C94C3F"/>
    <w:rsid w:val="00C94E5C"/>
    <w:rsid w:val="00C95876"/>
    <w:rsid w:val="00C95CDF"/>
    <w:rsid w:val="00C962A6"/>
    <w:rsid w:val="00C97334"/>
    <w:rsid w:val="00C973E8"/>
    <w:rsid w:val="00C97507"/>
    <w:rsid w:val="00C9775C"/>
    <w:rsid w:val="00C979A7"/>
    <w:rsid w:val="00C97A49"/>
    <w:rsid w:val="00CA0008"/>
    <w:rsid w:val="00CA00D6"/>
    <w:rsid w:val="00CA0AFA"/>
    <w:rsid w:val="00CA0F91"/>
    <w:rsid w:val="00CA1048"/>
    <w:rsid w:val="00CA1B90"/>
    <w:rsid w:val="00CA2318"/>
    <w:rsid w:val="00CA24AB"/>
    <w:rsid w:val="00CA27BD"/>
    <w:rsid w:val="00CA2A8A"/>
    <w:rsid w:val="00CA2CEF"/>
    <w:rsid w:val="00CA30CC"/>
    <w:rsid w:val="00CA3623"/>
    <w:rsid w:val="00CA364E"/>
    <w:rsid w:val="00CA397C"/>
    <w:rsid w:val="00CA4141"/>
    <w:rsid w:val="00CA42B8"/>
    <w:rsid w:val="00CA532E"/>
    <w:rsid w:val="00CA57E8"/>
    <w:rsid w:val="00CA5D3D"/>
    <w:rsid w:val="00CA608B"/>
    <w:rsid w:val="00CA6669"/>
    <w:rsid w:val="00CA6A55"/>
    <w:rsid w:val="00CA6F3F"/>
    <w:rsid w:val="00CA71A8"/>
    <w:rsid w:val="00CA7ADD"/>
    <w:rsid w:val="00CA7E84"/>
    <w:rsid w:val="00CA7FF1"/>
    <w:rsid w:val="00CB005B"/>
    <w:rsid w:val="00CB049D"/>
    <w:rsid w:val="00CB0E27"/>
    <w:rsid w:val="00CB1641"/>
    <w:rsid w:val="00CB18DC"/>
    <w:rsid w:val="00CB2CA5"/>
    <w:rsid w:val="00CB30FB"/>
    <w:rsid w:val="00CB360E"/>
    <w:rsid w:val="00CB37FC"/>
    <w:rsid w:val="00CB394F"/>
    <w:rsid w:val="00CB3AE4"/>
    <w:rsid w:val="00CB3EDA"/>
    <w:rsid w:val="00CB496B"/>
    <w:rsid w:val="00CB4CC1"/>
    <w:rsid w:val="00CB4F21"/>
    <w:rsid w:val="00CB53C5"/>
    <w:rsid w:val="00CB542D"/>
    <w:rsid w:val="00CB561F"/>
    <w:rsid w:val="00CB5D0B"/>
    <w:rsid w:val="00CB6682"/>
    <w:rsid w:val="00CB68D5"/>
    <w:rsid w:val="00CB73E5"/>
    <w:rsid w:val="00CB7B1A"/>
    <w:rsid w:val="00CB7F22"/>
    <w:rsid w:val="00CC0273"/>
    <w:rsid w:val="00CC08AE"/>
    <w:rsid w:val="00CC1C3D"/>
    <w:rsid w:val="00CC1DB5"/>
    <w:rsid w:val="00CC1F4E"/>
    <w:rsid w:val="00CC30D1"/>
    <w:rsid w:val="00CC3536"/>
    <w:rsid w:val="00CC358D"/>
    <w:rsid w:val="00CC396D"/>
    <w:rsid w:val="00CC3F5F"/>
    <w:rsid w:val="00CC4392"/>
    <w:rsid w:val="00CC45DE"/>
    <w:rsid w:val="00CC4D9B"/>
    <w:rsid w:val="00CC4F2A"/>
    <w:rsid w:val="00CC55FA"/>
    <w:rsid w:val="00CC5927"/>
    <w:rsid w:val="00CC5F0B"/>
    <w:rsid w:val="00CC6020"/>
    <w:rsid w:val="00CC6222"/>
    <w:rsid w:val="00CC62CE"/>
    <w:rsid w:val="00CC63EF"/>
    <w:rsid w:val="00CC68F0"/>
    <w:rsid w:val="00CC696C"/>
    <w:rsid w:val="00CC76EF"/>
    <w:rsid w:val="00CC790E"/>
    <w:rsid w:val="00CC7EA1"/>
    <w:rsid w:val="00CD02C4"/>
    <w:rsid w:val="00CD061D"/>
    <w:rsid w:val="00CD07B0"/>
    <w:rsid w:val="00CD0BB7"/>
    <w:rsid w:val="00CD0D2F"/>
    <w:rsid w:val="00CD0FF5"/>
    <w:rsid w:val="00CD0FFC"/>
    <w:rsid w:val="00CD10CC"/>
    <w:rsid w:val="00CD1216"/>
    <w:rsid w:val="00CD133B"/>
    <w:rsid w:val="00CD214A"/>
    <w:rsid w:val="00CD2166"/>
    <w:rsid w:val="00CD24FB"/>
    <w:rsid w:val="00CD287E"/>
    <w:rsid w:val="00CD302E"/>
    <w:rsid w:val="00CD377E"/>
    <w:rsid w:val="00CD3A31"/>
    <w:rsid w:val="00CD46D4"/>
    <w:rsid w:val="00CD4FEB"/>
    <w:rsid w:val="00CD5A04"/>
    <w:rsid w:val="00CD5D27"/>
    <w:rsid w:val="00CD644D"/>
    <w:rsid w:val="00CD65B1"/>
    <w:rsid w:val="00CD69FD"/>
    <w:rsid w:val="00CD6A89"/>
    <w:rsid w:val="00CD6FE7"/>
    <w:rsid w:val="00CD7064"/>
    <w:rsid w:val="00CD73AE"/>
    <w:rsid w:val="00CE0780"/>
    <w:rsid w:val="00CE0BB5"/>
    <w:rsid w:val="00CE1A0D"/>
    <w:rsid w:val="00CE1E79"/>
    <w:rsid w:val="00CE2B6B"/>
    <w:rsid w:val="00CE311E"/>
    <w:rsid w:val="00CE3919"/>
    <w:rsid w:val="00CE3BD1"/>
    <w:rsid w:val="00CE423F"/>
    <w:rsid w:val="00CE4389"/>
    <w:rsid w:val="00CE6967"/>
    <w:rsid w:val="00CE707D"/>
    <w:rsid w:val="00CE72A1"/>
    <w:rsid w:val="00CE7BFB"/>
    <w:rsid w:val="00CE7C33"/>
    <w:rsid w:val="00CE7D8C"/>
    <w:rsid w:val="00CE7E08"/>
    <w:rsid w:val="00CE7FD5"/>
    <w:rsid w:val="00CF01DA"/>
    <w:rsid w:val="00CF0B98"/>
    <w:rsid w:val="00CF0FCE"/>
    <w:rsid w:val="00CF1209"/>
    <w:rsid w:val="00CF1491"/>
    <w:rsid w:val="00CF1603"/>
    <w:rsid w:val="00CF1951"/>
    <w:rsid w:val="00CF1BB3"/>
    <w:rsid w:val="00CF208D"/>
    <w:rsid w:val="00CF2621"/>
    <w:rsid w:val="00CF328C"/>
    <w:rsid w:val="00CF41FA"/>
    <w:rsid w:val="00CF4370"/>
    <w:rsid w:val="00CF4825"/>
    <w:rsid w:val="00CF4A88"/>
    <w:rsid w:val="00CF4C88"/>
    <w:rsid w:val="00CF4D07"/>
    <w:rsid w:val="00CF50E0"/>
    <w:rsid w:val="00CF5C59"/>
    <w:rsid w:val="00CF61E5"/>
    <w:rsid w:val="00CF6FD4"/>
    <w:rsid w:val="00CF70C8"/>
    <w:rsid w:val="00CF77B3"/>
    <w:rsid w:val="00CF7E12"/>
    <w:rsid w:val="00D00F4F"/>
    <w:rsid w:val="00D01522"/>
    <w:rsid w:val="00D0232F"/>
    <w:rsid w:val="00D02C80"/>
    <w:rsid w:val="00D02F08"/>
    <w:rsid w:val="00D0387A"/>
    <w:rsid w:val="00D03903"/>
    <w:rsid w:val="00D040F5"/>
    <w:rsid w:val="00D04F21"/>
    <w:rsid w:val="00D057FD"/>
    <w:rsid w:val="00D0599D"/>
    <w:rsid w:val="00D05E60"/>
    <w:rsid w:val="00D0641A"/>
    <w:rsid w:val="00D066E3"/>
    <w:rsid w:val="00D076EC"/>
    <w:rsid w:val="00D07AA6"/>
    <w:rsid w:val="00D10093"/>
    <w:rsid w:val="00D104B2"/>
    <w:rsid w:val="00D106CF"/>
    <w:rsid w:val="00D10D04"/>
    <w:rsid w:val="00D110C1"/>
    <w:rsid w:val="00D11317"/>
    <w:rsid w:val="00D11332"/>
    <w:rsid w:val="00D1208D"/>
    <w:rsid w:val="00D13A2A"/>
    <w:rsid w:val="00D13BCE"/>
    <w:rsid w:val="00D14070"/>
    <w:rsid w:val="00D14463"/>
    <w:rsid w:val="00D1480F"/>
    <w:rsid w:val="00D15065"/>
    <w:rsid w:val="00D150B5"/>
    <w:rsid w:val="00D153EB"/>
    <w:rsid w:val="00D156EC"/>
    <w:rsid w:val="00D15F02"/>
    <w:rsid w:val="00D1632B"/>
    <w:rsid w:val="00D2073B"/>
    <w:rsid w:val="00D20BF8"/>
    <w:rsid w:val="00D20FD7"/>
    <w:rsid w:val="00D21A11"/>
    <w:rsid w:val="00D21AEA"/>
    <w:rsid w:val="00D22618"/>
    <w:rsid w:val="00D2261B"/>
    <w:rsid w:val="00D22A7C"/>
    <w:rsid w:val="00D22C9D"/>
    <w:rsid w:val="00D23384"/>
    <w:rsid w:val="00D23B93"/>
    <w:rsid w:val="00D23F46"/>
    <w:rsid w:val="00D249D6"/>
    <w:rsid w:val="00D24F6B"/>
    <w:rsid w:val="00D252BB"/>
    <w:rsid w:val="00D25E4B"/>
    <w:rsid w:val="00D263A2"/>
    <w:rsid w:val="00D27D42"/>
    <w:rsid w:val="00D316C1"/>
    <w:rsid w:val="00D31738"/>
    <w:rsid w:val="00D3210D"/>
    <w:rsid w:val="00D3248C"/>
    <w:rsid w:val="00D324E5"/>
    <w:rsid w:val="00D32941"/>
    <w:rsid w:val="00D32C98"/>
    <w:rsid w:val="00D33CE5"/>
    <w:rsid w:val="00D33D7D"/>
    <w:rsid w:val="00D346FF"/>
    <w:rsid w:val="00D35436"/>
    <w:rsid w:val="00D35456"/>
    <w:rsid w:val="00D354B2"/>
    <w:rsid w:val="00D35BDF"/>
    <w:rsid w:val="00D35D06"/>
    <w:rsid w:val="00D35F83"/>
    <w:rsid w:val="00D36256"/>
    <w:rsid w:val="00D36584"/>
    <w:rsid w:val="00D367B4"/>
    <w:rsid w:val="00D36C7C"/>
    <w:rsid w:val="00D379FF"/>
    <w:rsid w:val="00D37E8F"/>
    <w:rsid w:val="00D401D3"/>
    <w:rsid w:val="00D407B9"/>
    <w:rsid w:val="00D40DEA"/>
    <w:rsid w:val="00D412AE"/>
    <w:rsid w:val="00D412EC"/>
    <w:rsid w:val="00D41732"/>
    <w:rsid w:val="00D41897"/>
    <w:rsid w:val="00D41EC5"/>
    <w:rsid w:val="00D4233A"/>
    <w:rsid w:val="00D4240F"/>
    <w:rsid w:val="00D42513"/>
    <w:rsid w:val="00D42820"/>
    <w:rsid w:val="00D42C7E"/>
    <w:rsid w:val="00D431F8"/>
    <w:rsid w:val="00D4395E"/>
    <w:rsid w:val="00D44852"/>
    <w:rsid w:val="00D44C7A"/>
    <w:rsid w:val="00D45848"/>
    <w:rsid w:val="00D45AAA"/>
    <w:rsid w:val="00D45D5B"/>
    <w:rsid w:val="00D45FFE"/>
    <w:rsid w:val="00D462DC"/>
    <w:rsid w:val="00D46D23"/>
    <w:rsid w:val="00D46D9F"/>
    <w:rsid w:val="00D46DE6"/>
    <w:rsid w:val="00D47B9E"/>
    <w:rsid w:val="00D47BC7"/>
    <w:rsid w:val="00D50D3B"/>
    <w:rsid w:val="00D51824"/>
    <w:rsid w:val="00D51C85"/>
    <w:rsid w:val="00D51D66"/>
    <w:rsid w:val="00D51DAF"/>
    <w:rsid w:val="00D52508"/>
    <w:rsid w:val="00D52C06"/>
    <w:rsid w:val="00D52F7C"/>
    <w:rsid w:val="00D53114"/>
    <w:rsid w:val="00D53630"/>
    <w:rsid w:val="00D53759"/>
    <w:rsid w:val="00D5398A"/>
    <w:rsid w:val="00D53B01"/>
    <w:rsid w:val="00D53F99"/>
    <w:rsid w:val="00D541AD"/>
    <w:rsid w:val="00D54421"/>
    <w:rsid w:val="00D54600"/>
    <w:rsid w:val="00D546C9"/>
    <w:rsid w:val="00D54EC7"/>
    <w:rsid w:val="00D5514B"/>
    <w:rsid w:val="00D55B62"/>
    <w:rsid w:val="00D5753D"/>
    <w:rsid w:val="00D57716"/>
    <w:rsid w:val="00D57885"/>
    <w:rsid w:val="00D57C20"/>
    <w:rsid w:val="00D60BA7"/>
    <w:rsid w:val="00D625A4"/>
    <w:rsid w:val="00D626FC"/>
    <w:rsid w:val="00D62804"/>
    <w:rsid w:val="00D62B0E"/>
    <w:rsid w:val="00D63DFB"/>
    <w:rsid w:val="00D6421E"/>
    <w:rsid w:val="00D64303"/>
    <w:rsid w:val="00D65525"/>
    <w:rsid w:val="00D65599"/>
    <w:rsid w:val="00D655A1"/>
    <w:rsid w:val="00D65AE4"/>
    <w:rsid w:val="00D662E1"/>
    <w:rsid w:val="00D6641A"/>
    <w:rsid w:val="00D6685D"/>
    <w:rsid w:val="00D669B9"/>
    <w:rsid w:val="00D679BC"/>
    <w:rsid w:val="00D67DE7"/>
    <w:rsid w:val="00D70338"/>
    <w:rsid w:val="00D70384"/>
    <w:rsid w:val="00D70A28"/>
    <w:rsid w:val="00D71831"/>
    <w:rsid w:val="00D71F5C"/>
    <w:rsid w:val="00D720B1"/>
    <w:rsid w:val="00D723FA"/>
    <w:rsid w:val="00D72CD6"/>
    <w:rsid w:val="00D731AF"/>
    <w:rsid w:val="00D74896"/>
    <w:rsid w:val="00D75608"/>
    <w:rsid w:val="00D75C07"/>
    <w:rsid w:val="00D7612E"/>
    <w:rsid w:val="00D76A5C"/>
    <w:rsid w:val="00D77348"/>
    <w:rsid w:val="00D77962"/>
    <w:rsid w:val="00D77E06"/>
    <w:rsid w:val="00D77E08"/>
    <w:rsid w:val="00D80829"/>
    <w:rsid w:val="00D81CE3"/>
    <w:rsid w:val="00D81D47"/>
    <w:rsid w:val="00D81D56"/>
    <w:rsid w:val="00D81DAD"/>
    <w:rsid w:val="00D82401"/>
    <w:rsid w:val="00D82A65"/>
    <w:rsid w:val="00D83295"/>
    <w:rsid w:val="00D8335C"/>
    <w:rsid w:val="00D8371C"/>
    <w:rsid w:val="00D838A3"/>
    <w:rsid w:val="00D83D42"/>
    <w:rsid w:val="00D8403A"/>
    <w:rsid w:val="00D8522D"/>
    <w:rsid w:val="00D8525E"/>
    <w:rsid w:val="00D8534E"/>
    <w:rsid w:val="00D853CB"/>
    <w:rsid w:val="00D855FE"/>
    <w:rsid w:val="00D85879"/>
    <w:rsid w:val="00D85C1E"/>
    <w:rsid w:val="00D85EFE"/>
    <w:rsid w:val="00D8606C"/>
    <w:rsid w:val="00D86B71"/>
    <w:rsid w:val="00D86BEC"/>
    <w:rsid w:val="00D8767E"/>
    <w:rsid w:val="00D8783E"/>
    <w:rsid w:val="00D87ABD"/>
    <w:rsid w:val="00D87EB1"/>
    <w:rsid w:val="00D902DA"/>
    <w:rsid w:val="00D9065E"/>
    <w:rsid w:val="00D9114B"/>
    <w:rsid w:val="00D91298"/>
    <w:rsid w:val="00D913B4"/>
    <w:rsid w:val="00D928C2"/>
    <w:rsid w:val="00D92DAB"/>
    <w:rsid w:val="00D9331A"/>
    <w:rsid w:val="00D94144"/>
    <w:rsid w:val="00D94E49"/>
    <w:rsid w:val="00D9555E"/>
    <w:rsid w:val="00D956FE"/>
    <w:rsid w:val="00D95966"/>
    <w:rsid w:val="00D96833"/>
    <w:rsid w:val="00D970E0"/>
    <w:rsid w:val="00D9740A"/>
    <w:rsid w:val="00D9740F"/>
    <w:rsid w:val="00D974B0"/>
    <w:rsid w:val="00D9755F"/>
    <w:rsid w:val="00D97C4C"/>
    <w:rsid w:val="00D97DF7"/>
    <w:rsid w:val="00D97E0C"/>
    <w:rsid w:val="00DA0167"/>
    <w:rsid w:val="00DA12B7"/>
    <w:rsid w:val="00DA13F0"/>
    <w:rsid w:val="00DA1663"/>
    <w:rsid w:val="00DA17AB"/>
    <w:rsid w:val="00DA1906"/>
    <w:rsid w:val="00DA1BF8"/>
    <w:rsid w:val="00DA1CE9"/>
    <w:rsid w:val="00DA1EEA"/>
    <w:rsid w:val="00DA2049"/>
    <w:rsid w:val="00DA36AF"/>
    <w:rsid w:val="00DA383C"/>
    <w:rsid w:val="00DA3FBB"/>
    <w:rsid w:val="00DA429F"/>
    <w:rsid w:val="00DA42CD"/>
    <w:rsid w:val="00DA4455"/>
    <w:rsid w:val="00DA4AFE"/>
    <w:rsid w:val="00DA5B3D"/>
    <w:rsid w:val="00DA5CEA"/>
    <w:rsid w:val="00DA630D"/>
    <w:rsid w:val="00DA7009"/>
    <w:rsid w:val="00DA776A"/>
    <w:rsid w:val="00DA77C1"/>
    <w:rsid w:val="00DA7827"/>
    <w:rsid w:val="00DA7BE1"/>
    <w:rsid w:val="00DB0109"/>
    <w:rsid w:val="00DB0320"/>
    <w:rsid w:val="00DB081E"/>
    <w:rsid w:val="00DB0B20"/>
    <w:rsid w:val="00DB0D78"/>
    <w:rsid w:val="00DB1009"/>
    <w:rsid w:val="00DB1260"/>
    <w:rsid w:val="00DB13ED"/>
    <w:rsid w:val="00DB1A66"/>
    <w:rsid w:val="00DB1A8E"/>
    <w:rsid w:val="00DB1D0F"/>
    <w:rsid w:val="00DB3533"/>
    <w:rsid w:val="00DB3683"/>
    <w:rsid w:val="00DB36DA"/>
    <w:rsid w:val="00DB4B4D"/>
    <w:rsid w:val="00DB50BA"/>
    <w:rsid w:val="00DB5286"/>
    <w:rsid w:val="00DB5641"/>
    <w:rsid w:val="00DB6C6B"/>
    <w:rsid w:val="00DB6FE7"/>
    <w:rsid w:val="00DB7CFF"/>
    <w:rsid w:val="00DC0CC3"/>
    <w:rsid w:val="00DC0E5F"/>
    <w:rsid w:val="00DC13CB"/>
    <w:rsid w:val="00DC1CE8"/>
    <w:rsid w:val="00DC3418"/>
    <w:rsid w:val="00DC3E11"/>
    <w:rsid w:val="00DC413D"/>
    <w:rsid w:val="00DC47D4"/>
    <w:rsid w:val="00DC5CD8"/>
    <w:rsid w:val="00DC658A"/>
    <w:rsid w:val="00DC6D90"/>
    <w:rsid w:val="00DC793F"/>
    <w:rsid w:val="00DC7BFB"/>
    <w:rsid w:val="00DC7DAC"/>
    <w:rsid w:val="00DC7E5E"/>
    <w:rsid w:val="00DC7FC0"/>
    <w:rsid w:val="00DD00D7"/>
    <w:rsid w:val="00DD012D"/>
    <w:rsid w:val="00DD035C"/>
    <w:rsid w:val="00DD04E4"/>
    <w:rsid w:val="00DD089F"/>
    <w:rsid w:val="00DD0B07"/>
    <w:rsid w:val="00DD0E61"/>
    <w:rsid w:val="00DD19D6"/>
    <w:rsid w:val="00DD1D48"/>
    <w:rsid w:val="00DD1D54"/>
    <w:rsid w:val="00DD1E40"/>
    <w:rsid w:val="00DD1F92"/>
    <w:rsid w:val="00DD2572"/>
    <w:rsid w:val="00DD25D1"/>
    <w:rsid w:val="00DD2828"/>
    <w:rsid w:val="00DD336A"/>
    <w:rsid w:val="00DD3D40"/>
    <w:rsid w:val="00DD444A"/>
    <w:rsid w:val="00DD44E5"/>
    <w:rsid w:val="00DD48EA"/>
    <w:rsid w:val="00DD4E1A"/>
    <w:rsid w:val="00DD56FA"/>
    <w:rsid w:val="00DD5709"/>
    <w:rsid w:val="00DD5A42"/>
    <w:rsid w:val="00DD5BCE"/>
    <w:rsid w:val="00DD626F"/>
    <w:rsid w:val="00DD64FE"/>
    <w:rsid w:val="00DD7525"/>
    <w:rsid w:val="00DD79EF"/>
    <w:rsid w:val="00DD7AFC"/>
    <w:rsid w:val="00DD7C3B"/>
    <w:rsid w:val="00DE0123"/>
    <w:rsid w:val="00DE015F"/>
    <w:rsid w:val="00DE0431"/>
    <w:rsid w:val="00DE05FA"/>
    <w:rsid w:val="00DE063B"/>
    <w:rsid w:val="00DE0806"/>
    <w:rsid w:val="00DE21E6"/>
    <w:rsid w:val="00DE2BCC"/>
    <w:rsid w:val="00DE521C"/>
    <w:rsid w:val="00DE55CF"/>
    <w:rsid w:val="00DE617D"/>
    <w:rsid w:val="00DE6839"/>
    <w:rsid w:val="00DE6D2A"/>
    <w:rsid w:val="00DF0747"/>
    <w:rsid w:val="00DF10D2"/>
    <w:rsid w:val="00DF1134"/>
    <w:rsid w:val="00DF26DB"/>
    <w:rsid w:val="00DF3406"/>
    <w:rsid w:val="00DF3AB7"/>
    <w:rsid w:val="00DF3EEB"/>
    <w:rsid w:val="00DF40E1"/>
    <w:rsid w:val="00DF4ADD"/>
    <w:rsid w:val="00DF5302"/>
    <w:rsid w:val="00DF5E04"/>
    <w:rsid w:val="00DF6653"/>
    <w:rsid w:val="00DF67AA"/>
    <w:rsid w:val="00DF6A72"/>
    <w:rsid w:val="00DF783F"/>
    <w:rsid w:val="00DF78D2"/>
    <w:rsid w:val="00DF7A68"/>
    <w:rsid w:val="00E001AF"/>
    <w:rsid w:val="00E00536"/>
    <w:rsid w:val="00E0064D"/>
    <w:rsid w:val="00E0065A"/>
    <w:rsid w:val="00E006A3"/>
    <w:rsid w:val="00E006F2"/>
    <w:rsid w:val="00E00E56"/>
    <w:rsid w:val="00E01408"/>
    <w:rsid w:val="00E0145F"/>
    <w:rsid w:val="00E01463"/>
    <w:rsid w:val="00E01DD7"/>
    <w:rsid w:val="00E01E02"/>
    <w:rsid w:val="00E01E7A"/>
    <w:rsid w:val="00E020A9"/>
    <w:rsid w:val="00E024E1"/>
    <w:rsid w:val="00E02FF3"/>
    <w:rsid w:val="00E03B01"/>
    <w:rsid w:val="00E03D7B"/>
    <w:rsid w:val="00E0408A"/>
    <w:rsid w:val="00E046F7"/>
    <w:rsid w:val="00E05C95"/>
    <w:rsid w:val="00E064A9"/>
    <w:rsid w:val="00E07AA6"/>
    <w:rsid w:val="00E10295"/>
    <w:rsid w:val="00E10444"/>
    <w:rsid w:val="00E105DA"/>
    <w:rsid w:val="00E10D96"/>
    <w:rsid w:val="00E113C4"/>
    <w:rsid w:val="00E11406"/>
    <w:rsid w:val="00E1161E"/>
    <w:rsid w:val="00E11E90"/>
    <w:rsid w:val="00E1216B"/>
    <w:rsid w:val="00E12427"/>
    <w:rsid w:val="00E12C3C"/>
    <w:rsid w:val="00E132DF"/>
    <w:rsid w:val="00E145A9"/>
    <w:rsid w:val="00E14D00"/>
    <w:rsid w:val="00E14DFE"/>
    <w:rsid w:val="00E154FD"/>
    <w:rsid w:val="00E1649D"/>
    <w:rsid w:val="00E1738A"/>
    <w:rsid w:val="00E176DC"/>
    <w:rsid w:val="00E17EB2"/>
    <w:rsid w:val="00E17FFD"/>
    <w:rsid w:val="00E20D63"/>
    <w:rsid w:val="00E20FD7"/>
    <w:rsid w:val="00E212DB"/>
    <w:rsid w:val="00E213F3"/>
    <w:rsid w:val="00E21911"/>
    <w:rsid w:val="00E21927"/>
    <w:rsid w:val="00E2268E"/>
    <w:rsid w:val="00E22A2C"/>
    <w:rsid w:val="00E22C27"/>
    <w:rsid w:val="00E22DF4"/>
    <w:rsid w:val="00E2436A"/>
    <w:rsid w:val="00E2488B"/>
    <w:rsid w:val="00E24ACD"/>
    <w:rsid w:val="00E24BF0"/>
    <w:rsid w:val="00E24F80"/>
    <w:rsid w:val="00E24FF2"/>
    <w:rsid w:val="00E2568B"/>
    <w:rsid w:val="00E268C1"/>
    <w:rsid w:val="00E26915"/>
    <w:rsid w:val="00E26DB6"/>
    <w:rsid w:val="00E27450"/>
    <w:rsid w:val="00E303E8"/>
    <w:rsid w:val="00E306D1"/>
    <w:rsid w:val="00E3192C"/>
    <w:rsid w:val="00E319CE"/>
    <w:rsid w:val="00E31F01"/>
    <w:rsid w:val="00E32BEB"/>
    <w:rsid w:val="00E32F77"/>
    <w:rsid w:val="00E33176"/>
    <w:rsid w:val="00E338D4"/>
    <w:rsid w:val="00E33E56"/>
    <w:rsid w:val="00E34344"/>
    <w:rsid w:val="00E34448"/>
    <w:rsid w:val="00E344D2"/>
    <w:rsid w:val="00E34949"/>
    <w:rsid w:val="00E34E2D"/>
    <w:rsid w:val="00E3583E"/>
    <w:rsid w:val="00E35A91"/>
    <w:rsid w:val="00E35AC7"/>
    <w:rsid w:val="00E362E3"/>
    <w:rsid w:val="00E364A6"/>
    <w:rsid w:val="00E36B64"/>
    <w:rsid w:val="00E36C0B"/>
    <w:rsid w:val="00E36C8C"/>
    <w:rsid w:val="00E36FCD"/>
    <w:rsid w:val="00E375CA"/>
    <w:rsid w:val="00E40A00"/>
    <w:rsid w:val="00E40A3C"/>
    <w:rsid w:val="00E41006"/>
    <w:rsid w:val="00E41450"/>
    <w:rsid w:val="00E416E0"/>
    <w:rsid w:val="00E418EE"/>
    <w:rsid w:val="00E4226E"/>
    <w:rsid w:val="00E4294B"/>
    <w:rsid w:val="00E44658"/>
    <w:rsid w:val="00E44C64"/>
    <w:rsid w:val="00E452E5"/>
    <w:rsid w:val="00E45CA4"/>
    <w:rsid w:val="00E46452"/>
    <w:rsid w:val="00E46EE0"/>
    <w:rsid w:val="00E47542"/>
    <w:rsid w:val="00E47E08"/>
    <w:rsid w:val="00E47E44"/>
    <w:rsid w:val="00E50869"/>
    <w:rsid w:val="00E508FA"/>
    <w:rsid w:val="00E5142E"/>
    <w:rsid w:val="00E5170C"/>
    <w:rsid w:val="00E52825"/>
    <w:rsid w:val="00E530FE"/>
    <w:rsid w:val="00E533C8"/>
    <w:rsid w:val="00E534CE"/>
    <w:rsid w:val="00E53539"/>
    <w:rsid w:val="00E53676"/>
    <w:rsid w:val="00E53A77"/>
    <w:rsid w:val="00E53E39"/>
    <w:rsid w:val="00E54602"/>
    <w:rsid w:val="00E54DDE"/>
    <w:rsid w:val="00E54EBE"/>
    <w:rsid w:val="00E5503C"/>
    <w:rsid w:val="00E55252"/>
    <w:rsid w:val="00E555A8"/>
    <w:rsid w:val="00E555DE"/>
    <w:rsid w:val="00E55640"/>
    <w:rsid w:val="00E55883"/>
    <w:rsid w:val="00E56380"/>
    <w:rsid w:val="00E56A07"/>
    <w:rsid w:val="00E56D73"/>
    <w:rsid w:val="00E56E1F"/>
    <w:rsid w:val="00E5731A"/>
    <w:rsid w:val="00E576EA"/>
    <w:rsid w:val="00E57D7E"/>
    <w:rsid w:val="00E60515"/>
    <w:rsid w:val="00E60B23"/>
    <w:rsid w:val="00E60BC5"/>
    <w:rsid w:val="00E60C21"/>
    <w:rsid w:val="00E60F48"/>
    <w:rsid w:val="00E61134"/>
    <w:rsid w:val="00E61241"/>
    <w:rsid w:val="00E6157A"/>
    <w:rsid w:val="00E62637"/>
    <w:rsid w:val="00E62B2C"/>
    <w:rsid w:val="00E631BA"/>
    <w:rsid w:val="00E63B7B"/>
    <w:rsid w:val="00E63C5A"/>
    <w:rsid w:val="00E6448A"/>
    <w:rsid w:val="00E64539"/>
    <w:rsid w:val="00E64757"/>
    <w:rsid w:val="00E64876"/>
    <w:rsid w:val="00E6613A"/>
    <w:rsid w:val="00E662E4"/>
    <w:rsid w:val="00E66AFD"/>
    <w:rsid w:val="00E66DD9"/>
    <w:rsid w:val="00E70134"/>
    <w:rsid w:val="00E7043E"/>
    <w:rsid w:val="00E7075F"/>
    <w:rsid w:val="00E70CB2"/>
    <w:rsid w:val="00E7121C"/>
    <w:rsid w:val="00E712F8"/>
    <w:rsid w:val="00E71C64"/>
    <w:rsid w:val="00E71D8E"/>
    <w:rsid w:val="00E71DA8"/>
    <w:rsid w:val="00E72054"/>
    <w:rsid w:val="00E72126"/>
    <w:rsid w:val="00E72A37"/>
    <w:rsid w:val="00E734BE"/>
    <w:rsid w:val="00E73C1E"/>
    <w:rsid w:val="00E73DC8"/>
    <w:rsid w:val="00E73E3A"/>
    <w:rsid w:val="00E74201"/>
    <w:rsid w:val="00E742D4"/>
    <w:rsid w:val="00E74464"/>
    <w:rsid w:val="00E745D2"/>
    <w:rsid w:val="00E745F1"/>
    <w:rsid w:val="00E746E0"/>
    <w:rsid w:val="00E74892"/>
    <w:rsid w:val="00E74E10"/>
    <w:rsid w:val="00E7523C"/>
    <w:rsid w:val="00E755FB"/>
    <w:rsid w:val="00E76127"/>
    <w:rsid w:val="00E768CA"/>
    <w:rsid w:val="00E77C7B"/>
    <w:rsid w:val="00E77CA1"/>
    <w:rsid w:val="00E80C27"/>
    <w:rsid w:val="00E80F91"/>
    <w:rsid w:val="00E81716"/>
    <w:rsid w:val="00E825FE"/>
    <w:rsid w:val="00E82934"/>
    <w:rsid w:val="00E83AE2"/>
    <w:rsid w:val="00E83EE6"/>
    <w:rsid w:val="00E83F3F"/>
    <w:rsid w:val="00E84328"/>
    <w:rsid w:val="00E844B6"/>
    <w:rsid w:val="00E84D7B"/>
    <w:rsid w:val="00E84E97"/>
    <w:rsid w:val="00E84EE2"/>
    <w:rsid w:val="00E8506D"/>
    <w:rsid w:val="00E850A9"/>
    <w:rsid w:val="00E851CE"/>
    <w:rsid w:val="00E856A5"/>
    <w:rsid w:val="00E85FB0"/>
    <w:rsid w:val="00E86AE7"/>
    <w:rsid w:val="00E8704E"/>
    <w:rsid w:val="00E87210"/>
    <w:rsid w:val="00E87931"/>
    <w:rsid w:val="00E87CBA"/>
    <w:rsid w:val="00E90BFE"/>
    <w:rsid w:val="00E90FA7"/>
    <w:rsid w:val="00E91432"/>
    <w:rsid w:val="00E9199F"/>
    <w:rsid w:val="00E91D67"/>
    <w:rsid w:val="00E91D7B"/>
    <w:rsid w:val="00E92556"/>
    <w:rsid w:val="00E92A6C"/>
    <w:rsid w:val="00E93493"/>
    <w:rsid w:val="00E938A5"/>
    <w:rsid w:val="00E94406"/>
    <w:rsid w:val="00E94919"/>
    <w:rsid w:val="00E94AC3"/>
    <w:rsid w:val="00E94E85"/>
    <w:rsid w:val="00E95196"/>
    <w:rsid w:val="00E95831"/>
    <w:rsid w:val="00E958CB"/>
    <w:rsid w:val="00E96AB5"/>
    <w:rsid w:val="00E96BA3"/>
    <w:rsid w:val="00E97408"/>
    <w:rsid w:val="00E97537"/>
    <w:rsid w:val="00EA06B9"/>
    <w:rsid w:val="00EA084D"/>
    <w:rsid w:val="00EA116E"/>
    <w:rsid w:val="00EA24FF"/>
    <w:rsid w:val="00EA251B"/>
    <w:rsid w:val="00EA26BE"/>
    <w:rsid w:val="00EA3601"/>
    <w:rsid w:val="00EA37F9"/>
    <w:rsid w:val="00EA3E53"/>
    <w:rsid w:val="00EA4A96"/>
    <w:rsid w:val="00EA4E57"/>
    <w:rsid w:val="00EA543E"/>
    <w:rsid w:val="00EA59F1"/>
    <w:rsid w:val="00EA5F80"/>
    <w:rsid w:val="00EA67F4"/>
    <w:rsid w:val="00EA681A"/>
    <w:rsid w:val="00EA68AA"/>
    <w:rsid w:val="00EA68ED"/>
    <w:rsid w:val="00EA6F56"/>
    <w:rsid w:val="00EA7A2F"/>
    <w:rsid w:val="00EB0006"/>
    <w:rsid w:val="00EB0257"/>
    <w:rsid w:val="00EB03BF"/>
    <w:rsid w:val="00EB067D"/>
    <w:rsid w:val="00EB13D8"/>
    <w:rsid w:val="00EB1624"/>
    <w:rsid w:val="00EB222A"/>
    <w:rsid w:val="00EB2723"/>
    <w:rsid w:val="00EB291D"/>
    <w:rsid w:val="00EB4311"/>
    <w:rsid w:val="00EB4F8C"/>
    <w:rsid w:val="00EB4F97"/>
    <w:rsid w:val="00EB51A3"/>
    <w:rsid w:val="00EB5762"/>
    <w:rsid w:val="00EB5C7A"/>
    <w:rsid w:val="00EB5E2C"/>
    <w:rsid w:val="00EB6564"/>
    <w:rsid w:val="00EB698F"/>
    <w:rsid w:val="00EB6B64"/>
    <w:rsid w:val="00EB7431"/>
    <w:rsid w:val="00EB77F0"/>
    <w:rsid w:val="00EC001A"/>
    <w:rsid w:val="00EC0177"/>
    <w:rsid w:val="00EC07AF"/>
    <w:rsid w:val="00EC0A56"/>
    <w:rsid w:val="00EC12BE"/>
    <w:rsid w:val="00EC1573"/>
    <w:rsid w:val="00EC317F"/>
    <w:rsid w:val="00EC457F"/>
    <w:rsid w:val="00EC4A4D"/>
    <w:rsid w:val="00EC4A56"/>
    <w:rsid w:val="00EC4B62"/>
    <w:rsid w:val="00EC4C7C"/>
    <w:rsid w:val="00EC4E80"/>
    <w:rsid w:val="00EC58B7"/>
    <w:rsid w:val="00EC60FF"/>
    <w:rsid w:val="00EC64B5"/>
    <w:rsid w:val="00EC6BFE"/>
    <w:rsid w:val="00EC6DE4"/>
    <w:rsid w:val="00EC70C3"/>
    <w:rsid w:val="00EC779C"/>
    <w:rsid w:val="00EC7A8A"/>
    <w:rsid w:val="00ED02D6"/>
    <w:rsid w:val="00ED03D6"/>
    <w:rsid w:val="00ED07A6"/>
    <w:rsid w:val="00ED0B88"/>
    <w:rsid w:val="00ED116C"/>
    <w:rsid w:val="00ED1358"/>
    <w:rsid w:val="00ED18FD"/>
    <w:rsid w:val="00ED1D6E"/>
    <w:rsid w:val="00ED24CD"/>
    <w:rsid w:val="00ED2DAB"/>
    <w:rsid w:val="00ED333A"/>
    <w:rsid w:val="00ED35DA"/>
    <w:rsid w:val="00ED405F"/>
    <w:rsid w:val="00ED42FF"/>
    <w:rsid w:val="00ED446D"/>
    <w:rsid w:val="00ED463D"/>
    <w:rsid w:val="00ED4CCC"/>
    <w:rsid w:val="00ED5A83"/>
    <w:rsid w:val="00ED5DF0"/>
    <w:rsid w:val="00ED5E2F"/>
    <w:rsid w:val="00ED621A"/>
    <w:rsid w:val="00ED6936"/>
    <w:rsid w:val="00ED71A9"/>
    <w:rsid w:val="00ED7302"/>
    <w:rsid w:val="00ED768A"/>
    <w:rsid w:val="00ED7C47"/>
    <w:rsid w:val="00EE0A61"/>
    <w:rsid w:val="00EE0E13"/>
    <w:rsid w:val="00EE0EA5"/>
    <w:rsid w:val="00EE1598"/>
    <w:rsid w:val="00EE1812"/>
    <w:rsid w:val="00EE215D"/>
    <w:rsid w:val="00EE2665"/>
    <w:rsid w:val="00EE2895"/>
    <w:rsid w:val="00EE2C74"/>
    <w:rsid w:val="00EE2F56"/>
    <w:rsid w:val="00EE3D67"/>
    <w:rsid w:val="00EE4282"/>
    <w:rsid w:val="00EE44E3"/>
    <w:rsid w:val="00EE45DA"/>
    <w:rsid w:val="00EE53DF"/>
    <w:rsid w:val="00EE55A9"/>
    <w:rsid w:val="00EE5755"/>
    <w:rsid w:val="00EE59B2"/>
    <w:rsid w:val="00EE5A3A"/>
    <w:rsid w:val="00EE5ED1"/>
    <w:rsid w:val="00EE75BE"/>
    <w:rsid w:val="00EE7B3A"/>
    <w:rsid w:val="00EE7DF4"/>
    <w:rsid w:val="00EF037C"/>
    <w:rsid w:val="00EF03C4"/>
    <w:rsid w:val="00EF065B"/>
    <w:rsid w:val="00EF0ACD"/>
    <w:rsid w:val="00EF101E"/>
    <w:rsid w:val="00EF106C"/>
    <w:rsid w:val="00EF1671"/>
    <w:rsid w:val="00EF294A"/>
    <w:rsid w:val="00EF3B2C"/>
    <w:rsid w:val="00EF3BFF"/>
    <w:rsid w:val="00EF4619"/>
    <w:rsid w:val="00EF4EA4"/>
    <w:rsid w:val="00EF589E"/>
    <w:rsid w:val="00EF5CEF"/>
    <w:rsid w:val="00EF5E8E"/>
    <w:rsid w:val="00EF6376"/>
    <w:rsid w:val="00EF6C6D"/>
    <w:rsid w:val="00EF6C7D"/>
    <w:rsid w:val="00EF6FBF"/>
    <w:rsid w:val="00EF734A"/>
    <w:rsid w:val="00EF73BF"/>
    <w:rsid w:val="00EF7457"/>
    <w:rsid w:val="00EF763D"/>
    <w:rsid w:val="00EF7855"/>
    <w:rsid w:val="00EF7E1F"/>
    <w:rsid w:val="00F00093"/>
    <w:rsid w:val="00F0017D"/>
    <w:rsid w:val="00F00217"/>
    <w:rsid w:val="00F0185C"/>
    <w:rsid w:val="00F01B21"/>
    <w:rsid w:val="00F01DF3"/>
    <w:rsid w:val="00F02095"/>
    <w:rsid w:val="00F02621"/>
    <w:rsid w:val="00F02921"/>
    <w:rsid w:val="00F0336F"/>
    <w:rsid w:val="00F03E60"/>
    <w:rsid w:val="00F04030"/>
    <w:rsid w:val="00F044C5"/>
    <w:rsid w:val="00F0470F"/>
    <w:rsid w:val="00F04755"/>
    <w:rsid w:val="00F04829"/>
    <w:rsid w:val="00F04F79"/>
    <w:rsid w:val="00F05006"/>
    <w:rsid w:val="00F053E5"/>
    <w:rsid w:val="00F05AE6"/>
    <w:rsid w:val="00F0627D"/>
    <w:rsid w:val="00F06619"/>
    <w:rsid w:val="00F066EB"/>
    <w:rsid w:val="00F072B7"/>
    <w:rsid w:val="00F0762A"/>
    <w:rsid w:val="00F11267"/>
    <w:rsid w:val="00F1142E"/>
    <w:rsid w:val="00F1148B"/>
    <w:rsid w:val="00F119DC"/>
    <w:rsid w:val="00F1205C"/>
    <w:rsid w:val="00F120B1"/>
    <w:rsid w:val="00F12BE7"/>
    <w:rsid w:val="00F1342E"/>
    <w:rsid w:val="00F1365B"/>
    <w:rsid w:val="00F13726"/>
    <w:rsid w:val="00F13AC2"/>
    <w:rsid w:val="00F13E48"/>
    <w:rsid w:val="00F14204"/>
    <w:rsid w:val="00F142F2"/>
    <w:rsid w:val="00F14490"/>
    <w:rsid w:val="00F14863"/>
    <w:rsid w:val="00F148D1"/>
    <w:rsid w:val="00F14958"/>
    <w:rsid w:val="00F14C7C"/>
    <w:rsid w:val="00F15222"/>
    <w:rsid w:val="00F154C5"/>
    <w:rsid w:val="00F1551A"/>
    <w:rsid w:val="00F156BA"/>
    <w:rsid w:val="00F15975"/>
    <w:rsid w:val="00F15A1A"/>
    <w:rsid w:val="00F16329"/>
    <w:rsid w:val="00F163F2"/>
    <w:rsid w:val="00F16A25"/>
    <w:rsid w:val="00F16C6B"/>
    <w:rsid w:val="00F16D44"/>
    <w:rsid w:val="00F1773E"/>
    <w:rsid w:val="00F17D10"/>
    <w:rsid w:val="00F2057D"/>
    <w:rsid w:val="00F206F4"/>
    <w:rsid w:val="00F2085E"/>
    <w:rsid w:val="00F20869"/>
    <w:rsid w:val="00F211E2"/>
    <w:rsid w:val="00F2137B"/>
    <w:rsid w:val="00F21BD2"/>
    <w:rsid w:val="00F21E58"/>
    <w:rsid w:val="00F225A2"/>
    <w:rsid w:val="00F22B19"/>
    <w:rsid w:val="00F234B5"/>
    <w:rsid w:val="00F23EE6"/>
    <w:rsid w:val="00F241BA"/>
    <w:rsid w:val="00F241C0"/>
    <w:rsid w:val="00F241E6"/>
    <w:rsid w:val="00F24495"/>
    <w:rsid w:val="00F24D86"/>
    <w:rsid w:val="00F24DF7"/>
    <w:rsid w:val="00F25100"/>
    <w:rsid w:val="00F256DD"/>
    <w:rsid w:val="00F25756"/>
    <w:rsid w:val="00F25774"/>
    <w:rsid w:val="00F25A9F"/>
    <w:rsid w:val="00F2636F"/>
    <w:rsid w:val="00F26685"/>
    <w:rsid w:val="00F27958"/>
    <w:rsid w:val="00F2797F"/>
    <w:rsid w:val="00F279ED"/>
    <w:rsid w:val="00F27F1D"/>
    <w:rsid w:val="00F3003D"/>
    <w:rsid w:val="00F30F42"/>
    <w:rsid w:val="00F31359"/>
    <w:rsid w:val="00F31FC1"/>
    <w:rsid w:val="00F32388"/>
    <w:rsid w:val="00F32CCD"/>
    <w:rsid w:val="00F32DE1"/>
    <w:rsid w:val="00F3338D"/>
    <w:rsid w:val="00F333B7"/>
    <w:rsid w:val="00F3360D"/>
    <w:rsid w:val="00F337EE"/>
    <w:rsid w:val="00F33C3B"/>
    <w:rsid w:val="00F3408A"/>
    <w:rsid w:val="00F3409D"/>
    <w:rsid w:val="00F34677"/>
    <w:rsid w:val="00F34EDE"/>
    <w:rsid w:val="00F35283"/>
    <w:rsid w:val="00F360DC"/>
    <w:rsid w:val="00F361E5"/>
    <w:rsid w:val="00F36958"/>
    <w:rsid w:val="00F36E31"/>
    <w:rsid w:val="00F37059"/>
    <w:rsid w:val="00F3AC56"/>
    <w:rsid w:val="00F405E7"/>
    <w:rsid w:val="00F407FD"/>
    <w:rsid w:val="00F408F1"/>
    <w:rsid w:val="00F40AC3"/>
    <w:rsid w:val="00F42370"/>
    <w:rsid w:val="00F425E9"/>
    <w:rsid w:val="00F42ACA"/>
    <w:rsid w:val="00F42C3A"/>
    <w:rsid w:val="00F42FB9"/>
    <w:rsid w:val="00F42FD8"/>
    <w:rsid w:val="00F43119"/>
    <w:rsid w:val="00F437D8"/>
    <w:rsid w:val="00F43BB8"/>
    <w:rsid w:val="00F44313"/>
    <w:rsid w:val="00F4437E"/>
    <w:rsid w:val="00F4474A"/>
    <w:rsid w:val="00F447A5"/>
    <w:rsid w:val="00F44A2B"/>
    <w:rsid w:val="00F4540F"/>
    <w:rsid w:val="00F45CFF"/>
    <w:rsid w:val="00F460C4"/>
    <w:rsid w:val="00F462B3"/>
    <w:rsid w:val="00F464CF"/>
    <w:rsid w:val="00F4660B"/>
    <w:rsid w:val="00F4681A"/>
    <w:rsid w:val="00F4682A"/>
    <w:rsid w:val="00F47C4E"/>
    <w:rsid w:val="00F47ED1"/>
    <w:rsid w:val="00F5009D"/>
    <w:rsid w:val="00F501B5"/>
    <w:rsid w:val="00F5029E"/>
    <w:rsid w:val="00F50951"/>
    <w:rsid w:val="00F50CFB"/>
    <w:rsid w:val="00F51015"/>
    <w:rsid w:val="00F51173"/>
    <w:rsid w:val="00F51599"/>
    <w:rsid w:val="00F51C04"/>
    <w:rsid w:val="00F52588"/>
    <w:rsid w:val="00F52788"/>
    <w:rsid w:val="00F52C53"/>
    <w:rsid w:val="00F52D57"/>
    <w:rsid w:val="00F53495"/>
    <w:rsid w:val="00F53925"/>
    <w:rsid w:val="00F5405C"/>
    <w:rsid w:val="00F5413F"/>
    <w:rsid w:val="00F542AB"/>
    <w:rsid w:val="00F5444E"/>
    <w:rsid w:val="00F544FC"/>
    <w:rsid w:val="00F5459F"/>
    <w:rsid w:val="00F54E2D"/>
    <w:rsid w:val="00F55E0A"/>
    <w:rsid w:val="00F56AEA"/>
    <w:rsid w:val="00F571CC"/>
    <w:rsid w:val="00F5753E"/>
    <w:rsid w:val="00F5791E"/>
    <w:rsid w:val="00F57AF8"/>
    <w:rsid w:val="00F60C9C"/>
    <w:rsid w:val="00F60EB3"/>
    <w:rsid w:val="00F60F24"/>
    <w:rsid w:val="00F613B5"/>
    <w:rsid w:val="00F615DC"/>
    <w:rsid w:val="00F61930"/>
    <w:rsid w:val="00F6295C"/>
    <w:rsid w:val="00F62B62"/>
    <w:rsid w:val="00F62D79"/>
    <w:rsid w:val="00F632B4"/>
    <w:rsid w:val="00F63717"/>
    <w:rsid w:val="00F63985"/>
    <w:rsid w:val="00F63AF9"/>
    <w:rsid w:val="00F63C9D"/>
    <w:rsid w:val="00F6422C"/>
    <w:rsid w:val="00F64AAF"/>
    <w:rsid w:val="00F65DB0"/>
    <w:rsid w:val="00F660A2"/>
    <w:rsid w:val="00F668C7"/>
    <w:rsid w:val="00F67906"/>
    <w:rsid w:val="00F67FEE"/>
    <w:rsid w:val="00F703C2"/>
    <w:rsid w:val="00F707C6"/>
    <w:rsid w:val="00F70EF5"/>
    <w:rsid w:val="00F71B36"/>
    <w:rsid w:val="00F7243C"/>
    <w:rsid w:val="00F72A4F"/>
    <w:rsid w:val="00F730DF"/>
    <w:rsid w:val="00F73723"/>
    <w:rsid w:val="00F752E6"/>
    <w:rsid w:val="00F757E7"/>
    <w:rsid w:val="00F760D7"/>
    <w:rsid w:val="00F76FD8"/>
    <w:rsid w:val="00F77730"/>
    <w:rsid w:val="00F77D68"/>
    <w:rsid w:val="00F80ABA"/>
    <w:rsid w:val="00F80DDD"/>
    <w:rsid w:val="00F80F26"/>
    <w:rsid w:val="00F80F47"/>
    <w:rsid w:val="00F81124"/>
    <w:rsid w:val="00F81181"/>
    <w:rsid w:val="00F82299"/>
    <w:rsid w:val="00F82697"/>
    <w:rsid w:val="00F83A7A"/>
    <w:rsid w:val="00F83F27"/>
    <w:rsid w:val="00F842F5"/>
    <w:rsid w:val="00F84433"/>
    <w:rsid w:val="00F84A68"/>
    <w:rsid w:val="00F85176"/>
    <w:rsid w:val="00F859A3"/>
    <w:rsid w:val="00F859DC"/>
    <w:rsid w:val="00F85CB2"/>
    <w:rsid w:val="00F85DA0"/>
    <w:rsid w:val="00F86695"/>
    <w:rsid w:val="00F86739"/>
    <w:rsid w:val="00F86BA5"/>
    <w:rsid w:val="00F86BDB"/>
    <w:rsid w:val="00F8778C"/>
    <w:rsid w:val="00F90904"/>
    <w:rsid w:val="00F90AAB"/>
    <w:rsid w:val="00F90B04"/>
    <w:rsid w:val="00F9186D"/>
    <w:rsid w:val="00F91D40"/>
    <w:rsid w:val="00F91E37"/>
    <w:rsid w:val="00F936EC"/>
    <w:rsid w:val="00F93897"/>
    <w:rsid w:val="00F93CBB"/>
    <w:rsid w:val="00F9451F"/>
    <w:rsid w:val="00F94790"/>
    <w:rsid w:val="00F948A9"/>
    <w:rsid w:val="00F94B31"/>
    <w:rsid w:val="00F94DA7"/>
    <w:rsid w:val="00F953F8"/>
    <w:rsid w:val="00F9632E"/>
    <w:rsid w:val="00F96675"/>
    <w:rsid w:val="00F96C96"/>
    <w:rsid w:val="00F970D6"/>
    <w:rsid w:val="00F973AC"/>
    <w:rsid w:val="00F9768C"/>
    <w:rsid w:val="00F978C5"/>
    <w:rsid w:val="00F97AB5"/>
    <w:rsid w:val="00FA05BE"/>
    <w:rsid w:val="00FA082B"/>
    <w:rsid w:val="00FA0D07"/>
    <w:rsid w:val="00FA0E38"/>
    <w:rsid w:val="00FA103D"/>
    <w:rsid w:val="00FA1723"/>
    <w:rsid w:val="00FA1741"/>
    <w:rsid w:val="00FA1AA3"/>
    <w:rsid w:val="00FA1F15"/>
    <w:rsid w:val="00FA27A1"/>
    <w:rsid w:val="00FA37AC"/>
    <w:rsid w:val="00FA406F"/>
    <w:rsid w:val="00FA440E"/>
    <w:rsid w:val="00FA4745"/>
    <w:rsid w:val="00FA4974"/>
    <w:rsid w:val="00FA4D2C"/>
    <w:rsid w:val="00FA4D4F"/>
    <w:rsid w:val="00FA5812"/>
    <w:rsid w:val="00FA5AF8"/>
    <w:rsid w:val="00FA5BF5"/>
    <w:rsid w:val="00FA62AA"/>
    <w:rsid w:val="00FA67FE"/>
    <w:rsid w:val="00FA6AE9"/>
    <w:rsid w:val="00FA6B93"/>
    <w:rsid w:val="00FB027A"/>
    <w:rsid w:val="00FB077F"/>
    <w:rsid w:val="00FB0CB4"/>
    <w:rsid w:val="00FB0EB9"/>
    <w:rsid w:val="00FB1978"/>
    <w:rsid w:val="00FB1FFE"/>
    <w:rsid w:val="00FB222D"/>
    <w:rsid w:val="00FB25F7"/>
    <w:rsid w:val="00FB296A"/>
    <w:rsid w:val="00FB29AB"/>
    <w:rsid w:val="00FB2C5A"/>
    <w:rsid w:val="00FB3312"/>
    <w:rsid w:val="00FB3337"/>
    <w:rsid w:val="00FB44A7"/>
    <w:rsid w:val="00FB4A7D"/>
    <w:rsid w:val="00FB509A"/>
    <w:rsid w:val="00FB5549"/>
    <w:rsid w:val="00FB58A3"/>
    <w:rsid w:val="00FB5B97"/>
    <w:rsid w:val="00FB5EC7"/>
    <w:rsid w:val="00FB5ED8"/>
    <w:rsid w:val="00FB6157"/>
    <w:rsid w:val="00FB62C2"/>
    <w:rsid w:val="00FB638C"/>
    <w:rsid w:val="00FB6B7A"/>
    <w:rsid w:val="00FB787C"/>
    <w:rsid w:val="00FC0197"/>
    <w:rsid w:val="00FC037D"/>
    <w:rsid w:val="00FC046B"/>
    <w:rsid w:val="00FC0F13"/>
    <w:rsid w:val="00FC1158"/>
    <w:rsid w:val="00FC127E"/>
    <w:rsid w:val="00FC18C5"/>
    <w:rsid w:val="00FC22E5"/>
    <w:rsid w:val="00FC2594"/>
    <w:rsid w:val="00FC29E9"/>
    <w:rsid w:val="00FC2C11"/>
    <w:rsid w:val="00FC3248"/>
    <w:rsid w:val="00FC3B47"/>
    <w:rsid w:val="00FC3C15"/>
    <w:rsid w:val="00FC466A"/>
    <w:rsid w:val="00FC4AB1"/>
    <w:rsid w:val="00FC520F"/>
    <w:rsid w:val="00FC5826"/>
    <w:rsid w:val="00FC5EC0"/>
    <w:rsid w:val="00FC61B8"/>
    <w:rsid w:val="00FC6B08"/>
    <w:rsid w:val="00FC6CEA"/>
    <w:rsid w:val="00FC715D"/>
    <w:rsid w:val="00FC7A9B"/>
    <w:rsid w:val="00FC7AE1"/>
    <w:rsid w:val="00FC7C2C"/>
    <w:rsid w:val="00FD0F17"/>
    <w:rsid w:val="00FD1255"/>
    <w:rsid w:val="00FD1396"/>
    <w:rsid w:val="00FD1500"/>
    <w:rsid w:val="00FD208F"/>
    <w:rsid w:val="00FD29A7"/>
    <w:rsid w:val="00FD2CA6"/>
    <w:rsid w:val="00FD2F60"/>
    <w:rsid w:val="00FD375F"/>
    <w:rsid w:val="00FD400E"/>
    <w:rsid w:val="00FD414E"/>
    <w:rsid w:val="00FD427E"/>
    <w:rsid w:val="00FD4412"/>
    <w:rsid w:val="00FD4987"/>
    <w:rsid w:val="00FD4E03"/>
    <w:rsid w:val="00FD5475"/>
    <w:rsid w:val="00FD6155"/>
    <w:rsid w:val="00FD7173"/>
    <w:rsid w:val="00FD78B8"/>
    <w:rsid w:val="00FE015F"/>
    <w:rsid w:val="00FE0182"/>
    <w:rsid w:val="00FE0190"/>
    <w:rsid w:val="00FE03C0"/>
    <w:rsid w:val="00FE04EA"/>
    <w:rsid w:val="00FE056D"/>
    <w:rsid w:val="00FE06A7"/>
    <w:rsid w:val="00FE0A24"/>
    <w:rsid w:val="00FE0ED1"/>
    <w:rsid w:val="00FE10CA"/>
    <w:rsid w:val="00FE24AE"/>
    <w:rsid w:val="00FE24B8"/>
    <w:rsid w:val="00FE2C60"/>
    <w:rsid w:val="00FE2D54"/>
    <w:rsid w:val="00FE3016"/>
    <w:rsid w:val="00FE30AF"/>
    <w:rsid w:val="00FE3235"/>
    <w:rsid w:val="00FE387D"/>
    <w:rsid w:val="00FE3FE8"/>
    <w:rsid w:val="00FE429D"/>
    <w:rsid w:val="00FE4406"/>
    <w:rsid w:val="00FE4977"/>
    <w:rsid w:val="00FE4F74"/>
    <w:rsid w:val="00FE553A"/>
    <w:rsid w:val="00FE584D"/>
    <w:rsid w:val="00FE58E4"/>
    <w:rsid w:val="00FE5AF0"/>
    <w:rsid w:val="00FE6030"/>
    <w:rsid w:val="00FE6131"/>
    <w:rsid w:val="00FE6D6D"/>
    <w:rsid w:val="00FE7412"/>
    <w:rsid w:val="00FE74F8"/>
    <w:rsid w:val="00FE75D7"/>
    <w:rsid w:val="00FE75E4"/>
    <w:rsid w:val="00FE7C83"/>
    <w:rsid w:val="00FF0145"/>
    <w:rsid w:val="00FF04F9"/>
    <w:rsid w:val="00FF084F"/>
    <w:rsid w:val="00FF09D4"/>
    <w:rsid w:val="00FF1026"/>
    <w:rsid w:val="00FF11CD"/>
    <w:rsid w:val="00FF172F"/>
    <w:rsid w:val="00FF18F0"/>
    <w:rsid w:val="00FF1BC3"/>
    <w:rsid w:val="00FF323B"/>
    <w:rsid w:val="00FF4239"/>
    <w:rsid w:val="00FF499A"/>
    <w:rsid w:val="00FF49D6"/>
    <w:rsid w:val="00FF4A9F"/>
    <w:rsid w:val="00FF53FE"/>
    <w:rsid w:val="00FF584A"/>
    <w:rsid w:val="00FF5A81"/>
    <w:rsid w:val="00FF5B01"/>
    <w:rsid w:val="00FF61B1"/>
    <w:rsid w:val="00FF633E"/>
    <w:rsid w:val="00FF63B1"/>
    <w:rsid w:val="00FF6846"/>
    <w:rsid w:val="00FF695B"/>
    <w:rsid w:val="00FF73F1"/>
    <w:rsid w:val="0129E6A1"/>
    <w:rsid w:val="014435E4"/>
    <w:rsid w:val="015130F1"/>
    <w:rsid w:val="018CF40D"/>
    <w:rsid w:val="019C4F42"/>
    <w:rsid w:val="019FFC4B"/>
    <w:rsid w:val="01A7AB01"/>
    <w:rsid w:val="01B8D99C"/>
    <w:rsid w:val="01C088F8"/>
    <w:rsid w:val="01E15513"/>
    <w:rsid w:val="01F23EC4"/>
    <w:rsid w:val="0226EF49"/>
    <w:rsid w:val="0256F8AD"/>
    <w:rsid w:val="0283577E"/>
    <w:rsid w:val="02ADC69E"/>
    <w:rsid w:val="02E5EF71"/>
    <w:rsid w:val="030643B2"/>
    <w:rsid w:val="031C0635"/>
    <w:rsid w:val="035A82B0"/>
    <w:rsid w:val="035FCB77"/>
    <w:rsid w:val="036514FA"/>
    <w:rsid w:val="03D9CF6C"/>
    <w:rsid w:val="03EE8925"/>
    <w:rsid w:val="040C0CFB"/>
    <w:rsid w:val="043D35AB"/>
    <w:rsid w:val="04757CEE"/>
    <w:rsid w:val="048C8BE4"/>
    <w:rsid w:val="04A980BE"/>
    <w:rsid w:val="04E4952D"/>
    <w:rsid w:val="050250C1"/>
    <w:rsid w:val="05190DBA"/>
    <w:rsid w:val="05AF79F3"/>
    <w:rsid w:val="05C4A63E"/>
    <w:rsid w:val="05D17A45"/>
    <w:rsid w:val="0657AC94"/>
    <w:rsid w:val="067DD337"/>
    <w:rsid w:val="069777A8"/>
    <w:rsid w:val="06B0ACB9"/>
    <w:rsid w:val="06C76561"/>
    <w:rsid w:val="06DBDE0A"/>
    <w:rsid w:val="070DCF14"/>
    <w:rsid w:val="07204F9E"/>
    <w:rsid w:val="075FAD4E"/>
    <w:rsid w:val="076C6251"/>
    <w:rsid w:val="0795FC7D"/>
    <w:rsid w:val="07CA2D54"/>
    <w:rsid w:val="07FB8693"/>
    <w:rsid w:val="07FEBD42"/>
    <w:rsid w:val="0816F430"/>
    <w:rsid w:val="085CF821"/>
    <w:rsid w:val="0885DDF3"/>
    <w:rsid w:val="08876E1E"/>
    <w:rsid w:val="08978B02"/>
    <w:rsid w:val="08B32684"/>
    <w:rsid w:val="08BE1ED6"/>
    <w:rsid w:val="08BEA34A"/>
    <w:rsid w:val="08CB7BED"/>
    <w:rsid w:val="08D1B376"/>
    <w:rsid w:val="08FF9DE5"/>
    <w:rsid w:val="0924FF62"/>
    <w:rsid w:val="093104C5"/>
    <w:rsid w:val="096605B8"/>
    <w:rsid w:val="09701C79"/>
    <w:rsid w:val="09B86D1E"/>
    <w:rsid w:val="09E5C0D0"/>
    <w:rsid w:val="0A317358"/>
    <w:rsid w:val="0A3DF895"/>
    <w:rsid w:val="0A4FCCB2"/>
    <w:rsid w:val="0A74A905"/>
    <w:rsid w:val="0AA2A03E"/>
    <w:rsid w:val="0ABA410B"/>
    <w:rsid w:val="0B32FC46"/>
    <w:rsid w:val="0B491527"/>
    <w:rsid w:val="0BD9B619"/>
    <w:rsid w:val="0C2497CF"/>
    <w:rsid w:val="0C44535D"/>
    <w:rsid w:val="0C547766"/>
    <w:rsid w:val="0C686DE0"/>
    <w:rsid w:val="0C7DF3A7"/>
    <w:rsid w:val="0C8C8DA2"/>
    <w:rsid w:val="0C9CAE63"/>
    <w:rsid w:val="0D14C0E8"/>
    <w:rsid w:val="0D1EA582"/>
    <w:rsid w:val="0D21EF5E"/>
    <w:rsid w:val="0D28C229"/>
    <w:rsid w:val="0D6B2AE5"/>
    <w:rsid w:val="0D9A9FE7"/>
    <w:rsid w:val="0DABC774"/>
    <w:rsid w:val="0DB1D257"/>
    <w:rsid w:val="0E0A990D"/>
    <w:rsid w:val="0E0FB9D2"/>
    <w:rsid w:val="0E277812"/>
    <w:rsid w:val="0E3B4C38"/>
    <w:rsid w:val="0E4D484E"/>
    <w:rsid w:val="0E65D2C9"/>
    <w:rsid w:val="0E8AB08D"/>
    <w:rsid w:val="0E8AD46A"/>
    <w:rsid w:val="0EAD7F1A"/>
    <w:rsid w:val="0EB5ABAC"/>
    <w:rsid w:val="0EFA0AF3"/>
    <w:rsid w:val="0F277120"/>
    <w:rsid w:val="0F5F7B07"/>
    <w:rsid w:val="0FB69258"/>
    <w:rsid w:val="0FC1AD92"/>
    <w:rsid w:val="0FF684F6"/>
    <w:rsid w:val="1018A3E7"/>
    <w:rsid w:val="1052667B"/>
    <w:rsid w:val="1075316A"/>
    <w:rsid w:val="10CA62BF"/>
    <w:rsid w:val="10E3D1AF"/>
    <w:rsid w:val="11128C7C"/>
    <w:rsid w:val="11153B34"/>
    <w:rsid w:val="11331F16"/>
    <w:rsid w:val="114E18C8"/>
    <w:rsid w:val="11A8B603"/>
    <w:rsid w:val="11F783E3"/>
    <w:rsid w:val="11F92F14"/>
    <w:rsid w:val="11FF42DE"/>
    <w:rsid w:val="1216E241"/>
    <w:rsid w:val="12295D87"/>
    <w:rsid w:val="12427265"/>
    <w:rsid w:val="129DC046"/>
    <w:rsid w:val="13162662"/>
    <w:rsid w:val="137870C3"/>
    <w:rsid w:val="13A22BF9"/>
    <w:rsid w:val="13D89732"/>
    <w:rsid w:val="13D8BA3B"/>
    <w:rsid w:val="14026CA1"/>
    <w:rsid w:val="141EF43A"/>
    <w:rsid w:val="14213EB0"/>
    <w:rsid w:val="1443093A"/>
    <w:rsid w:val="14583807"/>
    <w:rsid w:val="14853D74"/>
    <w:rsid w:val="14989609"/>
    <w:rsid w:val="14D4930B"/>
    <w:rsid w:val="14DE1691"/>
    <w:rsid w:val="14E8BED9"/>
    <w:rsid w:val="15196E38"/>
    <w:rsid w:val="15352734"/>
    <w:rsid w:val="15A4E9A3"/>
    <w:rsid w:val="15B9B6C1"/>
    <w:rsid w:val="15D99FAF"/>
    <w:rsid w:val="15DDBA76"/>
    <w:rsid w:val="16478869"/>
    <w:rsid w:val="16539BCC"/>
    <w:rsid w:val="165ECA96"/>
    <w:rsid w:val="1702CC38"/>
    <w:rsid w:val="1707927B"/>
    <w:rsid w:val="1708297B"/>
    <w:rsid w:val="1717E314"/>
    <w:rsid w:val="1723B54B"/>
    <w:rsid w:val="172AE712"/>
    <w:rsid w:val="172B4943"/>
    <w:rsid w:val="17348B21"/>
    <w:rsid w:val="17D4DFF9"/>
    <w:rsid w:val="17F685AA"/>
    <w:rsid w:val="17F78828"/>
    <w:rsid w:val="17FDA17A"/>
    <w:rsid w:val="1815EA9F"/>
    <w:rsid w:val="18184767"/>
    <w:rsid w:val="1829D383"/>
    <w:rsid w:val="18DDD33B"/>
    <w:rsid w:val="18EA14A9"/>
    <w:rsid w:val="18EEC7FA"/>
    <w:rsid w:val="1903DC4A"/>
    <w:rsid w:val="19270130"/>
    <w:rsid w:val="1931B8E3"/>
    <w:rsid w:val="19592038"/>
    <w:rsid w:val="1998332F"/>
    <w:rsid w:val="19AA6C4B"/>
    <w:rsid w:val="19E955FD"/>
    <w:rsid w:val="19F089E2"/>
    <w:rsid w:val="19F28C96"/>
    <w:rsid w:val="1A0B2FCF"/>
    <w:rsid w:val="1A42526D"/>
    <w:rsid w:val="1A587360"/>
    <w:rsid w:val="1A59BC5E"/>
    <w:rsid w:val="1A84E98F"/>
    <w:rsid w:val="1A9A618B"/>
    <w:rsid w:val="1A9F2556"/>
    <w:rsid w:val="1AC44803"/>
    <w:rsid w:val="1AE51BE8"/>
    <w:rsid w:val="1B0577B1"/>
    <w:rsid w:val="1B3E72C6"/>
    <w:rsid w:val="1B469004"/>
    <w:rsid w:val="1B47BDAC"/>
    <w:rsid w:val="1B59B4C6"/>
    <w:rsid w:val="1BE700DB"/>
    <w:rsid w:val="1BF8F8C0"/>
    <w:rsid w:val="1C3C3DFA"/>
    <w:rsid w:val="1C907FF0"/>
    <w:rsid w:val="1C9BC81E"/>
    <w:rsid w:val="1CA174F5"/>
    <w:rsid w:val="1CB3A44D"/>
    <w:rsid w:val="1CC152E9"/>
    <w:rsid w:val="1CF02268"/>
    <w:rsid w:val="1D06D888"/>
    <w:rsid w:val="1D09A21A"/>
    <w:rsid w:val="1D87BC3B"/>
    <w:rsid w:val="1D9D8075"/>
    <w:rsid w:val="1DA3E4A9"/>
    <w:rsid w:val="1DD3E37D"/>
    <w:rsid w:val="1DDA8760"/>
    <w:rsid w:val="1DE30E36"/>
    <w:rsid w:val="1E63B0A6"/>
    <w:rsid w:val="1EA162F2"/>
    <w:rsid w:val="1EBCED98"/>
    <w:rsid w:val="1ECB85BA"/>
    <w:rsid w:val="1ED97D9E"/>
    <w:rsid w:val="1EE51D20"/>
    <w:rsid w:val="1EEAB768"/>
    <w:rsid w:val="1F5B3444"/>
    <w:rsid w:val="1F646465"/>
    <w:rsid w:val="1F856521"/>
    <w:rsid w:val="1F9A69E3"/>
    <w:rsid w:val="1FCAA08E"/>
    <w:rsid w:val="1FCEBD81"/>
    <w:rsid w:val="1FCEDCCE"/>
    <w:rsid w:val="1FED346C"/>
    <w:rsid w:val="201E47DD"/>
    <w:rsid w:val="204085F2"/>
    <w:rsid w:val="2041B503"/>
    <w:rsid w:val="20482EB4"/>
    <w:rsid w:val="205E1FA2"/>
    <w:rsid w:val="2066942C"/>
    <w:rsid w:val="206CACFC"/>
    <w:rsid w:val="2077C5E4"/>
    <w:rsid w:val="2080DA07"/>
    <w:rsid w:val="20865A3A"/>
    <w:rsid w:val="208F2664"/>
    <w:rsid w:val="20A4EAB6"/>
    <w:rsid w:val="20BDB465"/>
    <w:rsid w:val="211B9CB8"/>
    <w:rsid w:val="21355E24"/>
    <w:rsid w:val="21ADE9B5"/>
    <w:rsid w:val="21D6CE7A"/>
    <w:rsid w:val="21DF5711"/>
    <w:rsid w:val="220727D1"/>
    <w:rsid w:val="2249C066"/>
    <w:rsid w:val="225DDBD3"/>
    <w:rsid w:val="22ACF920"/>
    <w:rsid w:val="22D9395E"/>
    <w:rsid w:val="2355AF47"/>
    <w:rsid w:val="235898E2"/>
    <w:rsid w:val="237A82AA"/>
    <w:rsid w:val="238CE172"/>
    <w:rsid w:val="2398C2D2"/>
    <w:rsid w:val="23AE991D"/>
    <w:rsid w:val="23FF59E7"/>
    <w:rsid w:val="2416614B"/>
    <w:rsid w:val="242B46D7"/>
    <w:rsid w:val="244065EB"/>
    <w:rsid w:val="2491BDF2"/>
    <w:rsid w:val="24AD67FB"/>
    <w:rsid w:val="24AE8B0B"/>
    <w:rsid w:val="2506C238"/>
    <w:rsid w:val="2511FE81"/>
    <w:rsid w:val="25236307"/>
    <w:rsid w:val="253583CE"/>
    <w:rsid w:val="254E1A5E"/>
    <w:rsid w:val="2559E30D"/>
    <w:rsid w:val="255B7525"/>
    <w:rsid w:val="25692062"/>
    <w:rsid w:val="25AE6B82"/>
    <w:rsid w:val="25CC6D2B"/>
    <w:rsid w:val="25D5E8C9"/>
    <w:rsid w:val="25DA5E8C"/>
    <w:rsid w:val="25F5A417"/>
    <w:rsid w:val="2608BE86"/>
    <w:rsid w:val="26372085"/>
    <w:rsid w:val="26453473"/>
    <w:rsid w:val="268FBCE9"/>
    <w:rsid w:val="26AB4B96"/>
    <w:rsid w:val="26D60C6D"/>
    <w:rsid w:val="26F5F3C6"/>
    <w:rsid w:val="270100E3"/>
    <w:rsid w:val="2701169D"/>
    <w:rsid w:val="272571D7"/>
    <w:rsid w:val="273CADD2"/>
    <w:rsid w:val="27441E38"/>
    <w:rsid w:val="274F5F58"/>
    <w:rsid w:val="2753B3AC"/>
    <w:rsid w:val="277810E2"/>
    <w:rsid w:val="27BB134A"/>
    <w:rsid w:val="27E53BA1"/>
    <w:rsid w:val="28397CFA"/>
    <w:rsid w:val="28433FB6"/>
    <w:rsid w:val="28547AC4"/>
    <w:rsid w:val="2895AC44"/>
    <w:rsid w:val="28A7D163"/>
    <w:rsid w:val="28D7DB73"/>
    <w:rsid w:val="28F279CF"/>
    <w:rsid w:val="2913D8C7"/>
    <w:rsid w:val="29144C3A"/>
    <w:rsid w:val="293FD6DE"/>
    <w:rsid w:val="295318A9"/>
    <w:rsid w:val="2971D109"/>
    <w:rsid w:val="29D5E95E"/>
    <w:rsid w:val="2A1B00C1"/>
    <w:rsid w:val="2A3D71A8"/>
    <w:rsid w:val="2A4CDB49"/>
    <w:rsid w:val="2A5E5835"/>
    <w:rsid w:val="2A855CAE"/>
    <w:rsid w:val="2A8CFBD3"/>
    <w:rsid w:val="2A95F66C"/>
    <w:rsid w:val="2AB1A3EF"/>
    <w:rsid w:val="2ACE3910"/>
    <w:rsid w:val="2AD25E73"/>
    <w:rsid w:val="2AD3FF26"/>
    <w:rsid w:val="2AEA6A10"/>
    <w:rsid w:val="2B19A53A"/>
    <w:rsid w:val="2B31D5A2"/>
    <w:rsid w:val="2B31DCFD"/>
    <w:rsid w:val="2B34154A"/>
    <w:rsid w:val="2B362B93"/>
    <w:rsid w:val="2B59204E"/>
    <w:rsid w:val="2B5BE35E"/>
    <w:rsid w:val="2B677E92"/>
    <w:rsid w:val="2B7C6BA7"/>
    <w:rsid w:val="2B9F3F91"/>
    <w:rsid w:val="2BDEA587"/>
    <w:rsid w:val="2C409E42"/>
    <w:rsid w:val="2C5889A3"/>
    <w:rsid w:val="2C686D02"/>
    <w:rsid w:val="2C8B90DC"/>
    <w:rsid w:val="2C9420A3"/>
    <w:rsid w:val="2CCAD14F"/>
    <w:rsid w:val="2CCE9F2C"/>
    <w:rsid w:val="2CE5F480"/>
    <w:rsid w:val="2CED282F"/>
    <w:rsid w:val="2D1C0798"/>
    <w:rsid w:val="2D3667A7"/>
    <w:rsid w:val="2D8D1E9F"/>
    <w:rsid w:val="2DBBA940"/>
    <w:rsid w:val="2DC136F3"/>
    <w:rsid w:val="2DD307C6"/>
    <w:rsid w:val="2DD37FA6"/>
    <w:rsid w:val="2DE5AECA"/>
    <w:rsid w:val="2E1DB2AC"/>
    <w:rsid w:val="2E20D5C7"/>
    <w:rsid w:val="2E47D5AC"/>
    <w:rsid w:val="2E51B98F"/>
    <w:rsid w:val="2E5F1CC3"/>
    <w:rsid w:val="2E77AE2F"/>
    <w:rsid w:val="2EA82822"/>
    <w:rsid w:val="2EAEDFC0"/>
    <w:rsid w:val="2EC7C97C"/>
    <w:rsid w:val="2EEDE151"/>
    <w:rsid w:val="2F279BC2"/>
    <w:rsid w:val="2F322FD5"/>
    <w:rsid w:val="2F6BAD7D"/>
    <w:rsid w:val="2FA8B744"/>
    <w:rsid w:val="2FAB7FBC"/>
    <w:rsid w:val="2FAC78FD"/>
    <w:rsid w:val="2FFDBE8D"/>
    <w:rsid w:val="300BD729"/>
    <w:rsid w:val="306CC9B6"/>
    <w:rsid w:val="30717FDD"/>
    <w:rsid w:val="30C619F6"/>
    <w:rsid w:val="30FFE13D"/>
    <w:rsid w:val="31522E38"/>
    <w:rsid w:val="31C0FC36"/>
    <w:rsid w:val="31EDC256"/>
    <w:rsid w:val="31FDC11E"/>
    <w:rsid w:val="321F9837"/>
    <w:rsid w:val="3222BA07"/>
    <w:rsid w:val="32294EB2"/>
    <w:rsid w:val="3251AD00"/>
    <w:rsid w:val="325D38D2"/>
    <w:rsid w:val="3264E552"/>
    <w:rsid w:val="329AF45E"/>
    <w:rsid w:val="32ACBAE1"/>
    <w:rsid w:val="32B4FA07"/>
    <w:rsid w:val="32D72636"/>
    <w:rsid w:val="32F35840"/>
    <w:rsid w:val="336FAD75"/>
    <w:rsid w:val="33A08028"/>
    <w:rsid w:val="33A1B0B7"/>
    <w:rsid w:val="33D1E0B9"/>
    <w:rsid w:val="340A7401"/>
    <w:rsid w:val="34161034"/>
    <w:rsid w:val="344B8ADC"/>
    <w:rsid w:val="34528D0B"/>
    <w:rsid w:val="3470622A"/>
    <w:rsid w:val="347F96D4"/>
    <w:rsid w:val="34A14D30"/>
    <w:rsid w:val="34BDDE18"/>
    <w:rsid w:val="34D0B61B"/>
    <w:rsid w:val="34D50A26"/>
    <w:rsid w:val="34D9035D"/>
    <w:rsid w:val="34FD5DFC"/>
    <w:rsid w:val="3516494B"/>
    <w:rsid w:val="353B0AB1"/>
    <w:rsid w:val="3585C522"/>
    <w:rsid w:val="35957F45"/>
    <w:rsid w:val="35BAE0C1"/>
    <w:rsid w:val="35BAEEAD"/>
    <w:rsid w:val="35EC1447"/>
    <w:rsid w:val="35EFB491"/>
    <w:rsid w:val="3603F5C1"/>
    <w:rsid w:val="3615A3AB"/>
    <w:rsid w:val="36289450"/>
    <w:rsid w:val="3639F5E5"/>
    <w:rsid w:val="3641338F"/>
    <w:rsid w:val="3645959E"/>
    <w:rsid w:val="36474F74"/>
    <w:rsid w:val="3682D192"/>
    <w:rsid w:val="36A78D2B"/>
    <w:rsid w:val="36CB5A2B"/>
    <w:rsid w:val="370A036F"/>
    <w:rsid w:val="372F179C"/>
    <w:rsid w:val="3737F890"/>
    <w:rsid w:val="373D9E55"/>
    <w:rsid w:val="378E2FD3"/>
    <w:rsid w:val="37B178E9"/>
    <w:rsid w:val="37E5782A"/>
    <w:rsid w:val="37F74EC7"/>
    <w:rsid w:val="381E5F07"/>
    <w:rsid w:val="38484AC6"/>
    <w:rsid w:val="388CEBB5"/>
    <w:rsid w:val="3892BC5F"/>
    <w:rsid w:val="38A454B4"/>
    <w:rsid w:val="38BAAB42"/>
    <w:rsid w:val="39474AB0"/>
    <w:rsid w:val="396ABC26"/>
    <w:rsid w:val="3976AA04"/>
    <w:rsid w:val="39A378EE"/>
    <w:rsid w:val="39B08C0E"/>
    <w:rsid w:val="3A22217B"/>
    <w:rsid w:val="3A5D08F5"/>
    <w:rsid w:val="3A5D2D4A"/>
    <w:rsid w:val="3A68D048"/>
    <w:rsid w:val="3A6A3BA7"/>
    <w:rsid w:val="3A95438E"/>
    <w:rsid w:val="3A9B393B"/>
    <w:rsid w:val="3A9BE321"/>
    <w:rsid w:val="3AB936B4"/>
    <w:rsid w:val="3AE3BEF9"/>
    <w:rsid w:val="3AF3FF3C"/>
    <w:rsid w:val="3B97D317"/>
    <w:rsid w:val="3BB5CB9F"/>
    <w:rsid w:val="3BBC7AAA"/>
    <w:rsid w:val="3BE940B8"/>
    <w:rsid w:val="3C3463FB"/>
    <w:rsid w:val="3C392D75"/>
    <w:rsid w:val="3C6ECCBF"/>
    <w:rsid w:val="3C75C549"/>
    <w:rsid w:val="3C8C93B3"/>
    <w:rsid w:val="3CCD758C"/>
    <w:rsid w:val="3CEAABB8"/>
    <w:rsid w:val="3CEC6FF3"/>
    <w:rsid w:val="3CFE5035"/>
    <w:rsid w:val="3D394D6D"/>
    <w:rsid w:val="3D3AD33B"/>
    <w:rsid w:val="3D73667A"/>
    <w:rsid w:val="3D80DC38"/>
    <w:rsid w:val="3DA88C4A"/>
    <w:rsid w:val="3DBB20AE"/>
    <w:rsid w:val="3DBF885D"/>
    <w:rsid w:val="3DC77083"/>
    <w:rsid w:val="3DCBF3F1"/>
    <w:rsid w:val="3DD564CF"/>
    <w:rsid w:val="3DDEEFFE"/>
    <w:rsid w:val="3DE3FED9"/>
    <w:rsid w:val="3E13CE40"/>
    <w:rsid w:val="3E221657"/>
    <w:rsid w:val="3E38F1D4"/>
    <w:rsid w:val="3E6B9E0F"/>
    <w:rsid w:val="3EAA6604"/>
    <w:rsid w:val="3EB858A8"/>
    <w:rsid w:val="3ECE24A9"/>
    <w:rsid w:val="3EFFD0FC"/>
    <w:rsid w:val="3F25AB4E"/>
    <w:rsid w:val="3F359834"/>
    <w:rsid w:val="3F483997"/>
    <w:rsid w:val="3F627942"/>
    <w:rsid w:val="3F86012D"/>
    <w:rsid w:val="3F872070"/>
    <w:rsid w:val="3FBE4A45"/>
    <w:rsid w:val="3FD5ED1A"/>
    <w:rsid w:val="3FDAAB87"/>
    <w:rsid w:val="404289C5"/>
    <w:rsid w:val="4097DFF0"/>
    <w:rsid w:val="409A2E2F"/>
    <w:rsid w:val="40B5BD47"/>
    <w:rsid w:val="40BCFCAF"/>
    <w:rsid w:val="40E14A2B"/>
    <w:rsid w:val="4103EFDC"/>
    <w:rsid w:val="411811EC"/>
    <w:rsid w:val="413513A1"/>
    <w:rsid w:val="413F8C56"/>
    <w:rsid w:val="414ADAFD"/>
    <w:rsid w:val="41589E8D"/>
    <w:rsid w:val="416019DC"/>
    <w:rsid w:val="4162C245"/>
    <w:rsid w:val="417A0D8B"/>
    <w:rsid w:val="418D6BAF"/>
    <w:rsid w:val="41DA5728"/>
    <w:rsid w:val="41FD8207"/>
    <w:rsid w:val="42AFF6BA"/>
    <w:rsid w:val="42BAAD10"/>
    <w:rsid w:val="4335E1B8"/>
    <w:rsid w:val="43461308"/>
    <w:rsid w:val="4352B8CB"/>
    <w:rsid w:val="435FC05A"/>
    <w:rsid w:val="4364FBFB"/>
    <w:rsid w:val="43A04D7D"/>
    <w:rsid w:val="43D4552F"/>
    <w:rsid w:val="43DE507F"/>
    <w:rsid w:val="43FBB074"/>
    <w:rsid w:val="44022F2C"/>
    <w:rsid w:val="442F5652"/>
    <w:rsid w:val="443B9EF9"/>
    <w:rsid w:val="444CFE69"/>
    <w:rsid w:val="4465F4D1"/>
    <w:rsid w:val="448CE9B1"/>
    <w:rsid w:val="44921458"/>
    <w:rsid w:val="44EEB680"/>
    <w:rsid w:val="44EFF201"/>
    <w:rsid w:val="44EFF779"/>
    <w:rsid w:val="4512DB83"/>
    <w:rsid w:val="45213BA0"/>
    <w:rsid w:val="45214772"/>
    <w:rsid w:val="452BD023"/>
    <w:rsid w:val="4530E6B6"/>
    <w:rsid w:val="453E102B"/>
    <w:rsid w:val="4546909F"/>
    <w:rsid w:val="455204DC"/>
    <w:rsid w:val="4576181C"/>
    <w:rsid w:val="45856F78"/>
    <w:rsid w:val="45950FB6"/>
    <w:rsid w:val="45C35C00"/>
    <w:rsid w:val="45E6B01A"/>
    <w:rsid w:val="45FFEF22"/>
    <w:rsid w:val="4662B2D4"/>
    <w:rsid w:val="469CA8C7"/>
    <w:rsid w:val="46F7B8C2"/>
    <w:rsid w:val="474A77B7"/>
    <w:rsid w:val="4781E39D"/>
    <w:rsid w:val="478F425D"/>
    <w:rsid w:val="4797F531"/>
    <w:rsid w:val="47D03CF9"/>
    <w:rsid w:val="4810B65C"/>
    <w:rsid w:val="4833D4FC"/>
    <w:rsid w:val="4839C9B8"/>
    <w:rsid w:val="485484CC"/>
    <w:rsid w:val="486F3C7C"/>
    <w:rsid w:val="48C6CD89"/>
    <w:rsid w:val="48CCC44D"/>
    <w:rsid w:val="48EE12D5"/>
    <w:rsid w:val="49025C3F"/>
    <w:rsid w:val="49413FE2"/>
    <w:rsid w:val="4954CBA3"/>
    <w:rsid w:val="49593EAC"/>
    <w:rsid w:val="496269A7"/>
    <w:rsid w:val="499D29E9"/>
    <w:rsid w:val="49C968B1"/>
    <w:rsid w:val="49E21450"/>
    <w:rsid w:val="4A028074"/>
    <w:rsid w:val="4A085BC8"/>
    <w:rsid w:val="4A1BCEE7"/>
    <w:rsid w:val="4A8D804D"/>
    <w:rsid w:val="4AB79372"/>
    <w:rsid w:val="4AD0B19B"/>
    <w:rsid w:val="4AF4740A"/>
    <w:rsid w:val="4B0CF4DA"/>
    <w:rsid w:val="4B41CB2D"/>
    <w:rsid w:val="4B59A650"/>
    <w:rsid w:val="4B615297"/>
    <w:rsid w:val="4B7122B6"/>
    <w:rsid w:val="4B88BD97"/>
    <w:rsid w:val="4B89B57D"/>
    <w:rsid w:val="4BC4376A"/>
    <w:rsid w:val="4C11F320"/>
    <w:rsid w:val="4C2AA050"/>
    <w:rsid w:val="4C4D2481"/>
    <w:rsid w:val="4C66DF81"/>
    <w:rsid w:val="4C7941BD"/>
    <w:rsid w:val="4CA52CBA"/>
    <w:rsid w:val="4CCCC4DF"/>
    <w:rsid w:val="4CD474A9"/>
    <w:rsid w:val="4CD78E2F"/>
    <w:rsid w:val="4D13E84F"/>
    <w:rsid w:val="4D2F4676"/>
    <w:rsid w:val="4D4CD530"/>
    <w:rsid w:val="4D7DC350"/>
    <w:rsid w:val="4DA65D17"/>
    <w:rsid w:val="4DA8E1D8"/>
    <w:rsid w:val="4DB04DBE"/>
    <w:rsid w:val="4DB570E0"/>
    <w:rsid w:val="4DC132C4"/>
    <w:rsid w:val="4DC170BF"/>
    <w:rsid w:val="4DDF3912"/>
    <w:rsid w:val="4DDFFF6D"/>
    <w:rsid w:val="4DE29485"/>
    <w:rsid w:val="4DE48595"/>
    <w:rsid w:val="4DF1A3DF"/>
    <w:rsid w:val="4E007F53"/>
    <w:rsid w:val="4E1C210A"/>
    <w:rsid w:val="4E91231E"/>
    <w:rsid w:val="4EC59897"/>
    <w:rsid w:val="4ED8A0C2"/>
    <w:rsid w:val="4F1DBF0A"/>
    <w:rsid w:val="4F47554F"/>
    <w:rsid w:val="4F670E7B"/>
    <w:rsid w:val="4F796E58"/>
    <w:rsid w:val="4FB5566C"/>
    <w:rsid w:val="4FD24690"/>
    <w:rsid w:val="4FFC8B82"/>
    <w:rsid w:val="50233490"/>
    <w:rsid w:val="502A5E95"/>
    <w:rsid w:val="50374CB3"/>
    <w:rsid w:val="503849E7"/>
    <w:rsid w:val="503D5406"/>
    <w:rsid w:val="504FC893"/>
    <w:rsid w:val="505C9490"/>
    <w:rsid w:val="507F76FC"/>
    <w:rsid w:val="50AC6B01"/>
    <w:rsid w:val="50AD823B"/>
    <w:rsid w:val="50C4DBDE"/>
    <w:rsid w:val="50C5E470"/>
    <w:rsid w:val="50F0F4E0"/>
    <w:rsid w:val="5177C739"/>
    <w:rsid w:val="51AC5D5A"/>
    <w:rsid w:val="51BDF490"/>
    <w:rsid w:val="51CB1503"/>
    <w:rsid w:val="51F89150"/>
    <w:rsid w:val="5208DE88"/>
    <w:rsid w:val="5219B66E"/>
    <w:rsid w:val="521FE2FC"/>
    <w:rsid w:val="523EB198"/>
    <w:rsid w:val="5261D693"/>
    <w:rsid w:val="5274DC2C"/>
    <w:rsid w:val="5282937C"/>
    <w:rsid w:val="528908E1"/>
    <w:rsid w:val="52F82133"/>
    <w:rsid w:val="5319FBEE"/>
    <w:rsid w:val="5348F059"/>
    <w:rsid w:val="534D5C02"/>
    <w:rsid w:val="53664A18"/>
    <w:rsid w:val="5377D074"/>
    <w:rsid w:val="538AEC88"/>
    <w:rsid w:val="53B30569"/>
    <w:rsid w:val="53C239E2"/>
    <w:rsid w:val="540CC493"/>
    <w:rsid w:val="5418F23F"/>
    <w:rsid w:val="5426B742"/>
    <w:rsid w:val="5469A52F"/>
    <w:rsid w:val="54801F75"/>
    <w:rsid w:val="54C10BC3"/>
    <w:rsid w:val="54C2D7DE"/>
    <w:rsid w:val="54DC50F4"/>
    <w:rsid w:val="54F2DD0B"/>
    <w:rsid w:val="5503413A"/>
    <w:rsid w:val="551C121B"/>
    <w:rsid w:val="5526EA7B"/>
    <w:rsid w:val="554399BF"/>
    <w:rsid w:val="5554B47C"/>
    <w:rsid w:val="556AE431"/>
    <w:rsid w:val="55B15A64"/>
    <w:rsid w:val="55C8732D"/>
    <w:rsid w:val="5603CE51"/>
    <w:rsid w:val="565AD0F4"/>
    <w:rsid w:val="56640594"/>
    <w:rsid w:val="5668862C"/>
    <w:rsid w:val="567DE019"/>
    <w:rsid w:val="56A1F472"/>
    <w:rsid w:val="56C29989"/>
    <w:rsid w:val="56D06CAE"/>
    <w:rsid w:val="56DF0619"/>
    <w:rsid w:val="5738C22A"/>
    <w:rsid w:val="575FCB1B"/>
    <w:rsid w:val="576EB5B0"/>
    <w:rsid w:val="577F6C9B"/>
    <w:rsid w:val="57B094FA"/>
    <w:rsid w:val="57E449C5"/>
    <w:rsid w:val="580CB853"/>
    <w:rsid w:val="582E6477"/>
    <w:rsid w:val="583E976F"/>
    <w:rsid w:val="58415CD9"/>
    <w:rsid w:val="58731C02"/>
    <w:rsid w:val="5892C259"/>
    <w:rsid w:val="589C073A"/>
    <w:rsid w:val="58AF3FCF"/>
    <w:rsid w:val="58CC32F1"/>
    <w:rsid w:val="5914B02F"/>
    <w:rsid w:val="595F0745"/>
    <w:rsid w:val="5992781D"/>
    <w:rsid w:val="599AE5D6"/>
    <w:rsid w:val="59BF25E7"/>
    <w:rsid w:val="59C79771"/>
    <w:rsid w:val="59F4380A"/>
    <w:rsid w:val="5A0B8900"/>
    <w:rsid w:val="5A2132C9"/>
    <w:rsid w:val="5A323699"/>
    <w:rsid w:val="5A378B7A"/>
    <w:rsid w:val="5A50A081"/>
    <w:rsid w:val="5A6CB8F1"/>
    <w:rsid w:val="5A7ABEA0"/>
    <w:rsid w:val="5ADBDC0C"/>
    <w:rsid w:val="5B2698ED"/>
    <w:rsid w:val="5B98AD4B"/>
    <w:rsid w:val="5BBE1732"/>
    <w:rsid w:val="5BD56A59"/>
    <w:rsid w:val="5C9BE690"/>
    <w:rsid w:val="5CA86B1A"/>
    <w:rsid w:val="5CD26427"/>
    <w:rsid w:val="5CDC2AE2"/>
    <w:rsid w:val="5D0E74B5"/>
    <w:rsid w:val="5D100075"/>
    <w:rsid w:val="5D38805A"/>
    <w:rsid w:val="5D4E2657"/>
    <w:rsid w:val="5D57FA7A"/>
    <w:rsid w:val="5D5DF861"/>
    <w:rsid w:val="5D7FBA9F"/>
    <w:rsid w:val="5D8F0628"/>
    <w:rsid w:val="5DA38A4C"/>
    <w:rsid w:val="5DF09475"/>
    <w:rsid w:val="5E1CB596"/>
    <w:rsid w:val="5E63FC4E"/>
    <w:rsid w:val="5EB0985A"/>
    <w:rsid w:val="5EC300E0"/>
    <w:rsid w:val="5ED82AFB"/>
    <w:rsid w:val="5EF0FC29"/>
    <w:rsid w:val="5F295BC5"/>
    <w:rsid w:val="5F31A55E"/>
    <w:rsid w:val="5F42931B"/>
    <w:rsid w:val="5F55E4FA"/>
    <w:rsid w:val="5F6A42EC"/>
    <w:rsid w:val="5F764BF8"/>
    <w:rsid w:val="5F863A32"/>
    <w:rsid w:val="5FBC1589"/>
    <w:rsid w:val="5FD717CD"/>
    <w:rsid w:val="6003573B"/>
    <w:rsid w:val="600AF2FB"/>
    <w:rsid w:val="601BC2BD"/>
    <w:rsid w:val="6020044B"/>
    <w:rsid w:val="6037DBE0"/>
    <w:rsid w:val="604F61A5"/>
    <w:rsid w:val="605234AE"/>
    <w:rsid w:val="606FA6F4"/>
    <w:rsid w:val="60899E55"/>
    <w:rsid w:val="60975941"/>
    <w:rsid w:val="60BFC72C"/>
    <w:rsid w:val="60D77792"/>
    <w:rsid w:val="60DA76A5"/>
    <w:rsid w:val="61213FF9"/>
    <w:rsid w:val="612A14C3"/>
    <w:rsid w:val="61499DE8"/>
    <w:rsid w:val="617CD8E8"/>
    <w:rsid w:val="618D11EF"/>
    <w:rsid w:val="619BFF61"/>
    <w:rsid w:val="61A97BEF"/>
    <w:rsid w:val="61B770A1"/>
    <w:rsid w:val="61D8778C"/>
    <w:rsid w:val="61EF24FD"/>
    <w:rsid w:val="62027632"/>
    <w:rsid w:val="6229EBDE"/>
    <w:rsid w:val="624CC348"/>
    <w:rsid w:val="6287BDCA"/>
    <w:rsid w:val="62ACE801"/>
    <w:rsid w:val="62BC1D4B"/>
    <w:rsid w:val="62EA33BD"/>
    <w:rsid w:val="6338AE85"/>
    <w:rsid w:val="633AB4B4"/>
    <w:rsid w:val="634A96B7"/>
    <w:rsid w:val="6374024E"/>
    <w:rsid w:val="637FF2CF"/>
    <w:rsid w:val="63897CEE"/>
    <w:rsid w:val="63CA6CB1"/>
    <w:rsid w:val="63FA37BF"/>
    <w:rsid w:val="642176D4"/>
    <w:rsid w:val="6433EA63"/>
    <w:rsid w:val="6442FB6E"/>
    <w:rsid w:val="645E2230"/>
    <w:rsid w:val="647A236A"/>
    <w:rsid w:val="647AEB89"/>
    <w:rsid w:val="64D44BA2"/>
    <w:rsid w:val="64DB72F1"/>
    <w:rsid w:val="64FAD168"/>
    <w:rsid w:val="65031773"/>
    <w:rsid w:val="65159E02"/>
    <w:rsid w:val="651B85F7"/>
    <w:rsid w:val="655DDB45"/>
    <w:rsid w:val="658C52A6"/>
    <w:rsid w:val="65A7F69B"/>
    <w:rsid w:val="65C5ACD7"/>
    <w:rsid w:val="65CC7D3F"/>
    <w:rsid w:val="65DA57FA"/>
    <w:rsid w:val="6630163F"/>
    <w:rsid w:val="666ACFDD"/>
    <w:rsid w:val="66700288"/>
    <w:rsid w:val="6672E2C2"/>
    <w:rsid w:val="66EAE1FC"/>
    <w:rsid w:val="679E4E25"/>
    <w:rsid w:val="68060CBD"/>
    <w:rsid w:val="682C3EFB"/>
    <w:rsid w:val="6833E153"/>
    <w:rsid w:val="6871EF38"/>
    <w:rsid w:val="68C07679"/>
    <w:rsid w:val="68DD2A03"/>
    <w:rsid w:val="6945D10E"/>
    <w:rsid w:val="6994752B"/>
    <w:rsid w:val="69970862"/>
    <w:rsid w:val="6A24C705"/>
    <w:rsid w:val="6A99E8D9"/>
    <w:rsid w:val="6ADBC2E3"/>
    <w:rsid w:val="6ADFB46B"/>
    <w:rsid w:val="6AEA8075"/>
    <w:rsid w:val="6AF71B23"/>
    <w:rsid w:val="6B06DFA2"/>
    <w:rsid w:val="6B073CAD"/>
    <w:rsid w:val="6BC0642E"/>
    <w:rsid w:val="6C2E2D19"/>
    <w:rsid w:val="6C366FF3"/>
    <w:rsid w:val="6C3BC81E"/>
    <w:rsid w:val="6C6334D1"/>
    <w:rsid w:val="6C7F8891"/>
    <w:rsid w:val="6CA6D237"/>
    <w:rsid w:val="6D1D2EE1"/>
    <w:rsid w:val="6D3DE8E3"/>
    <w:rsid w:val="6D4F8610"/>
    <w:rsid w:val="6D6A8B3D"/>
    <w:rsid w:val="6D6E9D2C"/>
    <w:rsid w:val="6D8DA6F4"/>
    <w:rsid w:val="6D9BB918"/>
    <w:rsid w:val="6DAB39F6"/>
    <w:rsid w:val="6DCED321"/>
    <w:rsid w:val="6DD3E9BB"/>
    <w:rsid w:val="6DDFD8F9"/>
    <w:rsid w:val="6E142DCD"/>
    <w:rsid w:val="6E14B06B"/>
    <w:rsid w:val="6E2E0EE5"/>
    <w:rsid w:val="6E556EE0"/>
    <w:rsid w:val="6E764327"/>
    <w:rsid w:val="6E7EF1D3"/>
    <w:rsid w:val="6EEB459F"/>
    <w:rsid w:val="6F2B3135"/>
    <w:rsid w:val="6F3F44F1"/>
    <w:rsid w:val="6F428963"/>
    <w:rsid w:val="6F502C88"/>
    <w:rsid w:val="6F603D66"/>
    <w:rsid w:val="6F67461C"/>
    <w:rsid w:val="6F752B11"/>
    <w:rsid w:val="6F9035BB"/>
    <w:rsid w:val="6F993CE6"/>
    <w:rsid w:val="6FC64EB7"/>
    <w:rsid w:val="6FC66CEF"/>
    <w:rsid w:val="6FE2FE18"/>
    <w:rsid w:val="6FE4ECC0"/>
    <w:rsid w:val="6FE866FC"/>
    <w:rsid w:val="702DF907"/>
    <w:rsid w:val="70387BDB"/>
    <w:rsid w:val="704736B5"/>
    <w:rsid w:val="705582CE"/>
    <w:rsid w:val="705B2894"/>
    <w:rsid w:val="707A0ACC"/>
    <w:rsid w:val="708F4F2E"/>
    <w:rsid w:val="70A0D67D"/>
    <w:rsid w:val="70B48A3F"/>
    <w:rsid w:val="70B6E8F0"/>
    <w:rsid w:val="70C70BBA"/>
    <w:rsid w:val="70E8DAA3"/>
    <w:rsid w:val="71AEACC9"/>
    <w:rsid w:val="71D20234"/>
    <w:rsid w:val="7237DEB0"/>
    <w:rsid w:val="72554382"/>
    <w:rsid w:val="726ECF4D"/>
    <w:rsid w:val="727B45C4"/>
    <w:rsid w:val="729F637F"/>
    <w:rsid w:val="72B059A6"/>
    <w:rsid w:val="72BDB749"/>
    <w:rsid w:val="72C8F2B4"/>
    <w:rsid w:val="72CA4921"/>
    <w:rsid w:val="72E28E8B"/>
    <w:rsid w:val="72EE74AD"/>
    <w:rsid w:val="72EFA9BB"/>
    <w:rsid w:val="72F79141"/>
    <w:rsid w:val="7329D94F"/>
    <w:rsid w:val="732F9B16"/>
    <w:rsid w:val="7338DE11"/>
    <w:rsid w:val="73415C0E"/>
    <w:rsid w:val="734985A3"/>
    <w:rsid w:val="73B955C0"/>
    <w:rsid w:val="73C1C789"/>
    <w:rsid w:val="73E8B161"/>
    <w:rsid w:val="73F6F059"/>
    <w:rsid w:val="742F984F"/>
    <w:rsid w:val="749D4AF5"/>
    <w:rsid w:val="749F1961"/>
    <w:rsid w:val="74A1612A"/>
    <w:rsid w:val="74DDC109"/>
    <w:rsid w:val="74E7EF7A"/>
    <w:rsid w:val="754ECC36"/>
    <w:rsid w:val="75559EAC"/>
    <w:rsid w:val="75567781"/>
    <w:rsid w:val="756DE724"/>
    <w:rsid w:val="7575ADC3"/>
    <w:rsid w:val="75862B06"/>
    <w:rsid w:val="759E94E6"/>
    <w:rsid w:val="75BD3B7D"/>
    <w:rsid w:val="75D6C44D"/>
    <w:rsid w:val="75F563D7"/>
    <w:rsid w:val="75F6F6CB"/>
    <w:rsid w:val="7601B1BE"/>
    <w:rsid w:val="7639A393"/>
    <w:rsid w:val="763F8045"/>
    <w:rsid w:val="764DE14B"/>
    <w:rsid w:val="767C8718"/>
    <w:rsid w:val="7693405B"/>
    <w:rsid w:val="76ABDD61"/>
    <w:rsid w:val="76BC5789"/>
    <w:rsid w:val="76E7C56D"/>
    <w:rsid w:val="76EE2299"/>
    <w:rsid w:val="7723AEEE"/>
    <w:rsid w:val="77407E71"/>
    <w:rsid w:val="77654295"/>
    <w:rsid w:val="7795AE7E"/>
    <w:rsid w:val="77B164FC"/>
    <w:rsid w:val="77DF6E47"/>
    <w:rsid w:val="78298FAC"/>
    <w:rsid w:val="784BB767"/>
    <w:rsid w:val="78695359"/>
    <w:rsid w:val="787646E0"/>
    <w:rsid w:val="7896FF33"/>
    <w:rsid w:val="78B52D8C"/>
    <w:rsid w:val="78EDAE29"/>
    <w:rsid w:val="790831E8"/>
    <w:rsid w:val="790BD750"/>
    <w:rsid w:val="79336864"/>
    <w:rsid w:val="79651957"/>
    <w:rsid w:val="79893D7F"/>
    <w:rsid w:val="798B6E52"/>
    <w:rsid w:val="79D21FD4"/>
    <w:rsid w:val="7A0B30A2"/>
    <w:rsid w:val="7A233A24"/>
    <w:rsid w:val="7ABE5626"/>
    <w:rsid w:val="7B1226F1"/>
    <w:rsid w:val="7B1659EE"/>
    <w:rsid w:val="7B1F7853"/>
    <w:rsid w:val="7B4823C5"/>
    <w:rsid w:val="7B6F0198"/>
    <w:rsid w:val="7B70724C"/>
    <w:rsid w:val="7BAE290D"/>
    <w:rsid w:val="7C83C01D"/>
    <w:rsid w:val="7C8778A8"/>
    <w:rsid w:val="7CA1B79E"/>
    <w:rsid w:val="7CB0F5EE"/>
    <w:rsid w:val="7CC10637"/>
    <w:rsid w:val="7CEF2F18"/>
    <w:rsid w:val="7CFFCB40"/>
    <w:rsid w:val="7D474CFE"/>
    <w:rsid w:val="7D475B70"/>
    <w:rsid w:val="7D4EB0EF"/>
    <w:rsid w:val="7DA02180"/>
    <w:rsid w:val="7DAAE33B"/>
    <w:rsid w:val="7DF84D37"/>
    <w:rsid w:val="7E0388D4"/>
    <w:rsid w:val="7E2612C6"/>
    <w:rsid w:val="7E2838F6"/>
    <w:rsid w:val="7E59F0DC"/>
    <w:rsid w:val="7F24410B"/>
    <w:rsid w:val="7F2C656D"/>
    <w:rsid w:val="7F413DE1"/>
    <w:rsid w:val="7F5E6CFA"/>
    <w:rsid w:val="7F63F529"/>
    <w:rsid w:val="7F734789"/>
    <w:rsid w:val="7FB43F29"/>
    <w:rsid w:val="7FCCDEF4"/>
    <w:rsid w:val="7FD573D1"/>
    <w:rsid w:val="7FDCB894"/>
    <w:rsid w:val="7FE110E9"/>
    <w:rsid w:val="7FFADB4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65121D"/>
  <w15:chartTrackingRefBased/>
  <w15:docId w15:val="{8F8884D2-F78B-4354-B5D5-C98C411D7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197C"/>
    <w:pPr>
      <w:tabs>
        <w:tab w:val="left" w:pos="180"/>
        <w:tab w:val="left" w:pos="360"/>
        <w:tab w:val="left" w:pos="720"/>
      </w:tabs>
    </w:pPr>
    <w:rPr>
      <w:sz w:val="24"/>
    </w:rPr>
  </w:style>
  <w:style w:type="paragraph" w:styleId="Heading1">
    <w:name w:val="heading 1"/>
    <w:basedOn w:val="Normal"/>
    <w:next w:val="Normal"/>
    <w:link w:val="Heading1Char"/>
    <w:qFormat/>
    <w:pPr>
      <w:keepNext/>
      <w:spacing w:before="240" w:after="120"/>
      <w:outlineLvl w:val="0"/>
    </w:pPr>
    <w:rPr>
      <w:b/>
      <w:sz w:val="32"/>
    </w:rPr>
  </w:style>
  <w:style w:type="paragraph" w:styleId="Heading2">
    <w:name w:val="heading 2"/>
    <w:basedOn w:val="Normal"/>
    <w:next w:val="Normal"/>
    <w:link w:val="Heading2Char"/>
    <w:qFormat/>
    <w:pPr>
      <w:keepNext/>
      <w:spacing w:before="240" w:after="120"/>
      <w:outlineLvl w:val="1"/>
    </w:pPr>
    <w:rPr>
      <w:b/>
      <w:sz w:val="28"/>
    </w:rPr>
  </w:style>
  <w:style w:type="paragraph" w:styleId="Heading3">
    <w:name w:val="heading 3"/>
    <w:basedOn w:val="Normal"/>
    <w:next w:val="Normal"/>
    <w:link w:val="Heading3Char"/>
    <w:qFormat/>
    <w:pPr>
      <w:keepNext/>
      <w:spacing w:before="120" w:after="60"/>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TOC1">
    <w:name w:val="toc 1"/>
    <w:basedOn w:val="Normal"/>
    <w:next w:val="Normal"/>
    <w:autoRedefine/>
    <w:semiHidden/>
    <w:pPr>
      <w:tabs>
        <w:tab w:val="clear" w:pos="180"/>
        <w:tab w:val="clear" w:pos="360"/>
        <w:tab w:val="clear" w:pos="720"/>
      </w:tabs>
      <w:spacing w:before="120" w:after="120"/>
    </w:pPr>
    <w:rPr>
      <w:b/>
      <w:caps/>
      <w:sz w:val="20"/>
    </w:rPr>
  </w:style>
  <w:style w:type="paragraph" w:styleId="TOC2">
    <w:name w:val="toc 2"/>
    <w:basedOn w:val="Normal"/>
    <w:next w:val="Normal"/>
    <w:autoRedefine/>
    <w:semiHidden/>
    <w:pPr>
      <w:tabs>
        <w:tab w:val="clear" w:pos="180"/>
        <w:tab w:val="clear" w:pos="360"/>
        <w:tab w:val="clear" w:pos="720"/>
      </w:tabs>
      <w:ind w:left="240"/>
    </w:pPr>
    <w:rPr>
      <w:smallCaps/>
      <w:sz w:val="20"/>
    </w:rPr>
  </w:style>
  <w:style w:type="paragraph" w:styleId="TOC3">
    <w:name w:val="toc 3"/>
    <w:basedOn w:val="Normal"/>
    <w:next w:val="Normal"/>
    <w:autoRedefine/>
    <w:semiHidden/>
    <w:rsid w:val="00896FBC"/>
    <w:pPr>
      <w:tabs>
        <w:tab w:val="clear" w:pos="180"/>
        <w:tab w:val="clear" w:pos="360"/>
        <w:tab w:val="clear" w:pos="720"/>
        <w:tab w:val="right" w:leader="dot" w:pos="9350"/>
      </w:tabs>
      <w:ind w:left="475"/>
    </w:pPr>
    <w:rPr>
      <w:i/>
      <w:sz w:val="20"/>
    </w:rPr>
  </w:style>
  <w:style w:type="paragraph" w:styleId="TOC4">
    <w:name w:val="toc 4"/>
    <w:basedOn w:val="Normal"/>
    <w:next w:val="Normal"/>
    <w:autoRedefine/>
    <w:semiHidden/>
    <w:pPr>
      <w:tabs>
        <w:tab w:val="clear" w:pos="180"/>
        <w:tab w:val="clear" w:pos="360"/>
        <w:tab w:val="clear" w:pos="720"/>
      </w:tabs>
      <w:ind w:left="720"/>
    </w:pPr>
    <w:rPr>
      <w:sz w:val="18"/>
    </w:rPr>
  </w:style>
  <w:style w:type="paragraph" w:styleId="TOC5">
    <w:name w:val="toc 5"/>
    <w:basedOn w:val="Normal"/>
    <w:next w:val="Normal"/>
    <w:autoRedefine/>
    <w:semiHidden/>
    <w:pPr>
      <w:tabs>
        <w:tab w:val="clear" w:pos="180"/>
        <w:tab w:val="clear" w:pos="360"/>
        <w:tab w:val="clear" w:pos="720"/>
      </w:tabs>
      <w:ind w:left="960"/>
    </w:pPr>
    <w:rPr>
      <w:sz w:val="18"/>
    </w:rPr>
  </w:style>
  <w:style w:type="paragraph" w:styleId="TOC6">
    <w:name w:val="toc 6"/>
    <w:basedOn w:val="Normal"/>
    <w:next w:val="Normal"/>
    <w:autoRedefine/>
    <w:semiHidden/>
    <w:pPr>
      <w:tabs>
        <w:tab w:val="clear" w:pos="180"/>
        <w:tab w:val="clear" w:pos="360"/>
        <w:tab w:val="clear" w:pos="720"/>
      </w:tabs>
      <w:ind w:left="1200"/>
    </w:pPr>
    <w:rPr>
      <w:sz w:val="18"/>
    </w:rPr>
  </w:style>
  <w:style w:type="paragraph" w:styleId="TOC7">
    <w:name w:val="toc 7"/>
    <w:basedOn w:val="Normal"/>
    <w:next w:val="Normal"/>
    <w:autoRedefine/>
    <w:semiHidden/>
    <w:pPr>
      <w:tabs>
        <w:tab w:val="clear" w:pos="180"/>
        <w:tab w:val="clear" w:pos="360"/>
        <w:tab w:val="clear" w:pos="720"/>
      </w:tabs>
      <w:ind w:left="1440"/>
    </w:pPr>
    <w:rPr>
      <w:sz w:val="18"/>
    </w:rPr>
  </w:style>
  <w:style w:type="paragraph" w:styleId="TOC8">
    <w:name w:val="toc 8"/>
    <w:basedOn w:val="Normal"/>
    <w:next w:val="Normal"/>
    <w:autoRedefine/>
    <w:semiHidden/>
    <w:pPr>
      <w:tabs>
        <w:tab w:val="clear" w:pos="180"/>
        <w:tab w:val="clear" w:pos="360"/>
        <w:tab w:val="clear" w:pos="720"/>
      </w:tabs>
      <w:ind w:left="1680"/>
    </w:pPr>
    <w:rPr>
      <w:sz w:val="18"/>
    </w:rPr>
  </w:style>
  <w:style w:type="paragraph" w:styleId="TOC9">
    <w:name w:val="toc 9"/>
    <w:basedOn w:val="Normal"/>
    <w:next w:val="Normal"/>
    <w:autoRedefine/>
    <w:semiHidden/>
    <w:pPr>
      <w:tabs>
        <w:tab w:val="clear" w:pos="180"/>
        <w:tab w:val="clear" w:pos="360"/>
        <w:tab w:val="clear" w:pos="720"/>
      </w:tabs>
      <w:ind w:left="1920"/>
    </w:pPr>
    <w:rPr>
      <w:sz w:val="18"/>
    </w:rPr>
  </w:style>
  <w:style w:type="paragraph" w:styleId="Title">
    <w:name w:val="Title"/>
    <w:basedOn w:val="Normal"/>
    <w:qFormat/>
    <w:pPr>
      <w:jc w:val="center"/>
    </w:pPr>
    <w:rPr>
      <w:b/>
      <w:sz w:val="32"/>
    </w:rPr>
  </w:style>
  <w:style w:type="paragraph" w:styleId="BodyText">
    <w:name w:val="Body Text"/>
    <w:basedOn w:val="Normal"/>
    <w:link w:val="BodyTextChar"/>
    <w:semiHidden/>
    <w:rPr>
      <w:i/>
    </w:rPr>
  </w:style>
  <w:style w:type="character" w:styleId="Strong">
    <w:name w:val="Strong"/>
    <w:qFormat/>
    <w:rPr>
      <w:b/>
    </w:rPr>
  </w:style>
  <w:style w:type="paragraph" w:styleId="Revision">
    <w:name w:val="Revision"/>
    <w:hidden/>
    <w:uiPriority w:val="99"/>
    <w:semiHidden/>
    <w:rsid w:val="00F51C04"/>
    <w:rPr>
      <w:sz w:val="24"/>
    </w:rPr>
  </w:style>
  <w:style w:type="paragraph" w:styleId="ListParagraph">
    <w:name w:val="List Paragraph"/>
    <w:basedOn w:val="Normal"/>
    <w:uiPriority w:val="34"/>
    <w:qFormat/>
    <w:rsid w:val="009A6BD4"/>
    <w:pPr>
      <w:ind w:left="720"/>
      <w:contextualSpacing/>
    </w:pPr>
  </w:style>
  <w:style w:type="paragraph" w:styleId="NormalWeb">
    <w:name w:val="Normal (Web)"/>
    <w:basedOn w:val="Normal"/>
    <w:uiPriority w:val="99"/>
    <w:semiHidden/>
    <w:unhideWhenUsed/>
    <w:rsid w:val="00F42FB9"/>
    <w:pPr>
      <w:tabs>
        <w:tab w:val="clear" w:pos="180"/>
        <w:tab w:val="clear" w:pos="360"/>
        <w:tab w:val="clear" w:pos="720"/>
      </w:tabs>
      <w:spacing w:before="100" w:beforeAutospacing="1" w:after="100" w:afterAutospacing="1"/>
    </w:pPr>
    <w:rPr>
      <w:rFonts w:ascii="Times New Roman" w:eastAsia="Times New Roman" w:hAnsi="Times New Roman"/>
      <w:szCs w:val="24"/>
    </w:rPr>
  </w:style>
  <w:style w:type="character" w:customStyle="1" w:styleId="Heading3Char">
    <w:name w:val="Heading 3 Char"/>
    <w:basedOn w:val="DefaultParagraphFont"/>
    <w:link w:val="Heading3"/>
    <w:rsid w:val="000F3F2A"/>
    <w:rPr>
      <w:b/>
      <w:sz w:val="24"/>
    </w:rPr>
  </w:style>
  <w:style w:type="character" w:customStyle="1" w:styleId="BodyTextChar">
    <w:name w:val="Body Text Char"/>
    <w:basedOn w:val="DefaultParagraphFont"/>
    <w:link w:val="BodyText"/>
    <w:semiHidden/>
    <w:rsid w:val="00A37102"/>
    <w:rPr>
      <w:i/>
      <w:sz w:val="24"/>
    </w:rPr>
  </w:style>
  <w:style w:type="table" w:styleId="TableGrid">
    <w:name w:val="Table Grid"/>
    <w:basedOn w:val="TableNormal"/>
    <w:uiPriority w:val="59"/>
    <w:rsid w:val="00F16C6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F16C6B"/>
    <w:rPr>
      <w:color w:val="0563C1"/>
      <w:u w:val="single"/>
    </w:rPr>
  </w:style>
  <w:style w:type="character" w:styleId="FollowedHyperlink">
    <w:name w:val="FollowedHyperlink"/>
    <w:basedOn w:val="DefaultParagraphFont"/>
    <w:uiPriority w:val="99"/>
    <w:semiHidden/>
    <w:unhideWhenUsed/>
    <w:rsid w:val="00F16C6B"/>
    <w:rPr>
      <w:color w:val="954F72" w:themeColor="followedHyperlink"/>
      <w:u w:val="single"/>
    </w:rPr>
  </w:style>
  <w:style w:type="character" w:customStyle="1" w:styleId="Heading1Char">
    <w:name w:val="Heading 1 Char"/>
    <w:basedOn w:val="DefaultParagraphFont"/>
    <w:link w:val="Heading1"/>
    <w:rsid w:val="008B33C1"/>
    <w:rPr>
      <w:b/>
      <w:sz w:val="32"/>
    </w:rPr>
  </w:style>
  <w:style w:type="character" w:customStyle="1" w:styleId="Heading2Char">
    <w:name w:val="Heading 2 Char"/>
    <w:basedOn w:val="DefaultParagraphFont"/>
    <w:link w:val="Heading2"/>
    <w:rsid w:val="00304616"/>
    <w:rPr>
      <w:b/>
      <w:sz w:val="28"/>
    </w:rPr>
  </w:style>
  <w:style w:type="character" w:styleId="UnresolvedMention">
    <w:name w:val="Unresolved Mention"/>
    <w:basedOn w:val="DefaultParagraphFont"/>
    <w:uiPriority w:val="99"/>
    <w:semiHidden/>
    <w:unhideWhenUsed/>
    <w:rsid w:val="00F30F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20.png"/><Relationship Id="rId7" Type="http://schemas.openxmlformats.org/officeDocument/2006/relationships/endnotes" Target="endnotes.xml"/><Relationship Id="rId12" Type="http://schemas.openxmlformats.org/officeDocument/2006/relationships/hyperlink" Target="https://www.perforce.com/blog/alm/how-write-software-requirements-specification-srs-document" TargetMode="External"/><Relationship Id="rId25" Type="http://schemas.openxmlformats.org/officeDocument/2006/relationships/hyperlink" Target="https://github.com/jventura0076/JJT-Ticketing-System-SR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dsu.instructure.com/courses/211496/files/22071983?module_item_id=6154849" TargetMode="External"/><Relationship Id="rId24" Type="http://schemas.openxmlformats.org/officeDocument/2006/relationships/image" Target="media/image5.jpg"/><Relationship Id="rId5" Type="http://schemas.openxmlformats.org/officeDocument/2006/relationships/webSettings" Target="webSettings.xml"/><Relationship Id="rId15" Type="http://schemas.openxmlformats.org/officeDocument/2006/relationships/customXml" Target="ink/ink1.xml"/><Relationship Id="rId23" Type="http://schemas.openxmlformats.org/officeDocument/2006/relationships/image" Target="media/image4.png"/><Relationship Id="rId28"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3.png"/><Relationship Id="rId27"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0T02:55:00.349"/>
    </inkml:context>
    <inkml:brush xml:id="br0">
      <inkml:brushProperty name="width" value="0.035" units="cm"/>
      <inkml:brushProperty name="height" value="0.035" units="cm"/>
    </inkml:brush>
  </inkml:definitions>
  <inkml:trace contextRef="#ctx0" brushRef="#br0">0 0 24575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0EE55A-667E-4AE3-ACC8-FCBAB133BA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610</TotalTime>
  <Pages>1</Pages>
  <Words>5219</Words>
  <Characters>29753</Characters>
  <Application>Microsoft Office Word</Application>
  <DocSecurity>4</DocSecurity>
  <Lines>247</Lines>
  <Paragraphs>69</Paragraphs>
  <ScaleCrop>false</ScaleCrop>
  <HeadingPairs>
    <vt:vector size="2" baseType="variant">
      <vt:variant>
        <vt:lpstr>Title</vt:lpstr>
      </vt:variant>
      <vt:variant>
        <vt:i4>1</vt:i4>
      </vt:variant>
    </vt:vector>
  </HeadingPairs>
  <TitlesOfParts>
    <vt:vector size="1" baseType="lpstr">
      <vt:lpstr>Software Requirements Specification Template</vt:lpstr>
    </vt:vector>
  </TitlesOfParts>
  <Company/>
  <LinksUpToDate>false</LinksUpToDate>
  <CharactersWithSpaces>34903</CharactersWithSpaces>
  <SharedDoc>false</SharedDoc>
  <HLinks>
    <vt:vector size="18" baseType="variant">
      <vt:variant>
        <vt:i4>5177370</vt:i4>
      </vt:variant>
      <vt:variant>
        <vt:i4>159</vt:i4>
      </vt:variant>
      <vt:variant>
        <vt:i4>0</vt:i4>
      </vt:variant>
      <vt:variant>
        <vt:i4>5</vt:i4>
      </vt:variant>
      <vt:variant>
        <vt:lpwstr>https://github.com/jventura0076/JJT-Ticketing-System-SRS</vt:lpwstr>
      </vt:variant>
      <vt:variant>
        <vt:lpwstr/>
      </vt:variant>
      <vt:variant>
        <vt:i4>131096</vt:i4>
      </vt:variant>
      <vt:variant>
        <vt:i4>156</vt:i4>
      </vt:variant>
      <vt:variant>
        <vt:i4>0</vt:i4>
      </vt:variant>
      <vt:variant>
        <vt:i4>5</vt:i4>
      </vt:variant>
      <vt:variant>
        <vt:lpwstr>https://www.perforce.com/blog/alm/how-write-software-requirements-specification-srs-document</vt:lpwstr>
      </vt:variant>
      <vt:variant>
        <vt:lpwstr/>
      </vt:variant>
      <vt:variant>
        <vt:i4>8126515</vt:i4>
      </vt:variant>
      <vt:variant>
        <vt:i4>153</vt:i4>
      </vt:variant>
      <vt:variant>
        <vt:i4>0</vt:i4>
      </vt:variant>
      <vt:variant>
        <vt:i4>5</vt:i4>
      </vt:variant>
      <vt:variant>
        <vt:lpwstr>https://sdsu.instructure.com/courses/211496/files/22071983?module_item_id=6154849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David McKinnon</dc:creator>
  <cp:keywords/>
  <cp:lastModifiedBy>Janelle Ventura</cp:lastModifiedBy>
  <cp:revision>811</cp:revision>
  <cp:lastPrinted>2026-09-25T06:37:00Z</cp:lastPrinted>
  <dcterms:created xsi:type="dcterms:W3CDTF">2026-09-11T02:48:00Z</dcterms:created>
  <dcterms:modified xsi:type="dcterms:W3CDTF">2026-10-23T06:30:00Z</dcterms:modified>
</cp:coreProperties>
</file>