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B7" w:rsidRDefault="00627BB7" w:rsidP="00627BB7">
      <w:r>
        <w:t xml:space="preserve">Nascido em </w:t>
      </w:r>
      <w:proofErr w:type="spellStart"/>
      <w:r>
        <w:t>nilfgaard</w:t>
      </w:r>
      <w:proofErr w:type="spellEnd"/>
      <w:r>
        <w:t xml:space="preserve">, </w:t>
      </w:r>
      <w:r w:rsidR="00444A74">
        <w:t xml:space="preserve">aproximadamente, </w:t>
      </w:r>
      <w:r>
        <w:t xml:space="preserve">876, </w:t>
      </w:r>
      <w:proofErr w:type="gramStart"/>
      <w:r>
        <w:t>Viveu</w:t>
      </w:r>
      <w:proofErr w:type="gramEnd"/>
      <w:r>
        <w:t xml:space="preserve"> até os 12 anos como um delinquente parrudo e brigão, assim como vários outros existentes na época. Diferente daqueles que fugiam, ele sabia como se virar na rua e por causa das várias brigas, muitas vezes com adultos, aprendeu a aguentar a dor. Até que soldados de seu império chegaram em sua vila e causaram o caos entre os habitantes da vila que estavam sendo raptados e torturados pelos agentes de </w:t>
      </w:r>
      <w:proofErr w:type="spellStart"/>
      <w:r>
        <w:t>Arthas</w:t>
      </w:r>
      <w:proofErr w:type="spellEnd"/>
      <w:r>
        <w:t>.</w:t>
      </w:r>
    </w:p>
    <w:p w:rsidR="00627BB7" w:rsidRDefault="00627BB7" w:rsidP="00627BB7"/>
    <w:p w:rsidR="00627BB7" w:rsidRDefault="00627BB7" w:rsidP="00627BB7">
      <w:r>
        <w:t xml:space="preserve">Para alimentar a </w:t>
      </w:r>
      <w:proofErr w:type="spellStart"/>
      <w:r>
        <w:t>Hearthstone</w:t>
      </w:r>
      <w:proofErr w:type="spellEnd"/>
      <w:r>
        <w:t>, primeiro era necessário enfraquecer a conexão entre o espírito e a mente, para isso, utilizavam da tortura, física e mental.</w:t>
      </w:r>
    </w:p>
    <w:p w:rsidR="00627BB7" w:rsidRDefault="00627BB7" w:rsidP="00627BB7">
      <w:r>
        <w:t xml:space="preserve">Apesar de toda a tortura em seu corpo, resistiu, mas a sobrevivência talvez não tenha sido uma vitória, pois foi deixado temporariamente de lado pelos torturadores e ficou preso em uma cela próxima a mesa em que os corpos eram presos para serem sugados pela </w:t>
      </w:r>
      <w:proofErr w:type="spellStart"/>
      <w:r>
        <w:t>Hearthstone</w:t>
      </w:r>
      <w:proofErr w:type="spellEnd"/>
      <w:r>
        <w:t xml:space="preserve">. Os gritos desesperados daqueles que conhecia penetraram em sua mente. Por isso ele não conseguiu resistir tão bem quanto antes, assim perdendo parte de sua alma que acabou sendo sugada pela </w:t>
      </w:r>
      <w:proofErr w:type="spellStart"/>
      <w:r>
        <w:t>Hearthstone</w:t>
      </w:r>
      <w:proofErr w:type="spellEnd"/>
      <w:r>
        <w:t>, deixando nele um vazio interior.</w:t>
      </w:r>
    </w:p>
    <w:p w:rsidR="00627BB7" w:rsidRDefault="00627BB7" w:rsidP="00627BB7">
      <w:r>
        <w:t xml:space="preserve">Os torturadores empilhavam corpos ensanguentados mortos em um estábulo de </w:t>
      </w:r>
      <w:proofErr w:type="spellStart"/>
      <w:r>
        <w:t>nilfgaard</w:t>
      </w:r>
      <w:proofErr w:type="spellEnd"/>
      <w:r>
        <w:t>.</w:t>
      </w:r>
    </w:p>
    <w:p w:rsidR="00627BB7" w:rsidRDefault="00627BB7" w:rsidP="00627BB7">
      <w:r>
        <w:t>Ficou caído em sua cela, sujo com o sangue que havia em sua cela de seu próprio corpo, misturado com as lágrimas e catarro que escorreram de seu rosto enquanto sentia sua alma sair de si. Os guardas quando o viram caído, pensaram que ele havia finalmente cedido a pedra e o jogaram nos estábulos.</w:t>
      </w:r>
    </w:p>
    <w:p w:rsidR="00627BB7" w:rsidRDefault="00627BB7" w:rsidP="00627BB7">
      <w:r>
        <w:t>No meio da noite, atormentado pelas vozes que ouvia em sua cabeça, retirou de cima de si alguns corpos que foram empilhados, e saiu vagando noite a fora por uma cidade deserta que havia sido exterminada para alimentar a pedra.</w:t>
      </w:r>
    </w:p>
    <w:p w:rsidR="00627BB7" w:rsidRDefault="00627BB7" w:rsidP="00627BB7"/>
    <w:p w:rsidR="00627BB7" w:rsidRDefault="00627BB7" w:rsidP="00627BB7">
      <w:r>
        <w:t xml:space="preserve">Ouvia em sua mente vozes </w:t>
      </w:r>
      <w:proofErr w:type="spellStart"/>
      <w:r>
        <w:t>sussurantes</w:t>
      </w:r>
      <w:proofErr w:type="spellEnd"/>
      <w:r>
        <w:t xml:space="preserve"> dizendo "odeio você!", "Nós voltaremos para te pegar!", "Não esqueceremos o que fez em nós!"</w:t>
      </w:r>
    </w:p>
    <w:p w:rsidR="00627BB7" w:rsidRDefault="00627BB7" w:rsidP="00627BB7">
      <w:r>
        <w:t>Alguns meses depois de ter saído de lá, toda a movimentação cessou.</w:t>
      </w:r>
    </w:p>
    <w:p w:rsidR="00627BB7" w:rsidRDefault="00627BB7" w:rsidP="00627BB7">
      <w:r>
        <w:t xml:space="preserve">Por algum motivo a tortura havia acabado, mas não restava mais nenhum habitante em sua vila. Na verdade, ele já não sabia mais onde ele estava. Que vila era aquela? Por </w:t>
      </w:r>
      <w:proofErr w:type="spellStart"/>
      <w:r>
        <w:t>quê</w:t>
      </w:r>
      <w:proofErr w:type="spellEnd"/>
      <w:r>
        <w:t xml:space="preserve"> não há ninguém? Mas isso não importava muito. Ele não estava sozinho. Mesmo que a tortura houvesse acabado, as vozes permaneceram constantes.</w:t>
      </w:r>
    </w:p>
    <w:p w:rsidR="00627BB7" w:rsidRDefault="00627BB7" w:rsidP="00627BB7"/>
    <w:p w:rsidR="00627BB7" w:rsidRDefault="00627BB7" w:rsidP="00627BB7">
      <w:r>
        <w:t>Ele viveu em companhia das vozes que o atormentavam, não em harmonia, mas por obrigação.</w:t>
      </w:r>
    </w:p>
    <w:p w:rsidR="00627BB7" w:rsidRDefault="00627BB7" w:rsidP="00627BB7">
      <w:r>
        <w:t>Ele já não sabia quanto tempo havia passado, apenas permaneceu sofrendo com as incessantes vozes em sua mente.</w:t>
      </w:r>
    </w:p>
    <w:p w:rsidR="00627BB7" w:rsidRDefault="00627BB7" w:rsidP="00627BB7">
      <w:r>
        <w:t xml:space="preserve">Alguns anos </w:t>
      </w:r>
      <w:r w:rsidR="00444A74">
        <w:t>se</w:t>
      </w:r>
      <w:r>
        <w:t xml:space="preserve"> passaram e ele continua seguindo sua vida sem rumo, sem objetivo. Apenas sobrevivendo ali em sua vila vazia com o pouco que tinha, tendo como seu único tormento e companhia as vozes em sua mente, que as vezes </w:t>
      </w:r>
      <w:r w:rsidR="00444A74">
        <w:t>sussurravam</w:t>
      </w:r>
      <w:r>
        <w:t xml:space="preserve"> coisas perturbadoras e o </w:t>
      </w:r>
      <w:r>
        <w:lastRenderedPageBreak/>
        <w:t>deixavam paralisado, porém d</w:t>
      </w:r>
      <w:bookmarkStart w:id="0" w:name="_GoBack"/>
      <w:bookmarkEnd w:id="0"/>
      <w:r>
        <w:t>epois de algum tempo elas foram sumindo com o tempo, elas foram se afastando.</w:t>
      </w:r>
    </w:p>
    <w:p w:rsidR="00627BB7" w:rsidRDefault="00627BB7" w:rsidP="00627BB7">
      <w:r>
        <w:t>Mas isso foi temporário.</w:t>
      </w:r>
    </w:p>
    <w:p w:rsidR="00627BB7" w:rsidRDefault="00627BB7" w:rsidP="00627BB7">
      <w:r>
        <w:t xml:space="preserve">Certo dia, ouviu um </w:t>
      </w:r>
      <w:r w:rsidR="00444A74">
        <w:t>sussurro</w:t>
      </w:r>
      <w:r>
        <w:t xml:space="preserve"> diferente. Quase como um encantamento, élfico talvez, e com isso todas aquelas vozes se religaram, ainda mais forte.</w:t>
      </w:r>
    </w:p>
    <w:p w:rsidR="00627BB7" w:rsidRDefault="00627BB7" w:rsidP="00627BB7">
      <w:r>
        <w:t>Ele não suportava mais elas, então, como que em um curto circuito, sua mente se fechou para si. Impedindo que as vozes os alcançavam, mas também que ele alcançasse a si.</w:t>
      </w:r>
    </w:p>
    <w:p w:rsidR="00627BB7" w:rsidRDefault="00627BB7" w:rsidP="00627BB7">
      <w:r>
        <w:t>Seus poucos sentimentos e emoções que ainda restavam em si, se foram.</w:t>
      </w:r>
    </w:p>
    <w:p w:rsidR="00627BB7" w:rsidRDefault="00627BB7" w:rsidP="00627BB7">
      <w:r>
        <w:t>Ele já não sentia nada.</w:t>
      </w:r>
    </w:p>
    <w:p w:rsidR="00627BB7" w:rsidRDefault="00627BB7" w:rsidP="00627BB7">
      <w:r>
        <w:t>Ele em estado atônito, apenas vagou.</w:t>
      </w:r>
    </w:p>
    <w:p w:rsidR="00627BB7" w:rsidRDefault="00627BB7" w:rsidP="00627BB7">
      <w:r>
        <w:t>Continuou andando, sem saber o que fazer, sem saber para onde ir, sem saber quem era e nem o que aconteceu.</w:t>
      </w:r>
    </w:p>
    <w:p w:rsidR="00627BB7" w:rsidRDefault="00627BB7" w:rsidP="00627BB7">
      <w:r>
        <w:t>Ele havia se tornado um ser ambulante.</w:t>
      </w:r>
    </w:p>
    <w:p w:rsidR="00627BB7" w:rsidRDefault="00627BB7" w:rsidP="00627BB7">
      <w:r>
        <w:t>E sobreviveu assim, vagando entre os reinos durante anos.</w:t>
      </w:r>
    </w:p>
    <w:p w:rsidR="00627BB7" w:rsidRDefault="00627BB7" w:rsidP="00627BB7">
      <w:r>
        <w:t>Estranhamente, em algum dia, ele acordou incomodado, seu braço havia sido queimado, mesmo que ele não mais sentisse as dores. Não havia nenhum indício de algo que poderia ter feito algo assim.</w:t>
      </w:r>
    </w:p>
    <w:p w:rsidR="00E025D5" w:rsidRDefault="00627BB7" w:rsidP="00627BB7">
      <w:r>
        <w:t>Ele enfaixou deu braço, e continuou sua andança.</w:t>
      </w:r>
    </w:p>
    <w:sectPr w:rsidR="00E0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9B"/>
    <w:rsid w:val="00444A74"/>
    <w:rsid w:val="00627BB7"/>
    <w:rsid w:val="0091759B"/>
    <w:rsid w:val="00A16FA0"/>
    <w:rsid w:val="00E025D5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02B8"/>
  <w15:chartTrackingRefBased/>
  <w15:docId w15:val="{8BA7B9E0-9BB8-4AEC-AD8F-E0A8F800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4</cp:revision>
  <dcterms:created xsi:type="dcterms:W3CDTF">2020-04-01T17:11:00Z</dcterms:created>
  <dcterms:modified xsi:type="dcterms:W3CDTF">2020-04-01T20:34:00Z</dcterms:modified>
</cp:coreProperties>
</file>