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3C5E"/>
          <w:sz w:val="80"/>
          <w:szCs w:val="80"/>
        </w:rPr>
        <w:t xml:space="preserve">Bootstrap 5 — Complete Notes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166AE"/>
          <w:sz w:val="20"/>
          <w:szCs w:val="20"/>
        </w:rPr>
        <w:t xml:space="preserve">Grid · Layout · Components · Utilities · Forms · JavaScript Plugins · Customization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Bootstrap 5.3 · Official Documentation getbootstrap.com · All classes, components, and JS plugins</w:t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1: Bootstrap Introduction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1.1 What is Bootstrap?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Bootstrap is the most popular CSS framework for building responsive, mobile-first web interfaces. It provides a comprehensive collection of prebuilt CSS classes, components, and JavaScript plugins that enable rapid UI development without writing CSS from scratch. Bootstrap 5 (2021) dropped jQuery dependency and added RTL support, CSS custom properties, and new components.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5.3.x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5 launched May 2021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JavaScript (no jQuery since v5). Popper.js bundled for dropdowns/tooltips.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(CSS)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https://cdn.jsdelivr.net/npm/bootstrap@5.3.0/dist/css/bootstrap.min.css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(JS)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https://cdn.jsdelivr.net/npm/bootstrap@5.3.0/dist/js/bootstrap.bundle.min.js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(npm)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bootstrap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SCSS files for customization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12-column grid, 60+ components, utility classes, dark mode, RTL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Minimal Bootstrap 5 HTML template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&lt;!DOCTYPE html&gt;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&lt;html lang="en"&gt;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&lt;head&gt;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&lt;meta charset="UTF-8"&gt;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&lt;meta name="viewport" content="width=device-width, initial-scale=1"&gt;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&lt;title&gt;Bootstrap 5&lt;/title&gt;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&lt;link href="https://cdn.jsdelivr.net/npm/bootstrap@5.3.0/dist/css/bootstrap.min.css" rel="stylesheet"&gt;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&lt;/head&gt;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&lt;body&gt;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class="container"&gt;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&lt;h1 class="mt-4"&gt;Hello Bootstrap!&lt;/h1&gt;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&lt;script src="https://cdn.jsdelivr.net/npm/bootstrap@5.3.0/dist/js/bootstrap.bundle.min.js"&gt;&lt;/script&gt;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&lt;/body&gt;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&lt;/html&gt;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2: Grid System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2.1 Grid Fundamentals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Bootstrap's grid uses a 12-column flexbox system with five breakpoints. Wrap rows in a container; columns inside rows. Each column spans 1-12 of the 12 units. Omit the number for equal-width columns.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prefix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Width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 width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small (xs)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&lt;576px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(100%)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(sm)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col-sm-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≥576px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540px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(md)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col-md-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≥768px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(lg)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col-lg-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≥992px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960px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large (xl)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col-xl-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≥1200px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1140px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XXL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col-xxl-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≥1400px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1320px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Container types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class="container"&gt;    &lt;!-- fixed max-width at each breakpoint --&gt;&lt;/div&gt;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class="container-fluid"&gt;  &lt;!-- always 100% width --&gt;&lt;/div&gt;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class="container-md"&gt;     &lt;!-- fluid below md, fixed md and up --&gt;&lt;/div&gt;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Basic grid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class="container"&gt;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class="row"&gt;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class="col-4"&gt;One third&lt;/div&gt;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class="col-4"&gt;One third&lt;/div&gt;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class="col-4"&gt;One third&lt;/div&gt;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Responsive columns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class="row"&gt;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&lt;!-- Full on mobile, half on sm, 1/3 on md, 1/4 on lg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class="col-12 col-sm-6 col-md-4 col-lg-3"&gt;Content&lt;/div&gt;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class="col-12 col-sm-6 col-md-4 col-lg-3"&gt;Content&lt;/div&gt;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class="col-12 col-sm-6 col-md-4 col-lg-3"&gt;Content&lt;/div&gt;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class="col-12 col-sm-6 col-md-4 col-lg-3"&gt;Content&lt;/div&gt;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Auto-width equal columns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class="row"&gt;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class="col"&gt;Equal&lt;/div&gt;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class="col"&gt;Equal&lt;/div&gt;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class="col"&gt;Equal&lt;/div&gt;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Mixed fixed and auto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class="row"&gt;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class="col"&gt;Auto fill&lt;/div&gt;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class="col-6"&gt;Always 6 cols&lt;/div&gt;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class="col"&gt;Auto fill&lt;/div&gt;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Gutters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class="row g-3"&gt;   &lt;!-- gutter 3 on both axes --&gt;&lt;/div&gt;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class="row gx-4 gy-2"&gt;  &lt;!-- horizontal gutter 4, vertical 2 --&gt;&lt;/div&gt;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class="row g-0"&gt;   &lt;!-- no gutters --&gt;&lt;/div&gt;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2.2 Column Offsets and Ordering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Offset: push column by n columns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class="row"&gt;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class="col-4 offset-4"&gt;Centered&lt;/div&gt;  &lt;!-- 4 cols wide, pushed 4 right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class="row"&gt;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class="col-md-4 offset-md-2"&gt;Starts at column 3 on md+&lt;/div&gt;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Column ordering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class="row"&gt;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class="col order-3"&gt;Third&lt;/div&gt;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class="col order-1"&gt;First&lt;/div&gt;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class="col order-2"&gt;Second&lt;/div&gt;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class="col order-first"&gt;Always first&lt;/div&gt;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class="col order-last"&gt;Always last&lt;/div&gt;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Alignment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class="row align-items-start"&gt;   &lt;!-- top align all cols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class="row align-items-center"&gt;  &lt;!-- vertically center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class="row align-items-end"&gt;     &lt;!-- bottom align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class="row justify-content-center"&gt;  &lt;!-- center cols horizontally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class="row justify-content-between"&gt; &lt;!-- space between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class="row justify-content-evenly"&gt;  &lt;!-- even spacing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Per-column vertical alignment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class="col align-self-start"&gt;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class="col align-self-center"&gt;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class="col align-self-end"&gt;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3: Typography &amp; Buttons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3.1 Typography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Headings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&lt;h1 class="display-1"&gt;Display 1 (biggest)&lt;/h1&gt;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&lt;h1 class="display-2"&gt;Display 2&lt;/h1&gt;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&lt;h1 class="display-4"&gt;Display 4&lt;/h1&gt;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&lt;h1 class="display-6"&gt;Display 6&lt;/h1&gt;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Lead paragraph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class="lead"&gt;A larger paragraph for introduction text.&lt;/p&gt;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Text utilities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class="text-center"&gt;Centered&lt;/p&gt;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class="text-end"&gt;Right aligned&lt;/p&gt;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class="text-muted"&gt;Muted gray text&lt;/p&gt;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&lt;small class="text-body-secondary"&gt;Small secondary&lt;/small&gt;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class="fw-bold"&gt;Bold text&lt;/p&gt;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class="fw-semibold"&gt;Semi-bold text&lt;/p&gt;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class="fw-normal"&gt;Normal weight&lt;/p&gt;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class="fw-light"&gt;Light weight&lt;/p&gt;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class="fst-italic"&gt;Italic text&lt;/p&gt;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class="text-decoration-underline"&gt;Underlined&lt;/p&gt;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class="text-decoration-line-through"&gt;Strikethrough&lt;/p&gt;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class="text-uppercase"&gt;All uppercase&lt;/p&gt;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class="text-lowercase"&gt;All lowercase&lt;/p&gt;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class="text-capitalize"&gt;Each Word Capitalized&lt;/p&gt;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Font size utilities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class="fs-1"&gt;Size 1 (2.5rem)&lt;/p&gt;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class="fs-2"&gt;Size 2 (2rem)&lt;/p&gt;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class="fs-3"&gt;Size 3 (1.75rem)&lt;/p&gt;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class="fs-4"&gt;Size 4 (1.5rem)&lt;/p&gt;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class="fs-5"&gt;Size 5 (1.25rem)&lt;/p&gt;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class="fs-6"&gt;Size 6 (1rem)&lt;/p&gt;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Monospace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&lt;code class="font-monospace"&gt;code text&lt;/code&gt;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Blockquote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&lt;blockquote class="blockquote"&gt;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&lt;p&gt;A quote here.&lt;/p&gt;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&lt;footer class="blockquote-footer"&gt;Person &lt;cite&gt;Book&lt;/cite&gt;&lt;/footer&gt;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&lt;/blockquote&gt;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3.2 Buttons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Button variants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class="btn btn-primary"&gt;Primary&lt;/button&gt;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class="btn btn-secondary"&gt;Secondary&lt;/button&gt;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class="btn btn-success"&gt;Success&lt;/button&gt;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class="btn btn-danger"&gt;Danger&lt;/button&gt;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class="btn btn-warning"&gt;Warning&lt;/button&gt;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class="btn btn-info"&gt;Info&lt;/button&gt;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class="btn btn-light"&gt;Light&lt;/button&gt;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class="btn btn-dark"&gt;Dark&lt;/button&gt;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class="btn btn-link"&gt;Link&lt;/button&gt;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Outline buttons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class="btn btn-outline-primary"&gt;Outline Primary&lt;/button&gt;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class="btn btn-outline-danger"&gt;Outline Danger&lt;/button&gt;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Button sizes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class="btn btn-primary btn-lg"&gt;Large&lt;/button&gt;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class="btn btn-primary"&gt;Default&lt;/button&gt;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class="btn btn-primary btn-sm"&gt;Small&lt;/button&gt;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Block button (full width)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class="d-grid"&gt;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&lt;button class="btn btn-primary"&gt;Full width&lt;/button&gt;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class="d-grid gap-2"&gt;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&lt;button class="btn btn-primary"&gt;Button 1&lt;/button&gt;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&lt;button class="btn btn-secondary"&gt;Button 2&lt;/button&gt;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States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class="btn btn-primary active"&gt;Active&lt;/button&gt;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class="btn btn-primary" disabled&gt;Disabled&lt;/button&gt;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class="btn btn-primary disabled" aria-disabled="true"&gt;Disabled&lt;/button&gt;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Loading state (with spinner)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class="btn btn-primary" disabled&gt;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&lt;span class="spinner-border spinner-border-sm me-2" role="status"&gt;&lt;/span&gt;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Loading...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Button group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class="btn-group" role="group"&gt;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&lt;button class="btn btn-outline-secondary"&gt;Left&lt;/button&gt;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&lt;button class="btn btn-outline-secondary"&gt;Middle&lt;/button&gt;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&lt;button class="btn btn-outline-secondary"&gt;Right&lt;/button&gt;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class="btn-group btn-group-lg"&gt;  &lt;!-- large group --&gt;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class="btn-group-vertical"&gt;     &lt;!-- vertical --&gt;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4: Navigation Components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4.1 Navbar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&lt;nav class="navbar navbar-expand-lg bg-body-tertiary"&gt;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class="container-fluid"&gt;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 class="navbar-brand" href="#"&gt;Brand&lt;/a&gt;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&lt;button class="navbar-toggler" type="button"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data-bs-toggle="collapse" data-bs-target="#navbarNav"&gt;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&lt;span class="navbar-toggler-icon"&gt;&lt;/span&gt;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class="collapse navbar-collapse" id="navbarNav"&gt;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&lt;ul class="navbar-nav me-auto"&gt;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&lt;li class="nav-item"&gt;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&lt;a class="nav-link active" aria-current="page" href="#"&gt;Home&lt;/a&gt;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&lt;/li&gt;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&lt;li class="nav-item"&gt;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&lt;a class="nav-link" href="#"&gt;Features&lt;/a&gt;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&lt;/li&gt;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&lt;!-- Dropdown nav item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&lt;li class="nav-item dropdown"&gt;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&lt;a class="nav-link dropdown-toggle" href="#" data-bs-toggle="dropdown"&gt;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Dropdown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&lt;/a&gt;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&lt;ul class="dropdown-menu"&gt;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&lt;li&gt;&lt;a class="dropdown-item" href="#"&gt;Item 1&lt;/a&gt;&lt;/li&gt;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&lt;li&gt;&lt;hr class="dropdown-divider"&gt;&lt;/li&gt;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&lt;li&gt;&lt;a class="dropdown-item" href="#"&gt;Item 2&lt;/a&gt;&lt;/li&gt;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&lt;/ul&gt;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&lt;/li&gt;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&lt;/ul&gt;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&lt;!-- Search form in navbar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&lt;form class="d-flex" role="search"&gt;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&lt;input class="form-control me-2" type="search" placeholder="Search"&gt;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&lt;button class="btn btn-primary" type="submit"&gt;Search&lt;/button&gt;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&lt;/form&gt;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&lt;/nav&gt;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Navbar color variants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&lt;nav class="navbar bg-dark" data-bs-theme="dark"&gt;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&lt;nav class="navbar bg-primary" data-bs-theme="dark"&gt;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&lt;nav class="navbar navbar-expand-lg fixed-top bg-body-tertiary"&gt;  &lt;!-- sticky --&gt;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4.2 Nav, Tabs, and Pills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Basic nav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&lt;ul class="nav"&gt;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&lt;li class="nav-item"&gt;&lt;a class="nav-link active" href="#"&gt;Active&lt;/a&gt;&lt;/li&gt;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&lt;li class="nav-item"&gt;&lt;a class="nav-link" href="#"&gt;Link&lt;/a&gt;&lt;/li&gt;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&lt;li class="nav-item"&gt;&lt;a class="nav-link disabled"&gt;Disabled&lt;/a&gt;&lt;/li&gt;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&lt;/ul&gt;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Tabs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&lt;ul class="nav nav-tabs"&gt;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&lt;li class="nav-item"&gt;&lt;a class="nav-link active" href="#"&gt;Tab 1&lt;/a&gt;&lt;/li&gt;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&lt;li class="nav-item"&gt;&lt;a class="nav-link" href="#"&gt;Tab 2&lt;/a&gt;&lt;/li&gt;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&lt;/ul&gt;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Pills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&lt;ul class="nav nav-pills"&gt;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&lt;li class="nav-item"&gt;&lt;a class="nav-link active" href="#"&gt;Pill 1&lt;/a&gt;&lt;/li&gt;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&lt;li class="nav-item"&gt;&lt;a class="nav-link" href="#"&gt;Pill 2&lt;/a&gt;&lt;/li&gt;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&lt;/ul&gt;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Fill / Justify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&lt;ul class="nav nav-tabs nav-fill"&gt;    &lt;!-- each tab fills equal space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&lt;ul class="nav nav-tabs nav-justified"&gt;&lt;!-- fully justified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Tab content (with JS)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&lt;ul class="nav nav-tabs" id="myTab" role="tablist"&gt;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&lt;li class="nav-item" role="presentation"&gt;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&lt;button class="nav-link active" data-bs-toggle="tab" data-bs-target="#home"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type="button" role="tab"&gt;Home&lt;/button&gt;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&lt;/li&gt;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&lt;li class="nav-item" role="presentation"&gt;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&lt;button class="nav-link" data-bs-toggle="tab" data-bs-target="#profile"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type="button" role="tab"&gt;Profile&lt;/button&gt;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&lt;/li&gt;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&lt;/ul&gt;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class="tab-content" id="myTabContent"&gt;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class="tab-pane fade show active" id="home" role="tabpanel"&gt;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Home content here.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class="tab-pane fade" id="profile" role="tabpanel"&gt;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Profile content here.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5: Cards, Alerts, Badges &amp; More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5.1 Cards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Basic card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class="card" style="width: 18rem;"&gt;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&lt;img src="image.jpg" class="card-img-top" alt="..."&gt;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class="card-body"&gt;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&lt;h5 class="card-title"&gt;Card Title&lt;/h5&gt;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&lt;p class="card-text"&gt;Some quick example text for the card.&lt;/p&gt;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 href="#" class="btn btn-primary"&gt;Go somewhere&lt;/a&gt;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Card with header and footer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class="card"&gt;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class="card-header"&gt;Featured&lt;/div&gt;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class="card-body"&gt;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&lt;h5 class="card-title"&gt;Special title&lt;/h5&gt;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&lt;p class="card-text"&gt;Card body text.&lt;/p&gt;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class="card-footer text-body-secondary"&gt;Last updated 3 mins ago&lt;/div&gt;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Horizontal card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class="card"&gt;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class="row g-0"&gt;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class="col-md-4"&gt;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&lt;img src="..." class="img-fluid rounded-start" alt="..."&gt;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class="col-md-8"&gt;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&lt;div class="card-body"&gt;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&lt;h5 class="card-title"&gt;Card title&lt;/h5&gt;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&lt;p class="card-text"&gt;Card text.&lt;/p&gt;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Card color variants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class="card text-bg-primary"&gt;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class="card text-bg-danger"&gt;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class="card border-success"&gt;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Card group (equal height)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class="card-group"&gt;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class="card"&gt;&lt;div class="card-body"&gt;...&lt;/div&gt;&lt;/div&gt;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class="card"&gt;&lt;div class="card-body"&gt;...&lt;/div&gt;&lt;/div&gt;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Card grid (responsive)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class="row row-cols-1 row-cols-md-3 g-4"&gt;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class="col"&gt;&lt;div class="card h-100"&gt;...&lt;/div&gt;&lt;/div&gt;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class="col"&gt;&lt;div class="card h-100"&gt;...&lt;/div&gt;&lt;/div&gt;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5.2 Alerts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class="alert alert-primary" role="alert"&gt;A primary alert!&lt;/div&gt;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class="alert alert-success" role="alert"&gt;Success!&lt;/div&gt;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class="alert alert-danger"  role="alert"&gt;Danger!&lt;/div&gt;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class="alert alert-warning" role="alert"&gt;Warning!&lt;/div&gt;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class="alert alert-info"    role="alert"&gt;Info!&lt;/div&gt;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Dismissible alert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class="alert alert-warning alert-dismissible fade show" role="alert"&gt;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&lt;strong&gt;Watch out!&lt;/strong&gt; Something needs attention.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&lt;button type="button" class="btn-close" data-bs-dismiss="alert" aria-label="Close"&gt;&lt;/button&gt;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Alert with link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class="alert alert-success" role="alert"&gt;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Well done! &lt;a href="#" class="alert-link"&gt;Read more&lt;/a&gt;.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5.3 Badges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&lt;span class="badge bg-primary"&gt;Primary&lt;/span&gt;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&lt;span class="badge bg-success"&gt;Success&lt;/span&gt;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&lt;span class="badge bg-danger"&gt;Danger&lt;/span&gt;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&lt;span class="badge bg-warning text-dark"&gt;Warning&lt;/span&gt;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Pill badge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&lt;span class="badge rounded-pill bg-primary"&gt;New&lt;/span&gt;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Badge in button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class="btn btn-primary"&gt;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Notifications &lt;span class="badge bg-danger"&gt;4&lt;/span&gt;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Positioned badge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class="btn btn-primary position-relative"&gt;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Inbox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&lt;span class="position-absolute top-0 start-100 translate-middle badge rounded-pill bg-danger"&gt;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99+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&lt;span class="visually-hidden"&gt;unread messages&lt;/span&gt;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&lt;/span&gt;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&lt;/button&gt;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5.4 Modals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Trigger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type="button" class="btn btn-primary"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data-bs-toggle="modal" data-bs-target="#myModal"&gt;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Launch Modal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Modal markup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class="modal fade" id="myModal" tabindex="-1"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aria-labelledby="myModalLabel" aria-hidden="true"&gt;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class="modal-dialog"&gt;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class="modal-content"&gt;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&lt;div class="modal-header"&gt;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&lt;h5 class="modal-title" id="myModalLabel"&gt;Modal title&lt;/h5&gt;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&lt;button type="button" class="btn-close" data-bs-dismiss="modal" aria-label="Close"&gt;&lt;/button&gt;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&lt;div class="modal-body"&gt;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Modal body text.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&lt;div class="modal-footer"&gt;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&lt;button type="button" class="btn btn-secondary" data-bs-dismiss="modal"&gt;Close&lt;/button&gt;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&lt;button type="button" class="btn btn-primary"&gt;Save changes&lt;/button&gt;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Modal sizes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class="modal-dialog modal-sm"&gt;     &lt;!-- small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class="modal-dialog modal-lg"&gt;     &lt;!-- large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class="modal-dialog modal-xl"&gt;     &lt;!-- extra large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class="modal-dialog modal-fullscreen"&gt; &lt;!-- full screen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Centered modal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class="modal-dialog modal-dialog-centered"&gt;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Scrollable modal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class="modal-dialog modal-dialog-scrollable"&gt;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JS API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modal = new bootstrap.Modal('#myModal');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modal.show();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modal.hide();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modal.toggle();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5.5 Dropdowns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class="dropdown"&gt;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&lt;button class="btn btn-secondary dropdown-toggle" type="button"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data-bs-toggle="dropdown"&gt;Dropdown&lt;/button&gt;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&lt;ul class="dropdown-menu"&gt;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&lt;li&gt;&lt;a class="dropdown-item" href="#"&gt;Action&lt;/a&gt;&lt;/li&gt;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&lt;li&gt;&lt;a class="dropdown-item" href="#"&gt;Another action&lt;/a&gt;&lt;/li&gt;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&lt;li&gt;&lt;hr class="dropdown-divider"&gt;&lt;/li&gt;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&lt;li&gt;&lt;a class="dropdown-item" href="#"&gt;Separated link&lt;/a&gt;&lt;/li&gt;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&lt;li&gt;&lt;h6 class="dropdown-header"&gt;Dropdown header&lt;/h6&gt;&lt;/li&gt;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&lt;li&gt;&lt;a class="dropdown-item disabled"&gt;Disabled item&lt;/a&gt;&lt;/li&gt;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&lt;/ul&gt;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Dropdown directions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class="dropup"&gt;    &lt;!-- opens upward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class="dropend"&gt;   &lt;!-- opens right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class="dropstart"&gt; &lt;!-- opens left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Dropdown alignment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&lt;ul class="dropdown-menu dropdown-menu-end"&gt;  &lt;!-- align to right edge --&gt;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&lt;ul class="dropdown-menu dropdown-menu-md-start"&gt; &lt;!-- responsive alignment --&gt;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6: Forms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6.1 Form Controls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Text input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class="mb-3"&gt;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&lt;label for="email" class="form-label"&gt;Email address&lt;/label&gt;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&lt;input type="email" class="form-control" id="email" placeholder="name@example.com"&gt;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class="form-text"&gt;We'll never share your email.&lt;/div&gt;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Select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class="mb-3"&gt;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&lt;label for="country" class="form-label"&gt;Country&lt;/label&gt;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&lt;select class="form-select" id="country"&gt;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&lt;option value="" selected&gt;Choose...&lt;/option&gt;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&lt;option value="us"&gt;United States&lt;/option&gt;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&lt;option value="in"&gt;India&lt;/option&gt;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&lt;/select&gt;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Textarea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class="mb-3"&gt;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&lt;label for="message" class="form-label"&gt;Message&lt;/label&gt;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&lt;textarea class="form-control" id="message" rows="3"&gt;&lt;/textarea&gt;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Checkbox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class="form-check"&gt;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&lt;input class="form-check-input" type="checkbox" id="check1" checked&gt;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&lt;label class="form-check-label" for="check1"&gt;Check this checkbox&lt;/label&gt;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Radio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class="form-check"&gt;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&lt;input class="form-check-input" type="radio" name="group1" id="radio1" checked&gt;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&lt;label class="form-check-label" for="radio1"&gt;First radio&lt;/label&gt;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class="form-check"&gt;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&lt;input class="form-check-input" type="radio" name="group1" id="radio2"&gt;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&lt;label class="form-check-label" for="radio2"&gt;Second radio&lt;/label&gt;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Switch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class="form-check form-switch"&gt;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&lt;input class="form-check-input" type="checkbox" id="flexSwitch" role="switch"&gt;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&lt;label class="form-check-label" for="flexSwitch"&gt;Enable feature&lt;/label&gt;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Range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class="mb-3"&gt;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&lt;label for="range" class="form-label"&gt;Range: &lt;span id="rangeVal"&gt;50&lt;/span&gt;&lt;/label&gt;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&lt;input type="range" class="form-range" min="0" max="100" value="50" id="range"&gt;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6.2 Form Layout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Horizontal form (label + input side by side)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&lt;form&gt;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class="row mb-3"&gt;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&lt;label for="name" class="col-sm-2 col-form-label"&gt;Name&lt;/label&gt;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class="col-sm-10"&gt;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&lt;input type="text" class="form-control" id="name"&gt;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class="row mb-3"&gt;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&lt;label for="email" class="col-sm-2 col-form-label"&gt;Email&lt;/label&gt;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class="col-sm-10"&gt;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&lt;input type="email" class="form-control" id="email"&gt;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&lt;/form&gt;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Inline form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&lt;form class="row row-cols-lg-auto g-3 align-items-center"&gt;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class="col-12"&gt;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&lt;input type="text" class="form-control" placeholder="Username"&gt;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class="col-12"&gt;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&lt;input type="password" class="form-control" placeholder="Password"&gt;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class="col-12"&gt;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&lt;button type="submit" class="btn btn-primary"&gt;Submit&lt;/button&gt;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&lt;/form&gt;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Input groups (text addons)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class="input-group mb-3"&gt;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&lt;span class="input-group-text"&gt;$&lt;/span&gt;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&lt;input type="number" class="form-control" placeholder="Amount"&gt;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&lt;span class="input-group-text"&gt;.00&lt;/span&gt;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class="input-group mb-3"&gt;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&lt;input type="text" class="form-control" placeholder="Username"&gt;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&lt;button class="btn btn-outline-secondary" type="button"&gt;Submit&lt;/button&gt;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Input sizes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&lt;input class="form-control form-control-lg" type="text" placeholder="Large"&gt;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&lt;input class="form-control" type="text" placeholder="Default"&gt;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&lt;input class="form-control form-control-sm" type="text" placeholder="Small"&gt;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6.3 Form Validation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Custom Bootstrap validation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&lt;form class="needs-validation" novalidate&gt;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class="mb-3"&gt;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&lt;label for="firstName" class="form-label"&gt;First name&lt;/label&gt;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&lt;input type="text" class="form-control" id="firstName" required&gt;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class="valid-feedback"&gt;Looks good!&lt;/div&gt;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class="invalid-feedback"&gt;Please enter your first name.&lt;/div&gt;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&lt;button class="btn btn-primary" type="submit"&gt;Submit&lt;/button&gt;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&lt;/form&gt;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JavaScript to enable validation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forms = document.querySelectorAll('.needs-validation');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forms.forEach(form =&gt;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form.addEventListener('submit', e =&gt;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(!form.checkValidity())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e.preventDefault();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e.stopPropagation();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form.classList.add('was-validated');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Manual valid/invalid state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&lt;input type="text" class="form-control is-valid"&gt;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&lt;input type="text" class="form-control is-invalid"&gt;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class="valid-feedback"&gt;Correct!&lt;/div&gt;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class="invalid-feedback"&gt;Error message here.&lt;/div&gt;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7: Utility Classes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7.1 Spacing Utilities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Bootstrap uses a consistent spacing scale. The class syntax is {property}{side}-{size} or {property}{side}-{breakpoint}-{size}.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m-, mt-, mb-, ms-, me-, mx-, my-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p-, pt-, pb-, ps-, pe-, px-, py-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0,1,2,3,4,5 (0, 0.25rem, 0.5rem, 1rem, 1.5rem, 3rem)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m-auto, mx-auto, ms-auto, me-auto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m-n1, m-n2, m-n3 (negative margins)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Margin examples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class="mt-3"&gt;     margin-top: 1rem (size 3)&lt;/div&gt;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class="mb-4"&gt;     margin-bottom: 1.5rem (size 4)&lt;/div&gt;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class="mx-auto"&gt;  margin: 0 auto (centers block)&lt;/div&gt;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class="ms-2"&gt;     margin-start: 0.5rem (LTR = left)&lt;/div&gt;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class="py-5"&gt;     padding-top+bottom: 3rem&lt;/div&gt;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class="p-0"&gt;      padding: 0&lt;/div&gt;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Responsive spacing --&gt;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class="mb-2 mb-md-4"&gt;  margin-bottom 0.5rem mobile, 1.5rem md+&lt;/div&gt;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7.2 Display &amp; Flex Utilities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Display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class="d-none"&gt;           display: none&lt;/div&gt;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class="d-block"&gt;          display: block&lt;/div&gt;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class="d-inline"&gt;         display: inline&lt;/div&gt;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class="d-inline-block"&gt;   display: inline-block&lt;/div&gt;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class="d-flex"&gt;           display: flex&lt;/div&gt;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class="d-grid"&gt;           display: grid&lt;/div&gt;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Responsive display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class="d-none d-md-block"&gt;  Hidden on mobile, visible md+&lt;/div&gt;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class="d-block d-md-none"&gt;  Visible mobile only&lt;/div&gt;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Flexbox utilities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class="d-flex flex-row"&gt;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class="d-flex flex-column"&gt;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class="d-flex flex-wrap"&gt;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class="d-flex flex-nowrap"&gt;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class="d-flex justify-content-start"&gt;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class="d-flex justify-content-center"&gt;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class="d-flex justify-content-between"&gt;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class="d-flex justify-content-evenly"&gt;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class="d-flex align-items-start"&gt;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class="d-flex align-items-center"&gt;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class="d-flex align-items-end"&gt;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class="d-flex align-items-stretch"&gt;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class="d-flex align-items-baseline"&gt;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Flex item utilities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class="flex-fill"&gt;   flex: 1 1 auto&lt;/div&gt;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class="flex-grow-1"&gt; flex-grow: 1&lt;/div&gt;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class="flex-shrink-0"&gt;flex-shrink: 0&lt;/div&gt;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class="me-auto"&gt;     margin-right: auto (push following items right)&lt;/div&gt;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class="ms-auto"&gt;     margin-left: auto (push to right)&lt;/div&gt;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Order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class="order-1"&gt;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class="order-md-last"&gt;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7.3 Color and Background Utilities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Text colors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class="text-primary"&gt;Primary&lt;/p&gt;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class="text-secondary"&gt;Secondary&lt;/p&gt;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class="text-success"&gt;Success&lt;/p&gt;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class="text-danger"&gt;Danger&lt;/p&gt;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class="text-warning"&gt;Warning&lt;/p&gt;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class="text-info"&gt;Info&lt;/p&gt;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class="text-dark"&gt;Dark&lt;/p&gt;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class="text-muted"&gt;Muted&lt;/p&gt;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class="text-white bg-dark"&gt;White text&lt;/p&gt;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class="text-body-secondary"&gt;Body secondary (BS5.3)&lt;/p&gt;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Background colors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class="bg-primary text-white"&gt;Primary&lt;/div&gt;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class="bg-success text-white"&gt;Success&lt;/div&gt;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class="bg-danger text-white"&gt;Danger&lt;/div&gt;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class="bg-warning text-dark"&gt;Warning&lt;/div&gt;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class="bg-info"&gt;Info&lt;/div&gt;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class="bg-light"&gt;Light&lt;/div&gt;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class="bg-dark text-white"&gt;Dark&lt;/div&gt;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class="bg-body-tertiary"&gt;Body tertiary (BS5.3)&lt;/div&gt;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Opacity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class="text-primary text-opacity-75"&gt;75% opacity text&lt;/div&gt;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class="bg-success bg-opacity-25"&gt;25% opacity background&lt;/div&gt;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Background gradient --&gt;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class="bg-primary bg-gradient"&gt;Gradient primary&lt;/div&gt;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7.4 Sizing, Border, Shadow, and Misc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Width and height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class="w-25"&gt;width: 25%&lt;/div&gt;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class="w-50"&gt;width: 50%&lt;/div&gt;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class="w-75"&gt;width: 75%&lt;/div&gt;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class="w-100"&gt;width: 100%&lt;/div&gt;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class="w-auto"&gt;width: auto&lt;/div&gt;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class="h-100"&gt;height: 100%&lt;/div&gt;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class="mw-100"&gt;max-width: 100%&lt;/div&gt;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class="mh-100"&gt;max-height: 100%&lt;/div&gt;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class="vw-100"&gt;width: 100vw&lt;/div&gt;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class="vh-100"&gt;height: 100vh&lt;/div&gt;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Borders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class="border"&gt;              all borders&lt;/div&gt;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class="border-top"&gt;         top border only&lt;/div&gt;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class="border-0"&gt;           remove all borders&lt;/div&gt;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class="border-primary"&gt;     primary colored border&lt;/div&gt;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class="border-2"&gt;           border-width: 2px&lt;/div&gt;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class="border-3"&gt;           border-width: 3px&lt;/div&gt;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Border radius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class="rounded"&gt;      border-radius: 0.375rem&lt;/div&gt;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class="rounded-0"&gt;    border-radius: 0&lt;/div&gt;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class="rounded-1"&gt;    border-radius: 0.25rem (sm)&lt;/div&gt;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class="rounded-3"&gt;    border-radius: 0.5rem (lg)&lt;/div&gt;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class="rounded-4"&gt;    border-radius: 1rem (xl)&lt;/div&gt;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class="rounded-5"&gt;    border-radius: 2rem (xxl)&lt;/div&gt;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class="rounded-pill"&gt; border-radius: 50rem&lt;/div&gt;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class="rounded-circle"&gt;border-radius: 50%&lt;/div&gt;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class="rounded-top"&gt;  rounded top corners only&lt;/div&gt;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Shadow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class="shadow-none"&gt;  no shadow&lt;/div&gt;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class="shadow-sm"&gt;    small shadow&lt;/div&gt;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class="shadow"&gt;       default shadow&lt;/div&gt;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class="shadow-lg"&gt;    large shadow&lt;/div&gt;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Position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class="position-relative"&gt;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class="position-absolute"&gt;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class="position-fixed"&gt;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class="position-sticky"&gt;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class="top-0"&gt;         top: 0&lt;/div&gt;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class="bottom-0"&gt;      bottom: 0&lt;/div&gt;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class="start-0"&gt;       left: 0&lt;/div&gt;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class="end-0"&gt;         right: 0&lt;/div&gt;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class="top-50 translate-middle"&gt;  centered (50% + transform)&lt;/div&gt;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Z-index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class="z-0"&gt;   z-index: 0&lt;/div&gt;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class="z-1"&gt;   z-index: 1&lt;/div&gt;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class="z-2"&gt;   z-index: 2&lt;/div&gt;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class="z-3"&gt;   z-index: 3&lt;/div&gt;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Overflow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class="overflow-auto"&gt;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class="overflow-hidden"&gt;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class="overflow-scroll"&gt;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class="overflow-x-auto"&gt;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Visibility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class="visible"&gt;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class="invisible"&gt;       hidden but still occupies space&lt;/div&gt;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class="visually-hidden"&gt; hidden for sighted users, visible to screen readers&lt;/div&gt;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8: JavaScript Components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8.1 Tooltips and Popovers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Tooltips (require initialization!)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type="button" class="btn btn-secondary"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data-bs-toggle="tooltip" data-bs-placement="top"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title="Tooltip text here!"&gt;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Hover me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Initialize ALL tooltips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tooltips = document.querySelectorAll('[data-bs-toggle="tooltip"]');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tooltips.forEach(el =&gt; new bootstrap.Tooltip(el));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Popovers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type="button" class="btn btn-lg btn-danger"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data-bs-toggle="popover" data-bs-title="Popover title"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data-bs-content="Popover content goes here."&gt;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Popover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popovers = document.querySelectorAll('[data-bs-toggle="popover"]');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popovers.forEach(el =&gt; new bootstrap.Popover(el));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Popover with HTML content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data-bs-toggle="popover"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data-bs-html="true"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data-bs-content="&lt;b&gt;Bold&lt;/b&gt; and &lt;em&gt;italic&lt;/em&gt;"&gt;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8.2 Accordion and Collapse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class="accordion" id="myAccordion"&gt;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class="accordion-item"&gt;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&lt;h2 class="accordion-header"&gt;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&lt;button class="accordion-button" type="button"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data-bs-toggle="collapse" data-bs-target="#collapseOne"&gt;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Item 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&lt;/h2&gt;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id="collapseOne" class="accordion-collapse collapse show"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data-bs-parent="#myAccordion"&gt;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&lt;div class="accordion-body"&gt;Content for item 1.&lt;/div&gt;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class="accordion-item"&gt;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&lt;h2 class="accordion-header"&gt;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&lt;button class="accordion-button collapsed" type="button"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data-bs-toggle="collapse" data-bs-target="#collapseTwo"&gt;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Item 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&lt;/h2&gt;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id="collapseTwo" class="accordion-collapse collapse"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data-bs-parent="#myAccordion"&gt;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&lt;div class="accordion-body"&gt;Content for item 2.&lt;/div&gt;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accordion-flush: remove outer border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class="accordion accordion-flush"&gt;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Simple collapse (without accordion)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data-bs-toggle="collapse" data-bs-target="#collapseArea"&gt;Toggle&lt;/button&gt;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class="collapse" id="collapseArea"&gt;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This content is collapsible.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8.3 Toast, Spinner, Progress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Toast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class="toast-container position-fixed bottom-0 end-0 p-3"&gt;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id="liveToast" class="toast" role="alert" aria-live="assertive"&gt;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class="toast-header"&gt;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&lt;strong class="me-auto"&gt;Bootstrap&lt;/strong&gt;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&lt;small&gt;11 mins ago&lt;/small&gt;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&lt;button type="button" class="btn-close" data-bs-dismiss="toast"&gt;&lt;/button&gt;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class="toast-body"&gt;Hello, world! This is a toast message.&lt;/div&gt;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Show toast via JS: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toast = new bootstrap.Toast('#liveToast');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toast.show();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Spinners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class="spinner-border" role="status"&gt;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&lt;span class="visually-hidden"&gt;Loading...&lt;/span&gt;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class="spinner-border text-primary"&gt;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class="spinner-grow text-success"&gt;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class="spinner-border spinner-border-sm"&gt;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Progress bar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class="progress"&gt;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class="progress-bar" role="progressbar" style="width: 75%"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aria-valuenow="75" aria-valuemin="0" aria-valuemax="100"&gt;75%&lt;/div&gt;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class="progress"&gt;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class="progress-bar bg-success progress-bar-striped progress-bar-animated"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style="width: 50%"&gt;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9: Bootstrap 5 Customization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9.1 SCSS Customization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Import Bootstrap functions, variables, mixins first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@import 'bootstrap/scss/functions';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Override default variables BEFORE importing bootstrap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$primary:         #2166ae;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$secondary:       #6c757d;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$success:         #28a745;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$border-radius:   0.5rem;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$font-family-base: 'Inter', system-ui, sans-serif;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$spacer:          1rem;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$grid-breakpoints: 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xs: 0,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sm: 576px,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md: 768px,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lg: 992px,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xl: 1200px,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xxl: 1400px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Import Bootstrap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@import 'bootstrap/scss/bootstrap';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Add your custom CSS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.custom-class { color: $primary; 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9.2 CSS Variables (Bootstrap 5.3)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Bootstrap 5.3 exposes CSS custom properties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Override at :root for global change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:root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--bs-primary:       #2166ae;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--bs-primary-rgb:   33, 102, 174;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--bs-font-sans-serif: 'Inter', system-ui, sans-serif;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--bs-border-radius: 0.5rem;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--bs-body-bg:       #f8f9fa;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--bs-body-color:    #212529;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Or override per component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.card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--bs-card-border-radius: 1rem;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--bs-card-box-shadow: 0 4px 12px rgba(0,0,0,0.1);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9.3 Dark Mode (Bootstrap 5.3)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Enable dark mode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&lt;html data-bs-theme="dark"&gt;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Toggle dark mode --&gt;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onclick="document.documentElement.setAttribute('data-bs-theme',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document.documentElement.getAttribute('data-bs-theme') === 'dark' ? 'light' : 'dark',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)"&gt;Toggle Dark Mode&lt;/button&gt;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CSS for dark mode overrides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[data-bs-theme='dark']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--bs-body-bg: #1a1a2e;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--bs-body-color: #e0e0e0;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10: Bootstrap Interview Questions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10.1 Top Bootstrap Interview Questions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Bootstrap and why use it?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Bootstrap is a CSS/JS framework providing prebuilt responsive components, a 12-column grid, utility classes, and JavaScript plugins. Use it to: build responsive UIs faster, maintain consistent styling, leverage cross-browser tested components, and get accessible components out of the box. Downsides: larger bundle than needed, design can look generic without customization.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the Bootstrap grid system and how does it work?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Bootstrap uses a 12-column responsive flexbox grid. Structure: container &gt; row &gt; col. Columns are specified per breakpoint: col-12 col-md-6 col-lg-4. At each breakpoint, the column stacks (12 cols) if not specified. Containers have max-width at each breakpoint. Gutters are controlled with g-, gx-, gy- classes. Rows use negative margins to counteract container padding.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the difference between .container, .container-fluid, and .container-{bp}?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.container: fixed max-width at each breakpoint (540px, 720px, 960px, etc.), centered with auto margins. .container-fluid: always 100% width at all breakpoints. .container-md: fluid below md, then fixed at md and above — a responsive middle ground.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How do you override Bootstrap styles?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Option 1: Custom CSS file loaded AFTER Bootstrap — use same or higher specificity selectors. Option 2: SCSS: override $variable values before @import 'bootstrap'. Option 3: CSS custom properties: override --bs-primary etc. Option 4: @layer to control specificity. Avoid using !important excessively — prefer specificity or SCSS variable overrides.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the difference between d-none and invisible in Bootstrap?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d-none applies display:none — element is completely removed from the document flow, takes no space. invisible applies visibility:hidden — element is invisible but STILL takes up space in the layout. Both classes also have responsive variants: d-none d-md-block (hidden mobile, visible md+). visually-hidden hides from sighted users but keeps it accessible to screen readers.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Bootstrap components require JavaScript?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Components requiring JS: Modal, Dropdown, Tooltip (must manually init), Popover (must manually init), Toast (show via JS), Collapse, Accordion, Offcanvas, Carousel, Scrollspy, Tab activation. Bootstrap 5 uses vanilla JS with custom data-bs-* attributes. Components auto-initialize via data attributes; manual JS API available for programmatic control.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A3C5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166A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2026-05-07T09:42:34.774Z</dcterms:created>
  <dcterms:modified xsi:type="dcterms:W3CDTF">2026-05-07T09:42:34.775Z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