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4A4" w14:textId="3D5DA467" w:rsidR="0094609B" w:rsidRPr="00100380" w:rsidRDefault="0094609B" w:rsidP="0094609B">
      <w:pPr>
        <w:rPr>
          <w:b/>
          <w:bCs/>
          <w:color w:val="EE0000"/>
        </w:rPr>
      </w:pPr>
      <w:r w:rsidRPr="00100380">
        <w:rPr>
          <w:b/>
          <w:bCs/>
          <w:color w:val="EE0000"/>
        </w:rPr>
        <w:t xml:space="preserve">Modelo de Checklist — </w:t>
      </w:r>
      <w:r w:rsidR="00100380" w:rsidRPr="00100380">
        <w:rPr>
          <w:b/>
          <w:bCs/>
          <w:color w:val="EE0000"/>
        </w:rPr>
        <w:t>Exercício</w:t>
      </w:r>
      <w:r w:rsidRPr="00100380">
        <w:rPr>
          <w:b/>
          <w:bCs/>
          <w:color w:val="EE0000"/>
        </w:rPr>
        <w:t xml:space="preserve"> 1</w:t>
      </w:r>
    </w:p>
    <w:p w14:paraId="479F6C5B" w14:textId="77777777" w:rsidR="0094609B" w:rsidRPr="0094609B" w:rsidRDefault="0094609B" w:rsidP="0094609B">
      <w:r w:rsidRPr="0094609B">
        <w:rPr>
          <w:b/>
          <w:bCs/>
        </w:rPr>
        <w:t>Análise de Experiências Digitais (Individual)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95"/>
        <w:gridCol w:w="1174"/>
        <w:gridCol w:w="1174"/>
        <w:gridCol w:w="2045"/>
        <w:gridCol w:w="1484"/>
      </w:tblGrid>
      <w:tr w:rsidR="0094609B" w:rsidRPr="0094609B" w14:paraId="299D8E41" w14:textId="77777777" w:rsidTr="009460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E9DF2F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App analisado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24013D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Contexto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50620A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Heurística aplicada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CE1483" w14:textId="1A1C4013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Avaliação (</w:t>
            </w:r>
            <w:r>
              <w:rPr>
                <w:b/>
                <w:bCs/>
              </w:rPr>
              <w:t>Gostei</w:t>
            </w:r>
            <w:r w:rsidRPr="0094609B">
              <w:rPr>
                <w:b/>
                <w:bCs/>
              </w:rPr>
              <w:t>/</w:t>
            </w:r>
            <w:r>
              <w:rPr>
                <w:b/>
                <w:bCs/>
              </w:rPr>
              <w:t>Não gostei</w:t>
            </w:r>
            <w:r w:rsidRPr="009460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F5E198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Evidência (print/tempo/cliques)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C75BC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Sugestão de melhoria</w:t>
            </w:r>
          </w:p>
        </w:tc>
      </w:tr>
      <w:tr w:rsidR="0094609B" w:rsidRPr="0094609B" w14:paraId="446E0FC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F1A" w14:textId="0C342B7D" w:rsidR="0094609B" w:rsidRPr="0094609B" w:rsidRDefault="003F5B30" w:rsidP="0094609B">
            <w:r>
              <w:t>Spotify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86C9F8" w14:textId="03C9C7C6" w:rsidR="0094609B" w:rsidRPr="0094609B" w:rsidRDefault="003F5B30" w:rsidP="0094609B">
            <w:r w:rsidRPr="003F5B30">
              <w:t>Escutar músicas e podcasts diariamente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FEFA8B" w14:textId="2CE66790" w:rsidR="0094609B" w:rsidRPr="0094609B" w:rsidRDefault="003F5B30" w:rsidP="0094609B">
            <w:r w:rsidRPr="003F5B30">
              <w:t>Consistência e padrões; Flexibilidade e eficiência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DEA354" w14:textId="5F6CF118" w:rsidR="0094609B" w:rsidRPr="0094609B" w:rsidRDefault="003F5B30" w:rsidP="0094609B">
            <w:r w:rsidRPr="003F5B30">
              <w:t>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2C98AC" w14:textId="4261EA75" w:rsidR="0094609B" w:rsidRPr="0094609B" w:rsidRDefault="003F5B30" w:rsidP="0094609B">
            <w:r w:rsidRPr="003F5B30">
              <w:t xml:space="preserve">Carregamento rápido, </w:t>
            </w:r>
            <w:proofErr w:type="gramStart"/>
            <w:r w:rsidRPr="003F5B30">
              <w:t>playlists</w:t>
            </w:r>
            <w:proofErr w:type="gramEnd"/>
            <w:r w:rsidRPr="003F5B30">
              <w:t xml:space="preserve"> personalizadas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E9B913" w14:textId="490672DB" w:rsidR="0094609B" w:rsidRPr="0094609B" w:rsidRDefault="003F5B30" w:rsidP="0094609B">
            <w:r w:rsidRPr="003F5B30">
              <w:t>Melhorar recomendações em idiomas diferentes</w:t>
            </w:r>
          </w:p>
        </w:tc>
      </w:tr>
      <w:tr w:rsidR="0094609B" w:rsidRPr="0094609B" w14:paraId="3C3F4715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30B6" w14:textId="669A6E8E" w:rsidR="0094609B" w:rsidRPr="0094609B" w:rsidRDefault="003F5B30" w:rsidP="0094609B">
            <w:r>
              <w:t>Whatsapp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DC888A" w14:textId="144C743E" w:rsidR="0094609B" w:rsidRPr="0094609B" w:rsidRDefault="003F5B30" w:rsidP="0094609B">
            <w:r w:rsidRPr="003F5B30">
              <w:t xml:space="preserve">Comunicação pessoal e </w:t>
            </w:r>
            <w:proofErr w:type="spellStart"/>
            <w:r w:rsidRPr="003F5B30">
              <w:t>profissiona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6EE87B" w14:textId="436D47E9" w:rsidR="0094609B" w:rsidRPr="0094609B" w:rsidRDefault="003F5B30" w:rsidP="0094609B">
            <w:r w:rsidRPr="003F5B30">
              <w:t>Visibilidade do status do sistema; Controle e liberdade do usuário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D98210" w14:textId="7C327528" w:rsidR="0094609B" w:rsidRPr="0094609B" w:rsidRDefault="003F5B30" w:rsidP="0094609B">
            <w:r w:rsidRPr="003F5B30">
              <w:t>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5F6F50" w14:textId="319B43C7" w:rsidR="0094609B" w:rsidRPr="0094609B" w:rsidRDefault="003F5B30" w:rsidP="0094609B">
            <w:r w:rsidRPr="003F5B30">
              <w:t>Interface intuitiva, envio rápido de mensagens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3E1F2F" w14:textId="04E5F334" w:rsidR="0094609B" w:rsidRPr="0094609B" w:rsidRDefault="003F5B30" w:rsidP="0094609B">
            <w:r w:rsidRPr="003F5B30">
              <w:t>Melhorar organização de grupos e busca de mensagens</w:t>
            </w:r>
          </w:p>
        </w:tc>
      </w:tr>
      <w:tr w:rsidR="0094609B" w:rsidRPr="0094609B" w14:paraId="2F6FE21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D7F4" w14:textId="036A6616" w:rsidR="0094609B" w:rsidRPr="0094609B" w:rsidRDefault="004161CB" w:rsidP="0094609B">
            <w:r w:rsidRPr="004161CB">
              <w:t>Jogo com muita propaganda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E797FC" w14:textId="5FE43882" w:rsidR="0094609B" w:rsidRPr="0094609B" w:rsidRDefault="004161CB" w:rsidP="0094609B">
            <w:r w:rsidRPr="004161CB">
              <w:t>Entretenimento casual em momentos de lazer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BE916A" w14:textId="292E5B0E" w:rsidR="0094609B" w:rsidRPr="0094609B" w:rsidRDefault="004161CB" w:rsidP="0094609B">
            <w:r w:rsidRPr="004161CB">
              <w:t>Estética minimalista; Prevenção de erros; Controle e liberdade do usuário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DD5471" w14:textId="51BC09A2" w:rsidR="0094609B" w:rsidRPr="0094609B" w:rsidRDefault="004161CB" w:rsidP="0094609B">
            <w:r w:rsidRPr="004161CB">
              <w:t>Não 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FD5117" w14:textId="626F470F" w:rsidR="0094609B" w:rsidRPr="0094609B" w:rsidRDefault="004161CB" w:rsidP="0094609B">
            <w:r w:rsidRPr="004161CB">
              <w:t>Interrupções constantes por anúncios, cliques forçados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1CA842" w14:textId="680824D5" w:rsidR="0094609B" w:rsidRPr="0094609B" w:rsidRDefault="004161CB" w:rsidP="0094609B">
            <w:r w:rsidRPr="004161CB">
              <w:t>Reduzir quantidade de propagandas ou oferecer versão premium acessível</w:t>
            </w:r>
          </w:p>
        </w:tc>
      </w:tr>
      <w:tr w:rsidR="0094609B" w:rsidRPr="0094609B" w14:paraId="34FE3D4D" w14:textId="77777777" w:rsidTr="009460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4063D7" w14:textId="486066A1" w:rsidR="0094609B" w:rsidRPr="0094609B" w:rsidRDefault="003F5B30" w:rsidP="0094609B">
            <w:r w:rsidRPr="003F5B30">
              <w:t>Zona Azul SJC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31BC1" w14:textId="6C33B3CF" w:rsidR="0094609B" w:rsidRPr="0094609B" w:rsidRDefault="003F5B30" w:rsidP="0094609B">
            <w:r w:rsidRPr="003F5B30">
              <w:t>Estacionar em áreas regulamentadas da cidade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8C7D46" w14:textId="7F380A65" w:rsidR="0094609B" w:rsidRPr="0094609B" w:rsidRDefault="003F5B30" w:rsidP="0094609B">
            <w:r w:rsidRPr="003F5B30">
              <w:t>Visibilidade do status do sistema; Prevenção de erros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ECF2E" w14:textId="1386D900" w:rsidR="0094609B" w:rsidRPr="0094609B" w:rsidRDefault="003F5B30" w:rsidP="0094609B">
            <w:r w:rsidRPr="003F5B30">
              <w:t>Não 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4EEF00" w14:textId="14FE3592" w:rsidR="0094609B" w:rsidRPr="0094609B" w:rsidRDefault="003F5B30" w:rsidP="0094609B">
            <w:r w:rsidRPr="003F5B30">
              <w:t>Demora para carregar, demora para mostrar mapa de vagas, fechamento inesperado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33C44B" w14:textId="62C10A20" w:rsidR="0094609B" w:rsidRPr="0094609B" w:rsidRDefault="003F5B30" w:rsidP="0094609B">
            <w:r w:rsidRPr="003F5B30">
              <w:t>Melhorar estabilidade do app, otimizar carregamento do mapa e reduzir falhas</w:t>
            </w:r>
          </w:p>
        </w:tc>
      </w:tr>
    </w:tbl>
    <w:p w14:paraId="64A3C20D" w14:textId="0BC86793" w:rsidR="00A07DCF" w:rsidRDefault="00504B0B">
      <w:r w:rsidRPr="00504B0B">
        <w:rPr>
          <w:b/>
          <w:bCs/>
        </w:rPr>
        <w:t>Dica:</w:t>
      </w:r>
      <w:r w:rsidRPr="00504B0B">
        <w:t xml:space="preserve"> Lembrem-se de aplicar pelo menos </w:t>
      </w:r>
      <w:r w:rsidRPr="00504B0B">
        <w:rPr>
          <w:b/>
          <w:bCs/>
        </w:rPr>
        <w:t>5 heurísticas</w:t>
      </w:r>
      <w:r w:rsidRPr="00504B0B">
        <w:t xml:space="preserve"> por app.</w: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E"/>
    <w:rsid w:val="000F1BA1"/>
    <w:rsid w:val="00100380"/>
    <w:rsid w:val="00167EE7"/>
    <w:rsid w:val="001F10BE"/>
    <w:rsid w:val="00334B88"/>
    <w:rsid w:val="003500DE"/>
    <w:rsid w:val="003F5B30"/>
    <w:rsid w:val="004161CB"/>
    <w:rsid w:val="00504B0B"/>
    <w:rsid w:val="00574EBE"/>
    <w:rsid w:val="00637836"/>
    <w:rsid w:val="00841AFA"/>
    <w:rsid w:val="00897928"/>
    <w:rsid w:val="0094609B"/>
    <w:rsid w:val="00A07DCF"/>
    <w:rsid w:val="00AB4D57"/>
    <w:rsid w:val="00B7513A"/>
    <w:rsid w:val="00B97CA3"/>
    <w:rsid w:val="00DD0B4A"/>
    <w:rsid w:val="00EA7DF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6B3F"/>
  <w15:chartTrackingRefBased/>
  <w15:docId w15:val="{921735D4-0ED3-413D-AA35-A6A55350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João Vitor Rodrigues Braga</cp:lastModifiedBy>
  <cp:revision>2</cp:revision>
  <dcterms:created xsi:type="dcterms:W3CDTF">2026-03-06T01:34:00Z</dcterms:created>
  <dcterms:modified xsi:type="dcterms:W3CDTF">2026-03-06T01:34:00Z</dcterms:modified>
</cp:coreProperties>
</file>