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3092" w14:textId="04F90817" w:rsidR="00CC478C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Total SF – 1stFloorSF + 2</w:t>
      </w:r>
      <w:r w:rsidRPr="009C3105">
        <w:rPr>
          <w:vertAlign w:val="superscript"/>
        </w:rPr>
        <w:t>nd</w:t>
      </w:r>
      <w:r>
        <w:t xml:space="preserve">FloorSF + </w:t>
      </w:r>
      <w:proofErr w:type="spellStart"/>
      <w:r>
        <w:t>BasementSF</w:t>
      </w:r>
      <w:proofErr w:type="spellEnd"/>
    </w:p>
    <w:p w14:paraId="6E204241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total_bldg_sf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totalbsmtsf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1stflrsf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2ndflrsf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0B80A02" w14:textId="77777777" w:rsidR="00AF185D" w:rsidRDefault="00AF185D" w:rsidP="00064F41">
      <w:pPr>
        <w:pStyle w:val="ListParagraph"/>
        <w:spacing w:after="0" w:line="240" w:lineRule="auto"/>
        <w:ind w:left="1440"/>
      </w:pPr>
    </w:p>
    <w:p w14:paraId="4DCB161A" w14:textId="6CA0242E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Total Baths – </w:t>
      </w:r>
      <w:proofErr w:type="spellStart"/>
      <w:r>
        <w:t>FullBath</w:t>
      </w:r>
      <w:proofErr w:type="spellEnd"/>
      <w:r>
        <w:t xml:space="preserve"> + </w:t>
      </w:r>
      <w:proofErr w:type="spellStart"/>
      <w:r>
        <w:t>HalfBath</w:t>
      </w:r>
      <w:proofErr w:type="spellEnd"/>
      <w:r>
        <w:t xml:space="preserve">/2 + </w:t>
      </w:r>
      <w:proofErr w:type="spellStart"/>
      <w:r>
        <w:t>BsmtFullPath</w:t>
      </w:r>
      <w:proofErr w:type="spellEnd"/>
      <w:r>
        <w:t xml:space="preserve"> + </w:t>
      </w:r>
      <w:proofErr w:type="spellStart"/>
      <w:r>
        <w:t>Bsmt</w:t>
      </w:r>
      <w:r w:rsidR="00AF185D">
        <w:t>Half</w:t>
      </w:r>
      <w:r>
        <w:t>Path</w:t>
      </w:r>
      <w:proofErr w:type="spellEnd"/>
      <w:r>
        <w:t>/2</w:t>
      </w:r>
    </w:p>
    <w:p w14:paraId="689C901C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total_baths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fullbath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halfbath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bsmtfullbath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bsmthalfbath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</w:p>
    <w:p w14:paraId="5698E176" w14:textId="77777777" w:rsidR="00AF185D" w:rsidRDefault="00AF185D" w:rsidP="00064F41">
      <w:pPr>
        <w:pStyle w:val="ListParagraph"/>
        <w:spacing w:after="0" w:line="240" w:lineRule="auto"/>
        <w:ind w:left="1440"/>
      </w:pPr>
    </w:p>
    <w:p w14:paraId="5A30E822" w14:textId="67466127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Outside SF</w:t>
      </w:r>
    </w:p>
    <w:p w14:paraId="120A020B" w14:textId="07A304CC" w:rsid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Combination of outside square footage</w:t>
      </w:r>
    </w:p>
    <w:p w14:paraId="5F24F424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outside_sf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wooddecksf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openporchsf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3ssnporch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screenporch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8C133BA" w14:textId="77777777" w:rsidR="00AF185D" w:rsidRDefault="00AF185D" w:rsidP="00064F41">
      <w:pPr>
        <w:pStyle w:val="ListParagraph"/>
        <w:spacing w:after="0" w:line="240" w:lineRule="auto"/>
        <w:ind w:left="1440"/>
      </w:pPr>
    </w:p>
    <w:p w14:paraId="3A2850B2" w14:textId="30147E5B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Abnormal Sale</w:t>
      </w:r>
    </w:p>
    <w:p w14:paraId="1D403F01" w14:textId="56A7326D" w:rsidR="00AF185D" w:rsidRDefault="00AF185D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Does sale condition = Abnormal</w:t>
      </w:r>
      <w:r w:rsidR="002F7C63">
        <w:t xml:space="preserve"> (e.g., it was a foreclosure)</w:t>
      </w:r>
    </w:p>
    <w:p w14:paraId="1A8010F6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abnormal_sale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(cleaned_df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salecondition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==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Abnorml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fillna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75B74DBF" w14:textId="28E9A48E" w:rsidR="009C3105" w:rsidRDefault="009C3105" w:rsidP="00064F41">
      <w:pPr>
        <w:spacing w:after="0" w:line="240" w:lineRule="auto"/>
      </w:pPr>
    </w:p>
    <w:p w14:paraId="409E4F6B" w14:textId="47F3926E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Top</w:t>
      </w:r>
      <w:r w:rsidR="00AF185D">
        <w:t xml:space="preserve"> 3 Neighborhood</w:t>
      </w:r>
      <w:r w:rsidR="002F7C63">
        <w:t xml:space="preserve"> (by median sale value/boxplot inspection)</w:t>
      </w:r>
    </w:p>
    <w:p w14:paraId="51CB9420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top_3_nbrhd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neighborhood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NridgHt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NoRidge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StoneBr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0152AD9" w14:textId="77777777" w:rsidR="00AF185D" w:rsidRDefault="00AF185D" w:rsidP="00064F41">
      <w:pPr>
        <w:pStyle w:val="ListParagraph"/>
        <w:numPr>
          <w:ilvl w:val="1"/>
          <w:numId w:val="1"/>
        </w:numPr>
        <w:spacing w:after="0" w:line="240" w:lineRule="auto"/>
      </w:pPr>
    </w:p>
    <w:p w14:paraId="0FC667B2" w14:textId="20247271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Bottom 5 Neighborhood </w:t>
      </w:r>
      <w:r w:rsidR="002F7C63">
        <w:t>(by median sale value/boxplot inspection)</w:t>
      </w:r>
    </w:p>
    <w:p w14:paraId="6C855745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btm_5_nbrhd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neighborhood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MeadowV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IDOTRR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BrDale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OldTown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Edwards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8F26540" w14:textId="77777777" w:rsidR="00AF185D" w:rsidRDefault="00AF185D" w:rsidP="00064F41">
      <w:pPr>
        <w:pStyle w:val="ListParagraph"/>
        <w:numPr>
          <w:ilvl w:val="1"/>
          <w:numId w:val="1"/>
        </w:numPr>
        <w:spacing w:after="0" w:line="240" w:lineRule="auto"/>
      </w:pPr>
    </w:p>
    <w:p w14:paraId="7C294CF0" w14:textId="4752E5BA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OverallQualityAdjustment</w:t>
      </w:r>
      <w:proofErr w:type="spellEnd"/>
      <w:r>
        <w:t xml:space="preserve"> </w:t>
      </w:r>
    </w:p>
    <w:p w14:paraId="5243DC19" w14:textId="3734668B" w:rsidR="009C3105" w:rsidRDefault="009C3105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Anything rate</w:t>
      </w:r>
      <w:r w:rsidR="00AF185D">
        <w:t>d</w:t>
      </w:r>
      <w:r>
        <w:t xml:space="preserve"> in 1, 2 or 3 -&gt; 0</w:t>
      </w:r>
    </w:p>
    <w:p w14:paraId="344B5C90" w14:textId="58D65E08" w:rsidR="009C3105" w:rsidRDefault="009C3105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So scale is 0, 1, 2, 3, 4, 5, 6, 7 [0 is the “combination” of values in 1, 2, and 3 because those houses displayed medium values]</w:t>
      </w:r>
    </w:p>
    <w:p w14:paraId="7F47A522" w14:textId="77777777" w:rsidR="00AF185D" w:rsidRPr="00AF185D" w:rsidRDefault="00AF185D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overall_qual_adj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ECC48D"/>
          <w:sz w:val="21"/>
          <w:szCs w:val="21"/>
        </w:rPr>
        <w:t>overallqual</w:t>
      </w:r>
      <w:r w:rsidRPr="00AF185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F185D">
        <w:rPr>
          <w:rFonts w:ascii="Consolas" w:eastAsia="Times New Roman" w:hAnsi="Consolas" w:cs="Times New Roman"/>
          <w:color w:val="B2CCD6"/>
          <w:sz w:val="21"/>
          <w:szCs w:val="21"/>
        </w:rPr>
        <w:t>apply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F18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lambda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AF18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if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x </w:t>
      </w:r>
      <w:r w:rsidRPr="00AF18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&lt;=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else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x </w:t>
      </w:r>
      <w:r w:rsidRPr="00AF185D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F185D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AF185D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F185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2E23E6F" w14:textId="77777777" w:rsidR="00AF185D" w:rsidRDefault="00AF185D" w:rsidP="00064F41">
      <w:pPr>
        <w:pStyle w:val="ListParagraph"/>
        <w:spacing w:after="0" w:line="240" w:lineRule="auto"/>
        <w:ind w:left="1440"/>
      </w:pPr>
    </w:p>
    <w:p w14:paraId="6697B7A1" w14:textId="15FCA2AA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Good Amenities Count</w:t>
      </w:r>
    </w:p>
    <w:p w14:paraId="17F921C3" w14:textId="6150E7DE" w:rsid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High ratings re: fireplace, basement, kitchen and heating + the basement has a GLQ (good living quarters)</w:t>
      </w:r>
    </w:p>
    <w:p w14:paraId="3FBBE85A" w14:textId="0F6C1B7A" w:rsidR="00D81DFB" w:rsidRPr="00D81DFB" w:rsidRDefault="00D81DFB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good_ament_ct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pd.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concat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excl_heating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excl_bsmt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ktch_dummies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bsmt_gd_lvg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good_frplc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14:paraId="0DD6CE93" w14:textId="6CB44CEB" w:rsidR="00D81DFB" w:rsidRPr="00D81DFB" w:rsidRDefault="00D81DFB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Excellent, Good or Typical fireplace 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good_frplc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fireplacequ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Ex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Gd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TA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09220B7" w14:textId="77777777" w:rsidR="00D81DFB" w:rsidRPr="00D81DFB" w:rsidRDefault="00D81DFB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ktch_groups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kitchenqual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TA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ktch_okay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Fa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ktch_okay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Gd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ktch_good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Ex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kitch_topnotch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70FDD4A2" w14:textId="5BF7C9C2" w:rsidR="00D81DFB" w:rsidRPr="00D81DFB" w:rsidRDefault="00D81DFB" w:rsidP="00064F41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ktch_dummies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pd.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get_dummies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FFCB8B"/>
          <w:sz w:val="21"/>
          <w:szCs w:val="21"/>
        </w:rPr>
        <w:t>data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ktch_groups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drop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ktch_okay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A9BC409" w14:textId="77777777" w:rsidR="00D81DFB" w:rsidRPr="00D81DFB" w:rsidRDefault="00D81DFB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excl_bsmt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bsmtqual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Ex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D9BF66B" w14:textId="77777777" w:rsidR="00D81DFB" w:rsidRPr="00D81DFB" w:rsidRDefault="00D81DFB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bsmt_gd_lvg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(cleaned_df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bsmtfintype1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GLQ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bsmtfintype2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GLQ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8084792" w14:textId="77777777" w:rsidR="00E15C66" w:rsidRPr="00E15C66" w:rsidRDefault="00E15C66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excl_heating </w:t>
      </w:r>
      <w:r w:rsidRPr="00E15C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15C66">
        <w:rPr>
          <w:rFonts w:ascii="Consolas" w:eastAsia="Times New Roman" w:hAnsi="Consolas" w:cs="Times New Roman"/>
          <w:color w:val="ECC48D"/>
          <w:sz w:val="21"/>
          <w:szCs w:val="21"/>
        </w:rPr>
        <w:t>heatingqc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5C66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E15C66">
        <w:rPr>
          <w:rFonts w:ascii="Consolas" w:eastAsia="Times New Roman" w:hAnsi="Consolas" w:cs="Times New Roman"/>
          <w:color w:val="ECC48D"/>
          <w:sz w:val="21"/>
          <w:szCs w:val="21"/>
        </w:rPr>
        <w:t>Ex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5C66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15C66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C6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5C6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C6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C03F104" w14:textId="77777777" w:rsidR="00D81DFB" w:rsidRPr="00E15C66" w:rsidRDefault="00D81DFB" w:rsidP="00064F41">
      <w:pPr>
        <w:shd w:val="clear" w:color="auto" w:fill="FFFFFF"/>
        <w:spacing w:after="0" w:line="240" w:lineRule="auto"/>
        <w:ind w:left="19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6841C2" w14:textId="77777777" w:rsidR="00D81DFB" w:rsidRDefault="00D81DFB" w:rsidP="00064F41">
      <w:pPr>
        <w:pStyle w:val="ListParagraph"/>
        <w:numPr>
          <w:ilvl w:val="1"/>
          <w:numId w:val="1"/>
        </w:numPr>
        <w:spacing w:after="0" w:line="240" w:lineRule="auto"/>
      </w:pPr>
    </w:p>
    <w:p w14:paraId="27144DBB" w14:textId="35B3CDDD" w:rsidR="002F7C63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>Bad Amenities Count</w:t>
      </w:r>
    </w:p>
    <w:p w14:paraId="4DED70AD" w14:textId="57453B31" w:rsidR="002F7C63" w:rsidRP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 w:rsidRPr="002F7C63">
        <w:t>No Central AC, No Fireplace, or</w:t>
      </w:r>
      <w:r>
        <w:t xml:space="preserve"> Bad Electrical </w:t>
      </w:r>
    </w:p>
    <w:p w14:paraId="06F03611" w14:textId="47EE6E1B" w:rsid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bad_ament_ct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pd.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concat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no_central_ac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no_fireplace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bad_electrical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],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sum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9EF754F" w14:textId="77777777" w:rsidR="00E15C66" w:rsidRPr="00E15C66" w:rsidRDefault="00E15C66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no_fireplace</w:t>
      </w:r>
      <w:proofErr w:type="spellEnd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15C66">
        <w:rPr>
          <w:rFonts w:ascii="Consolas" w:eastAsia="Times New Roman" w:hAnsi="Consolas" w:cs="Times New Roman"/>
          <w:color w:val="ECC48D"/>
          <w:sz w:val="21"/>
          <w:szCs w:val="21"/>
        </w:rPr>
        <w:t>fireplaces</w:t>
      </w:r>
      <w:r w:rsidRPr="00E15C6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==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4273FF43" w14:textId="3B624042" w:rsidR="00E15C66" w:rsidRPr="002F7C63" w:rsidRDefault="00E15C66" w:rsidP="00064F4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no_fireplace</w:t>
      </w:r>
      <w:proofErr w:type="spellEnd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no_fireplace.</w:t>
      </w:r>
      <w:r w:rsidRPr="00E15C66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proofErr w:type="spellEnd"/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15C66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C6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5C6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C6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15C6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15C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15C6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6153374" w14:textId="77777777" w:rsidR="002F7C63" w:rsidRPr="002F7C63" w:rsidRDefault="002F7C63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no_central_ac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centralair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N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']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F7C63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22A01ED" w14:textId="77777777" w:rsidR="002F7C63" w:rsidRPr="002F7C63" w:rsidRDefault="002F7C63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bad_electrical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cleaned_df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electrical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isin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Mix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FuseP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FuseF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FuseA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']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F7C63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347F054" w14:textId="77777777" w:rsidR="002F7C63" w:rsidRPr="00E15C66" w:rsidRDefault="002F7C63" w:rsidP="00064F41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48C13" w14:textId="77777777" w:rsidR="00E15C66" w:rsidRDefault="00E15C66" w:rsidP="00064F41">
      <w:pPr>
        <w:pStyle w:val="ListParagraph"/>
        <w:spacing w:after="0" w:line="240" w:lineRule="auto"/>
      </w:pPr>
    </w:p>
    <w:p w14:paraId="73F92787" w14:textId="7A258A93" w:rsidR="009C3105" w:rsidRDefault="009C3105" w:rsidP="00064F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New Home </w:t>
      </w:r>
    </w:p>
    <w:p w14:paraId="0D4211A2" w14:textId="5C0B751D" w:rsid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Homes that are less than 5 years difference between year sold and year built</w:t>
      </w:r>
    </w:p>
    <w:p w14:paraId="3AC11338" w14:textId="77777777" w:rsidR="00D81DFB" w:rsidRPr="00D81DFB" w:rsidRDefault="00D81DFB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homeage</w:t>
      </w:r>
      <w:proofErr w:type="spellEnd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yrsold</w:t>
      </w:r>
      <w:proofErr w:type="spellEnd"/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yearbuilt</w:t>
      </w:r>
      <w:proofErr w:type="spellEnd"/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5A6BE702" w14:textId="77777777" w:rsidR="00D81DFB" w:rsidRPr="00D81DFB" w:rsidRDefault="00D81DFB" w:rsidP="00064F4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newHome</w:t>
      </w:r>
      <w:proofErr w:type="spellEnd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homeage</w:t>
      </w:r>
      <w:proofErr w:type="spellEnd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&lt;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</w:p>
    <w:p w14:paraId="4E3F96B8" w14:textId="788A1FF3" w:rsidR="00D81DFB" w:rsidRPr="00D81DFB" w:rsidRDefault="00D81DFB" w:rsidP="00064F4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newHome</w:t>
      </w:r>
      <w:proofErr w:type="spellEnd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newHome.</w:t>
      </w:r>
      <w:r w:rsidRPr="00D81DFB">
        <w:rPr>
          <w:rFonts w:ascii="Consolas" w:eastAsia="Times New Roman" w:hAnsi="Consolas" w:cs="Times New Roman"/>
          <w:color w:val="B2CCD6"/>
          <w:sz w:val="21"/>
          <w:szCs w:val="21"/>
        </w:rPr>
        <w:t>map</w:t>
      </w:r>
      <w:proofErr w:type="spellEnd"/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False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81DFB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FD54260" w14:textId="3E98C67B" w:rsidR="00D81DFB" w:rsidRDefault="00D81DFB" w:rsidP="00064F4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Remodel_Age</w:t>
      </w:r>
      <w:proofErr w:type="spellEnd"/>
    </w:p>
    <w:p w14:paraId="06033A93" w14:textId="3396A7E5" w:rsidR="002F7C63" w:rsidRDefault="002F7C63" w:rsidP="00064F41">
      <w:pPr>
        <w:pStyle w:val="ListParagraph"/>
        <w:numPr>
          <w:ilvl w:val="1"/>
          <w:numId w:val="1"/>
        </w:numPr>
        <w:spacing w:after="0" w:line="240" w:lineRule="auto"/>
      </w:pPr>
      <w:r>
        <w:t>Age of hold relative to last remodel (or year built if not remodeled)</w:t>
      </w:r>
    </w:p>
    <w:p w14:paraId="0908DB7F" w14:textId="77777777" w:rsidR="00D81DFB" w:rsidRPr="00D81DFB" w:rsidRDefault="00D81DFB" w:rsidP="00064F4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remodelage</w:t>
      </w:r>
      <w:proofErr w:type="spellEnd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yrsold</w:t>
      </w:r>
      <w:proofErr w:type="spellEnd"/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1DF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81DFB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81DFB">
        <w:rPr>
          <w:rFonts w:ascii="Consolas" w:eastAsia="Times New Roman" w:hAnsi="Consolas" w:cs="Times New Roman"/>
          <w:color w:val="ECC48D"/>
          <w:sz w:val="21"/>
          <w:szCs w:val="21"/>
        </w:rPr>
        <w:t>yearremodadd</w:t>
      </w:r>
      <w:proofErr w:type="spellEnd"/>
      <w:r w:rsidRPr="00D81DF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81DFB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457986D5" w14:textId="3F495D25" w:rsidR="002F7C63" w:rsidRDefault="002F7C63" w:rsidP="00064F41">
      <w:pPr>
        <w:spacing w:after="0" w:line="240" w:lineRule="auto"/>
      </w:pPr>
    </w:p>
    <w:p w14:paraId="7C873CAA" w14:textId="639B96A3" w:rsidR="002F7C63" w:rsidRDefault="002F7C63" w:rsidP="00064F41">
      <w:pPr>
        <w:spacing w:after="0" w:line="240" w:lineRule="auto"/>
        <w:rPr>
          <w:b/>
          <w:bCs/>
          <w:i/>
          <w:iCs/>
          <w:u w:val="single"/>
        </w:rPr>
      </w:pPr>
      <w:r w:rsidRPr="002F7C63">
        <w:rPr>
          <w:b/>
          <w:bCs/>
          <w:i/>
          <w:iCs/>
          <w:u w:val="single"/>
        </w:rPr>
        <w:t>Import/short data prep steps</w:t>
      </w:r>
    </w:p>
    <w:p w14:paraId="7FF83675" w14:textId="77777777" w:rsidR="00C36138" w:rsidRPr="00C36138" w:rsidRDefault="00C36138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import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janitor </w:t>
      </w: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as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jn</w:t>
      </w:r>
      <w:proofErr w:type="spellEnd"/>
    </w:p>
    <w:p w14:paraId="704E2175" w14:textId="77777777" w:rsidR="00C36138" w:rsidRPr="00C36138" w:rsidRDefault="00C36138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import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as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pd</w:t>
      </w:r>
    </w:p>
    <w:p w14:paraId="0066888F" w14:textId="77777777" w:rsidR="00C36138" w:rsidRPr="00C36138" w:rsidRDefault="00C36138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import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138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as</w:t>
      </w:r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np</w:t>
      </w:r>
    </w:p>
    <w:p w14:paraId="78917D95" w14:textId="77777777" w:rsidR="00C36138" w:rsidRPr="00C36138" w:rsidRDefault="00C36138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138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proofErr w:type="spellStart"/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pylab</w:t>
      </w:r>
      <w:proofErr w:type="spellEnd"/>
      <w:r w:rsidRPr="00C36138">
        <w:rPr>
          <w:rFonts w:ascii="Consolas" w:eastAsia="Times New Roman" w:hAnsi="Consolas" w:cs="Times New Roman"/>
          <w:color w:val="000000"/>
          <w:sz w:val="21"/>
          <w:szCs w:val="21"/>
        </w:rPr>
        <w:t> inline</w:t>
      </w:r>
    </w:p>
    <w:p w14:paraId="62EECE6B" w14:textId="77777777" w:rsidR="00C36138" w:rsidRPr="002F7C63" w:rsidRDefault="00C36138" w:rsidP="00064F41">
      <w:pPr>
        <w:spacing w:after="0" w:line="240" w:lineRule="auto"/>
        <w:rPr>
          <w:b/>
          <w:bCs/>
          <w:i/>
          <w:iCs/>
          <w:u w:val="single"/>
        </w:rPr>
      </w:pPr>
    </w:p>
    <w:p w14:paraId="0CE94A5B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import_list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['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Id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MSSubClass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MSZoning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LotFrontage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LotArea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Alley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LotShape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Neighborhood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Condition1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6CD63CE1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Condition2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BldgType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HouseStyle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OverallQual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OverallCond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YearBuilt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YearRemodAdd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71EA69F0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Exterior1st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Exterior2nd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MasVnrType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MasVnrArea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BsmtQual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BsmtCond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BsmtExposure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48EF1319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BsmtFinType1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BsmtFinSF1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BsmtFinType2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BsmtFinSF2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BsmtUnfSF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TotalBsmtSF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CentralAir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16BC8A1D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Electrical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1stFlrSF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2ndFlrSF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LowQualFinSF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GrLivArea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BsmtFullBath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BsmtHalfBath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A0B40D1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FullBath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HalfBath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BedroomAbvGr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KitchenAbvGr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KitchenQual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TotRmsAbvGrd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Fireplaces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C27A4C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FireplaceQu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WoodDeckSF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OpenPorchSF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EnclosedPorch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3SsnPorch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ScreenPorch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YrSold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4BDAB6C9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SaleType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SaleCondition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Electrical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HeatingQC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Fireplaces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FireplaceQu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BsmtQual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BsmtFinType1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20A31C8E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BsmtFinType2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SalePrice</w:t>
      </w:r>
      <w:proofErr w:type="spellEnd"/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']</w:t>
      </w:r>
    </w:p>
    <w:p w14:paraId="046BA7CD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initial_df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pd.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read_csv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file_path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header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usecols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import_list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index_col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1110963" w14:textId="5B705E3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jn.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clean_names</w:t>
      </w:r>
      <w:proofErr w:type="spellEnd"/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initial_df</w:t>
      </w:r>
      <w:proofErr w:type="spellEnd"/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 converts columns names to be lowercase</w:t>
      </w:r>
    </w:p>
    <w:p w14:paraId="0DAA7691" w14:textId="00DB4BD6" w:rsidR="002F7C63" w:rsidRDefault="002F7C63" w:rsidP="00064F41">
      <w:pPr>
        <w:spacing w:after="0" w:line="240" w:lineRule="auto"/>
      </w:pPr>
    </w:p>
    <w:p w14:paraId="2DA8C513" w14:textId="77777777" w:rsidR="002F7C63" w:rsidRP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cleaned_df 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cleaned_df.</w:t>
      </w:r>
      <w:r w:rsidRPr="002F7C63">
        <w:rPr>
          <w:rFonts w:ascii="Consolas" w:eastAsia="Times New Roman" w:hAnsi="Consolas" w:cs="Times New Roman"/>
          <w:color w:val="B2CCD6"/>
          <w:sz w:val="21"/>
          <w:szCs w:val="21"/>
        </w:rPr>
        <w:t>drop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1299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78C6C"/>
          <w:sz w:val="21"/>
          <w:szCs w:val="21"/>
        </w:rPr>
        <w:t>524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],</w:t>
      </w:r>
      <w:r w:rsidRPr="002F7C63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2F7C6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ECC48D"/>
          <w:sz w:val="21"/>
          <w:szCs w:val="21"/>
        </w:rPr>
        <w:t>rows</w:t>
      </w:r>
      <w:r w:rsidRPr="002F7C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F7C6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7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7C6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# remove outliers based on Pre_process draft based upon Cook's distance &gt; 3 times </w:t>
      </w:r>
    </w:p>
    <w:p w14:paraId="3E9D40BF" w14:textId="31A17D65" w:rsidR="002F7C63" w:rsidRDefault="002F7C63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</w:pPr>
      <w:r w:rsidRPr="002F7C6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# mean absolute average </w:t>
      </w:r>
    </w:p>
    <w:p w14:paraId="1B5462E9" w14:textId="0F63489C" w:rsid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</w:pPr>
    </w:p>
    <w:p w14:paraId="6EE5327B" w14:textId="0D3C84C2" w:rsid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637777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i/>
          <w:iCs/>
          <w:color w:val="637777"/>
          <w:sz w:val="21"/>
          <w:szCs w:val="21"/>
          <w:u w:val="single"/>
        </w:rPr>
        <w:t>Example of how combined</w:t>
      </w:r>
    </w:p>
    <w:p w14:paraId="65BDC531" w14:textId="3C42C3EA" w:rsid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637777"/>
          <w:sz w:val="21"/>
          <w:szCs w:val="21"/>
          <w:u w:val="single"/>
        </w:rPr>
      </w:pPr>
    </w:p>
    <w:p w14:paraId="2CB084BC" w14:textId="77777777" w:rsidR="00F16D99" w:rsidRP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y </w:t>
      </w:r>
      <w:r w:rsidRPr="00F16D9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cleaned_df</w:t>
      </w:r>
      <w:proofErr w:type="spellEnd"/>
      <w:r w:rsidRPr="00F16D9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saleprice</w:t>
      </w:r>
      <w:proofErr w:type="spellEnd"/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0AE0E2C3" w14:textId="77777777" w:rsidR="00F16D99" w:rsidRP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F16D9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 pd.</w:t>
      </w:r>
      <w:r w:rsidRPr="00F16D99">
        <w:rPr>
          <w:rFonts w:ascii="Consolas" w:eastAsia="Times New Roman" w:hAnsi="Consolas" w:cs="Times New Roman"/>
          <w:color w:val="B2CCD6"/>
          <w:sz w:val="21"/>
          <w:szCs w:val="21"/>
        </w:rPr>
        <w:t>concat</w:t>
      </w:r>
      <w:r w:rsidRPr="00F16D9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total_bldg_sf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total_baths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good_ament_ct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btm_5_nbrhd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newHome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overall_qual_adj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bad_ament_ct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abnormal_sale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outside_sf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],</w:t>
      </w: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</w:p>
    <w:p w14:paraId="70680ABC" w14:textId="77777777" w:rsidR="00F16D99" w:rsidRP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D99">
        <w:rPr>
          <w:rFonts w:ascii="Consolas" w:eastAsia="Times New Roman" w:hAnsi="Consolas" w:cs="Times New Roman"/>
          <w:color w:val="82AAFF"/>
          <w:sz w:val="21"/>
          <w:szCs w:val="21"/>
        </w:rPr>
        <w:t>    </w:t>
      </w:r>
      <w:r w:rsidRPr="00F16D99">
        <w:rPr>
          <w:rFonts w:ascii="Consolas" w:eastAsia="Times New Roman" w:hAnsi="Consolas" w:cs="Times New Roman"/>
          <w:color w:val="FFCB8B"/>
          <w:sz w:val="21"/>
          <w:szCs w:val="21"/>
        </w:rPr>
        <w:t>axis</w:t>
      </w:r>
      <w:r w:rsidRPr="00F16D9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columns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270BB77" w14:textId="77777777" w:rsidR="00F16D99" w:rsidRPr="00F16D99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X.columns </w:t>
      </w:r>
      <w:r w:rsidRPr="00F16D9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["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total_bldg_sf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total_baths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good_ament_ct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btm_5_nbrhd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newHome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overall_qual_adj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bad_ament_ct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abnormal_sale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16D99">
        <w:rPr>
          <w:rFonts w:ascii="Consolas" w:eastAsia="Times New Roman" w:hAnsi="Consolas" w:cs="Times New Roman"/>
          <w:color w:val="ECC48D"/>
          <w:sz w:val="21"/>
          <w:szCs w:val="21"/>
        </w:rPr>
        <w:t>outside_sf</w:t>
      </w:r>
      <w:r w:rsidRPr="00F16D99">
        <w:rPr>
          <w:rFonts w:ascii="Consolas" w:eastAsia="Times New Roman" w:hAnsi="Consolas" w:cs="Times New Roman"/>
          <w:color w:val="D9F5DD"/>
          <w:sz w:val="21"/>
          <w:szCs w:val="21"/>
        </w:rPr>
        <w:t>"]</w:t>
      </w:r>
    </w:p>
    <w:p w14:paraId="6862BD0D" w14:textId="77777777" w:rsidR="00F16D99" w:rsidRPr="002F7C63" w:rsidRDefault="00F16D99" w:rsidP="00064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</w:p>
    <w:p w14:paraId="77F8FAC6" w14:textId="3A6A77FD" w:rsidR="00064F41" w:rsidRDefault="00064F41" w:rsidP="00064F41">
      <w:pPr>
        <w:spacing w:after="0" w:line="240" w:lineRule="auto"/>
      </w:pPr>
      <w:r>
        <w:br w:type="page"/>
      </w:r>
    </w:p>
    <w:p w14:paraId="130C7864" w14:textId="097410A2" w:rsidR="002F7C63" w:rsidRDefault="00064F41" w:rsidP="00064F41">
      <w:pPr>
        <w:spacing w:after="0" w:line="240" w:lineRule="auto"/>
      </w:pPr>
      <w:r>
        <w:rPr>
          <w:b/>
        </w:rPr>
        <w:lastRenderedPageBreak/>
        <w:t>Lasso Results:</w:t>
      </w:r>
      <w:r>
        <w:t xml:space="preserve"> Descending order of importance; </w:t>
      </w:r>
      <w:proofErr w:type="spellStart"/>
      <w:r>
        <w:t>home_age</w:t>
      </w:r>
      <w:proofErr w:type="spellEnd"/>
      <w:r>
        <w:t xml:space="preserve"> &amp; </w:t>
      </w:r>
      <w:proofErr w:type="spellStart"/>
      <w:r>
        <w:t>MSZoning_RM</w:t>
      </w:r>
      <w:proofErr w:type="spellEnd"/>
      <w:r>
        <w:t xml:space="preserve"> not in forward/back top 10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576"/>
        <w:gridCol w:w="7091"/>
      </w:tblGrid>
      <w:tr w:rsidR="00064F41" w14:paraId="30A25773" w14:textId="77777777" w:rsidTr="00064F41">
        <w:tc>
          <w:tcPr>
            <w:tcW w:w="0" w:type="auto"/>
          </w:tcPr>
          <w:p w14:paraId="56CD7C6D" w14:textId="6145D671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0" w:type="auto"/>
          </w:tcPr>
          <w:p w14:paraId="242B519E" w14:textId="66380702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Lasso Features</w:t>
            </w:r>
          </w:p>
        </w:tc>
        <w:tc>
          <w:tcPr>
            <w:tcW w:w="0" w:type="auto"/>
          </w:tcPr>
          <w:p w14:paraId="2CE6E315" w14:textId="0E71D6F5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064F41" w14:paraId="458503E7" w14:textId="77777777" w:rsidTr="00064F41">
        <w:tc>
          <w:tcPr>
            <w:tcW w:w="0" w:type="auto"/>
          </w:tcPr>
          <w:p w14:paraId="5F01A0CE" w14:textId="405038D0" w:rsidR="00064F41" w:rsidRP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82EA5B" w14:textId="60A06C29" w:rsidR="00064F41" w:rsidRPr="00064F41" w:rsidRDefault="00064F41" w:rsidP="00064F41"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OverallQuall</w:t>
            </w:r>
            <w:proofErr w:type="spellEnd"/>
          </w:p>
        </w:tc>
        <w:tc>
          <w:tcPr>
            <w:tcW w:w="0" w:type="auto"/>
          </w:tcPr>
          <w:p w14:paraId="25659800" w14:textId="77777777" w:rsidR="00064F41" w:rsidRPr="00064F41" w:rsidRDefault="00064F41" w:rsidP="00064F41">
            <w:pPr>
              <w:rPr>
                <w:highlight w:val="green"/>
              </w:rPr>
            </w:pPr>
          </w:p>
        </w:tc>
      </w:tr>
      <w:tr w:rsidR="00064F41" w14:paraId="69A8E597" w14:textId="77777777" w:rsidTr="00064F41">
        <w:tc>
          <w:tcPr>
            <w:tcW w:w="0" w:type="auto"/>
          </w:tcPr>
          <w:p w14:paraId="1AF38ED6" w14:textId="0562509E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CBB5A06" w14:textId="27BB6A35" w:rsidR="00064F41" w:rsidRDefault="00064F41" w:rsidP="00064F41"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total_sqft</w:t>
            </w:r>
            <w:proofErr w:type="spellEnd"/>
          </w:p>
        </w:tc>
        <w:tc>
          <w:tcPr>
            <w:tcW w:w="0" w:type="auto"/>
          </w:tcPr>
          <w:p w14:paraId="0A794717" w14:textId="5BE63E8E" w:rsidR="00064F41" w:rsidRDefault="00064F41" w:rsidP="00064F41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TotalBsmtSF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['1stFlrSF']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['2ndFlrSF']</w:t>
            </w:r>
          </w:p>
        </w:tc>
      </w:tr>
      <w:tr w:rsidR="00064F41" w14:paraId="77086E3D" w14:textId="77777777" w:rsidTr="00064F41">
        <w:tc>
          <w:tcPr>
            <w:tcW w:w="0" w:type="auto"/>
          </w:tcPr>
          <w:p w14:paraId="0F7CC074" w14:textId="2AFABC7B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EFD983" w14:textId="701D8DED" w:rsidR="00064F41" w:rsidRDefault="00064F41" w:rsidP="00064F41"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GarageCars</w:t>
            </w:r>
            <w:proofErr w:type="spellEnd"/>
          </w:p>
        </w:tc>
        <w:tc>
          <w:tcPr>
            <w:tcW w:w="0" w:type="auto"/>
          </w:tcPr>
          <w:p w14:paraId="6F785958" w14:textId="77777777" w:rsidR="00064F41" w:rsidRDefault="00064F41" w:rsidP="00064F41"/>
        </w:tc>
      </w:tr>
      <w:tr w:rsidR="00064F41" w14:paraId="1CAF06CE" w14:textId="77777777" w:rsidTr="00064F41">
        <w:tc>
          <w:tcPr>
            <w:tcW w:w="0" w:type="auto"/>
          </w:tcPr>
          <w:p w14:paraId="197A224F" w14:textId="38DAB5BC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82E5D2" w14:textId="397AB1DB" w:rsidR="00064F41" w:rsidRDefault="00064F41" w:rsidP="00064F41"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total_bath</w:t>
            </w:r>
            <w:proofErr w:type="spellEnd"/>
          </w:p>
        </w:tc>
        <w:tc>
          <w:tcPr>
            <w:tcW w:w="0" w:type="auto"/>
          </w:tcPr>
          <w:p w14:paraId="21B7A12D" w14:textId="3306001E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total_bath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'] = 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BsmtFullBath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'] + 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FullBath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'] + (data['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BsmtHalfBath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'] * 0.5) + (data['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HalfBath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'] * 0.5)</w:t>
            </w:r>
          </w:p>
        </w:tc>
      </w:tr>
      <w:tr w:rsidR="00064F41" w14:paraId="42296F8A" w14:textId="77777777" w:rsidTr="00064F41">
        <w:tc>
          <w:tcPr>
            <w:tcW w:w="0" w:type="auto"/>
          </w:tcPr>
          <w:p w14:paraId="01A4BCF2" w14:textId="083F4569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7F1348E" w14:textId="7E567DB2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Fireplaces</w:t>
            </w:r>
          </w:p>
        </w:tc>
        <w:tc>
          <w:tcPr>
            <w:tcW w:w="0" w:type="auto"/>
          </w:tcPr>
          <w:p w14:paraId="57210A7A" w14:textId="77777777" w:rsidR="00064F41" w:rsidRPr="00064F41" w:rsidRDefault="00064F41" w:rsidP="00064F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##has fireplace (y = 1 / n = 0)</w:t>
            </w:r>
          </w:p>
          <w:p w14:paraId="6B79FE9B" w14:textId="299BCB0E" w:rsidR="00064F41" w:rsidRDefault="00064F41" w:rsidP="00064F41"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data['Fireplaces'] = data['Fireplaces'].apply(lambda x: 0 if x == 0 else 1)</w:t>
            </w:r>
          </w:p>
        </w:tc>
      </w:tr>
      <w:tr w:rsidR="00064F41" w14:paraId="586ED9DF" w14:textId="77777777" w:rsidTr="00064F41">
        <w:tc>
          <w:tcPr>
            <w:tcW w:w="0" w:type="auto"/>
          </w:tcPr>
          <w:p w14:paraId="4AA8E0AB" w14:textId="58C99EAB" w:rsidR="00064F41" w:rsidRPr="00064F41" w:rsidRDefault="00064F41" w:rsidP="00064F41">
            <w:pPr>
              <w:rPr>
                <w:highlight w:val="yellow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</w:tcPr>
          <w:p w14:paraId="4BBFCA4D" w14:textId="49D8E402" w:rsidR="00064F41" w:rsidRPr="00064F41" w:rsidRDefault="00064F41" w:rsidP="00064F41">
            <w:pPr>
              <w:rPr>
                <w:highlight w:val="yellow"/>
              </w:rPr>
            </w:pP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home_age</w:t>
            </w:r>
            <w:proofErr w:type="spellEnd"/>
          </w:p>
        </w:tc>
        <w:tc>
          <w:tcPr>
            <w:tcW w:w="0" w:type="auto"/>
          </w:tcPr>
          <w:p w14:paraId="17C0BF12" w14:textId="20AFEB0F" w:rsidR="00064F41" w:rsidRPr="00064F41" w:rsidRDefault="00064F41" w:rsidP="00064F41">
            <w:pPr>
              <w:rPr>
                <w:highlight w:val="yellow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YrSold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'] - data['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YearBuilt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']</w:t>
            </w:r>
          </w:p>
        </w:tc>
      </w:tr>
      <w:tr w:rsidR="00064F41" w14:paraId="3B8450FD" w14:textId="77777777" w:rsidTr="00064F41">
        <w:tc>
          <w:tcPr>
            <w:tcW w:w="0" w:type="auto"/>
          </w:tcPr>
          <w:p w14:paraId="2FA93307" w14:textId="17D9591F" w:rsidR="00064F41" w:rsidRPr="00064F41" w:rsidRDefault="00064F41" w:rsidP="00064F41">
            <w:pPr>
              <w:rPr>
                <w:highlight w:val="yellow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0" w:type="auto"/>
          </w:tcPr>
          <w:p w14:paraId="0917666B" w14:textId="083CB65C" w:rsidR="00064F41" w:rsidRPr="00064F41" w:rsidRDefault="00064F41" w:rsidP="00064F41">
            <w:pPr>
              <w:rPr>
                <w:highlight w:val="yellow"/>
              </w:rPr>
            </w:pP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MSZoning_RM</w:t>
            </w:r>
            <w:proofErr w:type="spellEnd"/>
          </w:p>
        </w:tc>
        <w:tc>
          <w:tcPr>
            <w:tcW w:w="0" w:type="auto"/>
          </w:tcPr>
          <w:p w14:paraId="61C0C64D" w14:textId="1C2C8E76" w:rsidR="00064F41" w:rsidRPr="00064F41" w:rsidRDefault="00064F41" w:rsidP="00064F41">
            <w:pPr>
              <w:rPr>
                <w:highlight w:val="yellow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OHE 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MSZoning</w:t>
            </w:r>
            <w:proofErr w:type="spellEnd"/>
          </w:p>
        </w:tc>
      </w:tr>
    </w:tbl>
    <w:p w14:paraId="654B3860" w14:textId="77777777" w:rsidR="00064F41" w:rsidRDefault="00064F41" w:rsidP="00064F41">
      <w:pPr>
        <w:spacing w:after="0" w:line="240" w:lineRule="auto"/>
      </w:pPr>
    </w:p>
    <w:p w14:paraId="6D855B0F" w14:textId="7CBBA861" w:rsidR="00064F41" w:rsidRPr="00064F41" w:rsidRDefault="00064F41" w:rsidP="00064F41">
      <w:pPr>
        <w:spacing w:after="0" w:line="240" w:lineRule="auto"/>
      </w:pPr>
      <w:r>
        <w:rPr>
          <w:b/>
        </w:rPr>
        <w:t xml:space="preserve">Forward/Backward Selection: </w:t>
      </w:r>
      <w:r>
        <w:t xml:space="preserve">Differences are </w:t>
      </w:r>
      <w:proofErr w:type="spellStart"/>
      <w:r>
        <w:t>total_bath</w:t>
      </w:r>
      <w:proofErr w:type="spellEnd"/>
      <w:r>
        <w:t xml:space="preserve"> vs </w:t>
      </w:r>
      <w:proofErr w:type="spellStart"/>
      <w:r>
        <w:t>LotFrontage</w:t>
      </w:r>
      <w:proofErr w:type="spellEnd"/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3150"/>
        <w:gridCol w:w="6840"/>
      </w:tblGrid>
      <w:tr w:rsidR="00064F41" w14:paraId="5EB62B3A" w14:textId="77777777" w:rsidTr="00E55345">
        <w:tc>
          <w:tcPr>
            <w:tcW w:w="9990" w:type="dxa"/>
            <w:gridSpan w:val="2"/>
          </w:tcPr>
          <w:p w14:paraId="2688872A" w14:textId="1A08C59A" w:rsidR="00064F41" w:rsidRDefault="00064F41" w:rsidP="00064F41">
            <w:pPr>
              <w:pStyle w:val="ListParagraph"/>
              <w:ind w:left="0"/>
            </w:pPr>
            <w:r>
              <w:t>Backward AIC = -4642.23</w:t>
            </w:r>
          </w:p>
        </w:tc>
      </w:tr>
      <w:tr w:rsidR="00064F41" w14:paraId="08A5E595" w14:textId="77777777" w:rsidTr="00064F41">
        <w:tc>
          <w:tcPr>
            <w:tcW w:w="3150" w:type="dxa"/>
          </w:tcPr>
          <w:p w14:paraId="2C393B73" w14:textId="24289FB5" w:rsidR="00064F41" w:rsidRDefault="00064F41" w:rsidP="00064F41">
            <w:pPr>
              <w:pStyle w:val="ListParagraph"/>
              <w:ind w:left="0"/>
            </w:pPr>
            <w:r>
              <w:t>Feature (In order of importance)</w:t>
            </w:r>
          </w:p>
        </w:tc>
        <w:tc>
          <w:tcPr>
            <w:tcW w:w="6840" w:type="dxa"/>
          </w:tcPr>
          <w:p w14:paraId="2AAA7A94" w14:textId="4288EA98" w:rsidR="00064F41" w:rsidRDefault="00064F41" w:rsidP="00064F41">
            <w:pPr>
              <w:pStyle w:val="ListParagraph"/>
              <w:ind w:left="0"/>
            </w:pPr>
            <w:r>
              <w:t>Description</w:t>
            </w:r>
          </w:p>
        </w:tc>
      </w:tr>
      <w:tr w:rsidR="00064F41" w14:paraId="4373C6FA" w14:textId="77777777" w:rsidTr="00064F41">
        <w:tc>
          <w:tcPr>
            <w:tcW w:w="3150" w:type="dxa"/>
          </w:tcPr>
          <w:p w14:paraId="5F654784" w14:textId="63C695FE" w:rsidR="00064F41" w:rsidRPr="00064F41" w:rsidRDefault="00064F41" w:rsidP="00064F41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064F41">
              <w:rPr>
                <w:highlight w:val="yellow"/>
              </w:rPr>
              <w:t>LotFrontage</w:t>
            </w:r>
            <w:proofErr w:type="spellEnd"/>
          </w:p>
        </w:tc>
        <w:tc>
          <w:tcPr>
            <w:tcW w:w="6840" w:type="dxa"/>
          </w:tcPr>
          <w:p w14:paraId="4B756A3F" w14:textId="4BFF7F3F" w:rsidR="00064F41" w:rsidRPr="00064F41" w:rsidRDefault="00064F41" w:rsidP="00064F41">
            <w:pPr>
              <w:pStyle w:val="ListParagraph"/>
              <w:ind w:left="0"/>
              <w:rPr>
                <w:highlight w:val="yellow"/>
              </w:rPr>
            </w:pPr>
            <w:r w:rsidRPr="00064F41">
              <w:rPr>
                <w:highlight w:val="yellow"/>
              </w:rPr>
              <w:t>data['</w:t>
            </w:r>
            <w:proofErr w:type="spellStart"/>
            <w:r w:rsidRPr="00064F41">
              <w:rPr>
                <w:highlight w:val="yellow"/>
              </w:rPr>
              <w:t>LotFrontage</w:t>
            </w:r>
            <w:proofErr w:type="spellEnd"/>
            <w:r w:rsidRPr="00064F41">
              <w:rPr>
                <w:highlight w:val="yellow"/>
              </w:rPr>
              <w:t>'] = data['</w:t>
            </w:r>
            <w:proofErr w:type="spellStart"/>
            <w:r w:rsidRPr="00064F41">
              <w:rPr>
                <w:highlight w:val="yellow"/>
              </w:rPr>
              <w:t>LotFrontage</w:t>
            </w:r>
            <w:proofErr w:type="spellEnd"/>
            <w:r w:rsidRPr="00064F41">
              <w:rPr>
                <w:highlight w:val="yellow"/>
              </w:rPr>
              <w:t>'].</w:t>
            </w:r>
            <w:proofErr w:type="spellStart"/>
            <w:r w:rsidRPr="00064F41">
              <w:rPr>
                <w:highlight w:val="yellow"/>
              </w:rPr>
              <w:t>fillna</w:t>
            </w:r>
            <w:proofErr w:type="spellEnd"/>
            <w:r w:rsidRPr="00064F41">
              <w:rPr>
                <w:highlight w:val="yellow"/>
              </w:rPr>
              <w:t>(data['</w:t>
            </w:r>
            <w:proofErr w:type="spellStart"/>
            <w:r w:rsidRPr="00064F41">
              <w:rPr>
                <w:highlight w:val="yellow"/>
              </w:rPr>
              <w:t>LotFrontage</w:t>
            </w:r>
            <w:proofErr w:type="spellEnd"/>
            <w:r w:rsidRPr="00064F41">
              <w:rPr>
                <w:highlight w:val="yellow"/>
              </w:rPr>
              <w:t>'].median())</w:t>
            </w:r>
          </w:p>
        </w:tc>
      </w:tr>
      <w:tr w:rsidR="00064F41" w14:paraId="66B16305" w14:textId="77777777" w:rsidTr="00064F41">
        <w:tc>
          <w:tcPr>
            <w:tcW w:w="3150" w:type="dxa"/>
          </w:tcPr>
          <w:p w14:paraId="4BA54CBF" w14:textId="39F98503" w:rsidR="00064F41" w:rsidRDefault="00064F41" w:rsidP="00064F41">
            <w:pPr>
              <w:pStyle w:val="ListParagraph"/>
              <w:ind w:left="0"/>
            </w:pPr>
            <w:proofErr w:type="spellStart"/>
            <w:r>
              <w:t>LotArea</w:t>
            </w:r>
            <w:proofErr w:type="spellEnd"/>
          </w:p>
        </w:tc>
        <w:tc>
          <w:tcPr>
            <w:tcW w:w="6840" w:type="dxa"/>
          </w:tcPr>
          <w:p w14:paraId="1F7E12C1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11D775D1" w14:textId="77777777" w:rsidTr="00064F41">
        <w:tc>
          <w:tcPr>
            <w:tcW w:w="3150" w:type="dxa"/>
          </w:tcPr>
          <w:p w14:paraId="3E309F0B" w14:textId="6C39949B" w:rsidR="00064F41" w:rsidRDefault="00064F41" w:rsidP="00064F41">
            <w:pPr>
              <w:pStyle w:val="ListParagraph"/>
              <w:ind w:left="0"/>
            </w:pPr>
            <w:proofErr w:type="spellStart"/>
            <w:r>
              <w:t>BldgType</w:t>
            </w:r>
            <w:proofErr w:type="spellEnd"/>
          </w:p>
        </w:tc>
        <w:tc>
          <w:tcPr>
            <w:tcW w:w="6840" w:type="dxa"/>
          </w:tcPr>
          <w:p w14:paraId="1BAF0618" w14:textId="77777777" w:rsidR="00064F41" w:rsidRDefault="00064F41" w:rsidP="00064F41">
            <w:r>
              <w:t>##makes building type binary (single fam or not)</w:t>
            </w:r>
          </w:p>
          <w:p w14:paraId="6A5235DF" w14:textId="5D94EADD" w:rsidR="00064F41" w:rsidRDefault="00064F41" w:rsidP="00064F41">
            <w:pPr>
              <w:pStyle w:val="ListParagraph"/>
              <w:ind w:left="0"/>
            </w:pPr>
            <w:r>
              <w:t>data['</w:t>
            </w:r>
            <w:proofErr w:type="spellStart"/>
            <w:r>
              <w:t>BldgType</w:t>
            </w:r>
            <w:proofErr w:type="spellEnd"/>
            <w:r>
              <w:t>'] = data['</w:t>
            </w:r>
            <w:proofErr w:type="spellStart"/>
            <w:r>
              <w:t>BldgType</w:t>
            </w:r>
            <w:proofErr w:type="spellEnd"/>
            <w:r>
              <w:t>'].apply(lambda x: 0 if x == '1Fam' else 1)</w:t>
            </w:r>
          </w:p>
        </w:tc>
      </w:tr>
      <w:tr w:rsidR="00064F41" w14:paraId="7851946B" w14:textId="77777777" w:rsidTr="00064F41">
        <w:tc>
          <w:tcPr>
            <w:tcW w:w="3150" w:type="dxa"/>
          </w:tcPr>
          <w:p w14:paraId="11CF86B4" w14:textId="08F76C98" w:rsidR="00064F41" w:rsidRDefault="00064F41" w:rsidP="00064F41">
            <w:pPr>
              <w:pStyle w:val="ListParagraph"/>
              <w:ind w:left="0"/>
            </w:pPr>
            <w:proofErr w:type="spellStart"/>
            <w:r w:rsidRPr="00064F41">
              <w:t>OverallQual</w:t>
            </w:r>
            <w:proofErr w:type="spellEnd"/>
          </w:p>
        </w:tc>
        <w:tc>
          <w:tcPr>
            <w:tcW w:w="6840" w:type="dxa"/>
          </w:tcPr>
          <w:p w14:paraId="616F6E92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2777FA50" w14:textId="77777777" w:rsidTr="00064F41">
        <w:tc>
          <w:tcPr>
            <w:tcW w:w="3150" w:type="dxa"/>
          </w:tcPr>
          <w:p w14:paraId="6CB7D743" w14:textId="5EBF1C04" w:rsidR="00064F41" w:rsidRDefault="00064F41" w:rsidP="00064F41">
            <w:pPr>
              <w:pStyle w:val="ListParagraph"/>
              <w:ind w:left="0"/>
            </w:pPr>
            <w:proofErr w:type="spellStart"/>
            <w:r>
              <w:t>OverallCond</w:t>
            </w:r>
            <w:proofErr w:type="spellEnd"/>
          </w:p>
        </w:tc>
        <w:tc>
          <w:tcPr>
            <w:tcW w:w="6840" w:type="dxa"/>
          </w:tcPr>
          <w:p w14:paraId="63CA120F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359BBD91" w14:textId="77777777" w:rsidTr="00BF6752">
        <w:tc>
          <w:tcPr>
            <w:tcW w:w="3150" w:type="dxa"/>
          </w:tcPr>
          <w:p w14:paraId="40CA847D" w14:textId="2932B7FF" w:rsidR="00064F41" w:rsidRDefault="00064F41" w:rsidP="00064F41">
            <w:pPr>
              <w:pStyle w:val="ListParagraph"/>
              <w:ind w:left="0"/>
            </w:pPr>
            <w:proofErr w:type="spellStart"/>
            <w:r>
              <w:t>BedroomAbvGr</w:t>
            </w:r>
            <w:proofErr w:type="spellEnd"/>
          </w:p>
        </w:tc>
        <w:tc>
          <w:tcPr>
            <w:tcW w:w="6840" w:type="dxa"/>
            <w:vAlign w:val="bottom"/>
          </w:tcPr>
          <w:p w14:paraId="34497671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1B92736B" w14:textId="77777777" w:rsidTr="00BF6752">
        <w:tc>
          <w:tcPr>
            <w:tcW w:w="3150" w:type="dxa"/>
          </w:tcPr>
          <w:p w14:paraId="3FAFE1B4" w14:textId="22BB8335" w:rsidR="00064F41" w:rsidRDefault="00064F41" w:rsidP="00064F41">
            <w:pPr>
              <w:pStyle w:val="ListParagraph"/>
              <w:ind w:left="0"/>
            </w:pPr>
            <w:r>
              <w:t>Fireplaces</w:t>
            </w:r>
          </w:p>
        </w:tc>
        <w:tc>
          <w:tcPr>
            <w:tcW w:w="6840" w:type="dxa"/>
            <w:vAlign w:val="bottom"/>
          </w:tcPr>
          <w:p w14:paraId="63856CE6" w14:textId="77777777" w:rsidR="00064F41" w:rsidRPr="00064F41" w:rsidRDefault="00064F41" w:rsidP="00064F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##has fireplace (y = 1 / n = 0)</w:t>
            </w:r>
          </w:p>
          <w:p w14:paraId="59729386" w14:textId="10AF908B" w:rsidR="00064F41" w:rsidRDefault="00064F41" w:rsidP="00064F41">
            <w:pPr>
              <w:pStyle w:val="ListParagraph"/>
              <w:ind w:left="0"/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data['Fireplaces'] = data['Fireplaces'].apply(lambda x: 0 if x == 0 else 1)</w:t>
            </w:r>
          </w:p>
        </w:tc>
      </w:tr>
      <w:tr w:rsidR="00064F41" w14:paraId="176B14CE" w14:textId="77777777" w:rsidTr="00064F41">
        <w:tc>
          <w:tcPr>
            <w:tcW w:w="3150" w:type="dxa"/>
          </w:tcPr>
          <w:p w14:paraId="0F68D01B" w14:textId="52173C25" w:rsidR="00064F41" w:rsidRDefault="00064F41" w:rsidP="00064F41">
            <w:pPr>
              <w:pStyle w:val="ListParagraph"/>
              <w:ind w:left="0"/>
            </w:pPr>
            <w:proofErr w:type="spellStart"/>
            <w:r>
              <w:t>GarageCars</w:t>
            </w:r>
            <w:proofErr w:type="spellEnd"/>
          </w:p>
        </w:tc>
        <w:tc>
          <w:tcPr>
            <w:tcW w:w="6840" w:type="dxa"/>
          </w:tcPr>
          <w:p w14:paraId="43044F82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0947CF23" w14:textId="77777777" w:rsidTr="00BA150B">
        <w:tc>
          <w:tcPr>
            <w:tcW w:w="3150" w:type="dxa"/>
          </w:tcPr>
          <w:p w14:paraId="0C41EE69" w14:textId="509890C7" w:rsidR="00064F41" w:rsidRDefault="00064F41" w:rsidP="00064F41">
            <w:pPr>
              <w:pStyle w:val="ListParagraph"/>
              <w:ind w:left="0"/>
            </w:pPr>
            <w:proofErr w:type="spellStart"/>
            <w:r>
              <w:t>total_sqft</w:t>
            </w:r>
            <w:proofErr w:type="spellEnd"/>
          </w:p>
        </w:tc>
        <w:tc>
          <w:tcPr>
            <w:tcW w:w="6840" w:type="dxa"/>
            <w:vAlign w:val="bottom"/>
          </w:tcPr>
          <w:p w14:paraId="5863D74F" w14:textId="718959AC" w:rsidR="00064F41" w:rsidRDefault="00064F41" w:rsidP="00064F41">
            <w:pPr>
              <w:pStyle w:val="ListParagraph"/>
              <w:ind w:left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TotalBsmtSF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['1stFlrSF']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['2ndFlrSF']</w:t>
            </w:r>
          </w:p>
        </w:tc>
      </w:tr>
      <w:tr w:rsidR="00064F41" w14:paraId="23454759" w14:textId="77777777" w:rsidTr="00064F41">
        <w:tc>
          <w:tcPr>
            <w:tcW w:w="3150" w:type="dxa"/>
          </w:tcPr>
          <w:p w14:paraId="0BC321DB" w14:textId="77777777" w:rsidR="00064F41" w:rsidRDefault="00064F41" w:rsidP="00064F41">
            <w:pPr>
              <w:pStyle w:val="ListParagraph"/>
              <w:ind w:left="0"/>
            </w:pPr>
            <w:proofErr w:type="spellStart"/>
            <w:r>
              <w:t>Deck_sqft</w:t>
            </w:r>
            <w:proofErr w:type="spellEnd"/>
          </w:p>
          <w:p w14:paraId="74A50F06" w14:textId="492FCA40" w:rsidR="00064F41" w:rsidRDefault="00064F41" w:rsidP="00064F41">
            <w:pPr>
              <w:pStyle w:val="ListParagraph"/>
              <w:numPr>
                <w:ilvl w:val="0"/>
                <w:numId w:val="2"/>
              </w:numPr>
            </w:pPr>
            <w:r>
              <w:t xml:space="preserve">This is different than Jason’s </w:t>
            </w:r>
          </w:p>
        </w:tc>
        <w:tc>
          <w:tcPr>
            <w:tcW w:w="6840" w:type="dxa"/>
          </w:tcPr>
          <w:p w14:paraId="7F0FD7A6" w14:textId="77777777" w:rsidR="00064F41" w:rsidRDefault="00064F41" w:rsidP="00064F41">
            <w:r>
              <w:t>data['</w:t>
            </w:r>
            <w:proofErr w:type="spellStart"/>
            <w:r>
              <w:t>deck_sqft</w:t>
            </w:r>
            <w:proofErr w:type="spellEnd"/>
            <w:r>
              <w:t>'] = data['</w:t>
            </w:r>
            <w:proofErr w:type="spellStart"/>
            <w:r>
              <w:t>WoodDeckSF</w:t>
            </w:r>
            <w:proofErr w:type="spellEnd"/>
            <w:r>
              <w:t>'] + data['</w:t>
            </w:r>
            <w:proofErr w:type="spellStart"/>
            <w:r>
              <w:t>OpenPorchSF</w:t>
            </w:r>
            <w:proofErr w:type="spellEnd"/>
            <w:r>
              <w:t>'] + \</w:t>
            </w:r>
          </w:p>
          <w:p w14:paraId="7B3E6212" w14:textId="1DD0FF68" w:rsidR="00064F41" w:rsidRDefault="00064F41" w:rsidP="00064F41">
            <w:pPr>
              <w:pStyle w:val="ListParagraph"/>
              <w:ind w:left="0"/>
            </w:pPr>
            <w:r>
              <w:t xml:space="preserve">    data['</w:t>
            </w:r>
            <w:proofErr w:type="spellStart"/>
            <w:r>
              <w:t>EnclosedPorch</w:t>
            </w:r>
            <w:proofErr w:type="spellEnd"/>
            <w:r>
              <w:t>'] + data['3SsnPorch'] + data['</w:t>
            </w:r>
            <w:proofErr w:type="spellStart"/>
            <w:r>
              <w:t>ScreenPorch</w:t>
            </w:r>
            <w:proofErr w:type="spellEnd"/>
            <w:r>
              <w:t>']</w:t>
            </w:r>
          </w:p>
        </w:tc>
      </w:tr>
    </w:tbl>
    <w:p w14:paraId="72400657" w14:textId="77777777" w:rsidR="00064F41" w:rsidRDefault="00064F41" w:rsidP="00064F41">
      <w:pPr>
        <w:spacing w:after="0" w:line="240" w:lineRule="auto"/>
      </w:pP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3150"/>
        <w:gridCol w:w="6840"/>
      </w:tblGrid>
      <w:tr w:rsidR="00064F41" w14:paraId="79350703" w14:textId="77777777" w:rsidTr="00644CE7">
        <w:tc>
          <w:tcPr>
            <w:tcW w:w="9990" w:type="dxa"/>
            <w:gridSpan w:val="2"/>
          </w:tcPr>
          <w:p w14:paraId="268C8E1F" w14:textId="11920918" w:rsidR="00064F41" w:rsidRDefault="00064F41" w:rsidP="00064F41">
            <w:r>
              <w:t>Backward BIC = -4463.32</w:t>
            </w:r>
          </w:p>
        </w:tc>
      </w:tr>
      <w:tr w:rsidR="00064F41" w14:paraId="409FF6B8" w14:textId="77777777" w:rsidTr="00F40376">
        <w:tc>
          <w:tcPr>
            <w:tcW w:w="3150" w:type="dxa"/>
          </w:tcPr>
          <w:p w14:paraId="428AC50B" w14:textId="77777777" w:rsidR="00064F41" w:rsidRDefault="00064F41" w:rsidP="00F40376">
            <w:pPr>
              <w:pStyle w:val="ListParagraph"/>
              <w:ind w:left="0"/>
            </w:pPr>
            <w:r>
              <w:t>Feature (In order of importance)</w:t>
            </w:r>
          </w:p>
        </w:tc>
        <w:tc>
          <w:tcPr>
            <w:tcW w:w="6840" w:type="dxa"/>
          </w:tcPr>
          <w:p w14:paraId="60B5FC61" w14:textId="77777777" w:rsidR="00064F41" w:rsidRDefault="00064F41" w:rsidP="00F40376">
            <w:pPr>
              <w:pStyle w:val="ListParagraph"/>
              <w:ind w:left="0"/>
            </w:pPr>
            <w:r>
              <w:t>Description</w:t>
            </w:r>
          </w:p>
        </w:tc>
      </w:tr>
      <w:tr w:rsidR="00064F41" w14:paraId="59F87BAC" w14:textId="77777777" w:rsidTr="00F40376">
        <w:tc>
          <w:tcPr>
            <w:tcW w:w="3150" w:type="dxa"/>
          </w:tcPr>
          <w:p w14:paraId="53C8D6BF" w14:textId="1ADCA90F" w:rsidR="00064F41" w:rsidRDefault="00064F41" w:rsidP="00F40376">
            <w:pPr>
              <w:pStyle w:val="ListParagraph"/>
              <w:ind w:left="0"/>
            </w:pPr>
            <w:proofErr w:type="spellStart"/>
            <w:r>
              <w:t>LotArea</w:t>
            </w:r>
            <w:proofErr w:type="spellEnd"/>
          </w:p>
        </w:tc>
        <w:tc>
          <w:tcPr>
            <w:tcW w:w="6840" w:type="dxa"/>
          </w:tcPr>
          <w:p w14:paraId="5AE3386C" w14:textId="52C3F5C5" w:rsidR="00064F41" w:rsidRDefault="00064F41" w:rsidP="00F40376">
            <w:pPr>
              <w:pStyle w:val="ListParagraph"/>
              <w:ind w:left="0"/>
            </w:pPr>
          </w:p>
        </w:tc>
      </w:tr>
      <w:tr w:rsidR="00064F41" w14:paraId="1D5A30F5" w14:textId="77777777" w:rsidTr="00F40376">
        <w:tc>
          <w:tcPr>
            <w:tcW w:w="3150" w:type="dxa"/>
          </w:tcPr>
          <w:p w14:paraId="2CAD59AA" w14:textId="120F9265" w:rsidR="00064F41" w:rsidRDefault="00064F41" w:rsidP="00064F41">
            <w:pPr>
              <w:pStyle w:val="ListParagraph"/>
              <w:ind w:left="0"/>
            </w:pPr>
            <w:proofErr w:type="spellStart"/>
            <w:r>
              <w:t>BldgType</w:t>
            </w:r>
            <w:proofErr w:type="spellEnd"/>
          </w:p>
        </w:tc>
        <w:tc>
          <w:tcPr>
            <w:tcW w:w="6840" w:type="dxa"/>
          </w:tcPr>
          <w:p w14:paraId="18537B99" w14:textId="77777777" w:rsidR="00064F41" w:rsidRDefault="00064F41" w:rsidP="00064F41">
            <w:r>
              <w:t>##makes building type binary (single fam or not)</w:t>
            </w:r>
          </w:p>
          <w:p w14:paraId="1155A2FB" w14:textId="55B9632A" w:rsidR="00064F41" w:rsidRDefault="00064F41" w:rsidP="00064F41">
            <w:pPr>
              <w:pStyle w:val="ListParagraph"/>
              <w:ind w:left="0"/>
            </w:pPr>
            <w:r>
              <w:t>data['</w:t>
            </w:r>
            <w:proofErr w:type="spellStart"/>
            <w:r>
              <w:t>BldgType</w:t>
            </w:r>
            <w:proofErr w:type="spellEnd"/>
            <w:r>
              <w:t>'] = data['</w:t>
            </w:r>
            <w:proofErr w:type="spellStart"/>
            <w:r>
              <w:t>BldgType</w:t>
            </w:r>
            <w:proofErr w:type="spellEnd"/>
            <w:r>
              <w:t>'].apply(lambda x: 0 if x == '1Fam' else 1)</w:t>
            </w:r>
          </w:p>
        </w:tc>
      </w:tr>
      <w:tr w:rsidR="00064F41" w14:paraId="0C81CCAB" w14:textId="77777777" w:rsidTr="00F40376">
        <w:tc>
          <w:tcPr>
            <w:tcW w:w="3150" w:type="dxa"/>
          </w:tcPr>
          <w:p w14:paraId="2814DC34" w14:textId="6FBAFD2B" w:rsidR="00064F41" w:rsidRPr="00064F41" w:rsidRDefault="00064F41" w:rsidP="00064F41">
            <w:pPr>
              <w:pStyle w:val="ListParagraph"/>
              <w:ind w:left="0"/>
              <w:rPr>
                <w:highlight w:val="green"/>
              </w:rPr>
            </w:pPr>
            <w:proofErr w:type="spellStart"/>
            <w:r w:rsidRPr="00064F41">
              <w:t>OverallQual</w:t>
            </w:r>
            <w:proofErr w:type="spellEnd"/>
          </w:p>
        </w:tc>
        <w:tc>
          <w:tcPr>
            <w:tcW w:w="6840" w:type="dxa"/>
          </w:tcPr>
          <w:p w14:paraId="049969F0" w14:textId="42B86799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1C2491D0" w14:textId="77777777" w:rsidTr="00F40376">
        <w:tc>
          <w:tcPr>
            <w:tcW w:w="3150" w:type="dxa"/>
          </w:tcPr>
          <w:p w14:paraId="6A95839A" w14:textId="4413715E" w:rsidR="00064F41" w:rsidRDefault="00064F41" w:rsidP="00064F41">
            <w:pPr>
              <w:pStyle w:val="ListParagraph"/>
              <w:ind w:left="0"/>
            </w:pPr>
            <w:proofErr w:type="spellStart"/>
            <w:r>
              <w:t>OverallCond</w:t>
            </w:r>
            <w:proofErr w:type="spellEnd"/>
          </w:p>
        </w:tc>
        <w:tc>
          <w:tcPr>
            <w:tcW w:w="6840" w:type="dxa"/>
          </w:tcPr>
          <w:p w14:paraId="04E68FBA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7D4E69AA" w14:textId="77777777" w:rsidTr="00F40376">
        <w:tc>
          <w:tcPr>
            <w:tcW w:w="3150" w:type="dxa"/>
          </w:tcPr>
          <w:p w14:paraId="41FA97BA" w14:textId="717B121B" w:rsidR="00064F41" w:rsidRDefault="00064F41" w:rsidP="00064F41">
            <w:pPr>
              <w:pStyle w:val="ListParagraph"/>
              <w:ind w:left="0"/>
            </w:pPr>
            <w:proofErr w:type="spellStart"/>
            <w:r>
              <w:t>BedroomAbvGr</w:t>
            </w:r>
            <w:proofErr w:type="spellEnd"/>
          </w:p>
        </w:tc>
        <w:tc>
          <w:tcPr>
            <w:tcW w:w="6840" w:type="dxa"/>
          </w:tcPr>
          <w:p w14:paraId="459B9921" w14:textId="77777777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4843B7AB" w14:textId="77777777" w:rsidTr="00F40376">
        <w:tc>
          <w:tcPr>
            <w:tcW w:w="3150" w:type="dxa"/>
          </w:tcPr>
          <w:p w14:paraId="4438A76D" w14:textId="12C88C91" w:rsidR="00064F41" w:rsidRDefault="00064F41" w:rsidP="00064F41">
            <w:pPr>
              <w:pStyle w:val="ListParagraph"/>
              <w:ind w:left="0"/>
            </w:pPr>
            <w:r>
              <w:t>Fireplaces</w:t>
            </w:r>
          </w:p>
        </w:tc>
        <w:tc>
          <w:tcPr>
            <w:tcW w:w="6840" w:type="dxa"/>
            <w:vAlign w:val="bottom"/>
          </w:tcPr>
          <w:p w14:paraId="7ACB9580" w14:textId="77777777" w:rsidR="00064F41" w:rsidRPr="00064F41" w:rsidRDefault="00064F41" w:rsidP="00064F4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##has fireplace (y = 1 / n = 0)</w:t>
            </w:r>
          </w:p>
          <w:p w14:paraId="4C7BE66D" w14:textId="6F335971" w:rsidR="00064F41" w:rsidRDefault="00064F41" w:rsidP="00064F41">
            <w:pPr>
              <w:pStyle w:val="ListParagraph"/>
              <w:ind w:left="0"/>
            </w:pP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data['Fireplaces'] = data['Fireplaces'].apply(lambda x: 0 if x == 0 else 1)</w:t>
            </w:r>
          </w:p>
        </w:tc>
      </w:tr>
      <w:tr w:rsidR="00064F41" w14:paraId="48793FCC" w14:textId="77777777" w:rsidTr="00F40376">
        <w:tc>
          <w:tcPr>
            <w:tcW w:w="3150" w:type="dxa"/>
          </w:tcPr>
          <w:p w14:paraId="68E9ED51" w14:textId="2C98270F" w:rsidR="00064F41" w:rsidRDefault="00064F41" w:rsidP="00064F41">
            <w:pPr>
              <w:pStyle w:val="ListParagraph"/>
              <w:ind w:left="0"/>
            </w:pPr>
            <w:proofErr w:type="spellStart"/>
            <w:r>
              <w:t>GarageCars</w:t>
            </w:r>
            <w:proofErr w:type="spellEnd"/>
          </w:p>
        </w:tc>
        <w:tc>
          <w:tcPr>
            <w:tcW w:w="6840" w:type="dxa"/>
            <w:vAlign w:val="bottom"/>
          </w:tcPr>
          <w:p w14:paraId="10DB4F2E" w14:textId="54D86E3C" w:rsidR="00064F41" w:rsidRDefault="00064F41" w:rsidP="00064F41">
            <w:pPr>
              <w:pStyle w:val="ListParagraph"/>
              <w:ind w:left="0"/>
            </w:pPr>
          </w:p>
        </w:tc>
      </w:tr>
      <w:tr w:rsidR="00064F41" w14:paraId="468994CB" w14:textId="77777777" w:rsidTr="002B07FB">
        <w:tc>
          <w:tcPr>
            <w:tcW w:w="3150" w:type="dxa"/>
          </w:tcPr>
          <w:p w14:paraId="6E9155C4" w14:textId="45407ECB" w:rsidR="00064F41" w:rsidRDefault="00064F41" w:rsidP="00064F41">
            <w:pPr>
              <w:pStyle w:val="ListParagraph"/>
              <w:ind w:left="0"/>
            </w:pPr>
            <w:proofErr w:type="spellStart"/>
            <w:r>
              <w:t>total_sqft</w:t>
            </w:r>
            <w:proofErr w:type="spellEnd"/>
          </w:p>
        </w:tc>
        <w:tc>
          <w:tcPr>
            <w:tcW w:w="6840" w:type="dxa"/>
            <w:vAlign w:val="bottom"/>
          </w:tcPr>
          <w:p w14:paraId="5894262E" w14:textId="05C83BE4" w:rsidR="00064F41" w:rsidRDefault="00064F41" w:rsidP="00064F41">
            <w:pPr>
              <w:pStyle w:val="ListParagraph"/>
              <w:ind w:left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</w:t>
            </w:r>
            <w:proofErr w:type="spellStart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TotalBsmtSF</w:t>
            </w:r>
            <w:proofErr w:type="spellEnd"/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['1stFlrSF'] +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</w:t>
            </w:r>
            <w:r w:rsidRPr="00064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['2ndFlrSF']</w:t>
            </w:r>
          </w:p>
        </w:tc>
      </w:tr>
      <w:tr w:rsidR="00064F41" w14:paraId="0BAC98A9" w14:textId="77777777" w:rsidTr="008C0A0E">
        <w:tc>
          <w:tcPr>
            <w:tcW w:w="3150" w:type="dxa"/>
          </w:tcPr>
          <w:p w14:paraId="766C012C" w14:textId="77777777" w:rsidR="00064F41" w:rsidRDefault="00064F41" w:rsidP="00064F41">
            <w:pPr>
              <w:pStyle w:val="ListParagraph"/>
              <w:ind w:left="0"/>
            </w:pPr>
            <w:proofErr w:type="spellStart"/>
            <w:r>
              <w:t>Deck_sqft</w:t>
            </w:r>
            <w:proofErr w:type="spellEnd"/>
          </w:p>
          <w:p w14:paraId="271E00AC" w14:textId="2875FE38" w:rsidR="00064F41" w:rsidRDefault="00064F41" w:rsidP="00064F41">
            <w:pPr>
              <w:pStyle w:val="ListParagraph"/>
              <w:ind w:left="0"/>
            </w:pPr>
            <w:r>
              <w:t>This is different than Jason’s</w:t>
            </w:r>
          </w:p>
        </w:tc>
        <w:tc>
          <w:tcPr>
            <w:tcW w:w="6840" w:type="dxa"/>
          </w:tcPr>
          <w:p w14:paraId="63588075" w14:textId="77777777" w:rsidR="00064F41" w:rsidRDefault="00064F41" w:rsidP="00064F41">
            <w:r>
              <w:t>data['</w:t>
            </w:r>
            <w:proofErr w:type="spellStart"/>
            <w:r>
              <w:t>deck_sqft</w:t>
            </w:r>
            <w:proofErr w:type="spellEnd"/>
            <w:r>
              <w:t>'] = data['</w:t>
            </w:r>
            <w:proofErr w:type="spellStart"/>
            <w:r>
              <w:t>WoodDeckSF</w:t>
            </w:r>
            <w:proofErr w:type="spellEnd"/>
            <w:r>
              <w:t>'] + data['</w:t>
            </w:r>
            <w:proofErr w:type="spellStart"/>
            <w:r>
              <w:t>OpenPorchSF</w:t>
            </w:r>
            <w:proofErr w:type="spellEnd"/>
            <w:r>
              <w:t>'] + \</w:t>
            </w:r>
          </w:p>
          <w:p w14:paraId="450C808E" w14:textId="5544ED82" w:rsidR="00064F41" w:rsidRDefault="00064F41" w:rsidP="00064F41">
            <w:pPr>
              <w:pStyle w:val="ListParagraph"/>
              <w:ind w:left="0"/>
            </w:pPr>
            <w:r>
              <w:t xml:space="preserve">    data['</w:t>
            </w:r>
            <w:proofErr w:type="spellStart"/>
            <w:r>
              <w:t>EnclosedPorch</w:t>
            </w:r>
            <w:proofErr w:type="spellEnd"/>
            <w:r>
              <w:t>'] + data['3SsnPorch'] + data['</w:t>
            </w:r>
            <w:proofErr w:type="spellStart"/>
            <w:r>
              <w:t>ScreenPorch</w:t>
            </w:r>
            <w:proofErr w:type="spellEnd"/>
            <w:r>
              <w:t>']</w:t>
            </w:r>
          </w:p>
        </w:tc>
      </w:tr>
      <w:tr w:rsidR="00064F41" w14:paraId="4112DEDD" w14:textId="77777777" w:rsidTr="00F40376">
        <w:tc>
          <w:tcPr>
            <w:tcW w:w="3150" w:type="dxa"/>
          </w:tcPr>
          <w:p w14:paraId="1EB15F40" w14:textId="3D2B4F5B" w:rsidR="00064F41" w:rsidRPr="00064F41" w:rsidRDefault="00064F41" w:rsidP="00064F41">
            <w:pPr>
              <w:rPr>
                <w:highlight w:val="yellow"/>
              </w:rPr>
            </w:pPr>
            <w:proofErr w:type="spellStart"/>
            <w:r w:rsidRPr="00064F41">
              <w:rPr>
                <w:highlight w:val="yellow"/>
              </w:rPr>
              <w:t>Total_bath</w:t>
            </w:r>
            <w:proofErr w:type="spellEnd"/>
            <w:r w:rsidRPr="00064F41">
              <w:rPr>
                <w:highlight w:val="yellow"/>
              </w:rPr>
              <w:t xml:space="preserve"> </w:t>
            </w:r>
          </w:p>
        </w:tc>
        <w:tc>
          <w:tcPr>
            <w:tcW w:w="6840" w:type="dxa"/>
          </w:tcPr>
          <w:p w14:paraId="31D48584" w14:textId="55E076D8" w:rsidR="00064F41" w:rsidRPr="00064F41" w:rsidRDefault="00064F41" w:rsidP="00064F41">
            <w:pPr>
              <w:pStyle w:val="ListParagraph"/>
              <w:ind w:left="0"/>
              <w:rPr>
                <w:highlight w:val="yellow"/>
              </w:rPr>
            </w:pPr>
            <w:r w:rsidRPr="00064F41">
              <w:rPr>
                <w:highlight w:val="yellow"/>
              </w:rPr>
              <w:t>data['</w:t>
            </w:r>
            <w:proofErr w:type="spellStart"/>
            <w:r w:rsidRPr="00064F41">
              <w:rPr>
                <w:highlight w:val="yellow"/>
              </w:rPr>
              <w:t>total_bath</w:t>
            </w:r>
            <w:proofErr w:type="spellEnd"/>
            <w:r w:rsidRPr="00064F41">
              <w:rPr>
                <w:highlight w:val="yellow"/>
              </w:rPr>
              <w:t>'] = data['</w:t>
            </w:r>
            <w:proofErr w:type="spellStart"/>
            <w:r w:rsidRPr="00064F41">
              <w:rPr>
                <w:highlight w:val="yellow"/>
              </w:rPr>
              <w:t>BsmtFullBath</w:t>
            </w:r>
            <w:proofErr w:type="spellEnd"/>
            <w:r w:rsidRPr="00064F41">
              <w:rPr>
                <w:highlight w:val="yellow"/>
              </w:rPr>
              <w:t>'] + data['</w:t>
            </w:r>
            <w:proofErr w:type="spellStart"/>
            <w:r w:rsidRPr="00064F41">
              <w:rPr>
                <w:highlight w:val="yellow"/>
              </w:rPr>
              <w:t>FullBath</w:t>
            </w:r>
            <w:proofErr w:type="spellEnd"/>
            <w:r w:rsidRPr="00064F41">
              <w:rPr>
                <w:highlight w:val="yellow"/>
              </w:rPr>
              <w:t>'] + (data['</w:t>
            </w:r>
            <w:proofErr w:type="spellStart"/>
            <w:r w:rsidRPr="00064F41">
              <w:rPr>
                <w:highlight w:val="yellow"/>
              </w:rPr>
              <w:t>BsmtHalfBath</w:t>
            </w:r>
            <w:proofErr w:type="spellEnd"/>
            <w:r w:rsidRPr="00064F41">
              <w:rPr>
                <w:highlight w:val="yellow"/>
              </w:rPr>
              <w:t>'] * 0.5) + (data['</w:t>
            </w:r>
            <w:proofErr w:type="spellStart"/>
            <w:r w:rsidRPr="00064F41">
              <w:rPr>
                <w:highlight w:val="yellow"/>
              </w:rPr>
              <w:t>HalfBath</w:t>
            </w:r>
            <w:proofErr w:type="spellEnd"/>
            <w:r w:rsidRPr="00064F41">
              <w:rPr>
                <w:highlight w:val="yellow"/>
              </w:rPr>
              <w:t>'] * 0.5)</w:t>
            </w:r>
          </w:p>
        </w:tc>
      </w:tr>
    </w:tbl>
    <w:p w14:paraId="310C3D32" w14:textId="1F3C2658" w:rsidR="00064F41" w:rsidRPr="00064F41" w:rsidRDefault="00064F41" w:rsidP="00064F41">
      <w:pPr>
        <w:spacing w:after="0" w:line="240" w:lineRule="auto"/>
      </w:pPr>
    </w:p>
    <w:sectPr w:rsidR="00064F41" w:rsidRPr="0006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DB1"/>
    <w:multiLevelType w:val="hybridMultilevel"/>
    <w:tmpl w:val="C7E06BB2"/>
    <w:lvl w:ilvl="0" w:tplc="7850040C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B0A15"/>
    <w:multiLevelType w:val="hybridMultilevel"/>
    <w:tmpl w:val="20BE7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05"/>
    <w:rsid w:val="00064F41"/>
    <w:rsid w:val="002F7C63"/>
    <w:rsid w:val="00943CE1"/>
    <w:rsid w:val="009B4DC9"/>
    <w:rsid w:val="009C3105"/>
    <w:rsid w:val="00AF185D"/>
    <w:rsid w:val="00C36138"/>
    <w:rsid w:val="00D81DFB"/>
    <w:rsid w:val="00E15C66"/>
    <w:rsid w:val="00F1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7FC5"/>
  <w15:chartTrackingRefBased/>
  <w15:docId w15:val="{2F2DE0C1-4B92-4044-B672-F9C74900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05"/>
    <w:pPr>
      <w:ind w:left="720"/>
      <w:contextualSpacing/>
    </w:pPr>
  </w:style>
  <w:style w:type="table" w:styleId="TableGrid">
    <w:name w:val="Table Grid"/>
    <w:basedOn w:val="TableNormal"/>
    <w:uiPriority w:val="39"/>
    <w:rsid w:val="0006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Wattier</dc:creator>
  <cp:keywords/>
  <dc:description/>
  <cp:lastModifiedBy>Tyler Kotnour</cp:lastModifiedBy>
  <cp:revision>4</cp:revision>
  <dcterms:created xsi:type="dcterms:W3CDTF">2020-02-27T14:37:00Z</dcterms:created>
  <dcterms:modified xsi:type="dcterms:W3CDTF">2020-02-27T21:29:00Z</dcterms:modified>
</cp:coreProperties>
</file>