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731D" w14:textId="77777777" w:rsidR="00CC4136" w:rsidRDefault="00CC413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96"/>
        <w:gridCol w:w="1595"/>
      </w:tblGrid>
      <w:tr w:rsidR="00CC4136" w14:paraId="3B1D3130" w14:textId="77777777" w:rsidTr="00EB6C39">
        <w:trPr>
          <w:trHeight w:val="1215"/>
        </w:trPr>
        <w:tc>
          <w:tcPr>
            <w:tcW w:w="1555" w:type="dxa"/>
          </w:tcPr>
          <w:p w14:paraId="1828EA17" w14:textId="77777777" w:rsidR="00CC4136" w:rsidRDefault="00CC4136" w:rsidP="009D1763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</w:tcPr>
          <w:p w14:paraId="74A943ED" w14:textId="77777777" w:rsidR="00CC4136" w:rsidRDefault="00CC4136" w:rsidP="009D1763">
            <w:pPr>
              <w:jc w:val="center"/>
              <w:rPr>
                <w:b/>
                <w:bCs/>
              </w:rPr>
            </w:pPr>
          </w:p>
        </w:tc>
        <w:tc>
          <w:tcPr>
            <w:tcW w:w="1595" w:type="dxa"/>
          </w:tcPr>
          <w:p w14:paraId="1C9FD78E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B133D7" wp14:editId="311E8158">
                  <wp:extent cx="876032" cy="876032"/>
                  <wp:effectExtent l="0" t="0" r="0" b="0"/>
                  <wp:docPr id="12" name="Picture 1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rk-and-charge.png"/>
                          <pic:cNvPicPr/>
                        </pic:nvPicPr>
                        <pic:blipFill>
                          <a:blip r:embed="rId4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67" cy="89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136" w14:paraId="40644D7D" w14:textId="77777777" w:rsidTr="00EB6C39">
        <w:trPr>
          <w:trHeight w:val="1225"/>
        </w:trPr>
        <w:tc>
          <w:tcPr>
            <w:tcW w:w="1555" w:type="dxa"/>
          </w:tcPr>
          <w:p w14:paraId="69F4C6AB" w14:textId="77777777" w:rsidR="00CC4136" w:rsidRDefault="00CC4136" w:rsidP="009D1763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</w:tcPr>
          <w:p w14:paraId="6E766BDB" w14:textId="77777777" w:rsidR="00CC4136" w:rsidRDefault="00CC4136" w:rsidP="009D1763">
            <w:pPr>
              <w:jc w:val="center"/>
              <w:rPr>
                <w:b/>
                <w:bCs/>
              </w:rPr>
            </w:pPr>
          </w:p>
        </w:tc>
        <w:tc>
          <w:tcPr>
            <w:tcW w:w="1595" w:type="dxa"/>
          </w:tcPr>
          <w:p w14:paraId="50149350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54D652" wp14:editId="23AF0153">
                  <wp:extent cx="876032" cy="876032"/>
                  <wp:effectExtent l="0" t="0" r="0" b="0"/>
                  <wp:docPr id="13" name="Picture 1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rk-and-charge.png"/>
                          <pic:cNvPicPr/>
                        </pic:nvPicPr>
                        <pic:blipFill>
                          <a:blip r:embed="rId4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67" cy="89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136" w14:paraId="6EC67440" w14:textId="77777777" w:rsidTr="00EB6C39">
        <w:trPr>
          <w:trHeight w:val="1421"/>
        </w:trPr>
        <w:tc>
          <w:tcPr>
            <w:tcW w:w="1555" w:type="dxa"/>
          </w:tcPr>
          <w:p w14:paraId="62FD7DB0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1</w:t>
            </w:r>
          </w:p>
          <w:p w14:paraId="31CBBB81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20% battery</w:t>
            </w:r>
          </w:p>
          <w:p w14:paraId="6FE51349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t>Exit: 6am-9am</w:t>
            </w:r>
          </w:p>
        </w:tc>
        <w:tc>
          <w:tcPr>
            <w:tcW w:w="1364" w:type="dxa"/>
          </w:tcPr>
          <w:p w14:paraId="4221C60A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D2989C" wp14:editId="293548C7">
                  <wp:extent cx="873252" cy="873252"/>
                  <wp:effectExtent l="0" t="0" r="3175" b="0"/>
                  <wp:docPr id="198" name="Picture 19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lectric-vehicle.png"/>
                          <pic:cNvPicPr/>
                        </pic:nvPicPr>
                        <pic:blipFill>
                          <a:blip r:embed="rId5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472" cy="87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14:paraId="24B7447A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35C54B" wp14:editId="35DEC7A2">
                  <wp:extent cx="850060" cy="850060"/>
                  <wp:effectExtent l="0" t="0" r="0" b="0"/>
                  <wp:docPr id="14" name="Picture 1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rk-and-charge.png"/>
                          <pic:cNvPicPr/>
                        </pic:nvPicPr>
                        <pic:blipFill>
                          <a:blip r:embed="rId4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04" cy="8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AC3CE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7kw/hr</w:t>
            </w:r>
          </w:p>
        </w:tc>
      </w:tr>
      <w:tr w:rsidR="00CC4136" w14:paraId="5FF06980" w14:textId="77777777" w:rsidTr="00EB6C39">
        <w:trPr>
          <w:trHeight w:val="1421"/>
        </w:trPr>
        <w:tc>
          <w:tcPr>
            <w:tcW w:w="1555" w:type="dxa"/>
          </w:tcPr>
          <w:p w14:paraId="4E66A0DA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4</w:t>
            </w:r>
          </w:p>
          <w:p w14:paraId="5235B0B9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50% battery</w:t>
            </w:r>
          </w:p>
          <w:p w14:paraId="70C987C4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t>Exit: 9am-12pm</w:t>
            </w:r>
          </w:p>
        </w:tc>
        <w:tc>
          <w:tcPr>
            <w:tcW w:w="1364" w:type="dxa"/>
          </w:tcPr>
          <w:p w14:paraId="7E6A4CE1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9D4F38" wp14:editId="33F4E81E">
                  <wp:extent cx="865632" cy="865632"/>
                  <wp:effectExtent l="0" t="0" r="0" b="0"/>
                  <wp:docPr id="197" name="Picture 197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lectric-vehicle.png"/>
                          <pic:cNvPicPr/>
                        </pic:nvPicPr>
                        <pic:blipFill>
                          <a:blip r:embed="rId5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643" cy="86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14:paraId="4F145C7B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799965" wp14:editId="34FE9102">
                  <wp:extent cx="850060" cy="850060"/>
                  <wp:effectExtent l="0" t="0" r="0" b="0"/>
                  <wp:docPr id="28" name="Picture 2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rk-and-charge.png"/>
                          <pic:cNvPicPr/>
                        </pic:nvPicPr>
                        <pic:blipFill>
                          <a:blip r:embed="rId4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04" cy="8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CC78E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5kw/hr</w:t>
            </w:r>
          </w:p>
        </w:tc>
      </w:tr>
      <w:tr w:rsidR="00CC4136" w14:paraId="263B5D59" w14:textId="77777777" w:rsidTr="00EB6C39">
        <w:trPr>
          <w:trHeight w:val="911"/>
        </w:trPr>
        <w:tc>
          <w:tcPr>
            <w:tcW w:w="1555" w:type="dxa"/>
          </w:tcPr>
          <w:p w14:paraId="250C4851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7</w:t>
            </w:r>
          </w:p>
          <w:p w14:paraId="633F05B8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80% battery</w:t>
            </w:r>
          </w:p>
          <w:p w14:paraId="03CB49D3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t>Exit: 6pm-9pm</w:t>
            </w:r>
          </w:p>
        </w:tc>
        <w:tc>
          <w:tcPr>
            <w:tcW w:w="1364" w:type="dxa"/>
          </w:tcPr>
          <w:p w14:paraId="28DBDF4C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0DC0FC" wp14:editId="1BB1536C">
                  <wp:extent cx="871728" cy="871728"/>
                  <wp:effectExtent l="0" t="0" r="5080" b="0"/>
                  <wp:docPr id="196" name="Picture 196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lectric-vehicle.png"/>
                          <pic:cNvPicPr/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08" cy="88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14:paraId="16123091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DA21D5" wp14:editId="5750F325">
                  <wp:extent cx="850060" cy="850060"/>
                  <wp:effectExtent l="0" t="0" r="0" b="0"/>
                  <wp:docPr id="195" name="Picture 19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rk-and-charge.png"/>
                          <pic:cNvPicPr/>
                        </pic:nvPicPr>
                        <pic:blipFill>
                          <a:blip r:embed="rId4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04" cy="8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DE8DE" w14:textId="77777777" w:rsidR="00CC4136" w:rsidRDefault="00CC4136" w:rsidP="009D1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2kw/hr</w:t>
            </w:r>
          </w:p>
        </w:tc>
      </w:tr>
    </w:tbl>
    <w:p w14:paraId="4E78EADC" w14:textId="77777777" w:rsidR="00B34A04" w:rsidRDefault="00B34A04"/>
    <w:p w14:paraId="0FD6D75C" w14:textId="77777777" w:rsidR="00CC4136" w:rsidRDefault="00CC4136">
      <w:bookmarkStart w:id="0" w:name="_GoBack"/>
      <w:bookmarkEnd w:id="0"/>
    </w:p>
    <w:p w14:paraId="4010AB4E" w14:textId="77777777" w:rsidR="00CC4136" w:rsidRDefault="00CC4136"/>
    <w:p w14:paraId="5A88A2BB" w14:textId="77777777" w:rsidR="00CC4136" w:rsidRDefault="00CC4136"/>
    <w:p w14:paraId="46D7C024" w14:textId="77777777" w:rsidR="00CC4136" w:rsidRDefault="00CC4136"/>
    <w:p w14:paraId="5DF3079B" w14:textId="77777777" w:rsidR="00CC4136" w:rsidRDefault="00CC4136"/>
    <w:p w14:paraId="4F77C00A" w14:textId="77777777" w:rsidR="00CC4136" w:rsidRDefault="00CC4136"/>
    <w:p w14:paraId="400F2DB4" w14:textId="77777777" w:rsidR="00CC4136" w:rsidRDefault="00CC4136"/>
    <w:p w14:paraId="215925B7" w14:textId="77777777" w:rsidR="00CC4136" w:rsidRDefault="00CC4136"/>
    <w:p w14:paraId="7408905B" w14:textId="77777777" w:rsidR="00CC4136" w:rsidRDefault="00CC4136"/>
    <w:p w14:paraId="0796D9B7" w14:textId="77777777" w:rsidR="00CC4136" w:rsidRDefault="00CC4136"/>
    <w:p w14:paraId="412AEF43" w14:textId="77777777" w:rsidR="00CC4136" w:rsidRDefault="00CC4136"/>
    <w:p w14:paraId="2729B682" w14:textId="77777777" w:rsidR="00CC4136" w:rsidRDefault="00CC4136"/>
    <w:p w14:paraId="064B528D" w14:textId="77777777" w:rsidR="00CC4136" w:rsidRDefault="00CC413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8"/>
        <w:gridCol w:w="1878"/>
      </w:tblGrid>
      <w:tr w:rsidR="00CC4136" w14:paraId="62E68A6C" w14:textId="77777777" w:rsidTr="00CC4136">
        <w:trPr>
          <w:trHeight w:val="1255"/>
        </w:trPr>
        <w:tc>
          <w:tcPr>
            <w:tcW w:w="1878" w:type="dxa"/>
          </w:tcPr>
          <w:p w14:paraId="12AA9CFA" w14:textId="77777777" w:rsidR="00CC4136" w:rsidRDefault="00CC4136" w:rsidP="009D17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8CBB91" wp14:editId="4D047D72">
                  <wp:extent cx="952500" cy="952500"/>
                  <wp:effectExtent l="0" t="0" r="0" b="0"/>
                  <wp:docPr id="199" name="Picture 19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eople-in-car-side-view.png"/>
                          <pic:cNvPicPr/>
                        </pic:nvPicPr>
                        <pic:blipFill>
                          <a:blip r:embed="rId6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</w:tcPr>
          <w:p w14:paraId="3654EDAD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2</w:t>
            </w:r>
          </w:p>
          <w:p w14:paraId="732ECAEE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50 miles left</w:t>
            </w:r>
          </w:p>
          <w:p w14:paraId="652BF86E" w14:textId="77777777" w:rsidR="00CC4136" w:rsidRDefault="00CC4136" w:rsidP="009D1763">
            <w:pPr>
              <w:jc w:val="center"/>
            </w:pPr>
            <w:r>
              <w:rPr>
                <w:noProof/>
              </w:rPr>
              <w:t>Enter: 6am-9am</w:t>
            </w:r>
          </w:p>
        </w:tc>
      </w:tr>
      <w:tr w:rsidR="00CC4136" w14:paraId="5C3FFE0C" w14:textId="77777777" w:rsidTr="00CC4136">
        <w:trPr>
          <w:trHeight w:val="1265"/>
        </w:trPr>
        <w:tc>
          <w:tcPr>
            <w:tcW w:w="1878" w:type="dxa"/>
          </w:tcPr>
          <w:p w14:paraId="415931BE" w14:textId="77777777" w:rsidR="00CC4136" w:rsidRDefault="00CC4136" w:rsidP="009D17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4D5B1A" wp14:editId="72ACC25E">
                  <wp:extent cx="952500" cy="952500"/>
                  <wp:effectExtent l="0" t="0" r="0" b="0"/>
                  <wp:docPr id="200" name="Picture 20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eople-in-car-side-view.png"/>
                          <pic:cNvPicPr/>
                        </pic:nvPicPr>
                        <pic:blipFill>
                          <a:blip r:embed="rId6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</w:tcPr>
          <w:p w14:paraId="15D61E11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3</w:t>
            </w:r>
          </w:p>
          <w:p w14:paraId="524C360F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20 miles left</w:t>
            </w:r>
          </w:p>
          <w:p w14:paraId="50C2CD04" w14:textId="77777777" w:rsidR="00CC4136" w:rsidRDefault="00CC4136" w:rsidP="009D1763">
            <w:pPr>
              <w:jc w:val="center"/>
            </w:pPr>
            <w:r>
              <w:rPr>
                <w:noProof/>
              </w:rPr>
              <w:t>Enter: 9am-12pm</w:t>
            </w:r>
          </w:p>
        </w:tc>
      </w:tr>
      <w:tr w:rsidR="00CC4136" w14:paraId="62B6BB43" w14:textId="77777777" w:rsidTr="00CC4136">
        <w:trPr>
          <w:trHeight w:val="1255"/>
        </w:trPr>
        <w:tc>
          <w:tcPr>
            <w:tcW w:w="1878" w:type="dxa"/>
          </w:tcPr>
          <w:p w14:paraId="1E020C45" w14:textId="77777777" w:rsidR="00CC4136" w:rsidRDefault="00CC4136" w:rsidP="009D17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A98CC1" wp14:editId="4B89A4A6">
                  <wp:extent cx="952500" cy="952500"/>
                  <wp:effectExtent l="0" t="0" r="0" b="0"/>
                  <wp:docPr id="201" name="Picture 20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eople-in-car-side-view.png"/>
                          <pic:cNvPicPr/>
                        </pic:nvPicPr>
                        <pic:blipFill>
                          <a:blip r:embed="rId6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</w:tcPr>
          <w:p w14:paraId="4F9D7AD9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5</w:t>
            </w:r>
          </w:p>
          <w:p w14:paraId="677EB11E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80 miles left</w:t>
            </w:r>
          </w:p>
          <w:p w14:paraId="025DC762" w14:textId="77777777" w:rsidR="00CC4136" w:rsidRDefault="00CC4136" w:rsidP="009D1763">
            <w:pPr>
              <w:jc w:val="center"/>
            </w:pPr>
            <w:r>
              <w:rPr>
                <w:noProof/>
              </w:rPr>
              <w:t>Enter: 3pm-6pm</w:t>
            </w:r>
          </w:p>
        </w:tc>
      </w:tr>
      <w:tr w:rsidR="00CC4136" w14:paraId="08BBFB4F" w14:textId="77777777" w:rsidTr="00CC4136">
        <w:trPr>
          <w:trHeight w:val="1255"/>
        </w:trPr>
        <w:tc>
          <w:tcPr>
            <w:tcW w:w="1878" w:type="dxa"/>
          </w:tcPr>
          <w:p w14:paraId="173AF02E" w14:textId="77777777" w:rsidR="00CC4136" w:rsidRDefault="00CC4136" w:rsidP="009D17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E5AA7" wp14:editId="5C68BD84">
                  <wp:extent cx="952500" cy="952500"/>
                  <wp:effectExtent l="0" t="0" r="0" b="0"/>
                  <wp:docPr id="202" name="Picture 20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eople-in-car-side-view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</w:tcPr>
          <w:p w14:paraId="4B1CE256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6</w:t>
            </w:r>
          </w:p>
          <w:p w14:paraId="2E23DDFA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80 miles left</w:t>
            </w:r>
          </w:p>
          <w:p w14:paraId="31078667" w14:textId="77777777" w:rsidR="00CC4136" w:rsidRDefault="00CC4136" w:rsidP="009D1763">
            <w:pPr>
              <w:jc w:val="center"/>
            </w:pPr>
            <w:r>
              <w:rPr>
                <w:noProof/>
              </w:rPr>
              <w:t>Enter: 6pm-9pm</w:t>
            </w:r>
          </w:p>
        </w:tc>
      </w:tr>
      <w:tr w:rsidR="00CC4136" w14:paraId="136831E0" w14:textId="77777777" w:rsidTr="00CC4136">
        <w:trPr>
          <w:trHeight w:val="1255"/>
        </w:trPr>
        <w:tc>
          <w:tcPr>
            <w:tcW w:w="1878" w:type="dxa"/>
          </w:tcPr>
          <w:p w14:paraId="2EA4A9AB" w14:textId="77777777" w:rsidR="00CC4136" w:rsidRDefault="00CC4136" w:rsidP="009D17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3B4CBE" wp14:editId="32FBDC0E">
                  <wp:extent cx="952500" cy="952500"/>
                  <wp:effectExtent l="0" t="0" r="0" b="0"/>
                  <wp:docPr id="203" name="Picture 20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eople-in-car-side-view.png"/>
                          <pic:cNvPicPr/>
                        </pic:nvPicPr>
                        <pic:blipFill>
                          <a:blip r:embed="rId6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</w:tcPr>
          <w:p w14:paraId="7E0DBFC9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8</w:t>
            </w:r>
          </w:p>
          <w:p w14:paraId="70838AD6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20 miles left</w:t>
            </w:r>
          </w:p>
          <w:p w14:paraId="017227A9" w14:textId="77777777" w:rsidR="00CC4136" w:rsidRDefault="00CC4136" w:rsidP="009D1763">
            <w:pPr>
              <w:jc w:val="center"/>
            </w:pPr>
            <w:r>
              <w:rPr>
                <w:noProof/>
              </w:rPr>
              <w:t>Enter: 6am-9am</w:t>
            </w:r>
          </w:p>
        </w:tc>
      </w:tr>
      <w:tr w:rsidR="00CC4136" w14:paraId="1845FB95" w14:textId="77777777" w:rsidTr="00CC4136">
        <w:trPr>
          <w:trHeight w:val="1265"/>
        </w:trPr>
        <w:tc>
          <w:tcPr>
            <w:tcW w:w="1878" w:type="dxa"/>
          </w:tcPr>
          <w:p w14:paraId="1F4E09B0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35E66C" wp14:editId="45D56ED6">
                  <wp:extent cx="952500" cy="952500"/>
                  <wp:effectExtent l="0" t="0" r="0" b="0"/>
                  <wp:docPr id="204" name="Picture 20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eople-in-car-side-view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</w:tcPr>
          <w:p w14:paraId="0FD66378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car_id: 9</w:t>
            </w:r>
          </w:p>
          <w:p w14:paraId="2EB2A91B" w14:textId="77777777" w:rsidR="00CC4136" w:rsidRDefault="00CC4136" w:rsidP="009D1763">
            <w:pPr>
              <w:jc w:val="center"/>
              <w:rPr>
                <w:noProof/>
              </w:rPr>
            </w:pPr>
            <w:r>
              <w:rPr>
                <w:noProof/>
              </w:rPr>
              <w:t>80 miles left</w:t>
            </w:r>
          </w:p>
          <w:p w14:paraId="170E3CFA" w14:textId="77777777" w:rsidR="00CC4136" w:rsidRDefault="00CC4136" w:rsidP="009D1763">
            <w:pPr>
              <w:jc w:val="center"/>
            </w:pPr>
            <w:r>
              <w:rPr>
                <w:noProof/>
              </w:rPr>
              <w:t>Enter: 6am-9am</w:t>
            </w:r>
          </w:p>
        </w:tc>
      </w:tr>
    </w:tbl>
    <w:p w14:paraId="4FD13A2A" w14:textId="77777777" w:rsidR="00CC4136" w:rsidRDefault="00CC4136"/>
    <w:sectPr w:rsidR="00CC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36"/>
    <w:rsid w:val="009C4FFC"/>
    <w:rsid w:val="00B34A04"/>
    <w:rsid w:val="00CC4136"/>
    <w:rsid w:val="00EB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2983"/>
  <w15:chartTrackingRefBased/>
  <w15:docId w15:val="{E8C2575F-E895-4804-AE5C-8DFB3A11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Chan</dc:creator>
  <cp:keywords/>
  <dc:description/>
  <cp:lastModifiedBy>JingWei Chan</cp:lastModifiedBy>
  <cp:revision>4</cp:revision>
  <dcterms:created xsi:type="dcterms:W3CDTF">2019-07-27T12:33:00Z</dcterms:created>
  <dcterms:modified xsi:type="dcterms:W3CDTF">2019-07-29T11:00:00Z</dcterms:modified>
</cp:coreProperties>
</file>