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694BF1" w14:textId="79D99A93" w:rsidR="000E0275" w:rsidRDefault="00BE66C0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Part 3: Building a logistic regression model to predict if someone has coronary heart disease </w:t>
      </w:r>
    </w:p>
    <w:p w14:paraId="0432C008" w14:textId="77777777" w:rsidR="00F34206" w:rsidRDefault="00642A96">
      <w:pPr>
        <w:rPr>
          <w:lang w:val="en-US"/>
        </w:rPr>
      </w:pPr>
      <w:r>
        <w:rPr>
          <w:lang w:val="en-US"/>
        </w:rPr>
        <w:t xml:space="preserve">I was unable to achieve very high accuracies of training data vs my test data in any of my models for this part. My initial model had train accuracies of 65% – 70% and test accuracies of 55% - 60%. The main difference between my initial and final model was the use of weight regularization. </w:t>
      </w:r>
      <w:r w:rsidR="00F34206">
        <w:rPr>
          <w:lang w:val="en-US"/>
        </w:rPr>
        <w:t xml:space="preserve">I also experimented with adding drop off and increasing neuron size of the </w:t>
      </w:r>
      <w:proofErr w:type="gramStart"/>
      <w:r w:rsidR="00F34206">
        <w:rPr>
          <w:lang w:val="en-US"/>
        </w:rPr>
        <w:t>networks</w:t>
      </w:r>
      <w:proofErr w:type="gramEnd"/>
      <w:r w:rsidR="00F34206">
        <w:rPr>
          <w:lang w:val="en-US"/>
        </w:rPr>
        <w:t xml:space="preserve"> but these seemed to make no difference or make the model worse. My final model had train and test accuracies of 60% – 68%.</w:t>
      </w:r>
    </w:p>
    <w:p w14:paraId="4B9DD990" w14:textId="2BF125CC" w:rsidR="00BE66C0" w:rsidRPr="00BE66C0" w:rsidRDefault="00F34206">
      <w:pPr>
        <w:rPr>
          <w:lang w:val="en-US"/>
        </w:rPr>
      </w:pPr>
      <w:r>
        <w:rPr>
          <w:lang w:val="en-US"/>
        </w:rPr>
        <w:t xml:space="preserve">To run the </w:t>
      </w:r>
      <w:proofErr w:type="gramStart"/>
      <w:r>
        <w:rPr>
          <w:lang w:val="en-US"/>
        </w:rPr>
        <w:t>code</w:t>
      </w:r>
      <w:proofErr w:type="gramEnd"/>
      <w:r>
        <w:rPr>
          <w:lang w:val="en-US"/>
        </w:rPr>
        <w:t xml:space="preserve"> upload the </w:t>
      </w:r>
      <w:proofErr w:type="spellStart"/>
      <w:r>
        <w:rPr>
          <w:lang w:val="en-US"/>
        </w:rPr>
        <w:t>CHDModel.ipynb</w:t>
      </w:r>
      <w:proofErr w:type="spellEnd"/>
      <w:r>
        <w:rPr>
          <w:lang w:val="en-US"/>
        </w:rPr>
        <w:t xml:space="preserve"> as a new notebook in google </w:t>
      </w:r>
      <w:proofErr w:type="spellStart"/>
      <w:r>
        <w:rPr>
          <w:lang w:val="en-US"/>
        </w:rPr>
        <w:t>colab</w:t>
      </w:r>
      <w:proofErr w:type="spellEnd"/>
      <w:r>
        <w:rPr>
          <w:lang w:val="en-US"/>
        </w:rPr>
        <w:t>. Upload the heart_train.csv and heart_test.csv when prompted. Then execute each cell in the notebook.</w:t>
      </w:r>
      <w:bookmarkStart w:id="0" w:name="_GoBack"/>
      <w:bookmarkEnd w:id="0"/>
      <w:r>
        <w:rPr>
          <w:lang w:val="en-US"/>
        </w:rPr>
        <w:t xml:space="preserve"> </w:t>
      </w:r>
    </w:p>
    <w:sectPr w:rsidR="00BE66C0" w:rsidRPr="00BE66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6C0"/>
    <w:rsid w:val="002F1378"/>
    <w:rsid w:val="00346243"/>
    <w:rsid w:val="00642A96"/>
    <w:rsid w:val="009620C0"/>
    <w:rsid w:val="00B75C26"/>
    <w:rsid w:val="00BE66C0"/>
    <w:rsid w:val="00E93BEA"/>
    <w:rsid w:val="00F34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B097E"/>
  <w15:chartTrackingRefBased/>
  <w15:docId w15:val="{A0B5378B-749A-4AE0-8676-BDBDE22C2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Wolfel</dc:creator>
  <cp:keywords/>
  <dc:description/>
  <cp:lastModifiedBy>Joshua Wolfel</cp:lastModifiedBy>
  <cp:revision>1</cp:revision>
  <dcterms:created xsi:type="dcterms:W3CDTF">2019-12-07T04:12:00Z</dcterms:created>
  <dcterms:modified xsi:type="dcterms:W3CDTF">2019-12-07T04:52:00Z</dcterms:modified>
</cp:coreProperties>
</file>