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444"/>
        <w:gridCol w:w="1493"/>
        <w:gridCol w:w="2489"/>
        <w:gridCol w:w="1536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prop_flight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prop_forage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-0.05, 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prop_rest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2023-09-20T17:37:34Z</dcterms:modified>
  <cp:category/>
</cp:coreProperties>
</file>