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6174"/>
      </w:tblGrid>
      <w:tr w:rsidR="00B41D1A" w14:paraId="07577988" w14:textId="77777777" w:rsidTr="00B41D1A">
        <w:tc>
          <w:tcPr>
            <w:tcW w:w="2122" w:type="dxa"/>
          </w:tcPr>
          <w:p w14:paraId="74ABD9EC" w14:textId="3704A08D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</w:rPr>
              <w:t>位置</w:t>
            </w:r>
          </w:p>
        </w:tc>
        <w:tc>
          <w:tcPr>
            <w:tcW w:w="6174" w:type="dxa"/>
          </w:tcPr>
          <w:p w14:paraId="7FD41C88" w14:textId="154467F9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</w:rPr>
              <w:t>動作提示</w:t>
            </w:r>
          </w:p>
        </w:tc>
      </w:tr>
      <w:tr w:rsidR="00B41D1A" w14:paraId="637B5332" w14:textId="77777777" w:rsidTr="003F21E8">
        <w:tc>
          <w:tcPr>
            <w:tcW w:w="2122" w:type="dxa"/>
            <w:vAlign w:val="center"/>
          </w:tcPr>
          <w:p w14:paraId="41DE0E14" w14:textId="6943D1EA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01</w:t>
            </w:r>
            <w:r>
              <w:rPr>
                <w:rFonts w:hint="eastAsia"/>
                <w:color w:val="000000"/>
              </w:rPr>
              <w:t>圓形</w:t>
            </w:r>
          </w:p>
        </w:tc>
        <w:tc>
          <w:tcPr>
            <w:tcW w:w="6174" w:type="dxa"/>
          </w:tcPr>
          <w:p w14:paraId="5E21C473" w14:textId="77777777" w:rsid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(面向)</w:t>
            </w:r>
          </w:p>
          <w:p w14:paraId="074F8BF1" w14:textId="37F0C743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甲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45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度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序無量量法門...請佛轉法輪</w:t>
            </w:r>
          </w:p>
          <w:p w14:paraId="11B84DDB" w14:textId="250355EB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甲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45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度，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生:恭喜...前來禮</w:t>
            </w:r>
          </w:p>
          <w:p w14:paraId="668F91F7" w14:textId="640CF4F0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乙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老:流逝光陰老去的苦悶分秒磋跎的警鐘</w:t>
            </w:r>
          </w:p>
          <w:p w14:paraId="2CDF8E8B" w14:textId="601D8A28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乙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病:病症摧殘惡道苦報患病...無常...兇險</w:t>
            </w:r>
          </w:p>
          <w:p w14:paraId="176C2DDC" w14:textId="6849FABE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乙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死:人生苦短..死亡的苦 醒思生命的意涵</w:t>
            </w:r>
          </w:p>
          <w:p w14:paraId="2C280FB7" w14:textId="79253F89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乙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甲六度:開示...</w:t>
            </w:r>
          </w:p>
          <w:p w14:paraId="7ECEED87" w14:textId="77777777" w:rsidR="00B41D1A" w:rsidRDefault="00B41D1A" w:rsidP="00B41D1A">
            <w:pPr>
              <w:rPr>
                <w:rFonts w:hint="eastAsia"/>
              </w:rPr>
            </w:pPr>
          </w:p>
        </w:tc>
      </w:tr>
      <w:tr w:rsidR="00B41D1A" w14:paraId="456E1FE2" w14:textId="77777777" w:rsidTr="003F21E8">
        <w:tc>
          <w:tcPr>
            <w:tcW w:w="2122" w:type="dxa"/>
            <w:vAlign w:val="center"/>
          </w:tcPr>
          <w:p w14:paraId="0D338873" w14:textId="69D8E734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02</w:t>
            </w:r>
            <w:r>
              <w:rPr>
                <w:rFonts w:hint="eastAsia"/>
                <w:color w:val="000000"/>
              </w:rPr>
              <w:t>行願</w:t>
            </w:r>
          </w:p>
        </w:tc>
        <w:tc>
          <w:tcPr>
            <w:tcW w:w="6174" w:type="dxa"/>
          </w:tcPr>
          <w:p w14:paraId="6A85FB70" w14:textId="5C9AB5FD" w:rsid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（面向）</w:t>
            </w:r>
          </w:p>
          <w:p w14:paraId="4B5AEFB9" w14:textId="4519A960" w:rsid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乙舞台，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海浪...守之不動行願</w:t>
            </w:r>
          </w:p>
          <w:p w14:paraId="04DDF1F9" w14:textId="77777777" w:rsidR="00B41D1A" w:rsidRDefault="00B41D1A" w:rsidP="00B41D1A">
            <w:pPr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法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師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開經偈</w:t>
            </w:r>
          </w:p>
          <w:p w14:paraId="0D064ABE" w14:textId="493A1A18" w:rsidR="00B41D1A" w:rsidRPr="00B41D1A" w:rsidRDefault="00B41D1A" w:rsidP="00B41D1A">
            <w:pPr>
              <w:widowControl/>
              <w:rPr>
                <w:rFonts w:hint="eastAsia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甲舞台，</w:t>
            </w:r>
            <w:r w:rsidRPr="00B41D1A"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4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5米籮:潤澤普令智慧扶...大乘米籮</w:t>
            </w:r>
          </w:p>
        </w:tc>
      </w:tr>
      <w:tr w:rsidR="00B41D1A" w14:paraId="1D503325" w14:textId="77777777" w:rsidTr="003F21E8">
        <w:tc>
          <w:tcPr>
            <w:tcW w:w="2122" w:type="dxa"/>
            <w:vAlign w:val="center"/>
          </w:tcPr>
          <w:p w14:paraId="2CC9F82B" w14:textId="412AB6FE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04</w:t>
            </w:r>
            <w:r>
              <w:rPr>
                <w:rFonts w:hint="eastAsia"/>
                <w:color w:val="000000"/>
              </w:rPr>
              <w:t>靜思家風</w:t>
            </w:r>
          </w:p>
        </w:tc>
        <w:tc>
          <w:tcPr>
            <w:tcW w:w="6174" w:type="dxa"/>
          </w:tcPr>
          <w:p w14:paraId="4E8BCBC1" w14:textId="77777777" w:rsid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（面向）</w:t>
            </w:r>
          </w:p>
          <w:p w14:paraId="5B426602" w14:textId="177DF01F" w:rsidR="00B41D1A" w:rsidRPr="00B41D1A" w:rsidRDefault="00B41D1A" w:rsidP="00B41D1A">
            <w:pPr>
              <w:widowControl/>
              <w:rPr>
                <w:rFonts w:hint="eastAsia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法師45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度，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静思家風..守志奉道刻苦修行</w:t>
            </w:r>
          </w:p>
        </w:tc>
      </w:tr>
      <w:tr w:rsidR="00B41D1A" w14:paraId="72A89694" w14:textId="77777777" w:rsidTr="003F21E8">
        <w:tc>
          <w:tcPr>
            <w:tcW w:w="2122" w:type="dxa"/>
            <w:vAlign w:val="center"/>
          </w:tcPr>
          <w:p w14:paraId="28C6D2CE" w14:textId="1EBB06D7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05-1</w:t>
            </w:r>
            <w:r>
              <w:rPr>
                <w:rFonts w:hint="eastAsia"/>
                <w:color w:val="000000"/>
              </w:rPr>
              <w:t>有法船</w:t>
            </w:r>
          </w:p>
        </w:tc>
        <w:tc>
          <w:tcPr>
            <w:tcW w:w="6174" w:type="dxa"/>
          </w:tcPr>
          <w:p w14:paraId="1F6C8075" w14:textId="383D5B5B" w:rsid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（面向）</w:t>
            </w:r>
          </w:p>
          <w:p w14:paraId="63BA4194" w14:textId="53079D85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法師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點一盞燈:慈悲智慧</w:t>
            </w:r>
          </w:p>
          <w:p w14:paraId="7B72A6C6" w14:textId="72E6B3FA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乙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五毛錢:我也要參加</w:t>
            </w:r>
          </w:p>
          <w:p w14:paraId="6E9203CC" w14:textId="797BCF0B" w:rsidR="00B41D1A" w:rsidRPr="00B41D1A" w:rsidRDefault="00B41D1A" w:rsidP="00B41D1A">
            <w:pPr>
              <w:widowControl/>
              <w:rPr>
                <w:rFonts w:hint="eastAsia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法師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慈善:是諸眾救處大依大導師作正念</w:t>
            </w:r>
          </w:p>
        </w:tc>
      </w:tr>
      <w:tr w:rsidR="00B41D1A" w14:paraId="5A72013B" w14:textId="77777777" w:rsidTr="003F21E8">
        <w:tc>
          <w:tcPr>
            <w:tcW w:w="2122" w:type="dxa"/>
            <w:vAlign w:val="center"/>
          </w:tcPr>
          <w:p w14:paraId="48A59424" w14:textId="08023469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05-2</w:t>
            </w:r>
            <w:r>
              <w:rPr>
                <w:rFonts w:hint="eastAsia"/>
                <w:color w:val="000000"/>
              </w:rPr>
              <w:t>無法船</w:t>
            </w:r>
          </w:p>
        </w:tc>
        <w:tc>
          <w:tcPr>
            <w:tcW w:w="6174" w:type="dxa"/>
          </w:tcPr>
          <w:p w14:paraId="133103F8" w14:textId="77777777" w:rsidR="00B41D1A" w:rsidRDefault="00B41D1A" w:rsidP="00B41D1A">
            <w:pPr>
              <w:rPr>
                <w:rFonts w:hint="eastAsia"/>
              </w:rPr>
            </w:pPr>
          </w:p>
        </w:tc>
      </w:tr>
      <w:tr w:rsidR="00B41D1A" w14:paraId="3B3004B8" w14:textId="77777777" w:rsidTr="003F21E8">
        <w:tc>
          <w:tcPr>
            <w:tcW w:w="2122" w:type="dxa"/>
            <w:vAlign w:val="center"/>
          </w:tcPr>
          <w:p w14:paraId="62A620DA" w14:textId="57A14C80" w:rsidR="00B41D1A" w:rsidRDefault="00B41D1A" w:rsidP="00B41D1A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06</w:t>
            </w:r>
            <w:r>
              <w:rPr>
                <w:rFonts w:hint="eastAsia"/>
                <w:color w:val="000000"/>
              </w:rPr>
              <w:t>四弘誓願</w:t>
            </w:r>
          </w:p>
        </w:tc>
        <w:tc>
          <w:tcPr>
            <w:tcW w:w="6174" w:type="dxa"/>
          </w:tcPr>
          <w:p w14:paraId="71D66004" w14:textId="77777777" w:rsid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（面向）</w:t>
            </w:r>
          </w:p>
          <w:p w14:paraId="2274DC0D" w14:textId="4F7A2E97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乙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病苦眾生在呐喊</w:t>
            </w:r>
          </w:p>
          <w:p w14:paraId="782A96C4" w14:textId="0F50499A" w:rsidR="00B41D1A" w:rsidRPr="00B41D1A" w:rsidRDefault="00B41D1A" w:rsidP="00B41D1A">
            <w:pPr>
              <w:widowControl/>
              <w:rPr>
                <w:rFonts w:ascii="新細明體" w:eastAsia="新細明體" w:hAnsi="新細明體" w:cs="新細明體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乙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大船師</w:t>
            </w:r>
          </w:p>
          <w:p w14:paraId="1A474508" w14:textId="0E1A4FA2" w:rsidR="00B41D1A" w:rsidRPr="00B41D1A" w:rsidRDefault="00B41D1A" w:rsidP="00B41D1A">
            <w:pP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</w:pP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甲</w:t>
            </w:r>
            <w:r>
              <w:rPr>
                <w:rFonts w:ascii="新細明體" w:eastAsia="新細明體" w:hAnsi="新細明體" w:cs="新細明體" w:hint="eastAsia"/>
                <w:kern w:val="0"/>
                <w14:ligatures w14:val="none"/>
              </w:rPr>
              <w:t>舞台，</w:t>
            </w:r>
            <w:r w:rsidRPr="00B41D1A">
              <w:rPr>
                <w:rFonts w:ascii="新細明體" w:eastAsia="新細明體" w:hAnsi="新細明體" w:cs="新細明體"/>
                <w:kern w:val="0"/>
                <w14:ligatures w14:val="none"/>
              </w:rPr>
              <w:t>四弘誓願</w:t>
            </w:r>
          </w:p>
        </w:tc>
      </w:tr>
    </w:tbl>
    <w:p w14:paraId="496F124C" w14:textId="77777777" w:rsidR="00B41D1A" w:rsidRDefault="00B41D1A" w:rsidP="00B41D1A">
      <w:pPr>
        <w:rPr>
          <w:rFonts w:hint="eastAsia"/>
        </w:rPr>
      </w:pPr>
    </w:p>
    <w:sectPr w:rsidR="00B41D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D1A"/>
    <w:rsid w:val="00083B96"/>
    <w:rsid w:val="003701FF"/>
    <w:rsid w:val="00590921"/>
    <w:rsid w:val="007E49CC"/>
    <w:rsid w:val="00B41D1A"/>
    <w:rsid w:val="00C34EEB"/>
    <w:rsid w:val="00DE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7715CA"/>
  <w15:chartTrackingRefBased/>
  <w15:docId w15:val="{96965D2E-1157-6342-A7FF-031B10414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1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D1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D1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D1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D1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D1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D1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1D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41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41D1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41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41D1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1D1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41D1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41D1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41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1D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41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D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41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41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1D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41D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D1A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B41D1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table" w:styleId="ae">
    <w:name w:val="Table Grid"/>
    <w:basedOn w:val="a1"/>
    <w:uiPriority w:val="39"/>
    <w:rsid w:val="00B41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155</Words>
  <Characters>202</Characters>
  <Application>Microsoft Office Word</Application>
  <DocSecurity>0</DocSecurity>
  <Lines>16</Lines>
  <Paragraphs>27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林志弘</dc:creator>
  <cp:keywords/>
  <dc:description/>
  <cp:lastModifiedBy>林志弘</cp:lastModifiedBy>
  <cp:revision>1</cp:revision>
  <dcterms:created xsi:type="dcterms:W3CDTF">2026-06-16T13:18:00Z</dcterms:created>
  <dcterms:modified xsi:type="dcterms:W3CDTF">2026-06-16T13:28:00Z</dcterms:modified>
</cp:coreProperties>
</file>