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C1319" w14:textId="5A7C7AD4" w:rsidR="00B56D78" w:rsidRPr="00B56D78" w:rsidRDefault="00B56D78" w:rsidP="002341CB">
      <w:pPr>
        <w:jc w:val="center"/>
        <w:rPr>
          <w:rFonts w:ascii="Arial" w:hAnsi="Arial" w:cs="Arial"/>
          <w:sz w:val="36"/>
          <w:szCs w:val="36"/>
        </w:rPr>
      </w:pPr>
      <w:r w:rsidRPr="00B56D78">
        <w:rPr>
          <w:rFonts w:ascii="Arial" w:hAnsi="Arial" w:cs="Arial"/>
          <w:sz w:val="36"/>
          <w:szCs w:val="36"/>
        </w:rPr>
        <w:t xml:space="preserve">Training </w:t>
      </w:r>
      <w:r w:rsidR="002341CB">
        <w:rPr>
          <w:rFonts w:ascii="Arial" w:hAnsi="Arial" w:cs="Arial" w:hint="eastAsia"/>
          <w:sz w:val="36"/>
          <w:szCs w:val="36"/>
        </w:rPr>
        <w:t xml:space="preserve">Intelligence </w:t>
      </w:r>
      <w:r w:rsidRPr="00B56D78">
        <w:rPr>
          <w:rFonts w:ascii="Arial" w:hAnsi="Arial" w:cs="Arial"/>
          <w:sz w:val="36"/>
          <w:szCs w:val="36"/>
        </w:rPr>
        <w:t>System</w:t>
      </w:r>
    </w:p>
    <w:p w14:paraId="52A58A09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A modular system for processing training data from internal databases, analyzing column usage patterns, and loading results into ORASS database.</w:t>
      </w:r>
    </w:p>
    <w:p w14:paraId="33AD60F3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System Overview</w:t>
      </w:r>
    </w:p>
    <w:p w14:paraId="1D6D106A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The system is restructured into three core modules that can be run independently or as a complete pipeline:</w:t>
      </w:r>
    </w:p>
    <w:p w14:paraId="7C1B6694" w14:textId="77777777" w:rsidR="00B56D78" w:rsidRPr="00B56D78" w:rsidRDefault="00B56D78" w:rsidP="00B56D78">
      <w:pPr>
        <w:numPr>
          <w:ilvl w:val="0"/>
          <w:numId w:val="10"/>
        </w:numPr>
        <w:rPr>
          <w:rFonts w:ascii="Arial" w:hAnsi="Arial" w:cs="Arial"/>
        </w:rPr>
      </w:pPr>
      <w:r w:rsidRPr="00B56D78">
        <w:rPr>
          <w:rFonts w:ascii="Arial" w:hAnsi="Arial" w:cs="Arial"/>
        </w:rPr>
        <w:t>Get Frequent Columns (1_get_frequent_columns.py) - Analyzes query logs to discover frequently used columns</w:t>
      </w:r>
    </w:p>
    <w:p w14:paraId="423B452F" w14:textId="77777777" w:rsidR="00B56D78" w:rsidRPr="00B56D78" w:rsidRDefault="00B56D78" w:rsidP="00B56D78">
      <w:pPr>
        <w:numPr>
          <w:ilvl w:val="0"/>
          <w:numId w:val="10"/>
        </w:numPr>
        <w:rPr>
          <w:rFonts w:ascii="Arial" w:hAnsi="Arial" w:cs="Arial"/>
        </w:rPr>
      </w:pPr>
      <w:r w:rsidRPr="00B56D78">
        <w:rPr>
          <w:rFonts w:ascii="Arial" w:hAnsi="Arial" w:cs="Arial"/>
        </w:rPr>
        <w:t>Get Distinct Values (2_get_distinct_values.py) - Extracts distinct values and applies business rules</w:t>
      </w:r>
    </w:p>
    <w:p w14:paraId="76D9FB01" w14:textId="77777777" w:rsidR="00B56D78" w:rsidRPr="00B56D78" w:rsidRDefault="00B56D78" w:rsidP="00B56D78">
      <w:pPr>
        <w:numPr>
          <w:ilvl w:val="0"/>
          <w:numId w:val="10"/>
        </w:numPr>
        <w:rPr>
          <w:rFonts w:ascii="Arial" w:hAnsi="Arial" w:cs="Arial"/>
        </w:rPr>
      </w:pPr>
      <w:r w:rsidRPr="00B56D78">
        <w:rPr>
          <w:rFonts w:ascii="Arial" w:hAnsi="Arial" w:cs="Arial"/>
        </w:rPr>
        <w:t>Load to ORASS (3_load_to_orass.py) - Loads processed data into ORASS database</w:t>
      </w:r>
    </w:p>
    <w:p w14:paraId="237F5AE3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Quick Start</w:t>
      </w:r>
    </w:p>
    <w:p w14:paraId="67CE8450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Complete Pipeline</w:t>
      </w:r>
    </w:p>
    <w:p w14:paraId="78B6E6B2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bash</w:t>
      </w:r>
    </w:p>
    <w:p w14:paraId="1BBD419D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  <w:i/>
          <w:iCs/>
        </w:rPr>
        <w:t># Run the complete 3-step pipeline</w:t>
      </w:r>
    </w:p>
    <w:p w14:paraId="468ADCC1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python training_data_pipeline.py \</w:t>
      </w:r>
    </w:p>
    <w:p w14:paraId="5843C535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 xml:space="preserve">  --tables "GFOLYMKT_MANAGED_ALL.OM_EQ_QUOTE_MARKET_DATA_EMEA_HIST" \</w:t>
      </w:r>
    </w:p>
    <w:p w14:paraId="3AF16E14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 xml:space="preserve">  --user your_username \</w:t>
      </w:r>
    </w:p>
    <w:p w14:paraId="5B18B75A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 xml:space="preserve">  --password your_password \</w:t>
      </w:r>
    </w:p>
    <w:p w14:paraId="5E3ED97A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 xml:space="preserve">  --env dev</w:t>
      </w:r>
    </w:p>
    <w:p w14:paraId="2C29F8BC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Individual Steps</w:t>
      </w:r>
    </w:p>
    <w:p w14:paraId="61380ED9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bash</w:t>
      </w:r>
    </w:p>
    <w:p w14:paraId="3E9E90C5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  <w:i/>
          <w:iCs/>
        </w:rPr>
        <w:t># Step 1: Generate config files</w:t>
      </w:r>
    </w:p>
    <w:p w14:paraId="6424ABA8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python 1_get_frequent_columns.py \</w:t>
      </w:r>
    </w:p>
    <w:p w14:paraId="6DDA40EB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 xml:space="preserve">  --table "GFOLYMKT_MANAGED_ALL.OM_EQ_QUOTE_MARKET_DATA_EMEA_HIST" \</w:t>
      </w:r>
    </w:p>
    <w:p w14:paraId="68F95EFF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 xml:space="preserve">  --user your_username \</w:t>
      </w:r>
    </w:p>
    <w:p w14:paraId="41BE3E91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 xml:space="preserve">  --password your_password</w:t>
      </w:r>
    </w:p>
    <w:p w14:paraId="3A732A07" w14:textId="77777777" w:rsidR="00B56D78" w:rsidRPr="00B56D78" w:rsidRDefault="00B56D78" w:rsidP="00B56D78">
      <w:pPr>
        <w:rPr>
          <w:rFonts w:ascii="Arial" w:hAnsi="Arial" w:cs="Arial"/>
        </w:rPr>
      </w:pPr>
    </w:p>
    <w:p w14:paraId="6F2010DA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  <w:i/>
          <w:iCs/>
        </w:rPr>
        <w:t># Step 2: Process config to generate JSON</w:t>
      </w:r>
    </w:p>
    <w:p w14:paraId="3C3371E2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python 2_get_distinct_values.py ./configs/tbc_GFOLYMKT_MANAGED_ALL_OM_EQ_QUOTE_MARKET_DATA_EMEA_HIST.conf</w:t>
      </w:r>
    </w:p>
    <w:p w14:paraId="1CA4BA27" w14:textId="77777777" w:rsidR="00B56D78" w:rsidRPr="00B56D78" w:rsidRDefault="00B56D78" w:rsidP="00B56D78">
      <w:pPr>
        <w:rPr>
          <w:rFonts w:ascii="Arial" w:hAnsi="Arial" w:cs="Arial"/>
        </w:rPr>
      </w:pPr>
    </w:p>
    <w:p w14:paraId="768635D8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  <w:i/>
          <w:iCs/>
        </w:rPr>
        <w:t># Step 3: Load to ORASS</w:t>
      </w:r>
    </w:p>
    <w:p w14:paraId="15CC8AD8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lastRenderedPageBreak/>
        <w:t>python 3_load_to_orass.py ./output/all_final_output.json --environment dev</w:t>
      </w:r>
    </w:p>
    <w:p w14:paraId="62F73F2F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Module Details</w:t>
      </w:r>
    </w:p>
    <w:p w14:paraId="423FC930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1. Get Frequent Columns (1_get_frequent_columns.py)</w:t>
      </w:r>
    </w:p>
    <w:p w14:paraId="24160B7C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Purpose: Analyzes query logs and table metadata to discover frequently used columns.</w:t>
      </w:r>
    </w:p>
    <w:p w14:paraId="7CC34DBD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Input: Table name(s)</w:t>
      </w:r>
      <w:r w:rsidRPr="00B56D78">
        <w:rPr>
          <w:rFonts w:ascii="Arial" w:hAnsi="Arial" w:cs="Arial"/>
        </w:rPr>
        <w:br/>
        <w:t>Output: Configuration file (tbc_XXX.conf)</w:t>
      </w:r>
    </w:p>
    <w:p w14:paraId="6B8A469D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Configuration Settings (modify at top of file):</w:t>
      </w:r>
    </w:p>
    <w:p w14:paraId="32C3F816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python</w:t>
      </w:r>
    </w:p>
    <w:p w14:paraId="231131FF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  <w:i/>
          <w:iCs/>
        </w:rPr>
        <w:t># Database Connection</w:t>
      </w:r>
    </w:p>
    <w:p w14:paraId="65B7BA7B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DB_HOST = "ws://your-olympus-api-host"</w:t>
      </w:r>
    </w:p>
    <w:p w14:paraId="5479FF63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DB_ENVIRONMENT = "prod"</w:t>
      </w:r>
    </w:p>
    <w:p w14:paraId="674758B9" w14:textId="77777777" w:rsidR="00B56D78" w:rsidRPr="00B56D78" w:rsidRDefault="00B56D78" w:rsidP="00B56D78">
      <w:pPr>
        <w:rPr>
          <w:rFonts w:ascii="Arial" w:hAnsi="Arial" w:cs="Arial"/>
        </w:rPr>
      </w:pPr>
    </w:p>
    <w:p w14:paraId="3723904B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  <w:i/>
          <w:iCs/>
        </w:rPr>
        <w:t># System Paths</w:t>
      </w:r>
    </w:p>
    <w:p w14:paraId="6A6353FA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WINDOWS_JAVA_PATH = "C:/path/to/java.exe"</w:t>
      </w:r>
    </w:p>
    <w:p w14:paraId="7F9989A3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WINDOWS_JAR_PATH = "C:/path/to/client.jar"</w:t>
      </w:r>
    </w:p>
    <w:p w14:paraId="40424107" w14:textId="77777777" w:rsidR="00B56D78" w:rsidRPr="00B56D78" w:rsidRDefault="00B56D78" w:rsidP="00B56D78">
      <w:pPr>
        <w:rPr>
          <w:rFonts w:ascii="Arial" w:hAnsi="Arial" w:cs="Arial"/>
        </w:rPr>
      </w:pPr>
    </w:p>
    <w:p w14:paraId="48C58B79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  <w:i/>
          <w:iCs/>
        </w:rPr>
        <w:t># Analysis Settings</w:t>
      </w:r>
    </w:p>
    <w:p w14:paraId="5D848A4E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LOG_ANALYSIS_MONTHS = 1</w:t>
      </w:r>
    </w:p>
    <w:p w14:paraId="40BABB03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LOG_ANALYSIS_MIN_USAGE = 5</w:t>
      </w:r>
    </w:p>
    <w:p w14:paraId="56A53269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MAX_COLUMNS_PER_TABLE = 20</w:t>
      </w:r>
    </w:p>
    <w:p w14:paraId="1A8BDB8F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Usage Examples:</w:t>
      </w:r>
    </w:p>
    <w:p w14:paraId="0272C8A2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bash</w:t>
      </w:r>
    </w:p>
    <w:p w14:paraId="08878D80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  <w:i/>
          <w:iCs/>
        </w:rPr>
        <w:t># Single table</w:t>
      </w:r>
    </w:p>
    <w:p w14:paraId="534C2624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python 1_get_frequent_columns.py --table "</w:t>
      </w:r>
      <w:proofErr w:type="gramStart"/>
      <w:r w:rsidRPr="00B56D78">
        <w:rPr>
          <w:rFonts w:ascii="Arial" w:hAnsi="Arial" w:cs="Arial"/>
        </w:rPr>
        <w:t>schema.table</w:t>
      </w:r>
      <w:proofErr w:type="gramEnd"/>
      <w:r w:rsidRPr="00B56D78">
        <w:rPr>
          <w:rFonts w:ascii="Arial" w:hAnsi="Arial" w:cs="Arial"/>
        </w:rPr>
        <w:t>_name" --user username --password password</w:t>
      </w:r>
    </w:p>
    <w:p w14:paraId="2B601E38" w14:textId="77777777" w:rsidR="00B56D78" w:rsidRPr="00B56D78" w:rsidRDefault="00B56D78" w:rsidP="00B56D78">
      <w:pPr>
        <w:rPr>
          <w:rFonts w:ascii="Arial" w:hAnsi="Arial" w:cs="Arial"/>
        </w:rPr>
      </w:pPr>
    </w:p>
    <w:p w14:paraId="21740B29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  <w:i/>
          <w:iCs/>
        </w:rPr>
        <w:t># Multiple tables</w:t>
      </w:r>
    </w:p>
    <w:p w14:paraId="7BDCDBF0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python 1_get_frequent_columns.py --tables table1 table2 table3 --user username --password password</w:t>
      </w:r>
    </w:p>
    <w:p w14:paraId="62EE814B" w14:textId="77777777" w:rsidR="00B56D78" w:rsidRPr="00B56D78" w:rsidRDefault="00B56D78" w:rsidP="00B56D78">
      <w:pPr>
        <w:rPr>
          <w:rFonts w:ascii="Arial" w:hAnsi="Arial" w:cs="Arial"/>
        </w:rPr>
      </w:pPr>
    </w:p>
    <w:p w14:paraId="72E304DE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  <w:i/>
          <w:iCs/>
        </w:rPr>
        <w:t># Custom output directory</w:t>
      </w:r>
    </w:p>
    <w:p w14:paraId="0A3EA4B3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python 1_get_frequent_columns.py --table "</w:t>
      </w:r>
      <w:proofErr w:type="gramStart"/>
      <w:r w:rsidRPr="00B56D78">
        <w:rPr>
          <w:rFonts w:ascii="Arial" w:hAnsi="Arial" w:cs="Arial"/>
        </w:rPr>
        <w:t>schema.table</w:t>
      </w:r>
      <w:proofErr w:type="gramEnd"/>
      <w:r w:rsidRPr="00B56D78">
        <w:rPr>
          <w:rFonts w:ascii="Arial" w:hAnsi="Arial" w:cs="Arial"/>
        </w:rPr>
        <w:t>" --user username --password password --output-</w:t>
      </w:r>
      <w:proofErr w:type="gramStart"/>
      <w:r w:rsidRPr="00B56D78">
        <w:rPr>
          <w:rFonts w:ascii="Arial" w:hAnsi="Arial" w:cs="Arial"/>
        </w:rPr>
        <w:t>dir .</w:t>
      </w:r>
      <w:proofErr w:type="gramEnd"/>
      <w:r w:rsidRPr="00B56D78">
        <w:rPr>
          <w:rFonts w:ascii="Arial" w:hAnsi="Arial" w:cs="Arial"/>
        </w:rPr>
        <w:t>/my_configs</w:t>
      </w:r>
    </w:p>
    <w:p w14:paraId="204117CF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2. Get Distinct Values (2_get_distinct_values.py)</w:t>
      </w:r>
    </w:p>
    <w:p w14:paraId="7C3B1D30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lastRenderedPageBreak/>
        <w:t>Purpose: Processes configuration files to extract distinct values and apply business rules.</w:t>
      </w:r>
    </w:p>
    <w:p w14:paraId="02DBB519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Input: Configuration file from Step 1</w:t>
      </w:r>
      <w:r w:rsidRPr="00B56D78">
        <w:rPr>
          <w:rFonts w:ascii="Arial" w:hAnsi="Arial" w:cs="Arial"/>
        </w:rPr>
        <w:br/>
        <w:t>Output: JSON files with training data</w:t>
      </w:r>
    </w:p>
    <w:p w14:paraId="41BF40E5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Configuration Settings:</w:t>
      </w:r>
    </w:p>
    <w:p w14:paraId="61296F9A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python</w:t>
      </w:r>
    </w:p>
    <w:p w14:paraId="0DAB52B2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  <w:i/>
          <w:iCs/>
        </w:rPr>
        <w:t># Business Rules</w:t>
      </w:r>
    </w:p>
    <w:p w14:paraId="009031C9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 xml:space="preserve">MAX_DISTINCT_VALUES_FOR_EVAL = 100       </w:t>
      </w:r>
      <w:r w:rsidRPr="00B56D78">
        <w:rPr>
          <w:rFonts w:ascii="Arial" w:hAnsi="Arial" w:cs="Arial"/>
          <w:i/>
          <w:iCs/>
        </w:rPr>
        <w:t># &lt;= 100 values need BA evaluation</w:t>
      </w:r>
    </w:p>
    <w:p w14:paraId="36D2AB8F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 xml:space="preserve">MAX_DISTINCT_VALUES_FOR_PARTIAL = </w:t>
      </w:r>
      <w:proofErr w:type="gramStart"/>
      <w:r w:rsidRPr="00B56D78">
        <w:rPr>
          <w:rFonts w:ascii="Arial" w:hAnsi="Arial" w:cs="Arial"/>
        </w:rPr>
        <w:t xml:space="preserve">10000  </w:t>
      </w:r>
      <w:r w:rsidRPr="00B56D78">
        <w:rPr>
          <w:rFonts w:ascii="Arial" w:hAnsi="Arial" w:cs="Arial"/>
          <w:i/>
          <w:iCs/>
        </w:rPr>
        <w:t>#</w:t>
      </w:r>
      <w:proofErr w:type="gramEnd"/>
      <w:r w:rsidRPr="00B56D78">
        <w:rPr>
          <w:rFonts w:ascii="Arial" w:hAnsi="Arial" w:cs="Arial"/>
          <w:i/>
          <w:iCs/>
        </w:rPr>
        <w:t xml:space="preserve"> &lt;= 10000 values need partial evaluation</w:t>
      </w:r>
    </w:p>
    <w:p w14:paraId="4B0C67FD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 xml:space="preserve">MAX_DISTINCT_VALUES_TO_FETCH = 100       </w:t>
      </w:r>
      <w:r w:rsidRPr="00B56D78">
        <w:rPr>
          <w:rFonts w:ascii="Arial" w:hAnsi="Arial" w:cs="Arial"/>
          <w:i/>
          <w:iCs/>
        </w:rPr>
        <w:t># Max values to fetch per column</w:t>
      </w:r>
    </w:p>
    <w:p w14:paraId="35FE2E73" w14:textId="77777777" w:rsidR="00B56D78" w:rsidRPr="00B56D78" w:rsidRDefault="00B56D78" w:rsidP="00B56D78">
      <w:pPr>
        <w:rPr>
          <w:rFonts w:ascii="Arial" w:hAnsi="Arial" w:cs="Arial"/>
        </w:rPr>
      </w:pPr>
    </w:p>
    <w:p w14:paraId="7348CDF0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  <w:i/>
          <w:iCs/>
        </w:rPr>
        <w:t># Output Settings</w:t>
      </w:r>
    </w:p>
    <w:p w14:paraId="4B115A10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 xml:space="preserve">DEFAULT_OUTPUT_DIR = </w:t>
      </w:r>
      <w:proofErr w:type="gramStart"/>
      <w:r w:rsidRPr="00B56D78">
        <w:rPr>
          <w:rFonts w:ascii="Arial" w:hAnsi="Arial" w:cs="Arial"/>
        </w:rPr>
        <w:t>"./</w:t>
      </w:r>
      <w:proofErr w:type="gramEnd"/>
      <w:r w:rsidRPr="00B56D78">
        <w:rPr>
          <w:rFonts w:ascii="Arial" w:hAnsi="Arial" w:cs="Arial"/>
        </w:rPr>
        <w:t>output"</w:t>
      </w:r>
    </w:p>
    <w:p w14:paraId="73B8E49C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JSON_OUTPUT_FILE = "all_final_</w:t>
      </w:r>
      <w:proofErr w:type="gramStart"/>
      <w:r w:rsidRPr="00B56D78">
        <w:rPr>
          <w:rFonts w:ascii="Arial" w:hAnsi="Arial" w:cs="Arial"/>
        </w:rPr>
        <w:t>output.json</w:t>
      </w:r>
      <w:proofErr w:type="gramEnd"/>
      <w:r w:rsidRPr="00B56D78">
        <w:rPr>
          <w:rFonts w:ascii="Arial" w:hAnsi="Arial" w:cs="Arial"/>
        </w:rPr>
        <w:t>"</w:t>
      </w:r>
    </w:p>
    <w:p w14:paraId="17273BD8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Usage Examples:</w:t>
      </w:r>
    </w:p>
    <w:p w14:paraId="572F9B05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bash</w:t>
      </w:r>
    </w:p>
    <w:p w14:paraId="585AE894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  <w:i/>
          <w:iCs/>
        </w:rPr>
        <w:t># Process config file</w:t>
      </w:r>
    </w:p>
    <w:p w14:paraId="329966D5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python 2_get_distinct_values.py ./configs/tbc_table_name.conf</w:t>
      </w:r>
    </w:p>
    <w:p w14:paraId="420AD6E4" w14:textId="77777777" w:rsidR="00B56D78" w:rsidRPr="00B56D78" w:rsidRDefault="00B56D78" w:rsidP="00B56D78">
      <w:pPr>
        <w:rPr>
          <w:rFonts w:ascii="Arial" w:hAnsi="Arial" w:cs="Arial"/>
        </w:rPr>
      </w:pPr>
    </w:p>
    <w:p w14:paraId="34E2B6AE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  <w:i/>
          <w:iCs/>
        </w:rPr>
        <w:t># Custom output directory</w:t>
      </w:r>
    </w:p>
    <w:p w14:paraId="7887007B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python 2_get_distinct_values.py ./configs/tbc_table_name.conf --output-</w:t>
      </w:r>
      <w:proofErr w:type="gramStart"/>
      <w:r w:rsidRPr="00B56D78">
        <w:rPr>
          <w:rFonts w:ascii="Arial" w:hAnsi="Arial" w:cs="Arial"/>
        </w:rPr>
        <w:t>dir .</w:t>
      </w:r>
      <w:proofErr w:type="gramEnd"/>
      <w:r w:rsidRPr="00B56D78">
        <w:rPr>
          <w:rFonts w:ascii="Arial" w:hAnsi="Arial" w:cs="Arial"/>
        </w:rPr>
        <w:t>/my_output</w:t>
      </w:r>
    </w:p>
    <w:p w14:paraId="6E2A75A1" w14:textId="77777777" w:rsidR="00B56D78" w:rsidRPr="00B56D78" w:rsidRDefault="00B56D78" w:rsidP="00B56D78">
      <w:pPr>
        <w:rPr>
          <w:rFonts w:ascii="Arial" w:hAnsi="Arial" w:cs="Arial"/>
        </w:rPr>
      </w:pPr>
    </w:p>
    <w:p w14:paraId="6DEF8092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  <w:i/>
          <w:iCs/>
        </w:rPr>
        <w:t># Validate config only</w:t>
      </w:r>
    </w:p>
    <w:p w14:paraId="18244E36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python 2_get_distinct_values.py ./configs/tbc_table_name.conf --validate</w:t>
      </w:r>
    </w:p>
    <w:p w14:paraId="43D93A1E" w14:textId="77777777" w:rsidR="00B56D78" w:rsidRPr="00B56D78" w:rsidRDefault="00B56D78" w:rsidP="00B56D78">
      <w:pPr>
        <w:rPr>
          <w:rFonts w:ascii="Arial" w:hAnsi="Arial" w:cs="Arial"/>
        </w:rPr>
      </w:pPr>
    </w:p>
    <w:p w14:paraId="7F977C31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  <w:i/>
          <w:iCs/>
        </w:rPr>
        <w:t># Preview without processing</w:t>
      </w:r>
    </w:p>
    <w:p w14:paraId="71846832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python 2_get_distinct_values.py ./configs/tbc_table_name.conf --preview</w:t>
      </w:r>
    </w:p>
    <w:p w14:paraId="7F9E44DD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3. Load to ORASS (3_load_to_orass.py)</w:t>
      </w:r>
    </w:p>
    <w:p w14:paraId="75C4D87B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Purpose: Loads processed training data JSON files into ORASS database.</w:t>
      </w:r>
    </w:p>
    <w:p w14:paraId="1BB1CCD0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Input: JSON file from Step 2</w:t>
      </w:r>
      <w:r w:rsidRPr="00B56D78">
        <w:rPr>
          <w:rFonts w:ascii="Arial" w:hAnsi="Arial" w:cs="Arial"/>
        </w:rPr>
        <w:br/>
        <w:t>Output: Data loaded into ORASS tables</w:t>
      </w:r>
    </w:p>
    <w:p w14:paraId="0F0B1138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Configuration Settings:</w:t>
      </w:r>
    </w:p>
    <w:p w14:paraId="36A05A06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python</w:t>
      </w:r>
    </w:p>
    <w:p w14:paraId="40AA795D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  <w:i/>
          <w:iCs/>
        </w:rPr>
        <w:lastRenderedPageBreak/>
        <w:t># ORASS Database Settings</w:t>
      </w:r>
    </w:p>
    <w:p w14:paraId="66FEAED0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DEV_ORASS_DSN = "OLY2DEV.oraas.dyn.nsroot.net:8889/haOLY2DEV"</w:t>
      </w:r>
    </w:p>
    <w:p w14:paraId="53854D15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DEV_ORASS_USERNAME = "OLYMMQA"</w:t>
      </w:r>
    </w:p>
    <w:p w14:paraId="3BEB1192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DEV_ORASS_PASSWORD = "your_password"</w:t>
      </w:r>
    </w:p>
    <w:p w14:paraId="440DD9F1" w14:textId="77777777" w:rsidR="00B56D78" w:rsidRPr="00B56D78" w:rsidRDefault="00B56D78" w:rsidP="00B56D78">
      <w:pPr>
        <w:rPr>
          <w:rFonts w:ascii="Arial" w:hAnsi="Arial" w:cs="Arial"/>
        </w:rPr>
      </w:pPr>
    </w:p>
    <w:p w14:paraId="626ECC77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  <w:i/>
          <w:iCs/>
        </w:rPr>
        <w:t># Processing Settings</w:t>
      </w:r>
    </w:p>
    <w:p w14:paraId="4FA6C9DF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BATCH_SIZE = 1000</w:t>
      </w:r>
    </w:p>
    <w:p w14:paraId="4C9B4548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MAX_DESCRIPTION_LENGTH = 255</w:t>
      </w:r>
    </w:p>
    <w:p w14:paraId="7BBDA9C1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Usage Examples:</w:t>
      </w:r>
    </w:p>
    <w:p w14:paraId="36263FB5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bash</w:t>
      </w:r>
    </w:p>
    <w:p w14:paraId="7466E07C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  <w:i/>
          <w:iCs/>
        </w:rPr>
        <w:t># Load to development environment</w:t>
      </w:r>
    </w:p>
    <w:p w14:paraId="29BEFE2B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python 3_load_to_orass.py ./output/all_final_output.json --environment dev</w:t>
      </w:r>
    </w:p>
    <w:p w14:paraId="1F297AAF" w14:textId="77777777" w:rsidR="00B56D78" w:rsidRPr="00B56D78" w:rsidRDefault="00B56D78" w:rsidP="00B56D78">
      <w:pPr>
        <w:rPr>
          <w:rFonts w:ascii="Arial" w:hAnsi="Arial" w:cs="Arial"/>
        </w:rPr>
      </w:pPr>
    </w:p>
    <w:p w14:paraId="155454DB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  <w:i/>
          <w:iCs/>
        </w:rPr>
        <w:t># Load to UAT environment</w:t>
      </w:r>
    </w:p>
    <w:p w14:paraId="5F4821C2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python 3_load_to_orass.py ./output/all_final_output.json --environment uat</w:t>
      </w:r>
    </w:p>
    <w:p w14:paraId="6D440543" w14:textId="77777777" w:rsidR="00B56D78" w:rsidRPr="00B56D78" w:rsidRDefault="00B56D78" w:rsidP="00B56D78">
      <w:pPr>
        <w:rPr>
          <w:rFonts w:ascii="Arial" w:hAnsi="Arial" w:cs="Arial"/>
        </w:rPr>
      </w:pPr>
    </w:p>
    <w:p w14:paraId="658AC9DB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  <w:i/>
          <w:iCs/>
        </w:rPr>
        <w:t># Validate JSON only</w:t>
      </w:r>
    </w:p>
    <w:p w14:paraId="186ED3C4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python 3_load_to_orass.py ./output/all_final_output.json --validate-only</w:t>
      </w:r>
    </w:p>
    <w:p w14:paraId="6EBECDAF" w14:textId="77777777" w:rsidR="00B56D78" w:rsidRPr="00B56D78" w:rsidRDefault="00B56D78" w:rsidP="00B56D78">
      <w:pPr>
        <w:rPr>
          <w:rFonts w:ascii="Arial" w:hAnsi="Arial" w:cs="Arial"/>
        </w:rPr>
      </w:pPr>
    </w:p>
    <w:p w14:paraId="28E5975B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  <w:i/>
          <w:iCs/>
        </w:rPr>
        <w:t># Show loading summary</w:t>
      </w:r>
    </w:p>
    <w:p w14:paraId="0AEC3D60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python 3_load_to_orass.py ./output/all_final_output.json --summary</w:t>
      </w:r>
    </w:p>
    <w:p w14:paraId="23FB5203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Pipeline Orchestrator (training_data_pipeline.py)</w:t>
      </w:r>
    </w:p>
    <w:p w14:paraId="7B85F129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Purpose: Orchestrates the complete workflow or individual steps.</w:t>
      </w:r>
    </w:p>
    <w:p w14:paraId="5C81BB50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Configuration Settings:</w:t>
      </w:r>
    </w:p>
    <w:p w14:paraId="77FBCAFE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python</w:t>
      </w:r>
    </w:p>
    <w:p w14:paraId="11A777CC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  <w:i/>
          <w:iCs/>
        </w:rPr>
        <w:t># Module Paths (ensure these files exist)</w:t>
      </w:r>
    </w:p>
    <w:p w14:paraId="60AB9AF5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MODULE_1_PATH = "1_get_frequent_columns.py"</w:t>
      </w:r>
    </w:p>
    <w:p w14:paraId="32649EA4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 xml:space="preserve">MODULE_2_PATH = "2_get_distinct_values.py"  </w:t>
      </w:r>
    </w:p>
    <w:p w14:paraId="5926DA29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MODULE_3_PATH = "3_load_to_orass.py"</w:t>
      </w:r>
    </w:p>
    <w:p w14:paraId="428C35E7" w14:textId="77777777" w:rsidR="00B56D78" w:rsidRPr="00B56D78" w:rsidRDefault="00B56D78" w:rsidP="00B56D78">
      <w:pPr>
        <w:rPr>
          <w:rFonts w:ascii="Arial" w:hAnsi="Arial" w:cs="Arial"/>
        </w:rPr>
      </w:pPr>
    </w:p>
    <w:p w14:paraId="17FCC50C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  <w:i/>
          <w:iCs/>
        </w:rPr>
        <w:t># Default Settings</w:t>
      </w:r>
    </w:p>
    <w:p w14:paraId="572026F0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DEFAULT_ENVIRONMENT = "dev"</w:t>
      </w:r>
    </w:p>
    <w:p w14:paraId="0782AD44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lastRenderedPageBreak/>
        <w:t xml:space="preserve">DEFAULT_OUTPUT_DIR = </w:t>
      </w:r>
      <w:proofErr w:type="gramStart"/>
      <w:r w:rsidRPr="00B56D78">
        <w:rPr>
          <w:rFonts w:ascii="Arial" w:hAnsi="Arial" w:cs="Arial"/>
        </w:rPr>
        <w:t>"./</w:t>
      </w:r>
      <w:proofErr w:type="gramEnd"/>
      <w:r w:rsidRPr="00B56D78">
        <w:rPr>
          <w:rFonts w:ascii="Arial" w:hAnsi="Arial" w:cs="Arial"/>
        </w:rPr>
        <w:t>output"</w:t>
      </w:r>
    </w:p>
    <w:p w14:paraId="3B3DC8A5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 xml:space="preserve">DEFAULT_CONFIG_DIR = </w:t>
      </w:r>
      <w:proofErr w:type="gramStart"/>
      <w:r w:rsidRPr="00B56D78">
        <w:rPr>
          <w:rFonts w:ascii="Arial" w:hAnsi="Arial" w:cs="Arial"/>
        </w:rPr>
        <w:t>"./</w:t>
      </w:r>
      <w:proofErr w:type="gramEnd"/>
      <w:r w:rsidRPr="00B56D78">
        <w:rPr>
          <w:rFonts w:ascii="Arial" w:hAnsi="Arial" w:cs="Arial"/>
        </w:rPr>
        <w:t>configs"</w:t>
      </w:r>
    </w:p>
    <w:p w14:paraId="4C472B98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Usage Examples:</w:t>
      </w:r>
    </w:p>
    <w:p w14:paraId="61605543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bash</w:t>
      </w:r>
    </w:p>
    <w:p w14:paraId="47B3CC86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  <w:i/>
          <w:iCs/>
        </w:rPr>
        <w:t># Complete pipeline</w:t>
      </w:r>
    </w:p>
    <w:p w14:paraId="57B9FAB5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python training_data_pipeline.py --tables "table</w:t>
      </w:r>
      <w:proofErr w:type="gramStart"/>
      <w:r w:rsidRPr="00B56D78">
        <w:rPr>
          <w:rFonts w:ascii="Arial" w:hAnsi="Arial" w:cs="Arial"/>
        </w:rPr>
        <w:t>1,table</w:t>
      </w:r>
      <w:proofErr w:type="gramEnd"/>
      <w:r w:rsidRPr="00B56D78">
        <w:rPr>
          <w:rFonts w:ascii="Arial" w:hAnsi="Arial" w:cs="Arial"/>
        </w:rPr>
        <w:t>2" --user username --password password</w:t>
      </w:r>
    </w:p>
    <w:p w14:paraId="14D3DD47" w14:textId="77777777" w:rsidR="00B56D78" w:rsidRPr="00B56D78" w:rsidRDefault="00B56D78" w:rsidP="00B56D78">
      <w:pPr>
        <w:rPr>
          <w:rFonts w:ascii="Arial" w:hAnsi="Arial" w:cs="Arial"/>
        </w:rPr>
      </w:pPr>
    </w:p>
    <w:p w14:paraId="1EDCB95F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  <w:i/>
          <w:iCs/>
        </w:rPr>
        <w:t># Interactive credential entry</w:t>
      </w:r>
    </w:p>
    <w:p w14:paraId="14C03D6B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python training_data_pipeline.py --tables "table1" --interactive</w:t>
      </w:r>
    </w:p>
    <w:p w14:paraId="2E00E56C" w14:textId="77777777" w:rsidR="00B56D78" w:rsidRPr="00B56D78" w:rsidRDefault="00B56D78" w:rsidP="00B56D78">
      <w:pPr>
        <w:rPr>
          <w:rFonts w:ascii="Arial" w:hAnsi="Arial" w:cs="Arial"/>
        </w:rPr>
      </w:pPr>
    </w:p>
    <w:p w14:paraId="736E38DF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  <w:i/>
          <w:iCs/>
        </w:rPr>
        <w:t># Run specific step only</w:t>
      </w:r>
    </w:p>
    <w:p w14:paraId="6688BEA4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python training_data_pipeline.py --step 1 --tables "table1" --user username --password password</w:t>
      </w:r>
    </w:p>
    <w:p w14:paraId="27068EB1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python training_data_pipeline.py --step 2 --config-file ./configs/tbc_table1.conf</w:t>
      </w:r>
    </w:p>
    <w:p w14:paraId="419CF278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python training_data_pipeline.py --step 3 --json-file ./output/all_final_output.json</w:t>
      </w:r>
    </w:p>
    <w:p w14:paraId="3D0EBB16" w14:textId="77777777" w:rsidR="00B56D78" w:rsidRPr="00B56D78" w:rsidRDefault="00B56D78" w:rsidP="00B56D78">
      <w:pPr>
        <w:rPr>
          <w:rFonts w:ascii="Arial" w:hAnsi="Arial" w:cs="Arial"/>
        </w:rPr>
      </w:pPr>
    </w:p>
    <w:p w14:paraId="792C1E7E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  <w:i/>
          <w:iCs/>
        </w:rPr>
        <w:t># Preview execution</w:t>
      </w:r>
    </w:p>
    <w:p w14:paraId="2C9AD05F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python training_data_pipeline.py --tables "table</w:t>
      </w:r>
      <w:proofErr w:type="gramStart"/>
      <w:r w:rsidRPr="00B56D78">
        <w:rPr>
          <w:rFonts w:ascii="Arial" w:hAnsi="Arial" w:cs="Arial"/>
        </w:rPr>
        <w:t>1,table</w:t>
      </w:r>
      <w:proofErr w:type="gramEnd"/>
      <w:r w:rsidRPr="00B56D78">
        <w:rPr>
          <w:rFonts w:ascii="Arial" w:hAnsi="Arial" w:cs="Arial"/>
        </w:rPr>
        <w:t>2" --user username --password password --preview</w:t>
      </w:r>
    </w:p>
    <w:p w14:paraId="4A388515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File Structure</w:t>
      </w:r>
    </w:p>
    <w:p w14:paraId="755655C9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project/</w:t>
      </w:r>
    </w:p>
    <w:p w14:paraId="0C25F416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eastAsia="Microsoft YaHei" w:hAnsi="Arial" w:cs="Arial"/>
        </w:rPr>
        <w:t>├</w:t>
      </w:r>
      <w:r w:rsidRPr="00B56D78">
        <w:rPr>
          <w:rFonts w:ascii="Arial" w:hAnsi="Arial" w:cs="Arial"/>
        </w:rPr>
        <w:t>── 1_get_frequent_columns.py     # Step 1: Column discovery</w:t>
      </w:r>
    </w:p>
    <w:p w14:paraId="2711B168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eastAsia="Microsoft YaHei" w:hAnsi="Arial" w:cs="Arial"/>
        </w:rPr>
        <w:t>├</w:t>
      </w:r>
      <w:r w:rsidRPr="00B56D78">
        <w:rPr>
          <w:rFonts w:ascii="Arial" w:hAnsi="Arial" w:cs="Arial"/>
        </w:rPr>
        <w:t xml:space="preserve">── 2_get_distinct_values.py      # Step 2: Value extraction  </w:t>
      </w:r>
    </w:p>
    <w:p w14:paraId="6CCFAC35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eastAsia="Microsoft YaHei" w:hAnsi="Arial" w:cs="Arial"/>
        </w:rPr>
        <w:t>├</w:t>
      </w:r>
      <w:r w:rsidRPr="00B56D78">
        <w:rPr>
          <w:rFonts w:ascii="Arial" w:hAnsi="Arial" w:cs="Arial"/>
        </w:rPr>
        <w:t>── 3_load_to_orass.py            # Step 3: ORASS loading</w:t>
      </w:r>
    </w:p>
    <w:p w14:paraId="760E6DC1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eastAsia="Microsoft YaHei" w:hAnsi="Arial" w:cs="Arial"/>
        </w:rPr>
        <w:t>├</w:t>
      </w:r>
      <w:r w:rsidRPr="00B56D78">
        <w:rPr>
          <w:rFonts w:ascii="Arial" w:hAnsi="Arial" w:cs="Arial"/>
        </w:rPr>
        <w:t>── training_data_pipeline.py     # Pipeline orchestrator</w:t>
      </w:r>
    </w:p>
    <w:p w14:paraId="229572BC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eastAsia="Microsoft YaHei" w:hAnsi="Arial" w:cs="Arial"/>
        </w:rPr>
        <w:t>├</w:t>
      </w:r>
      <w:r w:rsidRPr="00B56D78">
        <w:rPr>
          <w:rFonts w:ascii="Arial" w:hAnsi="Arial" w:cs="Arial"/>
        </w:rPr>
        <w:t>── configs/                      # Generated config files</w:t>
      </w:r>
    </w:p>
    <w:p w14:paraId="5A5F663E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 xml:space="preserve">│   </w:t>
      </w:r>
      <w:r w:rsidRPr="00B56D78">
        <w:rPr>
          <w:rFonts w:ascii="Arial" w:eastAsia="Microsoft YaHei" w:hAnsi="Arial" w:cs="Arial"/>
        </w:rPr>
        <w:t>├</w:t>
      </w:r>
      <w:r w:rsidRPr="00B56D78">
        <w:rPr>
          <w:rFonts w:ascii="Arial" w:hAnsi="Arial" w:cs="Arial"/>
        </w:rPr>
        <w:t>── tbc_table1.conf</w:t>
      </w:r>
    </w:p>
    <w:p w14:paraId="18E25176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│   └── tbc_table2.conf</w:t>
      </w:r>
    </w:p>
    <w:p w14:paraId="3D5BD5CA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eastAsia="Microsoft YaHei" w:hAnsi="Arial" w:cs="Arial"/>
        </w:rPr>
        <w:t>├</w:t>
      </w:r>
      <w:r w:rsidRPr="00B56D78">
        <w:rPr>
          <w:rFonts w:ascii="Arial" w:hAnsi="Arial" w:cs="Arial"/>
        </w:rPr>
        <w:t>── output/                       # Generated JSON files</w:t>
      </w:r>
    </w:p>
    <w:p w14:paraId="07256986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 xml:space="preserve">│   </w:t>
      </w:r>
      <w:r w:rsidRPr="00B56D78">
        <w:rPr>
          <w:rFonts w:ascii="Arial" w:eastAsia="Microsoft YaHei" w:hAnsi="Arial" w:cs="Arial"/>
        </w:rPr>
        <w:t>├</w:t>
      </w:r>
      <w:r w:rsidRPr="00B56D78">
        <w:rPr>
          <w:rFonts w:ascii="Arial" w:hAnsi="Arial" w:cs="Arial"/>
        </w:rPr>
        <w:t>── all_final_</w:t>
      </w:r>
      <w:proofErr w:type="gramStart"/>
      <w:r w:rsidRPr="00B56D78">
        <w:rPr>
          <w:rFonts w:ascii="Arial" w:hAnsi="Arial" w:cs="Arial"/>
        </w:rPr>
        <w:t>output.json</w:t>
      </w:r>
      <w:proofErr w:type="gramEnd"/>
    </w:p>
    <w:p w14:paraId="414DE391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 xml:space="preserve">│   </w:t>
      </w:r>
      <w:r w:rsidRPr="00B56D78">
        <w:rPr>
          <w:rFonts w:ascii="Arial" w:eastAsia="Microsoft YaHei" w:hAnsi="Arial" w:cs="Arial"/>
        </w:rPr>
        <w:t>├</w:t>
      </w:r>
      <w:r w:rsidRPr="00B56D78">
        <w:rPr>
          <w:rFonts w:ascii="Arial" w:hAnsi="Arial" w:cs="Arial"/>
        </w:rPr>
        <w:t>── enum100_</w:t>
      </w:r>
      <w:proofErr w:type="gramStart"/>
      <w:r w:rsidRPr="00B56D78">
        <w:rPr>
          <w:rFonts w:ascii="Arial" w:hAnsi="Arial" w:cs="Arial"/>
        </w:rPr>
        <w:t>output.json</w:t>
      </w:r>
      <w:proofErr w:type="gramEnd"/>
    </w:p>
    <w:p w14:paraId="641FF9C1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│   └── enum10000_</w:t>
      </w:r>
      <w:proofErr w:type="gramStart"/>
      <w:r w:rsidRPr="00B56D78">
        <w:rPr>
          <w:rFonts w:ascii="Arial" w:hAnsi="Arial" w:cs="Arial"/>
        </w:rPr>
        <w:t>output.json</w:t>
      </w:r>
      <w:proofErr w:type="gramEnd"/>
    </w:p>
    <w:p w14:paraId="39BD5747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lastRenderedPageBreak/>
        <w:t>└── logs/                         # Log files</w:t>
      </w:r>
    </w:p>
    <w:p w14:paraId="2FCA036E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 xml:space="preserve">    </w:t>
      </w:r>
      <w:r w:rsidRPr="00B56D78">
        <w:rPr>
          <w:rFonts w:ascii="Arial" w:eastAsia="Microsoft YaHei" w:hAnsi="Arial" w:cs="Arial"/>
        </w:rPr>
        <w:t>├</w:t>
      </w:r>
      <w:r w:rsidRPr="00B56D78">
        <w:rPr>
          <w:rFonts w:ascii="Arial" w:hAnsi="Arial" w:cs="Arial"/>
        </w:rPr>
        <w:t>── frequent_columns.log</w:t>
      </w:r>
    </w:p>
    <w:p w14:paraId="73F2551F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 xml:space="preserve">    </w:t>
      </w:r>
      <w:r w:rsidRPr="00B56D78">
        <w:rPr>
          <w:rFonts w:ascii="Arial" w:eastAsia="Microsoft YaHei" w:hAnsi="Arial" w:cs="Arial"/>
        </w:rPr>
        <w:t>├</w:t>
      </w:r>
      <w:r w:rsidRPr="00B56D78">
        <w:rPr>
          <w:rFonts w:ascii="Arial" w:hAnsi="Arial" w:cs="Arial"/>
        </w:rPr>
        <w:t>── distinct_values.log</w:t>
      </w:r>
    </w:p>
    <w:p w14:paraId="32B86F03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 xml:space="preserve">    </w:t>
      </w:r>
      <w:r w:rsidRPr="00B56D78">
        <w:rPr>
          <w:rFonts w:ascii="Arial" w:eastAsia="Microsoft YaHei" w:hAnsi="Arial" w:cs="Arial"/>
        </w:rPr>
        <w:t>├</w:t>
      </w:r>
      <w:r w:rsidRPr="00B56D78">
        <w:rPr>
          <w:rFonts w:ascii="Arial" w:hAnsi="Arial" w:cs="Arial"/>
        </w:rPr>
        <w:t>── orass_loader.log</w:t>
      </w:r>
    </w:p>
    <w:p w14:paraId="68879D87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 xml:space="preserve">    └── training_data_pipeline.log</w:t>
      </w:r>
    </w:p>
    <w:p w14:paraId="35B34346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Configuration File Format</w:t>
      </w:r>
    </w:p>
    <w:p w14:paraId="3928983E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Generated configuration files (.conf) follow this structure:</w:t>
      </w:r>
    </w:p>
    <w:p w14:paraId="656544C2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ini</w:t>
      </w:r>
    </w:p>
    <w:p w14:paraId="790BB631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[transcation]</w:t>
      </w:r>
    </w:p>
    <w:p w14:paraId="51596F55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BASEDIRECTORY</w:t>
      </w:r>
      <w:proofErr w:type="gramStart"/>
      <w:r w:rsidRPr="00B56D78">
        <w:rPr>
          <w:rFonts w:ascii="Arial" w:hAnsi="Arial" w:cs="Arial"/>
        </w:rPr>
        <w:t>=./</w:t>
      </w:r>
      <w:proofErr w:type="gramEnd"/>
      <w:r w:rsidRPr="00B56D78">
        <w:rPr>
          <w:rFonts w:ascii="Arial" w:hAnsi="Arial" w:cs="Arial"/>
        </w:rPr>
        <w:t>output</w:t>
      </w:r>
    </w:p>
    <w:p w14:paraId="6F1101B1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USERID=your_username</w:t>
      </w:r>
    </w:p>
    <w:p w14:paraId="7A7AE021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PASSWORD=your_password</w:t>
      </w:r>
    </w:p>
    <w:p w14:paraId="56F54381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OUTPUT_DIRECTORY</w:t>
      </w:r>
      <w:proofErr w:type="gramStart"/>
      <w:r w:rsidRPr="00B56D78">
        <w:rPr>
          <w:rFonts w:ascii="Arial" w:hAnsi="Arial" w:cs="Arial"/>
        </w:rPr>
        <w:t>=./</w:t>
      </w:r>
      <w:proofErr w:type="gramEnd"/>
      <w:r w:rsidRPr="00B56D78">
        <w:rPr>
          <w:rFonts w:ascii="Arial" w:hAnsi="Arial" w:cs="Arial"/>
        </w:rPr>
        <w:t>output/transcation</w:t>
      </w:r>
    </w:p>
    <w:p w14:paraId="1A2B8CE6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START_DATE=20250311</w:t>
      </w:r>
    </w:p>
    <w:p w14:paraId="13C90FA6" w14:textId="77777777" w:rsidR="00B56D78" w:rsidRPr="00B56D78" w:rsidRDefault="00B56D78" w:rsidP="00B56D78">
      <w:pPr>
        <w:rPr>
          <w:rFonts w:ascii="Arial" w:hAnsi="Arial" w:cs="Arial"/>
        </w:rPr>
      </w:pPr>
    </w:p>
    <w:p w14:paraId="236A20B5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  <w:i/>
          <w:iCs/>
        </w:rPr>
        <w:t># Analysis settings</w:t>
      </w:r>
    </w:p>
    <w:p w14:paraId="39758B95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ENABLE_LOG_ANALYSIS=true</w:t>
      </w:r>
    </w:p>
    <w:p w14:paraId="6D78A612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LOG_ANALYSIS_MONTHS=1</w:t>
      </w:r>
    </w:p>
    <w:p w14:paraId="488803AA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LOG_ANALYSIS_MIN_USAGE=5</w:t>
      </w:r>
    </w:p>
    <w:p w14:paraId="250165CE" w14:textId="77777777" w:rsidR="00B56D78" w:rsidRPr="00B56D78" w:rsidRDefault="00B56D78" w:rsidP="00B56D78">
      <w:pPr>
        <w:rPr>
          <w:rFonts w:ascii="Arial" w:hAnsi="Arial" w:cs="Arial"/>
        </w:rPr>
      </w:pPr>
    </w:p>
    <w:p w14:paraId="41AB4988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  <w:i/>
          <w:iCs/>
        </w:rPr>
        <w:t># Table configuration</w:t>
      </w:r>
    </w:p>
    <w:p w14:paraId="6330BB00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TABLES=SCHEMA.TABLE_NAME</w:t>
      </w:r>
    </w:p>
    <w:p w14:paraId="5F82CB9C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SCHEMA_TABLE_NAME_Columns=col</w:t>
      </w:r>
      <w:proofErr w:type="gramStart"/>
      <w:r w:rsidRPr="00B56D78">
        <w:rPr>
          <w:rFonts w:ascii="Arial" w:hAnsi="Arial" w:cs="Arial"/>
        </w:rPr>
        <w:t>1,col2,col3,col</w:t>
      </w:r>
      <w:proofErr w:type="gramEnd"/>
      <w:r w:rsidRPr="00B56D78">
        <w:rPr>
          <w:rFonts w:ascii="Arial" w:hAnsi="Arial" w:cs="Arial"/>
        </w:rPr>
        <w:t>4</w:t>
      </w:r>
    </w:p>
    <w:p w14:paraId="37CA0CFE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SCHEMA_TABLE_NAME_WhereCol_daycriteria=dwh_business_date</w:t>
      </w:r>
    </w:p>
    <w:p w14:paraId="5D6146A3" w14:textId="77777777" w:rsidR="00B56D78" w:rsidRPr="00B56D78" w:rsidRDefault="00B56D78" w:rsidP="00B56D78">
      <w:pPr>
        <w:rPr>
          <w:rFonts w:ascii="Arial" w:hAnsi="Arial" w:cs="Arial"/>
        </w:rPr>
      </w:pPr>
    </w:p>
    <w:p w14:paraId="77DFB74C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  <w:i/>
          <w:iCs/>
        </w:rPr>
        <w:t># Analysis metadata</w:t>
      </w:r>
    </w:p>
    <w:p w14:paraId="5C87E7E0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SCHEMA_TABLE_NAME_AnalysisDate=20250311_143022</w:t>
      </w:r>
    </w:p>
    <w:p w14:paraId="64D77396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SCHEMA_TABLE_NAME_TotalQueries=150</w:t>
      </w:r>
    </w:p>
    <w:p w14:paraId="387A1AF5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SCHEMA_TABLE_NAME_ValidQueries=89</w:t>
      </w:r>
    </w:p>
    <w:p w14:paraId="3F68FE33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Output JSON Structure</w:t>
      </w:r>
    </w:p>
    <w:p w14:paraId="39ECB229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The system generates JSON files compatible with ORASS:</w:t>
      </w:r>
    </w:p>
    <w:p w14:paraId="487B9B3F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json</w:t>
      </w:r>
    </w:p>
    <w:p w14:paraId="48FF9D3F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lastRenderedPageBreak/>
        <w:t>{</w:t>
      </w:r>
    </w:p>
    <w:p w14:paraId="1140602B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 xml:space="preserve">  "trainingdata": [</w:t>
      </w:r>
    </w:p>
    <w:p w14:paraId="6DB602C6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 xml:space="preserve">    {</w:t>
      </w:r>
    </w:p>
    <w:p w14:paraId="7A9545C2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 xml:space="preserve">      "tablename": "SCHEMA.TABLE_NAME",</w:t>
      </w:r>
    </w:p>
    <w:p w14:paraId="4BA22FF7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 xml:space="preserve">      "tableDescription": "",</w:t>
      </w:r>
    </w:p>
    <w:p w14:paraId="281706C0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 xml:space="preserve">      "tableAlias": [],</w:t>
      </w:r>
    </w:p>
    <w:p w14:paraId="166ABC6F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 xml:space="preserve">      "tableSpecificRules": "",</w:t>
      </w:r>
    </w:p>
    <w:p w14:paraId="17CBA925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 xml:space="preserve">      "columns": [</w:t>
      </w:r>
    </w:p>
    <w:p w14:paraId="7B24BA78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 xml:space="preserve">        {</w:t>
      </w:r>
    </w:p>
    <w:p w14:paraId="4B12791E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 xml:space="preserve">          "columnname": "column_name",</w:t>
      </w:r>
    </w:p>
    <w:p w14:paraId="1EBD408D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 xml:space="preserve">          "columnDescription": "",</w:t>
      </w:r>
    </w:p>
    <w:p w14:paraId="5D623418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 xml:space="preserve">          "</w:t>
      </w:r>
      <w:proofErr w:type="gramStart"/>
      <w:r w:rsidRPr="00B56D78">
        <w:rPr>
          <w:rFonts w:ascii="Arial" w:hAnsi="Arial" w:cs="Arial"/>
        </w:rPr>
        <w:t>actual</w:t>
      </w:r>
      <w:proofErr w:type="gramEnd"/>
      <w:r w:rsidRPr="00B56D78">
        <w:rPr>
          <w:rFonts w:ascii="Arial" w:hAnsi="Arial" w:cs="Arial"/>
        </w:rPr>
        <w:t>_col_type": "</w:t>
      </w:r>
      <w:proofErr w:type="gramStart"/>
      <w:r w:rsidRPr="00B56D78">
        <w:rPr>
          <w:rFonts w:ascii="Arial" w:hAnsi="Arial" w:cs="Arial"/>
        </w:rPr>
        <w:t>varchar(</w:t>
      </w:r>
      <w:proofErr w:type="gramEnd"/>
      <w:r w:rsidRPr="00B56D78">
        <w:rPr>
          <w:rFonts w:ascii="Arial" w:hAnsi="Arial" w:cs="Arial"/>
        </w:rPr>
        <w:t>50)",</w:t>
      </w:r>
    </w:p>
    <w:p w14:paraId="1B755284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 xml:space="preserve">          "</w:t>
      </w:r>
      <w:proofErr w:type="gramStart"/>
      <w:r w:rsidRPr="00B56D78">
        <w:rPr>
          <w:rFonts w:ascii="Arial" w:hAnsi="Arial" w:cs="Arial"/>
        </w:rPr>
        <w:t>mapped</w:t>
      </w:r>
      <w:proofErr w:type="gramEnd"/>
      <w:r w:rsidRPr="00B56D78">
        <w:rPr>
          <w:rFonts w:ascii="Arial" w:hAnsi="Arial" w:cs="Arial"/>
        </w:rPr>
        <w:t>_col_type": "string",</w:t>
      </w:r>
    </w:p>
    <w:p w14:paraId="7EEB449A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 xml:space="preserve">          "</w:t>
      </w:r>
      <w:proofErr w:type="gramStart"/>
      <w:r w:rsidRPr="00B56D78">
        <w:rPr>
          <w:rFonts w:ascii="Arial" w:hAnsi="Arial" w:cs="Arial"/>
        </w:rPr>
        <w:t>distinct</w:t>
      </w:r>
      <w:proofErr w:type="gramEnd"/>
      <w:r w:rsidRPr="00B56D78">
        <w:rPr>
          <w:rFonts w:ascii="Arial" w:hAnsi="Arial" w:cs="Arial"/>
        </w:rPr>
        <w:t>_count": "25",</w:t>
      </w:r>
    </w:p>
    <w:p w14:paraId="22B3C00F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 xml:space="preserve">          "</w:t>
      </w:r>
      <w:proofErr w:type="gramStart"/>
      <w:r w:rsidRPr="00B56D78">
        <w:rPr>
          <w:rFonts w:ascii="Arial" w:hAnsi="Arial" w:cs="Arial"/>
        </w:rPr>
        <w:t>provide</w:t>
      </w:r>
      <w:proofErr w:type="gramEnd"/>
      <w:r w:rsidRPr="00B56D78">
        <w:rPr>
          <w:rFonts w:ascii="Arial" w:hAnsi="Arial" w:cs="Arial"/>
        </w:rPr>
        <w:t>_distinct": "YES",</w:t>
      </w:r>
    </w:p>
    <w:p w14:paraId="64DBB984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 xml:space="preserve">          "</w:t>
      </w:r>
      <w:proofErr w:type="gramStart"/>
      <w:r w:rsidRPr="00B56D78">
        <w:rPr>
          <w:rFonts w:ascii="Arial" w:hAnsi="Arial" w:cs="Arial"/>
        </w:rPr>
        <w:t>distinct</w:t>
      </w:r>
      <w:proofErr w:type="gramEnd"/>
      <w:r w:rsidRPr="00B56D78">
        <w:rPr>
          <w:rFonts w:ascii="Arial" w:hAnsi="Arial" w:cs="Arial"/>
        </w:rPr>
        <w:t>_values": ["value1", "value2"],</w:t>
      </w:r>
    </w:p>
    <w:p w14:paraId="5C68F463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 xml:space="preserve">          "</w:t>
      </w:r>
      <w:proofErr w:type="gramStart"/>
      <w:r w:rsidRPr="00B56D78">
        <w:rPr>
          <w:rFonts w:ascii="Arial" w:hAnsi="Arial" w:cs="Arial"/>
        </w:rPr>
        <w:t>distinct</w:t>
      </w:r>
      <w:proofErr w:type="gramEnd"/>
      <w:r w:rsidRPr="00B56D78">
        <w:rPr>
          <w:rFonts w:ascii="Arial" w:hAnsi="Arial" w:cs="Arial"/>
        </w:rPr>
        <w:t>_value_map": {"value1": "", "value2": ""},</w:t>
      </w:r>
    </w:p>
    <w:p w14:paraId="41746856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 xml:space="preserve">          "enum": "COLUMNS_NEEDBA_EVAL",</w:t>
      </w:r>
    </w:p>
    <w:p w14:paraId="29D37413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 xml:space="preserve">          "RejectReason": "",</w:t>
      </w:r>
    </w:p>
    <w:p w14:paraId="3018C5A9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 xml:space="preserve">          "</w:t>
      </w:r>
      <w:proofErr w:type="gramStart"/>
      <w:r w:rsidRPr="00B56D78">
        <w:rPr>
          <w:rFonts w:ascii="Arial" w:hAnsi="Arial" w:cs="Arial"/>
        </w:rPr>
        <w:t>update</w:t>
      </w:r>
      <w:proofErr w:type="gramEnd"/>
      <w:r w:rsidRPr="00B56D78">
        <w:rPr>
          <w:rFonts w:ascii="Arial" w:hAnsi="Arial" w:cs="Arial"/>
        </w:rPr>
        <w:t>_date": "2025-03-11",</w:t>
      </w:r>
    </w:p>
    <w:p w14:paraId="4163A62F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 xml:space="preserve">          "</w:t>
      </w:r>
      <w:proofErr w:type="gramStart"/>
      <w:r w:rsidRPr="00B56D78">
        <w:rPr>
          <w:rFonts w:ascii="Arial" w:hAnsi="Arial" w:cs="Arial"/>
        </w:rPr>
        <w:t>update</w:t>
      </w:r>
      <w:proofErr w:type="gramEnd"/>
      <w:r w:rsidRPr="00B56D78">
        <w:rPr>
          <w:rFonts w:ascii="Arial" w:hAnsi="Arial" w:cs="Arial"/>
        </w:rPr>
        <w:t>_soeid": "system"</w:t>
      </w:r>
    </w:p>
    <w:p w14:paraId="26EB1EFC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 xml:space="preserve">        }</w:t>
      </w:r>
    </w:p>
    <w:p w14:paraId="25106F15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 xml:space="preserve">      ]</w:t>
      </w:r>
    </w:p>
    <w:p w14:paraId="028241B0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 xml:space="preserve">    }</w:t>
      </w:r>
    </w:p>
    <w:p w14:paraId="5A1EB43C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 xml:space="preserve">  ]</w:t>
      </w:r>
    </w:p>
    <w:p w14:paraId="66F53D96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}</w:t>
      </w:r>
    </w:p>
    <w:p w14:paraId="69488186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Business Rules</w:t>
      </w:r>
    </w:p>
    <w:p w14:paraId="1D9DF050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The system applies these business rules to determine column processing:</w:t>
      </w:r>
    </w:p>
    <w:p w14:paraId="4F18DF7D" w14:textId="77777777" w:rsidR="00B56D78" w:rsidRPr="00B56D78" w:rsidRDefault="00B56D78" w:rsidP="00B56D78">
      <w:pPr>
        <w:numPr>
          <w:ilvl w:val="0"/>
          <w:numId w:val="11"/>
        </w:numPr>
        <w:rPr>
          <w:rFonts w:ascii="Arial" w:hAnsi="Arial" w:cs="Arial"/>
        </w:rPr>
      </w:pPr>
      <w:r w:rsidRPr="00B56D78">
        <w:rPr>
          <w:rFonts w:ascii="Arial" w:hAnsi="Arial" w:cs="Arial"/>
        </w:rPr>
        <w:t>≤ 100 distinct values: COLUMNS_NEEDBA_EVAL - Full BA evaluation needed</w:t>
      </w:r>
    </w:p>
    <w:p w14:paraId="0842A19E" w14:textId="77777777" w:rsidR="00B56D78" w:rsidRPr="00B56D78" w:rsidRDefault="00B56D78" w:rsidP="00B56D78">
      <w:pPr>
        <w:numPr>
          <w:ilvl w:val="0"/>
          <w:numId w:val="11"/>
        </w:numPr>
        <w:rPr>
          <w:rFonts w:ascii="Arial" w:hAnsi="Arial" w:cs="Arial"/>
        </w:rPr>
      </w:pPr>
      <w:r w:rsidRPr="00B56D78">
        <w:rPr>
          <w:rFonts w:ascii="Arial" w:hAnsi="Arial" w:cs="Arial"/>
        </w:rPr>
        <w:t>≤ 10,000 distinct values: COLUMNS_NOTREJALLPHASE_NEEDBA_EVAL - Partial evaluation needed</w:t>
      </w:r>
    </w:p>
    <w:p w14:paraId="7F3EF0C1" w14:textId="77777777" w:rsidR="00B56D78" w:rsidRPr="00B56D78" w:rsidRDefault="00B56D78" w:rsidP="00B56D78">
      <w:pPr>
        <w:numPr>
          <w:ilvl w:val="0"/>
          <w:numId w:val="11"/>
        </w:numPr>
        <w:rPr>
          <w:rFonts w:ascii="Arial" w:hAnsi="Arial" w:cs="Arial"/>
        </w:rPr>
      </w:pPr>
      <w:r w:rsidRPr="00B56D78">
        <w:rPr>
          <w:rFonts w:ascii="Arial" w:hAnsi="Arial" w:cs="Arial"/>
        </w:rPr>
        <w:t>&gt; 10,000 distinct values: COLUMNS_REJECTED - Too many values, rejected</w:t>
      </w:r>
    </w:p>
    <w:p w14:paraId="2CA70B75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Error Handling and Logging</w:t>
      </w:r>
    </w:p>
    <w:p w14:paraId="1F6F5E59" w14:textId="77777777" w:rsidR="00B56D78" w:rsidRPr="00B56D78" w:rsidRDefault="00B56D78" w:rsidP="00B56D78">
      <w:pPr>
        <w:numPr>
          <w:ilvl w:val="0"/>
          <w:numId w:val="12"/>
        </w:numPr>
        <w:rPr>
          <w:rFonts w:ascii="Arial" w:hAnsi="Arial" w:cs="Arial"/>
        </w:rPr>
      </w:pPr>
      <w:r w:rsidRPr="00B56D78">
        <w:rPr>
          <w:rFonts w:ascii="Arial" w:hAnsi="Arial" w:cs="Arial"/>
        </w:rPr>
        <w:lastRenderedPageBreak/>
        <w:t>Each module creates its own log file with detailed execution information</w:t>
      </w:r>
    </w:p>
    <w:p w14:paraId="0E8343D1" w14:textId="77777777" w:rsidR="00B56D78" w:rsidRPr="00B56D78" w:rsidRDefault="00B56D78" w:rsidP="00B56D78">
      <w:pPr>
        <w:numPr>
          <w:ilvl w:val="0"/>
          <w:numId w:val="12"/>
        </w:numPr>
        <w:rPr>
          <w:rFonts w:ascii="Arial" w:hAnsi="Arial" w:cs="Arial"/>
        </w:rPr>
      </w:pPr>
      <w:r w:rsidRPr="00B56D78">
        <w:rPr>
          <w:rFonts w:ascii="Arial" w:hAnsi="Arial" w:cs="Arial"/>
        </w:rPr>
        <w:t>Pipeline orchestrator creates a master log with step-by-step progress</w:t>
      </w:r>
    </w:p>
    <w:p w14:paraId="5CCD6757" w14:textId="77777777" w:rsidR="00B56D78" w:rsidRPr="00B56D78" w:rsidRDefault="00B56D78" w:rsidP="00B56D78">
      <w:pPr>
        <w:numPr>
          <w:ilvl w:val="0"/>
          <w:numId w:val="12"/>
        </w:numPr>
        <w:rPr>
          <w:rFonts w:ascii="Arial" w:hAnsi="Arial" w:cs="Arial"/>
        </w:rPr>
      </w:pPr>
      <w:r w:rsidRPr="00B56D78">
        <w:rPr>
          <w:rFonts w:ascii="Arial" w:hAnsi="Arial" w:cs="Arial"/>
        </w:rPr>
        <w:t>All modules include comprehensive error handling and recovery mechanisms</w:t>
      </w:r>
    </w:p>
    <w:p w14:paraId="4F025A35" w14:textId="77777777" w:rsidR="00B56D78" w:rsidRPr="00B56D78" w:rsidRDefault="00B56D78" w:rsidP="00B56D78">
      <w:pPr>
        <w:numPr>
          <w:ilvl w:val="0"/>
          <w:numId w:val="12"/>
        </w:numPr>
        <w:rPr>
          <w:rFonts w:ascii="Arial" w:hAnsi="Arial" w:cs="Arial"/>
        </w:rPr>
      </w:pPr>
      <w:r w:rsidRPr="00B56D78">
        <w:rPr>
          <w:rFonts w:ascii="Arial" w:hAnsi="Arial" w:cs="Arial"/>
        </w:rPr>
        <w:t>Failed steps don't prevent other steps from completing when possible</w:t>
      </w:r>
    </w:p>
    <w:p w14:paraId="284B88C9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Environment Requirements</w:t>
      </w:r>
    </w:p>
    <w:p w14:paraId="74CB3F36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Python Dependencies</w:t>
      </w:r>
    </w:p>
    <w:p w14:paraId="344503A9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bash</w:t>
      </w:r>
    </w:p>
    <w:p w14:paraId="56AA4CC6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pip install oracledb configparser</w:t>
      </w:r>
    </w:p>
    <w:p w14:paraId="5E5034B9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System Requirements</w:t>
      </w:r>
    </w:p>
    <w:p w14:paraId="46039385" w14:textId="77777777" w:rsidR="00B56D78" w:rsidRPr="00B56D78" w:rsidRDefault="00B56D78" w:rsidP="00B56D78">
      <w:pPr>
        <w:numPr>
          <w:ilvl w:val="0"/>
          <w:numId w:val="13"/>
        </w:numPr>
        <w:rPr>
          <w:rFonts w:ascii="Arial" w:hAnsi="Arial" w:cs="Arial"/>
        </w:rPr>
      </w:pPr>
      <w:r w:rsidRPr="00B56D78">
        <w:rPr>
          <w:rFonts w:ascii="Arial" w:hAnsi="Arial" w:cs="Arial"/>
        </w:rPr>
        <w:t>Java 17+ (for database client)</w:t>
      </w:r>
    </w:p>
    <w:p w14:paraId="123F27E4" w14:textId="77777777" w:rsidR="00B56D78" w:rsidRPr="00B56D78" w:rsidRDefault="00B56D78" w:rsidP="00B56D78">
      <w:pPr>
        <w:numPr>
          <w:ilvl w:val="0"/>
          <w:numId w:val="13"/>
        </w:numPr>
        <w:rPr>
          <w:rFonts w:ascii="Arial" w:hAnsi="Arial" w:cs="Arial"/>
        </w:rPr>
      </w:pPr>
      <w:r w:rsidRPr="00B56D78">
        <w:rPr>
          <w:rFonts w:ascii="Arial" w:hAnsi="Arial" w:cs="Arial"/>
        </w:rPr>
        <w:t>Database client JAR file</w:t>
      </w:r>
    </w:p>
    <w:p w14:paraId="1BEA0FC0" w14:textId="77777777" w:rsidR="00B56D78" w:rsidRPr="00B56D78" w:rsidRDefault="00B56D78" w:rsidP="00B56D78">
      <w:pPr>
        <w:numPr>
          <w:ilvl w:val="0"/>
          <w:numId w:val="13"/>
        </w:numPr>
        <w:rPr>
          <w:rFonts w:ascii="Arial" w:hAnsi="Arial" w:cs="Arial"/>
        </w:rPr>
      </w:pPr>
      <w:r w:rsidRPr="00B56D78">
        <w:rPr>
          <w:rFonts w:ascii="Arial" w:hAnsi="Arial" w:cs="Arial"/>
        </w:rPr>
        <w:t>Access to source database and ORASS database</w:t>
      </w:r>
    </w:p>
    <w:p w14:paraId="7D6AFBE2" w14:textId="77777777" w:rsidR="00B56D78" w:rsidRPr="00B56D78" w:rsidRDefault="00B56D78" w:rsidP="00B56D78">
      <w:pPr>
        <w:numPr>
          <w:ilvl w:val="0"/>
          <w:numId w:val="13"/>
        </w:numPr>
        <w:rPr>
          <w:rFonts w:ascii="Arial" w:hAnsi="Arial" w:cs="Arial"/>
        </w:rPr>
      </w:pPr>
      <w:r w:rsidRPr="00B56D78">
        <w:rPr>
          <w:rFonts w:ascii="Arial" w:hAnsi="Arial" w:cs="Arial"/>
        </w:rPr>
        <w:t>Appropriate network connectivity</w:t>
      </w:r>
    </w:p>
    <w:p w14:paraId="0C4E03B7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Database Access</w:t>
      </w:r>
    </w:p>
    <w:p w14:paraId="27F14BA3" w14:textId="77777777" w:rsidR="00B56D78" w:rsidRPr="00B56D78" w:rsidRDefault="00B56D78" w:rsidP="00B56D78">
      <w:pPr>
        <w:numPr>
          <w:ilvl w:val="0"/>
          <w:numId w:val="14"/>
        </w:numPr>
        <w:rPr>
          <w:rFonts w:ascii="Arial" w:hAnsi="Arial" w:cs="Arial"/>
        </w:rPr>
      </w:pPr>
      <w:r w:rsidRPr="00B56D78">
        <w:rPr>
          <w:rFonts w:ascii="Arial" w:hAnsi="Arial" w:cs="Arial"/>
        </w:rPr>
        <w:t>Source database: Read access to audit logs and table metadata</w:t>
      </w:r>
    </w:p>
    <w:p w14:paraId="6EEF82FB" w14:textId="77777777" w:rsidR="00B56D78" w:rsidRPr="00B56D78" w:rsidRDefault="00B56D78" w:rsidP="00B56D78">
      <w:pPr>
        <w:numPr>
          <w:ilvl w:val="0"/>
          <w:numId w:val="14"/>
        </w:numPr>
        <w:rPr>
          <w:rFonts w:ascii="Arial" w:hAnsi="Arial" w:cs="Arial"/>
        </w:rPr>
      </w:pPr>
      <w:r w:rsidRPr="00B56D78">
        <w:rPr>
          <w:rFonts w:ascii="Arial" w:hAnsi="Arial" w:cs="Arial"/>
        </w:rPr>
        <w:t>ORASS database: Read/write access to metadata tables</w:t>
      </w:r>
    </w:p>
    <w:p w14:paraId="7580BE0F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Troubleshooting</w:t>
      </w:r>
    </w:p>
    <w:p w14:paraId="67082E6C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Common Issues</w:t>
      </w:r>
    </w:p>
    <w:p w14:paraId="3FE9D182" w14:textId="77777777" w:rsidR="00B56D78" w:rsidRPr="00B56D78" w:rsidRDefault="00B56D78" w:rsidP="00B56D78">
      <w:pPr>
        <w:numPr>
          <w:ilvl w:val="0"/>
          <w:numId w:val="15"/>
        </w:numPr>
        <w:rPr>
          <w:rFonts w:ascii="Arial" w:hAnsi="Arial" w:cs="Arial"/>
        </w:rPr>
      </w:pPr>
      <w:r w:rsidRPr="00B56D78">
        <w:rPr>
          <w:rFonts w:ascii="Arial" w:hAnsi="Arial" w:cs="Arial"/>
        </w:rPr>
        <w:t xml:space="preserve">Database Connection Failed </w:t>
      </w:r>
    </w:p>
    <w:p w14:paraId="08172DC4" w14:textId="77777777" w:rsidR="00B56D78" w:rsidRPr="00B56D78" w:rsidRDefault="00B56D78" w:rsidP="00B56D78">
      <w:pPr>
        <w:numPr>
          <w:ilvl w:val="1"/>
          <w:numId w:val="15"/>
        </w:numPr>
        <w:rPr>
          <w:rFonts w:ascii="Arial" w:hAnsi="Arial" w:cs="Arial"/>
        </w:rPr>
      </w:pPr>
      <w:r w:rsidRPr="00B56D78">
        <w:rPr>
          <w:rFonts w:ascii="Arial" w:hAnsi="Arial" w:cs="Arial"/>
        </w:rPr>
        <w:t>Verify credentials in configuration</w:t>
      </w:r>
    </w:p>
    <w:p w14:paraId="7C435AE4" w14:textId="77777777" w:rsidR="00B56D78" w:rsidRPr="00B56D78" w:rsidRDefault="00B56D78" w:rsidP="00B56D78">
      <w:pPr>
        <w:numPr>
          <w:ilvl w:val="1"/>
          <w:numId w:val="15"/>
        </w:numPr>
        <w:rPr>
          <w:rFonts w:ascii="Arial" w:hAnsi="Arial" w:cs="Arial"/>
        </w:rPr>
      </w:pPr>
      <w:r w:rsidRPr="00B56D78">
        <w:rPr>
          <w:rFonts w:ascii="Arial" w:hAnsi="Arial" w:cs="Arial"/>
        </w:rPr>
        <w:t>Check network connectivity</w:t>
      </w:r>
    </w:p>
    <w:p w14:paraId="3F02E0DA" w14:textId="77777777" w:rsidR="00B56D78" w:rsidRPr="00B56D78" w:rsidRDefault="00B56D78" w:rsidP="00B56D78">
      <w:pPr>
        <w:numPr>
          <w:ilvl w:val="1"/>
          <w:numId w:val="15"/>
        </w:numPr>
        <w:rPr>
          <w:rFonts w:ascii="Arial" w:hAnsi="Arial" w:cs="Arial"/>
        </w:rPr>
      </w:pPr>
      <w:r w:rsidRPr="00B56D78">
        <w:rPr>
          <w:rFonts w:ascii="Arial" w:hAnsi="Arial" w:cs="Arial"/>
        </w:rPr>
        <w:t>Ensure Java and JAR paths are correct</w:t>
      </w:r>
    </w:p>
    <w:p w14:paraId="6C78E721" w14:textId="77777777" w:rsidR="00B56D78" w:rsidRPr="00B56D78" w:rsidRDefault="00B56D78" w:rsidP="00B56D78">
      <w:pPr>
        <w:numPr>
          <w:ilvl w:val="0"/>
          <w:numId w:val="15"/>
        </w:numPr>
        <w:rPr>
          <w:rFonts w:ascii="Arial" w:hAnsi="Arial" w:cs="Arial"/>
        </w:rPr>
      </w:pPr>
      <w:r w:rsidRPr="00B56D78">
        <w:rPr>
          <w:rFonts w:ascii="Arial" w:hAnsi="Arial" w:cs="Arial"/>
        </w:rPr>
        <w:t xml:space="preserve">No Query Logs Found </w:t>
      </w:r>
    </w:p>
    <w:p w14:paraId="7547D851" w14:textId="77777777" w:rsidR="00B56D78" w:rsidRPr="00B56D78" w:rsidRDefault="00B56D78" w:rsidP="00B56D78">
      <w:pPr>
        <w:numPr>
          <w:ilvl w:val="1"/>
          <w:numId w:val="15"/>
        </w:numPr>
        <w:rPr>
          <w:rFonts w:ascii="Arial" w:hAnsi="Arial" w:cs="Arial"/>
        </w:rPr>
      </w:pPr>
      <w:r w:rsidRPr="00B56D78">
        <w:rPr>
          <w:rFonts w:ascii="Arial" w:hAnsi="Arial" w:cs="Arial"/>
        </w:rPr>
        <w:t>Check date ranges in configuration</w:t>
      </w:r>
    </w:p>
    <w:p w14:paraId="60429B07" w14:textId="77777777" w:rsidR="00B56D78" w:rsidRPr="00B56D78" w:rsidRDefault="00B56D78" w:rsidP="00B56D78">
      <w:pPr>
        <w:numPr>
          <w:ilvl w:val="1"/>
          <w:numId w:val="15"/>
        </w:numPr>
        <w:rPr>
          <w:rFonts w:ascii="Arial" w:hAnsi="Arial" w:cs="Arial"/>
        </w:rPr>
      </w:pPr>
      <w:r w:rsidRPr="00B56D78">
        <w:rPr>
          <w:rFonts w:ascii="Arial" w:hAnsi="Arial" w:cs="Arial"/>
        </w:rPr>
        <w:t>Verify table names are correct</w:t>
      </w:r>
    </w:p>
    <w:p w14:paraId="76424244" w14:textId="77777777" w:rsidR="00B56D78" w:rsidRPr="00B56D78" w:rsidRDefault="00B56D78" w:rsidP="00B56D78">
      <w:pPr>
        <w:numPr>
          <w:ilvl w:val="1"/>
          <w:numId w:val="15"/>
        </w:numPr>
        <w:rPr>
          <w:rFonts w:ascii="Arial" w:hAnsi="Arial" w:cs="Arial"/>
        </w:rPr>
      </w:pPr>
      <w:r w:rsidRPr="00B56D78">
        <w:rPr>
          <w:rFonts w:ascii="Arial" w:hAnsi="Arial" w:cs="Arial"/>
        </w:rPr>
        <w:t>Ensure audit log table has data</w:t>
      </w:r>
    </w:p>
    <w:p w14:paraId="66F52C07" w14:textId="77777777" w:rsidR="00B56D78" w:rsidRPr="00B56D78" w:rsidRDefault="00B56D78" w:rsidP="00B56D78">
      <w:pPr>
        <w:numPr>
          <w:ilvl w:val="0"/>
          <w:numId w:val="15"/>
        </w:numPr>
        <w:rPr>
          <w:rFonts w:ascii="Arial" w:hAnsi="Arial" w:cs="Arial"/>
        </w:rPr>
      </w:pPr>
      <w:r w:rsidRPr="00B56D78">
        <w:rPr>
          <w:rFonts w:ascii="Arial" w:hAnsi="Arial" w:cs="Arial"/>
        </w:rPr>
        <w:t xml:space="preserve">JSON Validation Failed </w:t>
      </w:r>
    </w:p>
    <w:p w14:paraId="66A6F629" w14:textId="77777777" w:rsidR="00B56D78" w:rsidRPr="00B56D78" w:rsidRDefault="00B56D78" w:rsidP="00B56D78">
      <w:pPr>
        <w:numPr>
          <w:ilvl w:val="1"/>
          <w:numId w:val="15"/>
        </w:numPr>
        <w:rPr>
          <w:rFonts w:ascii="Arial" w:hAnsi="Arial" w:cs="Arial"/>
        </w:rPr>
      </w:pPr>
      <w:r w:rsidRPr="00B56D78">
        <w:rPr>
          <w:rFonts w:ascii="Arial" w:hAnsi="Arial" w:cs="Arial"/>
        </w:rPr>
        <w:t>Check JSON file format and structure</w:t>
      </w:r>
    </w:p>
    <w:p w14:paraId="2E3E7922" w14:textId="77777777" w:rsidR="00B56D78" w:rsidRPr="00B56D78" w:rsidRDefault="00B56D78" w:rsidP="00B56D78">
      <w:pPr>
        <w:numPr>
          <w:ilvl w:val="1"/>
          <w:numId w:val="15"/>
        </w:numPr>
        <w:rPr>
          <w:rFonts w:ascii="Arial" w:hAnsi="Arial" w:cs="Arial"/>
        </w:rPr>
      </w:pPr>
      <w:r w:rsidRPr="00B56D78">
        <w:rPr>
          <w:rFonts w:ascii="Arial" w:hAnsi="Arial" w:cs="Arial"/>
        </w:rPr>
        <w:t>Verify all required fields are present</w:t>
      </w:r>
    </w:p>
    <w:p w14:paraId="2DB9D8F5" w14:textId="77777777" w:rsidR="00B56D78" w:rsidRPr="00B56D78" w:rsidRDefault="00B56D78" w:rsidP="00B56D78">
      <w:pPr>
        <w:numPr>
          <w:ilvl w:val="1"/>
          <w:numId w:val="15"/>
        </w:numPr>
        <w:rPr>
          <w:rFonts w:ascii="Arial" w:hAnsi="Arial" w:cs="Arial"/>
        </w:rPr>
      </w:pPr>
      <w:r w:rsidRPr="00B56D78">
        <w:rPr>
          <w:rFonts w:ascii="Arial" w:hAnsi="Arial" w:cs="Arial"/>
        </w:rPr>
        <w:t>Review business rule outputs</w:t>
      </w:r>
    </w:p>
    <w:p w14:paraId="4DC4ED0B" w14:textId="77777777" w:rsidR="00B56D78" w:rsidRPr="00B56D78" w:rsidRDefault="00B56D78" w:rsidP="00B56D78">
      <w:pPr>
        <w:numPr>
          <w:ilvl w:val="0"/>
          <w:numId w:val="15"/>
        </w:numPr>
        <w:rPr>
          <w:rFonts w:ascii="Arial" w:hAnsi="Arial" w:cs="Arial"/>
        </w:rPr>
      </w:pPr>
      <w:r w:rsidRPr="00B56D78">
        <w:rPr>
          <w:rFonts w:ascii="Arial" w:hAnsi="Arial" w:cs="Arial"/>
        </w:rPr>
        <w:t xml:space="preserve">ORASS Loading Failed </w:t>
      </w:r>
    </w:p>
    <w:p w14:paraId="16C6A820" w14:textId="77777777" w:rsidR="00B56D78" w:rsidRPr="00B56D78" w:rsidRDefault="00B56D78" w:rsidP="00B56D78">
      <w:pPr>
        <w:numPr>
          <w:ilvl w:val="1"/>
          <w:numId w:val="15"/>
        </w:numPr>
        <w:rPr>
          <w:rFonts w:ascii="Arial" w:hAnsi="Arial" w:cs="Arial"/>
        </w:rPr>
      </w:pPr>
      <w:r w:rsidRPr="00B56D78">
        <w:rPr>
          <w:rFonts w:ascii="Arial" w:hAnsi="Arial" w:cs="Arial"/>
        </w:rPr>
        <w:t>Verify ORASS database credentials</w:t>
      </w:r>
    </w:p>
    <w:p w14:paraId="5E2C8108" w14:textId="77777777" w:rsidR="00B56D78" w:rsidRPr="00B56D78" w:rsidRDefault="00B56D78" w:rsidP="00B56D78">
      <w:pPr>
        <w:numPr>
          <w:ilvl w:val="1"/>
          <w:numId w:val="15"/>
        </w:numPr>
        <w:rPr>
          <w:rFonts w:ascii="Arial" w:hAnsi="Arial" w:cs="Arial"/>
        </w:rPr>
      </w:pPr>
      <w:r w:rsidRPr="00B56D78">
        <w:rPr>
          <w:rFonts w:ascii="Arial" w:hAnsi="Arial" w:cs="Arial"/>
        </w:rPr>
        <w:lastRenderedPageBreak/>
        <w:t>Check table permissions</w:t>
      </w:r>
    </w:p>
    <w:p w14:paraId="6C5EEC97" w14:textId="77777777" w:rsidR="00B56D78" w:rsidRPr="00B56D78" w:rsidRDefault="00B56D78" w:rsidP="00B56D78">
      <w:pPr>
        <w:numPr>
          <w:ilvl w:val="1"/>
          <w:numId w:val="15"/>
        </w:numPr>
        <w:rPr>
          <w:rFonts w:ascii="Arial" w:hAnsi="Arial" w:cs="Arial"/>
        </w:rPr>
      </w:pPr>
      <w:r w:rsidRPr="00B56D78">
        <w:rPr>
          <w:rFonts w:ascii="Arial" w:hAnsi="Arial" w:cs="Arial"/>
        </w:rPr>
        <w:t>Review Oracle client setup</w:t>
      </w:r>
    </w:p>
    <w:p w14:paraId="10A75126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Log Analysis</w:t>
      </w:r>
    </w:p>
    <w:p w14:paraId="7DE0CEAE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Check the respective log files for detailed error information:</w:t>
      </w:r>
    </w:p>
    <w:p w14:paraId="3465EC09" w14:textId="77777777" w:rsidR="00B56D78" w:rsidRPr="00B56D78" w:rsidRDefault="00B56D78" w:rsidP="00B56D78">
      <w:pPr>
        <w:numPr>
          <w:ilvl w:val="0"/>
          <w:numId w:val="16"/>
        </w:numPr>
        <w:rPr>
          <w:rFonts w:ascii="Arial" w:hAnsi="Arial" w:cs="Arial"/>
        </w:rPr>
      </w:pPr>
      <w:r w:rsidRPr="00B56D78">
        <w:rPr>
          <w:rFonts w:ascii="Arial" w:hAnsi="Arial" w:cs="Arial"/>
        </w:rPr>
        <w:t>frequent_columns.log - Step 1 issues</w:t>
      </w:r>
    </w:p>
    <w:p w14:paraId="451CF4CE" w14:textId="77777777" w:rsidR="00B56D78" w:rsidRPr="00B56D78" w:rsidRDefault="00B56D78" w:rsidP="00B56D78">
      <w:pPr>
        <w:numPr>
          <w:ilvl w:val="0"/>
          <w:numId w:val="16"/>
        </w:numPr>
        <w:rPr>
          <w:rFonts w:ascii="Arial" w:hAnsi="Arial" w:cs="Arial"/>
        </w:rPr>
      </w:pPr>
      <w:r w:rsidRPr="00B56D78">
        <w:rPr>
          <w:rFonts w:ascii="Arial" w:hAnsi="Arial" w:cs="Arial"/>
        </w:rPr>
        <w:t>distinct_values.log - Step 2 issues</w:t>
      </w:r>
    </w:p>
    <w:p w14:paraId="02E84D05" w14:textId="77777777" w:rsidR="00B56D78" w:rsidRPr="00B56D78" w:rsidRDefault="00B56D78" w:rsidP="00B56D78">
      <w:pPr>
        <w:numPr>
          <w:ilvl w:val="0"/>
          <w:numId w:val="16"/>
        </w:numPr>
        <w:rPr>
          <w:rFonts w:ascii="Arial" w:hAnsi="Arial" w:cs="Arial"/>
        </w:rPr>
      </w:pPr>
      <w:r w:rsidRPr="00B56D78">
        <w:rPr>
          <w:rFonts w:ascii="Arial" w:hAnsi="Arial" w:cs="Arial"/>
        </w:rPr>
        <w:t>orass_loader.log - Step 3 issues</w:t>
      </w:r>
    </w:p>
    <w:p w14:paraId="24DF658D" w14:textId="77777777" w:rsidR="00B56D78" w:rsidRPr="00B56D78" w:rsidRDefault="00B56D78" w:rsidP="00B56D78">
      <w:pPr>
        <w:numPr>
          <w:ilvl w:val="0"/>
          <w:numId w:val="16"/>
        </w:numPr>
        <w:rPr>
          <w:rFonts w:ascii="Arial" w:hAnsi="Arial" w:cs="Arial"/>
        </w:rPr>
      </w:pPr>
      <w:r w:rsidRPr="00B56D78">
        <w:rPr>
          <w:rFonts w:ascii="Arial" w:hAnsi="Arial" w:cs="Arial"/>
        </w:rPr>
        <w:t>training_data_pipeline.log - Overall pipeline issues</w:t>
      </w:r>
    </w:p>
    <w:p w14:paraId="29479690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Migration from Legacy System</w:t>
      </w:r>
    </w:p>
    <w:p w14:paraId="3A67CF9B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To migrate from the existing training_data_main_v4.py:</w:t>
      </w:r>
    </w:p>
    <w:p w14:paraId="3B94371D" w14:textId="77777777" w:rsidR="00B56D78" w:rsidRPr="00B56D78" w:rsidRDefault="00B56D78" w:rsidP="00B56D78">
      <w:pPr>
        <w:numPr>
          <w:ilvl w:val="0"/>
          <w:numId w:val="17"/>
        </w:numPr>
        <w:rPr>
          <w:rFonts w:ascii="Arial" w:hAnsi="Arial" w:cs="Arial"/>
        </w:rPr>
      </w:pPr>
      <w:r w:rsidRPr="00B56D78">
        <w:rPr>
          <w:rFonts w:ascii="Arial" w:hAnsi="Arial" w:cs="Arial"/>
        </w:rPr>
        <w:t>Extract Configuration: Copy database settings and table lists from old config files</w:t>
      </w:r>
    </w:p>
    <w:p w14:paraId="40132A27" w14:textId="77777777" w:rsidR="00B56D78" w:rsidRPr="00B56D78" w:rsidRDefault="00B56D78" w:rsidP="00B56D78">
      <w:pPr>
        <w:numPr>
          <w:ilvl w:val="0"/>
          <w:numId w:val="17"/>
        </w:numPr>
        <w:rPr>
          <w:rFonts w:ascii="Arial" w:hAnsi="Arial" w:cs="Arial"/>
        </w:rPr>
      </w:pPr>
      <w:r w:rsidRPr="00B56D78">
        <w:rPr>
          <w:rFonts w:ascii="Arial" w:hAnsi="Arial" w:cs="Arial"/>
        </w:rPr>
        <w:t>Update Paths: Modify Java and JAR paths in new module configuration sections</w:t>
      </w:r>
    </w:p>
    <w:p w14:paraId="3A44F31C" w14:textId="77777777" w:rsidR="00B56D78" w:rsidRPr="00B56D78" w:rsidRDefault="00B56D78" w:rsidP="00B56D78">
      <w:pPr>
        <w:numPr>
          <w:ilvl w:val="0"/>
          <w:numId w:val="17"/>
        </w:numPr>
        <w:rPr>
          <w:rFonts w:ascii="Arial" w:hAnsi="Arial" w:cs="Arial"/>
        </w:rPr>
      </w:pPr>
      <w:r w:rsidRPr="00B56D78">
        <w:rPr>
          <w:rFonts w:ascii="Arial" w:hAnsi="Arial" w:cs="Arial"/>
        </w:rPr>
        <w:t>Test Individual Steps: Run each step separately to verify functionality</w:t>
      </w:r>
    </w:p>
    <w:p w14:paraId="022F43F4" w14:textId="77777777" w:rsidR="00B56D78" w:rsidRPr="00B56D78" w:rsidRDefault="00B56D78" w:rsidP="00B56D78">
      <w:pPr>
        <w:numPr>
          <w:ilvl w:val="0"/>
          <w:numId w:val="17"/>
        </w:numPr>
        <w:rPr>
          <w:rFonts w:ascii="Arial" w:hAnsi="Arial" w:cs="Arial"/>
        </w:rPr>
      </w:pPr>
      <w:r w:rsidRPr="00B56D78">
        <w:rPr>
          <w:rFonts w:ascii="Arial" w:hAnsi="Arial" w:cs="Arial"/>
        </w:rPr>
        <w:t>Run Complete Pipeline: Execute full pipeline after individual step validation</w:t>
      </w:r>
    </w:p>
    <w:p w14:paraId="6A4EA5C1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Advanced Usage</w:t>
      </w:r>
    </w:p>
    <w:p w14:paraId="6639CD35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Batch Processing Multiple Tables</w:t>
      </w:r>
    </w:p>
    <w:p w14:paraId="528250E8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bash</w:t>
      </w:r>
    </w:p>
    <w:p w14:paraId="6C66A846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  <w:i/>
          <w:iCs/>
        </w:rPr>
        <w:t># Create a shell script for multiple table processing</w:t>
      </w:r>
    </w:p>
    <w:p w14:paraId="39527706" w14:textId="77777777" w:rsidR="00B56D78" w:rsidRPr="00B56D78" w:rsidRDefault="00B56D78" w:rsidP="00B56D78">
      <w:pPr>
        <w:rPr>
          <w:rFonts w:ascii="Arial" w:hAnsi="Arial" w:cs="Arial"/>
        </w:rPr>
      </w:pPr>
      <w:proofErr w:type="gramStart"/>
      <w:r w:rsidRPr="00B56D78">
        <w:rPr>
          <w:rFonts w:ascii="Arial" w:hAnsi="Arial" w:cs="Arial"/>
          <w:i/>
          <w:iCs/>
        </w:rPr>
        <w:t>#!/</w:t>
      </w:r>
      <w:proofErr w:type="gramEnd"/>
      <w:r w:rsidRPr="00B56D78">
        <w:rPr>
          <w:rFonts w:ascii="Arial" w:hAnsi="Arial" w:cs="Arial"/>
          <w:i/>
          <w:iCs/>
        </w:rPr>
        <w:t>bin/bash</w:t>
      </w:r>
    </w:p>
    <w:p w14:paraId="2BACE2BE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tables</w:t>
      </w:r>
      <w:proofErr w:type="gramStart"/>
      <w:r w:rsidRPr="00B56D78">
        <w:rPr>
          <w:rFonts w:ascii="Arial" w:hAnsi="Arial" w:cs="Arial"/>
        </w:rPr>
        <w:t>=(</w:t>
      </w:r>
      <w:proofErr w:type="gramEnd"/>
      <w:r w:rsidRPr="00B56D78">
        <w:rPr>
          <w:rFonts w:ascii="Arial" w:hAnsi="Arial" w:cs="Arial"/>
        </w:rPr>
        <w:t>"table1" "table2" "table3")</w:t>
      </w:r>
    </w:p>
    <w:p w14:paraId="22836A64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for table in "${</w:t>
      </w:r>
      <w:proofErr w:type="gramStart"/>
      <w:r w:rsidRPr="00B56D78">
        <w:rPr>
          <w:rFonts w:ascii="Arial" w:hAnsi="Arial" w:cs="Arial"/>
        </w:rPr>
        <w:t>tables[</w:t>
      </w:r>
      <w:proofErr w:type="gramEnd"/>
      <w:r w:rsidRPr="00B56D78">
        <w:rPr>
          <w:rFonts w:ascii="Arial" w:hAnsi="Arial" w:cs="Arial"/>
        </w:rPr>
        <w:t>@]}"; do</w:t>
      </w:r>
    </w:p>
    <w:p w14:paraId="2695503A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 xml:space="preserve">    python training_data_pipeline.py --tables "$table" --user $USER --password $PASS</w:t>
      </w:r>
    </w:p>
    <w:p w14:paraId="49338900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done</w:t>
      </w:r>
    </w:p>
    <w:p w14:paraId="591BAD39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Custom Business Rules</w:t>
      </w:r>
    </w:p>
    <w:p w14:paraId="15D156F3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Modify the RulesEngine class in 2_get_distinct_values.py to implement custom logic:</w:t>
      </w:r>
    </w:p>
    <w:p w14:paraId="1B0169B1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python</w:t>
      </w:r>
    </w:p>
    <w:p w14:paraId="204074BC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def evaluate_</w:t>
      </w:r>
      <w:proofErr w:type="gramStart"/>
      <w:r w:rsidRPr="00B56D78">
        <w:rPr>
          <w:rFonts w:ascii="Arial" w:hAnsi="Arial" w:cs="Arial"/>
        </w:rPr>
        <w:t>column(</w:t>
      </w:r>
      <w:proofErr w:type="gramEnd"/>
      <w:r w:rsidRPr="00B56D78">
        <w:rPr>
          <w:rFonts w:ascii="Arial" w:hAnsi="Arial" w:cs="Arial"/>
        </w:rPr>
        <w:t xml:space="preserve">self, table_name: str, column_name: str, </w:t>
      </w:r>
    </w:p>
    <w:p w14:paraId="63CB0412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 xml:space="preserve">                   distinct_count: int, column_type: str) -&gt; RuleDecision:</w:t>
      </w:r>
    </w:p>
    <w:p w14:paraId="7E681415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 xml:space="preserve">    </w:t>
      </w:r>
      <w:r w:rsidRPr="00B56D78">
        <w:rPr>
          <w:rFonts w:ascii="Arial" w:hAnsi="Arial" w:cs="Arial"/>
          <w:i/>
          <w:iCs/>
        </w:rPr>
        <w:t># Add custom logic here</w:t>
      </w:r>
    </w:p>
    <w:p w14:paraId="79D758E5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 xml:space="preserve">    if 'sensitive' in column_</w:t>
      </w:r>
      <w:proofErr w:type="gramStart"/>
      <w:r w:rsidRPr="00B56D78">
        <w:rPr>
          <w:rFonts w:ascii="Arial" w:hAnsi="Arial" w:cs="Arial"/>
        </w:rPr>
        <w:t>name.lower</w:t>
      </w:r>
      <w:proofErr w:type="gramEnd"/>
      <w:r w:rsidRPr="00B56D78">
        <w:rPr>
          <w:rFonts w:ascii="Arial" w:hAnsi="Arial" w:cs="Arial"/>
        </w:rPr>
        <w:t>():</w:t>
      </w:r>
    </w:p>
    <w:p w14:paraId="557A3F5A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 xml:space="preserve">        return </w:t>
      </w:r>
      <w:proofErr w:type="gramStart"/>
      <w:r w:rsidRPr="00B56D78">
        <w:rPr>
          <w:rFonts w:ascii="Arial" w:hAnsi="Arial" w:cs="Arial"/>
        </w:rPr>
        <w:t>RuleDecision(</w:t>
      </w:r>
      <w:proofErr w:type="gramEnd"/>
      <w:r w:rsidRPr="00B56D78">
        <w:rPr>
          <w:rFonts w:ascii="Arial" w:hAnsi="Arial" w:cs="Arial"/>
        </w:rPr>
        <w:t>Decision.COLUMNS_REJECTED, "Sensitive data")</w:t>
      </w:r>
    </w:p>
    <w:p w14:paraId="4DDD4AC4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 xml:space="preserve">    </w:t>
      </w:r>
      <w:r w:rsidRPr="00B56D78">
        <w:rPr>
          <w:rFonts w:ascii="Arial" w:hAnsi="Arial" w:cs="Arial"/>
          <w:i/>
          <w:iCs/>
        </w:rPr>
        <w:t># ... existing logic</w:t>
      </w:r>
    </w:p>
    <w:p w14:paraId="3D8A30B2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lastRenderedPageBreak/>
        <w:t>Performance Optimization</w:t>
      </w:r>
    </w:p>
    <w:p w14:paraId="797B014A" w14:textId="77777777" w:rsidR="00B56D78" w:rsidRPr="00B56D78" w:rsidRDefault="00B56D78" w:rsidP="00B56D78">
      <w:pPr>
        <w:numPr>
          <w:ilvl w:val="0"/>
          <w:numId w:val="18"/>
        </w:numPr>
        <w:rPr>
          <w:rFonts w:ascii="Arial" w:hAnsi="Arial" w:cs="Arial"/>
        </w:rPr>
      </w:pPr>
      <w:r w:rsidRPr="00B56D78">
        <w:rPr>
          <w:rFonts w:ascii="Arial" w:hAnsi="Arial" w:cs="Arial"/>
        </w:rPr>
        <w:t>Adjust BATCH_SIZE in ORASS loader for large datasets</w:t>
      </w:r>
    </w:p>
    <w:p w14:paraId="7EED71E9" w14:textId="77777777" w:rsidR="00B56D78" w:rsidRPr="00B56D78" w:rsidRDefault="00B56D78" w:rsidP="00B56D78">
      <w:pPr>
        <w:numPr>
          <w:ilvl w:val="0"/>
          <w:numId w:val="18"/>
        </w:numPr>
        <w:rPr>
          <w:rFonts w:ascii="Arial" w:hAnsi="Arial" w:cs="Arial"/>
        </w:rPr>
      </w:pPr>
      <w:r w:rsidRPr="00B56D78">
        <w:rPr>
          <w:rFonts w:ascii="Arial" w:hAnsi="Arial" w:cs="Arial"/>
        </w:rPr>
        <w:t>Modify STEP_TIMEOUT in pipeline for long-running queries</w:t>
      </w:r>
    </w:p>
    <w:p w14:paraId="7637E590" w14:textId="77777777" w:rsidR="00B56D78" w:rsidRPr="00B56D78" w:rsidRDefault="00B56D78" w:rsidP="00B56D78">
      <w:pPr>
        <w:numPr>
          <w:ilvl w:val="0"/>
          <w:numId w:val="18"/>
        </w:numPr>
        <w:rPr>
          <w:rFonts w:ascii="Arial" w:hAnsi="Arial" w:cs="Arial"/>
        </w:rPr>
      </w:pPr>
      <w:r w:rsidRPr="00B56D78">
        <w:rPr>
          <w:rFonts w:ascii="Arial" w:hAnsi="Arial" w:cs="Arial"/>
        </w:rPr>
        <w:t>Use --no-validation flag to skip JSON validation for trusted data</w:t>
      </w:r>
    </w:p>
    <w:p w14:paraId="596EB122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Support and Maintenance</w:t>
      </w:r>
    </w:p>
    <w:p w14:paraId="068E4DE1" w14:textId="77777777" w:rsidR="00B56D78" w:rsidRPr="00B56D78" w:rsidRDefault="00B56D78" w:rsidP="00B56D78">
      <w:pPr>
        <w:rPr>
          <w:rFonts w:ascii="Arial" w:hAnsi="Arial" w:cs="Arial"/>
        </w:rPr>
      </w:pPr>
      <w:r w:rsidRPr="00B56D78">
        <w:rPr>
          <w:rFonts w:ascii="Arial" w:hAnsi="Arial" w:cs="Arial"/>
        </w:rPr>
        <w:t>For issues or enhancements:</w:t>
      </w:r>
    </w:p>
    <w:p w14:paraId="1C4E7321" w14:textId="77777777" w:rsidR="00B56D78" w:rsidRPr="00B56D78" w:rsidRDefault="00B56D78" w:rsidP="00B56D78">
      <w:pPr>
        <w:numPr>
          <w:ilvl w:val="0"/>
          <w:numId w:val="19"/>
        </w:numPr>
        <w:rPr>
          <w:rFonts w:ascii="Arial" w:hAnsi="Arial" w:cs="Arial"/>
        </w:rPr>
      </w:pPr>
      <w:r w:rsidRPr="00B56D78">
        <w:rPr>
          <w:rFonts w:ascii="Arial" w:hAnsi="Arial" w:cs="Arial"/>
        </w:rPr>
        <w:t>Check log files for detailed error information</w:t>
      </w:r>
    </w:p>
    <w:p w14:paraId="08A369EC" w14:textId="77777777" w:rsidR="00B56D78" w:rsidRPr="00B56D78" w:rsidRDefault="00B56D78" w:rsidP="00B56D78">
      <w:pPr>
        <w:numPr>
          <w:ilvl w:val="0"/>
          <w:numId w:val="19"/>
        </w:numPr>
        <w:rPr>
          <w:rFonts w:ascii="Arial" w:hAnsi="Arial" w:cs="Arial"/>
        </w:rPr>
      </w:pPr>
      <w:r w:rsidRPr="00B56D78">
        <w:rPr>
          <w:rFonts w:ascii="Arial" w:hAnsi="Arial" w:cs="Arial"/>
        </w:rPr>
        <w:t>Verify configuration settings match your environment</w:t>
      </w:r>
    </w:p>
    <w:p w14:paraId="0023274E" w14:textId="77777777" w:rsidR="00B56D78" w:rsidRPr="00B56D78" w:rsidRDefault="00B56D78" w:rsidP="00B56D78">
      <w:pPr>
        <w:numPr>
          <w:ilvl w:val="0"/>
          <w:numId w:val="19"/>
        </w:numPr>
        <w:rPr>
          <w:rFonts w:ascii="Arial" w:hAnsi="Arial" w:cs="Arial"/>
        </w:rPr>
      </w:pPr>
      <w:r w:rsidRPr="00B56D78">
        <w:rPr>
          <w:rFonts w:ascii="Arial" w:hAnsi="Arial" w:cs="Arial"/>
        </w:rPr>
        <w:t>Test individual modules before running complete pipeline</w:t>
      </w:r>
    </w:p>
    <w:p w14:paraId="5FA78106" w14:textId="77777777" w:rsidR="00B56D78" w:rsidRPr="00B56D78" w:rsidRDefault="00B56D78" w:rsidP="00B56D78">
      <w:pPr>
        <w:numPr>
          <w:ilvl w:val="0"/>
          <w:numId w:val="19"/>
        </w:numPr>
        <w:rPr>
          <w:rFonts w:ascii="Arial" w:hAnsi="Arial" w:cs="Arial"/>
        </w:rPr>
      </w:pPr>
      <w:r w:rsidRPr="00B56D78">
        <w:rPr>
          <w:rFonts w:ascii="Arial" w:hAnsi="Arial" w:cs="Arial"/>
        </w:rPr>
        <w:t>Review database connectivity and permissions</w:t>
      </w:r>
    </w:p>
    <w:p w14:paraId="2F10CBB7" w14:textId="77777777" w:rsidR="00790FF1" w:rsidRPr="004E0120" w:rsidRDefault="00790FF1" w:rsidP="00B56D78">
      <w:pPr>
        <w:rPr>
          <w:rFonts w:ascii="Arial" w:hAnsi="Arial" w:cs="Arial"/>
        </w:rPr>
      </w:pPr>
    </w:p>
    <w:sectPr w:rsidR="00790FF1" w:rsidRPr="004E01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1889"/>
    <w:multiLevelType w:val="multilevel"/>
    <w:tmpl w:val="05C4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62F8B"/>
    <w:multiLevelType w:val="multilevel"/>
    <w:tmpl w:val="26C82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D3E0F"/>
    <w:multiLevelType w:val="multilevel"/>
    <w:tmpl w:val="E7BCD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217DA"/>
    <w:multiLevelType w:val="multilevel"/>
    <w:tmpl w:val="88A0F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5035B8"/>
    <w:multiLevelType w:val="multilevel"/>
    <w:tmpl w:val="3DBE0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1020EE"/>
    <w:multiLevelType w:val="multilevel"/>
    <w:tmpl w:val="DEC4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AB052D"/>
    <w:multiLevelType w:val="multilevel"/>
    <w:tmpl w:val="A3EC0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7B71E3"/>
    <w:multiLevelType w:val="multilevel"/>
    <w:tmpl w:val="A2481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6A1EC0"/>
    <w:multiLevelType w:val="multilevel"/>
    <w:tmpl w:val="EBD4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6A3A18"/>
    <w:multiLevelType w:val="multilevel"/>
    <w:tmpl w:val="C9427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6F0CE8"/>
    <w:multiLevelType w:val="multilevel"/>
    <w:tmpl w:val="94F87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73294F"/>
    <w:multiLevelType w:val="multilevel"/>
    <w:tmpl w:val="DA929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A315E5"/>
    <w:multiLevelType w:val="multilevel"/>
    <w:tmpl w:val="27E2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B2120B"/>
    <w:multiLevelType w:val="multilevel"/>
    <w:tmpl w:val="D3B6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F56637"/>
    <w:multiLevelType w:val="multilevel"/>
    <w:tmpl w:val="30769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BE0E12"/>
    <w:multiLevelType w:val="multilevel"/>
    <w:tmpl w:val="0690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D55F28"/>
    <w:multiLevelType w:val="multilevel"/>
    <w:tmpl w:val="AC2C9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5A45C57"/>
    <w:multiLevelType w:val="multilevel"/>
    <w:tmpl w:val="7A545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020DB2"/>
    <w:multiLevelType w:val="multilevel"/>
    <w:tmpl w:val="4192C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4146537">
    <w:abstractNumId w:val="12"/>
  </w:num>
  <w:num w:numId="2" w16cid:durableId="1261792776">
    <w:abstractNumId w:val="15"/>
  </w:num>
  <w:num w:numId="3" w16cid:durableId="1057971124">
    <w:abstractNumId w:val="18"/>
  </w:num>
  <w:num w:numId="4" w16cid:durableId="1248073745">
    <w:abstractNumId w:val="13"/>
  </w:num>
  <w:num w:numId="5" w16cid:durableId="179004583">
    <w:abstractNumId w:val="16"/>
  </w:num>
  <w:num w:numId="6" w16cid:durableId="1871719763">
    <w:abstractNumId w:val="9"/>
  </w:num>
  <w:num w:numId="7" w16cid:durableId="1616401123">
    <w:abstractNumId w:val="3"/>
  </w:num>
  <w:num w:numId="8" w16cid:durableId="180894660">
    <w:abstractNumId w:val="6"/>
  </w:num>
  <w:num w:numId="9" w16cid:durableId="783352537">
    <w:abstractNumId w:val="4"/>
  </w:num>
  <w:num w:numId="10" w16cid:durableId="181287273">
    <w:abstractNumId w:val="14"/>
  </w:num>
  <w:num w:numId="11" w16cid:durableId="1485967200">
    <w:abstractNumId w:val="11"/>
  </w:num>
  <w:num w:numId="12" w16cid:durableId="1068071478">
    <w:abstractNumId w:val="1"/>
  </w:num>
  <w:num w:numId="13" w16cid:durableId="602038088">
    <w:abstractNumId w:val="8"/>
  </w:num>
  <w:num w:numId="14" w16cid:durableId="1889492879">
    <w:abstractNumId w:val="5"/>
  </w:num>
  <w:num w:numId="15" w16cid:durableId="1244215776">
    <w:abstractNumId w:val="7"/>
  </w:num>
  <w:num w:numId="16" w16cid:durableId="1869026199">
    <w:abstractNumId w:val="0"/>
  </w:num>
  <w:num w:numId="17" w16cid:durableId="1817136783">
    <w:abstractNumId w:val="10"/>
  </w:num>
  <w:num w:numId="18" w16cid:durableId="704451827">
    <w:abstractNumId w:val="2"/>
  </w:num>
  <w:num w:numId="19" w16cid:durableId="127994578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021"/>
    <w:rsid w:val="00222EAC"/>
    <w:rsid w:val="002341CB"/>
    <w:rsid w:val="004E0120"/>
    <w:rsid w:val="00585A58"/>
    <w:rsid w:val="00634021"/>
    <w:rsid w:val="0068589D"/>
    <w:rsid w:val="00790FF1"/>
    <w:rsid w:val="008B0D33"/>
    <w:rsid w:val="00B56D78"/>
    <w:rsid w:val="00C86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FE314"/>
  <w15:chartTrackingRefBased/>
  <w15:docId w15:val="{9C79DC5A-2B7B-4DDE-B3CE-BC4B2634C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SG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0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0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0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0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0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0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0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0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0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0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0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0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0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0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0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0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0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0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0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0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0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0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0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0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0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0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0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1572</Words>
  <Characters>8964</Characters>
  <Application>Microsoft Office Word</Application>
  <DocSecurity>0</DocSecurity>
  <Lines>74</Lines>
  <Paragraphs>21</Paragraphs>
  <ScaleCrop>false</ScaleCrop>
  <Company/>
  <LinksUpToDate>false</LinksUpToDate>
  <CharactersWithSpaces>10515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Jiyan Wu</dc:creator>
  <cp:keywords/>
  <dc:description/>
  <cp:lastModifiedBy>Jiyan Wu</cp:lastModifiedBy>
  <cp:revision>6</cp:revision>
  <dcterms:created xsi:type="dcterms:W3CDTF">2025-08-07T01:52:00Z</dcterms:created>
  <dcterms:modified xsi:type="dcterms:W3CDTF">2025-08-07T02:40:00Z</dcterms:modified>
</cp:coreProperties>
</file>