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77CB5" w14:textId="77777777" w:rsidR="007822D0" w:rsidRDefault="00000000">
      <w:pPr>
        <w:pStyle w:val="Title"/>
      </w:pPr>
      <w:r>
        <w:t>శ్రీ ఉమామహేశ్వర పూజా సంకల్ప గ్రంథం</w:t>
      </w:r>
    </w:p>
    <w:p w14:paraId="1AE789E8" w14:textId="77777777" w:rsidR="007822D0" w:rsidRDefault="00000000">
      <w:r>
        <w:t>“సంకల్పం అనేది పూజకు ప్రాణం — అది మన ఆత్మనిశ్చయం దేవుని సమక్షంలో ప్రతిఫలించే పవిత్ర క్షణం.”</w:t>
      </w:r>
    </w:p>
    <w:p w14:paraId="3FA250FD" w14:textId="77777777" w:rsidR="007822D0" w:rsidRDefault="00000000">
      <w:pPr>
        <w:pStyle w:val="Heading1"/>
      </w:pPr>
      <w:r>
        <w:t>📖 పూజా సంకల్పం (Template with Blanks)</w:t>
      </w:r>
    </w:p>
    <w:p w14:paraId="5109CD3B" w14:textId="77777777" w:rsidR="007822D0" w:rsidRDefault="00000000">
      <w:r>
        <w:br/>
        <w:t>శుభే శోభనముహుర్తే,</w:t>
      </w:r>
      <w:r>
        <w:br/>
        <w:t>అద్య బ్రహ్మణః ద్వితీయ పరార్ధే, శ్వేతవరాహ కల్పే, వైవస్వత మన్వంతరే, కలియుగే ప్రధమపాదే,</w:t>
      </w:r>
      <w:r>
        <w:br/>
        <w:t>క్రౌంచద్వీపే రమణకవర్షే, ఉత్తర అమెరికా ఖండే, మేరోర్దక్షిణ దిగ్భాగే,</w:t>
      </w:r>
      <w:r>
        <w:br/>
        <w:t>నీలపర్వతస్య ఆగ్నేయ ప్రదేశే చాటహూచి సవన్నా మధ్యదేశే,</w:t>
      </w:r>
      <w:r>
        <w:br/>
        <w:t>అస్మిన్ వర్తమాన వ్యావహారిక చాంద్రమానేన శ్రీ శకావ్ధం ______ (క్రీస్తుశకం ______) సంవత్సరే,</w:t>
      </w:r>
      <w:r>
        <w:br/>
        <w:t>______ అయనే, ______ ఋతౌ, ______ మాసే, ______ పక్షే, ______ తిథౌ, ______ వాసర సంయుక్తాయాం,</w:t>
      </w:r>
      <w:r>
        <w:br/>
        <w:t>శుభనక్షత్రే, శుభయోగే, శుభకరణ ఏవంగుణ విశేషణ విశిష్టాయామ్ శుభతిథౌ,</w:t>
      </w:r>
      <w:r>
        <w:br/>
        <w:t>శ్రీమాన్ ______ గోత్రోద్భవస్య ______ నామధేయోహం,</w:t>
      </w:r>
      <w:r>
        <w:br/>
        <w:t>మమ సహకుటుంబస్య క్షేమ, స్థైర్య, వీర్య, విజయ, అభయ, ఆయురారోగ్య, ఐశ్వర్యాభివృద్ధ్యర్థం,</w:t>
      </w:r>
      <w:r>
        <w:br/>
        <w:t>పుత్రపౌత్రాభివృద్ధ్యర్థం, మమ ధర్మార్థ కామమోక్ష చతుర్విధ ఫలపురుషార్థసిద్ధ్యర్థం,</w:t>
      </w:r>
      <w:r>
        <w:br/>
        <w:t>సర్వాభీష్టసిద్ధ్యర్థం శ్రీ ఉమామహేశ్వర దేవతా ప్రీత్యర్థం,</w:t>
      </w:r>
      <w:r>
        <w:br/>
        <w:t>కల్పోక్త ప్రకారేణ యావచ్చక్తి ధ్యానావాహనాది షోడశోపచార పూజాం కరిష్యే।</w:t>
      </w:r>
    </w:p>
    <w:p w14:paraId="001329AD" w14:textId="77777777" w:rsidR="007822D0" w:rsidRDefault="00000000">
      <w:r>
        <w:br/>
        <w:t>ఖాళీల వివరణ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7822D0" w14:paraId="2EC3493B" w14:textId="77777777">
        <w:tc>
          <w:tcPr>
            <w:tcW w:w="2880" w:type="dxa"/>
          </w:tcPr>
          <w:p w14:paraId="7A329222" w14:textId="77777777" w:rsidR="007822D0" w:rsidRDefault="00000000">
            <w:r>
              <w:t>ఖాళీ</w:t>
            </w:r>
          </w:p>
        </w:tc>
        <w:tc>
          <w:tcPr>
            <w:tcW w:w="2880" w:type="dxa"/>
          </w:tcPr>
          <w:p w14:paraId="011D1CB7" w14:textId="77777777" w:rsidR="007822D0" w:rsidRDefault="00000000">
            <w:r>
              <w:t>వివరణ</w:t>
            </w:r>
          </w:p>
        </w:tc>
        <w:tc>
          <w:tcPr>
            <w:tcW w:w="2880" w:type="dxa"/>
          </w:tcPr>
          <w:p w14:paraId="54E34B0E" w14:textId="77777777" w:rsidR="007822D0" w:rsidRDefault="00000000">
            <w:r>
              <w:t>ఉదాహరణ</w:t>
            </w:r>
          </w:p>
        </w:tc>
      </w:tr>
      <w:tr w:rsidR="007822D0" w14:paraId="48E7FEF8" w14:textId="77777777">
        <w:tc>
          <w:tcPr>
            <w:tcW w:w="2880" w:type="dxa"/>
          </w:tcPr>
          <w:p w14:paraId="14DD2604" w14:textId="77777777" w:rsidR="007822D0" w:rsidRDefault="00000000">
            <w:r>
              <w:t>శ్రీ శకావ్ధం</w:t>
            </w:r>
          </w:p>
        </w:tc>
        <w:tc>
          <w:tcPr>
            <w:tcW w:w="2880" w:type="dxa"/>
          </w:tcPr>
          <w:p w14:paraId="0308292B" w14:textId="77777777" w:rsidR="007822D0" w:rsidRDefault="00000000">
            <w:r>
              <w:t>ప్రస్తుత శక సంవత్సరం</w:t>
            </w:r>
          </w:p>
        </w:tc>
        <w:tc>
          <w:tcPr>
            <w:tcW w:w="2880" w:type="dxa"/>
          </w:tcPr>
          <w:p w14:paraId="6B20158F" w14:textId="77777777" w:rsidR="007822D0" w:rsidRDefault="00000000">
            <w:r>
              <w:t>1947</w:t>
            </w:r>
          </w:p>
        </w:tc>
      </w:tr>
      <w:tr w:rsidR="007822D0" w14:paraId="010FD52A" w14:textId="77777777">
        <w:tc>
          <w:tcPr>
            <w:tcW w:w="2880" w:type="dxa"/>
          </w:tcPr>
          <w:p w14:paraId="072D4FC8" w14:textId="77777777" w:rsidR="007822D0" w:rsidRDefault="00000000">
            <w:r>
              <w:t>క్రీస్తుశకం</w:t>
            </w:r>
          </w:p>
        </w:tc>
        <w:tc>
          <w:tcPr>
            <w:tcW w:w="2880" w:type="dxa"/>
          </w:tcPr>
          <w:p w14:paraId="705A5D68" w14:textId="77777777" w:rsidR="007822D0" w:rsidRDefault="00000000">
            <w:r>
              <w:t>ప్రస్తుత ఇంగ్లీషు సంవత్సరం</w:t>
            </w:r>
          </w:p>
        </w:tc>
        <w:tc>
          <w:tcPr>
            <w:tcW w:w="2880" w:type="dxa"/>
          </w:tcPr>
          <w:p w14:paraId="55BE4FFF" w14:textId="77777777" w:rsidR="007822D0" w:rsidRDefault="00000000">
            <w:r>
              <w:t>2025</w:t>
            </w:r>
          </w:p>
        </w:tc>
      </w:tr>
      <w:tr w:rsidR="007822D0" w14:paraId="10175299" w14:textId="77777777">
        <w:tc>
          <w:tcPr>
            <w:tcW w:w="2880" w:type="dxa"/>
          </w:tcPr>
          <w:p w14:paraId="57715278" w14:textId="77777777" w:rsidR="007822D0" w:rsidRDefault="00000000">
            <w:r>
              <w:lastRenderedPageBreak/>
              <w:t>అయనం</w:t>
            </w:r>
          </w:p>
        </w:tc>
        <w:tc>
          <w:tcPr>
            <w:tcW w:w="2880" w:type="dxa"/>
          </w:tcPr>
          <w:p w14:paraId="3175B7DD" w14:textId="77777777" w:rsidR="007822D0" w:rsidRDefault="00000000">
            <w:r>
              <w:t>ఉత్తరాయణం / దక్షిణాయనం</w:t>
            </w:r>
          </w:p>
        </w:tc>
        <w:tc>
          <w:tcPr>
            <w:tcW w:w="2880" w:type="dxa"/>
          </w:tcPr>
          <w:p w14:paraId="0C1B584E" w14:textId="77777777" w:rsidR="007822D0" w:rsidRDefault="00000000">
            <w:r>
              <w:t>దక్షిణాయనం</w:t>
            </w:r>
          </w:p>
        </w:tc>
      </w:tr>
      <w:tr w:rsidR="007822D0" w14:paraId="5C0F791F" w14:textId="77777777">
        <w:tc>
          <w:tcPr>
            <w:tcW w:w="2880" w:type="dxa"/>
          </w:tcPr>
          <w:p w14:paraId="69C87C24" w14:textId="77777777" w:rsidR="007822D0" w:rsidRDefault="00000000">
            <w:r>
              <w:t>ఋతువు</w:t>
            </w:r>
          </w:p>
        </w:tc>
        <w:tc>
          <w:tcPr>
            <w:tcW w:w="2880" w:type="dxa"/>
          </w:tcPr>
          <w:p w14:paraId="4B4F52A2" w14:textId="77777777" w:rsidR="007822D0" w:rsidRDefault="00000000">
            <w:r>
              <w:t>ఆ కాలపు సీజన్</w:t>
            </w:r>
          </w:p>
        </w:tc>
        <w:tc>
          <w:tcPr>
            <w:tcW w:w="2880" w:type="dxa"/>
          </w:tcPr>
          <w:p w14:paraId="3D21FDB9" w14:textId="77777777" w:rsidR="007822D0" w:rsidRDefault="00000000">
            <w:r>
              <w:t>హేమంత ఋతౌ</w:t>
            </w:r>
          </w:p>
        </w:tc>
      </w:tr>
      <w:tr w:rsidR="007822D0" w14:paraId="28E0991B" w14:textId="77777777">
        <w:tc>
          <w:tcPr>
            <w:tcW w:w="2880" w:type="dxa"/>
          </w:tcPr>
          <w:p w14:paraId="58A68F13" w14:textId="77777777" w:rsidR="007822D0" w:rsidRDefault="00000000">
            <w:r>
              <w:t>మాసం</w:t>
            </w:r>
          </w:p>
        </w:tc>
        <w:tc>
          <w:tcPr>
            <w:tcW w:w="2880" w:type="dxa"/>
          </w:tcPr>
          <w:p w14:paraId="08CBAC90" w14:textId="77777777" w:rsidR="007822D0" w:rsidRDefault="00000000">
            <w:r>
              <w:t>తెలుగు నెల</w:t>
            </w:r>
          </w:p>
        </w:tc>
        <w:tc>
          <w:tcPr>
            <w:tcW w:w="2880" w:type="dxa"/>
          </w:tcPr>
          <w:p w14:paraId="08A7CFEE" w14:textId="77777777" w:rsidR="007822D0" w:rsidRDefault="00000000">
            <w:r>
              <w:t>కార్తీక మాసం</w:t>
            </w:r>
          </w:p>
        </w:tc>
      </w:tr>
      <w:tr w:rsidR="007822D0" w14:paraId="4276E5DC" w14:textId="77777777">
        <w:tc>
          <w:tcPr>
            <w:tcW w:w="2880" w:type="dxa"/>
          </w:tcPr>
          <w:p w14:paraId="4B5E6AC3" w14:textId="77777777" w:rsidR="007822D0" w:rsidRDefault="00000000">
            <w:r>
              <w:t>పక్షం</w:t>
            </w:r>
          </w:p>
        </w:tc>
        <w:tc>
          <w:tcPr>
            <w:tcW w:w="2880" w:type="dxa"/>
          </w:tcPr>
          <w:p w14:paraId="00329F66" w14:textId="77777777" w:rsidR="007822D0" w:rsidRDefault="00000000">
            <w:r>
              <w:t>చంద్ర పక్షం</w:t>
            </w:r>
          </w:p>
        </w:tc>
        <w:tc>
          <w:tcPr>
            <w:tcW w:w="2880" w:type="dxa"/>
          </w:tcPr>
          <w:p w14:paraId="3119B664" w14:textId="77777777" w:rsidR="007822D0" w:rsidRDefault="00000000">
            <w:r>
              <w:t>శుక్ల పక్షం</w:t>
            </w:r>
          </w:p>
        </w:tc>
      </w:tr>
      <w:tr w:rsidR="007822D0" w14:paraId="69CA6A41" w14:textId="77777777">
        <w:tc>
          <w:tcPr>
            <w:tcW w:w="2880" w:type="dxa"/>
          </w:tcPr>
          <w:p w14:paraId="665CEE61" w14:textId="77777777" w:rsidR="007822D0" w:rsidRDefault="00000000">
            <w:r>
              <w:t>తిథి</w:t>
            </w:r>
          </w:p>
        </w:tc>
        <w:tc>
          <w:tcPr>
            <w:tcW w:w="2880" w:type="dxa"/>
          </w:tcPr>
          <w:p w14:paraId="1631E7B1" w14:textId="77777777" w:rsidR="007822D0" w:rsidRDefault="00000000">
            <w:r>
              <w:t>చంద్ర దినం</w:t>
            </w:r>
          </w:p>
        </w:tc>
        <w:tc>
          <w:tcPr>
            <w:tcW w:w="2880" w:type="dxa"/>
          </w:tcPr>
          <w:p w14:paraId="13922CB9" w14:textId="77777777" w:rsidR="007822D0" w:rsidRDefault="00000000">
            <w:r>
              <w:t>పంచమి తిథి</w:t>
            </w:r>
          </w:p>
        </w:tc>
      </w:tr>
      <w:tr w:rsidR="007822D0" w14:paraId="4F43D951" w14:textId="77777777">
        <w:tc>
          <w:tcPr>
            <w:tcW w:w="2880" w:type="dxa"/>
          </w:tcPr>
          <w:p w14:paraId="155B3088" w14:textId="77777777" w:rsidR="007822D0" w:rsidRDefault="00000000">
            <w:r>
              <w:t>వాసర</w:t>
            </w:r>
          </w:p>
        </w:tc>
        <w:tc>
          <w:tcPr>
            <w:tcW w:w="2880" w:type="dxa"/>
          </w:tcPr>
          <w:p w14:paraId="6661A0FA" w14:textId="77777777" w:rsidR="007822D0" w:rsidRDefault="00000000">
            <w:r>
              <w:t>వారం పేరు</w:t>
            </w:r>
          </w:p>
        </w:tc>
        <w:tc>
          <w:tcPr>
            <w:tcW w:w="2880" w:type="dxa"/>
          </w:tcPr>
          <w:p w14:paraId="4A699347" w14:textId="77777777" w:rsidR="007822D0" w:rsidRDefault="00000000">
            <w:r>
              <w:t>బుధవాసరే</w:t>
            </w:r>
          </w:p>
        </w:tc>
      </w:tr>
      <w:tr w:rsidR="007822D0" w14:paraId="54201C3D" w14:textId="77777777">
        <w:tc>
          <w:tcPr>
            <w:tcW w:w="2880" w:type="dxa"/>
          </w:tcPr>
          <w:p w14:paraId="78F4E00C" w14:textId="77777777" w:rsidR="007822D0" w:rsidRDefault="00000000">
            <w:r>
              <w:t>నక్షత్రం</w:t>
            </w:r>
          </w:p>
        </w:tc>
        <w:tc>
          <w:tcPr>
            <w:tcW w:w="2880" w:type="dxa"/>
          </w:tcPr>
          <w:p w14:paraId="65443494" w14:textId="77777777" w:rsidR="007822D0" w:rsidRDefault="00000000">
            <w:r>
              <w:t>నక్షత్రం పేరు</w:t>
            </w:r>
          </w:p>
        </w:tc>
        <w:tc>
          <w:tcPr>
            <w:tcW w:w="2880" w:type="dxa"/>
          </w:tcPr>
          <w:p w14:paraId="04A1F427" w14:textId="77777777" w:rsidR="007822D0" w:rsidRDefault="00000000">
            <w:r>
              <w:t>శ్రవణ నక్షత్రం</w:t>
            </w:r>
          </w:p>
        </w:tc>
      </w:tr>
      <w:tr w:rsidR="007822D0" w14:paraId="4C2CB2D6" w14:textId="77777777">
        <w:tc>
          <w:tcPr>
            <w:tcW w:w="2880" w:type="dxa"/>
          </w:tcPr>
          <w:p w14:paraId="6EE8201B" w14:textId="77777777" w:rsidR="007822D0" w:rsidRDefault="00000000">
            <w:r>
              <w:t>గోత్రం</w:t>
            </w:r>
          </w:p>
        </w:tc>
        <w:tc>
          <w:tcPr>
            <w:tcW w:w="2880" w:type="dxa"/>
          </w:tcPr>
          <w:p w14:paraId="5A24A4BE" w14:textId="77777777" w:rsidR="007822D0" w:rsidRDefault="00000000">
            <w:r>
              <w:t>కుటుంబ గోత్రం</w:t>
            </w:r>
          </w:p>
        </w:tc>
        <w:tc>
          <w:tcPr>
            <w:tcW w:w="2880" w:type="dxa"/>
          </w:tcPr>
          <w:p w14:paraId="4AD0ED4E" w14:textId="77777777" w:rsidR="007822D0" w:rsidRDefault="00000000">
            <w:r>
              <w:t>నాగలి గోత్రం</w:t>
            </w:r>
          </w:p>
        </w:tc>
      </w:tr>
      <w:tr w:rsidR="007822D0" w14:paraId="63DC758E" w14:textId="77777777">
        <w:tc>
          <w:tcPr>
            <w:tcW w:w="2880" w:type="dxa"/>
          </w:tcPr>
          <w:p w14:paraId="69D58BFD" w14:textId="77777777" w:rsidR="007822D0" w:rsidRDefault="00000000">
            <w:r>
              <w:t>నామధేయం</w:t>
            </w:r>
          </w:p>
        </w:tc>
        <w:tc>
          <w:tcPr>
            <w:tcW w:w="2880" w:type="dxa"/>
          </w:tcPr>
          <w:p w14:paraId="4068575B" w14:textId="77777777" w:rsidR="007822D0" w:rsidRDefault="00000000">
            <w:r>
              <w:t>పూజ చేసే వ్యక్తి పేరు</w:t>
            </w:r>
          </w:p>
        </w:tc>
        <w:tc>
          <w:tcPr>
            <w:tcW w:w="2880" w:type="dxa"/>
          </w:tcPr>
          <w:p w14:paraId="7DEC0DDB" w14:textId="77777777" w:rsidR="007822D0" w:rsidRDefault="00000000">
            <w:r>
              <w:t>సురేష్ కరోతు</w:t>
            </w:r>
          </w:p>
        </w:tc>
      </w:tr>
    </w:tbl>
    <w:p w14:paraId="1B96B11D" w14:textId="77777777" w:rsidR="007822D0" w:rsidRDefault="00000000">
      <w:pPr>
        <w:pStyle w:val="Heading1"/>
      </w:pPr>
      <w:r>
        <w:t>సంవత్సరాలు (2025–2030)</w:t>
      </w:r>
    </w:p>
    <w:p w14:paraId="7F1567EB" w14:textId="77777777" w:rsidR="007822D0" w:rsidRDefault="00000000">
      <w:r>
        <w:br/>
        <w:t>2025 – శ్రీ విభవ (Śrī Vibhava)</w:t>
      </w:r>
      <w:r>
        <w:br/>
        <w:t>2026 – శుభకృత్ (Śubhakṛt)</w:t>
      </w:r>
      <w:r>
        <w:br/>
        <w:t>2027 – శోభకృత్ (Śobhakṛt)</w:t>
      </w:r>
      <w:r>
        <w:br/>
        <w:t>2028 – క్రోధి (Krōdhi)</w:t>
      </w:r>
      <w:r>
        <w:br/>
        <w:t>2029 – విశ్వావసు (Viśvāvasu)</w:t>
      </w:r>
      <w:r>
        <w:br/>
        <w:t>2030 – పరాభవ (Parābhava)</w:t>
      </w:r>
      <w:r>
        <w:br/>
      </w:r>
    </w:p>
    <w:p w14:paraId="7340A006" w14:textId="77777777" w:rsidR="007822D0" w:rsidRDefault="00000000">
      <w:pPr>
        <w:pStyle w:val="Heading1"/>
      </w:pPr>
      <w:r>
        <w:t>అయనములు &amp; ఋతువులు</w:t>
      </w:r>
    </w:p>
    <w:p w14:paraId="1147F78D" w14:textId="77777777" w:rsidR="007822D0" w:rsidRDefault="00000000">
      <w:r>
        <w:br/>
        <w:t>ఉత్తరాయణం: జనవరి 14 నుండి జూలై 14 వరకు (సూర్యుడు ఉత్తర దిశకు ప్రయాణిస్తాడు)</w:t>
      </w:r>
      <w:r>
        <w:br/>
      </w:r>
      <w:r>
        <w:lastRenderedPageBreak/>
        <w:t>దక్షిణాయణం: జూలై 15 నుండి జనవరి 14 వరకు (సూర్యుడు దక్షిణ దిశకు ప్రయాణిస్తాడు)</w:t>
      </w:r>
      <w:r>
        <w:br/>
      </w:r>
    </w:p>
    <w:p w14:paraId="10F088F5" w14:textId="77777777" w:rsidR="007822D0" w:rsidRDefault="00000000">
      <w:r>
        <w:br/>
        <w:t>ఋతువులు (Seasons):</w:t>
      </w:r>
      <w:r>
        <w:br/>
        <w:t>వసంతం – చైత్ర, వైశాఖ (March–May)</w:t>
      </w:r>
      <w:r>
        <w:br/>
        <w:t>గ్రీష్మం – జ్యేష్ఠ, ఆషాఢ (May–July)</w:t>
      </w:r>
      <w:r>
        <w:br/>
        <w:t>వర్షం – శ్రావణ, భాద్రపద (July–Sept)</w:t>
      </w:r>
      <w:r>
        <w:br/>
        <w:t>శరద్ – ఆశ్వయుజ, కార్తీక (Sept–Nov)</w:t>
      </w:r>
      <w:r>
        <w:br/>
        <w:t>హేమంతం – మార్గశిర, పుష్య (Nov–Jan)</w:t>
      </w:r>
      <w:r>
        <w:br/>
        <w:t>శిశిరం – మాఘ, ఫాల్గుణ (Jan–March)</w:t>
      </w:r>
      <w:r>
        <w:br/>
      </w:r>
    </w:p>
    <w:p w14:paraId="76C2E356" w14:textId="77777777" w:rsidR="007822D0" w:rsidRDefault="00000000">
      <w:pPr>
        <w:pStyle w:val="Heading1"/>
      </w:pPr>
      <w:r>
        <w:t>వారములు (Days of the Week)</w:t>
      </w:r>
    </w:p>
    <w:p w14:paraId="2D984D42" w14:textId="77777777" w:rsidR="007822D0" w:rsidRDefault="00000000">
      <w:r>
        <w:br/>
        <w:t xml:space="preserve">ఆదివారం – Sunday – సూర్యుడు – శక్తి, ఆరోగ్యం  </w:t>
      </w:r>
      <w:r>
        <w:br/>
        <w:t xml:space="preserve">సోమవారం – Monday – చంద్రుడు – మనశ్శాంతి, భక్తి  </w:t>
      </w:r>
      <w:r>
        <w:br/>
        <w:t xml:space="preserve">మంగళవారం – Tuesday – కుజుడు – ధైర్యం, శత్రునాశం  </w:t>
      </w:r>
      <w:r>
        <w:br/>
        <w:t xml:space="preserve">బుధవారం – Wednesday – బుధుడు – విద్య, వాణిజ్యం  </w:t>
      </w:r>
      <w:r>
        <w:br/>
        <w:t xml:space="preserve">గురువారం – Thursday – గురువు – జ్ఞానం, ఐశ్వర్యం  </w:t>
      </w:r>
      <w:r>
        <w:br/>
        <w:t xml:space="preserve">శుక్రవారం – Friday – శుక్రుడు – ప్రేమ, సంపద  </w:t>
      </w:r>
      <w:r>
        <w:br/>
        <w:t>శనివారం – Saturday – శని – కర్మ పరిహారం, సహనం</w:t>
      </w:r>
      <w:r>
        <w:br/>
      </w:r>
    </w:p>
    <w:p w14:paraId="46D8AFEC" w14:textId="77777777" w:rsidR="007822D0" w:rsidRDefault="00000000">
      <w:pPr>
        <w:pStyle w:val="Heading1"/>
      </w:pPr>
      <w:r>
        <w:t>పంచాంగ విభాగములు</w:t>
      </w:r>
    </w:p>
    <w:p w14:paraId="01E1CD80" w14:textId="77777777" w:rsidR="007822D0" w:rsidRDefault="00000000">
      <w:r>
        <w:br/>
        <w:t>పక్షములు – శుక్ల పక్షం (Waxing Moon), కృష్ణ పక్షం (Waning Moon)</w:t>
      </w:r>
      <w:r>
        <w:br/>
        <w:t>తిధులు – ప్రతిపద నుండి పౌర్ణమి లేదా అమావాస్య వరకు 15 దినములు</w:t>
      </w:r>
      <w:r>
        <w:br/>
        <w:t>నక్షత్రములు – 27 నక్షత్రములు (అశ్విని నుండి రేవతి వరకు)</w:t>
      </w:r>
      <w:r>
        <w:br/>
      </w:r>
      <w:r>
        <w:lastRenderedPageBreak/>
        <w:t>యోగములు – 27 యోగాలు (విష్కంభ నుండి వైధృతి వరకు)</w:t>
      </w:r>
      <w:r>
        <w:br/>
        <w:t>కరణములు – 11 కరణములు (బవ నుండి కింస్తుగ్న వరకు)</w:t>
      </w:r>
      <w:r>
        <w:br/>
      </w:r>
    </w:p>
    <w:p w14:paraId="4E955608" w14:textId="77777777" w:rsidR="007822D0" w:rsidRDefault="00000000">
      <w:pPr>
        <w:pStyle w:val="Heading1"/>
      </w:pPr>
      <w:r>
        <w:t>సంకల్పం యొక్క ప్రాముఖ్యత</w:t>
      </w:r>
    </w:p>
    <w:p w14:paraId="52124307" w14:textId="77777777" w:rsidR="007822D0" w:rsidRDefault="00000000">
      <w:r>
        <w:br/>
        <w:t>సంకల్పం అంటే మన ఆత్మను దైవానికి అర్పించే నిశ్చయబుద్ధి.</w:t>
      </w:r>
      <w:r>
        <w:br/>
        <w:t>ఇది పూజలో మొదటి మరియు అత్యంత పవిత్రమైన భాగం.</w:t>
      </w:r>
      <w:r>
        <w:br/>
        <w:t>మన పూజ ఎప్పుడు, ఎక్కడ, ఎవరు, ఎందుకు చేస్తున్నారో సంకల్పం ద్వారా తెలియజేస్తాం.</w:t>
      </w:r>
      <w:r>
        <w:br/>
        <w:t>ఇది మన మనసుకు దిశను, ఆత్మకు ధ్యానాన్ని ఇస్తుంది.</w:t>
      </w:r>
      <w:r>
        <w:br/>
      </w:r>
    </w:p>
    <w:p w14:paraId="21A25762" w14:textId="77777777" w:rsidR="007822D0" w:rsidRDefault="00000000">
      <w:pPr>
        <w:pStyle w:val="Heading1"/>
      </w:pPr>
      <w:r>
        <w:t>అట్లాంటా ప్రాంతానికి వేద ఉచ్ఛారణ</w:t>
      </w:r>
    </w:p>
    <w:p w14:paraId="3517A0E1" w14:textId="0496758D" w:rsidR="007822D0" w:rsidRDefault="00000000">
      <w:r>
        <w:br/>
        <w:t>ఉత్తర అమెరికా ఖండే,</w:t>
      </w:r>
      <w:r>
        <w:br/>
        <w:t>మేరోర్దక్షిణ దిగ్భాగే,</w:t>
      </w:r>
      <w:r>
        <w:br/>
        <w:t>నీలపర్వతస్య ఆగ్నేయ ప్రదేశే,</w:t>
      </w:r>
      <w:r>
        <w:br/>
        <w:t>చాటహూచి సవన్నా మధ్యదేశే।</w:t>
      </w:r>
      <w:r>
        <w:br/>
      </w:r>
    </w:p>
    <w:sectPr w:rsidR="007822D0">
      <w:headerReference w:type="even" r:id="rId6"/>
      <w:headerReference w:type="default" r:id="rId7"/>
      <w:headerReference w:type="firs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DCC61E" w14:textId="77777777" w:rsidR="00570EE4" w:rsidRDefault="00570EE4" w:rsidP="009E4103">
      <w:pPr>
        <w:spacing w:after="0" w:line="240" w:lineRule="auto"/>
      </w:pPr>
      <w:r>
        <w:separator/>
      </w:r>
    </w:p>
  </w:endnote>
  <w:endnote w:type="continuationSeparator" w:id="0">
    <w:p w14:paraId="366482E4" w14:textId="77777777" w:rsidR="00570EE4" w:rsidRDefault="00570EE4" w:rsidP="009E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A8DD99CD-7381-0249-87DF-057D0FFFAFA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3A333141-2499-9B4E-B699-47AEC1FC2AD3}"/>
    <w:embedBold r:id="rId3" w:fontKey="{E01D8373-CA5A-9746-BA7D-F4865A1E0629}"/>
    <w:embedItalic r:id="rId4" w:fontKey="{6CCF5758-C6E1-2F49-9ADD-985B21C7C7FB}"/>
    <w:embedBoldItalic r:id="rId5" w:fontKey="{933D6211-A925-CE41-9864-FE37776437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2469127-BB2C-434F-9667-B7EDE7A9FB3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FE6CD52D-AF59-3A44-A1FC-3F0616D89A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433058" w14:textId="77777777" w:rsidR="00570EE4" w:rsidRDefault="00570EE4" w:rsidP="009E4103">
      <w:pPr>
        <w:spacing w:after="0" w:line="240" w:lineRule="auto"/>
      </w:pPr>
      <w:r>
        <w:separator/>
      </w:r>
    </w:p>
  </w:footnote>
  <w:footnote w:type="continuationSeparator" w:id="0">
    <w:p w14:paraId="2CE52C51" w14:textId="77777777" w:rsidR="00570EE4" w:rsidRDefault="00570EE4" w:rsidP="009E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49531" w14:textId="6A3E7381" w:rsidR="009E4103" w:rsidRDefault="009E41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E21398" wp14:editId="2DD26CC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68935"/>
              <wp:effectExtent l="0" t="0" r="9525" b="12065"/>
              <wp:wrapNone/>
              <wp:docPr id="1765054408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B88E4" w14:textId="6E1F68C5" w:rsidR="009E4103" w:rsidRPr="009E4103" w:rsidRDefault="009E4103" w:rsidP="009E41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41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213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GwPDgIAABoEAAAOAAAAZHJzL2Uyb0RvYy54bWysU1tv2jAUfp+0/2D5fSTA6GhEqFgrpkmo&#13;&#10;rUSnPhvHJpFsH8s2JOzX79gJ0HV7mvbinFvO5TvfWdx1WpGjcL4BU9LxKKdEGA5VY/Yl/fGy/jSn&#13;&#10;xAdmKqbAiJKehKd3y48fFq0txARqUJVwBJMYX7S2pHUItsgyz2uhmR+BFQadEpxmAVW3zyrHWsyu&#13;&#10;VTbJ85usBVdZB1x4j9aH3kmXKb+UgocnKb0IRJUUewvpdendxTdbLlixd8zWDR/aYP/QhWaNwaKX&#13;&#10;VA8sMHJwzR+pdMMdeJBhxEFnIGXDRZoBpxnn76bZ1syKNAuC4+0FJv//0vLH49Y+OxK6r9DhAiMg&#13;&#10;rfWFR2Ocp5NOxy92StCPEJ4usIkuEI7GeT6dfJlRwtE1vZnfTmcxS3b92TofvgnQJAoldbiVBBY7&#13;&#10;bnzoQ88hsZaBdaNU2owyvxkwZ7Rk1w6jFLpdN7S9g+qE0zjoF+0tXzdYc8N8eGYON4sDIFvDEz5S&#13;&#10;QVtSGCRKanA//2aP8Qg4eilpkSklNUhlStR3g4uYzD7neWRW0sa3+SxqLmko7M6COeh7QBKO8R4s&#13;&#10;T2KMC+osSgf6Fcm8itXQxQzHmiUNZ/E+9LzFY+BitUpBSCLLwsZsLY+pI1gRyZfulTk7wB1wT49w&#13;&#10;5hIr3qHex8Y/vV0dAmKfVhKB7dEc8EYCpqUOxxIZ/lZPUdeTXv4CAAD//wMAUEsDBBQABgAIAAAA&#13;&#10;IQAe9MCp3wAAAAkBAAAPAAAAZHJzL2Rvd25yZXYueG1sTI9Pa8JAEMXvBb/DMkJvdaM0IjEbEUuh&#13;&#10;hYrUSntds5M/NDsbshOTfvuuvdjLg+Hx3rxfuhltIy7Y+dqRgvksAoGUO1NTqeD08fywAuFZk9GN&#13;&#10;I1Twgx422eQu1YlxA73j5cilCCXkE62gYm4TKX1eodV+5lqk4BWus5rD2ZXSdHoI5baRiyhaSqtr&#13;&#10;Ch8q3eKuwvz72FsFL4/+i/uiiP3+bT9Er4M99YdPpe6n49M6yHYNgnHkWwKuDGE/ZGHY2fVkvGgU&#13;&#10;BBr+06u3WMYgzgri1Rxklsr/BNkvAAAA//8DAFBLAQItABQABgAIAAAAIQC2gziS/gAAAOEBAAAT&#13;&#10;AAAAAAAAAAAAAAAAAAAAAABbQ29udGVudF9UeXBlc10ueG1sUEsBAi0AFAAGAAgAAAAhADj9If/W&#13;&#10;AAAAlAEAAAsAAAAAAAAAAAAAAAAALwEAAF9yZWxzLy5yZWxzUEsBAi0AFAAGAAgAAAAhAMYwbA8O&#13;&#10;AgAAGgQAAA4AAAAAAAAAAAAAAAAALgIAAGRycy9lMm9Eb2MueG1sUEsBAi0AFAAGAAgAAAAhAB70&#13;&#10;wKn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51DB88E4" w14:textId="6E1F68C5" w:rsidR="009E4103" w:rsidRPr="009E4103" w:rsidRDefault="009E4103" w:rsidP="009E41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41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59C484" w14:textId="405F06AF" w:rsidR="009E4103" w:rsidRDefault="009E41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903AD3" wp14:editId="3A853B9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68935"/>
              <wp:effectExtent l="0" t="0" r="9525" b="12065"/>
              <wp:wrapNone/>
              <wp:docPr id="1405558627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BC0E7" w14:textId="436433A3" w:rsidR="009E4103" w:rsidRPr="009E4103" w:rsidRDefault="009E4103" w:rsidP="009E41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41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03A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2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dQiEQIAACEEAAAOAAAAZHJzL2Uyb0RvYy54bWysU11v2jAUfZ+0/2D5fSTA6GhEqFgrpkmo&#13;&#10;rUSnPhvHJpFsX8s2JOzX79oJ0HV7mvbi3K9c33vO8eKu04ochfMNmJKORzklwnCoGrMv6Y+X9ac5&#13;&#10;JT4wUzEFRpT0JDy9W378sGhtISZQg6qEI9jE+KK1Ja1DsEWWeV4LzfwIrDCYlOA0C+i6fVY51mJ3&#13;&#10;rbJJnt9kLbjKOuDCe4w+9Em6TP2lFDw8SelFIKqkOFtIp0vnLp7ZcsGKvWO2bvgwBvuHKTRrDF56&#13;&#10;afXAAiMH1/zRSjfcgQcZRhx0BlI2XKQdcJtx/m6bbc2sSLsgON5eYPL/ry1/PG7tsyOh+wodEhgB&#13;&#10;aa0vPAbjPp10On5xUoJ5hPB0gU10gXAMzvPp5MuMEo6p6c38djqLXbLrz9b58E2AJtEoqUNWEljs&#13;&#10;uPGhLz2XxLsMrBulEjPK/BbAnjGSXSeMVuh2HWmqN9PvoDrhUg56vr3l6wav3jAfnplDgnEPFG14&#13;&#10;wkMqaEsKg0VJDe7n3+KxHnHHLCUtCqakBhVNifpukI/J7HOeR4Elb3ybz6LnkofG7myYg74H1OIY&#13;&#10;n4XlyYx1QZ1N6UC/oqZX8TZMMcPxzpKGs3kfevnim+BitUpFqCXLwsZsLY+tI2YR0JfulTk7oB6Q&#13;&#10;rkc4S4oV78Dva+Of3q4OASlIzER8ezQH2FGHidvhzUShv/VT1fVlL38BAAD//wMAUEsDBBQABgAI&#13;&#10;AAAAIQAe9MCp3wAAAAkBAAAPAAAAZHJzL2Rvd25yZXYueG1sTI9Pa8JAEMXvBb/DMkJvdaM0IjEb&#13;&#10;EUuhhYrUSntds5M/NDsbshOTfvuuvdjLg+Hx3rxfuhltIy7Y+dqRgvksAoGUO1NTqeD08fywAuFZ&#13;&#10;k9GNI1Twgx422eQu1YlxA73j5cilCCXkE62gYm4TKX1eodV+5lqk4BWus5rD2ZXSdHoI5baRiyha&#13;&#10;SqtrCh8q3eKuwvz72FsFL4/+i/uiiP3+bT9Er4M99YdPpe6n49M6yHYNgnHkWwKuDGE/ZGHY2fVk&#13;&#10;vGgUBBr+06u3WMYgzgri1Rxklsr/BNkvAAAA//8DAFBLAQItABQABgAIAAAAIQC2gziS/gAAAOEB&#13;&#10;AAATAAAAAAAAAAAAAAAAAAAAAABbQ29udGVudF9UeXBlc10ueG1sUEsBAi0AFAAGAAgAAAAhADj9&#13;&#10;If/WAAAAlAEAAAsAAAAAAAAAAAAAAAAALwEAAF9yZWxzLy5yZWxzUEsBAi0AFAAGAAgAAAAhAPUd&#13;&#10;1CIRAgAAIQQAAA4AAAAAAAAAAAAAAAAALgIAAGRycy9lMm9Eb2MueG1sUEsBAi0AFAAGAAgAAAAh&#13;&#10;AB70wKn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443BC0E7" w14:textId="436433A3" w:rsidR="009E4103" w:rsidRPr="009E4103" w:rsidRDefault="009E4103" w:rsidP="009E41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41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61E35" w14:textId="02B0001C" w:rsidR="009E4103" w:rsidRDefault="009E41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00E859" wp14:editId="21748FF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3275" cy="368935"/>
              <wp:effectExtent l="0" t="0" r="9525" b="12065"/>
              <wp:wrapNone/>
              <wp:docPr id="313494982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3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B2771" w14:textId="0744DAF1" w:rsidR="009E4103" w:rsidRPr="009E4103" w:rsidRDefault="009E4103" w:rsidP="009E41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41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0E8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ydgEwIAACEEAAAOAAAAZHJzL2Uyb0RvYy54bWysU11v2jAUfZ+0/2D5fSTA6GhEqFgrpkmo&#13;&#10;rUSnPhvHJpFsX8s2JOzX79oh0HV7mvbi3K9c33vO8eKu04ochfMNmJKORzklwnCoGrMv6Y+X9ac5&#13;&#10;JT4wUzEFRpT0JDy9W378sGhtISZQg6qEI9jE+KK1Ja1DsEWWeV4LzfwIrDCYlOA0C+i6fVY51mJ3&#13;&#10;rbJJnt9kLbjKOuDCe4w+9Em6TP2lFDw8SelFIKqkOFtIp0vnLp7ZcsGKvWO2bvh5DPYPU2jWGLz0&#13;&#10;0uqBBUYOrvmjlW64Aw8yjDjoDKRsuEg74Dbj/N0225pZkXZBcLy9wOT/X1v+eNzaZ0dC9xU6JDAC&#13;&#10;0lpfeAzGfTrpdPzipATzCOHpApvoAuEYnOfTyZcZJRxT05v57XQWu2TXn63z4ZsATaJRUoesJLDY&#13;&#10;ceNDXzqUxLsMrBulEjPK/BbAnjGSXSeMVuh2HWmqkk6G6XdQnXApBz3f3vJ1g1dvmA/PzCHBuAeK&#13;&#10;NjzhIRW0JYWzRUkN7uff4rEecccsJS0KpqQGFU2J+m6Qj8nsc55HgSVvfJvPoueSh8ZuMMxB3wNq&#13;&#10;cYzPwvJkxrqgBlM60K+o6VW8DVPMcLyzpGEw70MvX3wTXKxWqQi1ZFnYmK3lsXXELAL60r0yZ8+o&#13;&#10;B6TrEQZJseId+H1t/NPb1SEgBYmZiG+P5hl21GHi9vxmotDf+qnq+rKXvwAAAP//AwBQSwMEFAAG&#13;&#10;AAgAAAAhAB70wKnfAAAACQEAAA8AAABkcnMvZG93bnJldi54bWxMj09rwkAQxe8Fv8MyQm91ozQi&#13;&#10;MRsRS6GFitRKe12zkz80OxuyE5N++6692MuD4fHevF+6GW0jLtj52pGC+SwCgZQ7U1Op4PTx/LAC&#13;&#10;4VmT0Y0jVPCDHjbZ5C7ViXEDvePlyKUIJeQTraBibhMpfV6h1X7mWqTgFa6zmsPZldJ0egjltpGL&#13;&#10;KFpKq2sKHyrd4q7C/PvYWwUvj/6L+6KI/f5tP0Svgz31h0+l7qfj0zrIdg2CceRbAq4MYT9kYdjZ&#13;&#10;9WS8aBQEGv7Tq7dYxiDOCuLVHGSWyv8E2S8AAAD//wMAUEsBAi0AFAAGAAgAAAAhALaDOJL+AAAA&#13;&#10;4QEAABMAAAAAAAAAAAAAAAAAAAAAAFtDb250ZW50X1R5cGVzXS54bWxQSwECLQAUAAYACAAAACEA&#13;&#10;OP0h/9YAAACUAQAACwAAAAAAAAAAAAAAAAAvAQAAX3JlbHMvLnJlbHNQSwECLQAUAAYACAAAACEA&#13;&#10;pIsnYBMCAAAhBAAADgAAAAAAAAAAAAAAAAAuAgAAZHJzL2Uyb0RvYy54bWxQSwECLQAUAAYACAAA&#13;&#10;ACEAHvTAqd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1C9B2771" w14:textId="0744DAF1" w:rsidR="009E4103" w:rsidRPr="009E4103" w:rsidRDefault="009E4103" w:rsidP="009E41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41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D0"/>
    <w:rsid w:val="00570EE4"/>
    <w:rsid w:val="006C787F"/>
    <w:rsid w:val="007822D0"/>
    <w:rsid w:val="009E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B8AE8"/>
  <w15:docId w15:val="{F8C49567-E105-3144-9476-B1F1494A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4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Shabarish Donthi</cp:lastModifiedBy>
  <cp:revision>2</cp:revision>
  <dcterms:created xsi:type="dcterms:W3CDTF">2026-10-27T00:13:00Z</dcterms:created>
  <dcterms:modified xsi:type="dcterms:W3CDTF">2026-10-27T00:14:00Z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12af8dc6,693497c8,53c71f63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2026-10-27T00:14:01Z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d7202eec-3a2c-4ab2-b2b9-bc8f20f0bf26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50, 3, 0, 1</vt:lpwstr>
  </property>
</Properties>
</file>