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7322C" w14:textId="56741132" w:rsidR="00A20162" w:rsidRPr="003313C0" w:rsidRDefault="00A20162">
      <w:pPr>
        <w:rPr>
          <w:b/>
          <w:bCs/>
          <w:sz w:val="32"/>
          <w:szCs w:val="28"/>
        </w:rPr>
      </w:pPr>
      <w:r w:rsidRPr="003313C0">
        <w:rPr>
          <w:b/>
          <w:bCs/>
          <w:sz w:val="32"/>
          <w:szCs w:val="28"/>
        </w:rPr>
        <w:t>TASK 1</w:t>
      </w:r>
    </w:p>
    <w:p w14:paraId="339AF275" w14:textId="77777777" w:rsidR="001558D5" w:rsidRPr="001558D5" w:rsidRDefault="001558D5" w:rsidP="001558D5">
      <w:pPr>
        <w:rPr>
          <w:sz w:val="24"/>
          <w:szCs w:val="22"/>
        </w:rPr>
      </w:pPr>
      <w:r>
        <w:rPr>
          <w:sz w:val="24"/>
          <w:szCs w:val="22"/>
        </w:rPr>
        <w:t>Create a program that can encrypt and decrypt text using the Caesar Cipher algorithm. Allow users to input a message and a shift value to perform encryption and decryption.</w:t>
      </w:r>
    </w:p>
    <w:p w14:paraId="35826629" w14:textId="77777777" w:rsidR="00A20162" w:rsidRDefault="00A20162">
      <w:pPr>
        <w:rPr>
          <w:b/>
          <w:bCs/>
          <w:sz w:val="28"/>
          <w:szCs w:val="24"/>
        </w:rPr>
      </w:pPr>
    </w:p>
    <w:p w14:paraId="63033723" w14:textId="1E43C608" w:rsidR="00A20162" w:rsidRDefault="00A20162">
      <w:pPr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t>Code :</w:t>
      </w:r>
    </w:p>
    <w:p w14:paraId="7203F425" w14:textId="77777777" w:rsidR="00A20162" w:rsidRDefault="00A20162">
      <w:pPr>
        <w:rPr>
          <w:b/>
          <w:bCs/>
          <w:sz w:val="28"/>
          <w:szCs w:val="24"/>
        </w:rPr>
      </w:pPr>
    </w:p>
    <w:p w14:paraId="471B1A8E" w14:textId="77777777" w:rsidR="00A20162" w:rsidRDefault="00A20162" w:rsidP="00A20162">
      <w:r>
        <w:t>import tkinter as tk</w:t>
      </w:r>
    </w:p>
    <w:p w14:paraId="75D68975" w14:textId="77777777" w:rsidR="00A20162" w:rsidRDefault="00A20162" w:rsidP="00A20162">
      <w:r>
        <w:t>from tkinter import messagebox</w:t>
      </w:r>
    </w:p>
    <w:p w14:paraId="42643F78" w14:textId="77777777" w:rsidR="00A20162" w:rsidRDefault="00A20162" w:rsidP="00A20162"/>
    <w:p w14:paraId="1AE3C313" w14:textId="77777777" w:rsidR="00A20162" w:rsidRDefault="00A20162" w:rsidP="00A20162">
      <w:r>
        <w:t>def encrypt():</w:t>
      </w:r>
    </w:p>
    <w:p w14:paraId="2EBF79A2" w14:textId="77777777" w:rsidR="00A20162" w:rsidRDefault="00A20162" w:rsidP="00A20162">
      <w:r>
        <w:t xml:space="preserve">    text = entry_text.get()</w:t>
      </w:r>
    </w:p>
    <w:p w14:paraId="02AA0B81" w14:textId="77777777" w:rsidR="00A20162" w:rsidRDefault="00A20162" w:rsidP="00A20162">
      <w:r>
        <w:t xml:space="preserve">    shift = int(entry_shift.get())</w:t>
      </w:r>
    </w:p>
    <w:p w14:paraId="50880A8F" w14:textId="77777777" w:rsidR="00A20162" w:rsidRDefault="00A20162" w:rsidP="00A20162">
      <w:r>
        <w:t xml:space="preserve">    result = ""</w:t>
      </w:r>
    </w:p>
    <w:p w14:paraId="0E0A00B9" w14:textId="77777777" w:rsidR="00A20162" w:rsidRDefault="00A20162" w:rsidP="00A20162"/>
    <w:p w14:paraId="30CA6B7C" w14:textId="77777777" w:rsidR="00A20162" w:rsidRDefault="00A20162" w:rsidP="00A20162">
      <w:r>
        <w:t xml:space="preserve">    for char in text:</w:t>
      </w:r>
    </w:p>
    <w:p w14:paraId="608A4950" w14:textId="77777777" w:rsidR="00A20162" w:rsidRDefault="00A20162" w:rsidP="00A20162">
      <w:r>
        <w:t xml:space="preserve">        if char.isalpha():</w:t>
      </w:r>
    </w:p>
    <w:p w14:paraId="342B7707" w14:textId="77777777" w:rsidR="00A20162" w:rsidRDefault="00A20162" w:rsidP="00A20162">
      <w:r>
        <w:t xml:space="preserve">            if char.isupper():</w:t>
      </w:r>
    </w:p>
    <w:p w14:paraId="02820FC7" w14:textId="77777777" w:rsidR="00A20162" w:rsidRDefault="00A20162" w:rsidP="00A20162">
      <w:r>
        <w:t xml:space="preserve">                result += chr((ord(char) - 65 + shift) % 26 + 65)</w:t>
      </w:r>
    </w:p>
    <w:p w14:paraId="52A3FCAA" w14:textId="77777777" w:rsidR="00A20162" w:rsidRDefault="00A20162" w:rsidP="00A20162">
      <w:r>
        <w:t xml:space="preserve">            else:</w:t>
      </w:r>
    </w:p>
    <w:p w14:paraId="7820E883" w14:textId="77777777" w:rsidR="00A20162" w:rsidRDefault="00A20162" w:rsidP="00A20162">
      <w:r>
        <w:t xml:space="preserve">                result += chr((ord(char) - 97 + shift) % 26 + 97)</w:t>
      </w:r>
    </w:p>
    <w:p w14:paraId="2184E9DF" w14:textId="77777777" w:rsidR="00A20162" w:rsidRDefault="00A20162" w:rsidP="00A20162">
      <w:r>
        <w:t xml:space="preserve">        else:</w:t>
      </w:r>
    </w:p>
    <w:p w14:paraId="030CC24B" w14:textId="77777777" w:rsidR="00A20162" w:rsidRDefault="00A20162" w:rsidP="00A20162">
      <w:r>
        <w:t xml:space="preserve">            result += char</w:t>
      </w:r>
    </w:p>
    <w:p w14:paraId="1B866627" w14:textId="77777777" w:rsidR="00A20162" w:rsidRDefault="00A20162" w:rsidP="00A20162"/>
    <w:p w14:paraId="0E09B4C6" w14:textId="77777777" w:rsidR="00A20162" w:rsidRDefault="00A20162" w:rsidP="00A20162">
      <w:r>
        <w:t xml:space="preserve">    output_label.config(text="Encrypted Text: " + result)</w:t>
      </w:r>
    </w:p>
    <w:p w14:paraId="2568C8CD" w14:textId="77777777" w:rsidR="00A20162" w:rsidRDefault="00A20162" w:rsidP="00A20162"/>
    <w:p w14:paraId="3FEC3524" w14:textId="77777777" w:rsidR="00A20162" w:rsidRDefault="00A20162" w:rsidP="00A20162"/>
    <w:p w14:paraId="63BF89A8" w14:textId="77777777" w:rsidR="00A20162" w:rsidRDefault="00A20162" w:rsidP="00A20162">
      <w:r>
        <w:t>def decrypt():</w:t>
      </w:r>
    </w:p>
    <w:p w14:paraId="4610DB3B" w14:textId="77777777" w:rsidR="00A20162" w:rsidRDefault="00A20162" w:rsidP="00A20162">
      <w:r>
        <w:t xml:space="preserve">    text = entry_text.get()</w:t>
      </w:r>
    </w:p>
    <w:p w14:paraId="0FB7412D" w14:textId="77777777" w:rsidR="00A20162" w:rsidRDefault="00A20162" w:rsidP="00A20162">
      <w:r>
        <w:lastRenderedPageBreak/>
        <w:t xml:space="preserve">    shift = int(entry_shift.get())</w:t>
      </w:r>
    </w:p>
    <w:p w14:paraId="044C0D8E" w14:textId="77777777" w:rsidR="00A20162" w:rsidRDefault="00A20162" w:rsidP="00A20162">
      <w:r>
        <w:t xml:space="preserve">    result = ""</w:t>
      </w:r>
    </w:p>
    <w:p w14:paraId="74B0A885" w14:textId="77777777" w:rsidR="00A20162" w:rsidRDefault="00A20162" w:rsidP="00A20162"/>
    <w:p w14:paraId="383DEF67" w14:textId="77777777" w:rsidR="00A20162" w:rsidRDefault="00A20162" w:rsidP="00A20162">
      <w:r>
        <w:t xml:space="preserve">    for char in text:</w:t>
      </w:r>
    </w:p>
    <w:p w14:paraId="3B160A46" w14:textId="77777777" w:rsidR="00A20162" w:rsidRDefault="00A20162" w:rsidP="00A20162">
      <w:r>
        <w:t xml:space="preserve">        if char.isalpha():</w:t>
      </w:r>
    </w:p>
    <w:p w14:paraId="579500AF" w14:textId="77777777" w:rsidR="00A20162" w:rsidRDefault="00A20162" w:rsidP="00A20162">
      <w:r>
        <w:t xml:space="preserve">            if char.isupper():</w:t>
      </w:r>
    </w:p>
    <w:p w14:paraId="0A4830F0" w14:textId="77777777" w:rsidR="00A20162" w:rsidRDefault="00A20162" w:rsidP="00A20162">
      <w:r>
        <w:t xml:space="preserve">                result += chr((ord(char) - 65 - shift) % 26 + 65)</w:t>
      </w:r>
    </w:p>
    <w:p w14:paraId="0E8A283B" w14:textId="77777777" w:rsidR="00A20162" w:rsidRDefault="00A20162" w:rsidP="00A20162">
      <w:r>
        <w:t xml:space="preserve">            else:</w:t>
      </w:r>
    </w:p>
    <w:p w14:paraId="65360605" w14:textId="77777777" w:rsidR="00A20162" w:rsidRDefault="00A20162" w:rsidP="00A20162">
      <w:r>
        <w:t xml:space="preserve">                result += chr((ord(char) - 97 - shift) % 26 + 97)</w:t>
      </w:r>
    </w:p>
    <w:p w14:paraId="6491DC8F" w14:textId="77777777" w:rsidR="00A20162" w:rsidRDefault="00A20162" w:rsidP="00A20162">
      <w:r>
        <w:t xml:space="preserve">        else:</w:t>
      </w:r>
    </w:p>
    <w:p w14:paraId="4AC7459F" w14:textId="77777777" w:rsidR="00A20162" w:rsidRDefault="00A20162" w:rsidP="00A20162">
      <w:r>
        <w:t xml:space="preserve">            result += char</w:t>
      </w:r>
    </w:p>
    <w:p w14:paraId="59C6BF46" w14:textId="77777777" w:rsidR="00A20162" w:rsidRDefault="00A20162" w:rsidP="00A20162"/>
    <w:p w14:paraId="38A4CA74" w14:textId="77777777" w:rsidR="00A20162" w:rsidRDefault="00A20162" w:rsidP="00A20162">
      <w:r>
        <w:t xml:space="preserve">    output_label.config(text="Decrypted Text: " + result)</w:t>
      </w:r>
    </w:p>
    <w:p w14:paraId="24F79ECE" w14:textId="77777777" w:rsidR="00A20162" w:rsidRDefault="00A20162" w:rsidP="00A20162"/>
    <w:p w14:paraId="4A94166F" w14:textId="77777777" w:rsidR="00A20162" w:rsidRDefault="00A20162" w:rsidP="00A20162"/>
    <w:p w14:paraId="2E2D72BF" w14:textId="77777777" w:rsidR="00A20162" w:rsidRDefault="00A20162" w:rsidP="00A20162">
      <w:r>
        <w:t># GUI Window</w:t>
      </w:r>
    </w:p>
    <w:p w14:paraId="2097DBBC" w14:textId="77777777" w:rsidR="00A20162" w:rsidRDefault="00A20162" w:rsidP="00A20162">
      <w:r>
        <w:t>root = tk.Tk()</w:t>
      </w:r>
    </w:p>
    <w:p w14:paraId="7CD586AC" w14:textId="77777777" w:rsidR="00A20162" w:rsidRDefault="00A20162" w:rsidP="00A20162">
      <w:r>
        <w:t>root.title("Caesar Cipher")</w:t>
      </w:r>
    </w:p>
    <w:p w14:paraId="269C6A59" w14:textId="77777777" w:rsidR="00A20162" w:rsidRDefault="00A20162" w:rsidP="00A20162">
      <w:r>
        <w:t>root.geometry("400x300")</w:t>
      </w:r>
    </w:p>
    <w:p w14:paraId="59A8A788" w14:textId="77777777" w:rsidR="00A20162" w:rsidRDefault="00A20162" w:rsidP="00A20162"/>
    <w:p w14:paraId="362FE605" w14:textId="77777777" w:rsidR="00A20162" w:rsidRDefault="00A20162" w:rsidP="00A20162">
      <w:r>
        <w:t>tk.Label(root, text="Enter Text:").pack()</w:t>
      </w:r>
    </w:p>
    <w:p w14:paraId="669830F2" w14:textId="77777777" w:rsidR="00A20162" w:rsidRDefault="00A20162" w:rsidP="00A20162">
      <w:r>
        <w:t>entry_text = tk.Entry(root, width=40)</w:t>
      </w:r>
    </w:p>
    <w:p w14:paraId="779A99AA" w14:textId="77777777" w:rsidR="00A20162" w:rsidRDefault="00A20162" w:rsidP="00A20162">
      <w:r>
        <w:t>entry_text.pack()</w:t>
      </w:r>
    </w:p>
    <w:p w14:paraId="0106023A" w14:textId="77777777" w:rsidR="00A20162" w:rsidRDefault="00A20162" w:rsidP="00A20162"/>
    <w:p w14:paraId="5E901B19" w14:textId="77777777" w:rsidR="00A20162" w:rsidRDefault="00A20162" w:rsidP="00A20162">
      <w:r>
        <w:t>tk.Label(root, text="Enter Shift Value:").pack()</w:t>
      </w:r>
    </w:p>
    <w:p w14:paraId="596C787B" w14:textId="77777777" w:rsidR="00A20162" w:rsidRDefault="00A20162" w:rsidP="00A20162">
      <w:r>
        <w:t>entry_shift = tk.Entry(root, width=10)</w:t>
      </w:r>
    </w:p>
    <w:p w14:paraId="3156E94A" w14:textId="77777777" w:rsidR="00A20162" w:rsidRDefault="00A20162" w:rsidP="00A20162">
      <w:r>
        <w:t>entry_shift.pack()</w:t>
      </w:r>
    </w:p>
    <w:p w14:paraId="6E409738" w14:textId="77777777" w:rsidR="00A20162" w:rsidRDefault="00A20162" w:rsidP="00A20162"/>
    <w:p w14:paraId="3EF6294B" w14:textId="77777777" w:rsidR="00A20162" w:rsidRDefault="00A20162" w:rsidP="00A20162">
      <w:r>
        <w:t>tk.Button(root, text="Encrypt", command=encrypt).pack(pady=5)</w:t>
      </w:r>
    </w:p>
    <w:p w14:paraId="049AF618" w14:textId="77777777" w:rsidR="00A20162" w:rsidRDefault="00A20162" w:rsidP="00A20162">
      <w:r>
        <w:lastRenderedPageBreak/>
        <w:t>tk.Button(root, text="Decrypt", command=decrypt).pack(pady=5)</w:t>
      </w:r>
    </w:p>
    <w:p w14:paraId="47DFB403" w14:textId="77777777" w:rsidR="00A20162" w:rsidRDefault="00A20162" w:rsidP="00A20162"/>
    <w:p w14:paraId="6C09A0E4" w14:textId="77777777" w:rsidR="00A20162" w:rsidRDefault="00A20162" w:rsidP="00A20162">
      <w:r>
        <w:t>output_label = tk.Label(root, text="")</w:t>
      </w:r>
    </w:p>
    <w:p w14:paraId="486E47CF" w14:textId="77777777" w:rsidR="00A20162" w:rsidRDefault="00A20162" w:rsidP="00A20162">
      <w:r>
        <w:t>output_label.pack(pady=10)</w:t>
      </w:r>
    </w:p>
    <w:p w14:paraId="49C5A924" w14:textId="77777777" w:rsidR="00A20162" w:rsidRDefault="00A20162" w:rsidP="00A20162"/>
    <w:p w14:paraId="2A8B28DE" w14:textId="3EF694DB" w:rsidR="00A20162" w:rsidRDefault="00A20162" w:rsidP="00A20162">
      <w:r>
        <w:t>root.mainloop()</w:t>
      </w:r>
    </w:p>
    <w:p w14:paraId="2A8B9B5D" w14:textId="77777777" w:rsidR="00A20162" w:rsidRDefault="00A20162" w:rsidP="00A20162"/>
    <w:p w14:paraId="0A3A9564" w14:textId="77777777" w:rsidR="00A20162" w:rsidRDefault="00A20162" w:rsidP="00A20162"/>
    <w:p w14:paraId="00E41B27" w14:textId="07295550" w:rsidR="00A20162" w:rsidRPr="00A20162" w:rsidRDefault="00A20162" w:rsidP="00A20162">
      <w:pPr>
        <w:rPr>
          <w:b/>
          <w:bCs/>
          <w:sz w:val="28"/>
          <w:szCs w:val="28"/>
        </w:rPr>
      </w:pPr>
      <w:r w:rsidRPr="00A20162">
        <w:rPr>
          <w:b/>
          <w:bCs/>
          <w:sz w:val="28"/>
          <w:szCs w:val="28"/>
        </w:rPr>
        <w:t>Output :</w:t>
      </w:r>
    </w:p>
    <w:p w14:paraId="29A3AE14" w14:textId="77777777" w:rsidR="00A20162" w:rsidRDefault="00A20162">
      <w:pPr>
        <w:rPr>
          <w:b/>
          <w:bCs/>
          <w:sz w:val="28"/>
          <w:szCs w:val="28"/>
        </w:rPr>
      </w:pPr>
    </w:p>
    <w:p w14:paraId="3C6E1497" w14:textId="6C0F0EC5" w:rsidR="00A20162" w:rsidRDefault="00A20162">
      <w:pPr>
        <w:rPr>
          <w:b/>
          <w:bCs/>
          <w:sz w:val="28"/>
          <w:szCs w:val="28"/>
        </w:rPr>
      </w:pPr>
      <w:r w:rsidRPr="00A20162">
        <w:rPr>
          <w:b/>
          <w:bCs/>
          <w:noProof/>
          <w:sz w:val="28"/>
          <w:szCs w:val="28"/>
        </w:rPr>
        <w:drawing>
          <wp:inline distT="0" distB="0" distL="0" distR="0" wp14:anchorId="18B68930" wp14:editId="745EDABB">
            <wp:extent cx="5943600" cy="2118360"/>
            <wp:effectExtent l="0" t="0" r="0" b="0"/>
            <wp:docPr id="1225876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8760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89A20" w14:textId="77777777" w:rsidR="00A20162" w:rsidRDefault="00A20162">
      <w:pPr>
        <w:rPr>
          <w:b/>
          <w:bCs/>
          <w:sz w:val="28"/>
          <w:szCs w:val="28"/>
        </w:rPr>
      </w:pPr>
    </w:p>
    <w:p w14:paraId="0495A830" w14:textId="77777777" w:rsidR="00A20162" w:rsidRDefault="00A20162">
      <w:pPr>
        <w:rPr>
          <w:b/>
          <w:bCs/>
          <w:sz w:val="28"/>
          <w:szCs w:val="28"/>
        </w:rPr>
      </w:pPr>
    </w:p>
    <w:p w14:paraId="24E65A38" w14:textId="6F020720" w:rsidR="00A20162" w:rsidRPr="00A20162" w:rsidRDefault="00A20162">
      <w:pPr>
        <w:rPr>
          <w:b/>
          <w:bCs/>
          <w:sz w:val="28"/>
          <w:szCs w:val="28"/>
        </w:rPr>
      </w:pPr>
      <w:r w:rsidRPr="00A20162">
        <w:rPr>
          <w:b/>
          <w:bCs/>
          <w:noProof/>
          <w:sz w:val="28"/>
          <w:szCs w:val="28"/>
        </w:rPr>
        <w:drawing>
          <wp:inline distT="0" distB="0" distL="0" distR="0" wp14:anchorId="1D2EDF2B" wp14:editId="18A0E1C5">
            <wp:extent cx="5943600" cy="1861185"/>
            <wp:effectExtent l="0" t="0" r="0" b="5715"/>
            <wp:docPr id="1063125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1251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18FCB" w14:textId="70F029BB" w:rsidR="00A20162" w:rsidRDefault="00A20162"/>
    <w:p w14:paraId="3C47C2F6" w14:textId="679D9926" w:rsidR="00460B35" w:rsidRDefault="001558D5">
      <w:pPr>
        <w:rPr>
          <w:b/>
          <w:bCs/>
          <w:sz w:val="28"/>
          <w:szCs w:val="24"/>
        </w:rPr>
      </w:pPr>
      <w:r w:rsidRPr="001558D5">
        <w:rPr>
          <w:b/>
          <w:bCs/>
          <w:sz w:val="28"/>
          <w:szCs w:val="24"/>
        </w:rPr>
        <w:lastRenderedPageBreak/>
        <w:t>Explanation :</w:t>
      </w:r>
    </w:p>
    <w:p w14:paraId="56D76117" w14:textId="77777777" w:rsidR="001558D5" w:rsidRDefault="001558D5">
      <w:pPr>
        <w:rPr>
          <w:b/>
          <w:bCs/>
          <w:sz w:val="28"/>
          <w:szCs w:val="24"/>
        </w:rPr>
      </w:pPr>
    </w:p>
    <w:p w14:paraId="2A89E4FD" w14:textId="41E3A0F5" w:rsidR="001558D5" w:rsidRDefault="001558D5">
      <w:pPr>
        <w:rPr>
          <w:sz w:val="24"/>
          <w:szCs w:val="22"/>
        </w:rPr>
      </w:pPr>
      <w:r>
        <w:rPr>
          <w:sz w:val="24"/>
          <w:szCs w:val="22"/>
        </w:rPr>
        <w:t>Python has been used to meet the requirements of the task and to complete the program.</w:t>
      </w:r>
    </w:p>
    <w:p w14:paraId="6BC77994" w14:textId="77777777" w:rsidR="001558D5" w:rsidRDefault="001558D5">
      <w:pPr>
        <w:rPr>
          <w:sz w:val="24"/>
          <w:szCs w:val="22"/>
        </w:rPr>
      </w:pPr>
    </w:p>
    <w:p w14:paraId="7AF548DC" w14:textId="77777777" w:rsidR="001558D5" w:rsidRPr="001558D5" w:rsidRDefault="001558D5" w:rsidP="001558D5">
      <w:pPr>
        <w:rPr>
          <w:b/>
          <w:bCs/>
          <w:sz w:val="24"/>
          <w:szCs w:val="22"/>
          <w:lang w:val="en-US"/>
        </w:rPr>
      </w:pPr>
      <w:r w:rsidRPr="001558D5">
        <w:rPr>
          <w:b/>
          <w:bCs/>
          <w:sz w:val="24"/>
          <w:szCs w:val="22"/>
          <w:lang w:val="en-US"/>
        </w:rPr>
        <w:t>1. Importing Library</w:t>
      </w:r>
    </w:p>
    <w:p w14:paraId="2EF91004" w14:textId="77777777" w:rsidR="001558D5" w:rsidRPr="001558D5" w:rsidRDefault="001558D5" w:rsidP="001558D5">
      <w:pPr>
        <w:rPr>
          <w:sz w:val="24"/>
          <w:szCs w:val="22"/>
          <w:lang w:val="en-US"/>
        </w:rPr>
      </w:pPr>
      <w:r w:rsidRPr="001558D5">
        <w:rPr>
          <w:sz w:val="24"/>
          <w:szCs w:val="22"/>
          <w:lang w:val="en-US"/>
        </w:rPr>
        <w:t>The program uses the Tkinter library to create a graphical user interface (GUI).</w:t>
      </w:r>
    </w:p>
    <w:p w14:paraId="23E8391B" w14:textId="77777777" w:rsidR="001558D5" w:rsidRPr="001558D5" w:rsidRDefault="0064292D" w:rsidP="001558D5">
      <w:pPr>
        <w:rPr>
          <w:sz w:val="24"/>
          <w:szCs w:val="22"/>
          <w:lang w:val="en-US"/>
        </w:rPr>
      </w:pPr>
      <w:r>
        <w:rPr>
          <w:noProof/>
          <w:sz w:val="24"/>
          <w:szCs w:val="22"/>
          <w:lang w:val="en-US"/>
        </w:rPr>
      </w:r>
      <w:r w:rsidR="0064292D">
        <w:rPr>
          <w:noProof/>
          <w:sz w:val="24"/>
          <w:szCs w:val="22"/>
          <w:lang w:val="en-US"/>
        </w:rPr>
        <w:pict w14:anchorId="2965FA48">
          <v:rect id="_x0000_i1025" style="width:0;height:1.5pt" o:hralign="center" o:hrstd="t" o:hr="t" fillcolor="#a0a0a0" stroked="f"/>
        </w:pict>
      </w:r>
    </w:p>
    <w:p w14:paraId="1EE37782" w14:textId="696B466A" w:rsidR="001558D5" w:rsidRPr="001558D5" w:rsidRDefault="001558D5" w:rsidP="001558D5">
      <w:pPr>
        <w:rPr>
          <w:b/>
          <w:bCs/>
          <w:sz w:val="24"/>
          <w:szCs w:val="22"/>
          <w:lang w:val="en-US"/>
        </w:rPr>
      </w:pPr>
      <w:r w:rsidRPr="001558D5">
        <w:rPr>
          <w:b/>
          <w:bCs/>
          <w:sz w:val="24"/>
          <w:szCs w:val="22"/>
          <w:lang w:val="en-US"/>
        </w:rPr>
        <w:t>2. Encrypt Function</w:t>
      </w:r>
    </w:p>
    <w:p w14:paraId="176C80A2" w14:textId="77777777" w:rsidR="001558D5" w:rsidRPr="001558D5" w:rsidRDefault="001558D5" w:rsidP="001558D5">
      <w:pPr>
        <w:numPr>
          <w:ilvl w:val="0"/>
          <w:numId w:val="1"/>
        </w:numPr>
        <w:rPr>
          <w:sz w:val="24"/>
          <w:szCs w:val="22"/>
          <w:lang w:val="en-US"/>
        </w:rPr>
      </w:pPr>
      <w:r w:rsidRPr="001558D5">
        <w:rPr>
          <w:sz w:val="24"/>
          <w:szCs w:val="22"/>
          <w:lang w:val="en-US"/>
        </w:rPr>
        <w:t>It takes the text and shift value entered by the user.</w:t>
      </w:r>
    </w:p>
    <w:p w14:paraId="388F887D" w14:textId="77777777" w:rsidR="001558D5" w:rsidRPr="001558D5" w:rsidRDefault="001558D5" w:rsidP="001558D5">
      <w:pPr>
        <w:numPr>
          <w:ilvl w:val="0"/>
          <w:numId w:val="1"/>
        </w:numPr>
        <w:rPr>
          <w:sz w:val="24"/>
          <w:szCs w:val="22"/>
          <w:lang w:val="en-US"/>
        </w:rPr>
      </w:pPr>
      <w:r w:rsidRPr="001558D5">
        <w:rPr>
          <w:sz w:val="24"/>
          <w:szCs w:val="22"/>
          <w:lang w:val="en-US"/>
        </w:rPr>
        <w:t>It goes through each character in the text.</w:t>
      </w:r>
    </w:p>
    <w:p w14:paraId="757401BE" w14:textId="77777777" w:rsidR="001558D5" w:rsidRPr="001558D5" w:rsidRDefault="001558D5" w:rsidP="001558D5">
      <w:pPr>
        <w:numPr>
          <w:ilvl w:val="0"/>
          <w:numId w:val="1"/>
        </w:numPr>
        <w:rPr>
          <w:sz w:val="24"/>
          <w:szCs w:val="22"/>
          <w:lang w:val="en-US"/>
        </w:rPr>
      </w:pPr>
      <w:r w:rsidRPr="001558D5">
        <w:rPr>
          <w:sz w:val="24"/>
          <w:szCs w:val="22"/>
          <w:lang w:val="en-US"/>
        </w:rPr>
        <w:t>If the character is a letter, it shifts it forward in the alphabet by the given shift value.</w:t>
      </w:r>
    </w:p>
    <w:p w14:paraId="7E73CA29" w14:textId="77777777" w:rsidR="001558D5" w:rsidRPr="001558D5" w:rsidRDefault="001558D5" w:rsidP="001558D5">
      <w:pPr>
        <w:numPr>
          <w:ilvl w:val="0"/>
          <w:numId w:val="1"/>
        </w:numPr>
        <w:rPr>
          <w:sz w:val="24"/>
          <w:szCs w:val="22"/>
          <w:lang w:val="en-US"/>
        </w:rPr>
      </w:pPr>
      <w:r w:rsidRPr="001558D5">
        <w:rPr>
          <w:sz w:val="24"/>
          <w:szCs w:val="22"/>
          <w:lang w:val="en-US"/>
        </w:rPr>
        <w:t>It uses modulo 26 to wrap around the alphabet if needed.</w:t>
      </w:r>
    </w:p>
    <w:p w14:paraId="3B1F75B7" w14:textId="77777777" w:rsidR="001558D5" w:rsidRPr="001558D5" w:rsidRDefault="001558D5" w:rsidP="001558D5">
      <w:pPr>
        <w:numPr>
          <w:ilvl w:val="0"/>
          <w:numId w:val="1"/>
        </w:numPr>
        <w:rPr>
          <w:sz w:val="24"/>
          <w:szCs w:val="22"/>
          <w:lang w:val="en-US"/>
        </w:rPr>
      </w:pPr>
      <w:r w:rsidRPr="001558D5">
        <w:rPr>
          <w:sz w:val="24"/>
          <w:szCs w:val="22"/>
          <w:lang w:val="en-US"/>
        </w:rPr>
        <w:t>The encrypted result is displayed in the GUI.</w:t>
      </w:r>
    </w:p>
    <w:p w14:paraId="40F3B9D5" w14:textId="77777777" w:rsidR="001558D5" w:rsidRPr="001558D5" w:rsidRDefault="0064292D" w:rsidP="001558D5">
      <w:pPr>
        <w:rPr>
          <w:sz w:val="24"/>
          <w:szCs w:val="22"/>
          <w:lang w:val="en-US"/>
        </w:rPr>
      </w:pPr>
      <w:r>
        <w:rPr>
          <w:noProof/>
          <w:sz w:val="24"/>
          <w:szCs w:val="22"/>
          <w:lang w:val="en-US"/>
        </w:rPr>
      </w:r>
      <w:r w:rsidR="0064292D">
        <w:rPr>
          <w:noProof/>
          <w:sz w:val="24"/>
          <w:szCs w:val="22"/>
          <w:lang w:val="en-US"/>
        </w:rPr>
        <w:pict w14:anchorId="483F72C6">
          <v:rect id="_x0000_i1026" style="width:0;height:1.5pt" o:hralign="center" o:hrstd="t" o:hr="t" fillcolor="#a0a0a0" stroked="f"/>
        </w:pict>
      </w:r>
    </w:p>
    <w:p w14:paraId="612CFDBD" w14:textId="30F6BE79" w:rsidR="001558D5" w:rsidRPr="001558D5" w:rsidRDefault="001558D5" w:rsidP="001558D5">
      <w:pPr>
        <w:rPr>
          <w:b/>
          <w:bCs/>
          <w:sz w:val="24"/>
          <w:szCs w:val="22"/>
          <w:lang w:val="en-US"/>
        </w:rPr>
      </w:pPr>
      <w:r w:rsidRPr="001558D5">
        <w:rPr>
          <w:b/>
          <w:bCs/>
          <w:sz w:val="24"/>
          <w:szCs w:val="22"/>
          <w:lang w:val="en-US"/>
        </w:rPr>
        <w:t xml:space="preserve"> 3. Decrypt Function</w:t>
      </w:r>
    </w:p>
    <w:p w14:paraId="160F21F1" w14:textId="77777777" w:rsidR="001558D5" w:rsidRPr="001558D5" w:rsidRDefault="001558D5" w:rsidP="001558D5">
      <w:pPr>
        <w:numPr>
          <w:ilvl w:val="0"/>
          <w:numId w:val="2"/>
        </w:numPr>
        <w:rPr>
          <w:sz w:val="24"/>
          <w:szCs w:val="22"/>
          <w:lang w:val="en-US"/>
        </w:rPr>
      </w:pPr>
      <w:r w:rsidRPr="001558D5">
        <w:rPr>
          <w:sz w:val="24"/>
          <w:szCs w:val="22"/>
          <w:lang w:val="en-US"/>
        </w:rPr>
        <w:t>It also takes the text and shift value.</w:t>
      </w:r>
    </w:p>
    <w:p w14:paraId="5D95CBB4" w14:textId="77777777" w:rsidR="001558D5" w:rsidRPr="001558D5" w:rsidRDefault="001558D5" w:rsidP="001558D5">
      <w:pPr>
        <w:numPr>
          <w:ilvl w:val="0"/>
          <w:numId w:val="2"/>
        </w:numPr>
        <w:rPr>
          <w:sz w:val="24"/>
          <w:szCs w:val="22"/>
          <w:lang w:val="en-US"/>
        </w:rPr>
      </w:pPr>
      <w:r w:rsidRPr="001558D5">
        <w:rPr>
          <w:sz w:val="24"/>
          <w:szCs w:val="22"/>
          <w:lang w:val="en-US"/>
        </w:rPr>
        <w:t>Instead of shifting forward, it shifts the letters backward.</w:t>
      </w:r>
    </w:p>
    <w:p w14:paraId="56B49839" w14:textId="77777777" w:rsidR="001558D5" w:rsidRPr="001558D5" w:rsidRDefault="001558D5" w:rsidP="001558D5">
      <w:pPr>
        <w:numPr>
          <w:ilvl w:val="0"/>
          <w:numId w:val="2"/>
        </w:numPr>
        <w:rPr>
          <w:sz w:val="24"/>
          <w:szCs w:val="22"/>
          <w:lang w:val="en-US"/>
        </w:rPr>
      </w:pPr>
      <w:r w:rsidRPr="001558D5">
        <w:rPr>
          <w:sz w:val="24"/>
          <w:szCs w:val="22"/>
          <w:lang w:val="en-US"/>
        </w:rPr>
        <w:t>The decrypted text is then displayed on the screen.</w:t>
      </w:r>
    </w:p>
    <w:p w14:paraId="6940A8C2" w14:textId="77777777" w:rsidR="001558D5" w:rsidRPr="001558D5" w:rsidRDefault="0064292D" w:rsidP="001558D5">
      <w:pPr>
        <w:rPr>
          <w:sz w:val="24"/>
          <w:szCs w:val="22"/>
          <w:lang w:val="en-US"/>
        </w:rPr>
      </w:pPr>
      <w:r>
        <w:rPr>
          <w:noProof/>
          <w:sz w:val="24"/>
          <w:szCs w:val="22"/>
          <w:lang w:val="en-US"/>
        </w:rPr>
      </w:r>
      <w:r w:rsidR="0064292D">
        <w:rPr>
          <w:noProof/>
          <w:sz w:val="24"/>
          <w:szCs w:val="22"/>
          <w:lang w:val="en-US"/>
        </w:rPr>
        <w:pict w14:anchorId="4522EEDF">
          <v:rect id="_x0000_i1027" style="width:0;height:1.5pt" o:hralign="center" o:hrstd="t" o:hr="t" fillcolor="#a0a0a0" stroked="f"/>
        </w:pict>
      </w:r>
    </w:p>
    <w:p w14:paraId="70970373" w14:textId="1C895681" w:rsidR="001558D5" w:rsidRPr="001558D5" w:rsidRDefault="001558D5" w:rsidP="001558D5">
      <w:pPr>
        <w:rPr>
          <w:b/>
          <w:bCs/>
          <w:sz w:val="24"/>
          <w:szCs w:val="22"/>
          <w:lang w:val="en-US"/>
        </w:rPr>
      </w:pPr>
      <w:r w:rsidRPr="001558D5">
        <w:rPr>
          <w:b/>
          <w:bCs/>
          <w:sz w:val="24"/>
          <w:szCs w:val="22"/>
          <w:lang w:val="en-US"/>
        </w:rPr>
        <w:t xml:space="preserve"> 4. GUI Components</w:t>
      </w:r>
    </w:p>
    <w:p w14:paraId="6C6C3EF9" w14:textId="77777777" w:rsidR="001558D5" w:rsidRPr="001558D5" w:rsidRDefault="001558D5" w:rsidP="001558D5">
      <w:pPr>
        <w:numPr>
          <w:ilvl w:val="0"/>
          <w:numId w:val="3"/>
        </w:numPr>
        <w:rPr>
          <w:sz w:val="24"/>
          <w:szCs w:val="22"/>
          <w:lang w:val="en-US"/>
        </w:rPr>
      </w:pPr>
      <w:r w:rsidRPr="001558D5">
        <w:rPr>
          <w:sz w:val="24"/>
          <w:szCs w:val="22"/>
          <w:lang w:val="en-US"/>
        </w:rPr>
        <w:t>A main window is created.</w:t>
      </w:r>
    </w:p>
    <w:p w14:paraId="0FB8BB64" w14:textId="77777777" w:rsidR="001558D5" w:rsidRPr="001558D5" w:rsidRDefault="001558D5" w:rsidP="001558D5">
      <w:pPr>
        <w:numPr>
          <w:ilvl w:val="0"/>
          <w:numId w:val="3"/>
        </w:numPr>
        <w:rPr>
          <w:sz w:val="24"/>
          <w:szCs w:val="22"/>
          <w:lang w:val="en-US"/>
        </w:rPr>
      </w:pPr>
      <w:r w:rsidRPr="001558D5">
        <w:rPr>
          <w:sz w:val="24"/>
          <w:szCs w:val="22"/>
          <w:lang w:val="en-US"/>
        </w:rPr>
        <w:t>Input fields are provided for text and shift value.</w:t>
      </w:r>
    </w:p>
    <w:p w14:paraId="3CF99237" w14:textId="77777777" w:rsidR="001558D5" w:rsidRPr="001558D5" w:rsidRDefault="001558D5" w:rsidP="001558D5">
      <w:pPr>
        <w:numPr>
          <w:ilvl w:val="0"/>
          <w:numId w:val="3"/>
        </w:numPr>
        <w:rPr>
          <w:sz w:val="24"/>
          <w:szCs w:val="22"/>
          <w:lang w:val="en-US"/>
        </w:rPr>
      </w:pPr>
      <w:r w:rsidRPr="001558D5">
        <w:rPr>
          <w:sz w:val="24"/>
          <w:szCs w:val="22"/>
          <w:lang w:val="en-US"/>
        </w:rPr>
        <w:t>Two buttons are added: one for encryption and one for decryption.</w:t>
      </w:r>
    </w:p>
    <w:p w14:paraId="4D6B2C3C" w14:textId="77777777" w:rsidR="001558D5" w:rsidRPr="001558D5" w:rsidRDefault="001558D5" w:rsidP="001558D5">
      <w:pPr>
        <w:numPr>
          <w:ilvl w:val="0"/>
          <w:numId w:val="3"/>
        </w:numPr>
        <w:rPr>
          <w:sz w:val="24"/>
          <w:szCs w:val="22"/>
          <w:lang w:val="en-US"/>
        </w:rPr>
      </w:pPr>
      <w:r w:rsidRPr="001558D5">
        <w:rPr>
          <w:sz w:val="24"/>
          <w:szCs w:val="22"/>
          <w:lang w:val="en-US"/>
        </w:rPr>
        <w:t>A label is used to display the output.</w:t>
      </w:r>
    </w:p>
    <w:p w14:paraId="238CD4FD" w14:textId="77777777" w:rsidR="001558D5" w:rsidRPr="001558D5" w:rsidRDefault="0064292D" w:rsidP="001558D5">
      <w:pPr>
        <w:rPr>
          <w:sz w:val="24"/>
          <w:szCs w:val="22"/>
          <w:lang w:val="en-US"/>
        </w:rPr>
      </w:pPr>
      <w:r>
        <w:rPr>
          <w:noProof/>
          <w:sz w:val="24"/>
          <w:szCs w:val="22"/>
          <w:lang w:val="en-US"/>
        </w:rPr>
      </w:r>
      <w:r w:rsidR="0064292D">
        <w:rPr>
          <w:noProof/>
          <w:sz w:val="24"/>
          <w:szCs w:val="22"/>
          <w:lang w:val="en-US"/>
        </w:rPr>
        <w:pict w14:anchorId="6832ABCA">
          <v:rect id="_x0000_i1028" style="width:0;height:1.5pt" o:hralign="center" o:hrstd="t" o:hr="t" fillcolor="#a0a0a0" stroked="f"/>
        </w:pict>
      </w:r>
    </w:p>
    <w:p w14:paraId="6CD3A38E" w14:textId="5BC85F24" w:rsidR="001558D5" w:rsidRPr="001558D5" w:rsidRDefault="001558D5" w:rsidP="001558D5">
      <w:pPr>
        <w:rPr>
          <w:b/>
          <w:bCs/>
          <w:sz w:val="24"/>
          <w:szCs w:val="22"/>
          <w:lang w:val="en-US"/>
        </w:rPr>
      </w:pPr>
      <w:r w:rsidRPr="001558D5">
        <w:rPr>
          <w:b/>
          <w:bCs/>
          <w:sz w:val="24"/>
          <w:szCs w:val="22"/>
          <w:lang w:val="en-US"/>
        </w:rPr>
        <w:t xml:space="preserve"> 5. Main Loop</w:t>
      </w:r>
    </w:p>
    <w:p w14:paraId="72044101" w14:textId="283EB063" w:rsidR="001558D5" w:rsidRPr="001558D5" w:rsidRDefault="001558D5" w:rsidP="001558D5">
      <w:pPr>
        <w:rPr>
          <w:sz w:val="24"/>
          <w:szCs w:val="22"/>
          <w:lang w:val="en-US"/>
        </w:rPr>
      </w:pPr>
      <w:r w:rsidRPr="001558D5">
        <w:rPr>
          <w:sz w:val="24"/>
          <w:szCs w:val="22"/>
          <w:lang w:val="en-US"/>
        </w:rPr>
        <w:t>The main loop keeps the window running so the user can interact with it until it is closed</w:t>
      </w:r>
      <w:r>
        <w:rPr>
          <w:sz w:val="24"/>
          <w:szCs w:val="22"/>
          <w:lang w:val="en-US"/>
        </w:rPr>
        <w:t>.</w:t>
      </w:r>
    </w:p>
    <w:sectPr w:rsidR="001558D5" w:rsidRPr="001558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BF2B59"/>
    <w:multiLevelType w:val="multilevel"/>
    <w:tmpl w:val="513A9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505FEE"/>
    <w:multiLevelType w:val="multilevel"/>
    <w:tmpl w:val="E086F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F15660"/>
    <w:multiLevelType w:val="multilevel"/>
    <w:tmpl w:val="EF485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7419117">
    <w:abstractNumId w:val="2"/>
  </w:num>
  <w:num w:numId="2" w16cid:durableId="1330209092">
    <w:abstractNumId w:val="1"/>
  </w:num>
  <w:num w:numId="3" w16cid:durableId="12178633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162"/>
    <w:rsid w:val="001558D5"/>
    <w:rsid w:val="003313C0"/>
    <w:rsid w:val="004538DD"/>
    <w:rsid w:val="00460B35"/>
    <w:rsid w:val="006409EC"/>
    <w:rsid w:val="0064292D"/>
    <w:rsid w:val="00651B6C"/>
    <w:rsid w:val="007928E3"/>
    <w:rsid w:val="008938AD"/>
    <w:rsid w:val="00A20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1776F2BE"/>
  <w15:chartTrackingRefBased/>
  <w15:docId w15:val="{E42E6A6D-9BAF-4942-A8BA-AB3F735790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A201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01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01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01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01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01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01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01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01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0162"/>
    <w:rPr>
      <w:rFonts w:asciiTheme="majorHAnsi" w:eastAsiaTheme="majorEastAsia" w:hAnsiTheme="majorHAnsi" w:cstheme="majorBidi"/>
      <w:color w:val="2F5496" w:themeColor="accent1" w:themeShade="BF"/>
      <w:sz w:val="40"/>
      <w:szCs w:val="36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0162"/>
    <w:rPr>
      <w:rFonts w:asciiTheme="majorHAnsi" w:eastAsiaTheme="majorEastAsia" w:hAnsiTheme="majorHAnsi" w:cstheme="majorBidi"/>
      <w:color w:val="2F5496" w:themeColor="accent1" w:themeShade="BF"/>
      <w:sz w:val="32"/>
      <w:szCs w:val="29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0162"/>
    <w:rPr>
      <w:rFonts w:eastAsiaTheme="majorEastAsia" w:cstheme="majorBidi"/>
      <w:color w:val="2F5496" w:themeColor="accent1" w:themeShade="BF"/>
      <w:sz w:val="28"/>
      <w:szCs w:val="25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0162"/>
    <w:rPr>
      <w:rFonts w:eastAsiaTheme="majorEastAsia" w:cstheme="majorBidi"/>
      <w:i/>
      <w:iCs/>
      <w:color w:val="2F5496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0162"/>
    <w:rPr>
      <w:rFonts w:eastAsiaTheme="majorEastAsia" w:cstheme="majorBidi"/>
      <w:color w:val="2F5496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0162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0162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0162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0162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A201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A20162"/>
    <w:rPr>
      <w:rFonts w:asciiTheme="majorHAnsi" w:eastAsiaTheme="majorEastAsia" w:hAnsiTheme="majorHAnsi" w:cstheme="majorBidi"/>
      <w:spacing w:val="-10"/>
      <w:kern w:val="28"/>
      <w:sz w:val="56"/>
      <w:szCs w:val="50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01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A20162"/>
    <w:rPr>
      <w:rFonts w:eastAsiaTheme="majorEastAsia" w:cstheme="majorBidi"/>
      <w:color w:val="595959" w:themeColor="text1" w:themeTint="A6"/>
      <w:spacing w:val="15"/>
      <w:sz w:val="28"/>
      <w:szCs w:val="25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A201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0162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A201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01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01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0162"/>
    <w:rPr>
      <w:i/>
      <w:iCs/>
      <w:color w:val="2F5496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A201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5" Type="http://schemas.openxmlformats.org/officeDocument/2006/relationships/image" Target="media/image1.pn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391</Words>
  <Characters>2231</Characters>
  <Application>Microsoft Office Word</Application>
  <DocSecurity>0</DocSecurity>
  <Lines>18</Lines>
  <Paragraphs>5</Paragraphs>
  <ScaleCrop>false</ScaleCrop>
  <Company/>
  <LinksUpToDate>false</LinksUpToDate>
  <CharactersWithSpaces>2617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JYOTHIKA R. H.</dc:creator>
  <cp:keywords/>
  <dc:description/>
  <cp:lastModifiedBy>JYOTHIKA R. H.</cp:lastModifiedBy>
  <cp:revision>2</cp:revision>
  <dcterms:created xsi:type="dcterms:W3CDTF">2026-02-28T18:37:00Z</dcterms:created>
  <dcterms:modified xsi:type="dcterms:W3CDTF">2026-02-28T18:37:00Z</dcterms:modified>
</cp:coreProperties>
</file>