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442C" w14:textId="580D1385" w:rsidR="00BF43C6" w:rsidRPr="00380AF1" w:rsidRDefault="00BF43C6">
      <w:pPr>
        <w:rPr>
          <w:b/>
          <w:bCs/>
          <w:sz w:val="28"/>
          <w:szCs w:val="28"/>
        </w:rPr>
      </w:pPr>
      <w:r w:rsidRPr="00380AF1">
        <w:rPr>
          <w:b/>
          <w:bCs/>
          <w:sz w:val="28"/>
          <w:szCs w:val="28"/>
        </w:rPr>
        <w:t>Create an EC2 Instance Using Terraform:</w:t>
      </w:r>
    </w:p>
    <w:p w14:paraId="08B2B72D" w14:textId="4B29F55D" w:rsidR="00BF43C6" w:rsidRDefault="00BF43C6"/>
    <w:p w14:paraId="23B6DD95" w14:textId="0A7BD814" w:rsidR="00BF43C6" w:rsidRDefault="00BF43C6" w:rsidP="00BF43C6">
      <w:pPr>
        <w:pStyle w:val="ListParagraph"/>
        <w:numPr>
          <w:ilvl w:val="0"/>
          <w:numId w:val="1"/>
        </w:numPr>
      </w:pPr>
      <w:r w:rsidRPr="00BF43C6">
        <w:t xml:space="preserve">terraform </w:t>
      </w:r>
      <w:proofErr w:type="spellStart"/>
      <w:r w:rsidRPr="00BF43C6">
        <w:t>init</w:t>
      </w:r>
      <w:proofErr w:type="spellEnd"/>
    </w:p>
    <w:p w14:paraId="4C1D1B4E" w14:textId="1F22A54E" w:rsidR="00BF43C6" w:rsidRDefault="00BF43C6" w:rsidP="00BF43C6">
      <w:pPr>
        <w:pStyle w:val="ListParagraph"/>
      </w:pPr>
      <w:r w:rsidRPr="00BF43C6">
        <w:drawing>
          <wp:inline distT="0" distB="0" distL="0" distR="0" wp14:anchorId="1254FF55" wp14:editId="61D40DCF">
            <wp:extent cx="5829600" cy="23750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77B0" w14:textId="02335D2E" w:rsidR="00BF43C6" w:rsidRDefault="00BF43C6" w:rsidP="00BF43C6">
      <w:pPr>
        <w:pStyle w:val="ListParagraph"/>
      </w:pPr>
    </w:p>
    <w:p w14:paraId="078A50B5" w14:textId="6046DC90" w:rsidR="00BF43C6" w:rsidRDefault="00BF43C6" w:rsidP="00BF43C6">
      <w:pPr>
        <w:pStyle w:val="ListParagraph"/>
      </w:pPr>
    </w:p>
    <w:p w14:paraId="1988629D" w14:textId="2F3F39F5" w:rsidR="00BF43C6" w:rsidRDefault="00BF43C6" w:rsidP="00BF43C6">
      <w:pPr>
        <w:pStyle w:val="ListParagraph"/>
        <w:numPr>
          <w:ilvl w:val="0"/>
          <w:numId w:val="1"/>
        </w:numPr>
      </w:pPr>
      <w:r>
        <w:t>terraform validate</w:t>
      </w:r>
    </w:p>
    <w:p w14:paraId="279F483E" w14:textId="1007168C" w:rsidR="00BF43C6" w:rsidRDefault="00BF43C6" w:rsidP="00BF43C6">
      <w:r w:rsidRPr="00BF43C6">
        <w:drawing>
          <wp:inline distT="0" distB="0" distL="0" distR="0" wp14:anchorId="0F1BD4E6" wp14:editId="39C32FA1">
            <wp:extent cx="4826248" cy="444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B147" w14:textId="31B5E861" w:rsidR="00BF43C6" w:rsidRDefault="00BF43C6" w:rsidP="00BF43C6"/>
    <w:p w14:paraId="2AA0A72F" w14:textId="7D2D6A9B" w:rsidR="00BF43C6" w:rsidRDefault="00BF43C6" w:rsidP="00BF43C6">
      <w:pPr>
        <w:pStyle w:val="ListParagraph"/>
        <w:numPr>
          <w:ilvl w:val="0"/>
          <w:numId w:val="1"/>
        </w:numPr>
      </w:pPr>
      <w:r>
        <w:t xml:space="preserve">terraform </w:t>
      </w:r>
      <w:proofErr w:type="spellStart"/>
      <w:r>
        <w:t>fmt</w:t>
      </w:r>
      <w:proofErr w:type="spellEnd"/>
    </w:p>
    <w:p w14:paraId="525FAD4D" w14:textId="7DFD2179" w:rsidR="00BF43C6" w:rsidRDefault="00BF43C6" w:rsidP="00BF43C6">
      <w:pPr>
        <w:pStyle w:val="ListParagraph"/>
      </w:pPr>
      <w:r w:rsidRPr="00BF43C6">
        <w:drawing>
          <wp:inline distT="0" distB="0" distL="0" distR="0" wp14:anchorId="1ED07939" wp14:editId="3EC7470A">
            <wp:extent cx="4515082" cy="48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0CCD" w14:textId="7DC9F966" w:rsidR="00BF43C6" w:rsidRDefault="00BF43C6" w:rsidP="00BF43C6">
      <w:pPr>
        <w:pStyle w:val="ListParagraph"/>
      </w:pPr>
    </w:p>
    <w:p w14:paraId="4871B1AB" w14:textId="23ED9A43" w:rsidR="00BF43C6" w:rsidRDefault="00BF43C6" w:rsidP="00BF43C6">
      <w:pPr>
        <w:pStyle w:val="ListParagraph"/>
        <w:numPr>
          <w:ilvl w:val="0"/>
          <w:numId w:val="1"/>
        </w:numPr>
      </w:pPr>
      <w:r>
        <w:t>terraform plan</w:t>
      </w:r>
    </w:p>
    <w:p w14:paraId="6D43D2A8" w14:textId="43D2A054" w:rsidR="00BF43C6" w:rsidRDefault="00BF43C6" w:rsidP="00BF43C6">
      <w:r w:rsidRPr="00BF43C6">
        <w:lastRenderedPageBreak/>
        <w:drawing>
          <wp:inline distT="0" distB="0" distL="0" distR="0" wp14:anchorId="36DC9F34" wp14:editId="66CC39CF">
            <wp:extent cx="5943600" cy="477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8019" w14:textId="409E3937" w:rsidR="00BF43C6" w:rsidRDefault="00BF43C6" w:rsidP="00BF43C6">
      <w:r w:rsidRPr="00BF43C6">
        <w:lastRenderedPageBreak/>
        <w:drawing>
          <wp:inline distT="0" distB="0" distL="0" distR="0" wp14:anchorId="59DFCCE2" wp14:editId="2901AEDE">
            <wp:extent cx="5943600" cy="4539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C029" w14:textId="6B190685" w:rsidR="00BF43C6" w:rsidRDefault="00BF43C6" w:rsidP="00BF43C6">
      <w:r w:rsidRPr="00BF43C6">
        <w:lastRenderedPageBreak/>
        <w:drawing>
          <wp:inline distT="0" distB="0" distL="0" distR="0" wp14:anchorId="6FFC0ADE" wp14:editId="0BCA4DD8">
            <wp:extent cx="5943600" cy="596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1F38" w14:textId="63E66768" w:rsidR="00BF43C6" w:rsidRDefault="00BF43C6" w:rsidP="00BF43C6"/>
    <w:p w14:paraId="1919E63D" w14:textId="66AC3975" w:rsidR="00BF43C6" w:rsidRDefault="00BF43C6" w:rsidP="00BF43C6">
      <w:pPr>
        <w:pStyle w:val="ListParagraph"/>
        <w:numPr>
          <w:ilvl w:val="0"/>
          <w:numId w:val="1"/>
        </w:numPr>
      </w:pPr>
      <w:r>
        <w:t>terraform apply</w:t>
      </w:r>
    </w:p>
    <w:p w14:paraId="782524D4" w14:textId="42B47AD8" w:rsidR="00BF43C6" w:rsidRDefault="00BC7F94" w:rsidP="00BF43C6">
      <w:r w:rsidRPr="00BC7F94">
        <w:lastRenderedPageBreak/>
        <w:drawing>
          <wp:inline distT="0" distB="0" distL="0" distR="0" wp14:anchorId="2B4B92D4" wp14:editId="5E06B757">
            <wp:extent cx="5943600" cy="4989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9314" w14:textId="5685B008" w:rsidR="00BC7F94" w:rsidRDefault="00BC7F94" w:rsidP="00BF43C6">
      <w:r w:rsidRPr="00BC7F94">
        <w:lastRenderedPageBreak/>
        <w:drawing>
          <wp:inline distT="0" distB="0" distL="0" distR="0" wp14:anchorId="6C796E74" wp14:editId="098F38E0">
            <wp:extent cx="5658141" cy="5588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07C2" w14:textId="78998A0B" w:rsidR="00BC7F94" w:rsidRDefault="00BC7F94" w:rsidP="00BF43C6"/>
    <w:p w14:paraId="3551CFC4" w14:textId="40FBA803" w:rsidR="00BC7F94" w:rsidRDefault="00BC7F94" w:rsidP="00BC7F94">
      <w:pPr>
        <w:pStyle w:val="ListParagraph"/>
        <w:numPr>
          <w:ilvl w:val="0"/>
          <w:numId w:val="1"/>
        </w:numPr>
      </w:pPr>
      <w:r>
        <w:t xml:space="preserve">terraform </w:t>
      </w:r>
      <w:r w:rsidR="00E3574F">
        <w:t>output</w:t>
      </w:r>
    </w:p>
    <w:p w14:paraId="116947E5" w14:textId="4BA14A50" w:rsidR="00E3574F" w:rsidRDefault="00E3574F" w:rsidP="00E3574F">
      <w:r w:rsidRPr="00E3574F">
        <w:drawing>
          <wp:inline distT="0" distB="0" distL="0" distR="0" wp14:anchorId="5FC84112" wp14:editId="207535E5">
            <wp:extent cx="4667490" cy="628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BAC7" w14:textId="4E86245B" w:rsidR="00E3574F" w:rsidRDefault="00E3574F" w:rsidP="00E3574F"/>
    <w:p w14:paraId="0B2D9C84" w14:textId="38FB88C9" w:rsidR="00E3574F" w:rsidRDefault="00E3574F" w:rsidP="00E3574F">
      <w:pPr>
        <w:pStyle w:val="ListParagraph"/>
        <w:numPr>
          <w:ilvl w:val="0"/>
          <w:numId w:val="1"/>
        </w:numPr>
      </w:pPr>
      <w:r>
        <w:t>terraform show</w:t>
      </w:r>
    </w:p>
    <w:p w14:paraId="24BB5911" w14:textId="1B1DD6E9" w:rsidR="00E3574F" w:rsidRDefault="00E3574F" w:rsidP="00E3574F">
      <w:r w:rsidRPr="00E3574F">
        <w:lastRenderedPageBreak/>
        <w:drawing>
          <wp:inline distT="0" distB="0" distL="0" distR="0" wp14:anchorId="6F8C5E19" wp14:editId="7C4917AA">
            <wp:extent cx="5943600" cy="459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6FC0" w14:textId="786BA5E9" w:rsidR="00E3574F" w:rsidRDefault="00E3574F" w:rsidP="00E3574F">
      <w:r w:rsidRPr="00E3574F">
        <w:lastRenderedPageBreak/>
        <w:drawing>
          <wp:inline distT="0" distB="0" distL="0" distR="0" wp14:anchorId="6DB1A479" wp14:editId="52FF9AE2">
            <wp:extent cx="4648439" cy="5645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56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804E" w14:textId="597F372B" w:rsidR="00F420FE" w:rsidRDefault="00F420FE" w:rsidP="00E3574F"/>
    <w:p w14:paraId="0074597F" w14:textId="50D1D9EA" w:rsidR="00F420FE" w:rsidRDefault="00F420FE" w:rsidP="00F420FE">
      <w:pPr>
        <w:pStyle w:val="ListParagraph"/>
        <w:numPr>
          <w:ilvl w:val="0"/>
          <w:numId w:val="1"/>
        </w:numPr>
      </w:pPr>
      <w:r>
        <w:t>terraform destroy</w:t>
      </w:r>
    </w:p>
    <w:p w14:paraId="1DA1CB8A" w14:textId="66E6B770" w:rsidR="00F77BCA" w:rsidRDefault="00F77BCA" w:rsidP="00F77BCA">
      <w:r w:rsidRPr="00F77BCA">
        <w:lastRenderedPageBreak/>
        <w:drawing>
          <wp:inline distT="0" distB="0" distL="0" distR="0" wp14:anchorId="3C1835BB" wp14:editId="5D357719">
            <wp:extent cx="5943600" cy="3002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6D00" w14:textId="77777777" w:rsidR="00F77BCA" w:rsidRDefault="00F77BCA" w:rsidP="00F420FE"/>
    <w:p w14:paraId="2B7F6A4A" w14:textId="4DF7FE31" w:rsidR="00F77BCA" w:rsidRDefault="00F77BCA" w:rsidP="00F420FE">
      <w:r>
        <w:t>Instance will be terminated as below:</w:t>
      </w:r>
    </w:p>
    <w:p w14:paraId="2FAB912D" w14:textId="0AD02C88" w:rsidR="00F420FE" w:rsidRDefault="00F77BCA" w:rsidP="00F420FE">
      <w:r w:rsidRPr="00F77BCA">
        <w:drawing>
          <wp:inline distT="0" distB="0" distL="0" distR="0" wp14:anchorId="6F490F88" wp14:editId="26B6E091">
            <wp:extent cx="5943600" cy="603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58A" w14:textId="77777777" w:rsidR="00F77BCA" w:rsidRDefault="00F77BCA" w:rsidP="00F420FE">
      <w:pPr>
        <w:rPr>
          <w:b/>
          <w:bCs/>
          <w:sz w:val="28"/>
          <w:szCs w:val="28"/>
        </w:rPr>
      </w:pPr>
    </w:p>
    <w:p w14:paraId="5594C4FA" w14:textId="77777777" w:rsidR="00F77BCA" w:rsidRDefault="00F77BCA" w:rsidP="00F420FE">
      <w:pPr>
        <w:rPr>
          <w:b/>
          <w:bCs/>
          <w:sz w:val="28"/>
          <w:szCs w:val="28"/>
        </w:rPr>
      </w:pPr>
    </w:p>
    <w:p w14:paraId="35E363AC" w14:textId="77777777" w:rsidR="00F77BCA" w:rsidRDefault="00F77BCA" w:rsidP="00F420FE">
      <w:pPr>
        <w:rPr>
          <w:b/>
          <w:bCs/>
          <w:sz w:val="28"/>
          <w:szCs w:val="28"/>
        </w:rPr>
      </w:pPr>
    </w:p>
    <w:p w14:paraId="3F562A46" w14:textId="77777777" w:rsidR="00F77BCA" w:rsidRDefault="00F77BCA" w:rsidP="00F420FE">
      <w:pPr>
        <w:rPr>
          <w:b/>
          <w:bCs/>
          <w:sz w:val="28"/>
          <w:szCs w:val="28"/>
        </w:rPr>
      </w:pPr>
    </w:p>
    <w:p w14:paraId="20F9EECF" w14:textId="6F738F87" w:rsidR="00F420FE" w:rsidRPr="00D74589" w:rsidRDefault="00F420FE" w:rsidP="00F420FE">
      <w:pPr>
        <w:rPr>
          <w:b/>
          <w:bCs/>
          <w:sz w:val="28"/>
          <w:szCs w:val="28"/>
        </w:rPr>
      </w:pPr>
      <w:r w:rsidRPr="00D74589">
        <w:rPr>
          <w:b/>
          <w:bCs/>
          <w:sz w:val="28"/>
          <w:szCs w:val="28"/>
        </w:rPr>
        <w:t>Create instance using manually and using terraform</w:t>
      </w:r>
    </w:p>
    <w:p w14:paraId="48F1B930" w14:textId="7C5A44D9" w:rsidR="00F420FE" w:rsidRDefault="00F420FE" w:rsidP="00F420FE"/>
    <w:p w14:paraId="2E102495" w14:textId="1FDD56AE" w:rsidR="00F420FE" w:rsidRDefault="00F420FE" w:rsidP="00F420FE">
      <w:r w:rsidRPr="00F420FE">
        <w:drawing>
          <wp:inline distT="0" distB="0" distL="0" distR="0" wp14:anchorId="5C0269B2" wp14:editId="1642E87A">
            <wp:extent cx="5943600" cy="8496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A32" w14:textId="3627E6A6" w:rsidR="00F420FE" w:rsidRDefault="00F420FE" w:rsidP="00F420FE">
      <w:r w:rsidRPr="00F420FE">
        <w:drawing>
          <wp:inline distT="0" distB="0" distL="0" distR="0" wp14:anchorId="33C83B8F" wp14:editId="3170C1EA">
            <wp:extent cx="5943600" cy="448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E43A" w14:textId="67A09F90" w:rsidR="00BF43C6" w:rsidRDefault="00BF43C6" w:rsidP="00BF43C6">
      <w:pPr>
        <w:pStyle w:val="ListParagraph"/>
      </w:pPr>
    </w:p>
    <w:p w14:paraId="78F772FA" w14:textId="4F44E6BC" w:rsidR="00F77BCA" w:rsidRPr="00380AF1" w:rsidRDefault="00D85A8B" w:rsidP="00BF43C6">
      <w:pPr>
        <w:pStyle w:val="ListParagraph"/>
        <w:rPr>
          <w:b/>
          <w:bCs/>
        </w:rPr>
      </w:pPr>
      <w:r w:rsidRPr="00380AF1">
        <w:rPr>
          <w:b/>
          <w:bCs/>
        </w:rPr>
        <w:lastRenderedPageBreak/>
        <w:t>Terminate instance using terraform:</w:t>
      </w:r>
    </w:p>
    <w:p w14:paraId="0F43E36C" w14:textId="77777777" w:rsidR="00D85A8B" w:rsidRDefault="00D85A8B" w:rsidP="00BF43C6">
      <w:pPr>
        <w:pStyle w:val="ListParagraph"/>
      </w:pPr>
    </w:p>
    <w:p w14:paraId="310C7A1A" w14:textId="14E97611" w:rsidR="00F77BCA" w:rsidRDefault="00D85A8B" w:rsidP="00BF43C6">
      <w:pPr>
        <w:pStyle w:val="ListParagraph"/>
      </w:pPr>
      <w:r w:rsidRPr="00F77BCA">
        <w:drawing>
          <wp:inline distT="0" distB="0" distL="0" distR="0" wp14:anchorId="556F8492" wp14:editId="5ECDB6C4">
            <wp:extent cx="5943600" cy="603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1D20" w14:textId="04614240" w:rsidR="00D85A8B" w:rsidRDefault="00D85A8B" w:rsidP="00BF43C6">
      <w:pPr>
        <w:pStyle w:val="ListParagraph"/>
      </w:pPr>
    </w:p>
    <w:p w14:paraId="22373AC3" w14:textId="688C0847" w:rsidR="00D85A8B" w:rsidRPr="00380AF1" w:rsidRDefault="00D85A8B" w:rsidP="00BF43C6">
      <w:pPr>
        <w:pStyle w:val="ListParagraph"/>
        <w:rPr>
          <w:b/>
          <w:bCs/>
        </w:rPr>
      </w:pPr>
      <w:r w:rsidRPr="00380AF1">
        <w:rPr>
          <w:b/>
          <w:bCs/>
        </w:rPr>
        <w:t xml:space="preserve">Terminate instance manually: </w:t>
      </w:r>
    </w:p>
    <w:p w14:paraId="5F26791D" w14:textId="5C9CC2BE" w:rsidR="00D85A8B" w:rsidRDefault="00D85A8B" w:rsidP="00BF43C6">
      <w:pPr>
        <w:pStyle w:val="ListParagraph"/>
      </w:pPr>
      <w:r w:rsidRPr="00D85A8B">
        <w:drawing>
          <wp:inline distT="0" distB="0" distL="0" distR="0" wp14:anchorId="04E7D064" wp14:editId="57E32B65">
            <wp:extent cx="5943600" cy="857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9A50" w14:textId="395E9CD8" w:rsidR="00D85A8B" w:rsidRDefault="00D85A8B" w:rsidP="00BF43C6">
      <w:pPr>
        <w:pStyle w:val="ListParagraph"/>
      </w:pPr>
    </w:p>
    <w:p w14:paraId="7DB3E3A1" w14:textId="77777777" w:rsidR="00D85A8B" w:rsidRDefault="00D85A8B" w:rsidP="00BF43C6">
      <w:pPr>
        <w:pStyle w:val="ListParagraph"/>
      </w:pPr>
    </w:p>
    <w:sectPr w:rsidR="00D8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30466"/>
    <w:multiLevelType w:val="hybridMultilevel"/>
    <w:tmpl w:val="9E7A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0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C6"/>
    <w:rsid w:val="00380AF1"/>
    <w:rsid w:val="00BC7F94"/>
    <w:rsid w:val="00BF43C6"/>
    <w:rsid w:val="00D74589"/>
    <w:rsid w:val="00D85A8B"/>
    <w:rsid w:val="00E3574F"/>
    <w:rsid w:val="00F420FE"/>
    <w:rsid w:val="00F7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6F7F"/>
  <w15:chartTrackingRefBased/>
  <w15:docId w15:val="{D4D1B071-AAB6-43F3-B793-45F808AA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Notani</dc:creator>
  <cp:keywords/>
  <dc:description/>
  <cp:lastModifiedBy>Jyoti Notani</cp:lastModifiedBy>
  <cp:revision>6</cp:revision>
  <dcterms:created xsi:type="dcterms:W3CDTF">2023-02-07T10:49:00Z</dcterms:created>
  <dcterms:modified xsi:type="dcterms:W3CDTF">2023-02-07T11:55:00Z</dcterms:modified>
</cp:coreProperties>
</file>