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"bintree.h"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void BinarySearchTree::create_animal_tree( string file_name 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BinarySearchTree::tree_node *tem_tree_node = nullptr;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int value;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string question;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string dummy;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ifstream input_file;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input_file.open( file_name 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while( input_file &gt;&gt; value 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getline( input_file, dummy 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getline( input_file, question 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tem_tree_node = create_tree_node( value, question 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root_checker( tem_tree_node 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connector( root, tem_tree_node 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// tree_display(root);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input_file.close();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BinarySearchTree::tree_node* BinarySearchTree::create_tree_node(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int number, string question 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tree_node *newnode = nullptr;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newnode = new tree_node;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newnode-&gt;number = number;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newnode-&gt;question = question;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newnode-&gt;left_node = nullptr;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newnode-&gt;right_node = nullptr;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return newnode;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void BinarySearchTree::connector( tree_node*&amp;tem_tree_node,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tree_node *&amp;new_tree_node 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const int TWO = 2;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const int ONE = 1;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if( tem_tree_node != nullptr 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if( TWO * ( tem_tree_node-&gt;number ) ==  new_tree_node-&gt;number 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tem_tree_node-&gt;left_node = new_tree_node;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if( TWO * ( tem_tree_node-&gt;number ) + ONE ==  new_tree_node-&gt;number 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tem_tree_node-&gt;right_node = new_tree_node;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if( TWO * ( tem_tree_node-&gt;number ) + ONE != new_tree_node-&gt;number 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connector( tem_tree_node-&gt;right_node, new_tree_node 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if( TWO * ( tem_tree_node-&gt;number ) !=  new_tree_node-&gt;number 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connector( tem_tree_node-&gt;left_node, new_tree_node 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void BinarySearchTree::root_checker( tree_node *&amp;new_tree_node 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if( root == nullptr 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root = new_tree_node;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void BinarySearchTree::tree_display( tree_node*&amp;tem_tree_node 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if( tem_tree_node 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number is " &lt;&lt; tem_tree_node-&gt;number &lt;&lt;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" and the question is " &lt;&lt; tem_tree_node-&gt;question &lt;&lt; endl;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tree_display( tem_tree_node-&gt;left_node 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tree_display( tem_tree_node-&gt;right_node 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void BinarySearchTree::start_to_play( string file_name 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const int ONE = 1;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tree_node *dummy_node = nullptr;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int loop_guard = 1;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do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choice( root, dummy_node, loop_guard 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while( loop_guard == ONE 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fstream out_put_file;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out_put_file.open( file_name 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read_in_file( root, out_put_file 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cout &lt;&lt; "The animals binary tree has been saved in your original file!"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&lt;&lt; endl;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delete_whole_tree( root 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cout &lt;&lt; "And the animal binary tee has been deleted, have a good day!!!!"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&lt;&lt; endl;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void BinarySearchTree::choice( tree_node*&amp; next_node,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tree_node*&amp; previews_node, int &amp;loop_guard 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const unsigned ONE = 1;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const unsigned ZERO = 0;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previews_node = next_node;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int user_choice;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if( next_node-&gt;right_node == nullptr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&amp;&amp; next_node-&gt;left_node == nullptr 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cout &lt;&lt; next_node-&gt;question &lt;&lt; endl;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cout &lt;&lt; "Your answer: ";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user_choice = get_answer();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if( user_choice == ONE 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cout &lt;&lt; "Nice, I got right answer!!!!!" &lt;&lt; endl;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cout &lt;&lt; "Do you want to play again?" &lt;&lt; endl;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loop_guard = get_answer();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if( user_choice == ZERO 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"Ok, fine, I can't figure out what your animal is." &lt;&lt; endl;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add_node( previews_node 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"Do you want to play again?" &lt;&lt; endl;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loop_guard = get_answer();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cout &lt;&lt; "Question: " &lt;&lt; next_node-&gt;question &lt;&lt; endl;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cout &lt;&lt; "Your answer: ";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user_choice = get_answer();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if( user_choice == ZERO ) // NO -&gt; left_node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choice( next_node-&gt;left_node, previews_node, loop_guard 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if( user_choice == ONE ) // YES -&gt; right_node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choice( next_node-&gt;right_node, previews_node, loop_guard 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int BinarySearchTree::get_answer()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const int ONE = 1;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const int ZERO = 0;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int number;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string answer;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cin.clear();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getline( cin, answer 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if( answer == "yes" || answer == "YES" || answer == "Yes" )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return ONE;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if( answer == "No" || answer == "NO" || answer == "no" )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return ZERO;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cout &lt;&lt; "Please enter the valid answer, only yes or no!!!" &lt;&lt; endl;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return number = get_answer();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void BinarySearchTree::add_node( tree_node *previous_node )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const int ONE = 1;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const int TWO = 2;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string is_it = "Is it ";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string question_mark = "?";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string new_a;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string new_q;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cout &lt;&lt; "What is your animal in your mind? " &lt;&lt; endl;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getline( cin, new_a );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cin.clear();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cout &lt;&lt; "OK. Help my by adding a question! Type a question to distinguish these two animals."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&lt;&lt; endl;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getline( cin, new_q );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cin.clear();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tree_node *new_right_tree_node = new tree_node;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new_right_tree_node-&gt;question = is_it + new_a + question_mark;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new_right_tree_node-&gt;number = ( previous_node-&gt;number ) * TWO + ONE;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new_right_tree_node-&gt;right_node = nullptr;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new_right_tree_node-&gt;left_node = nullptr;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tree_node *new_left_tree_node = new tree_node;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new_left_tree_node-&gt;question = previous_node-&gt;question;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new_left_tree_node-&gt;number = ( previous_node-&gt;number ) * TWO;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new_left_tree_node-&gt;right_node = nullptr;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new_left_tree_node-&gt;left_node = nullptr;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previous_node-&gt;question = new_q;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previous_node-&gt;right_node = new_right_tree_node;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previous_node-&gt;left_node = new_left_tree_node;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return;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void BinarySearchTree::read_in_file( tree_node *tem_tree_node,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fstream &amp;out_file )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if( tem_tree_node == nullptr )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out_file &lt;&lt; tem_tree_node-&gt;number &lt;&lt; endl;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out_file &lt;&lt; tem_tree_node-&gt;question &lt;&lt; endl;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read_in_file( tem_tree_node-&gt;left_node, out_file );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read_in_file( tem_tree_node-&gt;right_node, out_file );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void BinarySearchTree::delete_whole_tree( tree_node *&amp; tem_tree_node )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if( tem_tree_node-&gt;right_node == nullptr )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delete_whole_tree( tem_tree_node-&gt;right_node );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if( tem_tree_node-&gt;left_node == nullptr )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delete_whole_tree( tem_tree_node-&gt;left_node );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delete tem_tree_node;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