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0491" w14:textId="5968C6B0" w:rsidR="00430E1F" w:rsidRDefault="00782D13">
      <w:r>
        <w:t xml:space="preserve">My Word. </w:t>
      </w:r>
      <w:bookmarkStart w:id="0" w:name="_GoBack"/>
      <w:bookmarkEnd w:id="0"/>
    </w:p>
    <w:sectPr w:rsidR="00430E1F" w:rsidSect="00D26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13"/>
    <w:rsid w:val="00344DA9"/>
    <w:rsid w:val="00380A7E"/>
    <w:rsid w:val="00430E1F"/>
    <w:rsid w:val="00782D13"/>
    <w:rsid w:val="00D26CCF"/>
    <w:rsid w:val="00E1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0266"/>
  <w15:chartTrackingRefBased/>
  <w15:docId w15:val="{04550500-9340-4D72-BACE-C89C3DE2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A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DA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DA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7E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354"/>
    <w:pPr>
      <w:keepNext/>
      <w:keepLines/>
      <w:spacing w:before="40" w:after="0"/>
      <w:outlineLvl w:val="3"/>
    </w:pPr>
    <w:rPr>
      <w:rFonts w:eastAsiaTheme="majorEastAsia" w:cstheme="majorBidi"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A9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DA9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7E"/>
    <w:rPr>
      <w:rFonts w:ascii="Arial" w:eastAsiaTheme="majorEastAsia" w:hAnsi="Arial" w:cstheme="majorBidi"/>
      <w:b/>
      <w:color w:val="00B05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354"/>
    <w:rPr>
      <w:rFonts w:ascii="Arial" w:eastAsiaTheme="majorEastAsia" w:hAnsi="Arial" w:cstheme="majorBidi"/>
      <w:iCs/>
      <w:color w:val="FF0000"/>
    </w:rPr>
  </w:style>
  <w:style w:type="paragraph" w:styleId="NoSpacing">
    <w:name w:val="No Spacing"/>
    <w:uiPriority w:val="1"/>
    <w:qFormat/>
    <w:rsid w:val="00344DA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Doherty</dc:creator>
  <cp:keywords/>
  <dc:description/>
  <cp:lastModifiedBy>Brett Doherty</cp:lastModifiedBy>
  <cp:revision>1</cp:revision>
  <dcterms:created xsi:type="dcterms:W3CDTF">2019-06-14T15:27:00Z</dcterms:created>
  <dcterms:modified xsi:type="dcterms:W3CDTF">2019-06-14T15:27:00Z</dcterms:modified>
</cp:coreProperties>
</file>