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8BFB1" w14:textId="7E254A1D" w:rsidR="00A9340B" w:rsidRDefault="004822E6">
      <w:r>
        <w:rPr>
          <w:noProof/>
        </w:rPr>
        <w:drawing>
          <wp:inline distT="0" distB="0" distL="0" distR="0" wp14:anchorId="17A7C528" wp14:editId="11BBEF0F">
            <wp:extent cx="8351520" cy="533908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FE88" w14:textId="02761CC4" w:rsidR="004822E6" w:rsidRDefault="004822E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DB78035" wp14:editId="2F8340E5">
            <wp:extent cx="8351520" cy="4867910"/>
            <wp:effectExtent l="0" t="0" r="0" b="889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2E6" w:rsidSect="004822E6"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E6"/>
    <w:rsid w:val="004822E6"/>
    <w:rsid w:val="009B631B"/>
    <w:rsid w:val="00EA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F95C7E"/>
  <w15:chartTrackingRefBased/>
  <w15:docId w15:val="{87FE94EC-EBF5-41EF-9C3C-EC619B48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スズキスタイル</dc:creator>
  <cp:keywords/>
  <dc:description/>
  <cp:lastModifiedBy>スズキスタイル</cp:lastModifiedBy>
  <cp:revision>1</cp:revision>
  <cp:lastPrinted>2021-12-08T01:37:00Z</cp:lastPrinted>
  <dcterms:created xsi:type="dcterms:W3CDTF">2021-12-08T01:35:00Z</dcterms:created>
  <dcterms:modified xsi:type="dcterms:W3CDTF">2021-12-08T01:38:00Z</dcterms:modified>
</cp:coreProperties>
</file>