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The initial color of node equals to White, and once the node has been found, then it turns to Gray. After Adjacent Linked List has been completely scanned, the color of node turns to Black.</w:t>
      </w:r>
    </w:p>
    <w:p>
      <w:pPr>
        <w:numPr>
          <w:ilvl w:val="0"/>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ilvl w:val="0"/>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none"/>
          <w:lang w:eastAsia="en-US"/>
        </w:rPr>
      </w:pPr>
      <w:r>
        <w:rPr>
          <w:i/>
          <w:iCs/>
          <w:highlight w:val="yellow"/>
          <w:lang w:eastAsia="en-US"/>
        </w:rPr>
        <w:t>Example 1:</w:t>
      </w:r>
    </w:p>
    <w:p>
      <w:pPr>
        <w:rPr>
          <w:i/>
          <w:iCs/>
          <w:highlight w:val="yellow"/>
          <w:lang w:eastAsia="en-US"/>
        </w:rPr>
      </w:pPr>
      <w:r>
        <w:rPr>
          <w:i/>
          <w:iCs/>
          <w:highlight w:val="yellow"/>
          <w:lang w:eastAsia="en-US"/>
        </w:rPr>
        <w:t>Structure:</w:t>
      </w: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Besides Graph and Adjacent Linked List, data structure stack is also needed to store all visited nodes.</w:t>
      </w:r>
    </w:p>
    <w:p>
      <w:pPr>
        <w:rPr>
          <w:i/>
          <w:iCs/>
          <w:color w:val="000000" w:themeColor="text1"/>
          <w:highlight w:val="none"/>
          <w:lang w:eastAsia="en-US"/>
          <w14:textFill>
            <w14:solidFill>
              <w14:schemeClr w14:val="tx1"/>
            </w14:solidFill>
          </w14:textFill>
        </w:rPr>
      </w:pP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According to the information above, the structure of node is just as below:</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structure Node {</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value;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value of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priority;</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priority of the current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string color;</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color of node, include White, Gray, and Black.</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formertime;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White to Gray.</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lattertime;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Record time when Node turns from Gray to Black.</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highlight w:val="yellow"/>
          <w:lang w:eastAsia="en-US"/>
        </w:rPr>
      </w:pPr>
      <w:r>
        <w:rPr>
          <w:i/>
          <w:iCs/>
          <w:highlight w:val="yellow"/>
          <w:lang w:eastAsia="en-US"/>
        </w:rPr>
        <w:t>Procedure:</w:t>
      </w:r>
    </w:p>
    <w:p>
      <w:pPr>
        <w:ind w:leftChars="200"/>
        <w:jc w:val="center"/>
        <w:rPr>
          <w:i/>
          <w:iCs/>
          <w:highlight w:val="none"/>
          <w:lang w:eastAsia="en-US"/>
        </w:rPr>
      </w:pPr>
      <w:r>
        <w:rPr>
          <w:i/>
          <w:iCs/>
          <w:highlight w:val="none"/>
          <w:lang w:eastAsia="en-US"/>
        </w:rPr>
        <w:drawing>
          <wp:inline distT="0" distB="0" distL="114300" distR="114300">
            <wp:extent cx="2723515" cy="1076325"/>
            <wp:effectExtent l="0" t="0" r="19685" b="15875"/>
            <wp:docPr id="5" name="Picture 5"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ind w:leftChars="200"/>
        <w:jc w:val="center"/>
        <w:rPr>
          <w:i/>
          <w:iCs/>
          <w:highlight w:val="none"/>
          <w:lang w:eastAsia="en-US"/>
        </w:rPr>
      </w:pPr>
      <w:r>
        <w:rPr>
          <w:i/>
          <w:iCs/>
          <w:highlight w:val="none"/>
          <w:lang w:eastAsia="en-US"/>
        </w:rPr>
        <w:drawing>
          <wp:inline distT="0" distB="0" distL="114300" distR="114300">
            <wp:extent cx="3525520" cy="1722120"/>
            <wp:effectExtent l="0" t="0" r="5080" b="5080"/>
            <wp:docPr id="6" name="Picture 6"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1 - Initialize and update all related information of all nodes.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Value;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White;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2 - Recursively visit all nodes of source node s and update the node status.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node-&gt;formertime = 1;</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3 - Push the source node s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4 - Recursively visit all neighbor nodes of source node s.</w:t>
      </w:r>
    </w:p>
    <w:p>
      <w:pPr>
        <w:numPr>
          <w:ilvl w:val="0"/>
          <w:numId w:val="0"/>
        </w:numPr>
        <w:jc w:val="center"/>
        <w:rPr>
          <w:i/>
          <w:iCs/>
          <w:highlight w:val="none"/>
          <w:lang w:eastAsia="en-US"/>
        </w:rPr>
      </w:pPr>
      <w:r>
        <w:rPr>
          <w:i/>
          <w:iCs/>
          <w:highlight w:val="none"/>
          <w:lang w:eastAsia="en-US"/>
        </w:rPr>
        <w:drawing>
          <wp:inline distT="0" distB="0" distL="114300" distR="114300">
            <wp:extent cx="3525520" cy="1722120"/>
            <wp:effectExtent l="0" t="0" r="5080" b="5080"/>
            <wp:docPr id="7" name="Picture 7"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jc w:val="both"/>
        <w:rPr>
          <w:i/>
          <w:iCs/>
          <w:highlight w:val="none"/>
          <w:lang w:eastAsia="en-US"/>
        </w:rPr>
      </w:pPr>
      <w:r>
        <w:rPr>
          <w:i/>
          <w:iCs/>
          <w:highlight w:val="none"/>
          <w:lang w:eastAsia="en-US"/>
        </w:rPr>
        <w:t>Step 5 - Find the first non - visited node with the color of White among all neighbor nodes of source node s. The first non - visited node is r and update the node status.</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r;</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s;</w:t>
      </w:r>
    </w:p>
    <w:p>
      <w:pPr>
        <w:numPr>
          <w:ilvl w:val="0"/>
          <w:numId w:val="0"/>
        </w:numPr>
        <w:ind w:left="420" w:leftChars="0" w:firstLine="420" w:firstLineChars="0"/>
        <w:jc w:val="both"/>
        <w:rPr>
          <w:i/>
          <w:iCs/>
          <w:highlight w:val="none"/>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 + 1 = 2;</w:t>
      </w:r>
    </w:p>
    <w:p>
      <w:pPr>
        <w:numPr>
          <w:ilvl w:val="0"/>
          <w:numId w:val="0"/>
        </w:numPr>
        <w:ind w:left="420" w:leftChars="0" w:firstLine="420" w:firstLineChars="0"/>
        <w:jc w:val="both"/>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6 - Push the first non - visited node r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7 - Recursively visit all neighbor nodes of node r.</w:t>
      </w:r>
    </w:p>
    <w:p>
      <w:pPr>
        <w:jc w:val="center"/>
        <w:rPr>
          <w:i/>
          <w:iCs/>
          <w:color w:val="000000" w:themeColor="text1"/>
          <w:highlight w:val="none"/>
          <w:lang w:eastAsia="en-US"/>
          <w14:textFill>
            <w14:solidFill>
              <w14:schemeClr w14:val="tx1"/>
            </w14:solidFill>
          </w14:textFill>
        </w:rPr>
      </w:pPr>
      <w:r>
        <w:rPr>
          <w:i/>
          <w:iCs/>
          <w:highlight w:val="none"/>
          <w:lang w:eastAsia="en-US"/>
        </w:rPr>
        <w:drawing>
          <wp:inline distT="0" distB="0" distL="114300" distR="114300">
            <wp:extent cx="3525520" cy="1722120"/>
            <wp:effectExtent l="0" t="0" r="5080" b="5080"/>
            <wp:docPr id="8" name="Picture 8"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rPr>
          <w:i/>
          <w:iCs/>
          <w:highlight w:val="none"/>
          <w:lang w:eastAsia="en-US"/>
        </w:rPr>
      </w:pPr>
      <w:r>
        <w:rPr>
          <w:i/>
          <w:iCs/>
          <w:highlight w:val="none"/>
          <w:lang w:eastAsia="en-US"/>
        </w:rPr>
        <w:t>Step 8 - Find the first non - visited node with color White among all neighbor nodes of node r. The first non - visited node is v and update the node status.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v;</w:t>
      </w:r>
    </w:p>
    <w:p>
      <w:pPr>
        <w:ind w:left="420" w:leftChars="0" w:firstLine="420" w:firstLineChars="0"/>
        <w:rPr>
          <w:i/>
          <w:iCs/>
          <w:highlight w:val="none"/>
          <w:lang w:eastAsia="en-US"/>
        </w:rPr>
      </w:pPr>
      <w:r>
        <w:rPr>
          <w:i/>
          <w:iCs/>
          <w:color w:val="0000FF"/>
          <w:highlight w:val="none"/>
          <w:shd w:val="clear" w:color="FFFFFF" w:fill="D9D9D9"/>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3;</w:t>
      </w:r>
    </w:p>
    <w:p>
      <w:pPr>
        <w:ind w:left="420" w:leftChars="0" w:firstLine="420" w:firstLineChars="0"/>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9 - Push the node v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10 - Recursively visit all neighbor nodes of node v.</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9" name="Picture 9"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11 - Find the first non - visited node of node v with the color of White among all neighbor nodes of node v. However, the process failed since the node r has been visited. Update the status of node v.</w:t>
      </w:r>
    </w:p>
    <w:p>
      <w:pPr>
        <w:ind w:left="420" w:leftChars="0" w:firstLine="420" w:firstLineChars="0"/>
        <w:rPr>
          <w:i/>
          <w:iCs/>
          <w:highlight w:val="none"/>
          <w:lang w:eastAsia="en-US"/>
        </w:rPr>
      </w:pPr>
      <w:r>
        <w:rPr>
          <w:i/>
          <w:iCs/>
          <w:highlight w:val="none"/>
          <w:lang w:eastAsia="en-US"/>
        </w:rPr>
        <w:t>node-&gt;value = v;</w:t>
      </w:r>
    </w:p>
    <w:p>
      <w:pPr>
        <w:ind w:left="420" w:leftChars="0" w:firstLine="420" w:firstLineChars="0"/>
        <w:rPr>
          <w:i/>
          <w:iCs/>
          <w:highlight w:val="none"/>
          <w:lang w:eastAsia="en-US"/>
        </w:rPr>
      </w:pPr>
      <w:r>
        <w:rPr>
          <w:i/>
          <w:iCs/>
          <w:highlight w:val="none"/>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3 + 1 = 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12 - Pop the top node v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13 - Return back to Step 7, and find the second non - visited node of node r with the color of White among all neighbor nodes of node r. However, the process failed since all neighbor nodes of node r have been visited. Update the status of node r.</w:t>
      </w:r>
    </w:p>
    <w:p>
      <w:pPr>
        <w:ind w:left="420" w:leftChars="0" w:firstLine="420" w:firstLineChars="0"/>
        <w:rPr>
          <w:i/>
          <w:iCs/>
          <w:highlight w:val="none"/>
          <w:lang w:eastAsia="en-US"/>
        </w:rPr>
      </w:pPr>
      <w:r>
        <w:rPr>
          <w:i/>
          <w:iCs/>
          <w:highlight w:val="none"/>
          <w:lang w:eastAsia="en-US"/>
        </w:rPr>
        <w:t>node-&gt;value = r;</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time + 1 = 4 + 1 = 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14 - Pop top node r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15 - Return back to Step 4, visit the next node of source node s.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0" name="Picture 10"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16 - Find the second node of source node s, with the color of White among all neighbor nodes of source node r. The next non - visited node is w. Update the status of node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5 + 1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17 - Push the node w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18 - Recursively visit all nodes of node w.</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1" name="Picture 11"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19 - Find the first non - visited node of node w, with the color of White among all neighbor nodes of source node w. The next non - visited node is t. Update all information of node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t;</w:t>
      </w:r>
    </w:p>
    <w:p>
      <w:pPr>
        <w:ind w:left="420" w:leftChars="0" w:firstLine="420" w:firstLineChars="0"/>
        <w:rPr>
          <w:i/>
          <w:iCs/>
          <w:highlight w:val="none"/>
          <w:lang w:eastAsia="en-US"/>
        </w:rPr>
      </w:pPr>
      <w:r>
        <w:rPr>
          <w:i/>
          <w:iCs/>
          <w:color w:val="0000FF"/>
          <w:highlight w:val="none"/>
          <w:shd w:val="clear" w:color="FFFFFF" w:fill="D9D9D9"/>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time + 1 = 6 + 1 = 7;</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20 - Push the node t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4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188"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489"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86"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21 - Recursively visit all neighbor nodes of node t.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2" name="Picture 12"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22 - Find the first non - visited node of node t, with the color of White among all neighbor nodes of source node t. The next non - visited node is x. Update all information of node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8;</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23 - Push the node x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b w:val="0"/>
          <w:bCs w:val="0"/>
          <w:i/>
          <w:iCs/>
          <w:highlight w:val="none"/>
          <w:lang w:eastAsia="en-US"/>
        </w:rPr>
      </w:pPr>
      <w:r>
        <w:rPr>
          <w:b w:val="0"/>
          <w:bCs w:val="0"/>
          <w:i/>
          <w:iCs/>
          <w:highlight w:val="none"/>
          <w:lang w:eastAsia="en-US"/>
        </w:rPr>
        <w:t>Step 24 - Recursively visit all neighbor nodes of node x.</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3" name="Picture 13"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25 - Find the first non - visited node of node x, with the color of White among all neighbor nodes of source node x. The non - visited node is u. Update all information of node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70C0"/>
          <w:highlight w:val="none"/>
          <w:lang w:eastAsia="en-US"/>
        </w:rPr>
      </w:pPr>
      <w:r>
        <w:rPr>
          <w:i/>
          <w:iCs/>
          <w:color w:val="0000FF"/>
          <w:highlight w:val="none"/>
          <w:shd w:val="clear" w:color="FFFFFF" w:fill="D9D9D9"/>
          <w:lang w:eastAsia="en-US"/>
        </w:rPr>
        <w:t>node-&gt;formertime = time + 1 = 9;</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26 - Push the node u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27 - Recursively visit all neighbor nodes of node u.</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4" name="Picture 14"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28 - Find the first non - visited node of node u, with the color of White among all neighbor nodes of source node u. The first non - visited node is y. Update all information of node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highlight w:val="none"/>
          <w:lang w:eastAsia="en-US"/>
        </w:rPr>
      </w:pPr>
      <w:r>
        <w:rPr>
          <w:i/>
          <w:iCs/>
          <w:color w:val="0000FF"/>
          <w:highlight w:val="none"/>
          <w:shd w:val="clear" w:color="FFFFFF" w:fill="D9D9D9"/>
          <w:lang w:eastAsia="en-US"/>
        </w:rPr>
        <w:t>node-&gt;formertime = time + 1 = 10;</w:t>
      </w:r>
    </w:p>
    <w:p>
      <w:pPr>
        <w:ind w:left="420" w:leftChars="0" w:firstLine="420" w:firstLineChars="0"/>
        <w:jc w:val="both"/>
        <w:rPr>
          <w:i/>
          <w:iCs/>
          <w:highlight w:val="none"/>
          <w:lang w:eastAsia="en-US"/>
        </w:rPr>
      </w:pPr>
      <w:r>
        <w:rPr>
          <w:i/>
          <w:iCs/>
          <w:highlight w:val="none"/>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29 - Push the node y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30 - Find the second non - visited node of node y, with the color of White among all neighbor nodes of source node y. However, there has no other nodes. Update the status of node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node-&gt;value = y;</w:t>
      </w:r>
    </w:p>
    <w:p>
      <w:pPr>
        <w:ind w:left="420" w:leftChars="0" w:firstLine="420" w:firstLineChars="0"/>
        <w:rPr>
          <w:i/>
          <w:iCs/>
          <w:color w:val="000000" w:themeColor="text1"/>
          <w:highlight w:val="none"/>
          <w:shd w:val="clear" w:color="auto" w:fill="auto"/>
          <w:lang w:eastAsia="en-US"/>
          <w14:textFill>
            <w14:solidFill>
              <w14:schemeClr w14:val="tx1"/>
            </w14:solidFill>
          </w14:textFill>
        </w:rPr>
      </w:pPr>
      <w:r>
        <w:rPr>
          <w:i/>
          <w:iCs/>
          <w:color w:val="000000" w:themeColor="text1"/>
          <w:highlight w:val="none"/>
          <w:shd w:val="clear" w:color="auto" w:fill="auto"/>
          <w:lang w:eastAsia="en-US"/>
          <w14:textFill>
            <w14:solidFill>
              <w14:schemeClr w14:val="tx1"/>
            </w14:solidFill>
          </w14:textFill>
        </w:rPr>
        <w:t>node-&gt;priority = u;</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color w:val="0000FF"/>
          <w:highlight w:val="none"/>
          <w:shd w:val="clear" w:color="FFFFFF" w:fill="D9D9D9"/>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31 - Pop the node y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32 - Find the second non - visited node of node u, with the color of White among all neighbor nodes of source node u. However, there has no other nodes of node u. Update the status of node u.</w:t>
      </w:r>
    </w:p>
    <w:p>
      <w:pPr>
        <w:ind w:left="420" w:leftChars="0" w:firstLine="420" w:firstLineChars="0"/>
        <w:jc w:val="both"/>
        <w:rPr>
          <w:i/>
          <w:iCs/>
          <w:highlight w:val="none"/>
          <w:lang w:eastAsia="en-US"/>
        </w:rPr>
      </w:pPr>
      <w:r>
        <w:rPr>
          <w:i/>
          <w:iCs/>
          <w:highlight w:val="none"/>
          <w:lang w:eastAsia="en-US"/>
        </w:rPr>
        <w:t>node-&gt;value = u;</w:t>
      </w:r>
    </w:p>
    <w:p>
      <w:pPr>
        <w:ind w:left="420" w:leftChars="0" w:firstLine="420" w:firstLineChars="0"/>
        <w:jc w:val="both"/>
        <w:rPr>
          <w:i/>
          <w:iCs/>
          <w:highlight w:val="none"/>
          <w:lang w:eastAsia="en-US"/>
        </w:rPr>
      </w:pPr>
      <w:r>
        <w:rPr>
          <w:i/>
          <w:iCs/>
          <w:highlight w:val="none"/>
          <w:lang w:eastAsia="en-US"/>
        </w:rPr>
        <w:t>node-&gt;priority = x;</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jc w:val="both"/>
        <w:rPr>
          <w:i/>
          <w:iCs/>
          <w:highlight w:val="none"/>
          <w:lang w:eastAsia="en-US"/>
        </w:rPr>
      </w:pPr>
      <w:r>
        <w:rPr>
          <w:i/>
          <w:iCs/>
          <w:highlight w:val="none"/>
          <w:lang w:eastAsia="en-US"/>
        </w:rPr>
        <w:t>Step 33 - Pop the node u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34 - Find the next neighbor node of node x, with the color of White among all neighbor nodes of source node x. However, there has no other nodes of node x. Update the information of node x.</w:t>
      </w:r>
    </w:p>
    <w:p>
      <w:pPr>
        <w:ind w:left="420" w:leftChars="0" w:firstLine="420" w:firstLineChars="0"/>
        <w:jc w:val="both"/>
        <w:rPr>
          <w:i/>
          <w:iCs/>
          <w:highlight w:val="none"/>
          <w:lang w:eastAsia="en-US"/>
        </w:rPr>
      </w:pPr>
      <w:r>
        <w:rPr>
          <w:i/>
          <w:iCs/>
          <w:highlight w:val="none"/>
          <w:lang w:eastAsia="en-US"/>
        </w:rPr>
        <w:t>node-&gt;value = x;</w:t>
      </w:r>
    </w:p>
    <w:p>
      <w:pPr>
        <w:ind w:left="420" w:leftChars="0" w:firstLine="420" w:firstLineChars="0"/>
        <w:jc w:val="both"/>
        <w:rPr>
          <w:i/>
          <w:iCs/>
          <w:highlight w:val="none"/>
          <w:lang w:eastAsia="en-US"/>
        </w:rPr>
      </w:pPr>
      <w:r>
        <w:rPr>
          <w:i/>
          <w:iCs/>
          <w:highlight w:val="none"/>
          <w:lang w:eastAsia="en-US"/>
        </w:rPr>
        <w:t>node-&gt;priority = 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i/>
          <w:iCs/>
          <w:highlight w:val="none"/>
          <w:lang w:eastAsia="en-US"/>
        </w:rPr>
      </w:pPr>
      <w:r>
        <w:rPr>
          <w:i/>
          <w:iCs/>
          <w:highlight w:val="none"/>
          <w:lang w:eastAsia="en-US"/>
        </w:rPr>
        <w:t>node-&gt;formertime = 8;</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12 + 1 = 13;</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35 - Pop the node x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36 - Find the next non - visited node of node t, with the color of White among all neighbor nodes of source node t. However, there has no other nodes of node t. Update all information of node t.</w:t>
      </w:r>
    </w:p>
    <w:p>
      <w:pPr>
        <w:ind w:left="420" w:leftChars="0" w:firstLine="420" w:firstLineChars="0"/>
        <w:rPr>
          <w:i/>
          <w:iCs/>
          <w:highlight w:val="none"/>
          <w:lang w:eastAsia="en-US"/>
        </w:rPr>
      </w:pPr>
      <w:r>
        <w:rPr>
          <w:i/>
          <w:iCs/>
          <w:highlight w:val="none"/>
          <w:lang w:eastAsia="en-US"/>
        </w:rPr>
        <w:t>node-&gt;value = t;</w:t>
      </w:r>
    </w:p>
    <w:p>
      <w:pPr>
        <w:ind w:left="420" w:leftChars="0" w:firstLine="420" w:firstLineChars="0"/>
        <w:rPr>
          <w:i/>
          <w:iCs/>
          <w:highlight w:val="none"/>
          <w:lang w:eastAsia="en-US"/>
        </w:rPr>
      </w:pPr>
      <w:r>
        <w:rPr>
          <w:i/>
          <w:iCs/>
          <w:highlight w:val="none"/>
          <w:lang w:eastAsia="en-US"/>
        </w:rPr>
        <w:t>node-&gt;priority = w;</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7;</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37 - Pop out the node t from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38 - Find the next non - visited node of node w, with the color of White among all neighbor nodes of source node w. However, there has no other nodes of node w. Update all information of node w.</w:t>
      </w:r>
    </w:p>
    <w:p>
      <w:pPr>
        <w:ind w:left="420" w:leftChars="0" w:firstLine="420" w:firstLineChars="0"/>
        <w:rPr>
          <w:i/>
          <w:iCs/>
          <w:highlight w:val="none"/>
          <w:lang w:eastAsia="en-US"/>
        </w:rPr>
      </w:pPr>
      <w:r>
        <w:rPr>
          <w:i/>
          <w:iCs/>
          <w:highlight w:val="none"/>
          <w:lang w:eastAsia="en-US"/>
        </w:rPr>
        <w:t>node-&gt;value = w;</w:t>
      </w:r>
    </w:p>
    <w:p>
      <w:pPr>
        <w:ind w:left="420" w:leftChars="0" w:firstLine="420" w:firstLineChars="0"/>
        <w:rPr>
          <w:i/>
          <w:iCs/>
          <w:highlight w:val="none"/>
          <w:lang w:eastAsia="en-US"/>
        </w:rPr>
      </w:pPr>
      <w:r>
        <w:rPr>
          <w:i/>
          <w:iCs/>
          <w:highlight w:val="none"/>
          <w:lang w:eastAsia="en-US"/>
        </w:rPr>
        <w:t>node-&gt;priority = 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14 + 1 = 15;</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39 - Pop the node w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40 - Find the next non - visited node of node s, with the color of White among all neighbor nodes of source node s. However, there has no other nodes of node w. Update all information of node s.</w:t>
      </w:r>
    </w:p>
    <w:p>
      <w:pPr>
        <w:ind w:left="420" w:leftChars="0" w:firstLine="420" w:firstLineChars="0"/>
        <w:rPr>
          <w:i/>
          <w:iCs/>
          <w:highlight w:val="none"/>
          <w:lang w:eastAsia="en-US"/>
        </w:rPr>
      </w:pPr>
      <w:r>
        <w:rPr>
          <w:i/>
          <w:iCs/>
          <w:highlight w:val="none"/>
          <w:lang w:eastAsia="en-US"/>
        </w:rPr>
        <w:t>node-&gt;value = s;</w:t>
      </w:r>
    </w:p>
    <w:p>
      <w:pPr>
        <w:ind w:left="420" w:leftChars="0" w:firstLine="420" w:firstLineChars="0"/>
        <w:rPr>
          <w:i/>
          <w:iCs/>
          <w:highlight w:val="none"/>
          <w:lang w:eastAsia="en-US"/>
        </w:rPr>
      </w:pPr>
      <w:r>
        <w:rPr>
          <w:i/>
          <w:iCs/>
          <w:highlight w:val="none"/>
          <w:lang w:eastAsia="en-US"/>
        </w:rPr>
        <w:t>node-&gt;priority = NIL;</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15 + 1 = 16;</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i/>
          <w:iCs/>
          <w:highlight w:val="none"/>
          <w:lang w:eastAsia="en-US"/>
        </w:rPr>
      </w:pPr>
      <w:r>
        <w:rPr>
          <w:i/>
          <w:iCs/>
          <w:highlight w:val="none"/>
          <w:lang w:eastAsia="en-US"/>
        </w:rPr>
        <w:t>Step 41 - Pop the node s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13</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141"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188"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86" w:type="dxa"/>
            <w:shd w:val="clear" w:color="auto" w:fill="A4A4A4" w:themeFill="background1" w:themeFillShade="A5"/>
            <w:vAlign w:val="center"/>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141"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4A4A4" w:themeFill="background1" w:themeFillShade="A5"/>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16</w:t>
            </w:r>
          </w:p>
        </w:tc>
      </w:tr>
    </w:tbl>
    <w:p>
      <w:pPr>
        <w:rPr>
          <w:i/>
          <w:iCs/>
          <w:color w:val="C00000"/>
          <w:highlight w:val="none"/>
          <w:lang w:eastAsia="en-US"/>
        </w:rPr>
      </w:pPr>
      <w:r>
        <w:rPr>
          <w:i/>
          <w:iCs/>
          <w:color w:val="C00000"/>
          <w:highlight w:val="none"/>
          <w:lang w:eastAsia="en-US"/>
        </w:rPr>
        <w:t>End here, the procedure has been finished.</w:t>
      </w:r>
    </w:p>
    <w:p>
      <w:pPr>
        <w:rPr>
          <w:lang w:eastAsia="en-US"/>
        </w:rPr>
      </w:pPr>
      <w:r>
        <w:rPr>
          <w:i/>
          <w:iCs/>
          <w:highlight w:val="yellow"/>
          <w:lang w:eastAsia="en-US"/>
        </w:rPr>
        <w:t>Example 2:</w:t>
      </w:r>
    </w:p>
    <w:p>
      <w:pPr>
        <w:jc w:val="center"/>
        <w:rPr>
          <w:lang w:eastAsia="en-US"/>
        </w:rPr>
      </w:pPr>
      <w:r>
        <w:rPr>
          <w:lang w:eastAsia="en-US"/>
        </w:rPr>
        <w:drawing>
          <wp:inline distT="0" distB="0" distL="114300" distR="114300">
            <wp:extent cx="2563495" cy="1345565"/>
            <wp:effectExtent l="0" t="0" r="1905" b="635"/>
            <wp:docPr id="3" name="Picture 3" descr="Screen Shot 2020-06-18 at 8.38.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8 at 8.38.12 PM"/>
                    <pic:cNvPicPr>
                      <a:picLocks noChangeAspect="1"/>
                    </pic:cNvPicPr>
                  </pic:nvPicPr>
                  <pic:blipFill>
                    <a:blip r:embed="rId6"/>
                    <a:stretch>
                      <a:fillRect/>
                    </a:stretch>
                  </pic:blipFill>
                  <pic:spPr>
                    <a:xfrm>
                      <a:off x="0" y="0"/>
                      <a:ext cx="2563495" cy="1345565"/>
                    </a:xfrm>
                    <a:prstGeom prst="rect">
                      <a:avLst/>
                    </a:prstGeom>
                  </pic:spPr>
                </pic:pic>
              </a:graphicData>
            </a:graphic>
          </wp:inline>
        </w:drawing>
      </w:r>
    </w:p>
    <w:p>
      <w:pPr>
        <w:jc w:val="center"/>
        <w:rPr>
          <w:i/>
          <w:iCs/>
          <w:highlight w:val="yellow"/>
          <w:lang w:eastAsia="en-US"/>
        </w:rPr>
      </w:pPr>
      <w:r>
        <w:rPr>
          <w:lang w:eastAsia="en-US"/>
        </w:rPr>
        <w:drawing>
          <wp:inline distT="0" distB="0" distL="114300" distR="114300">
            <wp:extent cx="3886200" cy="1307465"/>
            <wp:effectExtent l="0" t="0" r="0" b="13335"/>
            <wp:docPr id="4" name="Picture 4"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rPr>
          <w:i/>
          <w:iCs/>
          <w:highlight w:val="yellow"/>
          <w:lang w:eastAsia="en-US"/>
        </w:rPr>
      </w:pPr>
      <w:r>
        <w:rPr>
          <w:i/>
          <w:iCs/>
          <w:highlight w:val="yellow"/>
          <w:lang w:eastAsia="en-US"/>
        </w:rPr>
        <w:t>Procedure:</w:t>
      </w:r>
    </w:p>
    <w:p>
      <w:pPr>
        <w:jc w:val="both"/>
        <w:rPr>
          <w:lang w:eastAsia="en-US"/>
        </w:rPr>
      </w:pPr>
      <w:r>
        <w:rPr>
          <w:lang w:eastAsia="en-US"/>
        </w:rPr>
        <w:t>Step 1 - Initialize all related information of all nodes.</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Value;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White;</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Prepare to visit all neighbor nodes of node1.</w:t>
      </w:r>
    </w:p>
    <w:p>
      <w:pPr>
        <w:jc w:val="center"/>
        <w:rPr>
          <w:lang w:eastAsia="en-US"/>
        </w:rPr>
      </w:pPr>
      <w:r>
        <w:rPr>
          <w:lang w:eastAsia="en-US"/>
        </w:rPr>
        <w:drawing>
          <wp:inline distT="0" distB="0" distL="114300" distR="114300">
            <wp:extent cx="3886200" cy="1307465"/>
            <wp:effectExtent l="0" t="0" r="0" b="13335"/>
            <wp:docPr id="1" name="Picture 1"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3 - Update all information of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2 - Push the node1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3 - Recursively visit all neighbor node of node1. Find the first neighbor node of node 1, take the node1 as starting node, and the color of node is White. Checking the Adjacent Linked List, and find that the first neighbor node is node2. Update all related information of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1 + 1 = 2;</w:t>
      </w:r>
    </w:p>
    <w:p>
      <w:pPr>
        <w:ind w:left="420" w:leftChars="0" w:firstLine="420" w:firstLineChars="0"/>
        <w:jc w:val="both"/>
        <w:rPr>
          <w:lang w:eastAsia="en-US"/>
        </w:rPr>
      </w:pPr>
      <w:r>
        <w:rPr>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4 - Push the node2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5 - Prepare to visit all neighbor nodes of node2.</w:t>
      </w:r>
    </w:p>
    <w:p>
      <w:pPr>
        <w:jc w:val="center"/>
        <w:rPr>
          <w:lang w:eastAsia="en-US"/>
        </w:rPr>
      </w:pPr>
      <w:r>
        <w:rPr>
          <w:lang w:eastAsia="en-US"/>
        </w:rPr>
        <w:drawing>
          <wp:inline distT="0" distB="0" distL="114300" distR="114300">
            <wp:extent cx="3886200" cy="1307465"/>
            <wp:effectExtent l="0" t="0" r="0" b="13335"/>
            <wp:docPr id="2" name="Picture 2"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6 - Find the first non - visited neighbor node of node2, take the node2 as starting node, and the color of node as White. Checking the Adjacent Linked List, and find that the first neighbor node is node5. Update all related information of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2 + 1 = 3;</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7 - Push the node5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8 - Prepare to visit all neighbor nodes of node5.</w:t>
      </w:r>
    </w:p>
    <w:p>
      <w:pPr>
        <w:jc w:val="center"/>
        <w:rPr>
          <w:lang w:eastAsia="en-US"/>
        </w:rPr>
      </w:pPr>
      <w:r>
        <w:rPr>
          <w:lang w:eastAsia="en-US"/>
        </w:rPr>
        <w:drawing>
          <wp:inline distT="0" distB="0" distL="114300" distR="114300">
            <wp:extent cx="3886200" cy="1307465"/>
            <wp:effectExtent l="0" t="0" r="0" b="13335"/>
            <wp:docPr id="15" name="Picture 15"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9 - Find the first non - visited neighbor node of node5, take the node5 as starting node, and the color of node as White. Checking the Adjacent Linked List, and find that the first non - visited neighbor node of node5 is node4.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node5;</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time + 1 = 3 + 1 = 4;</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10 - Push the node5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11 - Prepare to visit all neighbor nodes of node 4.</w:t>
      </w:r>
    </w:p>
    <w:p>
      <w:pPr>
        <w:jc w:val="center"/>
        <w:rPr>
          <w:lang w:eastAsia="en-US"/>
        </w:rPr>
      </w:pPr>
      <w:r>
        <w:rPr>
          <w:lang w:eastAsia="en-US"/>
        </w:rPr>
        <w:drawing>
          <wp:inline distT="0" distB="0" distL="114300" distR="114300">
            <wp:extent cx="3886200" cy="1307465"/>
            <wp:effectExtent l="0" t="0" r="0" b="13335"/>
            <wp:docPr id="16" name="Picture 16"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12 - Find the first non - visited neighbor node of node4, take the node4 as starting node, and the color of node as White. Checking the Adjacent Linked List, and find that all non - visited neighbor node of node4 have been visited. Update all information of node4.</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node4;</w:t>
      </w:r>
    </w:p>
    <w:p>
      <w:pPr>
        <w:ind w:left="420" w:leftChars="0" w:firstLine="420" w:firstLineChars="0"/>
        <w:jc w:val="both"/>
        <w:rPr>
          <w:lang w:eastAsia="en-US"/>
        </w:rPr>
      </w:pPr>
      <w:r>
        <w:rPr>
          <w:i/>
          <w:iCs/>
          <w:color w:val="0000FF"/>
          <w:highlight w:val="none"/>
          <w:shd w:val="clear" w:color="FFFFFF" w:fill="D9D9D9"/>
          <w:lang w:eastAsia="en-US"/>
        </w:rPr>
        <w:t>node-&gt;priority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4;</w:t>
      </w:r>
    </w:p>
    <w:p>
      <w:pPr>
        <w:ind w:left="420" w:leftChars="0" w:firstLine="420" w:firstLineChars="0"/>
        <w:jc w:val="both"/>
        <w:rPr>
          <w:lang w:eastAsia="en-US"/>
        </w:rPr>
      </w:pPr>
      <w:r>
        <w:rPr>
          <w:i/>
          <w:iCs/>
          <w:color w:val="0000FF"/>
          <w:highlight w:val="none"/>
          <w:shd w:val="clear" w:color="FFFFFF" w:fill="D9D9D9"/>
          <w:lang w:eastAsia="en-US"/>
        </w:rPr>
        <w:t>node-&gt;lattertime = time + 1 = 4 + 1 = 5;</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13 - Pop the node4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14 - Find the next non - visited node of node5, take the node5 as starting node, and the color of node as White. Checking the Adjacent Linked List, and find that all non - visited neighbor node of node5 have been visited. Update all related information of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node5;</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5 + 1 = 6;</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15 - Pop the node5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16 - Find the next non - visited node of node2, take the node2 as starting node, and the color of node as White. Checking the Adjacent Linked List, and find that all non - visited neighbor node of node2 have been visited. Update all related information of node2.</w:t>
      </w:r>
    </w:p>
    <w:p>
      <w:pPr>
        <w:ind w:left="420" w:leftChars="0" w:firstLine="420" w:firstLineChars="0"/>
        <w:jc w:val="both"/>
        <w:rPr>
          <w:lang w:eastAsia="en-US"/>
        </w:rPr>
      </w:pPr>
      <w:r>
        <w:rPr>
          <w:lang w:eastAsia="en-US"/>
        </w:rPr>
        <w:t>node-&gt;value = node2;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jc w:val="both"/>
        <w:rPr>
          <w:lang w:eastAsia="en-US"/>
        </w:rPr>
      </w:pPr>
      <w:r>
        <w:rPr>
          <w:lang w:eastAsia="en-US"/>
        </w:rPr>
        <w:t>node-&gt;formertime = 2;</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6 + 1 = 7;</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17 - Pop the node2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18 - Find the next non - visited node of node1, take the node1 as starting node, and the color of node as White. Checking the Adjacent Linked List, and find that all non - visited neighbor node of node1 have been visited. Update all related information of node1.</w:t>
      </w:r>
    </w:p>
    <w:p>
      <w:pPr>
        <w:ind w:left="420" w:leftChars="0" w:firstLine="420" w:firstLineChars="0"/>
        <w:rPr>
          <w:lang w:eastAsia="en-US"/>
        </w:rPr>
      </w:pPr>
      <w:r>
        <w:rPr>
          <w:lang w:eastAsia="en-US"/>
        </w:rPr>
        <w:t>node-&gt;value = node1;</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7 + 1 = 8;</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19 - Pop the node1 out of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20 - Find that there has no nodes in the queue, and but there still have nodes with the color White. Recursively find the first node with the color White, in this step, the node3 has been visited.</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lang w:eastAsia="en-US"/>
        </w:rPr>
      </w:pPr>
      <w:r>
        <w:rPr>
          <w:lang w:eastAsia="en-US"/>
        </w:rPr>
        <w:t>Step 21 - Recursively visit all related nodes of node3.</w:t>
      </w:r>
    </w:p>
    <w:p>
      <w:pPr>
        <w:jc w:val="center"/>
        <w:rPr>
          <w:lang w:eastAsia="en-US"/>
        </w:rPr>
      </w:pPr>
      <w:r>
        <w:rPr>
          <w:lang w:eastAsia="en-US"/>
        </w:rPr>
        <w:drawing>
          <wp:inline distT="0" distB="0" distL="114300" distR="114300">
            <wp:extent cx="3886200" cy="1307465"/>
            <wp:effectExtent l="0" t="0" r="0" b="13335"/>
            <wp:docPr id="18" name="Picture 18"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22 - Update all related information of node3.</w:t>
      </w:r>
    </w:p>
    <w:p>
      <w:pPr>
        <w:ind w:left="420" w:leftChars="0" w:firstLine="420" w:firstLineChars="0"/>
        <w:jc w:val="both"/>
        <w:rPr>
          <w:lang w:eastAsia="en-US"/>
        </w:rPr>
      </w:pPr>
      <w:r>
        <w:rPr>
          <w:lang w:eastAsia="en-US"/>
        </w:rPr>
        <w:t>node-&gt;value = 3;</w:t>
      </w:r>
    </w:p>
    <w:p>
      <w:pPr>
        <w:ind w:left="420" w:leftChars="0" w:firstLine="420" w:firstLineChars="0"/>
        <w:jc w:val="both"/>
        <w:rPr>
          <w:lang w:eastAsia="en-US"/>
        </w:rPr>
      </w:pPr>
      <w:r>
        <w:rPr>
          <w:lang w:eastAsia="en-US"/>
        </w:rPr>
        <w:t>node-&gt;priority = NIL;</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8 + 1 = 9;</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Step 23 - Push the node3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jc w:val="both"/>
        <w:rPr>
          <w:lang w:eastAsia="en-US"/>
        </w:rPr>
      </w:pPr>
      <w:r>
        <w:rPr>
          <w:lang w:eastAsia="en-US"/>
        </w:rPr>
        <w:t>Step 24 - Recursively visit all neighbor node of node3.</w:t>
      </w:r>
    </w:p>
    <w:p>
      <w:pPr>
        <w:jc w:val="center"/>
        <w:rPr>
          <w:lang w:eastAsia="en-US"/>
        </w:rPr>
      </w:pPr>
      <w:r>
        <w:rPr>
          <w:lang w:eastAsia="en-US"/>
        </w:rPr>
        <w:drawing>
          <wp:inline distT="0" distB="0" distL="114300" distR="114300">
            <wp:extent cx="3886200" cy="1307465"/>
            <wp:effectExtent l="0" t="0" r="0" b="13335"/>
            <wp:docPr id="19" name="Picture 19"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jc w:val="both"/>
        <w:rPr>
          <w:lang w:eastAsia="en-US"/>
        </w:rPr>
      </w:pPr>
      <w:r>
        <w:rPr>
          <w:lang w:eastAsia="en-US"/>
        </w:rPr>
        <w:t>Step 25 - Find the first non - visited node of node3, take the node3 as starting node, and the color of node as White. Checking the Adjacent Linked List, and find that the first non - visited neighbor node of node3 is node6. Update all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jc w:val="both"/>
        <w:rPr>
          <w:lang w:eastAsia="en-US"/>
        </w:rPr>
      </w:pPr>
      <w:r>
        <w:rPr>
          <w:i/>
          <w:iCs/>
          <w:color w:val="0000FF"/>
          <w:highlight w:val="none"/>
          <w:shd w:val="clear" w:color="FFFFFF" w:fill="D9D9D9"/>
          <w:lang w:eastAsia="en-US"/>
        </w:rPr>
        <w:t>node-&gt;formertime = time + 1 = 9 + 1 = 10;</w:t>
      </w:r>
    </w:p>
    <w:p>
      <w:pPr>
        <w:ind w:left="420" w:leftChars="0" w:firstLine="420" w:firstLineChars="0"/>
        <w:jc w:val="both"/>
        <w:rPr>
          <w:lang w:eastAsia="en-US"/>
        </w:rPr>
      </w:pPr>
      <w:r>
        <w:rPr>
          <w:lang w:eastAsia="en-US"/>
        </w:rPr>
        <w:t>node-&gt;lattertime = 0;</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lang w:eastAsia="en-US"/>
        </w:rPr>
      </w:pPr>
      <w:r>
        <w:rPr>
          <w:lang w:eastAsia="en-US"/>
        </w:rPr>
        <w:t xml:space="preserve">Step 26 - Push node6 into the queue.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832"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27 - Find next non - visited node of node6, take the node6 as starting node, and the color of node as White. Checking the Adjacent Linked List, and find that there has no other non - visited nodes of around node6. Update all related information of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node6;</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node3;</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10;</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10 + 1 = 11;</w:t>
      </w:r>
    </w:p>
    <w:tbl>
      <w:tblPr>
        <w:tblStyle w:val="5"/>
        <w:tblW w:w="7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582"/>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8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8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9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28 - Push node6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489"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auto"/>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lang w:eastAsia="en-US"/>
        </w:rPr>
      </w:pPr>
      <w:r>
        <w:rPr>
          <w:lang w:eastAsia="en-US"/>
        </w:rPr>
        <w:t>Step 29 - Find next non - visited node of node3, take the node3 as starting node, and the color of node as White. Checking the Adjacent Linked List, and find that there has no other non - visited nodes of around node3. Update all related information of node3.</w:t>
      </w:r>
    </w:p>
    <w:p>
      <w:pPr>
        <w:ind w:left="420" w:leftChars="0" w:firstLine="420" w:firstLineChars="0"/>
        <w:rPr>
          <w:lang w:eastAsia="en-US"/>
        </w:rPr>
      </w:pPr>
      <w:r>
        <w:rPr>
          <w:lang w:eastAsia="en-US"/>
        </w:rPr>
        <w:t>node-&gt;value = node3;</w:t>
      </w:r>
    </w:p>
    <w:p>
      <w:pPr>
        <w:ind w:left="420" w:leftChars="0" w:firstLine="420" w:firstLineChars="0"/>
        <w:rPr>
          <w:lang w:eastAsia="en-US"/>
        </w:rPr>
      </w:pPr>
      <w:r>
        <w:rPr>
          <w:lang w:eastAsia="en-US"/>
        </w:rPr>
        <w:t>node-&gt;priority = NIL;</w:t>
      </w:r>
    </w:p>
    <w:p>
      <w:pPr>
        <w:ind w:left="420" w:leftChars="0" w:firstLine="420" w:firstLineChars="0"/>
        <w:rPr>
          <w:lang w:eastAsia="en-US"/>
        </w:rPr>
      </w:pPr>
      <w:r>
        <w:rPr>
          <w:i/>
          <w:iCs/>
          <w:color w:val="0000FF"/>
          <w:highlight w:val="none"/>
          <w:shd w:val="clear" w:color="FFFFFF" w:fill="D9D9D9"/>
          <w:lang w:eastAsia="en-US"/>
        </w:rPr>
        <w:t>node-&gt;color = Black;</w:t>
      </w:r>
    </w:p>
    <w:p>
      <w:pPr>
        <w:ind w:left="420" w:leftChars="0" w:firstLine="420" w:firstLineChars="0"/>
        <w:rPr>
          <w:lang w:eastAsia="en-US"/>
        </w:rPr>
      </w:pPr>
      <w:r>
        <w:rPr>
          <w:lang w:eastAsia="en-US"/>
        </w:rPr>
        <w:t>node-&gt;formertime = 9;</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time + 1 = 11 + 1 = 12;</w:t>
      </w:r>
    </w:p>
    <w:tbl>
      <w:tblPr>
        <w:tblStyle w:val="5"/>
        <w:tblW w:w="69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416"/>
        <w:gridCol w:w="1509"/>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4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645"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4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64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bl>
    <w:p>
      <w:pPr>
        <w:rPr>
          <w:lang w:eastAsia="en-US"/>
        </w:rPr>
      </w:pPr>
      <w:r>
        <w:rPr>
          <w:lang w:eastAsia="en-US"/>
        </w:rPr>
        <w:t>Step 30 - Pop the node3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2"/>
        <w:gridCol w:w="1141"/>
        <w:gridCol w:w="1188"/>
        <w:gridCol w:w="1489"/>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node6</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10</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node3</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9</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node4</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node5</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node2</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2"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node1</w:t>
            </w:r>
          </w:p>
        </w:tc>
        <w:tc>
          <w:tcPr>
            <w:tcW w:w="1141"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188"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489"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86" w:type="dxa"/>
            <w:shd w:val="clear" w:color="auto" w:fill="7E7E7E" w:themeFill="background1" w:themeFillShade="7F"/>
            <w:vAlign w:val="center"/>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8</w:t>
            </w:r>
          </w:p>
        </w:tc>
      </w:tr>
    </w:tbl>
    <w:p>
      <w:pPr>
        <w:rPr>
          <w:i/>
          <w:iCs/>
          <w:color w:val="C00000"/>
          <w:highlight w:val="none"/>
          <w:lang w:eastAsia="en-US"/>
        </w:rPr>
      </w:pPr>
      <w:r>
        <w:rPr>
          <w:i/>
          <w:iCs/>
          <w:color w:val="C00000"/>
          <w:highlight w:val="none"/>
          <w:lang w:eastAsia="en-US"/>
        </w:rPr>
        <w:t>End here, the procedure has been finished.</w:t>
      </w:r>
    </w:p>
    <w:p>
      <w:pPr>
        <w:rPr>
          <w:i/>
          <w:iCs/>
          <w:highlight w:val="yellow"/>
          <w:lang w:eastAsia="en-US"/>
        </w:rPr>
      </w:pPr>
      <w:r>
        <w:rPr>
          <w:i/>
          <w:iCs/>
          <w:highlight w:val="yellow"/>
          <w:lang w:eastAsia="en-US"/>
        </w:rPr>
        <w:t>Code:</w:t>
      </w:r>
    </w:p>
    <w:p>
      <w:pPr>
        <w:rPr>
          <w:i/>
          <w:iCs/>
          <w:lang w:eastAsia="en-US"/>
        </w:rPr>
      </w:pPr>
      <w:r>
        <w:rPr>
          <w:i/>
          <w:iCs/>
          <w:lang w:eastAsia="en-US"/>
        </w:rPr>
        <w:t>structure Graph {</w:t>
      </w:r>
    </w:p>
    <w:p>
      <w:pPr>
        <w:ind w:firstLine="420" w:firstLineChars="0"/>
        <w:rPr>
          <w:i/>
          <w:iCs/>
          <w:lang w:eastAsia="en-US"/>
        </w:rPr>
      </w:pPr>
      <w:r>
        <w:rPr>
          <w:i/>
          <w:iCs/>
          <w:lang w:eastAsia="en-US"/>
        </w:rPr>
        <w:t>Node * node;</w:t>
      </w:r>
      <w:r>
        <w:rPr>
          <w:i/>
          <w:iCs/>
          <w:lang w:eastAsia="en-US"/>
        </w:rPr>
        <w:tab/>
      </w:r>
      <w:r>
        <w:rPr>
          <w:i/>
          <w:iCs/>
          <w:lang w:eastAsia="en-US"/>
        </w:rPr>
        <w:tab/>
      </w:r>
      <w:r>
        <w:rPr>
          <w:i/>
          <w:iCs/>
          <w:color w:val="0000FF"/>
          <w:highlight w:val="none"/>
          <w:shd w:val="clear" w:color="FFFFFF" w:fill="D9D9D9"/>
          <w:lang w:eastAsia="en-US"/>
        </w:rPr>
        <w:t>// The Node array, which is used to record all nodes of Graph;</w:t>
      </w:r>
    </w:p>
    <w:p>
      <w:pPr>
        <w:ind w:firstLine="420" w:firstLineChars="0"/>
        <w:rPr>
          <w:i/>
          <w:iCs/>
          <w:lang w:eastAsia="en-US"/>
        </w:rPr>
      </w:pPr>
      <w:r>
        <w:rPr>
          <w:i/>
          <w:iCs/>
          <w:lang w:eastAsia="en-US"/>
        </w:rPr>
        <w:t>int size;</w:t>
      </w:r>
      <w:r>
        <w:rPr>
          <w:i/>
          <w:iCs/>
          <w:lang w:eastAsia="en-US"/>
        </w:rPr>
        <w:tab/>
      </w:r>
      <w:r>
        <w:rPr>
          <w:i/>
          <w:iCs/>
          <w:lang w:eastAsia="en-US"/>
        </w:rPr>
        <w:tab/>
      </w:r>
      <w:r>
        <w:rPr>
          <w:i/>
          <w:iCs/>
          <w:lang w:eastAsia="en-US"/>
        </w:rPr>
        <w:tab/>
      </w:r>
      <w:r>
        <w:rPr>
          <w:i/>
          <w:iCs/>
          <w:color w:val="0000FF"/>
          <w:highlight w:val="none"/>
          <w:shd w:val="clear" w:color="FFFFFF" w:fill="D9D9D9"/>
          <w:lang w:eastAsia="en-US"/>
        </w:rPr>
        <w:t>// The number of nodes of Graph;</w:t>
      </w:r>
    </w:p>
    <w:p>
      <w:pPr>
        <w:rPr>
          <w:i/>
          <w:iCs/>
          <w:lang w:eastAsia="en-US"/>
        </w:rPr>
      </w:pPr>
      <w:r>
        <w:rPr>
          <w:i/>
          <w:iCs/>
          <w:lang w:eastAsia="en-US"/>
        </w:rPr>
        <w:t>}</w:t>
      </w:r>
    </w:p>
    <w:p>
      <w:pPr>
        <w:rPr>
          <w:i/>
          <w:iCs/>
          <w:lang w:eastAsia="en-US"/>
        </w:rPr>
      </w:pPr>
      <w:r>
        <w:rPr>
          <w:i/>
          <w:iCs/>
          <w:lang w:eastAsia="en-US"/>
        </w:rPr>
        <w:t>structure Node {</w:t>
      </w:r>
    </w:p>
    <w:p>
      <w:pPr>
        <w:ind w:firstLine="420" w:firstLineChars="0"/>
        <w:rPr>
          <w:i/>
          <w:iCs/>
          <w:lang w:eastAsia="en-US"/>
        </w:rPr>
      </w:pPr>
      <w:r>
        <w:rPr>
          <w:i/>
          <w:iCs/>
          <w:lang w:eastAsia="en-US"/>
        </w:rPr>
        <w:t>int value;</w:t>
      </w:r>
      <w:r>
        <w:rPr>
          <w:i/>
          <w:iCs/>
          <w:lang w:eastAsia="en-US"/>
        </w:rPr>
        <w:tab/>
      </w:r>
      <w:r>
        <w:rPr>
          <w:i/>
          <w:iCs/>
          <w:lang w:eastAsia="en-US"/>
        </w:rPr>
        <w:tab/>
      </w:r>
      <w:r>
        <w:rPr>
          <w:i/>
          <w:iCs/>
          <w:lang w:eastAsia="en-US"/>
        </w:rPr>
        <w:tab/>
      </w:r>
      <w:r>
        <w:rPr>
          <w:i/>
          <w:iCs/>
          <w:color w:val="0000FF"/>
          <w:highlight w:val="none"/>
          <w:shd w:val="clear" w:color="FFFFFF" w:fill="D9D9D9"/>
          <w:lang w:eastAsia="en-US"/>
        </w:rPr>
        <w:t>// The value of node in Graph;</w:t>
      </w:r>
    </w:p>
    <w:p>
      <w:pPr>
        <w:ind w:firstLine="420" w:firstLineChars="0"/>
        <w:rPr>
          <w:i/>
          <w:iCs/>
          <w:lang w:eastAsia="en-US"/>
        </w:rPr>
      </w:pPr>
      <w:r>
        <w:rPr>
          <w:i/>
          <w:iCs/>
          <w:lang w:eastAsia="en-US"/>
        </w:rPr>
        <w:t>Node * priority;</w:t>
      </w:r>
      <w:r>
        <w:rPr>
          <w:i/>
          <w:iCs/>
          <w:lang w:eastAsia="en-US"/>
        </w:rPr>
        <w:tab/>
      </w:r>
      <w:r>
        <w:rPr>
          <w:i/>
          <w:iCs/>
          <w:color w:val="0000FF"/>
          <w:highlight w:val="none"/>
          <w:shd w:val="clear" w:color="FFFFFF" w:fill="D9D9D9"/>
          <w:lang w:eastAsia="en-US"/>
        </w:rPr>
        <w:t>// The priority node of the current node;</w:t>
      </w:r>
    </w:p>
    <w:p>
      <w:pPr>
        <w:ind w:firstLine="420" w:firstLineChars="0"/>
        <w:rPr>
          <w:i/>
          <w:iCs/>
          <w:lang w:eastAsia="en-US"/>
        </w:rPr>
      </w:pPr>
      <w:r>
        <w:rPr>
          <w:i/>
          <w:iCs/>
          <w:lang w:eastAsia="en-US"/>
        </w:rPr>
        <w:t>Node * next;</w:t>
      </w:r>
      <w:r>
        <w:rPr>
          <w:i/>
          <w:iCs/>
          <w:lang w:eastAsia="en-US"/>
        </w:rPr>
        <w:tab/>
      </w:r>
      <w:r>
        <w:rPr>
          <w:i/>
          <w:iCs/>
          <w:lang w:eastAsia="en-US"/>
        </w:rPr>
        <w:tab/>
      </w:r>
      <w:r>
        <w:rPr>
          <w:i/>
          <w:iCs/>
          <w:color w:val="0000FF"/>
          <w:highlight w:val="none"/>
          <w:shd w:val="clear" w:color="FFFFFF" w:fill="D9D9D9"/>
          <w:lang w:eastAsia="en-US"/>
        </w:rPr>
        <w:t>// The next node of the current node;</w:t>
      </w:r>
    </w:p>
    <w:p>
      <w:pPr>
        <w:ind w:firstLine="420" w:firstLineChars="0"/>
        <w:rPr>
          <w:i/>
          <w:iCs/>
          <w:lang w:eastAsia="en-US"/>
        </w:rPr>
      </w:pPr>
      <w:r>
        <w:rPr>
          <w:i/>
          <w:iCs/>
          <w:lang w:eastAsia="en-US"/>
        </w:rPr>
        <w:t>string color;</w:t>
      </w:r>
      <w:r>
        <w:rPr>
          <w:i/>
          <w:iCs/>
          <w:lang w:eastAsia="en-US"/>
        </w:rPr>
        <w:tab/>
      </w:r>
      <w:r>
        <w:rPr>
          <w:i/>
          <w:iCs/>
          <w:lang w:eastAsia="en-US"/>
        </w:rPr>
        <w:tab/>
      </w:r>
      <w:r>
        <w:rPr>
          <w:i/>
          <w:iCs/>
          <w:color w:val="0000FF"/>
          <w:highlight w:val="none"/>
          <w:shd w:val="clear" w:color="FFFFFF" w:fill="D9D9D9"/>
          <w:lang w:eastAsia="en-US"/>
        </w:rPr>
        <w:t>// The color of node;</w:t>
      </w:r>
    </w:p>
    <w:p>
      <w:pPr>
        <w:ind w:firstLine="420" w:firstLineChars="0"/>
        <w:rPr>
          <w:i/>
          <w:iCs/>
          <w:lang w:eastAsia="en-US"/>
        </w:rPr>
      </w:pPr>
      <w:r>
        <w:rPr>
          <w:i/>
          <w:iCs/>
          <w:lang w:eastAsia="en-US"/>
        </w:rPr>
        <w:t>int formertime;</w:t>
      </w:r>
      <w:r>
        <w:rPr>
          <w:i/>
          <w:iCs/>
          <w:lang w:eastAsia="en-US"/>
        </w:rPr>
        <w:tab/>
      </w:r>
      <w:r>
        <w:rPr>
          <w:i/>
          <w:iCs/>
          <w:color w:val="0000FF"/>
          <w:highlight w:val="none"/>
          <w:shd w:val="clear" w:color="FFFFFF" w:fill="D9D9D9"/>
          <w:lang w:eastAsia="en-US"/>
        </w:rPr>
        <w:t>// The formertime of node;</w:t>
      </w:r>
    </w:p>
    <w:p>
      <w:pPr>
        <w:ind w:firstLine="420" w:firstLineChars="0"/>
        <w:rPr>
          <w:i/>
          <w:iCs/>
          <w:lang w:eastAsia="en-US"/>
        </w:rPr>
      </w:pPr>
      <w:r>
        <w:rPr>
          <w:i/>
          <w:iCs/>
          <w:lang w:eastAsia="en-US"/>
        </w:rPr>
        <w:t>int lattertime;</w:t>
      </w:r>
      <w:r>
        <w:rPr>
          <w:i/>
          <w:iCs/>
          <w:lang w:eastAsia="en-US"/>
        </w:rPr>
        <w:tab/>
      </w:r>
      <w:r>
        <w:rPr>
          <w:i/>
          <w:iCs/>
          <w:lang w:eastAsia="en-US"/>
        </w:rPr>
        <w:tab/>
      </w:r>
      <w:r>
        <w:rPr>
          <w:i/>
          <w:iCs/>
          <w:color w:val="0000FF"/>
          <w:highlight w:val="none"/>
          <w:shd w:val="clear" w:color="FFFFFF" w:fill="D9D9D9"/>
          <w:lang w:eastAsia="en-US"/>
        </w:rPr>
        <w:t>// The lattertime of node;</w:t>
      </w:r>
    </w:p>
    <w:p>
      <w:pPr>
        <w:rPr>
          <w:i/>
          <w:iCs/>
          <w:lang w:eastAsia="en-US"/>
        </w:rPr>
      </w:pPr>
      <w:r>
        <w:rPr>
          <w:i/>
          <w:iCs/>
          <w:lang w:eastAsia="en-US"/>
        </w:rPr>
        <w:t>}</w:t>
      </w:r>
    </w:p>
    <w:p>
      <w:pPr>
        <w:rPr>
          <w:i/>
          <w:iCs/>
          <w:color w:val="0000FF"/>
          <w:highlight w:val="none"/>
          <w:shd w:val="clear" w:color="FFFFFF" w:fill="D9D9D9"/>
          <w:lang w:eastAsia="en-US"/>
        </w:rPr>
      </w:pPr>
      <w:r>
        <w:rPr>
          <w:i/>
          <w:iCs/>
          <w:color w:val="0000FF"/>
          <w:highlight w:val="none"/>
          <w:shd w:val="clear" w:color="FFFFFF" w:fill="D9D9D9"/>
          <w:lang w:eastAsia="en-US"/>
        </w:rPr>
        <w:t>/*</w:t>
      </w:r>
    </w:p>
    <w:p>
      <w:pPr>
        <w:rPr>
          <w:i/>
          <w:iCs/>
          <w:color w:val="0000FF"/>
          <w:highlight w:val="none"/>
          <w:shd w:val="clear" w:color="FFFFFF" w:fill="D9D9D9"/>
          <w:lang w:eastAsia="en-US"/>
        </w:rPr>
      </w:pPr>
      <w:r>
        <w:rPr>
          <w:i/>
          <w:iCs/>
          <w:color w:val="0000FF"/>
          <w:highlight w:val="none"/>
          <w:shd w:val="clear" w:color="FFFFFF" w:fill="D9D9D9"/>
          <w:lang w:eastAsia="en-US"/>
        </w:rPr>
        <w:t>** DFS Algorithm which is based on for cycle and stack data structure.</w:t>
      </w:r>
      <w:bookmarkStart w:id="0" w:name="_GoBack"/>
      <w:bookmarkEnd w:id="0"/>
    </w:p>
    <w:p>
      <w:pPr>
        <w:rPr>
          <w:i/>
          <w:iCs/>
          <w:color w:val="0000FF"/>
          <w:highlight w:val="none"/>
          <w:shd w:val="clear" w:color="FFFFFF" w:fill="D9D9D9"/>
          <w:lang w:eastAsia="en-US"/>
        </w:rPr>
      </w:pPr>
      <w:r>
        <w:rPr>
          <w:i/>
          <w:iCs/>
          <w:color w:val="0000FF"/>
          <w:highlight w:val="none"/>
          <w:shd w:val="clear" w:color="FFFFFF" w:fill="D9D9D9"/>
          <w:lang w:eastAsia="en-US"/>
        </w:rPr>
        <w:t>*/</w:t>
      </w:r>
    </w:p>
    <w:p>
      <w:pPr>
        <w:rPr>
          <w:lang w:eastAsia="en-US"/>
        </w:rPr>
      </w:pPr>
      <w:r>
        <w:rPr>
          <w:lang w:eastAsia="en-US"/>
        </w:rPr>
        <w:t>void DFS(Graph *graph) {</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 If the Graph structure equals to NULL or the size of Graph</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 equals to 0, return and finish DFS. </w:t>
      </w:r>
    </w:p>
    <w:p>
      <w:pPr>
        <w:ind w:firstLine="420" w:firstLineChars="0"/>
        <w:rPr>
          <w:i/>
          <w:iCs/>
          <w:color w:val="0000FF"/>
          <w:highlight w:val="none"/>
          <w:shd w:val="clear" w:color="FFFFFF" w:fill="D9D9D9"/>
          <w:lang w:eastAsia="en-US"/>
        </w:rPr>
      </w:pPr>
      <w:r>
        <w:rPr>
          <w:i/>
          <w:iCs/>
          <w:color w:val="0000FF"/>
          <w:highlight w:val="none"/>
          <w:shd w:val="clear" w:color="FFFFFF" w:fill="D9D9D9"/>
          <w:lang w:eastAsia="en-US"/>
        </w:rPr>
        <w:t>*/</w:t>
      </w:r>
    </w:p>
    <w:p>
      <w:pPr>
        <w:ind w:firstLine="420" w:firstLineChars="0"/>
        <w:rPr>
          <w:rFonts w:hint="default"/>
        </w:rPr>
      </w:pPr>
      <w:r>
        <w:rPr>
          <w:rFonts w:hint="default"/>
        </w:rPr>
        <w:t>if ( graph == NULL || graph-&gt;size == 0 ) {</w:t>
      </w:r>
    </w:p>
    <w:p>
      <w:pPr>
        <w:ind w:left="420" w:leftChars="0" w:firstLine="420" w:firstLineChars="0"/>
        <w:rPr>
          <w:rFonts w:hint="default"/>
        </w:rPr>
      </w:pPr>
      <w:r>
        <w:rPr>
          <w:rFonts w:hint="default"/>
        </w:rPr>
        <w:t>return;</w:t>
      </w:r>
    </w:p>
    <w:p>
      <w:pPr>
        <w:ind w:firstLine="420" w:firstLineChars="0"/>
        <w:rPr>
          <w:rFonts w:hint="default"/>
        </w:rPr>
      </w:pPr>
      <w:r>
        <w:rPr>
          <w:rFonts w:hint="default"/>
        </w:rPr>
        <w:t>}</w:t>
      </w:r>
    </w:p>
    <w:p>
      <w:pPr>
        <w:ind w:firstLine="420" w:firstLineChars="0"/>
        <w:rPr>
          <w:rFonts w:hint="default"/>
          <w:lang w:eastAsia="en-US"/>
        </w:rPr>
      </w:pPr>
    </w:p>
    <w:p>
      <w:pPr>
        <w:ind w:firstLine="420" w:firstLineChars="0"/>
        <w:rPr>
          <w:rFonts w:hint="default"/>
        </w:rPr>
      </w:pPr>
      <w:r>
        <w:rPr>
          <w:rFonts w:hint="default"/>
        </w:rPr>
        <w:t xml:space="preserve">stack&lt;Node *&gt; temp_stack; </w:t>
      </w:r>
      <w:r>
        <w:rPr>
          <w:rFonts w:hint="default"/>
        </w:rPr>
        <w:tab/>
      </w:r>
      <w:r>
        <w:rPr>
          <w:rFonts w:hint="default"/>
        </w:rPr>
        <w:tab/>
      </w:r>
      <w:r>
        <w:rPr>
          <w:rFonts w:hint="default"/>
        </w:rPr>
        <w:tab/>
      </w:r>
      <w:r>
        <w:rPr>
          <w:rFonts w:hint="default"/>
        </w:rPr>
        <w:t xml:space="preserve">// The stack is used as intermediate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data structure during DFS;</w:t>
      </w:r>
    </w:p>
    <w:p>
      <w:pPr>
        <w:ind w:firstLine="420" w:firstLineChars="0"/>
        <w:rPr>
          <w:rFonts w:hint="default"/>
        </w:rPr>
      </w:pPr>
      <w:r>
        <w:rPr>
          <w:rFonts w:hint="default"/>
        </w:rPr>
        <w:t>unordered_map&lt;char, Node *&gt; table;</w:t>
      </w:r>
      <w:r>
        <w:rPr>
          <w:rFonts w:hint="default"/>
        </w:rPr>
        <w:tab/>
      </w:r>
      <w:r>
        <w:rPr>
          <w:rFonts w:hint="default"/>
        </w:rPr>
        <w:t>// The unordered_map table is used to</w:t>
      </w:r>
    </w:p>
    <w:p>
      <w:pPr>
        <w:ind w:left="3780" w:leftChars="0" w:firstLine="420" w:firstLineChars="0"/>
        <w:rPr>
          <w:rFonts w:hint="default"/>
        </w:rPr>
      </w:pPr>
      <w:r>
        <w:rPr>
          <w:rFonts w:hint="default"/>
        </w:rPr>
        <w:t>// record all nodes in Graph;</w:t>
      </w:r>
    </w:p>
    <w:p>
      <w:pPr>
        <w:ind w:firstLine="420" w:firstLineChars="0"/>
        <w:rPr>
          <w:rFonts w:hint="default"/>
        </w:rPr>
      </w:pPr>
      <w:r>
        <w:rPr>
          <w:rFonts w:hint="default"/>
        </w:rPr>
        <w:t>Node * node;</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The intermediate structure node.</w:t>
      </w:r>
    </w:p>
    <w:p>
      <w:pPr>
        <w:ind w:firstLine="420" w:firstLineChars="0"/>
        <w:rPr>
          <w:rFonts w:hint="default"/>
        </w:rPr>
      </w:pPr>
      <w:r>
        <w:rPr>
          <w:rFonts w:hint="default"/>
        </w:rPr>
        <w:t>int size = graph-&gt;size;</w:t>
      </w:r>
      <w:r>
        <w:rPr>
          <w:rFonts w:hint="default"/>
        </w:rPr>
        <w:tab/>
      </w:r>
      <w:r>
        <w:rPr>
          <w:rFonts w:hint="default"/>
        </w:rPr>
        <w:tab/>
      </w:r>
      <w:r>
        <w:rPr>
          <w:rFonts w:hint="default"/>
        </w:rPr>
        <w:tab/>
      </w:r>
      <w:r>
        <w:rPr>
          <w:rFonts w:hint="default"/>
        </w:rPr>
        <w:tab/>
      </w:r>
      <w:r>
        <w:rPr>
          <w:rFonts w:hint="default"/>
        </w:rPr>
        <w:tab/>
      </w:r>
      <w:r>
        <w:rPr>
          <w:rFonts w:hint="default"/>
        </w:rPr>
        <w:t>// Assign the size of graph to size.</w:t>
      </w:r>
    </w:p>
    <w:p>
      <w:pPr>
        <w:ind w:left="0" w:leftChars="0" w:firstLine="420" w:firstLineChars="0"/>
        <w:rPr>
          <w:rFonts w:hint="default"/>
          <w:i/>
          <w:iCs/>
          <w:color w:val="0000FF"/>
          <w:highlight w:val="none"/>
          <w:shd w:val="clear" w:color="FFFFFF" w:fill="D9D9D9"/>
          <w:lang w:eastAsia="en-US"/>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All nodes information would be initialized and they should be pushed into table.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At first, all information of nodes are initialized as “White”, the first time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node has been pushed into stack is 0, and the latter time the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pop out of stack is also 0.</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After that, node has been pushed into table.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Get each node from graph, and assign it to the node.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 = graph-&gt;node[ i ];</w:t>
      </w:r>
    </w:p>
    <w:p>
      <w:pPr>
        <w:ind w:left="420" w:leftChars="0" w:firstLine="420" w:firstLineChars="0"/>
        <w:rPr>
          <w:rFonts w:hint="default"/>
        </w:rPr>
      </w:pP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Initialize all information of node, including priority, color, formertime</w:t>
      </w:r>
    </w:p>
    <w:p>
      <w:pPr>
        <w:ind w:left="420" w:leftChars="0" w:firstLine="420" w:firstLineChars="0"/>
        <w:rPr>
          <w:rFonts w:hint="default"/>
        </w:rPr>
      </w:pPr>
      <w:r>
        <w:rPr>
          <w:rFonts w:hint="default"/>
        </w:rPr>
        <w:t>** and lattertime.</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node-&gt;priority = NIL;</w:t>
      </w:r>
    </w:p>
    <w:p>
      <w:pPr>
        <w:ind w:left="420" w:leftChars="0" w:firstLine="420" w:firstLineChars="0"/>
        <w:rPr>
          <w:rFonts w:hint="default"/>
        </w:rPr>
      </w:pPr>
      <w:r>
        <w:rPr>
          <w:rFonts w:hint="default"/>
        </w:rPr>
        <w:t>node-&gt;color = “White”;</w:t>
      </w:r>
    </w:p>
    <w:p>
      <w:pPr>
        <w:ind w:left="420" w:leftChars="0" w:firstLine="420" w:firstLineChars="0"/>
        <w:rPr>
          <w:rFonts w:hint="default"/>
        </w:rPr>
      </w:pPr>
      <w:r>
        <w:rPr>
          <w:rFonts w:hint="default"/>
        </w:rPr>
        <w:t>node-&gt;formertime = 0;</w:t>
      </w:r>
    </w:p>
    <w:p>
      <w:pPr>
        <w:ind w:left="420" w:leftChars="0" w:firstLine="420" w:firstLineChars="0"/>
        <w:rPr>
          <w:rFonts w:hint="default"/>
        </w:rPr>
      </w:pPr>
      <w:r>
        <w:rPr>
          <w:rFonts w:hint="default"/>
        </w:rPr>
        <w:t>node-&gt;lattertime = 0;</w:t>
      </w:r>
    </w:p>
    <w:p>
      <w:pPr>
        <w:ind w:left="420" w:leftChars="0" w:firstLine="420" w:firstLineChars="0"/>
        <w:rPr>
          <w:rFonts w:hint="default"/>
        </w:rPr>
      </w:pPr>
    </w:p>
    <w:p>
      <w:pPr>
        <w:ind w:left="420" w:leftChars="0" w:firstLine="420" w:firstLineChars="0"/>
        <w:rPr>
          <w:rFonts w:hint="default"/>
        </w:rPr>
      </w:pPr>
      <w:r>
        <w:rPr>
          <w:rFonts w:hint="default"/>
        </w:rPr>
        <w:t>/* Push all nodes of Graph into unordered_map. */</w:t>
      </w:r>
    </w:p>
    <w:p>
      <w:pPr>
        <w:ind w:left="420" w:leftChars="0" w:firstLine="420" w:firstLineChars="0"/>
        <w:rPr>
          <w:rFonts w:hint="default"/>
        </w:rPr>
      </w:pPr>
      <w:r>
        <w:rPr>
          <w:rFonts w:hint="default"/>
        </w:rPr>
        <w:t>table[ node-&gt;value ] = node;</w:t>
      </w:r>
    </w:p>
    <w:p>
      <w:pPr>
        <w:ind w:firstLine="420" w:firstLineChars="0"/>
        <w:rPr>
          <w:rFonts w:hint="default"/>
        </w:rPr>
      </w:pPr>
      <w:r>
        <w:rPr>
          <w:rFonts w:hint="default"/>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Initialize the time of all nodes as 0.</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int time = 0;</w:t>
      </w:r>
    </w:p>
    <w:p>
      <w:pPr>
        <w:ind w:firstLine="420" w:firstLineChars="0"/>
        <w:rPr>
          <w:rFonts w:hint="default"/>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Initialize related information for the first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node = graph-&gt;node[ 0 ];</w:t>
      </w:r>
    </w:p>
    <w:p>
      <w:pPr>
        <w:ind w:firstLine="420" w:firstLineChars="0"/>
        <w:rPr>
          <w:rFonts w:hint="default"/>
        </w:rPr>
      </w:pPr>
      <w:r>
        <w:rPr>
          <w:rFonts w:hint="default"/>
        </w:rPr>
        <w:t>node-&gt;priority = NIL;</w:t>
      </w:r>
    </w:p>
    <w:p>
      <w:pPr>
        <w:ind w:firstLine="420" w:firstLineChars="0"/>
        <w:rPr>
          <w:rFonts w:hint="default"/>
        </w:rPr>
      </w:pPr>
      <w:r>
        <w:rPr>
          <w:rFonts w:hint="default"/>
        </w:rPr>
        <w:t>node-&gt;color = “White”;</w:t>
      </w:r>
    </w:p>
    <w:p>
      <w:pPr>
        <w:ind w:firstLine="420" w:firstLineChars="0"/>
        <w:rPr>
          <w:rFonts w:hint="default"/>
          <w:color w:val="auto"/>
          <w:shd w:val="clear" w:color="auto" w:fill="auto"/>
        </w:rPr>
      </w:pPr>
      <w:r>
        <w:rPr>
          <w:rFonts w:hint="default"/>
          <w:color w:val="auto"/>
          <w:shd w:val="clear" w:color="auto" w:fill="auto"/>
        </w:rPr>
        <w:t>node-&gt;formertime = 0;</w:t>
      </w:r>
    </w:p>
    <w:p>
      <w:pPr>
        <w:ind w:firstLine="420" w:firstLineChars="0"/>
        <w:rPr>
          <w:rFonts w:hint="default"/>
          <w:color w:val="auto"/>
          <w:shd w:val="clear" w:color="auto" w:fill="auto"/>
        </w:rPr>
      </w:pPr>
      <w:r>
        <w:rPr>
          <w:rFonts w:hint="default"/>
          <w:color w:val="auto"/>
          <w:shd w:val="clear" w:color="auto" w:fill="auto"/>
        </w:rPr>
        <w:t>node-&gt;lattertime = 0;</w:t>
      </w:r>
    </w:p>
    <w:p>
      <w:pPr>
        <w:ind w:firstLine="420" w:firstLineChars="0"/>
        <w:rPr>
          <w:rFonts w:hint="default"/>
          <w:color w:val="auto"/>
          <w:shd w:val="clear" w:color="auto" w:fill="auto"/>
        </w:rPr>
      </w:pP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Recursively visit all nodes of Graph g, and try to find the node with color of </w:t>
      </w:r>
      <w:r>
        <w:rPr>
          <w:rFonts w:hint="default"/>
          <w:i/>
          <w:iCs/>
          <w:color w:val="0000FF"/>
          <w:highlight w:val="none"/>
          <w:shd w:val="clear" w:color="FFFFFF" w:fill="D9D9D9"/>
          <w:lang w:eastAsia="en-US"/>
        </w:rPr>
        <w:tab/>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white. What need to do here is to record all nodes which start from the node</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and the color of all these nodes is white. During this process, the stack data </w:t>
      </w:r>
      <w:r>
        <w:rPr>
          <w:rFonts w:hint="default"/>
          <w:i/>
          <w:iCs/>
          <w:color w:val="0000FF"/>
          <w:highlight w:val="none"/>
          <w:shd w:val="clear" w:color="FFFFFF" w:fill="D9D9D9"/>
          <w:lang w:eastAsia="en-US"/>
        </w:rPr>
        <w:tab/>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structure temp_stack would be used.</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rPr>
          <w:rFonts w:hint="default"/>
        </w:rPr>
      </w:pPr>
      <w:r>
        <w:rPr>
          <w:rFonts w:hint="default"/>
        </w:rPr>
        <w:t>for ( int i = 0; i &lt; size; i ++ ) {</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Get all nodes one by one from graph-&gt;node array.</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Node *node = graph-&gt;node[ i ];</w:t>
      </w:r>
    </w:p>
    <w:p>
      <w:pPr>
        <w:ind w:left="420" w:leftChars="0" w:firstLine="420" w:firstLineChars="0"/>
        <w:rPr>
          <w:rFonts w:hint="default"/>
        </w:rPr>
      </w:pPr>
    </w:p>
    <w:p>
      <w:pPr>
        <w:ind w:left="420" w:leftChars="0" w:firstLine="420" w:firstLineChars="0"/>
        <w:rPr>
          <w:rFonts w:hint="default"/>
        </w:rPr>
      </w:pPr>
      <w:r>
        <w:rPr>
          <w:rFonts w:hint="default"/>
        </w:rPr>
        <w:t>if ( node-&gt;color == “White” ) {</w:t>
      </w:r>
    </w:p>
    <w:p>
      <w:pPr>
        <w:ind w:left="840" w:leftChars="0" w:firstLine="420" w:firstLineChars="0"/>
        <w:rPr>
          <w:rFonts w:hint="default"/>
        </w:rPr>
      </w:pPr>
      <w:r>
        <w:rPr>
          <w:rFonts w:hint="default"/>
        </w:rPr>
        <w:t>temp_stack.push_back(node);</w:t>
      </w:r>
    </w:p>
    <w:p>
      <w:pPr>
        <w:ind w:left="840" w:leftChars="0" w:firstLine="420" w:firstLineChars="0"/>
        <w:rPr>
          <w:rFonts w:hint="default"/>
        </w:rPr>
      </w:pPr>
    </w:p>
    <w:p>
      <w:pPr>
        <w:ind w:left="840" w:leftChars="0" w:firstLine="420" w:firstLineChars="0"/>
        <w:rPr>
          <w:rFonts w:hint="default"/>
        </w:rPr>
      </w:pPr>
      <w:r>
        <w:rPr>
          <w:rFonts w:hint="default"/>
        </w:rPr>
        <w:t>/*</w:t>
      </w:r>
    </w:p>
    <w:p>
      <w:pPr>
        <w:ind w:left="840" w:leftChars="0" w:firstLine="420" w:firstLineChars="0"/>
        <w:rPr>
          <w:rFonts w:hint="default"/>
        </w:rPr>
      </w:pPr>
      <w:r>
        <w:rPr>
          <w:rFonts w:hint="default"/>
        </w:rPr>
        <w:t>** Set up the color “Gray” of node, and the formertime of it.</w:t>
      </w:r>
    </w:p>
    <w:p>
      <w:pPr>
        <w:ind w:left="840" w:leftChars="0" w:firstLine="420" w:firstLineChars="0"/>
        <w:rPr>
          <w:rFonts w:hint="default"/>
        </w:rPr>
      </w:pPr>
      <w:r>
        <w:rPr>
          <w:rFonts w:hint="default"/>
        </w:rPr>
        <w:t>*/</w:t>
      </w:r>
    </w:p>
    <w:p>
      <w:pPr>
        <w:ind w:left="840" w:leftChars="0" w:firstLine="420" w:firstLineChars="0"/>
        <w:rPr>
          <w:rFonts w:hint="default"/>
        </w:rPr>
      </w:pPr>
      <w:r>
        <w:rPr>
          <w:rFonts w:hint="default"/>
        </w:rPr>
        <w:t>node = temp_stack.top();</w:t>
      </w:r>
    </w:p>
    <w:p>
      <w:pPr>
        <w:ind w:left="840" w:leftChars="0" w:firstLine="420" w:firstLineChars="0"/>
        <w:rPr>
          <w:rFonts w:hint="default"/>
        </w:rPr>
      </w:pPr>
      <w:r>
        <w:rPr>
          <w:rFonts w:hint="default"/>
        </w:rPr>
        <w:t>node-&gt;color = “Gray”;</w:t>
      </w:r>
    </w:p>
    <w:p>
      <w:pPr>
        <w:ind w:left="840" w:leftChars="0" w:firstLine="420" w:firstLineChars="0"/>
        <w:rPr>
          <w:rFonts w:hint="default"/>
        </w:rPr>
      </w:pPr>
      <w:r>
        <w:rPr>
          <w:rFonts w:hint="default"/>
        </w:rPr>
        <w:t>node-&gt;formertime = time;</w:t>
      </w:r>
    </w:p>
    <w:p>
      <w:pPr>
        <w:ind w:left="840" w:leftChars="0" w:firstLine="420" w:firstLineChars="0"/>
        <w:rPr>
          <w:rFonts w:hint="default"/>
        </w:rPr>
      </w:pPr>
      <w:r>
        <w:rPr>
          <w:rFonts w:hint="default"/>
        </w:rPr>
        <w:t>time ++;</w:t>
      </w:r>
    </w:p>
    <w:p>
      <w:pPr>
        <w:ind w:left="840" w:leftChars="0" w:firstLine="420" w:firstLineChars="0"/>
        <w:rPr>
          <w:rFonts w:hint="default"/>
        </w:rPr>
      </w:pPr>
    </w:p>
    <w:p>
      <w:pPr>
        <w:ind w:left="840" w:leftChars="0" w:firstLine="420" w:firstLineChars="0"/>
        <w:rPr>
          <w:rFonts w:hint="default"/>
        </w:rPr>
      </w:pPr>
      <w:r>
        <w:rPr>
          <w:rFonts w:hint="default"/>
        </w:rPr>
        <w:t>while ( node-&gt;next != NIL )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If the color of node equals to “White”, then the current node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is available and can be reached.</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What we need to do is just to push the node into stack, </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and after that get the top element and continue the next round.</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Otherwise, if the color of next node equals to “Black” or “Gray”,</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then we need to skip to the next node.</w:t>
      </w:r>
    </w:p>
    <w:p>
      <w:pPr>
        <w:ind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p>
    <w:p>
      <w:pPr>
        <w:ind w:left="1260" w:leftChars="0" w:firstLine="420" w:firstLineChars="0"/>
        <w:rPr>
          <w:rFonts w:hint="default"/>
        </w:rPr>
      </w:pPr>
      <w:r>
        <w:rPr>
          <w:rFonts w:hint="default"/>
        </w:rPr>
        <w:t>if ( node-&gt;next-&gt;color == “White” ) {</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 Update related information of next node.</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node-&gt;next-&gt;priority = node;</w:t>
      </w:r>
    </w:p>
    <w:p>
      <w:pPr>
        <w:ind w:left="1680" w:leftChars="0" w:firstLine="420" w:firstLineChars="0"/>
        <w:rPr>
          <w:rFonts w:hint="default"/>
        </w:rPr>
      </w:pPr>
      <w:r>
        <w:rPr>
          <w:rFonts w:hint="default"/>
        </w:rPr>
        <w:t>node-&gt;next-&gt;color = “Gray”;</w:t>
      </w:r>
    </w:p>
    <w:p>
      <w:pPr>
        <w:ind w:left="1680" w:leftChars="0" w:firstLine="420" w:firstLineChars="0"/>
        <w:rPr>
          <w:rFonts w:hint="default"/>
        </w:rPr>
      </w:pPr>
      <w:r>
        <w:rPr>
          <w:rFonts w:hint="default"/>
        </w:rPr>
        <w:t>node-&gt;next-&gt;formertime = time;</w:t>
      </w:r>
    </w:p>
    <w:p>
      <w:pPr>
        <w:ind w:left="1680" w:leftChars="0" w:firstLine="420" w:firstLineChars="0"/>
        <w:rPr>
          <w:rFonts w:hint="default"/>
        </w:rPr>
      </w:pPr>
      <w:r>
        <w:rPr>
          <w:rFonts w:hint="default"/>
        </w:rPr>
        <w:t>node-&gt;next-&gt;lattertime = 0;</w:t>
      </w:r>
    </w:p>
    <w:p>
      <w:pPr>
        <w:ind w:left="1680" w:leftChars="0" w:firstLine="420" w:firstLineChars="0"/>
        <w:rPr>
          <w:rFonts w:hint="default"/>
        </w:rPr>
      </w:pPr>
      <w:r>
        <w:rPr>
          <w:rFonts w:hint="default"/>
        </w:rPr>
        <w:t>time ++;</w:t>
      </w:r>
    </w:p>
    <w:p>
      <w:pPr>
        <w:ind w:left="1680" w:leftChars="0" w:firstLine="420" w:firstLineChars="0"/>
        <w:rPr>
          <w:rFonts w:hint="default"/>
        </w:rPr>
      </w:pPr>
    </w:p>
    <w:p>
      <w:pPr>
        <w:ind w:left="1680" w:leftChars="0" w:firstLine="420" w:firstLineChars="0"/>
        <w:rPr>
          <w:rFonts w:hint="default"/>
        </w:rPr>
      </w:pPr>
      <w:r>
        <w:rPr>
          <w:rFonts w:hint="default"/>
        </w:rPr>
        <w:t>temp_stack.push_back(node-&gt;next);</w:t>
      </w:r>
    </w:p>
    <w:p>
      <w:pPr>
        <w:ind w:left="1680" w:leftChars="0" w:firstLine="420" w:firstLineChars="0"/>
        <w:rPr>
          <w:rFonts w:hint="default"/>
        </w:rPr>
      </w:pPr>
      <w:r>
        <w:rPr>
          <w:rFonts w:hint="default"/>
        </w:rPr>
        <w:t>node = temp_stack.top();</w:t>
      </w:r>
    </w:p>
    <w:p>
      <w:pPr>
        <w:ind w:left="1260" w:leftChars="0" w:firstLine="420" w:firstLineChars="0"/>
        <w:rPr>
          <w:rFonts w:hint="default"/>
        </w:rPr>
      </w:pPr>
      <w:r>
        <w:rPr>
          <w:rFonts w:hint="default"/>
        </w:rPr>
        <w:t>} else {</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 If the color of node equals to “Black” or “Gray”, skip to</w:t>
      </w:r>
    </w:p>
    <w:p>
      <w:pPr>
        <w:ind w:left="1680" w:leftChars="0" w:firstLine="420" w:firstLineChars="0"/>
        <w:rPr>
          <w:rFonts w:hint="default"/>
        </w:rPr>
      </w:pPr>
      <w:r>
        <w:rPr>
          <w:rFonts w:hint="default"/>
        </w:rPr>
        <w:t>** check the next node.</w:t>
      </w:r>
    </w:p>
    <w:p>
      <w:pPr>
        <w:ind w:left="1680" w:leftChars="0" w:firstLine="420" w:firstLineChars="0"/>
        <w:rPr>
          <w:rFonts w:hint="default"/>
        </w:rPr>
      </w:pPr>
      <w:r>
        <w:rPr>
          <w:rFonts w:hint="default"/>
        </w:rPr>
        <w:t>*/</w:t>
      </w:r>
    </w:p>
    <w:p>
      <w:pPr>
        <w:ind w:left="1680" w:leftChars="0" w:firstLine="420" w:firstLineChars="0"/>
        <w:rPr>
          <w:rFonts w:hint="default"/>
        </w:rPr>
      </w:pPr>
      <w:r>
        <w:rPr>
          <w:rFonts w:hint="default"/>
        </w:rPr>
        <w:t>node = node-&gt;next;</w:t>
      </w:r>
    </w:p>
    <w:p>
      <w:pPr>
        <w:ind w:left="1260" w:leftChars="0" w:firstLine="420" w:firstLineChars="0"/>
        <w:rPr>
          <w:rFonts w:hint="default"/>
        </w:rPr>
      </w:pPr>
      <w:r>
        <w:rPr>
          <w:rFonts w:hint="default"/>
        </w:rPr>
        <w:t xml:space="preserve">} </w:t>
      </w:r>
      <w:r>
        <w:rPr>
          <w:rFonts w:hint="default"/>
          <w:i/>
          <w:iCs/>
          <w:color w:val="0000FF"/>
          <w:highlight w:val="none"/>
          <w:shd w:val="clear" w:color="FFFFFF" w:fill="D9D9D9"/>
          <w:lang w:eastAsia="en-US"/>
        </w:rPr>
        <w:t>/* End if - else. */</w:t>
      </w:r>
    </w:p>
    <w:p>
      <w:pPr>
        <w:ind w:left="840" w:leftChars="0" w:firstLine="630" w:firstLineChars="300"/>
        <w:rPr>
          <w:rFonts w:hint="default"/>
        </w:rPr>
      </w:pPr>
      <w:r>
        <w:rPr>
          <w:rFonts w:hint="default"/>
        </w:rPr>
        <w:t xml:space="preserve">} </w:t>
      </w:r>
      <w:r>
        <w:rPr>
          <w:rFonts w:hint="default"/>
          <w:i/>
          <w:iCs/>
          <w:color w:val="0000FF"/>
          <w:highlight w:val="none"/>
          <w:shd w:val="clear" w:color="FFFFFF" w:fill="D9D9D9"/>
          <w:lang w:eastAsia="en-US"/>
        </w:rPr>
        <w:t>/* End while. */</w:t>
      </w:r>
    </w:p>
    <w:p>
      <w:pPr>
        <w:ind w:left="840" w:leftChars="0" w:firstLine="420" w:firstLineChars="0"/>
        <w:rPr>
          <w:rFonts w:hint="default"/>
          <w:i/>
          <w:iCs/>
          <w:color w:val="0000FF"/>
          <w:highlight w:val="none"/>
          <w:shd w:val="clear" w:color="FFFFFF" w:fill="D9D9D9"/>
          <w:lang w:eastAsia="en-US"/>
        </w:rPr>
      </w:pPr>
      <w:r>
        <w:rPr>
          <w:rFonts w:hint="default"/>
        </w:rPr>
        <w:t xml:space="preserve">} </w:t>
      </w:r>
      <w:r>
        <w:rPr>
          <w:rFonts w:hint="default"/>
          <w:i/>
          <w:iCs/>
          <w:color w:val="0000FF"/>
          <w:highlight w:val="none"/>
          <w:shd w:val="clear" w:color="FFFFFF" w:fill="D9D9D9"/>
          <w:lang w:eastAsia="en-US"/>
        </w:rPr>
        <w:t>/* End if. */</w:t>
      </w:r>
    </w:p>
    <w:p>
      <w:pPr>
        <w:ind w:left="840" w:leftChars="0" w:firstLine="420" w:firstLineChars="0"/>
        <w:rPr>
          <w:rFonts w:hint="default"/>
          <w:i/>
          <w:iCs/>
          <w:color w:val="0000FF"/>
          <w:highlight w:val="none"/>
          <w:shd w:val="clear" w:color="FFFFFF" w:fill="D9D9D9"/>
          <w:lang w:eastAsia="en-US"/>
        </w:rPr>
      </w:pPr>
    </w:p>
    <w:p>
      <w:pPr>
        <w:ind w:left="840" w:leftChars="0" w:firstLine="420" w:firstLineChars="0"/>
        <w:rPr>
          <w:rFonts w:hint="default"/>
        </w:rPr>
      </w:pPr>
      <w:r>
        <w:rPr>
          <w:rFonts w:hint="default"/>
        </w:rPr>
        <w:t>if ( node-&gt;next == NULL ) {</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 Get the top node from stack, and pop it out of stack.</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node = temp_stack.top();</w:t>
      </w:r>
    </w:p>
    <w:p>
      <w:pPr>
        <w:ind w:left="1260" w:leftChars="0" w:firstLine="420" w:firstLineChars="0"/>
        <w:rPr>
          <w:rFonts w:hint="default"/>
        </w:rPr>
      </w:pPr>
      <w:r>
        <w:rPr>
          <w:rFonts w:hint="default"/>
        </w:rPr>
        <w:t>temp_stack.pop();</w:t>
      </w:r>
    </w:p>
    <w:p>
      <w:pPr>
        <w:ind w:left="1260" w:leftChars="0" w:firstLine="420" w:firstLineChars="0"/>
        <w:rPr>
          <w:rFonts w:hint="default"/>
        </w:rPr>
      </w:pP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 Update the node into unordered_map table.</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table[ node-&gt;value ] = node;</w:t>
      </w:r>
    </w:p>
    <w:p>
      <w:pPr>
        <w:ind w:left="1260" w:leftChars="0" w:firstLine="420" w:firstLineChars="0"/>
        <w:rPr>
          <w:rFonts w:hint="default"/>
        </w:rPr>
      </w:pP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Update all information of node, including color and lattertime </w:t>
      </w:r>
      <w:r>
        <w:rPr>
          <w:rFonts w:hint="default"/>
          <w:i/>
          <w:iCs/>
          <w:color w:val="0000FF"/>
          <w:highlight w:val="none"/>
          <w:shd w:val="clear" w:color="FFFFFF" w:fill="D9D9D9"/>
          <w:lang w:eastAsia="en-US"/>
        </w:rPr>
        <w:tab/>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information. The color “Black” means that the node has been visited </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successfully and the lattertime equals to time + 1.</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parameter time equals to time + 1.</w:t>
      </w:r>
    </w:p>
    <w:p>
      <w:pPr>
        <w:ind w:left="1260" w:leftChars="60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1260" w:leftChars="0" w:firstLine="420" w:firstLineChars="0"/>
        <w:rPr>
          <w:rFonts w:hint="default"/>
        </w:rPr>
      </w:pPr>
      <w:r>
        <w:rPr>
          <w:rFonts w:hint="default"/>
        </w:rPr>
        <w:t>node-&gt;color = “Black”;</w:t>
      </w:r>
    </w:p>
    <w:p>
      <w:pPr>
        <w:ind w:left="1260" w:leftChars="0" w:firstLine="420" w:firstLineChars="0"/>
        <w:rPr>
          <w:rFonts w:hint="default"/>
        </w:rPr>
      </w:pPr>
      <w:r>
        <w:rPr>
          <w:rFonts w:hint="default"/>
        </w:rPr>
        <w:t>node-&gt;lattertime = time + 1;</w:t>
      </w:r>
    </w:p>
    <w:p>
      <w:pPr>
        <w:ind w:left="1260" w:leftChars="0" w:firstLine="420" w:firstLineChars="0"/>
        <w:rPr>
          <w:rFonts w:hint="default"/>
        </w:rPr>
      </w:pPr>
    </w:p>
    <w:p>
      <w:pPr>
        <w:ind w:left="1260" w:leftChars="0" w:firstLine="420" w:firstLineChars="0"/>
        <w:rPr>
          <w:rFonts w:hint="default"/>
        </w:rPr>
      </w:pPr>
      <w:r>
        <w:rPr>
          <w:rFonts w:hint="default"/>
        </w:rPr>
        <w:t>time ++;</w:t>
      </w:r>
    </w:p>
    <w:p>
      <w:pPr>
        <w:ind w:left="840" w:leftChars="0" w:firstLine="420" w:firstLineChars="0"/>
        <w:rPr>
          <w:rFonts w:hint="default"/>
        </w:rPr>
      </w:pPr>
      <w:r>
        <w:rPr>
          <w:rFonts w:hint="default"/>
        </w:rPr>
        <w:t xml:space="preserve">} </w:t>
      </w:r>
      <w:r>
        <w:rPr>
          <w:rFonts w:hint="default"/>
          <w:i/>
          <w:iCs/>
          <w:color w:val="0000FF"/>
          <w:highlight w:val="none"/>
          <w:shd w:val="clear" w:color="FFFFFF" w:fill="D9D9D9"/>
          <w:lang w:eastAsia="en-US"/>
        </w:rPr>
        <w:t>/* End if. */</w:t>
      </w:r>
    </w:p>
    <w:p>
      <w:pPr>
        <w:ind w:left="420" w:leftChars="0" w:firstLine="420" w:firstLineChars="0"/>
        <w:rPr>
          <w:rFonts w:hint="default"/>
          <w:i/>
          <w:iCs/>
          <w:color w:val="0000FF"/>
          <w:highlight w:val="none"/>
          <w:shd w:val="clear" w:color="FFFFFF" w:fill="D9D9D9"/>
          <w:lang w:eastAsia="en-US"/>
        </w:rPr>
      </w:pPr>
      <w:r>
        <w:rPr>
          <w:rFonts w:hint="default"/>
        </w:rPr>
        <w:t xml:space="preserve">} </w:t>
      </w:r>
      <w:r>
        <w:rPr>
          <w:rFonts w:hint="default"/>
          <w:i/>
          <w:iCs/>
          <w:color w:val="0000FF"/>
          <w:highlight w:val="none"/>
          <w:shd w:val="clear" w:color="FFFFFF" w:fill="D9D9D9"/>
          <w:lang w:eastAsia="en-US"/>
        </w:rPr>
        <w:t>/* End for. */</w:t>
      </w:r>
    </w:p>
    <w:p>
      <w:pPr>
        <w:rPr>
          <w:lang w:eastAsia="en-US"/>
        </w:rPr>
      </w:pPr>
      <w:r>
        <w:rPr>
          <w:rFonts w:hint="default"/>
        </w:rPr>
        <w:t xml:space="preserve">} </w:t>
      </w:r>
      <w:r>
        <w:rPr>
          <w:rFonts w:hint="default"/>
          <w:i/>
          <w:iCs/>
          <w:color w:val="0000FF"/>
          <w:highlight w:val="none"/>
          <w:shd w:val="clear" w:color="FFFFFF" w:fill="D9D9D9"/>
          <w:lang w:eastAsia="en-US"/>
        </w:rPr>
        <w:t>/* End DFS. */</w:t>
      </w: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17BC32E"/>
    <w:rsid w:val="03FFC59A"/>
    <w:rsid w:val="055FD640"/>
    <w:rsid w:val="05ED29C4"/>
    <w:rsid w:val="0719C43B"/>
    <w:rsid w:val="07EFABBD"/>
    <w:rsid w:val="0AFF933B"/>
    <w:rsid w:val="0B97DFF0"/>
    <w:rsid w:val="0BE329E7"/>
    <w:rsid w:val="0BFF2A0E"/>
    <w:rsid w:val="0CFFBE5A"/>
    <w:rsid w:val="0DA7F543"/>
    <w:rsid w:val="0DB32CF7"/>
    <w:rsid w:val="0DBDC87B"/>
    <w:rsid w:val="0DEF5EE5"/>
    <w:rsid w:val="0E7DD751"/>
    <w:rsid w:val="0EFAB34B"/>
    <w:rsid w:val="0EFEA1BB"/>
    <w:rsid w:val="0EFF2D93"/>
    <w:rsid w:val="0F3F7FB4"/>
    <w:rsid w:val="0F6B807B"/>
    <w:rsid w:val="0FB4FBEF"/>
    <w:rsid w:val="0FBCEC0C"/>
    <w:rsid w:val="0FEE5864"/>
    <w:rsid w:val="1059655A"/>
    <w:rsid w:val="137F0140"/>
    <w:rsid w:val="13BDE2A2"/>
    <w:rsid w:val="13D63E50"/>
    <w:rsid w:val="15B72261"/>
    <w:rsid w:val="15CB9173"/>
    <w:rsid w:val="165BEC62"/>
    <w:rsid w:val="16FFDC96"/>
    <w:rsid w:val="178B7C3B"/>
    <w:rsid w:val="179B4615"/>
    <w:rsid w:val="17AED751"/>
    <w:rsid w:val="17BFF36F"/>
    <w:rsid w:val="17DBF465"/>
    <w:rsid w:val="17DFE72C"/>
    <w:rsid w:val="17F3CA30"/>
    <w:rsid w:val="17FF4579"/>
    <w:rsid w:val="18F3531F"/>
    <w:rsid w:val="18FE032B"/>
    <w:rsid w:val="198B93CB"/>
    <w:rsid w:val="19FDD4E9"/>
    <w:rsid w:val="1B3A6902"/>
    <w:rsid w:val="1B8F735A"/>
    <w:rsid w:val="1B8FC85C"/>
    <w:rsid w:val="1BA02148"/>
    <w:rsid w:val="1BA7B37A"/>
    <w:rsid w:val="1BA9CDC8"/>
    <w:rsid w:val="1BDB7AB1"/>
    <w:rsid w:val="1BDF6C7F"/>
    <w:rsid w:val="1BE99AE8"/>
    <w:rsid w:val="1BF5E816"/>
    <w:rsid w:val="1BFF3B31"/>
    <w:rsid w:val="1C9D537C"/>
    <w:rsid w:val="1D653791"/>
    <w:rsid w:val="1D7EF635"/>
    <w:rsid w:val="1D9F6214"/>
    <w:rsid w:val="1DBFC420"/>
    <w:rsid w:val="1E2F916B"/>
    <w:rsid w:val="1E6B5C52"/>
    <w:rsid w:val="1EF7572C"/>
    <w:rsid w:val="1EFD10CD"/>
    <w:rsid w:val="1F5F7608"/>
    <w:rsid w:val="1F6F6A61"/>
    <w:rsid w:val="1F7533F1"/>
    <w:rsid w:val="1F7E55C1"/>
    <w:rsid w:val="1F7F46FF"/>
    <w:rsid w:val="1F9C82E3"/>
    <w:rsid w:val="1FA7FA90"/>
    <w:rsid w:val="1FA9BE7D"/>
    <w:rsid w:val="1FBCAA89"/>
    <w:rsid w:val="1FBFE023"/>
    <w:rsid w:val="1FDDB9DC"/>
    <w:rsid w:val="1FDDC13B"/>
    <w:rsid w:val="1FE7CF2B"/>
    <w:rsid w:val="1FEB57A9"/>
    <w:rsid w:val="1FEECE97"/>
    <w:rsid w:val="1FEF6818"/>
    <w:rsid w:val="1FF70362"/>
    <w:rsid w:val="1FFAB5B7"/>
    <w:rsid w:val="1FFBF92D"/>
    <w:rsid w:val="1FFE0773"/>
    <w:rsid w:val="1FFE2B52"/>
    <w:rsid w:val="1FFF1563"/>
    <w:rsid w:val="20BBCD47"/>
    <w:rsid w:val="21FF0A54"/>
    <w:rsid w:val="22DF17B7"/>
    <w:rsid w:val="237EC90B"/>
    <w:rsid w:val="23BEB1D1"/>
    <w:rsid w:val="23DAC80E"/>
    <w:rsid w:val="23DF6C9A"/>
    <w:rsid w:val="244D28E2"/>
    <w:rsid w:val="255EB91D"/>
    <w:rsid w:val="2577E1D0"/>
    <w:rsid w:val="257DDECC"/>
    <w:rsid w:val="2597192A"/>
    <w:rsid w:val="25DF55D5"/>
    <w:rsid w:val="25F716AA"/>
    <w:rsid w:val="265B5C62"/>
    <w:rsid w:val="26AF959B"/>
    <w:rsid w:val="26BDC361"/>
    <w:rsid w:val="26C8F00A"/>
    <w:rsid w:val="26EB7EAF"/>
    <w:rsid w:val="26EFE6D3"/>
    <w:rsid w:val="26F7DB81"/>
    <w:rsid w:val="271DFCC2"/>
    <w:rsid w:val="273E9111"/>
    <w:rsid w:val="27933B21"/>
    <w:rsid w:val="27CF33AB"/>
    <w:rsid w:val="27E3C734"/>
    <w:rsid w:val="27F79962"/>
    <w:rsid w:val="27FA933F"/>
    <w:rsid w:val="27FAC33A"/>
    <w:rsid w:val="27FF7F99"/>
    <w:rsid w:val="27FF85CC"/>
    <w:rsid w:val="287C613D"/>
    <w:rsid w:val="28EF469A"/>
    <w:rsid w:val="294726F3"/>
    <w:rsid w:val="297ED692"/>
    <w:rsid w:val="29BE96A1"/>
    <w:rsid w:val="29E7BB5E"/>
    <w:rsid w:val="29F7485A"/>
    <w:rsid w:val="2A5F2E0C"/>
    <w:rsid w:val="2AE6A93E"/>
    <w:rsid w:val="2AE70421"/>
    <w:rsid w:val="2AFA0042"/>
    <w:rsid w:val="2BF40425"/>
    <w:rsid w:val="2BFD1EA2"/>
    <w:rsid w:val="2BFF2DD5"/>
    <w:rsid w:val="2BFF2E8D"/>
    <w:rsid w:val="2CFD213C"/>
    <w:rsid w:val="2CFF4967"/>
    <w:rsid w:val="2D4BA22C"/>
    <w:rsid w:val="2D7F159D"/>
    <w:rsid w:val="2DB9EEF5"/>
    <w:rsid w:val="2DE9F960"/>
    <w:rsid w:val="2DEDB02C"/>
    <w:rsid w:val="2DF798DE"/>
    <w:rsid w:val="2DFDD8B0"/>
    <w:rsid w:val="2DFE6828"/>
    <w:rsid w:val="2DFFE0AB"/>
    <w:rsid w:val="2ED92F9E"/>
    <w:rsid w:val="2EDF801D"/>
    <w:rsid w:val="2EE60740"/>
    <w:rsid w:val="2EE7ECFE"/>
    <w:rsid w:val="2EEDE059"/>
    <w:rsid w:val="2EF760F7"/>
    <w:rsid w:val="2EFFC57F"/>
    <w:rsid w:val="2F3ECB8F"/>
    <w:rsid w:val="2F57DB85"/>
    <w:rsid w:val="2F5FD9F0"/>
    <w:rsid w:val="2FAF7DC5"/>
    <w:rsid w:val="2FB74275"/>
    <w:rsid w:val="2FB9041D"/>
    <w:rsid w:val="2FBFD377"/>
    <w:rsid w:val="2FCFEBAE"/>
    <w:rsid w:val="2FD74930"/>
    <w:rsid w:val="2FEDCBAE"/>
    <w:rsid w:val="2FF3F12A"/>
    <w:rsid w:val="2FFE6BC4"/>
    <w:rsid w:val="2FFEBA78"/>
    <w:rsid w:val="2FFF42AC"/>
    <w:rsid w:val="2FFF57A5"/>
    <w:rsid w:val="2FFF857A"/>
    <w:rsid w:val="2FFFAC46"/>
    <w:rsid w:val="2FFFF857"/>
    <w:rsid w:val="327AFE1D"/>
    <w:rsid w:val="336F903F"/>
    <w:rsid w:val="337E1F88"/>
    <w:rsid w:val="33FFF55B"/>
    <w:rsid w:val="3452363A"/>
    <w:rsid w:val="3519963F"/>
    <w:rsid w:val="357426B0"/>
    <w:rsid w:val="3577B139"/>
    <w:rsid w:val="357D5181"/>
    <w:rsid w:val="357F21D5"/>
    <w:rsid w:val="357FD1B2"/>
    <w:rsid w:val="35F76D2B"/>
    <w:rsid w:val="35F9CCC3"/>
    <w:rsid w:val="35FF956D"/>
    <w:rsid w:val="36559A77"/>
    <w:rsid w:val="365D7583"/>
    <w:rsid w:val="36EF0AFC"/>
    <w:rsid w:val="36EF42F6"/>
    <w:rsid w:val="36F9A230"/>
    <w:rsid w:val="36FABC76"/>
    <w:rsid w:val="36FE573C"/>
    <w:rsid w:val="370FD77C"/>
    <w:rsid w:val="372EA43B"/>
    <w:rsid w:val="372F6D0F"/>
    <w:rsid w:val="3772B977"/>
    <w:rsid w:val="377BB9CC"/>
    <w:rsid w:val="3796B833"/>
    <w:rsid w:val="379F26D3"/>
    <w:rsid w:val="37A187FA"/>
    <w:rsid w:val="37A75BC2"/>
    <w:rsid w:val="37B6DA90"/>
    <w:rsid w:val="37B8F13E"/>
    <w:rsid w:val="37BE5D15"/>
    <w:rsid w:val="37C39079"/>
    <w:rsid w:val="37CEE878"/>
    <w:rsid w:val="37D3E675"/>
    <w:rsid w:val="37D5B4DD"/>
    <w:rsid w:val="37DA827E"/>
    <w:rsid w:val="37DF94F8"/>
    <w:rsid w:val="37DF9CC8"/>
    <w:rsid w:val="37EA826A"/>
    <w:rsid w:val="37ED6455"/>
    <w:rsid w:val="37F1C1A8"/>
    <w:rsid w:val="37F49F4F"/>
    <w:rsid w:val="37F65701"/>
    <w:rsid w:val="37F679D3"/>
    <w:rsid w:val="37FAAFB7"/>
    <w:rsid w:val="37FC76FA"/>
    <w:rsid w:val="37FCC60B"/>
    <w:rsid w:val="37FD7A50"/>
    <w:rsid w:val="37FF0C7A"/>
    <w:rsid w:val="37FF45FD"/>
    <w:rsid w:val="37FF88EB"/>
    <w:rsid w:val="3853FA2F"/>
    <w:rsid w:val="38DB0C91"/>
    <w:rsid w:val="38F91C4D"/>
    <w:rsid w:val="396E3558"/>
    <w:rsid w:val="3970BA78"/>
    <w:rsid w:val="3A19D589"/>
    <w:rsid w:val="3A6E6C12"/>
    <w:rsid w:val="3A757140"/>
    <w:rsid w:val="3A98F117"/>
    <w:rsid w:val="3AEAE3EE"/>
    <w:rsid w:val="3AEF3FE6"/>
    <w:rsid w:val="3AEFCFBF"/>
    <w:rsid w:val="3AF30908"/>
    <w:rsid w:val="3AFB4C35"/>
    <w:rsid w:val="3AFB8A3F"/>
    <w:rsid w:val="3AFBA8B5"/>
    <w:rsid w:val="3AFD0E8C"/>
    <w:rsid w:val="3B2FAEF8"/>
    <w:rsid w:val="3B7EDA2A"/>
    <w:rsid w:val="3B97E60C"/>
    <w:rsid w:val="3B9F8848"/>
    <w:rsid w:val="3BAF55BE"/>
    <w:rsid w:val="3BBC27AA"/>
    <w:rsid w:val="3BBF11A4"/>
    <w:rsid w:val="3BBF13AE"/>
    <w:rsid w:val="3BBFF60E"/>
    <w:rsid w:val="3BCD8BE8"/>
    <w:rsid w:val="3BCFADAD"/>
    <w:rsid w:val="3BDF87FA"/>
    <w:rsid w:val="3BDF8BE0"/>
    <w:rsid w:val="3BDFF949"/>
    <w:rsid w:val="3BE5D591"/>
    <w:rsid w:val="3BE7922A"/>
    <w:rsid w:val="3BEBDAF9"/>
    <w:rsid w:val="3BED419F"/>
    <w:rsid w:val="3BF5A257"/>
    <w:rsid w:val="3BF8EE5D"/>
    <w:rsid w:val="3BFA8E92"/>
    <w:rsid w:val="3BFE0F44"/>
    <w:rsid w:val="3BFF84D6"/>
    <w:rsid w:val="3C5B74DC"/>
    <w:rsid w:val="3C6A6338"/>
    <w:rsid w:val="3C7FEFBC"/>
    <w:rsid w:val="3CAFB726"/>
    <w:rsid w:val="3CBD50AF"/>
    <w:rsid w:val="3CBDBF73"/>
    <w:rsid w:val="3CE930ED"/>
    <w:rsid w:val="3CFFF039"/>
    <w:rsid w:val="3D6F534A"/>
    <w:rsid w:val="3DAF3AD3"/>
    <w:rsid w:val="3DD68358"/>
    <w:rsid w:val="3DD8EC76"/>
    <w:rsid w:val="3DEBCE55"/>
    <w:rsid w:val="3DEF7A16"/>
    <w:rsid w:val="3DF6F59D"/>
    <w:rsid w:val="3DF793FA"/>
    <w:rsid w:val="3DFD63DC"/>
    <w:rsid w:val="3DFE2421"/>
    <w:rsid w:val="3DFF64E2"/>
    <w:rsid w:val="3DFF864C"/>
    <w:rsid w:val="3DFF8D6A"/>
    <w:rsid w:val="3DFFDF49"/>
    <w:rsid w:val="3E3F40FB"/>
    <w:rsid w:val="3E5FA2C9"/>
    <w:rsid w:val="3E6BA3B6"/>
    <w:rsid w:val="3E7596EB"/>
    <w:rsid w:val="3EBF7FFA"/>
    <w:rsid w:val="3EBFFD0C"/>
    <w:rsid w:val="3EF727C1"/>
    <w:rsid w:val="3EFB7744"/>
    <w:rsid w:val="3EFBCF37"/>
    <w:rsid w:val="3EFE8C78"/>
    <w:rsid w:val="3EFF2406"/>
    <w:rsid w:val="3EFF78D6"/>
    <w:rsid w:val="3EFFE7A5"/>
    <w:rsid w:val="3F22F72B"/>
    <w:rsid w:val="3F377D16"/>
    <w:rsid w:val="3F3A5F76"/>
    <w:rsid w:val="3F3D3A63"/>
    <w:rsid w:val="3F3DFE25"/>
    <w:rsid w:val="3F3F40AD"/>
    <w:rsid w:val="3F575709"/>
    <w:rsid w:val="3F5D19E1"/>
    <w:rsid w:val="3F5F01C9"/>
    <w:rsid w:val="3F670BBB"/>
    <w:rsid w:val="3F6767DA"/>
    <w:rsid w:val="3F6F9259"/>
    <w:rsid w:val="3F752565"/>
    <w:rsid w:val="3F7D004B"/>
    <w:rsid w:val="3F7DB5AC"/>
    <w:rsid w:val="3F8B37F7"/>
    <w:rsid w:val="3F8F836C"/>
    <w:rsid w:val="3F957CC4"/>
    <w:rsid w:val="3FAF3084"/>
    <w:rsid w:val="3FB5BBE3"/>
    <w:rsid w:val="3FBA7691"/>
    <w:rsid w:val="3FBD48EE"/>
    <w:rsid w:val="3FBF752E"/>
    <w:rsid w:val="3FBF8809"/>
    <w:rsid w:val="3FBFAD18"/>
    <w:rsid w:val="3FCC95A3"/>
    <w:rsid w:val="3FD44881"/>
    <w:rsid w:val="3FD7F171"/>
    <w:rsid w:val="3FDB9E66"/>
    <w:rsid w:val="3FDE8668"/>
    <w:rsid w:val="3FDF1093"/>
    <w:rsid w:val="3FDF563E"/>
    <w:rsid w:val="3FEB073C"/>
    <w:rsid w:val="3FECB74D"/>
    <w:rsid w:val="3FED4C6B"/>
    <w:rsid w:val="3FEFAFA0"/>
    <w:rsid w:val="3FF5474D"/>
    <w:rsid w:val="3FF5DA1B"/>
    <w:rsid w:val="3FF5DCA2"/>
    <w:rsid w:val="3FF7085D"/>
    <w:rsid w:val="3FF783E8"/>
    <w:rsid w:val="3FF78BE4"/>
    <w:rsid w:val="3FF7E0CE"/>
    <w:rsid w:val="3FF9F0A2"/>
    <w:rsid w:val="3FFB09A8"/>
    <w:rsid w:val="3FFCBD1E"/>
    <w:rsid w:val="3FFD7C66"/>
    <w:rsid w:val="3FFDC27F"/>
    <w:rsid w:val="3FFE045F"/>
    <w:rsid w:val="3FFE083E"/>
    <w:rsid w:val="3FFEF341"/>
    <w:rsid w:val="3FFEFFA7"/>
    <w:rsid w:val="3FFF53EE"/>
    <w:rsid w:val="3FFF651C"/>
    <w:rsid w:val="3FFF9463"/>
    <w:rsid w:val="417FF6C6"/>
    <w:rsid w:val="41AF47A3"/>
    <w:rsid w:val="428D9B4E"/>
    <w:rsid w:val="43D90AE5"/>
    <w:rsid w:val="467B3838"/>
    <w:rsid w:val="467F2A9A"/>
    <w:rsid w:val="46DF0DED"/>
    <w:rsid w:val="46FFEED6"/>
    <w:rsid w:val="472C45D6"/>
    <w:rsid w:val="47777399"/>
    <w:rsid w:val="477EAFE6"/>
    <w:rsid w:val="47EFB662"/>
    <w:rsid w:val="47F4F7EA"/>
    <w:rsid w:val="47F547A2"/>
    <w:rsid w:val="47FFCAA8"/>
    <w:rsid w:val="48FED1F0"/>
    <w:rsid w:val="4936D301"/>
    <w:rsid w:val="4A7F27BD"/>
    <w:rsid w:val="4A9B270F"/>
    <w:rsid w:val="4AF773BC"/>
    <w:rsid w:val="4AFFBA46"/>
    <w:rsid w:val="4B5E698B"/>
    <w:rsid w:val="4B65C52A"/>
    <w:rsid w:val="4B6F6C21"/>
    <w:rsid w:val="4B769327"/>
    <w:rsid w:val="4BBD3E1A"/>
    <w:rsid w:val="4BCB507D"/>
    <w:rsid w:val="4BEA9177"/>
    <w:rsid w:val="4BF6A462"/>
    <w:rsid w:val="4BFF5754"/>
    <w:rsid w:val="4BFFF749"/>
    <w:rsid w:val="4CFDD2B4"/>
    <w:rsid w:val="4DF2025C"/>
    <w:rsid w:val="4DFA0560"/>
    <w:rsid w:val="4DFD780F"/>
    <w:rsid w:val="4DFD8197"/>
    <w:rsid w:val="4DFE23CC"/>
    <w:rsid w:val="4E77372B"/>
    <w:rsid w:val="4E7BB644"/>
    <w:rsid w:val="4EF47580"/>
    <w:rsid w:val="4EF95121"/>
    <w:rsid w:val="4EFF8D8C"/>
    <w:rsid w:val="4F2BB8D6"/>
    <w:rsid w:val="4F3FE672"/>
    <w:rsid w:val="4F5E1BEB"/>
    <w:rsid w:val="4F5EA80A"/>
    <w:rsid w:val="4F6F2E13"/>
    <w:rsid w:val="4F7F92A0"/>
    <w:rsid w:val="4FBB31A5"/>
    <w:rsid w:val="4FDC64DD"/>
    <w:rsid w:val="4FDF31EF"/>
    <w:rsid w:val="4FDF9627"/>
    <w:rsid w:val="4FE594E9"/>
    <w:rsid w:val="4FE7FCAB"/>
    <w:rsid w:val="4FEC2E05"/>
    <w:rsid w:val="4FEC6306"/>
    <w:rsid w:val="4FF60A38"/>
    <w:rsid w:val="4FFBAC69"/>
    <w:rsid w:val="4FFC7F67"/>
    <w:rsid w:val="4FFD9375"/>
    <w:rsid w:val="4FFE7D5B"/>
    <w:rsid w:val="4FFE838E"/>
    <w:rsid w:val="4FFF1410"/>
    <w:rsid w:val="4FFF2294"/>
    <w:rsid w:val="4FFFD132"/>
    <w:rsid w:val="516F83B9"/>
    <w:rsid w:val="532A1CE2"/>
    <w:rsid w:val="533F3CF1"/>
    <w:rsid w:val="53AA6508"/>
    <w:rsid w:val="53CB61CD"/>
    <w:rsid w:val="53CC7587"/>
    <w:rsid w:val="53E78603"/>
    <w:rsid w:val="53FE5065"/>
    <w:rsid w:val="53FF0672"/>
    <w:rsid w:val="54BF24B9"/>
    <w:rsid w:val="54DFF72E"/>
    <w:rsid w:val="54F9450B"/>
    <w:rsid w:val="554FDEA9"/>
    <w:rsid w:val="558B2A74"/>
    <w:rsid w:val="55BBD230"/>
    <w:rsid w:val="55BFEA02"/>
    <w:rsid w:val="55D922A4"/>
    <w:rsid w:val="55E7715C"/>
    <w:rsid w:val="563BC7D7"/>
    <w:rsid w:val="563F5956"/>
    <w:rsid w:val="5676387E"/>
    <w:rsid w:val="5679F47D"/>
    <w:rsid w:val="569F7A1E"/>
    <w:rsid w:val="56DCB7AB"/>
    <w:rsid w:val="56F47274"/>
    <w:rsid w:val="56F9EDA9"/>
    <w:rsid w:val="56FF951F"/>
    <w:rsid w:val="573D761F"/>
    <w:rsid w:val="576DD59D"/>
    <w:rsid w:val="577D7A1E"/>
    <w:rsid w:val="577DCD83"/>
    <w:rsid w:val="57B6D687"/>
    <w:rsid w:val="57BDEB60"/>
    <w:rsid w:val="57BFD2BC"/>
    <w:rsid w:val="57DF6141"/>
    <w:rsid w:val="57EF44A7"/>
    <w:rsid w:val="57EF9CBD"/>
    <w:rsid w:val="57FD7D0A"/>
    <w:rsid w:val="57FDF514"/>
    <w:rsid w:val="57FECD83"/>
    <w:rsid w:val="57FF2407"/>
    <w:rsid w:val="57FF913D"/>
    <w:rsid w:val="57FFACAC"/>
    <w:rsid w:val="57FFCC62"/>
    <w:rsid w:val="57FFF80D"/>
    <w:rsid w:val="58BE54BD"/>
    <w:rsid w:val="58FFD591"/>
    <w:rsid w:val="5965FD69"/>
    <w:rsid w:val="59671CB3"/>
    <w:rsid w:val="596AEAD9"/>
    <w:rsid w:val="5982CC9B"/>
    <w:rsid w:val="59A769DD"/>
    <w:rsid w:val="59C3386B"/>
    <w:rsid w:val="59FB16EC"/>
    <w:rsid w:val="5AB58896"/>
    <w:rsid w:val="5ACF11F5"/>
    <w:rsid w:val="5ADF01CC"/>
    <w:rsid w:val="5AEFA6A0"/>
    <w:rsid w:val="5AF98DAF"/>
    <w:rsid w:val="5AFE8C54"/>
    <w:rsid w:val="5AFFA16A"/>
    <w:rsid w:val="5B3433A0"/>
    <w:rsid w:val="5B6C0666"/>
    <w:rsid w:val="5B9FBA1B"/>
    <w:rsid w:val="5BBA79C0"/>
    <w:rsid w:val="5BBB61D9"/>
    <w:rsid w:val="5BBB6D10"/>
    <w:rsid w:val="5BBBA32D"/>
    <w:rsid w:val="5BBDB20F"/>
    <w:rsid w:val="5BC613EC"/>
    <w:rsid w:val="5BCDA74F"/>
    <w:rsid w:val="5BDEA4E2"/>
    <w:rsid w:val="5BEF1979"/>
    <w:rsid w:val="5BF343F0"/>
    <w:rsid w:val="5BF62717"/>
    <w:rsid w:val="5BF6EBCD"/>
    <w:rsid w:val="5BFE338C"/>
    <w:rsid w:val="5BFF2E1F"/>
    <w:rsid w:val="5BFFAF69"/>
    <w:rsid w:val="5C4EC603"/>
    <w:rsid w:val="5CDF08BF"/>
    <w:rsid w:val="5CF6D223"/>
    <w:rsid w:val="5CFE4BB3"/>
    <w:rsid w:val="5D1C497A"/>
    <w:rsid w:val="5D1D685B"/>
    <w:rsid w:val="5D2F9EE3"/>
    <w:rsid w:val="5D37B6C1"/>
    <w:rsid w:val="5D7B46CC"/>
    <w:rsid w:val="5D7EA775"/>
    <w:rsid w:val="5D9DC7D7"/>
    <w:rsid w:val="5DB72823"/>
    <w:rsid w:val="5DBFCA67"/>
    <w:rsid w:val="5DCE368C"/>
    <w:rsid w:val="5DDBCCD7"/>
    <w:rsid w:val="5DE79653"/>
    <w:rsid w:val="5DEAEC11"/>
    <w:rsid w:val="5DF52ECC"/>
    <w:rsid w:val="5DF74CD5"/>
    <w:rsid w:val="5DF7563B"/>
    <w:rsid w:val="5DFD1C04"/>
    <w:rsid w:val="5DFDCB40"/>
    <w:rsid w:val="5DFE6E1D"/>
    <w:rsid w:val="5E7C6D03"/>
    <w:rsid w:val="5EAD9C8E"/>
    <w:rsid w:val="5EB04149"/>
    <w:rsid w:val="5EBB678B"/>
    <w:rsid w:val="5EBC2A46"/>
    <w:rsid w:val="5EBEA8F7"/>
    <w:rsid w:val="5ED5AC71"/>
    <w:rsid w:val="5ED73E12"/>
    <w:rsid w:val="5EDE3CCE"/>
    <w:rsid w:val="5EE928F6"/>
    <w:rsid w:val="5EEF30FC"/>
    <w:rsid w:val="5EEF695D"/>
    <w:rsid w:val="5EFA8093"/>
    <w:rsid w:val="5EFD9463"/>
    <w:rsid w:val="5EFDE65A"/>
    <w:rsid w:val="5EFE52CA"/>
    <w:rsid w:val="5EFF9EEB"/>
    <w:rsid w:val="5F1FDE5E"/>
    <w:rsid w:val="5F3468C1"/>
    <w:rsid w:val="5F3B6C48"/>
    <w:rsid w:val="5F4971C9"/>
    <w:rsid w:val="5F4FA63D"/>
    <w:rsid w:val="5F54CE9E"/>
    <w:rsid w:val="5F575157"/>
    <w:rsid w:val="5F59940D"/>
    <w:rsid w:val="5F66267E"/>
    <w:rsid w:val="5F6F3AC8"/>
    <w:rsid w:val="5F77F2AD"/>
    <w:rsid w:val="5F7D213C"/>
    <w:rsid w:val="5F7F1A57"/>
    <w:rsid w:val="5F8114DB"/>
    <w:rsid w:val="5F8F994C"/>
    <w:rsid w:val="5F915C20"/>
    <w:rsid w:val="5F9A2F06"/>
    <w:rsid w:val="5F9A577F"/>
    <w:rsid w:val="5F9FB7CD"/>
    <w:rsid w:val="5F9FE447"/>
    <w:rsid w:val="5FA77084"/>
    <w:rsid w:val="5FA94CF8"/>
    <w:rsid w:val="5FABFA9F"/>
    <w:rsid w:val="5FAE9AB6"/>
    <w:rsid w:val="5FB4023E"/>
    <w:rsid w:val="5FB5ED39"/>
    <w:rsid w:val="5FBA02FC"/>
    <w:rsid w:val="5FBA5666"/>
    <w:rsid w:val="5FBBF4FE"/>
    <w:rsid w:val="5FBD2C4B"/>
    <w:rsid w:val="5FBE941A"/>
    <w:rsid w:val="5FBF0F81"/>
    <w:rsid w:val="5FBF39B6"/>
    <w:rsid w:val="5FDC556B"/>
    <w:rsid w:val="5FDDE157"/>
    <w:rsid w:val="5FDE221C"/>
    <w:rsid w:val="5FDFA711"/>
    <w:rsid w:val="5FDFC57E"/>
    <w:rsid w:val="5FDFD3C0"/>
    <w:rsid w:val="5FDFDB81"/>
    <w:rsid w:val="5FE4B10F"/>
    <w:rsid w:val="5FE505BB"/>
    <w:rsid w:val="5FEB9B24"/>
    <w:rsid w:val="5FEFDF1E"/>
    <w:rsid w:val="5FF49BC0"/>
    <w:rsid w:val="5FF4C2B5"/>
    <w:rsid w:val="5FF59E0B"/>
    <w:rsid w:val="5FF74FC2"/>
    <w:rsid w:val="5FF7D1FC"/>
    <w:rsid w:val="5FF97770"/>
    <w:rsid w:val="5FFA3375"/>
    <w:rsid w:val="5FFC70D2"/>
    <w:rsid w:val="5FFD06E7"/>
    <w:rsid w:val="5FFD0730"/>
    <w:rsid w:val="5FFD0DBE"/>
    <w:rsid w:val="5FFD3CB8"/>
    <w:rsid w:val="5FFD65CF"/>
    <w:rsid w:val="5FFD9C95"/>
    <w:rsid w:val="5FFDB4CA"/>
    <w:rsid w:val="5FFE0F82"/>
    <w:rsid w:val="5FFE1506"/>
    <w:rsid w:val="5FFE33DA"/>
    <w:rsid w:val="5FFEDE5F"/>
    <w:rsid w:val="5FFF0B68"/>
    <w:rsid w:val="5FFF1A11"/>
    <w:rsid w:val="5FFF5888"/>
    <w:rsid w:val="5FFF7389"/>
    <w:rsid w:val="5FFFAC7D"/>
    <w:rsid w:val="5FFFFD2C"/>
    <w:rsid w:val="60FEC9DF"/>
    <w:rsid w:val="61797AD1"/>
    <w:rsid w:val="6179F38E"/>
    <w:rsid w:val="617BB403"/>
    <w:rsid w:val="61FB0261"/>
    <w:rsid w:val="627E2E09"/>
    <w:rsid w:val="62FA8D46"/>
    <w:rsid w:val="636D3AB5"/>
    <w:rsid w:val="636D851C"/>
    <w:rsid w:val="637A3C99"/>
    <w:rsid w:val="637F25DD"/>
    <w:rsid w:val="63B3EF52"/>
    <w:rsid w:val="63BEE9DF"/>
    <w:rsid w:val="63E77989"/>
    <w:rsid w:val="63EB1ED4"/>
    <w:rsid w:val="63EC8CBE"/>
    <w:rsid w:val="63ED48F6"/>
    <w:rsid w:val="64AE8C36"/>
    <w:rsid w:val="64B75399"/>
    <w:rsid w:val="6547D44E"/>
    <w:rsid w:val="65AEB4A6"/>
    <w:rsid w:val="65F703F7"/>
    <w:rsid w:val="65FE5506"/>
    <w:rsid w:val="65FFB6BC"/>
    <w:rsid w:val="662E9526"/>
    <w:rsid w:val="667D01BE"/>
    <w:rsid w:val="669B641F"/>
    <w:rsid w:val="66B741F9"/>
    <w:rsid w:val="66CFB902"/>
    <w:rsid w:val="66E1B170"/>
    <w:rsid w:val="66E3423E"/>
    <w:rsid w:val="66F7CABC"/>
    <w:rsid w:val="66FC114B"/>
    <w:rsid w:val="66FC82B1"/>
    <w:rsid w:val="67261C74"/>
    <w:rsid w:val="677A2CF3"/>
    <w:rsid w:val="677D32D8"/>
    <w:rsid w:val="677F5282"/>
    <w:rsid w:val="678BC933"/>
    <w:rsid w:val="67AF623A"/>
    <w:rsid w:val="67BC8DFF"/>
    <w:rsid w:val="67BE44B3"/>
    <w:rsid w:val="67BF0E32"/>
    <w:rsid w:val="67DEC046"/>
    <w:rsid w:val="67EE7BCB"/>
    <w:rsid w:val="67F7159A"/>
    <w:rsid w:val="67FBEF18"/>
    <w:rsid w:val="67FF82CD"/>
    <w:rsid w:val="687E5D0A"/>
    <w:rsid w:val="68BD2DD5"/>
    <w:rsid w:val="6927A094"/>
    <w:rsid w:val="69368A95"/>
    <w:rsid w:val="69B70947"/>
    <w:rsid w:val="69BE3876"/>
    <w:rsid w:val="69BEFBEF"/>
    <w:rsid w:val="69BF98F9"/>
    <w:rsid w:val="69CFE741"/>
    <w:rsid w:val="6A9DD766"/>
    <w:rsid w:val="6ADD1BB5"/>
    <w:rsid w:val="6AE74640"/>
    <w:rsid w:val="6AFD2318"/>
    <w:rsid w:val="6AFF4DED"/>
    <w:rsid w:val="6AFF5DE8"/>
    <w:rsid w:val="6B5F23F7"/>
    <w:rsid w:val="6B6BE424"/>
    <w:rsid w:val="6B6F235F"/>
    <w:rsid w:val="6B7BF862"/>
    <w:rsid w:val="6B7F3E8C"/>
    <w:rsid w:val="6B7F621D"/>
    <w:rsid w:val="6B9719F9"/>
    <w:rsid w:val="6BADED86"/>
    <w:rsid w:val="6BB2982E"/>
    <w:rsid w:val="6BDDB5E9"/>
    <w:rsid w:val="6BED61A6"/>
    <w:rsid w:val="6BEF6D85"/>
    <w:rsid w:val="6BEF7A3D"/>
    <w:rsid w:val="6BFDB55D"/>
    <w:rsid w:val="6BFDD4D6"/>
    <w:rsid w:val="6BFF9EB8"/>
    <w:rsid w:val="6BFFAF8F"/>
    <w:rsid w:val="6BFFDB1C"/>
    <w:rsid w:val="6C5BEE2B"/>
    <w:rsid w:val="6C6DCFED"/>
    <w:rsid w:val="6CDB733F"/>
    <w:rsid w:val="6CDDDD64"/>
    <w:rsid w:val="6CF5AAA9"/>
    <w:rsid w:val="6CFD9D55"/>
    <w:rsid w:val="6D2F2279"/>
    <w:rsid w:val="6D5F252C"/>
    <w:rsid w:val="6D7D7074"/>
    <w:rsid w:val="6D7F4D3F"/>
    <w:rsid w:val="6D7FAB4C"/>
    <w:rsid w:val="6D9D295B"/>
    <w:rsid w:val="6DAE4E77"/>
    <w:rsid w:val="6DBDABFC"/>
    <w:rsid w:val="6DD53B6B"/>
    <w:rsid w:val="6DDDD47C"/>
    <w:rsid w:val="6DDF6D6A"/>
    <w:rsid w:val="6DDFE532"/>
    <w:rsid w:val="6DEFB69D"/>
    <w:rsid w:val="6DEFD7E9"/>
    <w:rsid w:val="6DF73A7B"/>
    <w:rsid w:val="6DF78D1C"/>
    <w:rsid w:val="6DFB320E"/>
    <w:rsid w:val="6DFBDD7D"/>
    <w:rsid w:val="6DFD82B9"/>
    <w:rsid w:val="6DFDC88C"/>
    <w:rsid w:val="6DFED335"/>
    <w:rsid w:val="6DFF417C"/>
    <w:rsid w:val="6DFF5255"/>
    <w:rsid w:val="6DFF841E"/>
    <w:rsid w:val="6DFF99F8"/>
    <w:rsid w:val="6DFFE808"/>
    <w:rsid w:val="6E03FA88"/>
    <w:rsid w:val="6E1BB5B3"/>
    <w:rsid w:val="6E2F8607"/>
    <w:rsid w:val="6E3EF452"/>
    <w:rsid w:val="6E5ACFF2"/>
    <w:rsid w:val="6E5F0C18"/>
    <w:rsid w:val="6E6FF537"/>
    <w:rsid w:val="6E7F29D1"/>
    <w:rsid w:val="6E7FCD21"/>
    <w:rsid w:val="6E9DEA62"/>
    <w:rsid w:val="6E9F7450"/>
    <w:rsid w:val="6EB7EEA7"/>
    <w:rsid w:val="6EBEFAB8"/>
    <w:rsid w:val="6EEF615E"/>
    <w:rsid w:val="6EF931FD"/>
    <w:rsid w:val="6EFC438F"/>
    <w:rsid w:val="6EFCCECE"/>
    <w:rsid w:val="6F275259"/>
    <w:rsid w:val="6F2E3525"/>
    <w:rsid w:val="6F3D2150"/>
    <w:rsid w:val="6F3EDF12"/>
    <w:rsid w:val="6F3F4C02"/>
    <w:rsid w:val="6F4B0FB5"/>
    <w:rsid w:val="6F4BC351"/>
    <w:rsid w:val="6F545A82"/>
    <w:rsid w:val="6F57781B"/>
    <w:rsid w:val="6F5D218A"/>
    <w:rsid w:val="6F6BA369"/>
    <w:rsid w:val="6F6FF041"/>
    <w:rsid w:val="6F706BC8"/>
    <w:rsid w:val="6F72AEF5"/>
    <w:rsid w:val="6F7A367D"/>
    <w:rsid w:val="6F7C041C"/>
    <w:rsid w:val="6F7C048A"/>
    <w:rsid w:val="6F7CEC3E"/>
    <w:rsid w:val="6F7E1D91"/>
    <w:rsid w:val="6F7E71D4"/>
    <w:rsid w:val="6F7F3E5C"/>
    <w:rsid w:val="6F7F74FA"/>
    <w:rsid w:val="6F7F7F31"/>
    <w:rsid w:val="6F832F09"/>
    <w:rsid w:val="6F9496F0"/>
    <w:rsid w:val="6F9B2D61"/>
    <w:rsid w:val="6F9C29E4"/>
    <w:rsid w:val="6F9E8DC0"/>
    <w:rsid w:val="6FA793AD"/>
    <w:rsid w:val="6FA92CD0"/>
    <w:rsid w:val="6FB758F5"/>
    <w:rsid w:val="6FB78F75"/>
    <w:rsid w:val="6FBF11A1"/>
    <w:rsid w:val="6FBF7177"/>
    <w:rsid w:val="6FBFD6FF"/>
    <w:rsid w:val="6FD75ACD"/>
    <w:rsid w:val="6FDB3E03"/>
    <w:rsid w:val="6FDB7C1B"/>
    <w:rsid w:val="6FDE5CA8"/>
    <w:rsid w:val="6FDED25E"/>
    <w:rsid w:val="6FDF7EB8"/>
    <w:rsid w:val="6FE551EA"/>
    <w:rsid w:val="6FE7E96E"/>
    <w:rsid w:val="6FED09F2"/>
    <w:rsid w:val="6FEDBDC6"/>
    <w:rsid w:val="6FEFB121"/>
    <w:rsid w:val="6FEFC942"/>
    <w:rsid w:val="6FF32DF9"/>
    <w:rsid w:val="6FF6F50E"/>
    <w:rsid w:val="6FF71818"/>
    <w:rsid w:val="6FFD27F9"/>
    <w:rsid w:val="6FFD5144"/>
    <w:rsid w:val="6FFD55D0"/>
    <w:rsid w:val="6FFDD2D4"/>
    <w:rsid w:val="6FFDFA5B"/>
    <w:rsid w:val="6FFF19DE"/>
    <w:rsid w:val="6FFF6242"/>
    <w:rsid w:val="6FFF8CD6"/>
    <w:rsid w:val="6FFF9AD2"/>
    <w:rsid w:val="6FFFA0BF"/>
    <w:rsid w:val="6FFFDE82"/>
    <w:rsid w:val="6FFFE7DD"/>
    <w:rsid w:val="6FFFFD9D"/>
    <w:rsid w:val="7077DCBA"/>
    <w:rsid w:val="70D2D1FC"/>
    <w:rsid w:val="70DD20F6"/>
    <w:rsid w:val="70EB6818"/>
    <w:rsid w:val="70FD238E"/>
    <w:rsid w:val="7157DA58"/>
    <w:rsid w:val="717FB97F"/>
    <w:rsid w:val="723B2F91"/>
    <w:rsid w:val="72750148"/>
    <w:rsid w:val="72A9C206"/>
    <w:rsid w:val="72B92517"/>
    <w:rsid w:val="72BD36CE"/>
    <w:rsid w:val="72DDC691"/>
    <w:rsid w:val="72E72AAE"/>
    <w:rsid w:val="72F739C6"/>
    <w:rsid w:val="72F76639"/>
    <w:rsid w:val="72FF8655"/>
    <w:rsid w:val="72FF9F1D"/>
    <w:rsid w:val="73390966"/>
    <w:rsid w:val="73692ACD"/>
    <w:rsid w:val="737EFBE4"/>
    <w:rsid w:val="737F05E1"/>
    <w:rsid w:val="738E141F"/>
    <w:rsid w:val="73AE48B8"/>
    <w:rsid w:val="73B38229"/>
    <w:rsid w:val="73CF80D0"/>
    <w:rsid w:val="73D73DD5"/>
    <w:rsid w:val="73DDAE48"/>
    <w:rsid w:val="73DDE7BD"/>
    <w:rsid w:val="73DE48CC"/>
    <w:rsid w:val="73DEB29B"/>
    <w:rsid w:val="73E744D1"/>
    <w:rsid w:val="73E8DF3D"/>
    <w:rsid w:val="73EB8EE8"/>
    <w:rsid w:val="73ED5665"/>
    <w:rsid w:val="73EF8C8B"/>
    <w:rsid w:val="73F57411"/>
    <w:rsid w:val="73F92AC3"/>
    <w:rsid w:val="73FC0B6D"/>
    <w:rsid w:val="73FF0B37"/>
    <w:rsid w:val="73FF660D"/>
    <w:rsid w:val="73FF6C8A"/>
    <w:rsid w:val="73FFA6A0"/>
    <w:rsid w:val="747FD3E9"/>
    <w:rsid w:val="74B9FCC6"/>
    <w:rsid w:val="74EFEEDF"/>
    <w:rsid w:val="74F48D79"/>
    <w:rsid w:val="74F7E4D3"/>
    <w:rsid w:val="752D9398"/>
    <w:rsid w:val="753D200D"/>
    <w:rsid w:val="753F1759"/>
    <w:rsid w:val="75758A4F"/>
    <w:rsid w:val="757B6C9F"/>
    <w:rsid w:val="757D893D"/>
    <w:rsid w:val="757FDB20"/>
    <w:rsid w:val="75B52537"/>
    <w:rsid w:val="75CF4A27"/>
    <w:rsid w:val="75E16C51"/>
    <w:rsid w:val="75EB1941"/>
    <w:rsid w:val="75EDE70A"/>
    <w:rsid w:val="75F4332F"/>
    <w:rsid w:val="75F71156"/>
    <w:rsid w:val="75FB7D88"/>
    <w:rsid w:val="75FDC239"/>
    <w:rsid w:val="763B4A8B"/>
    <w:rsid w:val="763F5EC3"/>
    <w:rsid w:val="76436410"/>
    <w:rsid w:val="765FD423"/>
    <w:rsid w:val="769DCAE3"/>
    <w:rsid w:val="76AFF14D"/>
    <w:rsid w:val="76B75E1E"/>
    <w:rsid w:val="76BD1B21"/>
    <w:rsid w:val="76BDCF4E"/>
    <w:rsid w:val="76BE7DB6"/>
    <w:rsid w:val="76BF7B42"/>
    <w:rsid w:val="76BFD03F"/>
    <w:rsid w:val="76D11AD4"/>
    <w:rsid w:val="76DCE1EC"/>
    <w:rsid w:val="76DDFFC2"/>
    <w:rsid w:val="76E02DC6"/>
    <w:rsid w:val="76E619A4"/>
    <w:rsid w:val="76EB1F6E"/>
    <w:rsid w:val="76EDFE77"/>
    <w:rsid w:val="76F7E3C4"/>
    <w:rsid w:val="76F7F045"/>
    <w:rsid w:val="76FE984B"/>
    <w:rsid w:val="770FD717"/>
    <w:rsid w:val="7735A000"/>
    <w:rsid w:val="77378B22"/>
    <w:rsid w:val="7737EAF3"/>
    <w:rsid w:val="773D79CF"/>
    <w:rsid w:val="77414AC3"/>
    <w:rsid w:val="7745CF43"/>
    <w:rsid w:val="775DA4CB"/>
    <w:rsid w:val="775FA2AC"/>
    <w:rsid w:val="775FE25D"/>
    <w:rsid w:val="776EC4E4"/>
    <w:rsid w:val="776F1388"/>
    <w:rsid w:val="7773955D"/>
    <w:rsid w:val="777EA877"/>
    <w:rsid w:val="777FB547"/>
    <w:rsid w:val="778FAA38"/>
    <w:rsid w:val="779E5E84"/>
    <w:rsid w:val="779F07A1"/>
    <w:rsid w:val="779F2130"/>
    <w:rsid w:val="77A319A3"/>
    <w:rsid w:val="77AB459C"/>
    <w:rsid w:val="77B6A2BA"/>
    <w:rsid w:val="77B765CD"/>
    <w:rsid w:val="77BB1F2F"/>
    <w:rsid w:val="77BB3E03"/>
    <w:rsid w:val="77BB9606"/>
    <w:rsid w:val="77BC0281"/>
    <w:rsid w:val="77BDAF3A"/>
    <w:rsid w:val="77BF3D2D"/>
    <w:rsid w:val="77BF98F9"/>
    <w:rsid w:val="77BFBCF4"/>
    <w:rsid w:val="77D89D07"/>
    <w:rsid w:val="77DDB21C"/>
    <w:rsid w:val="77DFC668"/>
    <w:rsid w:val="77EB0A60"/>
    <w:rsid w:val="77ED4CDC"/>
    <w:rsid w:val="77EF4844"/>
    <w:rsid w:val="77EFAD75"/>
    <w:rsid w:val="77EFBF40"/>
    <w:rsid w:val="77F2E8AC"/>
    <w:rsid w:val="77F5E63B"/>
    <w:rsid w:val="77F6B84F"/>
    <w:rsid w:val="77FBE71A"/>
    <w:rsid w:val="77FD3CF6"/>
    <w:rsid w:val="77FDCDE1"/>
    <w:rsid w:val="77FE1299"/>
    <w:rsid w:val="77FEEA47"/>
    <w:rsid w:val="77FF0E42"/>
    <w:rsid w:val="77FF4915"/>
    <w:rsid w:val="77FF5AFB"/>
    <w:rsid w:val="77FFADF7"/>
    <w:rsid w:val="77FFC41C"/>
    <w:rsid w:val="77FFDF06"/>
    <w:rsid w:val="780D0A90"/>
    <w:rsid w:val="787F2C22"/>
    <w:rsid w:val="787FF5A5"/>
    <w:rsid w:val="78B665B1"/>
    <w:rsid w:val="78CC3D1D"/>
    <w:rsid w:val="791DB05B"/>
    <w:rsid w:val="793FC090"/>
    <w:rsid w:val="7957E22E"/>
    <w:rsid w:val="79754D4E"/>
    <w:rsid w:val="797BD7BF"/>
    <w:rsid w:val="797F52C9"/>
    <w:rsid w:val="797FBC8E"/>
    <w:rsid w:val="79BA2249"/>
    <w:rsid w:val="79BE0911"/>
    <w:rsid w:val="79BE82F7"/>
    <w:rsid w:val="79BFD9D1"/>
    <w:rsid w:val="79CFF7DE"/>
    <w:rsid w:val="79D4736A"/>
    <w:rsid w:val="79D76427"/>
    <w:rsid w:val="79DEED49"/>
    <w:rsid w:val="79DF20C4"/>
    <w:rsid w:val="79ED835F"/>
    <w:rsid w:val="79EE0EA1"/>
    <w:rsid w:val="79FBB085"/>
    <w:rsid w:val="79FE7B60"/>
    <w:rsid w:val="79FFF1E2"/>
    <w:rsid w:val="7A4ECA43"/>
    <w:rsid w:val="7A6A8C13"/>
    <w:rsid w:val="7A778757"/>
    <w:rsid w:val="7A7D3C53"/>
    <w:rsid w:val="7A7FFF35"/>
    <w:rsid w:val="7A8B3981"/>
    <w:rsid w:val="7AA3D1AA"/>
    <w:rsid w:val="7AB7E898"/>
    <w:rsid w:val="7ABF743F"/>
    <w:rsid w:val="7AD95F85"/>
    <w:rsid w:val="7ADFBC5F"/>
    <w:rsid w:val="7AEC9C5E"/>
    <w:rsid w:val="7AF585E4"/>
    <w:rsid w:val="7AFD1E73"/>
    <w:rsid w:val="7AFD253B"/>
    <w:rsid w:val="7AFF42D0"/>
    <w:rsid w:val="7AFFA91F"/>
    <w:rsid w:val="7B18AEED"/>
    <w:rsid w:val="7B199DB2"/>
    <w:rsid w:val="7B3DA1D8"/>
    <w:rsid w:val="7B3EBC31"/>
    <w:rsid w:val="7B3FF025"/>
    <w:rsid w:val="7B4F189E"/>
    <w:rsid w:val="7B5A8E55"/>
    <w:rsid w:val="7B5B82AA"/>
    <w:rsid w:val="7B5F9F9D"/>
    <w:rsid w:val="7B6073E6"/>
    <w:rsid w:val="7B6ED5E2"/>
    <w:rsid w:val="7B6EE4E5"/>
    <w:rsid w:val="7B6F6B6B"/>
    <w:rsid w:val="7B73B716"/>
    <w:rsid w:val="7B793E80"/>
    <w:rsid w:val="7B7968C1"/>
    <w:rsid w:val="7B7F391F"/>
    <w:rsid w:val="7B7F6D75"/>
    <w:rsid w:val="7B7FE5E5"/>
    <w:rsid w:val="7B7FED76"/>
    <w:rsid w:val="7B87F1A4"/>
    <w:rsid w:val="7B8A31F1"/>
    <w:rsid w:val="7B94341D"/>
    <w:rsid w:val="7B9A17F9"/>
    <w:rsid w:val="7B9D196C"/>
    <w:rsid w:val="7B9D6224"/>
    <w:rsid w:val="7BB547C3"/>
    <w:rsid w:val="7BB72A8E"/>
    <w:rsid w:val="7BBE4F6F"/>
    <w:rsid w:val="7BBF602D"/>
    <w:rsid w:val="7BBF6EE8"/>
    <w:rsid w:val="7BCE0D3E"/>
    <w:rsid w:val="7BCEB0A6"/>
    <w:rsid w:val="7BCED92A"/>
    <w:rsid w:val="7BD6093B"/>
    <w:rsid w:val="7BD9294F"/>
    <w:rsid w:val="7BD94732"/>
    <w:rsid w:val="7BDAD04C"/>
    <w:rsid w:val="7BDDA369"/>
    <w:rsid w:val="7BDE8126"/>
    <w:rsid w:val="7BDE950C"/>
    <w:rsid w:val="7BDEB6CD"/>
    <w:rsid w:val="7BE49020"/>
    <w:rsid w:val="7BF31B8B"/>
    <w:rsid w:val="7BF70D60"/>
    <w:rsid w:val="7BF72121"/>
    <w:rsid w:val="7BF78FC2"/>
    <w:rsid w:val="7BF973DE"/>
    <w:rsid w:val="7BFBA4A5"/>
    <w:rsid w:val="7BFCEBDE"/>
    <w:rsid w:val="7BFD3045"/>
    <w:rsid w:val="7BFD5A4C"/>
    <w:rsid w:val="7BFDC878"/>
    <w:rsid w:val="7BFE7371"/>
    <w:rsid w:val="7BFEF847"/>
    <w:rsid w:val="7BFF31F9"/>
    <w:rsid w:val="7BFF5419"/>
    <w:rsid w:val="7BFF775F"/>
    <w:rsid w:val="7BFFA1EF"/>
    <w:rsid w:val="7BFFEE07"/>
    <w:rsid w:val="7C0E6E0E"/>
    <w:rsid w:val="7C6BF575"/>
    <w:rsid w:val="7C6FC98B"/>
    <w:rsid w:val="7C73D112"/>
    <w:rsid w:val="7C7F3F95"/>
    <w:rsid w:val="7C9DD837"/>
    <w:rsid w:val="7CA77270"/>
    <w:rsid w:val="7CAD948B"/>
    <w:rsid w:val="7CAD9520"/>
    <w:rsid w:val="7CBD80EB"/>
    <w:rsid w:val="7CBDAA3F"/>
    <w:rsid w:val="7CBF88AE"/>
    <w:rsid w:val="7CBFC7FE"/>
    <w:rsid w:val="7CDBE0B4"/>
    <w:rsid w:val="7CDDC59A"/>
    <w:rsid w:val="7CDE7956"/>
    <w:rsid w:val="7CE99DE5"/>
    <w:rsid w:val="7CEBB05C"/>
    <w:rsid w:val="7CED51FB"/>
    <w:rsid w:val="7CEF565E"/>
    <w:rsid w:val="7CFB0CB4"/>
    <w:rsid w:val="7CFB12C1"/>
    <w:rsid w:val="7CFB937B"/>
    <w:rsid w:val="7CFBA127"/>
    <w:rsid w:val="7CFD7014"/>
    <w:rsid w:val="7CFE959B"/>
    <w:rsid w:val="7CFF5C4F"/>
    <w:rsid w:val="7D162259"/>
    <w:rsid w:val="7D33A428"/>
    <w:rsid w:val="7D370646"/>
    <w:rsid w:val="7D45CF66"/>
    <w:rsid w:val="7D5FFF0F"/>
    <w:rsid w:val="7D652676"/>
    <w:rsid w:val="7D69FBC9"/>
    <w:rsid w:val="7D73F088"/>
    <w:rsid w:val="7D78D2EF"/>
    <w:rsid w:val="7D7A8044"/>
    <w:rsid w:val="7D7BD06E"/>
    <w:rsid w:val="7D7C329A"/>
    <w:rsid w:val="7D7FEAD5"/>
    <w:rsid w:val="7D991795"/>
    <w:rsid w:val="7D9D505A"/>
    <w:rsid w:val="7DAB3421"/>
    <w:rsid w:val="7DAE8604"/>
    <w:rsid w:val="7DBB6A2B"/>
    <w:rsid w:val="7DBBCA10"/>
    <w:rsid w:val="7DBE2344"/>
    <w:rsid w:val="7DBF841B"/>
    <w:rsid w:val="7DBFFFCB"/>
    <w:rsid w:val="7DCAF2B0"/>
    <w:rsid w:val="7DDBA2C2"/>
    <w:rsid w:val="7DE38680"/>
    <w:rsid w:val="7DE3F7E7"/>
    <w:rsid w:val="7DE97337"/>
    <w:rsid w:val="7DEF16E6"/>
    <w:rsid w:val="7DF68525"/>
    <w:rsid w:val="7DF6C36A"/>
    <w:rsid w:val="7DFA08F5"/>
    <w:rsid w:val="7DFC47A8"/>
    <w:rsid w:val="7DFCE11D"/>
    <w:rsid w:val="7DFD1EF9"/>
    <w:rsid w:val="7DFD408D"/>
    <w:rsid w:val="7DFE14BB"/>
    <w:rsid w:val="7DFE4FAB"/>
    <w:rsid w:val="7DFEE0A0"/>
    <w:rsid w:val="7DFF793E"/>
    <w:rsid w:val="7DFF9890"/>
    <w:rsid w:val="7E19F76E"/>
    <w:rsid w:val="7E2BC5B3"/>
    <w:rsid w:val="7E3DD8BD"/>
    <w:rsid w:val="7E4B10BA"/>
    <w:rsid w:val="7E555C1D"/>
    <w:rsid w:val="7E5D3457"/>
    <w:rsid w:val="7E5F2323"/>
    <w:rsid w:val="7E674B92"/>
    <w:rsid w:val="7E7397B6"/>
    <w:rsid w:val="7E74AF1B"/>
    <w:rsid w:val="7E79FC3E"/>
    <w:rsid w:val="7E7CFF56"/>
    <w:rsid w:val="7E7E2D08"/>
    <w:rsid w:val="7E7F7933"/>
    <w:rsid w:val="7E7F8BE4"/>
    <w:rsid w:val="7E8AB329"/>
    <w:rsid w:val="7E9A5F4F"/>
    <w:rsid w:val="7E9B818C"/>
    <w:rsid w:val="7E9E0A0A"/>
    <w:rsid w:val="7E9E3831"/>
    <w:rsid w:val="7EAF6E56"/>
    <w:rsid w:val="7EB60627"/>
    <w:rsid w:val="7EB77B93"/>
    <w:rsid w:val="7EBBEB5C"/>
    <w:rsid w:val="7EBF67BE"/>
    <w:rsid w:val="7EBFBD89"/>
    <w:rsid w:val="7EBFC6C7"/>
    <w:rsid w:val="7EDAF4AE"/>
    <w:rsid w:val="7EDD4B3B"/>
    <w:rsid w:val="7EDF76A0"/>
    <w:rsid w:val="7EE706AC"/>
    <w:rsid w:val="7EE7644B"/>
    <w:rsid w:val="7EE9DB91"/>
    <w:rsid w:val="7EEA9AC9"/>
    <w:rsid w:val="7EEF5F37"/>
    <w:rsid w:val="7EEF6E8A"/>
    <w:rsid w:val="7EEFB895"/>
    <w:rsid w:val="7EF31505"/>
    <w:rsid w:val="7EF6014F"/>
    <w:rsid w:val="7EF6E005"/>
    <w:rsid w:val="7EF7420D"/>
    <w:rsid w:val="7EF905E2"/>
    <w:rsid w:val="7EF93B07"/>
    <w:rsid w:val="7EF9DC32"/>
    <w:rsid w:val="7EFAEADC"/>
    <w:rsid w:val="7EFB018F"/>
    <w:rsid w:val="7EFB226C"/>
    <w:rsid w:val="7EFD037A"/>
    <w:rsid w:val="7EFDD917"/>
    <w:rsid w:val="7EFF0239"/>
    <w:rsid w:val="7EFF19B4"/>
    <w:rsid w:val="7EFF3323"/>
    <w:rsid w:val="7EFF3C62"/>
    <w:rsid w:val="7EFF4F7F"/>
    <w:rsid w:val="7EFF6C2A"/>
    <w:rsid w:val="7EFF720F"/>
    <w:rsid w:val="7EFF9AF1"/>
    <w:rsid w:val="7EFFBF51"/>
    <w:rsid w:val="7EFFEFBD"/>
    <w:rsid w:val="7F139C29"/>
    <w:rsid w:val="7F19B396"/>
    <w:rsid w:val="7F1C14DC"/>
    <w:rsid w:val="7F254CDC"/>
    <w:rsid w:val="7F259948"/>
    <w:rsid w:val="7F27B0BB"/>
    <w:rsid w:val="7F331B78"/>
    <w:rsid w:val="7F38BC38"/>
    <w:rsid w:val="7F3F869B"/>
    <w:rsid w:val="7F3FFD94"/>
    <w:rsid w:val="7F4487F3"/>
    <w:rsid w:val="7F4DAEFC"/>
    <w:rsid w:val="7F4F8498"/>
    <w:rsid w:val="7F4FE9B0"/>
    <w:rsid w:val="7F510484"/>
    <w:rsid w:val="7F5B5C99"/>
    <w:rsid w:val="7F5CEF18"/>
    <w:rsid w:val="7F5CF55C"/>
    <w:rsid w:val="7F5D3E15"/>
    <w:rsid w:val="7F5F84DF"/>
    <w:rsid w:val="7F5FCE26"/>
    <w:rsid w:val="7F73CF43"/>
    <w:rsid w:val="7F74BA98"/>
    <w:rsid w:val="7F7508CD"/>
    <w:rsid w:val="7F77148E"/>
    <w:rsid w:val="7F7794B6"/>
    <w:rsid w:val="7F779A0B"/>
    <w:rsid w:val="7F77FD22"/>
    <w:rsid w:val="7F798A95"/>
    <w:rsid w:val="7F7A3CF2"/>
    <w:rsid w:val="7F7B2D22"/>
    <w:rsid w:val="7F7D07E1"/>
    <w:rsid w:val="7F7D1DF7"/>
    <w:rsid w:val="7F7D3773"/>
    <w:rsid w:val="7F7D6733"/>
    <w:rsid w:val="7F7D9119"/>
    <w:rsid w:val="7F7E14F6"/>
    <w:rsid w:val="7F7E4779"/>
    <w:rsid w:val="7F7EE7F8"/>
    <w:rsid w:val="7F7EFBCD"/>
    <w:rsid w:val="7F7F0B9C"/>
    <w:rsid w:val="7F7F2EC4"/>
    <w:rsid w:val="7F7F4270"/>
    <w:rsid w:val="7F7F69A6"/>
    <w:rsid w:val="7F7F6A37"/>
    <w:rsid w:val="7F7FF32A"/>
    <w:rsid w:val="7F7FF4C4"/>
    <w:rsid w:val="7F849559"/>
    <w:rsid w:val="7F8F5BA0"/>
    <w:rsid w:val="7F8FDB19"/>
    <w:rsid w:val="7F9780FF"/>
    <w:rsid w:val="7F9B3E61"/>
    <w:rsid w:val="7F9D34F6"/>
    <w:rsid w:val="7F9F151D"/>
    <w:rsid w:val="7F9F2F5B"/>
    <w:rsid w:val="7F9FD645"/>
    <w:rsid w:val="7F9FFDBC"/>
    <w:rsid w:val="7FA7B654"/>
    <w:rsid w:val="7FA84778"/>
    <w:rsid w:val="7FABC7AD"/>
    <w:rsid w:val="7FAF2174"/>
    <w:rsid w:val="7FAF4DB3"/>
    <w:rsid w:val="7FAF586D"/>
    <w:rsid w:val="7FAF5A4F"/>
    <w:rsid w:val="7FB1BB94"/>
    <w:rsid w:val="7FB261BB"/>
    <w:rsid w:val="7FB3C343"/>
    <w:rsid w:val="7FB6BB99"/>
    <w:rsid w:val="7FB72160"/>
    <w:rsid w:val="7FB781BA"/>
    <w:rsid w:val="7FB7F9C6"/>
    <w:rsid w:val="7FBC0C9A"/>
    <w:rsid w:val="7FBCAA9E"/>
    <w:rsid w:val="7FBDAC3A"/>
    <w:rsid w:val="7FBE9D39"/>
    <w:rsid w:val="7FBF0334"/>
    <w:rsid w:val="7FBF6C8F"/>
    <w:rsid w:val="7FC7F688"/>
    <w:rsid w:val="7FCCE8D2"/>
    <w:rsid w:val="7FCD385C"/>
    <w:rsid w:val="7FCE0F2D"/>
    <w:rsid w:val="7FCF34BD"/>
    <w:rsid w:val="7FCF555D"/>
    <w:rsid w:val="7FCFD3AE"/>
    <w:rsid w:val="7FD54899"/>
    <w:rsid w:val="7FD75A60"/>
    <w:rsid w:val="7FD79745"/>
    <w:rsid w:val="7FD7B492"/>
    <w:rsid w:val="7FD7CFB8"/>
    <w:rsid w:val="7FD946D4"/>
    <w:rsid w:val="7FDA2A25"/>
    <w:rsid w:val="7FDA79E4"/>
    <w:rsid w:val="7FDAEC3F"/>
    <w:rsid w:val="7FDB04FF"/>
    <w:rsid w:val="7FDDC762"/>
    <w:rsid w:val="7FDDE0D6"/>
    <w:rsid w:val="7FDF1743"/>
    <w:rsid w:val="7FDF1C0B"/>
    <w:rsid w:val="7FDF1FCA"/>
    <w:rsid w:val="7FDF2D17"/>
    <w:rsid w:val="7FDF2DDD"/>
    <w:rsid w:val="7FDF3678"/>
    <w:rsid w:val="7FDF4760"/>
    <w:rsid w:val="7FDF9741"/>
    <w:rsid w:val="7FDF9F49"/>
    <w:rsid w:val="7FDFAAE4"/>
    <w:rsid w:val="7FDFE7BE"/>
    <w:rsid w:val="7FDFEBF9"/>
    <w:rsid w:val="7FDFF37B"/>
    <w:rsid w:val="7FDFF460"/>
    <w:rsid w:val="7FE48A23"/>
    <w:rsid w:val="7FE676FA"/>
    <w:rsid w:val="7FE70E47"/>
    <w:rsid w:val="7FE7C985"/>
    <w:rsid w:val="7FEB0DCA"/>
    <w:rsid w:val="7FEB1CE9"/>
    <w:rsid w:val="7FEB84DF"/>
    <w:rsid w:val="7FED865C"/>
    <w:rsid w:val="7FED8C46"/>
    <w:rsid w:val="7FEE1E83"/>
    <w:rsid w:val="7FEE6FCA"/>
    <w:rsid w:val="7FEEAF0B"/>
    <w:rsid w:val="7FEEE61D"/>
    <w:rsid w:val="7FEF007E"/>
    <w:rsid w:val="7FEF1841"/>
    <w:rsid w:val="7FF22389"/>
    <w:rsid w:val="7FF24B62"/>
    <w:rsid w:val="7FF3DE92"/>
    <w:rsid w:val="7FF3F4CF"/>
    <w:rsid w:val="7FF4E2B3"/>
    <w:rsid w:val="7FF533E9"/>
    <w:rsid w:val="7FF586CB"/>
    <w:rsid w:val="7FF5AB90"/>
    <w:rsid w:val="7FF616A0"/>
    <w:rsid w:val="7FF6243A"/>
    <w:rsid w:val="7FF663D0"/>
    <w:rsid w:val="7FF69D74"/>
    <w:rsid w:val="7FF6EA12"/>
    <w:rsid w:val="7FF70013"/>
    <w:rsid w:val="7FF713A6"/>
    <w:rsid w:val="7FF74AC7"/>
    <w:rsid w:val="7FF7C1B8"/>
    <w:rsid w:val="7FF7C404"/>
    <w:rsid w:val="7FF7D423"/>
    <w:rsid w:val="7FF7D566"/>
    <w:rsid w:val="7FF835C8"/>
    <w:rsid w:val="7FF91E21"/>
    <w:rsid w:val="7FFA0604"/>
    <w:rsid w:val="7FFAA9CB"/>
    <w:rsid w:val="7FFB036B"/>
    <w:rsid w:val="7FFB3E44"/>
    <w:rsid w:val="7FFB7FB4"/>
    <w:rsid w:val="7FFBABF7"/>
    <w:rsid w:val="7FFBBA51"/>
    <w:rsid w:val="7FFBE0E9"/>
    <w:rsid w:val="7FFC49AE"/>
    <w:rsid w:val="7FFCF6AF"/>
    <w:rsid w:val="7FFD0315"/>
    <w:rsid w:val="7FFD53FA"/>
    <w:rsid w:val="7FFD73C0"/>
    <w:rsid w:val="7FFDBE9E"/>
    <w:rsid w:val="7FFDCDD9"/>
    <w:rsid w:val="7FFDDEC7"/>
    <w:rsid w:val="7FFDED45"/>
    <w:rsid w:val="7FFE1AEC"/>
    <w:rsid w:val="7FFE2E9F"/>
    <w:rsid w:val="7FFE4AA3"/>
    <w:rsid w:val="7FFEB64F"/>
    <w:rsid w:val="7FFEE0DA"/>
    <w:rsid w:val="7FFF419F"/>
    <w:rsid w:val="7FFF6296"/>
    <w:rsid w:val="7FFF71DC"/>
    <w:rsid w:val="7FFF8D73"/>
    <w:rsid w:val="7FFF97A7"/>
    <w:rsid w:val="7FFFB1B3"/>
    <w:rsid w:val="7FFFCFD6"/>
    <w:rsid w:val="7FFFD400"/>
    <w:rsid w:val="7FFFDC13"/>
    <w:rsid w:val="7FFFE84C"/>
    <w:rsid w:val="7FFFE855"/>
    <w:rsid w:val="837B2CF1"/>
    <w:rsid w:val="83F35BB0"/>
    <w:rsid w:val="853F6A86"/>
    <w:rsid w:val="86B743CA"/>
    <w:rsid w:val="877FE0B1"/>
    <w:rsid w:val="87FB402A"/>
    <w:rsid w:val="8B37E99A"/>
    <w:rsid w:val="8DCFF51A"/>
    <w:rsid w:val="8DEF5E66"/>
    <w:rsid w:val="8DFD9FC6"/>
    <w:rsid w:val="8DFF3712"/>
    <w:rsid w:val="8DFFFAB9"/>
    <w:rsid w:val="8EC7B244"/>
    <w:rsid w:val="8EE32EF0"/>
    <w:rsid w:val="8F1701F9"/>
    <w:rsid w:val="8F6F4766"/>
    <w:rsid w:val="8FBFF2DD"/>
    <w:rsid w:val="8FCFBA91"/>
    <w:rsid w:val="8FDAE902"/>
    <w:rsid w:val="8FEFCFC1"/>
    <w:rsid w:val="8FFB72DF"/>
    <w:rsid w:val="8FFF382B"/>
    <w:rsid w:val="92DF14EC"/>
    <w:rsid w:val="933D31CD"/>
    <w:rsid w:val="93A68551"/>
    <w:rsid w:val="93F174CA"/>
    <w:rsid w:val="959DB2FB"/>
    <w:rsid w:val="95E68884"/>
    <w:rsid w:val="95F620E1"/>
    <w:rsid w:val="95FD1A9E"/>
    <w:rsid w:val="95FDFD2D"/>
    <w:rsid w:val="9711F6F6"/>
    <w:rsid w:val="977F4B83"/>
    <w:rsid w:val="977FA9BC"/>
    <w:rsid w:val="97BCC4AE"/>
    <w:rsid w:val="97BD67D4"/>
    <w:rsid w:val="97D9491B"/>
    <w:rsid w:val="97DF0BA5"/>
    <w:rsid w:val="97F3DB49"/>
    <w:rsid w:val="97FBCBCB"/>
    <w:rsid w:val="99EB1EAF"/>
    <w:rsid w:val="9A0FF9B0"/>
    <w:rsid w:val="9A1FBECD"/>
    <w:rsid w:val="9AED6109"/>
    <w:rsid w:val="9AFE4EB6"/>
    <w:rsid w:val="9B77AF15"/>
    <w:rsid w:val="9B7F00A2"/>
    <w:rsid w:val="9B930EBD"/>
    <w:rsid w:val="9BB75174"/>
    <w:rsid w:val="9BDE874C"/>
    <w:rsid w:val="9BDFA909"/>
    <w:rsid w:val="9BF6D965"/>
    <w:rsid w:val="9BF76B55"/>
    <w:rsid w:val="9BFF557D"/>
    <w:rsid w:val="9C9F9811"/>
    <w:rsid w:val="9CBF95FB"/>
    <w:rsid w:val="9CBFC353"/>
    <w:rsid w:val="9CBFFED6"/>
    <w:rsid w:val="9D9B8C4F"/>
    <w:rsid w:val="9DBA0717"/>
    <w:rsid w:val="9DBFE7D6"/>
    <w:rsid w:val="9DFF7AE2"/>
    <w:rsid w:val="9E577E38"/>
    <w:rsid w:val="9E6F76C1"/>
    <w:rsid w:val="9E72AB65"/>
    <w:rsid w:val="9E9533EB"/>
    <w:rsid w:val="9E962B21"/>
    <w:rsid w:val="9EEB144C"/>
    <w:rsid w:val="9EFB4A09"/>
    <w:rsid w:val="9EFD955B"/>
    <w:rsid w:val="9EFF13CB"/>
    <w:rsid w:val="9F1B5319"/>
    <w:rsid w:val="9F1F5C58"/>
    <w:rsid w:val="9F7F0BEB"/>
    <w:rsid w:val="9F90600B"/>
    <w:rsid w:val="9FA9A9A9"/>
    <w:rsid w:val="9FBB1725"/>
    <w:rsid w:val="9FDD1F86"/>
    <w:rsid w:val="9FE5273F"/>
    <w:rsid w:val="9FE5723F"/>
    <w:rsid w:val="9FEAFB07"/>
    <w:rsid w:val="9FF247B0"/>
    <w:rsid w:val="9FF637AA"/>
    <w:rsid w:val="9FF718B3"/>
    <w:rsid w:val="9FF7F37D"/>
    <w:rsid w:val="9FFA3CD8"/>
    <w:rsid w:val="9FFBFDC5"/>
    <w:rsid w:val="9FFDEC16"/>
    <w:rsid w:val="9FFEB969"/>
    <w:rsid w:val="A0EB4E26"/>
    <w:rsid w:val="A14FE184"/>
    <w:rsid w:val="A1BDA9A5"/>
    <w:rsid w:val="A1F5E275"/>
    <w:rsid w:val="A3E26681"/>
    <w:rsid w:val="A3FFF7A5"/>
    <w:rsid w:val="A49FA29B"/>
    <w:rsid w:val="A5AF609C"/>
    <w:rsid w:val="A5BE0B96"/>
    <w:rsid w:val="A5FE4C27"/>
    <w:rsid w:val="A65FBCDE"/>
    <w:rsid w:val="A6FB62C5"/>
    <w:rsid w:val="A7D76558"/>
    <w:rsid w:val="A7F78E75"/>
    <w:rsid w:val="A7F7F88B"/>
    <w:rsid w:val="A7FEF99C"/>
    <w:rsid w:val="A7FF8E69"/>
    <w:rsid w:val="A7FFAB0C"/>
    <w:rsid w:val="A967BF98"/>
    <w:rsid w:val="AA7F8DF8"/>
    <w:rsid w:val="AAADB0C6"/>
    <w:rsid w:val="AAF4507A"/>
    <w:rsid w:val="AB679830"/>
    <w:rsid w:val="ABDF2326"/>
    <w:rsid w:val="ABF1DA8A"/>
    <w:rsid w:val="ABFC7E9D"/>
    <w:rsid w:val="ABFD1610"/>
    <w:rsid w:val="ACDF6E97"/>
    <w:rsid w:val="AD3F0B3C"/>
    <w:rsid w:val="AD771FE0"/>
    <w:rsid w:val="AD7ED3C3"/>
    <w:rsid w:val="ADAF117B"/>
    <w:rsid w:val="ADDB1027"/>
    <w:rsid w:val="ADDFD453"/>
    <w:rsid w:val="ADF89553"/>
    <w:rsid w:val="ADFF5B24"/>
    <w:rsid w:val="ADFFF30C"/>
    <w:rsid w:val="AE0F7113"/>
    <w:rsid w:val="AE27D472"/>
    <w:rsid w:val="AE7A793D"/>
    <w:rsid w:val="AE7E4C65"/>
    <w:rsid w:val="AE7F1901"/>
    <w:rsid w:val="AE7FE220"/>
    <w:rsid w:val="AE9FFAA2"/>
    <w:rsid w:val="AE9FFC33"/>
    <w:rsid w:val="AEBBAEB7"/>
    <w:rsid w:val="AF6F207B"/>
    <w:rsid w:val="AF7E9926"/>
    <w:rsid w:val="AF7FA972"/>
    <w:rsid w:val="AFBF9E67"/>
    <w:rsid w:val="AFCB0CF5"/>
    <w:rsid w:val="AFCF2D57"/>
    <w:rsid w:val="AFE70286"/>
    <w:rsid w:val="AFECE3F4"/>
    <w:rsid w:val="AFEF0016"/>
    <w:rsid w:val="AFFD668C"/>
    <w:rsid w:val="AFFFEE3C"/>
    <w:rsid w:val="B1B3BAC8"/>
    <w:rsid w:val="B20D0C16"/>
    <w:rsid w:val="B2DF6B84"/>
    <w:rsid w:val="B2FEB67C"/>
    <w:rsid w:val="B357DB8B"/>
    <w:rsid w:val="B37A7272"/>
    <w:rsid w:val="B37BE3EC"/>
    <w:rsid w:val="B37FECEC"/>
    <w:rsid w:val="B3A7D1CB"/>
    <w:rsid w:val="B3DCCEEB"/>
    <w:rsid w:val="B3ED422D"/>
    <w:rsid w:val="B3FEDD4B"/>
    <w:rsid w:val="B4DB5640"/>
    <w:rsid w:val="B4FDB46E"/>
    <w:rsid w:val="B4FFDBD9"/>
    <w:rsid w:val="B553CF86"/>
    <w:rsid w:val="B56FB4DB"/>
    <w:rsid w:val="B59F5F41"/>
    <w:rsid w:val="B5D17F0B"/>
    <w:rsid w:val="B5DE6DC1"/>
    <w:rsid w:val="B5DFB74F"/>
    <w:rsid w:val="B5FD363C"/>
    <w:rsid w:val="B5FE7CAE"/>
    <w:rsid w:val="B5FEBA57"/>
    <w:rsid w:val="B5FECCFC"/>
    <w:rsid w:val="B5FF94D7"/>
    <w:rsid w:val="B6AE43AF"/>
    <w:rsid w:val="B6D3A83E"/>
    <w:rsid w:val="B6FEE514"/>
    <w:rsid w:val="B6FF089D"/>
    <w:rsid w:val="B6FFA3F7"/>
    <w:rsid w:val="B74F2BAE"/>
    <w:rsid w:val="B7554D11"/>
    <w:rsid w:val="B75EF0E6"/>
    <w:rsid w:val="B761CA3E"/>
    <w:rsid w:val="B76F1F91"/>
    <w:rsid w:val="B778B896"/>
    <w:rsid w:val="B79E33AD"/>
    <w:rsid w:val="B7AF54D6"/>
    <w:rsid w:val="B7B70237"/>
    <w:rsid w:val="B7BF86B8"/>
    <w:rsid w:val="B7BF94D3"/>
    <w:rsid w:val="B7DD9322"/>
    <w:rsid w:val="B7DECD26"/>
    <w:rsid w:val="B7E7C5A8"/>
    <w:rsid w:val="B7EDB69F"/>
    <w:rsid w:val="B7EF42E8"/>
    <w:rsid w:val="B7F3F379"/>
    <w:rsid w:val="B7F86942"/>
    <w:rsid w:val="B7F8E063"/>
    <w:rsid w:val="B7FD4292"/>
    <w:rsid w:val="B7FF73A6"/>
    <w:rsid w:val="B8EFDA9A"/>
    <w:rsid w:val="B8FF9CDA"/>
    <w:rsid w:val="B96D0F8C"/>
    <w:rsid w:val="B977BDB4"/>
    <w:rsid w:val="B97D5C0A"/>
    <w:rsid w:val="B9EC3676"/>
    <w:rsid w:val="B9F3565B"/>
    <w:rsid w:val="B9F7BF71"/>
    <w:rsid w:val="B9FF5F7B"/>
    <w:rsid w:val="BA3A01A3"/>
    <w:rsid w:val="BABB99DA"/>
    <w:rsid w:val="BAD41E08"/>
    <w:rsid w:val="BAFE05D4"/>
    <w:rsid w:val="BB2E4369"/>
    <w:rsid w:val="BB5F4A8A"/>
    <w:rsid w:val="BB7F18AF"/>
    <w:rsid w:val="BB7F4AB5"/>
    <w:rsid w:val="BB9F68B2"/>
    <w:rsid w:val="BBBDAFE0"/>
    <w:rsid w:val="BBCB0E44"/>
    <w:rsid w:val="BBD7A4C5"/>
    <w:rsid w:val="BBDD2059"/>
    <w:rsid w:val="BBDF10EB"/>
    <w:rsid w:val="BBEBF1A9"/>
    <w:rsid w:val="BBEFB074"/>
    <w:rsid w:val="BBF386E3"/>
    <w:rsid w:val="BBF40B2D"/>
    <w:rsid w:val="BBF7DF94"/>
    <w:rsid w:val="BBFA8FB0"/>
    <w:rsid w:val="BBFD9C60"/>
    <w:rsid w:val="BBFE1BFD"/>
    <w:rsid w:val="BBFF2120"/>
    <w:rsid w:val="BBFFD47E"/>
    <w:rsid w:val="BC7F6CB4"/>
    <w:rsid w:val="BCAB1ECF"/>
    <w:rsid w:val="BCAF1DCD"/>
    <w:rsid w:val="BCEDEA13"/>
    <w:rsid w:val="BCF3E939"/>
    <w:rsid w:val="BCFCD874"/>
    <w:rsid w:val="BCFE8C34"/>
    <w:rsid w:val="BCFFEFBD"/>
    <w:rsid w:val="BD0EFCF6"/>
    <w:rsid w:val="BD66E113"/>
    <w:rsid w:val="BD6F9AE7"/>
    <w:rsid w:val="BD79645B"/>
    <w:rsid w:val="BD79B3DA"/>
    <w:rsid w:val="BD7DA2CE"/>
    <w:rsid w:val="BD7E1AF0"/>
    <w:rsid w:val="BD8F26F9"/>
    <w:rsid w:val="BD9C261B"/>
    <w:rsid w:val="BD9EAC6F"/>
    <w:rsid w:val="BDAF1D93"/>
    <w:rsid w:val="BDBBB68C"/>
    <w:rsid w:val="BDBE2680"/>
    <w:rsid w:val="BDCE5BC4"/>
    <w:rsid w:val="BDEA6B22"/>
    <w:rsid w:val="BDF3CBE7"/>
    <w:rsid w:val="BDF6ABE6"/>
    <w:rsid w:val="BDF7305F"/>
    <w:rsid w:val="BDFA5CE8"/>
    <w:rsid w:val="BDFB61AD"/>
    <w:rsid w:val="BDFC2DFE"/>
    <w:rsid w:val="BDFCE0C1"/>
    <w:rsid w:val="BDFE0EA9"/>
    <w:rsid w:val="BE3FC4D2"/>
    <w:rsid w:val="BE512B3C"/>
    <w:rsid w:val="BE7DB8EC"/>
    <w:rsid w:val="BE9F878B"/>
    <w:rsid w:val="BEB2FC76"/>
    <w:rsid w:val="BEB66308"/>
    <w:rsid w:val="BEBF9A71"/>
    <w:rsid w:val="BEC35EAC"/>
    <w:rsid w:val="BEDFFDB9"/>
    <w:rsid w:val="BEEFDA21"/>
    <w:rsid w:val="BEF97BB1"/>
    <w:rsid w:val="BEFD18F9"/>
    <w:rsid w:val="BEFDFC0D"/>
    <w:rsid w:val="BEFF3246"/>
    <w:rsid w:val="BEFF49A0"/>
    <w:rsid w:val="BF2EC1BE"/>
    <w:rsid w:val="BF3770A6"/>
    <w:rsid w:val="BF394B50"/>
    <w:rsid w:val="BF3D3149"/>
    <w:rsid w:val="BF4F007F"/>
    <w:rsid w:val="BF5242F8"/>
    <w:rsid w:val="BF5B3D3E"/>
    <w:rsid w:val="BF6C1EDE"/>
    <w:rsid w:val="BF6D211C"/>
    <w:rsid w:val="BF6D7E21"/>
    <w:rsid w:val="BF6E6B0B"/>
    <w:rsid w:val="BF6F791A"/>
    <w:rsid w:val="BF739DE7"/>
    <w:rsid w:val="BF770A6E"/>
    <w:rsid w:val="BF7744E7"/>
    <w:rsid w:val="BF7B0A10"/>
    <w:rsid w:val="BF7D72EB"/>
    <w:rsid w:val="BF7DFA0D"/>
    <w:rsid w:val="BF7E0335"/>
    <w:rsid w:val="BF7F200A"/>
    <w:rsid w:val="BF7F337E"/>
    <w:rsid w:val="BF7F7935"/>
    <w:rsid w:val="BF7F8B4A"/>
    <w:rsid w:val="BF7FC5FA"/>
    <w:rsid w:val="BF7FE5B0"/>
    <w:rsid w:val="BF7FEFAE"/>
    <w:rsid w:val="BF8EAFE8"/>
    <w:rsid w:val="BF8F88E5"/>
    <w:rsid w:val="BFA5ABBF"/>
    <w:rsid w:val="BFACC0E0"/>
    <w:rsid w:val="BFB7DE64"/>
    <w:rsid w:val="BFBB479D"/>
    <w:rsid w:val="BFBCB058"/>
    <w:rsid w:val="BFBF38CB"/>
    <w:rsid w:val="BFBF4ADF"/>
    <w:rsid w:val="BFBF5713"/>
    <w:rsid w:val="BFBFE4E2"/>
    <w:rsid w:val="BFCF5F03"/>
    <w:rsid w:val="BFD3691C"/>
    <w:rsid w:val="BFD6B9DA"/>
    <w:rsid w:val="BFDD700E"/>
    <w:rsid w:val="BFDDFE0B"/>
    <w:rsid w:val="BFDF539A"/>
    <w:rsid w:val="BFDF71B3"/>
    <w:rsid w:val="BFDFF9F2"/>
    <w:rsid w:val="BFDFFBB3"/>
    <w:rsid w:val="BFE71894"/>
    <w:rsid w:val="BFEC8AC5"/>
    <w:rsid w:val="BFEDF76F"/>
    <w:rsid w:val="BFEE605A"/>
    <w:rsid w:val="BFEFD036"/>
    <w:rsid w:val="BFF3F274"/>
    <w:rsid w:val="BFF589DB"/>
    <w:rsid w:val="BFF6DE2E"/>
    <w:rsid w:val="BFF74304"/>
    <w:rsid w:val="BFF76600"/>
    <w:rsid w:val="BFF7A65B"/>
    <w:rsid w:val="BFF9FE9B"/>
    <w:rsid w:val="BFFB4C5A"/>
    <w:rsid w:val="BFFC384A"/>
    <w:rsid w:val="BFFCCA9B"/>
    <w:rsid w:val="BFFE38EE"/>
    <w:rsid w:val="BFFECA78"/>
    <w:rsid w:val="BFFED013"/>
    <w:rsid w:val="BFFF6512"/>
    <w:rsid w:val="BFFFA02B"/>
    <w:rsid w:val="C1F44BE1"/>
    <w:rsid w:val="C2F7609C"/>
    <w:rsid w:val="C2FF318E"/>
    <w:rsid w:val="C5B3785E"/>
    <w:rsid w:val="C5BDC88D"/>
    <w:rsid w:val="C5FF6EBF"/>
    <w:rsid w:val="C69CD789"/>
    <w:rsid w:val="C6EBA21E"/>
    <w:rsid w:val="C6F74F5A"/>
    <w:rsid w:val="C77AF18D"/>
    <w:rsid w:val="C7BF271C"/>
    <w:rsid w:val="C7F52AD4"/>
    <w:rsid w:val="C7FFF1B4"/>
    <w:rsid w:val="C9B4CDD5"/>
    <w:rsid w:val="C9FF95B9"/>
    <w:rsid w:val="CAFFE683"/>
    <w:rsid w:val="CB7CCE9D"/>
    <w:rsid w:val="CBAF23F5"/>
    <w:rsid w:val="CBDBD51D"/>
    <w:rsid w:val="CBE7172A"/>
    <w:rsid w:val="CC6ED0BB"/>
    <w:rsid w:val="CCBFE171"/>
    <w:rsid w:val="CCEF3385"/>
    <w:rsid w:val="CD3D4419"/>
    <w:rsid w:val="CD7FC901"/>
    <w:rsid w:val="CDB12EA9"/>
    <w:rsid w:val="CDFE7E31"/>
    <w:rsid w:val="CE0E230B"/>
    <w:rsid w:val="CE788900"/>
    <w:rsid w:val="CE79735B"/>
    <w:rsid w:val="CE7E9688"/>
    <w:rsid w:val="CE7F5557"/>
    <w:rsid w:val="CEAFC5D7"/>
    <w:rsid w:val="CEB7F1F4"/>
    <w:rsid w:val="CEF39E0A"/>
    <w:rsid w:val="CEF4E771"/>
    <w:rsid w:val="CEF75FED"/>
    <w:rsid w:val="CEF7B55C"/>
    <w:rsid w:val="CEFADC47"/>
    <w:rsid w:val="CF33ECE4"/>
    <w:rsid w:val="CF5F3751"/>
    <w:rsid w:val="CF5F7426"/>
    <w:rsid w:val="CF5F96B7"/>
    <w:rsid w:val="CF6F86F7"/>
    <w:rsid w:val="CF71B826"/>
    <w:rsid w:val="CF7EF813"/>
    <w:rsid w:val="CF7FDD44"/>
    <w:rsid w:val="CF9B2C17"/>
    <w:rsid w:val="CFAFE968"/>
    <w:rsid w:val="CFC789FF"/>
    <w:rsid w:val="CFCB3824"/>
    <w:rsid w:val="CFDA6C6D"/>
    <w:rsid w:val="CFDB964C"/>
    <w:rsid w:val="CFDE1CB4"/>
    <w:rsid w:val="CFDF12DD"/>
    <w:rsid w:val="CFDF71C7"/>
    <w:rsid w:val="CFDFF8A6"/>
    <w:rsid w:val="CFE71BD7"/>
    <w:rsid w:val="CFF5523F"/>
    <w:rsid w:val="CFF76DC8"/>
    <w:rsid w:val="CFF7D421"/>
    <w:rsid w:val="D04CAAFD"/>
    <w:rsid w:val="D1DB1D3E"/>
    <w:rsid w:val="D37793FD"/>
    <w:rsid w:val="D3B79765"/>
    <w:rsid w:val="D3DD50B4"/>
    <w:rsid w:val="D3FE421A"/>
    <w:rsid w:val="D3FEB668"/>
    <w:rsid w:val="D4F6B19D"/>
    <w:rsid w:val="D5A38391"/>
    <w:rsid w:val="D5EAADA6"/>
    <w:rsid w:val="D5EF78F0"/>
    <w:rsid w:val="D5F93E6D"/>
    <w:rsid w:val="D5FD294A"/>
    <w:rsid w:val="D669A947"/>
    <w:rsid w:val="D67DD11D"/>
    <w:rsid w:val="D6D6213F"/>
    <w:rsid w:val="D6FE5B57"/>
    <w:rsid w:val="D6FFE24E"/>
    <w:rsid w:val="D76F5BE7"/>
    <w:rsid w:val="D77B8F86"/>
    <w:rsid w:val="D77F6985"/>
    <w:rsid w:val="D79F2499"/>
    <w:rsid w:val="D79FD6BC"/>
    <w:rsid w:val="D7BFD17E"/>
    <w:rsid w:val="D7CA25D1"/>
    <w:rsid w:val="D7D7C33B"/>
    <w:rsid w:val="D7DF4897"/>
    <w:rsid w:val="D7DF80EF"/>
    <w:rsid w:val="D7DF9E22"/>
    <w:rsid w:val="D7E59159"/>
    <w:rsid w:val="D7EF3C53"/>
    <w:rsid w:val="D7EFB670"/>
    <w:rsid w:val="D7FB3E98"/>
    <w:rsid w:val="D7FB87C5"/>
    <w:rsid w:val="D7FD8034"/>
    <w:rsid w:val="D7FDBC55"/>
    <w:rsid w:val="D7FEE69F"/>
    <w:rsid w:val="D7FF633B"/>
    <w:rsid w:val="D7FFE30D"/>
    <w:rsid w:val="D8472531"/>
    <w:rsid w:val="D8DE00AE"/>
    <w:rsid w:val="D8DFB7DC"/>
    <w:rsid w:val="D91DE070"/>
    <w:rsid w:val="D97ABB0B"/>
    <w:rsid w:val="D97FB908"/>
    <w:rsid w:val="D9CEF9AD"/>
    <w:rsid w:val="D9E1D419"/>
    <w:rsid w:val="D9F3193B"/>
    <w:rsid w:val="D9FE3289"/>
    <w:rsid w:val="D9FFF6EF"/>
    <w:rsid w:val="DA47EC7C"/>
    <w:rsid w:val="DA63FCEE"/>
    <w:rsid w:val="DA765951"/>
    <w:rsid w:val="DA777D5A"/>
    <w:rsid w:val="DA7E7D14"/>
    <w:rsid w:val="DA7FA192"/>
    <w:rsid w:val="DADB9535"/>
    <w:rsid w:val="DADDF53A"/>
    <w:rsid w:val="DAF34AFB"/>
    <w:rsid w:val="DAF6A8A8"/>
    <w:rsid w:val="DB16FE00"/>
    <w:rsid w:val="DB771745"/>
    <w:rsid w:val="DB7733CB"/>
    <w:rsid w:val="DBB7EBEC"/>
    <w:rsid w:val="DBBA8229"/>
    <w:rsid w:val="DBBC61A4"/>
    <w:rsid w:val="DBBF8020"/>
    <w:rsid w:val="DBE306F1"/>
    <w:rsid w:val="DBED1956"/>
    <w:rsid w:val="DBF652E3"/>
    <w:rsid w:val="DBF7195B"/>
    <w:rsid w:val="DBF72654"/>
    <w:rsid w:val="DBF91EEB"/>
    <w:rsid w:val="DBF948B1"/>
    <w:rsid w:val="DBFD9CC7"/>
    <w:rsid w:val="DBFF4519"/>
    <w:rsid w:val="DBFF7282"/>
    <w:rsid w:val="DBFFBAD3"/>
    <w:rsid w:val="DBFFE653"/>
    <w:rsid w:val="DCBF0680"/>
    <w:rsid w:val="DCC75682"/>
    <w:rsid w:val="DCDF976D"/>
    <w:rsid w:val="DCDFD58C"/>
    <w:rsid w:val="DD573AC2"/>
    <w:rsid w:val="DD6F5A68"/>
    <w:rsid w:val="DD751699"/>
    <w:rsid w:val="DD75ADA3"/>
    <w:rsid w:val="DD7F3C9A"/>
    <w:rsid w:val="DD9EB6B2"/>
    <w:rsid w:val="DDAD74A3"/>
    <w:rsid w:val="DDAFC83F"/>
    <w:rsid w:val="DDBAEE1C"/>
    <w:rsid w:val="DDBB0A0B"/>
    <w:rsid w:val="DDF7E02D"/>
    <w:rsid w:val="DDF7F558"/>
    <w:rsid w:val="DDFF0E7E"/>
    <w:rsid w:val="DDFFFE56"/>
    <w:rsid w:val="DE3C02C1"/>
    <w:rsid w:val="DE7B1508"/>
    <w:rsid w:val="DE9D210B"/>
    <w:rsid w:val="DEAFB991"/>
    <w:rsid w:val="DEBAE926"/>
    <w:rsid w:val="DEBF70C2"/>
    <w:rsid w:val="DEBFBE5D"/>
    <w:rsid w:val="DEE55B2F"/>
    <w:rsid w:val="DEEDC1A2"/>
    <w:rsid w:val="DEF7C1C5"/>
    <w:rsid w:val="DEFDF16F"/>
    <w:rsid w:val="DEFF7B7F"/>
    <w:rsid w:val="DF278B04"/>
    <w:rsid w:val="DF2B469F"/>
    <w:rsid w:val="DF333140"/>
    <w:rsid w:val="DF383FF0"/>
    <w:rsid w:val="DF4FE9A3"/>
    <w:rsid w:val="DF6F3144"/>
    <w:rsid w:val="DF6F6A30"/>
    <w:rsid w:val="DF797E95"/>
    <w:rsid w:val="DF7A99A7"/>
    <w:rsid w:val="DFA699A7"/>
    <w:rsid w:val="DFB377F2"/>
    <w:rsid w:val="DFB5557E"/>
    <w:rsid w:val="DFB986EA"/>
    <w:rsid w:val="DFBBD7FB"/>
    <w:rsid w:val="DFBE6150"/>
    <w:rsid w:val="DFBF36B8"/>
    <w:rsid w:val="DFBFB803"/>
    <w:rsid w:val="DFD55BEE"/>
    <w:rsid w:val="DFDDB988"/>
    <w:rsid w:val="DFDF193F"/>
    <w:rsid w:val="DFDF4CD2"/>
    <w:rsid w:val="DFDFFD68"/>
    <w:rsid w:val="DFEAE46D"/>
    <w:rsid w:val="DFEBEF88"/>
    <w:rsid w:val="DFEDA155"/>
    <w:rsid w:val="DFEE245A"/>
    <w:rsid w:val="DFEEBB1E"/>
    <w:rsid w:val="DFEED8D2"/>
    <w:rsid w:val="DFEF0BC0"/>
    <w:rsid w:val="DFEFD25D"/>
    <w:rsid w:val="DFF3BAA8"/>
    <w:rsid w:val="DFF57326"/>
    <w:rsid w:val="DFF70197"/>
    <w:rsid w:val="DFF7278D"/>
    <w:rsid w:val="DFF7E79B"/>
    <w:rsid w:val="DFFC68D2"/>
    <w:rsid w:val="DFFD4499"/>
    <w:rsid w:val="DFFDB45F"/>
    <w:rsid w:val="DFFDC672"/>
    <w:rsid w:val="DFFE3931"/>
    <w:rsid w:val="DFFEDE51"/>
    <w:rsid w:val="DFFF85E6"/>
    <w:rsid w:val="E0BF8FBC"/>
    <w:rsid w:val="E10CF043"/>
    <w:rsid w:val="E1691CC8"/>
    <w:rsid w:val="E17F4821"/>
    <w:rsid w:val="E1FEEE60"/>
    <w:rsid w:val="E26F0FBB"/>
    <w:rsid w:val="E2E96560"/>
    <w:rsid w:val="E2F6C74E"/>
    <w:rsid w:val="E37BEA52"/>
    <w:rsid w:val="E3B3F0B7"/>
    <w:rsid w:val="E3BF3F97"/>
    <w:rsid w:val="E3CFC29D"/>
    <w:rsid w:val="E3E759E9"/>
    <w:rsid w:val="E3EBBBBA"/>
    <w:rsid w:val="E3EE19E0"/>
    <w:rsid w:val="E3F8DFF5"/>
    <w:rsid w:val="E47FD836"/>
    <w:rsid w:val="E4E978FF"/>
    <w:rsid w:val="E4EDABCC"/>
    <w:rsid w:val="E5693746"/>
    <w:rsid w:val="E5B3782D"/>
    <w:rsid w:val="E5D283E7"/>
    <w:rsid w:val="E5DF6195"/>
    <w:rsid w:val="E5E56AAD"/>
    <w:rsid w:val="E5F95D9F"/>
    <w:rsid w:val="E5FD167B"/>
    <w:rsid w:val="E62F0CA4"/>
    <w:rsid w:val="E6437F17"/>
    <w:rsid w:val="E67DE0E9"/>
    <w:rsid w:val="E698CED3"/>
    <w:rsid w:val="E6B7C810"/>
    <w:rsid w:val="E6DCFC30"/>
    <w:rsid w:val="E6DFD9D3"/>
    <w:rsid w:val="E70E4A25"/>
    <w:rsid w:val="E73544A9"/>
    <w:rsid w:val="E73FB6BB"/>
    <w:rsid w:val="E76756ED"/>
    <w:rsid w:val="E7768D22"/>
    <w:rsid w:val="E77782B3"/>
    <w:rsid w:val="E77BC7E9"/>
    <w:rsid w:val="E77F6F05"/>
    <w:rsid w:val="E77FF386"/>
    <w:rsid w:val="E7ADD72F"/>
    <w:rsid w:val="E7AF19B1"/>
    <w:rsid w:val="E7B47571"/>
    <w:rsid w:val="E7BD474F"/>
    <w:rsid w:val="E7BEBE13"/>
    <w:rsid w:val="E7BFA716"/>
    <w:rsid w:val="E7BFC9F4"/>
    <w:rsid w:val="E7CBAE71"/>
    <w:rsid w:val="E7D63477"/>
    <w:rsid w:val="E7DBE932"/>
    <w:rsid w:val="E7DD6DCD"/>
    <w:rsid w:val="E7EB5029"/>
    <w:rsid w:val="E7F31FA8"/>
    <w:rsid w:val="E7F6F0F3"/>
    <w:rsid w:val="E7F7E700"/>
    <w:rsid w:val="E7FB3BF6"/>
    <w:rsid w:val="E7FDAC39"/>
    <w:rsid w:val="E7FEE436"/>
    <w:rsid w:val="E7FF4E00"/>
    <w:rsid w:val="E7FFBFBE"/>
    <w:rsid w:val="E7FFE5A1"/>
    <w:rsid w:val="E9374D5C"/>
    <w:rsid w:val="E95F4185"/>
    <w:rsid w:val="E99FCA1E"/>
    <w:rsid w:val="E9AF4C14"/>
    <w:rsid w:val="E9BF1389"/>
    <w:rsid w:val="E9CB7C7F"/>
    <w:rsid w:val="E9CFCF74"/>
    <w:rsid w:val="E9FE6972"/>
    <w:rsid w:val="EA6DEF90"/>
    <w:rsid w:val="EA76E69A"/>
    <w:rsid w:val="EAAB0456"/>
    <w:rsid w:val="EAB3850C"/>
    <w:rsid w:val="EAF72336"/>
    <w:rsid w:val="EAFE36C8"/>
    <w:rsid w:val="EAFF9952"/>
    <w:rsid w:val="EB1C5D56"/>
    <w:rsid w:val="EB5DC11B"/>
    <w:rsid w:val="EB6A2B0F"/>
    <w:rsid w:val="EB7EEC97"/>
    <w:rsid w:val="EB7F33A0"/>
    <w:rsid w:val="EB935801"/>
    <w:rsid w:val="EBB676E5"/>
    <w:rsid w:val="EBBF964C"/>
    <w:rsid w:val="EBEB4548"/>
    <w:rsid w:val="EBEBBEC1"/>
    <w:rsid w:val="EBED5060"/>
    <w:rsid w:val="EBEE1251"/>
    <w:rsid w:val="EBEF6349"/>
    <w:rsid w:val="EBF65442"/>
    <w:rsid w:val="EBFBE03D"/>
    <w:rsid w:val="EBFCBA15"/>
    <w:rsid w:val="EBFF3B81"/>
    <w:rsid w:val="ECBB175B"/>
    <w:rsid w:val="ECC9F6E3"/>
    <w:rsid w:val="ECEEA5E3"/>
    <w:rsid w:val="ECFA0296"/>
    <w:rsid w:val="ED4090FD"/>
    <w:rsid w:val="ED459499"/>
    <w:rsid w:val="ED5D844D"/>
    <w:rsid w:val="ED5E51C3"/>
    <w:rsid w:val="ED609A72"/>
    <w:rsid w:val="ED637693"/>
    <w:rsid w:val="ED6760DF"/>
    <w:rsid w:val="ED6F0FBF"/>
    <w:rsid w:val="ED7D122D"/>
    <w:rsid w:val="ED7F52B5"/>
    <w:rsid w:val="ED97ED5D"/>
    <w:rsid w:val="EDBADBAA"/>
    <w:rsid w:val="EDBFFB33"/>
    <w:rsid w:val="EDD71D78"/>
    <w:rsid w:val="EDD73DF6"/>
    <w:rsid w:val="EDDFA937"/>
    <w:rsid w:val="EDDFAC3F"/>
    <w:rsid w:val="EDE99515"/>
    <w:rsid w:val="EDF788FA"/>
    <w:rsid w:val="EDFAA1F1"/>
    <w:rsid w:val="EDFF1222"/>
    <w:rsid w:val="EDFF3B05"/>
    <w:rsid w:val="EE7A8F99"/>
    <w:rsid w:val="EE7ACE6B"/>
    <w:rsid w:val="EE7B3FE0"/>
    <w:rsid w:val="EE7F1AC6"/>
    <w:rsid w:val="EE7FDF6E"/>
    <w:rsid w:val="EE8BAB90"/>
    <w:rsid w:val="EE97D5A7"/>
    <w:rsid w:val="EE9FCB65"/>
    <w:rsid w:val="EEA7E28E"/>
    <w:rsid w:val="EEBC04BE"/>
    <w:rsid w:val="EED79142"/>
    <w:rsid w:val="EEDE1249"/>
    <w:rsid w:val="EEDF066B"/>
    <w:rsid w:val="EEE71C2C"/>
    <w:rsid w:val="EEF3C44D"/>
    <w:rsid w:val="EEF706FD"/>
    <w:rsid w:val="EEF732C8"/>
    <w:rsid w:val="EEFF29F0"/>
    <w:rsid w:val="EF490F16"/>
    <w:rsid w:val="EF4CE3C1"/>
    <w:rsid w:val="EF57B466"/>
    <w:rsid w:val="EF5F87BE"/>
    <w:rsid w:val="EF6CE108"/>
    <w:rsid w:val="EF6FA843"/>
    <w:rsid w:val="EF6FA862"/>
    <w:rsid w:val="EF75D554"/>
    <w:rsid w:val="EF770B50"/>
    <w:rsid w:val="EF78416B"/>
    <w:rsid w:val="EF7A9990"/>
    <w:rsid w:val="EF7D800C"/>
    <w:rsid w:val="EF7E14D8"/>
    <w:rsid w:val="EF919291"/>
    <w:rsid w:val="EF9701FC"/>
    <w:rsid w:val="EF9A7CCA"/>
    <w:rsid w:val="EFAF2D44"/>
    <w:rsid w:val="EFBA752D"/>
    <w:rsid w:val="EFBF6C8D"/>
    <w:rsid w:val="EFBF86C4"/>
    <w:rsid w:val="EFC55E96"/>
    <w:rsid w:val="EFCC9307"/>
    <w:rsid w:val="EFCF9531"/>
    <w:rsid w:val="EFD1C2BC"/>
    <w:rsid w:val="EFD665E2"/>
    <w:rsid w:val="EFD779F9"/>
    <w:rsid w:val="EFD95116"/>
    <w:rsid w:val="EFD96782"/>
    <w:rsid w:val="EFDACA5A"/>
    <w:rsid w:val="EFDB0405"/>
    <w:rsid w:val="EFDB5F49"/>
    <w:rsid w:val="EFDBE1CB"/>
    <w:rsid w:val="EFDE7797"/>
    <w:rsid w:val="EFDF3299"/>
    <w:rsid w:val="EFDF72E8"/>
    <w:rsid w:val="EFE37F88"/>
    <w:rsid w:val="EFED50AC"/>
    <w:rsid w:val="EFEF8B1B"/>
    <w:rsid w:val="EFF349BB"/>
    <w:rsid w:val="EFF49E2A"/>
    <w:rsid w:val="EFF6B9AC"/>
    <w:rsid w:val="EFF7675F"/>
    <w:rsid w:val="EFF8923D"/>
    <w:rsid w:val="EFF9EBF0"/>
    <w:rsid w:val="EFFB2835"/>
    <w:rsid w:val="EFFCF802"/>
    <w:rsid w:val="EFFCFC33"/>
    <w:rsid w:val="EFFD9D0C"/>
    <w:rsid w:val="EFFDDA37"/>
    <w:rsid w:val="EFFDDD77"/>
    <w:rsid w:val="EFFDFAAA"/>
    <w:rsid w:val="EFFE714D"/>
    <w:rsid w:val="EFFF162D"/>
    <w:rsid w:val="EFFF5D08"/>
    <w:rsid w:val="EFFF6C19"/>
    <w:rsid w:val="EFFF72B5"/>
    <w:rsid w:val="EFFF9802"/>
    <w:rsid w:val="EFFFB1CB"/>
    <w:rsid w:val="EFFFBB82"/>
    <w:rsid w:val="EFFFC3D4"/>
    <w:rsid w:val="F0879747"/>
    <w:rsid w:val="F0D7FB32"/>
    <w:rsid w:val="F0FF5F73"/>
    <w:rsid w:val="F175D3C8"/>
    <w:rsid w:val="F1776298"/>
    <w:rsid w:val="F19DF84E"/>
    <w:rsid w:val="F1EF9332"/>
    <w:rsid w:val="F1F8E6E7"/>
    <w:rsid w:val="F1F91B1A"/>
    <w:rsid w:val="F1FD0B37"/>
    <w:rsid w:val="F23F76C9"/>
    <w:rsid w:val="F24F6259"/>
    <w:rsid w:val="F282494D"/>
    <w:rsid w:val="F2BA28AD"/>
    <w:rsid w:val="F2CF6B46"/>
    <w:rsid w:val="F2DF4B97"/>
    <w:rsid w:val="F2DF54D1"/>
    <w:rsid w:val="F2EF192D"/>
    <w:rsid w:val="F2F767E4"/>
    <w:rsid w:val="F2FEAD3D"/>
    <w:rsid w:val="F35B2E78"/>
    <w:rsid w:val="F37F8232"/>
    <w:rsid w:val="F3A78CC0"/>
    <w:rsid w:val="F3BB7978"/>
    <w:rsid w:val="F3BB89A0"/>
    <w:rsid w:val="F3BEDA9D"/>
    <w:rsid w:val="F3BFD2CE"/>
    <w:rsid w:val="F3C5C935"/>
    <w:rsid w:val="F3D5667E"/>
    <w:rsid w:val="F3DF4704"/>
    <w:rsid w:val="F3EF3A97"/>
    <w:rsid w:val="F3EFE534"/>
    <w:rsid w:val="F3FA0494"/>
    <w:rsid w:val="F4BB62BF"/>
    <w:rsid w:val="F4DE8AED"/>
    <w:rsid w:val="F4F777D6"/>
    <w:rsid w:val="F4FE396C"/>
    <w:rsid w:val="F4FF9FC9"/>
    <w:rsid w:val="F52AFEA4"/>
    <w:rsid w:val="F57F9126"/>
    <w:rsid w:val="F59F6754"/>
    <w:rsid w:val="F5ACEC2E"/>
    <w:rsid w:val="F5BE664A"/>
    <w:rsid w:val="F5DB6CFA"/>
    <w:rsid w:val="F5DDC925"/>
    <w:rsid w:val="F5E8358C"/>
    <w:rsid w:val="F5EB2FD2"/>
    <w:rsid w:val="F5ED1CC1"/>
    <w:rsid w:val="F5EF0181"/>
    <w:rsid w:val="F5EF8F1D"/>
    <w:rsid w:val="F5F59248"/>
    <w:rsid w:val="F5F8358D"/>
    <w:rsid w:val="F5FA5B1C"/>
    <w:rsid w:val="F5FBBFC2"/>
    <w:rsid w:val="F5FF97A0"/>
    <w:rsid w:val="F5FFB937"/>
    <w:rsid w:val="F6557B57"/>
    <w:rsid w:val="F66F2045"/>
    <w:rsid w:val="F66F5999"/>
    <w:rsid w:val="F67B5223"/>
    <w:rsid w:val="F69F96DE"/>
    <w:rsid w:val="F69FFC53"/>
    <w:rsid w:val="F6B32BE4"/>
    <w:rsid w:val="F6B7B57E"/>
    <w:rsid w:val="F6BD8C28"/>
    <w:rsid w:val="F6BE89C9"/>
    <w:rsid w:val="F6BF9F93"/>
    <w:rsid w:val="F6D3F283"/>
    <w:rsid w:val="F6D93327"/>
    <w:rsid w:val="F6E7DA63"/>
    <w:rsid w:val="F6FB8FE0"/>
    <w:rsid w:val="F6FEC019"/>
    <w:rsid w:val="F6FF091F"/>
    <w:rsid w:val="F6FF39BE"/>
    <w:rsid w:val="F6FF81F3"/>
    <w:rsid w:val="F6FF8468"/>
    <w:rsid w:val="F6FFFD5B"/>
    <w:rsid w:val="F73E900E"/>
    <w:rsid w:val="F755BBC1"/>
    <w:rsid w:val="F75F0443"/>
    <w:rsid w:val="F76B1483"/>
    <w:rsid w:val="F76BCD13"/>
    <w:rsid w:val="F76F2287"/>
    <w:rsid w:val="F77F350D"/>
    <w:rsid w:val="F77F5C6B"/>
    <w:rsid w:val="F77F8E5E"/>
    <w:rsid w:val="F77FE0DD"/>
    <w:rsid w:val="F79B5141"/>
    <w:rsid w:val="F7A809F0"/>
    <w:rsid w:val="F7AB2146"/>
    <w:rsid w:val="F7AD9A25"/>
    <w:rsid w:val="F7AE599A"/>
    <w:rsid w:val="F7B36E13"/>
    <w:rsid w:val="F7B42592"/>
    <w:rsid w:val="F7B7C5F2"/>
    <w:rsid w:val="F7BD077A"/>
    <w:rsid w:val="F7BF6B42"/>
    <w:rsid w:val="F7C60EB5"/>
    <w:rsid w:val="F7CF5F54"/>
    <w:rsid w:val="F7D31748"/>
    <w:rsid w:val="F7D3A0C0"/>
    <w:rsid w:val="F7D5F207"/>
    <w:rsid w:val="F7DB4C6A"/>
    <w:rsid w:val="F7DBCA1F"/>
    <w:rsid w:val="F7DF0C77"/>
    <w:rsid w:val="F7E6FC5F"/>
    <w:rsid w:val="F7E80EBE"/>
    <w:rsid w:val="F7EB89C8"/>
    <w:rsid w:val="F7EF17EB"/>
    <w:rsid w:val="F7EFE60F"/>
    <w:rsid w:val="F7EFE92A"/>
    <w:rsid w:val="F7F15091"/>
    <w:rsid w:val="F7F37400"/>
    <w:rsid w:val="F7F3AC2C"/>
    <w:rsid w:val="F7F571DE"/>
    <w:rsid w:val="F7F70CF8"/>
    <w:rsid w:val="F7F7191C"/>
    <w:rsid w:val="F7F7A81F"/>
    <w:rsid w:val="F7F9712A"/>
    <w:rsid w:val="F7FAACCF"/>
    <w:rsid w:val="F7FB3708"/>
    <w:rsid w:val="F7FDF643"/>
    <w:rsid w:val="F7FE0B7E"/>
    <w:rsid w:val="F7FEA0F6"/>
    <w:rsid w:val="F7FF2E74"/>
    <w:rsid w:val="F7FFCF1E"/>
    <w:rsid w:val="F86FD760"/>
    <w:rsid w:val="F877EA3B"/>
    <w:rsid w:val="F8CF1BB2"/>
    <w:rsid w:val="F8D67A2F"/>
    <w:rsid w:val="F8DDDA05"/>
    <w:rsid w:val="F8EF441D"/>
    <w:rsid w:val="F8F73CB5"/>
    <w:rsid w:val="F8FC469B"/>
    <w:rsid w:val="F8FD7029"/>
    <w:rsid w:val="F93E6B4A"/>
    <w:rsid w:val="F95EB0D7"/>
    <w:rsid w:val="F95F49A5"/>
    <w:rsid w:val="F95F915A"/>
    <w:rsid w:val="F96FCFB5"/>
    <w:rsid w:val="F97F905C"/>
    <w:rsid w:val="F97FAA16"/>
    <w:rsid w:val="F98DA168"/>
    <w:rsid w:val="F9B6F1C0"/>
    <w:rsid w:val="F9BE3175"/>
    <w:rsid w:val="F9D7291B"/>
    <w:rsid w:val="F9DB3951"/>
    <w:rsid w:val="F9DFF31B"/>
    <w:rsid w:val="F9ED72DB"/>
    <w:rsid w:val="F9FB8AD1"/>
    <w:rsid w:val="F9FC5645"/>
    <w:rsid w:val="F9FCC7D6"/>
    <w:rsid w:val="F9FE2815"/>
    <w:rsid w:val="F9FF86DB"/>
    <w:rsid w:val="F9FF8AEC"/>
    <w:rsid w:val="FA5D6CF7"/>
    <w:rsid w:val="FA67697A"/>
    <w:rsid w:val="FA7FA7C3"/>
    <w:rsid w:val="FA7FD4A8"/>
    <w:rsid w:val="FAB6D7CC"/>
    <w:rsid w:val="FABBB9CF"/>
    <w:rsid w:val="FABF596C"/>
    <w:rsid w:val="FABFC5DE"/>
    <w:rsid w:val="FACB2B61"/>
    <w:rsid w:val="FAEE3BF7"/>
    <w:rsid w:val="FAFCD333"/>
    <w:rsid w:val="FAFF9EC2"/>
    <w:rsid w:val="FB1B65D9"/>
    <w:rsid w:val="FB391A9A"/>
    <w:rsid w:val="FB3E4823"/>
    <w:rsid w:val="FB6F05AE"/>
    <w:rsid w:val="FB7C2299"/>
    <w:rsid w:val="FB7ED49E"/>
    <w:rsid w:val="FB7FA94B"/>
    <w:rsid w:val="FB7FF0FA"/>
    <w:rsid w:val="FB87F28B"/>
    <w:rsid w:val="FB8DBF22"/>
    <w:rsid w:val="FB931881"/>
    <w:rsid w:val="FB969401"/>
    <w:rsid w:val="FB9D241D"/>
    <w:rsid w:val="FB9F491C"/>
    <w:rsid w:val="FBA6C941"/>
    <w:rsid w:val="FBAAB3FA"/>
    <w:rsid w:val="FBAF5291"/>
    <w:rsid w:val="FBB346FE"/>
    <w:rsid w:val="FBB5B222"/>
    <w:rsid w:val="FBBE5931"/>
    <w:rsid w:val="FBBFD69B"/>
    <w:rsid w:val="FBCBD49A"/>
    <w:rsid w:val="FBCF7EB5"/>
    <w:rsid w:val="FBD14D02"/>
    <w:rsid w:val="FBD70A0D"/>
    <w:rsid w:val="FBDDB18E"/>
    <w:rsid w:val="FBDF4DD1"/>
    <w:rsid w:val="FBE5B9A1"/>
    <w:rsid w:val="FBE60264"/>
    <w:rsid w:val="FBEBA4A5"/>
    <w:rsid w:val="FBEC8CBD"/>
    <w:rsid w:val="FBEF13F6"/>
    <w:rsid w:val="FBEFCD5C"/>
    <w:rsid w:val="FBF1479D"/>
    <w:rsid w:val="FBF1AA1B"/>
    <w:rsid w:val="FBF563C7"/>
    <w:rsid w:val="FBF72FC6"/>
    <w:rsid w:val="FBF8C63F"/>
    <w:rsid w:val="FBFA0900"/>
    <w:rsid w:val="FBFB877B"/>
    <w:rsid w:val="FBFBFEF2"/>
    <w:rsid w:val="FBFD2F32"/>
    <w:rsid w:val="FBFDDFC7"/>
    <w:rsid w:val="FBFE7766"/>
    <w:rsid w:val="FBFEF29C"/>
    <w:rsid w:val="FBFEFF09"/>
    <w:rsid w:val="FBFF0785"/>
    <w:rsid w:val="FBFF202F"/>
    <w:rsid w:val="FBFF7733"/>
    <w:rsid w:val="FBFF7A7A"/>
    <w:rsid w:val="FBFF8DA6"/>
    <w:rsid w:val="FBFFA664"/>
    <w:rsid w:val="FBFFB4BF"/>
    <w:rsid w:val="FBFFC45C"/>
    <w:rsid w:val="FC56C8A9"/>
    <w:rsid w:val="FCB3A4D8"/>
    <w:rsid w:val="FCB57C79"/>
    <w:rsid w:val="FCC6C1F8"/>
    <w:rsid w:val="FCE31FAA"/>
    <w:rsid w:val="FCEC8696"/>
    <w:rsid w:val="FCED6EB6"/>
    <w:rsid w:val="FCEE6C53"/>
    <w:rsid w:val="FCEEE8B9"/>
    <w:rsid w:val="FCEEEA69"/>
    <w:rsid w:val="FCEF374E"/>
    <w:rsid w:val="FCF563E6"/>
    <w:rsid w:val="FCF791B4"/>
    <w:rsid w:val="FCF7F65E"/>
    <w:rsid w:val="FCFACFF5"/>
    <w:rsid w:val="FCFED2AF"/>
    <w:rsid w:val="FCFFC1EE"/>
    <w:rsid w:val="FD1CB089"/>
    <w:rsid w:val="FD320EAE"/>
    <w:rsid w:val="FD37CB89"/>
    <w:rsid w:val="FD39961F"/>
    <w:rsid w:val="FD3CC9F8"/>
    <w:rsid w:val="FD3DE461"/>
    <w:rsid w:val="FD3E6766"/>
    <w:rsid w:val="FD3EB35E"/>
    <w:rsid w:val="FD3F5471"/>
    <w:rsid w:val="FD473A04"/>
    <w:rsid w:val="FD4E2127"/>
    <w:rsid w:val="FD57803F"/>
    <w:rsid w:val="FD76E23A"/>
    <w:rsid w:val="FD771AB3"/>
    <w:rsid w:val="FD7BA451"/>
    <w:rsid w:val="FD7F0230"/>
    <w:rsid w:val="FD7F5019"/>
    <w:rsid w:val="FD7F64A2"/>
    <w:rsid w:val="FD955E5E"/>
    <w:rsid w:val="FD9B2B6C"/>
    <w:rsid w:val="FD9FEF50"/>
    <w:rsid w:val="FDABB93E"/>
    <w:rsid w:val="FDADD101"/>
    <w:rsid w:val="FDAEEEBD"/>
    <w:rsid w:val="FDB34676"/>
    <w:rsid w:val="FDB58B62"/>
    <w:rsid w:val="FDB7BC0F"/>
    <w:rsid w:val="FDBC58EE"/>
    <w:rsid w:val="FDBEC976"/>
    <w:rsid w:val="FDBF9661"/>
    <w:rsid w:val="FDBFBD19"/>
    <w:rsid w:val="FDBFD460"/>
    <w:rsid w:val="FDC5DCCB"/>
    <w:rsid w:val="FDC6DAD9"/>
    <w:rsid w:val="FDCAA905"/>
    <w:rsid w:val="FDCB12A0"/>
    <w:rsid w:val="FDCB84B4"/>
    <w:rsid w:val="FDD7FAA2"/>
    <w:rsid w:val="FDD949DE"/>
    <w:rsid w:val="FDDA3364"/>
    <w:rsid w:val="FDDBDF79"/>
    <w:rsid w:val="FDDDB6F6"/>
    <w:rsid w:val="FDDE5FFB"/>
    <w:rsid w:val="FDDEEBFB"/>
    <w:rsid w:val="FDDF0BB1"/>
    <w:rsid w:val="FDDF930B"/>
    <w:rsid w:val="FDE56637"/>
    <w:rsid w:val="FDE60341"/>
    <w:rsid w:val="FDED2763"/>
    <w:rsid w:val="FDEE8EA8"/>
    <w:rsid w:val="FDF4DE65"/>
    <w:rsid w:val="FDF5601B"/>
    <w:rsid w:val="FDF70D0D"/>
    <w:rsid w:val="FDF77437"/>
    <w:rsid w:val="FDF79B3D"/>
    <w:rsid w:val="FDF7FB31"/>
    <w:rsid w:val="FDF82734"/>
    <w:rsid w:val="FDF92D73"/>
    <w:rsid w:val="FDFBA7F9"/>
    <w:rsid w:val="FDFBC584"/>
    <w:rsid w:val="FDFC22FE"/>
    <w:rsid w:val="FDFC3736"/>
    <w:rsid w:val="FDFDF7D4"/>
    <w:rsid w:val="FDFE5F9E"/>
    <w:rsid w:val="FDFE7FE6"/>
    <w:rsid w:val="FDFEB3E6"/>
    <w:rsid w:val="FDFF02CB"/>
    <w:rsid w:val="FDFF4199"/>
    <w:rsid w:val="FDFF6374"/>
    <w:rsid w:val="FDFF6A6B"/>
    <w:rsid w:val="FDFFD3A5"/>
    <w:rsid w:val="FDFFD512"/>
    <w:rsid w:val="FDFFDEB6"/>
    <w:rsid w:val="FDFFE93C"/>
    <w:rsid w:val="FDFFF0F3"/>
    <w:rsid w:val="FDFFFC35"/>
    <w:rsid w:val="FE0F08B9"/>
    <w:rsid w:val="FE1FFDD8"/>
    <w:rsid w:val="FE3DFD03"/>
    <w:rsid w:val="FE412EED"/>
    <w:rsid w:val="FE4A36B6"/>
    <w:rsid w:val="FE4F64AE"/>
    <w:rsid w:val="FE5CC6D5"/>
    <w:rsid w:val="FE5FD09C"/>
    <w:rsid w:val="FE6FA3A5"/>
    <w:rsid w:val="FE7697D0"/>
    <w:rsid w:val="FE77F1BD"/>
    <w:rsid w:val="FE7B021D"/>
    <w:rsid w:val="FE7B6009"/>
    <w:rsid w:val="FE7CE2B0"/>
    <w:rsid w:val="FE7D5015"/>
    <w:rsid w:val="FE7F3146"/>
    <w:rsid w:val="FE7FB3B6"/>
    <w:rsid w:val="FE7FD942"/>
    <w:rsid w:val="FE959F01"/>
    <w:rsid w:val="FE9E2495"/>
    <w:rsid w:val="FE9F343A"/>
    <w:rsid w:val="FEAA6CF7"/>
    <w:rsid w:val="FEAB8309"/>
    <w:rsid w:val="FEB3EC36"/>
    <w:rsid w:val="FEBE077A"/>
    <w:rsid w:val="FEC809AF"/>
    <w:rsid w:val="FECFA2CE"/>
    <w:rsid w:val="FED7939B"/>
    <w:rsid w:val="FED95EA9"/>
    <w:rsid w:val="FEDD053C"/>
    <w:rsid w:val="FEE14D41"/>
    <w:rsid w:val="FEE7CD72"/>
    <w:rsid w:val="FEEC5FF0"/>
    <w:rsid w:val="FEEE528A"/>
    <w:rsid w:val="FEEF4457"/>
    <w:rsid w:val="FEF31991"/>
    <w:rsid w:val="FEF5C778"/>
    <w:rsid w:val="FEF643E3"/>
    <w:rsid w:val="FEF6D69F"/>
    <w:rsid w:val="FEF97ED3"/>
    <w:rsid w:val="FEFBA84B"/>
    <w:rsid w:val="FEFBF0C4"/>
    <w:rsid w:val="FEFCA0FE"/>
    <w:rsid w:val="FEFF0C69"/>
    <w:rsid w:val="FEFF591B"/>
    <w:rsid w:val="FEFFDECA"/>
    <w:rsid w:val="FF282F85"/>
    <w:rsid w:val="FF28BFAF"/>
    <w:rsid w:val="FF2F0110"/>
    <w:rsid w:val="FF2F04B0"/>
    <w:rsid w:val="FF2FF4D5"/>
    <w:rsid w:val="FF32B0DE"/>
    <w:rsid w:val="FF373EA1"/>
    <w:rsid w:val="FF3B6934"/>
    <w:rsid w:val="FF3D31BF"/>
    <w:rsid w:val="FF3DCFF9"/>
    <w:rsid w:val="FF3F643C"/>
    <w:rsid w:val="FF3F9238"/>
    <w:rsid w:val="FF3FA436"/>
    <w:rsid w:val="FF4AF7E9"/>
    <w:rsid w:val="FF4EDFDB"/>
    <w:rsid w:val="FF4FCF3C"/>
    <w:rsid w:val="FF539B7C"/>
    <w:rsid w:val="FF53AB05"/>
    <w:rsid w:val="FF5BF2BF"/>
    <w:rsid w:val="FF5D0C7D"/>
    <w:rsid w:val="FF6776E2"/>
    <w:rsid w:val="FF67DB5D"/>
    <w:rsid w:val="FF6C4643"/>
    <w:rsid w:val="FF6F0891"/>
    <w:rsid w:val="FF6F1865"/>
    <w:rsid w:val="FF6F71A0"/>
    <w:rsid w:val="FF6FB4A9"/>
    <w:rsid w:val="FF72626D"/>
    <w:rsid w:val="FF73CB89"/>
    <w:rsid w:val="FF73FA44"/>
    <w:rsid w:val="FF76BF4B"/>
    <w:rsid w:val="FF76F8F4"/>
    <w:rsid w:val="FF7756F5"/>
    <w:rsid w:val="FF775C7E"/>
    <w:rsid w:val="FF779C60"/>
    <w:rsid w:val="FF77A381"/>
    <w:rsid w:val="FF7B30CF"/>
    <w:rsid w:val="FF7B7DCF"/>
    <w:rsid w:val="FF7C85F2"/>
    <w:rsid w:val="FF7C8814"/>
    <w:rsid w:val="FF7CA223"/>
    <w:rsid w:val="FF7D2A25"/>
    <w:rsid w:val="FF7E3C86"/>
    <w:rsid w:val="FF7E5D71"/>
    <w:rsid w:val="FF7E9F23"/>
    <w:rsid w:val="FF7EAF82"/>
    <w:rsid w:val="FF7F4CA7"/>
    <w:rsid w:val="FF7F7543"/>
    <w:rsid w:val="FF7F8EC6"/>
    <w:rsid w:val="FF7FA426"/>
    <w:rsid w:val="FF7FD464"/>
    <w:rsid w:val="FF7FE509"/>
    <w:rsid w:val="FF87B949"/>
    <w:rsid w:val="FF8F71FA"/>
    <w:rsid w:val="FF9EFD48"/>
    <w:rsid w:val="FF9FE728"/>
    <w:rsid w:val="FF9FF91D"/>
    <w:rsid w:val="FFA7151C"/>
    <w:rsid w:val="FFAC1869"/>
    <w:rsid w:val="FFAD5986"/>
    <w:rsid w:val="FFAE5B91"/>
    <w:rsid w:val="FFAF22FF"/>
    <w:rsid w:val="FFAFD385"/>
    <w:rsid w:val="FFAFD9A7"/>
    <w:rsid w:val="FFB3DA16"/>
    <w:rsid w:val="FFB65D75"/>
    <w:rsid w:val="FFB7AAD2"/>
    <w:rsid w:val="FFB9A18E"/>
    <w:rsid w:val="FFBAE621"/>
    <w:rsid w:val="FFBB9916"/>
    <w:rsid w:val="FFBBD94D"/>
    <w:rsid w:val="FFBD7A27"/>
    <w:rsid w:val="FFBDA15B"/>
    <w:rsid w:val="FFBDC8A5"/>
    <w:rsid w:val="FFBE0757"/>
    <w:rsid w:val="FFBE5359"/>
    <w:rsid w:val="FFBEB792"/>
    <w:rsid w:val="FFBF29BE"/>
    <w:rsid w:val="FFBFBB13"/>
    <w:rsid w:val="FFC34934"/>
    <w:rsid w:val="FFC4E513"/>
    <w:rsid w:val="FFCA0DE4"/>
    <w:rsid w:val="FFCB5127"/>
    <w:rsid w:val="FFCBB5BD"/>
    <w:rsid w:val="FFCF458E"/>
    <w:rsid w:val="FFCF5DFD"/>
    <w:rsid w:val="FFCF6158"/>
    <w:rsid w:val="FFD457B7"/>
    <w:rsid w:val="FFD6ADB0"/>
    <w:rsid w:val="FFD7E9C6"/>
    <w:rsid w:val="FFD92466"/>
    <w:rsid w:val="FFD9FD3D"/>
    <w:rsid w:val="FFDA5AB7"/>
    <w:rsid w:val="FFDB3E8A"/>
    <w:rsid w:val="FFDDD5DA"/>
    <w:rsid w:val="FFDE4792"/>
    <w:rsid w:val="FFDE8F1C"/>
    <w:rsid w:val="FFDEA21A"/>
    <w:rsid w:val="FFDF3015"/>
    <w:rsid w:val="FFDF4C9C"/>
    <w:rsid w:val="FFDF5D04"/>
    <w:rsid w:val="FFDF7055"/>
    <w:rsid w:val="FFDF96AB"/>
    <w:rsid w:val="FFDFA06B"/>
    <w:rsid w:val="FFDFBE16"/>
    <w:rsid w:val="FFDFF3F7"/>
    <w:rsid w:val="FFE54477"/>
    <w:rsid w:val="FFE60A30"/>
    <w:rsid w:val="FFE63E2B"/>
    <w:rsid w:val="FFE947A5"/>
    <w:rsid w:val="FFEA675B"/>
    <w:rsid w:val="FFEB387E"/>
    <w:rsid w:val="FFEBCE3B"/>
    <w:rsid w:val="FFECA047"/>
    <w:rsid w:val="FFED35B8"/>
    <w:rsid w:val="FFEEC11F"/>
    <w:rsid w:val="FFEED03A"/>
    <w:rsid w:val="FFEF6DEC"/>
    <w:rsid w:val="FFEFB13E"/>
    <w:rsid w:val="FFEFC188"/>
    <w:rsid w:val="FFEFCB3E"/>
    <w:rsid w:val="FFEFD231"/>
    <w:rsid w:val="FFF2414B"/>
    <w:rsid w:val="FFF3B1AC"/>
    <w:rsid w:val="FFF3D439"/>
    <w:rsid w:val="FFF42140"/>
    <w:rsid w:val="FFF578F7"/>
    <w:rsid w:val="FFF6D2BE"/>
    <w:rsid w:val="FFF7243F"/>
    <w:rsid w:val="FFF73261"/>
    <w:rsid w:val="FFF74EF4"/>
    <w:rsid w:val="FFF77774"/>
    <w:rsid w:val="FFF778C5"/>
    <w:rsid w:val="FFF7F5CB"/>
    <w:rsid w:val="FFF7FFFF"/>
    <w:rsid w:val="FFF92EAE"/>
    <w:rsid w:val="FFF97E9E"/>
    <w:rsid w:val="FFF9BD6F"/>
    <w:rsid w:val="FFF9DF57"/>
    <w:rsid w:val="FFFA1EDF"/>
    <w:rsid w:val="FFFA9FF5"/>
    <w:rsid w:val="FFFAD29F"/>
    <w:rsid w:val="FFFB1BAD"/>
    <w:rsid w:val="FFFB3ADD"/>
    <w:rsid w:val="FFFB517F"/>
    <w:rsid w:val="FFFBB444"/>
    <w:rsid w:val="FFFBB8FB"/>
    <w:rsid w:val="FFFBE3FC"/>
    <w:rsid w:val="FFFBE804"/>
    <w:rsid w:val="FFFC10C8"/>
    <w:rsid w:val="FFFC4BF0"/>
    <w:rsid w:val="FFFC80A9"/>
    <w:rsid w:val="FFFC9061"/>
    <w:rsid w:val="FFFD27F3"/>
    <w:rsid w:val="FFFD7929"/>
    <w:rsid w:val="FFFD8385"/>
    <w:rsid w:val="FFFD984D"/>
    <w:rsid w:val="FFFE055B"/>
    <w:rsid w:val="FFFE1330"/>
    <w:rsid w:val="FFFE24EF"/>
    <w:rsid w:val="FFFE2F3B"/>
    <w:rsid w:val="FFFE4A11"/>
    <w:rsid w:val="FFFE59EC"/>
    <w:rsid w:val="FFFE95D1"/>
    <w:rsid w:val="FFFED4EA"/>
    <w:rsid w:val="FFFEE592"/>
    <w:rsid w:val="FFFEE8C9"/>
    <w:rsid w:val="FFFEFAF4"/>
    <w:rsid w:val="FFFF03AE"/>
    <w:rsid w:val="FFFF0942"/>
    <w:rsid w:val="FFFF45E8"/>
    <w:rsid w:val="FFFF5EB4"/>
    <w:rsid w:val="FFFF6061"/>
    <w:rsid w:val="FFFF6369"/>
    <w:rsid w:val="FFFF64F3"/>
    <w:rsid w:val="FFFF6586"/>
    <w:rsid w:val="FFFF8590"/>
    <w:rsid w:val="FFFFAEA4"/>
    <w:rsid w:val="FFFFC959"/>
    <w:rsid w:val="FFFFCDF2"/>
    <w:rsid w:val="FFFFCEB9"/>
    <w:rsid w:val="FFFFF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2020-06-19T13:45:00Z</dcterms:created>
  <dc:creator>ningjuan</dc:creator>
  <cp:lastModifiedBy>ningjuan</cp:lastModifiedBy>
  <dcterms:modified xsi:type="dcterms:W3CDTF">2020-06-23T10:12:58Z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