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28"/>
        </w:rPr>
        <w:t>MC SCRIPT - Grand Thesis Defense 2025 - Batch 2</w:t>
      </w:r>
    </w:p>
    <w:p>
      <w:pPr>
        <w:spacing w:after="120"/>
        <w:jc w:val="center"/>
      </w:pPr>
      <w:r>
        <w:t>December 18, 2025 | SLU Maryheights, Baguio City</w:t>
      </w:r>
    </w:p>
    <w:p>
      <w:pPr>
        <w:spacing w:after="120"/>
      </w:pPr>
      <w:r>
        <w:rPr>
          <w:b/>
        </w:rPr>
        <w:t xml:space="preserve">MCs: </w:t>
      </w:r>
      <w:r>
        <w:t xml:space="preserve">Hans Fredrick Aragona &amp; Neil Clarence Cayton | </w:t>
      </w:r>
      <w:r>
        <w:rPr>
          <w:b/>
        </w:rPr>
        <w:t xml:space="preserve">Teams: </w:t>
      </w:r>
      <w:r>
        <w:t xml:space="preserve">6 Groups (45 min each) | </w:t>
      </w:r>
      <w:r>
        <w:rPr>
          <w:b/>
        </w:rPr>
        <w:t xml:space="preserve">Note: </w:t>
      </w:r>
      <w:r>
        <w:t>Both MCs are Team 2 (Skibidata)</w:t>
      </w:r>
    </w:p>
    <w:p>
      <w:pPr>
        <w:pStyle w:val="Heading1"/>
        <w:spacing w:before="160" w:after="80"/>
        <w:jc w:val="left"/>
      </w:pPr>
      <w:r>
        <w:rPr>
          <w:sz w:val="24"/>
        </w:rPr>
        <w:t>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spacing w:before="20" w:after="20"/>
            </w:pPr>
            <w:r>
              <w:rPr>
                <w:b/>
                <w:sz w:val="18"/>
              </w:rPr>
              <w:t>Time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b/>
                <w:sz w:val="18"/>
              </w:rPr>
              <w:t>Team/Responsible</w:t>
            </w:r>
          </w:p>
        </w:tc>
      </w:tr>
      <w:tr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8:00-8:10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Opening (Prayer, Anthems)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Tech Support</w:t>
            </w:r>
          </w:p>
        </w:tc>
      </w:tr>
      <w:tr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8:10-8:20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Opening Remarks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Panel Chair</w:t>
            </w:r>
          </w:p>
        </w:tc>
      </w:tr>
      <w:tr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8:20-8:30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Panelists &amp; Guidelines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MCs</w:t>
            </w:r>
          </w:p>
        </w:tc>
      </w:tr>
      <w:tr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8:30-9:15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Team 1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Andy's Web Dev Class</w:t>
            </w:r>
          </w:p>
        </w:tc>
      </w:tr>
      <w:tr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9:15-10:00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Team 2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Skibidata (MCs)</w:t>
            </w:r>
          </w:p>
        </w:tc>
      </w:tr>
      <w:tr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10:00-10:20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BREAK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20 min</w:t>
            </w:r>
          </w:p>
        </w:tc>
      </w:tr>
      <w:tr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10:20-11:05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Team 3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The-Sis-Teres</w:t>
            </w:r>
          </w:p>
        </w:tc>
      </w:tr>
      <w:tr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11:05-11:50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Team 4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What's the tea, sis</w:t>
            </w:r>
          </w:p>
        </w:tc>
      </w:tr>
      <w:tr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11:50-12:50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LUNCH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1 hour</w:t>
            </w:r>
          </w:p>
        </w:tc>
      </w:tr>
      <w:tr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12:50-1:35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Team 5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Amalgam</w:t>
            </w:r>
          </w:p>
        </w:tc>
      </w:tr>
      <w:tr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1:35-2:20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Team 6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Bugged Tweets</w:t>
            </w:r>
          </w:p>
        </w:tc>
      </w:tr>
      <w:tr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2:20-2:30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Closing</w:t>
            </w:r>
          </w:p>
        </w:tc>
        <w:tc>
          <w:tcPr>
            <w:tcW w:type="dxa" w:w="3504"/>
          </w:tcPr>
          <w:p>
            <w:pPr>
              <w:spacing w:before="20" w:after="20"/>
            </w:pPr>
            <w:r>
              <w:rPr>
                <w:sz w:val="18"/>
              </w:rPr>
              <w:t>Panel Chair + MCs</w:t>
            </w:r>
          </w:p>
        </w:tc>
      </w:tr>
    </w:tbl>
    <w:p>
      <w:pPr>
        <w:pStyle w:val="Heading1"/>
        <w:spacing w:before="160" w:after="80"/>
        <w:jc w:val="left"/>
      </w:pPr>
      <w:r>
        <w:rPr>
          <w:sz w:val="24"/>
        </w:rPr>
        <w:t>PART 1: GRAND OPENING (8:20 AM)</w:t>
      </w:r>
    </w:p>
    <w:p>
      <w:pPr>
        <w:spacing w:before="40" w:after="40"/>
      </w:pPr>
      <w:r>
        <w:rPr>
          <w:i/>
          <w:color w:val="555555"/>
          <w:sz w:val="18"/>
        </w:rPr>
        <w:t>[After Opening Remarks by Panel Chair. Technical team cues MCs. Hans and Neil rise and walk to center stage together—matched stride, shoulders back, energy HIGH. Own the room.]</w:t>
      </w:r>
    </w:p>
    <w:p/>
    <w:p>
      <w:pPr>
        <w:spacing w:before="40" w:after="40"/>
      </w:pPr>
      <w:r>
        <w:rPr>
          <w:i/>
          <w:color w:val="555555"/>
          <w:sz w:val="18"/>
        </w:rPr>
        <w:t>[SYNC MOMENT: Walk up with purpose. Quick eye contact—'tara na' look. Then hit the greeting together.]</w:t>
      </w:r>
    </w:p>
    <w:p/>
    <w:p>
      <w:pPr>
        <w:spacing w:before="80" w:after="0"/>
      </w:pPr>
      <w:r>
        <w:rPr>
          <w:b/>
          <w:color w:val="5B21B6"/>
          <w:sz w:val="20"/>
        </w:rPr>
        <w:t>BOTH (in unison):</w:t>
      </w:r>
    </w:p>
    <w:p>
      <w:pPr>
        <w:spacing w:before="0" w:after="40"/>
        <w:ind w:left="288"/>
      </w:pPr>
      <w:r>
        <w:rPr>
          <w:sz w:val="20"/>
        </w:rPr>
        <w:t>Good morning, everyone!</w:t>
      </w:r>
    </w:p>
    <w:p>
      <w:pPr>
        <w:spacing w:before="40" w:after="40"/>
      </w:pPr>
      <w:r>
        <w:rPr>
          <w:i/>
          <w:color w:val="555555"/>
          <w:sz w:val="18"/>
        </w:rPr>
        <w:t>[Hold. Scan the room. Real smile.]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Welcome. Welcome to the main event.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To our distinguished panel members—a very good morning. To our respected faculty and advisers—good morning. To our fellow students, families, and guests who made the choice to be here today—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—on a Wednesday morning—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—in December—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—in Baguio City—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—we see you, and we deeply appreciate the effort.</w:t>
      </w:r>
    </w:p>
    <w:p>
      <w:pPr>
        <w:spacing w:before="40" w:after="40"/>
      </w:pPr>
      <w:r>
        <w:rPr>
          <w:i/>
          <w:color w:val="555555"/>
          <w:sz w:val="18"/>
        </w:rPr>
        <w:t>[pause]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(announcer energy, building)</w:t>
        <w:br/>
        <w:br/>
        <w:t>Ladies and gentlemen, you are now present at the College of Information and Computing Sciences...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(continuing)</w:t>
        <w:br/>
        <w:br/>
        <w:t>...Grand Thesis Proposal Defense Event...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(peak)</w:t>
        <w:br/>
        <w:br/>
        <w:t>...Batch TWO!</w:t>
      </w:r>
    </w:p>
    <w:p>
      <w:pPr>
        <w:spacing w:before="40" w:after="40"/>
      </w:pPr>
      <w:r>
        <w:rPr>
          <w:i/>
          <w:color w:val="555555"/>
          <w:sz w:val="18"/>
        </w:rPr>
        <w:t>[pause - let it land]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(commanding)</w:t>
        <w:br/>
        <w:br/>
        <w:t>Today, six research teams will step forward. Six groups of Computer Science students who have spent months preparing for this moment.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(building)</w:t>
        <w:br/>
        <w:br/>
        <w:t>Months of late nights. Months of research, debugging, and refining. Countless cups of coffee. Countless prayers at 3 AM.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(JOKE) At this point, our sleep schedule isn't broken—</w:t>
      </w:r>
    </w:p>
    <w:p>
      <w:pPr>
        <w:spacing w:before="40" w:after="40"/>
      </w:pPr>
      <w:r>
        <w:rPr>
          <w:i/>
          <w:color w:val="555555"/>
          <w:sz w:val="18"/>
        </w:rPr>
        <w:t>[pause]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(JOKE) —it's a lifestyle choice.</w:t>
      </w:r>
    </w:p>
    <w:p>
      <w:pPr>
        <w:spacing w:before="40" w:after="40"/>
      </w:pPr>
      <w:r>
        <w:rPr>
          <w:i/>
          <w:color w:val="555555"/>
          <w:sz w:val="18"/>
        </w:rPr>
        <w:t>[pause - laugh]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(warm)</w:t>
        <w:br/>
        <w:br/>
        <w:t>Allow us to introduce ourselves. I am Hans Fredrick Aragona—fourth year, Bachelor of Science in Computer Science, and one of your Masters of Ceremony for today.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And I am Neil Clarence Cayton—also fourth year, also BSCS, and your co-host for this event.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(JOKE) We're running on three cups of coffee and sheer willpower.</w:t>
      </w:r>
    </w:p>
    <w:p>
      <w:pPr>
        <w:spacing w:before="40" w:after="40"/>
      </w:pPr>
      <w:r>
        <w:rPr>
          <w:i/>
          <w:color w:val="555555"/>
          <w:sz w:val="18"/>
        </w:rPr>
        <w:t>[pause - laugh]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(JOKE) Mostly coffee, though.</w:t>
      </w:r>
    </w:p>
    <w:p>
      <w:pPr>
        <w:spacing w:before="40" w:after="40"/>
      </w:pPr>
      <w:r>
        <w:rPr>
          <w:i/>
          <w:color w:val="555555"/>
          <w:sz w:val="18"/>
        </w:rPr>
        <w:t>[laugh]</w:t>
      </w:r>
    </w:p>
    <w:p/>
    <w:p>
      <w:pPr>
        <w:spacing w:before="40" w:after="40"/>
      </w:pPr>
      <w:r>
        <w:rPr>
          <w:i/>
          <w:color w:val="555555"/>
          <w:sz w:val="18"/>
        </w:rPr>
        <w:t>[SYNC MOMENT: Confident. In control.]</w:t>
      </w:r>
    </w:p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And together, we will be guiding you through today's proceedings.</w:t>
      </w:r>
    </w:p>
    <w:p>
      <w:pPr>
        <w:spacing w:before="40" w:after="40"/>
      </w:pPr>
      <w:r>
        <w:rPr>
          <w:i/>
          <w:color w:val="555555"/>
          <w:sz w:val="18"/>
        </w:rPr>
        <w:t>[pause]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(honest)</w:t>
        <w:br/>
        <w:br/>
        <w:t>Now, before we proceed, an important disclosure.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We are not just your MCs today. We are also presenters.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Both of us. Same team. Same thesis.</w:t>
      </w:r>
    </w:p>
    <w:p>
      <w:pPr>
        <w:spacing w:before="40" w:after="40"/>
      </w:pPr>
      <w:r>
        <w:rPr>
          <w:i/>
          <w:color w:val="555555"/>
          <w:sz w:val="18"/>
        </w:rPr>
        <w:t>[Let audience process.]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We are Team 2—Skibidata. We will be defending our research later this morning.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Which means in about an hour, your MCs will transition from hosting—to presenting.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(gestures) Answering questions. Facing the panel.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(JOKE) So if you hear us say, 'That's a great question, Sir'—</w:t>
      </w:r>
    </w:p>
    <w:p>
      <w:pPr>
        <w:spacing w:before="40" w:after="40"/>
      </w:pPr>
      <w:r>
        <w:rPr>
          <w:i/>
          <w:color w:val="555555"/>
          <w:sz w:val="18"/>
        </w:rPr>
        <w:t>[pause]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(JOKE) —that's us buying time to think.</w:t>
      </w:r>
    </w:p>
    <w:p>
      <w:pPr>
        <w:spacing w:before="40" w:after="40"/>
      </w:pPr>
      <w:r>
        <w:rPr>
          <w:i/>
          <w:color w:val="555555"/>
          <w:sz w:val="18"/>
        </w:rPr>
        <w:t>[pause - laugh]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(JOKE) Works every time. Forty-seven seconds. We counted.</w:t>
      </w:r>
    </w:p>
    <w:p>
      <w:pPr>
        <w:spacing w:before="40" w:after="40"/>
      </w:pPr>
      <w:r>
        <w:rPr>
          <w:i/>
          <w:color w:val="555555"/>
          <w:sz w:val="18"/>
        </w:rPr>
        <w:t>[laugh]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(professional)</w:t>
        <w:br/>
        <w:br/>
        <w:t>Rest assured, during our defense, the Panel Chair will oversee proceedings. We will return to MC duties immediately after.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(INTERACTION) But if you could send prayers our way—we would appreciate it.</w:t>
      </w:r>
    </w:p>
    <w:p>
      <w:pPr>
        <w:spacing w:before="40" w:after="40"/>
      </w:pPr>
      <w:r>
        <w:rPr>
          <w:i/>
          <w:color w:val="555555"/>
          <w:sz w:val="18"/>
        </w:rPr>
        <w:t>[laugh]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(transitioning to hype)</w:t>
        <w:br/>
        <w:br/>
        <w:t>But enough about us. Let us talk about why you are all here.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(building)</w:t>
        <w:br/>
        <w:br/>
        <w:t>Six teams. Six completely different approaches to solving real-world problems through technology.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(announcing)</w:t>
        <w:br/>
        <w:br/>
        <w:t>Artificial Intelligence for Education.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Satellite Technology for Agriculture.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AI-Powered Fake News Detection.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Automated Analysis of Student Reports.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Machine Learning for Healthcare.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Landslide Prediction for Benguet Province.</w:t>
      </w:r>
    </w:p>
    <w:p>
      <w:pPr>
        <w:spacing w:before="40" w:after="40"/>
      </w:pPr>
      <w:r>
        <w:rPr>
          <w:i/>
          <w:color w:val="555555"/>
          <w:sz w:val="18"/>
        </w:rPr>
        <w:t>[pause]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(powerful)</w:t>
        <w:br/>
        <w:br/>
        <w:t>Education. Agriculture. Public Health. Information Integrity. Disaster Preparedness.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(genuine)</w:t>
        <w:br/>
        <w:br/>
        <w:t>These are not just academic exercises. These are Computer Science students solving problems that affect real communities.</w:t>
      </w:r>
    </w:p>
    <w:p/>
    <w:p>
      <w:pPr>
        <w:spacing w:before="40" w:after="40"/>
      </w:pPr>
      <w:r>
        <w:rPr>
          <w:i/>
          <w:color w:val="555555"/>
          <w:sz w:val="18"/>
        </w:rPr>
        <w:t>[SYNC MOMENT: Energy peak.]</w:t>
      </w:r>
    </w:p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Ladies and gentlemen—it's going to be a great day. Let's get into it!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>
      <w:r>
        <w:br w:type="page"/>
      </w:r>
    </w:p>
    <w:p>
      <w:pPr>
        <w:pStyle w:val="Heading2"/>
        <w:spacing w:before="160" w:after="80"/>
        <w:jc w:val="left"/>
      </w:pPr>
      <w:r>
        <w:rPr>
          <w:sz w:val="22"/>
        </w:rPr>
        <w:t>INTRODUCTION OF THE PANEL</w:t>
      </w:r>
    </w:p>
    <w:p>
      <w:pPr>
        <w:spacing w:before="40" w:after="40"/>
      </w:pPr>
      <w:r>
        <w:rPr>
          <w:i/>
          <w:color w:val="555555"/>
          <w:sz w:val="18"/>
        </w:rPr>
        <w:t>[Respect mode. Professional. Formal. Give them recognition.]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(formal)</w:t>
        <w:br/>
        <w:br/>
        <w:t>Before our teams take the stage, it is our honor to introduce the distinguished individuals who will evaluate today's presentations.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These are the experts who will ask the hard questions, challenge assumptions, and help shape these research proposals into stronger studies.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(commanding)</w:t>
        <w:br/>
        <w:br/>
        <w:t>Ladies and gentlemen, please join us in acknowledging our Panel of Evaluators.</w:t>
      </w:r>
    </w:p>
    <w:p>
      <w:pPr>
        <w:spacing w:before="40" w:after="40"/>
      </w:pPr>
      <w:r>
        <w:rPr>
          <w:i/>
          <w:color w:val="555555"/>
          <w:sz w:val="18"/>
        </w:rPr>
        <w:t>[pause]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(formal)</w:t>
        <w:br/>
        <w:br/>
        <w:t>Leading our panel today as Panel Chair...</w:t>
        <w:br/>
        <w:br/>
        <w:t>[PANEL CHAIR - FULL NAME AND TITLE]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Serving as our evaluators...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[PANELIST 1 - FULL NAME AND TITLE]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[PANELIST 2 - FULL NAME AND TITLE]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[PANELIST 3 - FULL NAME AND TITLE]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(respectful)</w:t>
        <w:br/>
        <w:br/>
        <w:t>To our panel: thank you for dedicating your time and expertise today. Your feedback will be invaluable in helping our students refine their research.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Panel members, thank you for being here.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>
      <w:r>
        <w:br w:type="page"/>
      </w:r>
    </w:p>
    <w:p>
      <w:pPr>
        <w:pStyle w:val="Heading2"/>
        <w:spacing w:before="160" w:after="80"/>
        <w:jc w:val="left"/>
      </w:pPr>
      <w:r>
        <w:rPr>
          <w:sz w:val="22"/>
        </w:rPr>
        <w:t>ROLL CALL OF TEAMS &amp; EVENT GUIDELINES</w:t>
      </w:r>
    </w:p>
    <w:p>
      <w:pPr>
        <w:spacing w:before="40" w:after="40"/>
      </w:pPr>
      <w:r>
        <w:rPr>
          <w:i/>
          <w:color w:val="555555"/>
          <w:sz w:val="18"/>
        </w:rPr>
        <w:t>[Energy shift. Interactive. Fun but still professional.]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(transitioning)</w:t>
        <w:br/>
        <w:br/>
        <w:t>Now, before we officially begin, let us make sure all presenters are present and ready.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(to audience)</w:t>
        <w:br/>
        <w:br/>
        <w:t>When we call your team, acknowledge loud and proud. Let us hear you.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(INTERACTION - with energy)</w:t>
        <w:br/>
        <w:br/>
        <w:t>Alright! Nandito ba ang ANDY'S WEB DEV CLASS?!</w:t>
      </w:r>
    </w:p>
    <w:p>
      <w:pPr>
        <w:spacing w:before="40" w:after="40"/>
      </w:pPr>
      <w:r>
        <w:rPr>
          <w:i/>
          <w:color w:val="555555"/>
          <w:sz w:val="18"/>
        </w:rPr>
        <w:t>[Wait for loud response. Nod with approval.]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Very good! Present and ready!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(INTERACTION)</w:t>
        <w:br/>
        <w:br/>
        <w:t>How about SKIBIDATA—are you in the building?!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(raises hand, looks at Neil)</w:t>
        <w:br/>
        <w:br/>
        <w:t>That's us! We're here—can't hide from this one!</w:t>
      </w:r>
    </w:p>
    <w:p>
      <w:pPr>
        <w:spacing w:before="40" w:after="40"/>
      </w:pPr>
      <w:r>
        <w:rPr>
          <w:i/>
          <w:color w:val="555555"/>
          <w:sz w:val="18"/>
        </w:rPr>
        <w:t>[laugh]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(INTERACTION - playful energy)</w:t>
        <w:br/>
        <w:br/>
        <w:t>Do I hear THE-SIS-TERES in the house?!</w:t>
      </w:r>
    </w:p>
    <w:p>
      <w:pPr>
        <w:spacing w:before="40" w:after="40"/>
      </w:pPr>
      <w:r>
        <w:rPr>
          <w:i/>
          <w:color w:val="555555"/>
          <w:sz w:val="18"/>
        </w:rPr>
        <w:t>[Wait for response. Acknowledge.]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There they are!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(INTERACTION - leaning into the name)</w:t>
        <w:br/>
        <w:br/>
        <w:t>Nasa'n ang WHAT'S THE TEA, SIS?! Spill the tea—let us hear you!</w:t>
      </w:r>
    </w:p>
    <w:p>
      <w:pPr>
        <w:spacing w:before="40" w:after="40"/>
      </w:pPr>
      <w:r>
        <w:rPr>
          <w:i/>
          <w:color w:val="555555"/>
          <w:sz w:val="18"/>
        </w:rPr>
        <w:t>[Wait for response. Acknowledge with energy.]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Love the energy!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(INTERACTION)</w:t>
        <w:br/>
        <w:br/>
        <w:t>AMALGAM—sino diyan?! Make some noise!</w:t>
      </w:r>
    </w:p>
    <w:p>
      <w:pPr>
        <w:spacing w:before="40" w:after="40"/>
      </w:pPr>
      <w:r>
        <w:rPr>
          <w:i/>
          <w:color w:val="555555"/>
          <w:sz w:val="18"/>
        </w:rPr>
        <w:t>[Wait for response. Acknowledge.]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Solid!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(INTERACTION - building for finale)</w:t>
        <w:br/>
        <w:br/>
        <w:t>And finally—BUGGED TWEETS! Handa na ba kayo?!</w:t>
      </w:r>
    </w:p>
    <w:p>
      <w:pPr>
        <w:spacing w:before="40" w:after="40"/>
      </w:pPr>
      <w:r>
        <w:rPr>
          <w:i/>
          <w:color w:val="555555"/>
          <w:sz w:val="18"/>
        </w:rPr>
        <w:t>[Wait for response. Big acknowledgment.]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Let's go!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(satisfied)</w:t>
        <w:br/>
        <w:br/>
        <w:t>Six teams called. Six teams present. Lahat kumpleto. We are ready.</w:t>
      </w:r>
    </w:p>
    <w:p>
      <w:pPr>
        <w:spacing w:before="40" w:after="40"/>
      </w:pPr>
      <w:r>
        <w:rPr>
          <w:i/>
          <w:color w:val="555555"/>
          <w:sz w:val="18"/>
        </w:rPr>
        <w:t>[pause]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(shifting to formal)</w:t>
        <w:br/>
        <w:br/>
        <w:t>Now, let us discuss the format and guidelines.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(clear)</w:t>
        <w:br/>
        <w:br/>
        <w:t>Each team has forty-five minutes total: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Three minutes for the team introduction, delivered by us.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Forty-two minutes of open Q&amp;A with the panel. No slides—just conversation about your research.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House rules: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Phones on silent. No movement in or out during sessions. Waiting teams, stay in your designated area.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Time signals at fifteen minutes, five minutes, and one minute remaining.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(INTERACTION)</w:t>
        <w:br/>
        <w:br/>
        <w:t>Any questions before we begin?</w:t>
      </w:r>
    </w:p>
    <w:p>
      <w:pPr>
        <w:spacing w:before="40" w:after="40"/>
      </w:pPr>
      <w:r>
        <w:rPr>
          <w:i/>
          <w:color w:val="555555"/>
          <w:sz w:val="18"/>
        </w:rPr>
        <w:t>[Scan. Brief pause.]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(confident)</w:t>
        <w:br/>
        <w:br/>
        <w:t>Excellent. We are ready.</w:t>
      </w:r>
    </w:p>
    <w:p/>
    <w:p>
      <w:pPr>
        <w:spacing w:before="40" w:after="40"/>
      </w:pPr>
      <w:r>
        <w:rPr>
          <w:i/>
          <w:color w:val="555555"/>
          <w:sz w:val="18"/>
        </w:rPr>
        <w:t>[SYNC MOMENT: The 'let's go' moment. Full energy.]</w:t>
      </w:r>
    </w:p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Ladies and gentlemen—LET'S GO!</w:t>
      </w:r>
    </w:p>
    <w:p>
      <w:pPr>
        <w:spacing w:before="40" w:after="40"/>
      </w:pPr>
      <w:r>
        <w:rPr>
          <w:i/>
          <w:color w:val="555555"/>
          <w:sz w:val="18"/>
        </w:rPr>
        <w:t>[applause - energy peaks]</w:t>
      </w:r>
    </w:p>
    <w:p>
      <w:r>
        <w:br w:type="page"/>
      </w:r>
    </w:p>
    <w:p>
      <w:pPr>
        <w:pStyle w:val="Heading1"/>
        <w:spacing w:before="160" w:after="80"/>
        <w:jc w:val="left"/>
      </w:pPr>
      <w:r>
        <w:rPr>
          <w:sz w:val="24"/>
        </w:rPr>
        <w:t>PART 2: TEAM DEFENSE PRESENTATIONS</w:t>
      </w:r>
    </w:p>
    <w:p/>
    <w:p>
      <w:r>
        <w:rPr>
          <w:b/>
          <w:color w:val="DC2626"/>
        </w:rPr>
        <w:t>8:30 AM — TEAM 1: ANDY'S WEB DEV CLASS</w:t>
      </w:r>
    </w:p>
    <w:p/>
    <w:p>
      <w:pPr>
        <w:spacing w:before="60" w:after="60"/>
        <w:ind w:left="288"/>
      </w:pPr>
      <w:r>
        <w:rPr>
          <w:b/>
          <w:sz w:val="18"/>
        </w:rPr>
        <w:t>NOTE: TEAM INFORMATION</w:t>
        <w:br/>
        <w:t>Team Name: Andy's Web Dev Class</w:t>
        <w:br/>
        <w:t>Thesis Adviser: Ma'am Maria Concepcion Clemente</w:t>
        <w:br/>
        <w:t>Team Representative: Josef Luis Castaneda</w:t>
        <w:br/>
        <w:t>Research Title: Evaluating Performance of Large Language Models as RAG-Transformer Models for Generating Programming Course Study Aids Using BERTScore</w:t>
      </w:r>
    </w:p>
    <w:p>
      <w:pPr>
        <w:spacing w:before="40" w:after="40"/>
      </w:pPr>
      <w:r>
        <w:rPr>
          <w:i/>
          <w:color w:val="555555"/>
          <w:sz w:val="18"/>
        </w:rPr>
        <w:t>[First team. Set the tone. Genuine, strong, welcoming. NO JOKES—just hype and respect.]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(commanding)</w:t>
        <w:br/>
        <w:br/>
        <w:t>Ladies and gentlemen, the moment has arrived. It is time to begin.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(building)</w:t>
        <w:br/>
        <w:br/>
        <w:t>Our first presenting team—and going first takes courage. Let's give them the respect they deserve.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(announcing)</w:t>
        <w:br/>
        <w:br/>
        <w:t>Under the expert guidance of Ma'am Maria Concepcion Clemente...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Please welcome... ANDY'S WEB DEV CLASS!</w:t>
      </w:r>
    </w:p>
    <w:p>
      <w:pPr>
        <w:spacing w:before="40" w:after="40"/>
      </w:pPr>
      <w:r>
        <w:rPr>
          <w:i/>
          <w:color w:val="555555"/>
          <w:sz w:val="18"/>
        </w:rPr>
        <w:t>[applause - strong]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(informative, genuine)</w:t>
        <w:br/>
        <w:br/>
        <w:t>This team's research focuses on Artificial Intelligence in Education. They are evaluating whether large language models—AI systems like ChatGPT and Claude—can generate accurate and reliable study materials for programming students.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Using advanced evaluation metrics, they are testing how trustworthy AI-generated educational content can be.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(strong)</w:t>
        <w:br/>
        <w:br/>
        <w:t>A relevant problem. A rigorous methodology. They are ready.</w:t>
      </w:r>
    </w:p>
    <w:p/>
    <w:p>
      <w:pPr>
        <w:spacing w:before="40" w:after="40"/>
      </w:pPr>
      <w:r>
        <w:rPr>
          <w:i/>
          <w:color w:val="555555"/>
          <w:sz w:val="18"/>
        </w:rPr>
        <w:t>[SYNC MOMENT: Send them off with full support.]</w:t>
      </w:r>
    </w:p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Ladies and gentlemen—Andy's Web Dev Class!</w:t>
      </w:r>
    </w:p>
    <w:p>
      <w:pPr>
        <w:spacing w:before="40" w:after="40"/>
      </w:pPr>
      <w:r>
        <w:rPr>
          <w:i/>
          <w:color w:val="555555"/>
          <w:sz w:val="18"/>
        </w:rPr>
        <w:t>[APPLAUSE. Team moves to presenting area. MCs step aside.]</w:t>
      </w:r>
    </w:p>
    <w:p/>
    <w:p>
      <w:pPr>
        <w:spacing w:before="60" w:after="60"/>
        <w:ind w:left="288"/>
      </w:pPr>
      <w:r>
        <w:rPr>
          <w:b/>
          <w:sz w:val="18"/>
        </w:rPr>
        <w:t>NOTE: TEAM 1 DEFENSE IN PROGRESS — 45 MINUTES</w:t>
      </w:r>
    </w:p>
    <w:p/>
    <w:p>
      <w:pPr>
        <w:pStyle w:val="Heading2"/>
        <w:spacing w:before="160" w:after="80"/>
        <w:jc w:val="left"/>
      </w:pPr>
      <w:r>
        <w:rPr>
          <w:sz w:val="22"/>
        </w:rPr>
        <w:t>TRANSITION: Team 1 → Team 2</w:t>
      </w:r>
    </w:p>
    <w:p>
      <w:pPr>
        <w:spacing w:before="40" w:after="40"/>
      </w:pPr>
      <w:r>
        <w:rPr>
          <w:i/>
          <w:color w:val="555555"/>
          <w:sz w:val="18"/>
        </w:rPr>
        <w:t>[Timer ends. Return to center. Keep momentum.]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Andy's Web Dev Class!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(appreciative)</w:t>
        <w:br/>
        <w:br/>
        <w:t>Excellent work, Team 1. Thank you for starting us off strong.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(transitioning)</w:t>
        <w:br/>
        <w:br/>
        <w:t>And now... Team 2.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Which means—it's our turn.</w:t>
      </w:r>
    </w:p>
    <w:p>
      <w:pPr>
        <w:spacing w:before="40" w:after="40"/>
      </w:pPr>
      <w:r>
        <w:rPr>
          <w:i/>
          <w:color w:val="555555"/>
          <w:sz w:val="18"/>
        </w:rPr>
        <w:t>[pause - beat]</w:t>
      </w:r>
    </w:p>
    <w:p>
      <w:r>
        <w:br w:type="page"/>
      </w:r>
    </w:p>
    <w:p>
      <w:r>
        <w:rPr>
          <w:b/>
          <w:color w:val="DC2626"/>
        </w:rPr>
        <w:t>9:15 AM — TEAM 2: SKIBIDATA</w:t>
      </w:r>
    </w:p>
    <w:p/>
    <w:p>
      <w:pPr>
        <w:spacing w:before="60" w:after="60"/>
        <w:ind w:left="288"/>
      </w:pPr>
      <w:r>
        <w:rPr>
          <w:b/>
          <w:sz w:val="18"/>
        </w:rPr>
        <w:t>NOTE: BOTH MCs ARE PRESENTING</w:t>
        <w:br/>
        <w:t>Team Name: Skibidata</w:t>
        <w:br/>
        <w:t>Thesis Adviser: Ma'am Josephine Dela Cruz | Co-Adviser: Ms. Rialene Casem</w:t>
        <w:br/>
        <w:t>Research Title: Satellite Remote Sensing for Soil Nutrient Analysis and Fertilizer Recommendations in the Cordillera Administrative Region</w:t>
      </w:r>
    </w:p>
    <w:p>
      <w:pPr>
        <w:spacing w:before="40" w:after="40"/>
      </w:pPr>
      <w:r>
        <w:rPr>
          <w:i/>
          <w:color w:val="555555"/>
          <w:sz w:val="18"/>
        </w:rPr>
        <w:t>[This is your moment. Own it. Genuine, professional.]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(to audience)</w:t>
        <w:br/>
        <w:br/>
        <w:t>Ladies and gentlemen, Team 2.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For the next forty-five minutes, your MCs will be stepping into the presenter's seat.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(professional)</w:t>
        <w:br/>
        <w:br/>
        <w:t>The Panel Chair will oversee proceedings. We will return immediately after.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(announcing)</w:t>
        <w:br/>
        <w:br/>
        <w:t>We are Team Skibidata. Advised by Ma'am Josephine Dela Cruz, co-advised by Ms. Rialene Casem.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Our research: Satellite Remote Sensing for Soil Nutrient Analysis and Fertilizer Recommendations in the Cordillera Administrative Region.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We are using satellite imagery and machine learning to help farmers understand what nutrients their soil needs.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Nitrogen, phosphorus, potassium, and pH levels—predicted through remote sensing for five municipalities in the Cordillera.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The goal: help our local farmers use fertilizer more effectively. Less waste. Better harvests. Real impact.</w:t>
      </w:r>
    </w:p>
    <w:p>
      <w:pPr>
        <w:spacing w:before="40" w:after="40"/>
      </w:pPr>
      <w:r>
        <w:rPr>
          <w:i/>
          <w:color w:val="555555"/>
          <w:sz w:val="18"/>
        </w:rPr>
        <w:t>[pause]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(genuine)</w:t>
        <w:br/>
        <w:br/>
        <w:t>We are ready to defend our research.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Team Skibidata!</w:t>
      </w:r>
    </w:p>
    <w:p>
      <w:pPr>
        <w:spacing w:before="40" w:after="40"/>
      </w:pPr>
      <w:r>
        <w:rPr>
          <w:i/>
          <w:color w:val="555555"/>
          <w:sz w:val="18"/>
        </w:rPr>
        <w:t>[applause - Walk to presenting area]</w:t>
      </w:r>
    </w:p>
    <w:p/>
    <w:p>
      <w:pPr>
        <w:spacing w:before="60" w:after="60"/>
        <w:ind w:left="288"/>
      </w:pPr>
      <w:r>
        <w:rPr>
          <w:b/>
          <w:sz w:val="18"/>
        </w:rPr>
        <w:t>NOTE: BOTH MCs PRESENTING — 45 MINUTES — Panel Chair oversees event</w:t>
      </w:r>
    </w:p>
    <w:p/>
    <w:p>
      <w:pPr>
        <w:pStyle w:val="Heading2"/>
        <w:spacing w:before="160" w:after="80"/>
        <w:jc w:val="left"/>
      </w:pPr>
      <w:r>
        <w:rPr>
          <w:sz w:val="22"/>
        </w:rPr>
        <w:t>TRANSITION: Team 2 → Morning Break</w:t>
      </w:r>
    </w:p>
    <w:p>
      <w:pPr>
        <w:spacing w:before="40" w:after="40"/>
      </w:pPr>
      <w:r>
        <w:rPr>
          <w:i/>
          <w:color w:val="555555"/>
          <w:sz w:val="18"/>
        </w:rPr>
        <w:t>[Defense ends. Walk back. Relief is real.]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Team Skibidata!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(genuine relief)</w:t>
        <w:br/>
        <w:br/>
        <w:t>Okay. We made it.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(to panel)</w:t>
        <w:br/>
        <w:br/>
        <w:t>Thank you to the panel for the experience and the feedback.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(JOKE) We learned a lot. About ourselves. About stress. About life.</w:t>
      </w:r>
    </w:p>
    <w:p>
      <w:pPr>
        <w:spacing w:before="40" w:after="40"/>
      </w:pPr>
      <w:r>
        <w:rPr>
          <w:i/>
          <w:color w:val="555555"/>
          <w:sz w:val="18"/>
        </w:rPr>
        <w:t>[laugh]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Your MCs are officially back.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And everyone has earned a break.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Break time!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/>
    <w:p>
      <w:r>
        <w:rPr>
          <w:b/>
          <w:color w:val="DC2626"/>
        </w:rPr>
        <w:t>10:00 AM — MORNING BREAK (20 Minutes)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We resume at 10:20 AM. Twenty minutes.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(JOKE) Step outside if you need to wake up. It's Baguio—the cold is free.</w:t>
      </w:r>
    </w:p>
    <w:p>
      <w:pPr>
        <w:spacing w:before="40" w:after="40"/>
      </w:pPr>
      <w:r>
        <w:rPr>
          <w:i/>
          <w:color w:val="555555"/>
          <w:sz w:val="18"/>
        </w:rPr>
        <w:t>[pause - laugh]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(JOKE) Nature's energy drink.</w:t>
      </w:r>
    </w:p>
    <w:p>
      <w:pPr>
        <w:spacing w:before="40" w:after="40"/>
      </w:pPr>
      <w:r>
        <w:rPr>
          <w:i/>
          <w:color w:val="555555"/>
          <w:sz w:val="18"/>
        </w:rPr>
        <w:t>[laugh]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See everyone at 10:20.</w:t>
      </w:r>
    </w:p>
    <w:p>
      <w:pPr>
        <w:spacing w:before="40" w:after="40"/>
      </w:pPr>
      <w:r>
        <w:rPr>
          <w:i/>
          <w:color w:val="555555"/>
          <w:sz w:val="18"/>
        </w:rPr>
        <w:t>[Exit]</w:t>
      </w:r>
    </w:p>
    <w:p>
      <w:r>
        <w:br w:type="page"/>
      </w:r>
    </w:p>
    <w:p>
      <w:r>
        <w:rPr>
          <w:b/>
          <w:color w:val="DC2626"/>
        </w:rPr>
        <w:t>10:20 AM — RESUMPTION</w:t>
      </w:r>
    </w:p>
    <w:p>
      <w:pPr>
        <w:spacing w:before="40" w:after="40"/>
      </w:pPr>
      <w:r>
        <w:rPr>
          <w:i/>
          <w:color w:val="555555"/>
          <w:sz w:val="18"/>
        </w:rPr>
        <w:t>[Back from break. Reset energy.]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We're back!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Two more teams before lunch.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Teams 3 and 4—you are up.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Let's continue.</w:t>
      </w:r>
    </w:p>
    <w:p/>
    <w:p>
      <w:r>
        <w:rPr>
          <w:b/>
          <w:color w:val="DC2626"/>
        </w:rPr>
        <w:t>10:20 AM — TEAM 3: THE-SIS-TERES</w:t>
      </w:r>
    </w:p>
    <w:p/>
    <w:p>
      <w:pPr>
        <w:spacing w:before="60" w:after="60"/>
        <w:ind w:left="288"/>
      </w:pPr>
      <w:r>
        <w:rPr>
          <w:b/>
          <w:sz w:val="18"/>
        </w:rPr>
        <w:t>NOTE: TEAM INFORMATION</w:t>
        <w:br/>
        <w:t>Team Name: The-Sis-Teres</w:t>
        <w:br/>
        <w:t>Thesis Adviser: Sir Lambert Famorca</w:t>
        <w:br/>
        <w:t>Team Representative: Ruzzlee D. Salon</w:t>
        <w:br/>
        <w:t>Research Title: A Multi-Modal Agentic AI Approach for Fake News Detection on Facebook</w:t>
      </w:r>
    </w:p>
    <w:p>
      <w:pPr>
        <w:spacing w:before="40" w:after="40"/>
      </w:pPr>
      <w:r>
        <w:rPr>
          <w:i/>
          <w:color w:val="555555"/>
          <w:sz w:val="18"/>
        </w:rPr>
        <w:t>[Genuine, strong intro. No jokes.]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(announcer energy)</w:t>
        <w:br/>
        <w:br/>
        <w:t>Our third team of the day.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Under the guidance of Sir Lambert Famorca...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Please welcome... THE-SIS-TERES!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(genuine)</w:t>
        <w:br/>
        <w:br/>
        <w:t>This team tackles one of the most pressing issues of our digital age: misinformation.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Their research uses Artificial Intelligence to detect fake news on Facebook—analyzing both text and images to determine if content is authentic.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A multi-modal approach that mirrors how humans actually evaluate information.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(strong)</w:t>
        <w:br/>
        <w:br/>
        <w:t>Information integrity matters. This team is working to protect it.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The-Sis-Teres!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/>
    <w:p>
      <w:pPr>
        <w:spacing w:before="60" w:after="60"/>
        <w:ind w:left="288"/>
      </w:pPr>
      <w:r>
        <w:rPr>
          <w:b/>
          <w:sz w:val="18"/>
        </w:rPr>
        <w:t>NOTE: TEAM 3 DEFENSE IN PROGRESS — 45 MINUTES</w:t>
      </w:r>
    </w:p>
    <w:p/>
    <w:p>
      <w:pPr>
        <w:pStyle w:val="Heading2"/>
        <w:spacing w:before="160" w:after="80"/>
        <w:jc w:val="left"/>
      </w:pPr>
      <w:r>
        <w:rPr>
          <w:sz w:val="22"/>
        </w:rPr>
        <w:t>TRANSITION: Team 3 → Team 4</w:t>
      </w:r>
    </w:p>
    <w:p>
      <w:pPr>
        <w:spacing w:before="40" w:after="40"/>
      </w:pPr>
      <w:r>
        <w:rPr>
          <w:i/>
          <w:color w:val="555555"/>
          <w:sz w:val="18"/>
        </w:rPr>
        <w:t>[Defense ends. Return to center.]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The-Sis-Teres!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Excellent defense. Thank you, Team 3.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One more team before lunch.</w:t>
      </w:r>
    </w:p>
    <w:p/>
    <w:p>
      <w:r>
        <w:rPr>
          <w:b/>
          <w:color w:val="DC2626"/>
        </w:rPr>
        <w:t>11:05 AM — TEAM 4: WHAT'S THE TEA, SIS</w:t>
      </w:r>
    </w:p>
    <w:p/>
    <w:p>
      <w:pPr>
        <w:spacing w:before="60" w:after="60"/>
        <w:ind w:left="288"/>
      </w:pPr>
      <w:r>
        <w:rPr>
          <w:b/>
          <w:sz w:val="18"/>
        </w:rPr>
        <w:t>NOTE: TEAM INFORMATION</w:t>
        <w:br/>
        <w:t>Team Name: What's the tea, sis</w:t>
        <w:br/>
        <w:t>Thesis Adviser: Ma'am Ria Andrea Fernandez</w:t>
        <w:br/>
        <w:t>Team Representative: Joanalyn Mae Palangdan</w:t>
        <w:br/>
        <w:t>Research Title: Text to Insights: Analyzing Student Internship Reports Using BERTopic</w:t>
      </w:r>
    </w:p>
    <w:p>
      <w:pPr>
        <w:spacing w:before="40" w:after="40"/>
      </w:pPr>
      <w:r>
        <w:rPr>
          <w:i/>
          <w:color w:val="555555"/>
          <w:sz w:val="18"/>
        </w:rPr>
        <w:t>[Genuine intro. Acknowledge the creative name respectfully.]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Our fourth team...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Under the guidance of Ma'am Ria Andrea Fernandez...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Please welcome... WHAT'S THE TEA, SIS!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(genuine)</w:t>
        <w:br/>
        <w:br/>
        <w:t>This team's research uses Natural Language Processing to analyze student internship reports at scale.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Thousands of reports, examined by AI to identify patterns, themes, and insights that can help improve our internship programs.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(strong)</w:t>
        <w:br/>
        <w:br/>
        <w:t>Data-driven insights for better education. Meaningful work.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What's the tea, sis!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/>
    <w:p>
      <w:pPr>
        <w:spacing w:before="60" w:after="60"/>
        <w:ind w:left="288"/>
      </w:pPr>
      <w:r>
        <w:rPr>
          <w:b/>
          <w:sz w:val="18"/>
        </w:rPr>
        <w:t>NOTE: TEAM 4 DEFENSE IN PROGRESS — 45 MINUTES</w:t>
      </w:r>
    </w:p>
    <w:p/>
    <w:p>
      <w:pPr>
        <w:pStyle w:val="Heading2"/>
        <w:spacing w:before="160" w:after="80"/>
        <w:jc w:val="left"/>
      </w:pPr>
      <w:r>
        <w:rPr>
          <w:sz w:val="22"/>
        </w:rPr>
        <w:t>TRANSITION: Team 4 → Lunch</w:t>
      </w:r>
    </w:p>
    <w:p>
      <w:pPr>
        <w:spacing w:before="40" w:after="40"/>
      </w:pPr>
      <w:r>
        <w:rPr>
          <w:i/>
          <w:color w:val="555555"/>
          <w:sz w:val="18"/>
        </w:rPr>
        <w:t>[Defense ends. Everyone hungry.]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What's the tea, sis!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Great work, Team 4.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We have reached the halfway point. Four teams have defended.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Two more after lunch.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But first—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LUNCH!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/>
    <w:p>
      <w:r>
        <w:rPr>
          <w:b/>
          <w:color w:val="DC2626"/>
        </w:rPr>
        <w:t>11:50 AM — LUNCH BREAK (1 Hour)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One hour. We resume at 12:50 PM.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Enjoy your lunch. Eat well. You deserve it.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Teams 5 and 6—rest up. Final stretch after lunch.</w:t>
      </w:r>
    </w:p>
    <w:p>
      <w:pPr>
        <w:spacing w:before="40" w:after="40"/>
      </w:pPr>
      <w:r>
        <w:rPr>
          <w:i/>
          <w:color w:val="555555"/>
          <w:sz w:val="18"/>
        </w:rPr>
        <w:t>[Exit]</w:t>
      </w:r>
    </w:p>
    <w:p>
      <w:r>
        <w:br w:type="page"/>
      </w:r>
    </w:p>
    <w:p>
      <w:pPr>
        <w:pStyle w:val="Heading1"/>
        <w:spacing w:before="160" w:after="80"/>
        <w:jc w:val="left"/>
      </w:pPr>
      <w:r>
        <w:rPr>
          <w:sz w:val="24"/>
        </w:rPr>
        <w:t>PART 3: AFTERNOON SESSION</w:t>
      </w:r>
    </w:p>
    <w:p>
      <w:r>
        <w:rPr>
          <w:b/>
          <w:color w:val="DC2626"/>
        </w:rPr>
        <w:t>12:50 PM — AFTERNOON RESUMPTION</w:t>
      </w:r>
    </w:p>
    <w:p>
      <w:pPr>
        <w:spacing w:before="40" w:after="40"/>
      </w:pPr>
      <w:r>
        <w:rPr>
          <w:i/>
          <w:color w:val="555555"/>
          <w:sz w:val="18"/>
        </w:rPr>
        <w:t>[Post-lunch. Re-energize the room.]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Good afternoon, everyone!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Welcome back. Final two teams.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(JOKE) I see some sleepy faces out there. The food was good, ha?</w:t>
      </w:r>
    </w:p>
    <w:p>
      <w:pPr>
        <w:spacing w:before="40" w:after="40"/>
      </w:pPr>
      <w:r>
        <w:rPr>
          <w:i/>
          <w:color w:val="555555"/>
          <w:sz w:val="18"/>
        </w:rPr>
        <w:t>[laugh]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Two more. Let's finish strong.</w:t>
      </w:r>
    </w:p>
    <w:p/>
    <w:p>
      <w:r>
        <w:rPr>
          <w:b/>
          <w:color w:val="DC2626"/>
        </w:rPr>
        <w:t>12:50 PM — TEAM 5: AMALGAM</w:t>
      </w:r>
    </w:p>
    <w:p/>
    <w:p>
      <w:pPr>
        <w:spacing w:before="60" w:after="60"/>
        <w:ind w:left="288"/>
      </w:pPr>
      <w:r>
        <w:rPr>
          <w:b/>
          <w:sz w:val="18"/>
        </w:rPr>
        <w:t>NOTE: TEAM INFORMATION</w:t>
        <w:br/>
        <w:t>Team Name: Amalgam</w:t>
        <w:br/>
        <w:t>Thesis Adviser: Ma'am Josephine Dela Cruz</w:t>
        <w:br/>
        <w:t>Research Title: Treatment Success and Failure Prediction using Machine Learning Models for Pulmonary Tuberculosis Patients under the DOH-CAR TB-DOTS Program</w:t>
      </w:r>
    </w:p>
    <w:p>
      <w:pPr>
        <w:spacing w:before="40" w:after="40"/>
      </w:pPr>
      <w:r>
        <w:rPr>
          <w:i/>
          <w:color w:val="555555"/>
          <w:sz w:val="18"/>
        </w:rPr>
        <w:t>[Serious, respectful. Healthcare research deserves weight.]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(announcer energy)</w:t>
        <w:br/>
        <w:br/>
        <w:t>Our fifth team.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Under the guidance of Ma'am Josephine Dela Cruz...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Please welcome... TEAM AMALGAM!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(serious tone)</w:t>
        <w:br/>
        <w:br/>
        <w:t>This team addresses a critical public health challenge: Tuberculosis.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Using machine learning, they are developing models to predict TB treatment success or failure for patients in the Cordillera, under the DOH's TB-DOTS program.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(genuine)</w:t>
        <w:br/>
        <w:br/>
        <w:t>This is research that can directly impact lives. Better predictions mean better care.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(appreciative)</w:t>
        <w:br/>
        <w:br/>
        <w:t>Purpose-driven research. Meaningful work.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Team Amalgam!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/>
    <w:p>
      <w:pPr>
        <w:spacing w:before="60" w:after="60"/>
        <w:ind w:left="288"/>
      </w:pPr>
      <w:r>
        <w:rPr>
          <w:b/>
          <w:sz w:val="18"/>
        </w:rPr>
        <w:t>NOTE: TEAM 5 DEFENSE IN PROGRESS — 45 MINUTES</w:t>
      </w:r>
    </w:p>
    <w:p/>
    <w:p>
      <w:pPr>
        <w:pStyle w:val="Heading2"/>
        <w:spacing w:before="160" w:after="80"/>
        <w:jc w:val="left"/>
      </w:pPr>
      <w:r>
        <w:rPr>
          <w:sz w:val="22"/>
        </w:rPr>
        <w:t>TRANSITION: Team 5 → Team 6</w:t>
      </w:r>
    </w:p>
    <w:p>
      <w:pPr>
        <w:spacing w:before="40" w:after="40"/>
      </w:pPr>
      <w:r>
        <w:rPr>
          <w:i/>
          <w:color w:val="555555"/>
          <w:sz w:val="18"/>
        </w:rPr>
        <w:t>[Defense ends. Build for finale.]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Team Amalgam!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Outstanding work, Team 5.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(building)</w:t>
        <w:br/>
        <w:br/>
        <w:t>And now—our final team. The grand finale of Batch 2.</w:t>
      </w:r>
    </w:p>
    <w:p/>
    <w:p>
      <w:r>
        <w:rPr>
          <w:b/>
          <w:color w:val="DC2626"/>
        </w:rPr>
        <w:t>1:35 PM — TEAM 6: BUGGED TWEETS</w:t>
      </w:r>
    </w:p>
    <w:p/>
    <w:p>
      <w:pPr>
        <w:spacing w:before="60" w:after="60"/>
        <w:ind w:left="288"/>
      </w:pPr>
      <w:r>
        <w:rPr>
          <w:b/>
          <w:sz w:val="18"/>
        </w:rPr>
        <w:t>NOTE: TEAM INFORMATION</w:t>
        <w:br/>
        <w:t>Team Name: Bugged Tweets</w:t>
        <w:br/>
        <w:t>Thesis Adviser: Sir Roderick Makil</w:t>
        <w:br/>
        <w:t>Team Representative: Dana Wynnette Binwag</w:t>
        <w:br/>
        <w:t>Research Title: Developing a Dynamic Landslide Susceptibility Model for Benguet Province Using Machine Learning</w:t>
      </w:r>
    </w:p>
    <w:p>
      <w:pPr>
        <w:spacing w:before="40" w:after="40"/>
      </w:pPr>
      <w:r>
        <w:rPr>
          <w:i/>
          <w:color w:val="555555"/>
          <w:sz w:val="18"/>
        </w:rPr>
        <w:t>[FINAL TEAM. Full energy. Genuine. Make it memorable.]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(full announcer mode)</w:t>
        <w:br/>
        <w:br/>
        <w:t>Ladies and gentlemen... our sixth and final team.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Under the guidance of Sir Roderick Makil...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Closing out Batch 2...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(peak energy)</w:t>
        <w:br/>
        <w:br/>
        <w:t>Please welcome...</w:t>
      </w:r>
    </w:p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BUGGED TWEETS!</w:t>
      </w:r>
    </w:p>
    <w:p>
      <w:pPr>
        <w:spacing w:before="40" w:after="40"/>
      </w:pPr>
      <w:r>
        <w:rPr>
          <w:i/>
          <w:color w:val="555555"/>
          <w:sz w:val="18"/>
        </w:rPr>
        <w:t>[STRONG applause]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(genuine, with gravity)</w:t>
        <w:br/>
        <w:br/>
        <w:t>This team addresses a challenge close to home for everyone in this room.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Landslides. In Benguet Province—one of the most landslide-prone areas in the Philippines.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Using machine learning and satellite data, they are developing a dynamic model that predicts landslide susceptibility—a system that updates as new data becomes available.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(personal)</w:t>
        <w:br/>
        <w:br/>
        <w:t>Living in this region, we understand how serious this is. This research matters.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(powerful)</w:t>
        <w:br/>
        <w:br/>
        <w:t>They are building tools that could protect communities. That could save lives.</w:t>
      </w:r>
    </w:p>
    <w:p>
      <w:pPr>
        <w:spacing w:before="40" w:after="40"/>
      </w:pPr>
      <w:r>
        <w:rPr>
          <w:i/>
          <w:color w:val="555555"/>
          <w:sz w:val="18"/>
        </w:rPr>
        <w:t>[pause]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BUGGED TWEETS! Our FINAL team for Batch 2!</w:t>
      </w:r>
    </w:p>
    <w:p>
      <w:pPr>
        <w:spacing w:before="40" w:after="40"/>
      </w:pPr>
      <w:r>
        <w:rPr>
          <w:i/>
          <w:color w:val="555555"/>
          <w:sz w:val="18"/>
        </w:rPr>
        <w:t>[BIG APPLAUSE]</w:t>
      </w:r>
    </w:p>
    <w:p/>
    <w:p>
      <w:pPr>
        <w:spacing w:before="60" w:after="60"/>
        <w:ind w:left="288"/>
      </w:pPr>
      <w:r>
        <w:rPr>
          <w:b/>
          <w:sz w:val="18"/>
        </w:rPr>
        <w:t>NOTE: TEAM 6 DEFENSE IN PROGRESS — 45 MINUTES — FINAL DEFENSE</w:t>
      </w:r>
    </w:p>
    <w:p>
      <w:r>
        <w:br w:type="page"/>
      </w:r>
    </w:p>
    <w:p>
      <w:pPr>
        <w:pStyle w:val="Heading1"/>
        <w:spacing w:before="160" w:after="80"/>
        <w:jc w:val="left"/>
      </w:pPr>
      <w:r>
        <w:rPr>
          <w:sz w:val="24"/>
        </w:rPr>
        <w:t>PART 4: CLOSING CEREMONIES (2:20 PM)</w:t>
      </w:r>
    </w:p>
    <w:p>
      <w:pPr>
        <w:spacing w:before="40" w:after="40"/>
      </w:pPr>
      <w:r>
        <w:rPr>
          <w:i/>
          <w:color w:val="555555"/>
          <w:sz w:val="18"/>
        </w:rPr>
        <w:t>[Final defense ends. Victory lap. Celebrate.]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BUGGED TWEETS!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(big energy)</w:t>
        <w:br/>
        <w:br/>
        <w:t>And with that—ALL SIX TEAMS have successfully completed their thesis proposal defense!</w:t>
      </w:r>
    </w:p>
    <w:p>
      <w:pPr>
        <w:spacing w:before="40" w:after="40"/>
      </w:pPr>
      <w:r>
        <w:rPr>
          <w:i/>
          <w:color w:val="555555"/>
          <w:sz w:val="18"/>
        </w:rPr>
        <w:t>[SUSTAINED APPLAUSE]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We made it, everyone.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Six teams. Six research proposals. One incredible day.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(recap)</w:t>
        <w:br/>
        <w:br/>
        <w:t>Let's acknowledge what we witnessed: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AI for education—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Satellites for agriculture—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Fake news detection—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Internship report analysis—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TB treatment prediction—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And landslide modeling.</w:t>
      </w:r>
    </w:p>
    <w:p>
      <w:pPr>
        <w:spacing w:before="40" w:after="40"/>
      </w:pPr>
      <w:r>
        <w:rPr>
          <w:i/>
          <w:color w:val="555555"/>
          <w:sz w:val="18"/>
        </w:rPr>
        <w:t>[pause]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(genuine)</w:t>
        <w:br/>
        <w:br/>
        <w:t>Computer Science solving real problems. That's what today was about.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To every team: you showed up. You faced the panel. You answered hard questions. Be proud.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The feedback you received is refinement. Use it.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For closing remarks—our Panel Chair.</w:t>
      </w:r>
    </w:p>
    <w:p>
      <w:pPr>
        <w:spacing w:before="40" w:after="40"/>
      </w:pPr>
      <w:r>
        <w:rPr>
          <w:i/>
          <w:color w:val="555555"/>
          <w:sz w:val="18"/>
        </w:rPr>
        <w:t>[Panel Chair speaks]</w:t>
      </w:r>
    </w:p>
    <w:p/>
    <w:p>
      <w:pPr>
        <w:pStyle w:val="Heading2"/>
        <w:spacing w:before="160" w:after="80"/>
        <w:jc w:val="left"/>
      </w:pPr>
      <w:r>
        <w:rPr>
          <w:sz w:val="22"/>
        </w:rPr>
        <w:t>FINAL MC CLOSING</w:t>
      </w:r>
    </w:p>
    <w:p>
      <w:pPr>
        <w:spacing w:before="40" w:after="40"/>
      </w:pPr>
      <w:r>
        <w:rPr>
          <w:i/>
          <w:color w:val="555555"/>
          <w:sz w:val="18"/>
        </w:rPr>
        <w:t>[Panel Chair finishes. Return to center.]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Thank you, [PANEL CHAIR NAME].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Thank you to our entire panel. Your expertise and commitment to excellence made today possible.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To our tech team, timekeepers, and everyone behind the scenes—salamat po.</w:t>
      </w:r>
    </w:p>
    <w:p>
      <w:pPr>
        <w:spacing w:before="40" w:after="40"/>
      </w:pPr>
      <w:r>
        <w:rPr>
          <w:i/>
          <w:color w:val="555555"/>
          <w:sz w:val="18"/>
        </w:rPr>
        <w:t>[applause]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And to all presenters—congratulations. You defended your thesis proposal. That is a big deal.</w:t>
      </w:r>
    </w:p>
    <w:p>
      <w:pPr>
        <w:spacing w:before="40" w:after="40"/>
      </w:pPr>
      <w:r>
        <w:rPr>
          <w:i/>
          <w:color w:val="555555"/>
          <w:sz w:val="18"/>
        </w:rPr>
        <w:t>[pause]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This is just the beginning. Keep pushing. You have got this.</w:t>
      </w:r>
    </w:p>
    <w:p>
      <w:pPr>
        <w:spacing w:before="40" w:after="40"/>
      </w:pPr>
      <w:r>
        <w:rPr>
          <w:i/>
          <w:color w:val="555555"/>
          <w:sz w:val="18"/>
        </w:rPr>
        <w:t>[pause]</w:t>
      </w:r>
    </w:p>
    <w:p/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We have been Hans Fredrick Aragona—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—and Neil Clarence Cayton.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Your MCs and fellow presenters—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—and two people who really need sleep.</w:t>
      </w:r>
    </w:p>
    <w:p>
      <w:pPr>
        <w:spacing w:before="40" w:after="40"/>
      </w:pPr>
      <w:r>
        <w:rPr>
          <w:i/>
          <w:color w:val="555555"/>
          <w:sz w:val="18"/>
        </w:rPr>
        <w:t>[laugh]</w:t>
      </w:r>
    </w:p>
    <w:p/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(JOKE) By the way—check your family group chat.</w:t>
      </w:r>
    </w:p>
    <w:p>
      <w:pPr>
        <w:spacing w:before="40" w:after="40"/>
      </w:pPr>
      <w:r>
        <w:rPr>
          <w:i/>
          <w:color w:val="555555"/>
          <w:sz w:val="18"/>
        </w:rPr>
        <w:t>[pause]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(JOKE) If it's silent, they're either praying...</w:t>
      </w:r>
    </w:p>
    <w:p>
      <w:pPr>
        <w:spacing w:before="40" w:after="40"/>
      </w:pPr>
      <w:r>
        <w:rPr>
          <w:i/>
          <w:color w:val="555555"/>
          <w:sz w:val="18"/>
        </w:rPr>
        <w:t>[pause]</w:t>
      </w:r>
    </w:p>
    <w:p>
      <w:pPr>
        <w:spacing w:before="80" w:after="0"/>
      </w:pPr>
      <w:r>
        <w:rPr>
          <w:b/>
          <w:color w:val="9A3412"/>
          <w:sz w:val="20"/>
        </w:rPr>
        <w:t>NEIL:</w:t>
      </w:r>
    </w:p>
    <w:p>
      <w:pPr>
        <w:spacing w:before="0" w:after="40"/>
        <w:ind w:left="288"/>
      </w:pPr>
      <w:r>
        <w:rPr>
          <w:sz w:val="20"/>
        </w:rPr>
        <w:t>(JOKE) ...or they already booked the restaurant because they assumed you passed.</w:t>
      </w:r>
    </w:p>
    <w:p>
      <w:pPr>
        <w:spacing w:before="40" w:after="40"/>
      </w:pPr>
      <w:r>
        <w:rPr>
          <w:i/>
          <w:color w:val="555555"/>
          <w:sz w:val="18"/>
        </w:rPr>
        <w:t>[pause - laugh]</w:t>
      </w:r>
    </w:p>
    <w:p>
      <w:pPr>
        <w:spacing w:before="80" w:after="0"/>
      </w:pPr>
      <w:r>
        <w:rPr>
          <w:b/>
          <w:color w:val="065F46"/>
          <w:sz w:val="20"/>
        </w:rPr>
        <w:t>HANS:</w:t>
      </w:r>
    </w:p>
    <w:p>
      <w:pPr>
        <w:spacing w:before="0" w:after="40"/>
        <w:ind w:left="288"/>
      </w:pPr>
      <w:r>
        <w:rPr>
          <w:sz w:val="20"/>
        </w:rPr>
        <w:t>(warm)</w:t>
        <w:br/>
        <w:br/>
        <w:t>Either way—they believe in you.</w:t>
      </w:r>
    </w:p>
    <w:p>
      <w:pPr>
        <w:spacing w:before="40" w:after="40"/>
      </w:pPr>
      <w:r>
        <w:rPr>
          <w:i/>
          <w:color w:val="555555"/>
          <w:sz w:val="18"/>
        </w:rPr>
        <w:t>[warm moment]</w:t>
      </w:r>
    </w:p>
    <w:p/>
    <w:p>
      <w:pPr>
        <w:spacing w:before="80" w:after="0"/>
      </w:pPr>
      <w:r>
        <w:rPr>
          <w:b/>
          <w:color w:val="5B21B6"/>
          <w:sz w:val="20"/>
        </w:rPr>
        <w:t>BOTH:</w:t>
      </w:r>
    </w:p>
    <w:p>
      <w:pPr>
        <w:spacing w:before="0" w:after="40"/>
        <w:ind w:left="288"/>
      </w:pPr>
      <w:r>
        <w:rPr>
          <w:sz w:val="20"/>
        </w:rPr>
        <w:t>Thank you, everyone. Congratulations to BATCH 2! Good afternoon, and God bless!</w:t>
      </w:r>
    </w:p>
    <w:p>
      <w:pPr>
        <w:spacing w:before="40" w:after="40"/>
      </w:pPr>
      <w:r>
        <w:rPr>
          <w:i/>
          <w:color w:val="555555"/>
          <w:sz w:val="18"/>
        </w:rPr>
        <w:t>[FINAL APPLAUSE - Exit together]</w:t>
      </w:r>
    </w:p>
    <w:p>
      <w:r>
        <w:br w:type="page"/>
      </w:r>
    </w:p>
    <w:p>
      <w:pPr>
        <w:pStyle w:val="Heading1"/>
        <w:spacing w:before="160" w:after="80"/>
        <w:jc w:val="left"/>
      </w:pPr>
      <w:r>
        <w:rPr>
          <w:sz w:val="24"/>
        </w:rPr>
        <w:t>APPENDIX: CONTINGENCIES</w:t>
      </w:r>
    </w:p>
    <w:p/>
    <w:p>
      <w:pPr>
        <w:pStyle w:val="Heading2"/>
        <w:spacing w:before="160" w:after="80"/>
        <w:jc w:val="left"/>
      </w:pPr>
      <w:r>
        <w:rPr>
          <w:sz w:val="22"/>
        </w:rPr>
        <w:t>If Session Runs Over</w:t>
      </w:r>
    </w:p>
    <w:p>
      <w:pPr>
        <w:spacing w:before="0" w:after="40"/>
        <w:ind w:left="288"/>
      </w:pPr>
      <w:r>
        <w:rPr>
          <w:sz w:val="20"/>
        </w:rPr>
        <w:t>"Let us conclude here to keep all teams on schedule. [TEAM NAME], thank you for your excellent defense."</w:t>
      </w:r>
    </w:p>
    <w:p/>
    <w:p>
      <w:pPr>
        <w:pStyle w:val="Heading2"/>
        <w:spacing w:before="160" w:after="80"/>
        <w:jc w:val="left"/>
      </w:pPr>
      <w:r>
        <w:rPr>
          <w:sz w:val="22"/>
        </w:rPr>
        <w:t>If Technical Issues</w:t>
      </w:r>
    </w:p>
    <w:p>
      <w:pPr>
        <w:spacing w:before="0" w:after="40"/>
        <w:ind w:left="288"/>
      </w:pPr>
      <w:r>
        <w:rPr>
          <w:sz w:val="20"/>
        </w:rPr>
        <w:t>"Brief technical pause. Our team is resolving the issue."</w:t>
      </w:r>
    </w:p>
    <w:p/>
    <w:p>
      <w:pPr>
        <w:pStyle w:val="Heading2"/>
        <w:spacing w:before="160" w:after="80"/>
        <w:jc w:val="left"/>
      </w:pPr>
      <w:r>
        <w:rPr>
          <w:sz w:val="22"/>
        </w:rPr>
        <w:t>If Energy is Low</w:t>
      </w:r>
    </w:p>
    <w:p>
      <w:pPr>
        <w:spacing w:before="0" w:after="40"/>
        <w:ind w:left="288"/>
      </w:pPr>
      <w:r>
        <w:rPr>
          <w:sz w:val="20"/>
        </w:rPr>
        <w:t>"(INTERACTION) Quick stretch, everyone. Stand up for five seconds. Two more teams—let's give them the audience they deserve."</w:t>
      </w:r>
    </w:p>
    <w:p/>
    <w:p>
      <w:pPr>
        <w:pStyle w:val="Heading2"/>
        <w:spacing w:before="160" w:after="80"/>
        <w:jc w:val="left"/>
      </w:pPr>
      <w:r>
        <w:rPr>
          <w:sz w:val="22"/>
        </w:rPr>
        <w:t>LEGEND</w:t>
      </w:r>
    </w:p>
    <w:p>
      <w:r>
        <w:rPr>
          <w:b/>
        </w:rPr>
        <w:t xml:space="preserve">[pause] </w:t>
      </w:r>
      <w:r>
        <w:t>— Beat for emphasis</w:t>
        <w:br/>
      </w:r>
      <w:r>
        <w:rPr>
          <w:b/>
        </w:rPr>
        <w:t xml:space="preserve">[applause] </w:t>
      </w:r>
      <w:r>
        <w:t>— Lead applause</w:t>
        <w:br/>
      </w:r>
      <w:r>
        <w:rPr>
          <w:b/>
        </w:rPr>
        <w:t xml:space="preserve">(JOKE) </w:t>
      </w:r>
      <w:r>
        <w:t>— Comedy line</w:t>
        <w:br/>
      </w:r>
      <w:r>
        <w:rPr>
          <w:b/>
        </w:rPr>
        <w:t xml:space="preserve">(INTERACTION) </w:t>
      </w:r>
      <w:r>
        <w:t>— Audience response</w:t>
        <w:br/>
      </w:r>
      <w:r>
        <w:rPr>
          <w:b/>
        </w:rPr>
        <w:t xml:space="preserve">(genuine/warm) </w:t>
      </w:r>
      <w:r>
        <w:t>— Sincere delivery</w:t>
        <w:br/>
      </w:r>
      <w:r>
        <w:rPr>
          <w:b/>
        </w:rPr>
        <w:t xml:space="preserve">SYNC MOMENT </w:t>
      </w:r>
      <w:r>
        <w:t>— Both MCs together</w:t>
      </w:r>
    </w:p>
    <w:p/>
    <w:p>
      <w:pPr>
        <w:jc w:val="center"/>
      </w:pPr>
      <w:r>
        <w:t>══════════════════════════════════════════════════</w:t>
        <w:br/>
      </w:r>
      <w:r>
        <w:rPr>
          <w:b/>
        </w:rPr>
        <w:t>MC SCRIPT — Grand Thesis Defense 2025 — Batch 2</w:t>
        <w:br/>
      </w:r>
      <w:r>
        <w:t>December 18, 2025 | SLU Maryheights, Baguio City</w:t>
        <w:br/>
      </w:r>
      <w:r>
        <w:t>Hans Fredrick Aragona &amp; Neil Clarence Cayton</w:t>
        <w:br/>
        <w:br/>
      </w:r>
      <w:r>
        <w:rPr>
          <w:i/>
        </w:rPr>
        <w:t>Version 8.0 — Final Edition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