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55E9" w14:textId="424ADB9D" w:rsidR="00476284" w:rsidRDefault="00144E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377C2" wp14:editId="08A70073">
                <wp:simplePos x="0" y="0"/>
                <wp:positionH relativeFrom="margin">
                  <wp:posOffset>394335</wp:posOffset>
                </wp:positionH>
                <wp:positionV relativeFrom="page">
                  <wp:posOffset>8458200</wp:posOffset>
                </wp:positionV>
                <wp:extent cx="4524375" cy="200025"/>
                <wp:effectExtent l="38100" t="38100" r="47625" b="47625"/>
                <wp:wrapTopAndBottom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000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83BF" id="Prostokąt 4" o:spid="_x0000_s1026" style="position:absolute;margin-left:31.05pt;margin-top:666pt;width:356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" filled="f" strokecolor="red" strokeweight="6pt">
                <w10:wrap type="topAndBottom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EBFB5" wp14:editId="2F50E694">
                <wp:simplePos x="0" y="0"/>
                <wp:positionH relativeFrom="column">
                  <wp:posOffset>81280</wp:posOffset>
                </wp:positionH>
                <wp:positionV relativeFrom="paragraph">
                  <wp:posOffset>5253355</wp:posOffset>
                </wp:positionV>
                <wp:extent cx="4124325" cy="219075"/>
                <wp:effectExtent l="38100" t="38100" r="47625" b="476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190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068F5" id="Prostokąt 3" o:spid="_x0000_s1026" style="position:absolute;margin-left:6.4pt;margin-top:413.65pt;width:32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" filled="f" strokecolor="red" strokeweight="6pt"/>
            </w:pict>
          </mc:Fallback>
        </mc:AlternateContent>
      </w:r>
      <w:r w:rsidRPr="00002277">
        <w:drawing>
          <wp:anchor distT="0" distB="0" distL="114300" distR="114300" simplePos="0" relativeHeight="251658239" behindDoc="0" locked="0" layoutInCell="1" allowOverlap="1" wp14:anchorId="087D99B0" wp14:editId="2D20E2B6">
            <wp:simplePos x="0" y="0"/>
            <wp:positionH relativeFrom="column">
              <wp:posOffset>-61595</wp:posOffset>
            </wp:positionH>
            <wp:positionV relativeFrom="page">
              <wp:align>bottom</wp:align>
            </wp:positionV>
            <wp:extent cx="5229860" cy="6153785"/>
            <wp:effectExtent l="0" t="0" r="889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277">
        <w:drawing>
          <wp:anchor distT="0" distB="0" distL="114300" distR="114300" simplePos="0" relativeHeight="251662336" behindDoc="1" locked="0" layoutInCell="1" allowOverlap="1" wp14:anchorId="537B1999" wp14:editId="167BA5B0">
            <wp:simplePos x="0" y="0"/>
            <wp:positionH relativeFrom="margin">
              <wp:align>left</wp:align>
            </wp:positionH>
            <wp:positionV relativeFrom="page">
              <wp:posOffset>1371600</wp:posOffset>
            </wp:positionV>
            <wp:extent cx="2914650" cy="3104515"/>
            <wp:effectExtent l="0" t="0" r="0" b="635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277">
        <w:t xml:space="preserve">1.Gdy baza danych zostanie utworzona należy połączyć Visual Studio z Serwerem zawierającym bazę poprzez Eksplorator </w:t>
      </w:r>
      <w:proofErr w:type="spellStart"/>
      <w:r w:rsidR="00002277">
        <w:t>sewera</w:t>
      </w:r>
      <w:proofErr w:type="spellEnd"/>
      <w:r w:rsidR="00002277">
        <w:t xml:space="preserve"> (Logowanie identyczne jak w przypadku SSMS). </w:t>
      </w:r>
    </w:p>
    <w:p w14:paraId="0FE679C7" w14:textId="2BFAE613" w:rsidR="00002277" w:rsidRDefault="00002277">
      <w:r>
        <w:lastRenderedPageBreak/>
        <w:t>2.Program powinien sam nadpisać ścieżkę prowadzącą do bazy jeśli nosi nazw</w:t>
      </w:r>
      <w:r w:rsidR="00144E05">
        <w:t>ę „</w:t>
      </w:r>
      <w:proofErr w:type="spellStart"/>
      <w:r>
        <w:t>FastFood_Sys</w:t>
      </w:r>
      <w:proofErr w:type="spellEnd"/>
      <w:r w:rsidR="00144E05">
        <w:t>”</w:t>
      </w:r>
      <w:r>
        <w:t>.</w:t>
      </w:r>
    </w:p>
    <w:p w14:paraId="22AD690D" w14:textId="47FA4CA5" w:rsidR="00144E05" w:rsidRDefault="00144E05">
      <w:r>
        <w:t xml:space="preserve">W przypadku niepowodzenia </w:t>
      </w:r>
      <w:r w:rsidR="00CD2DD1">
        <w:t xml:space="preserve">należy ręcznie zmienić ścieżkę w pliku </w:t>
      </w:r>
      <w:proofErr w:type="spellStart"/>
      <w:r w:rsidR="00CD2DD1">
        <w:t>App.config</w:t>
      </w:r>
      <w:proofErr w:type="spellEnd"/>
      <w:r w:rsidR="00CD2DD1">
        <w:t>.</w:t>
      </w:r>
    </w:p>
    <w:p w14:paraId="685B2DD5" w14:textId="46C36B6E" w:rsidR="00CD2DD1" w:rsidRDefault="00CD2D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AC4AC" wp14:editId="137FD01B">
                <wp:simplePos x="0" y="0"/>
                <wp:positionH relativeFrom="margin">
                  <wp:posOffset>748030</wp:posOffset>
                </wp:positionH>
                <wp:positionV relativeFrom="paragraph">
                  <wp:posOffset>757555</wp:posOffset>
                </wp:positionV>
                <wp:extent cx="4600575" cy="95250"/>
                <wp:effectExtent l="0" t="0" r="28575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9A3B5" id="Prostokąt 7" o:spid="_x0000_s1026" style="position:absolute;margin-left:58.9pt;margin-top:59.65pt;width:362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AE718" wp14:editId="0E18B16F">
                <wp:simplePos x="0" y="0"/>
                <wp:positionH relativeFrom="column">
                  <wp:posOffset>281305</wp:posOffset>
                </wp:positionH>
                <wp:positionV relativeFrom="paragraph">
                  <wp:posOffset>548005</wp:posOffset>
                </wp:positionV>
                <wp:extent cx="5353050" cy="504825"/>
                <wp:effectExtent l="0" t="0" r="19050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D8688" id="Prostokąt 6" o:spid="_x0000_s1026" style="position:absolute;margin-left:22.15pt;margin-top:43.15pt;width:421.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" filled="f" strokecolor="red" strokeweight="1pt"/>
            </w:pict>
          </mc:Fallback>
        </mc:AlternateContent>
      </w:r>
      <w:r w:rsidRPr="00CD2DD1">
        <w:drawing>
          <wp:inline distT="0" distB="0" distL="0" distR="0" wp14:anchorId="1ACB590E" wp14:editId="14B2A2A4">
            <wp:extent cx="5760720" cy="1563370"/>
            <wp:effectExtent l="0" t="0" r="0" b="0"/>
            <wp:docPr id="5" name="Obraz 5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monitor, ekra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36"/>
    <w:rsid w:val="00002277"/>
    <w:rsid w:val="00144E05"/>
    <w:rsid w:val="002C696E"/>
    <w:rsid w:val="00476284"/>
    <w:rsid w:val="00CD2DD1"/>
    <w:rsid w:val="00EE3B36"/>
    <w:rsid w:val="00F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3C"/>
  <w15:chartTrackingRefBased/>
  <w15:docId w15:val="{377A25AB-6414-4B0C-8EA3-7376BE92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Żywiec</dc:creator>
  <cp:keywords/>
  <dc:description/>
  <cp:lastModifiedBy>Krystian Żywiec</cp:lastModifiedBy>
  <cp:revision>2</cp:revision>
  <dcterms:created xsi:type="dcterms:W3CDTF">2022-06-18T21:21:00Z</dcterms:created>
  <dcterms:modified xsi:type="dcterms:W3CDTF">2022-06-18T21:33:00Z</dcterms:modified>
</cp:coreProperties>
</file>