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A54" w:rsidRPr="00223A54" w:rsidRDefault="00223A54" w:rsidP="0097456B">
      <w:pPr>
        <w:rPr>
          <w:sz w:val="32"/>
        </w:rPr>
      </w:pPr>
    </w:p>
    <w:p w:rsidR="0097456B" w:rsidRPr="00223A54" w:rsidRDefault="0097456B" w:rsidP="00223A54">
      <w:pPr>
        <w:jc w:val="center"/>
        <w:rPr>
          <w:b/>
          <w:sz w:val="36"/>
        </w:rPr>
      </w:pPr>
      <w:r w:rsidRPr="00223A54">
        <w:rPr>
          <w:b/>
          <w:sz w:val="36"/>
        </w:rPr>
        <w:t>Мы рекламируем:</w:t>
      </w:r>
    </w:p>
    <w:p w:rsidR="0097456B" w:rsidRDefault="0097456B" w:rsidP="0097456B">
      <w:pPr>
        <w:rPr>
          <w:noProof/>
          <w:lang w:eastAsia="ru-RU"/>
        </w:rPr>
      </w:pPr>
    </w:p>
    <w:p w:rsidR="007526BF" w:rsidRDefault="007526BF" w:rsidP="007526BF">
      <w:pPr>
        <w:rPr>
          <w:noProof/>
          <w:lang w:eastAsia="ru-RU"/>
        </w:rPr>
      </w:pPr>
      <w:r>
        <w:t xml:space="preserve">                                                                            </w:t>
      </w:r>
    </w:p>
    <w:p w:rsidR="007526BF" w:rsidRDefault="007526BF" w:rsidP="007526BF">
      <w:r>
        <w:t xml:space="preserve">  </w:t>
      </w:r>
    </w:p>
    <w:p w:rsidR="007526BF" w:rsidRDefault="00072F86" w:rsidP="007526B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838325" cy="809625"/>
                <wp:effectExtent l="0" t="0" r="28575" b="28575"/>
                <wp:wrapThrough wrapText="bothSides">
                  <wp:wrapPolygon edited="0">
                    <wp:start x="0" y="0"/>
                    <wp:lineTo x="0" y="21854"/>
                    <wp:lineTo x="21712" y="21854"/>
                    <wp:lineTo x="21712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56B" w:rsidRPr="0097456B" w:rsidRDefault="0097456B" w:rsidP="0097456B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97456B">
                              <w:rPr>
                                <w:b/>
                                <w:sz w:val="36"/>
                              </w:rPr>
                              <w:t>Алкоголь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.35pt;width:144.7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" fillcolor="white [3201]" strokecolor="black [3213]" strokeweight="1pt">
                <v:textbox>
                  <w:txbxContent>
                    <w:p w:rsidR="0097456B" w:rsidRPr="0097456B" w:rsidRDefault="0097456B" w:rsidP="0097456B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97456B">
                        <w:rPr>
                          <w:b/>
                          <w:sz w:val="36"/>
                        </w:rPr>
                        <w:t>Алкоголь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55744" wp14:editId="15D1B308">
                <wp:simplePos x="0" y="0"/>
                <wp:positionH relativeFrom="margin">
                  <wp:posOffset>3562350</wp:posOffset>
                </wp:positionH>
                <wp:positionV relativeFrom="paragraph">
                  <wp:posOffset>23495</wp:posOffset>
                </wp:positionV>
                <wp:extent cx="1838325" cy="809625"/>
                <wp:effectExtent l="0" t="0" r="28575" b="28575"/>
                <wp:wrapThrough wrapText="bothSides">
                  <wp:wrapPolygon edited="0">
                    <wp:start x="0" y="0"/>
                    <wp:lineTo x="0" y="21854"/>
                    <wp:lineTo x="21712" y="21854"/>
                    <wp:lineTo x="21712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6BF" w:rsidRPr="0097456B" w:rsidRDefault="00012170" w:rsidP="007526BF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Медицина и лекарства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55744" id="Прямоугольник 6" o:spid="_x0000_s1027" style="position:absolute;margin-left:280.5pt;margin-top:1.85pt;width:144.75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" fillcolor="white [3201]" strokecolor="black [3213]" strokeweight="1pt">
                <v:textbox>
                  <w:txbxContent>
                    <w:p w:rsidR="007526BF" w:rsidRPr="0097456B" w:rsidRDefault="00012170" w:rsidP="007526BF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Медицина и лекарства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7526BF" w:rsidRDefault="007526BF" w:rsidP="007526BF"/>
    <w:p w:rsidR="007526BF" w:rsidRDefault="007526BF" w:rsidP="007526BF"/>
    <w:p w:rsidR="007526BF" w:rsidRDefault="007526BF" w:rsidP="007526BF"/>
    <w:p w:rsidR="003871EA" w:rsidRDefault="003871EA" w:rsidP="007526BF"/>
    <w:p w:rsidR="00223A54" w:rsidRDefault="00223A54" w:rsidP="00223A54"/>
    <w:p w:rsidR="00223A54" w:rsidRDefault="00072F86" w:rsidP="00223A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70485</wp:posOffset>
                </wp:positionV>
                <wp:extent cx="390525" cy="638175"/>
                <wp:effectExtent l="19050" t="0" r="28575" b="47625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6545B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3" o:spid="_x0000_s1026" type="#_x0000_t67" style="position:absolute;margin-left:337.2pt;margin-top:5.55pt;width:30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" adj="14991" fillcolor="black [3213]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DFFE4" wp14:editId="01DE9A56">
                <wp:simplePos x="0" y="0"/>
                <wp:positionH relativeFrom="column">
                  <wp:posOffset>691515</wp:posOffset>
                </wp:positionH>
                <wp:positionV relativeFrom="paragraph">
                  <wp:posOffset>62230</wp:posOffset>
                </wp:positionV>
                <wp:extent cx="390525" cy="638175"/>
                <wp:effectExtent l="19050" t="0" r="28575" b="47625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D544E" id="Стрелка вниз 7" o:spid="_x0000_s1026" type="#_x0000_t67" style="position:absolute;margin-left:54.45pt;margin-top:4.9pt;width:30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" adj="14991" fillcolor="black [3213]" strokecolor="black [3213]" strokeweight="1pt"/>
            </w:pict>
          </mc:Fallback>
        </mc:AlternateContent>
      </w:r>
    </w:p>
    <w:p w:rsidR="00223A54" w:rsidRDefault="00223A54" w:rsidP="00223A54"/>
    <w:p w:rsidR="00223A54" w:rsidRDefault="00223A54" w:rsidP="00223A54"/>
    <w:p w:rsidR="00223A54" w:rsidRDefault="00223A54" w:rsidP="00223A54"/>
    <w:p w:rsidR="00223A54" w:rsidRDefault="001B71CF" w:rsidP="00223A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394335</wp:posOffset>
                </wp:positionV>
                <wp:extent cx="3457575" cy="4191000"/>
                <wp:effectExtent l="19050" t="19050" r="28575" b="19050"/>
                <wp:wrapThrough wrapText="bothSides">
                  <wp:wrapPolygon edited="0">
                    <wp:start x="-119" y="-98"/>
                    <wp:lineTo x="-119" y="21600"/>
                    <wp:lineTo x="21660" y="21600"/>
                    <wp:lineTo x="21660" y="-98"/>
                    <wp:lineTo x="-119" y="-98"/>
                  </wp:wrapPolygon>
                </wp:wrapThrough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19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7654" w:rsidRDefault="00C435F1" w:rsidP="000121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Рекламируем пиво и напитки, изготавливаемые</w:t>
                            </w:r>
                            <w:r w:rsidRPr="00C435F1">
                              <w:rPr>
                                <w:color w:val="000000" w:themeColor="text1"/>
                              </w:rPr>
                              <w:t xml:space="preserve"> на основе пива, а также вин</w:t>
                            </w:r>
                            <w:r>
                              <w:rPr>
                                <w:color w:val="000000" w:themeColor="text1"/>
                              </w:rPr>
                              <w:t>о</w:t>
                            </w:r>
                            <w:r w:rsidRPr="00C435F1">
                              <w:rPr>
                                <w:color w:val="000000" w:themeColor="text1"/>
                              </w:rPr>
                              <w:t xml:space="preserve"> и игристо</w:t>
                            </w:r>
                            <w:r>
                              <w:rPr>
                                <w:color w:val="000000" w:themeColor="text1"/>
                              </w:rPr>
                              <w:t>е</w:t>
                            </w:r>
                            <w:r w:rsidRPr="00C435F1">
                              <w:rPr>
                                <w:color w:val="000000" w:themeColor="text1"/>
                              </w:rPr>
                              <w:t xml:space="preserve"> вин</w:t>
                            </w:r>
                            <w:r>
                              <w:rPr>
                                <w:color w:val="000000" w:themeColor="text1"/>
                              </w:rPr>
                              <w:t>о</w:t>
                            </w:r>
                            <w:r w:rsidRPr="00C435F1">
                              <w:rPr>
                                <w:color w:val="000000" w:themeColor="text1"/>
                              </w:rPr>
                              <w:t xml:space="preserve"> (шампанско</w:t>
                            </w:r>
                            <w:r>
                              <w:rPr>
                                <w:color w:val="000000" w:themeColor="text1"/>
                              </w:rPr>
                              <w:t>е</w:t>
                            </w:r>
                            <w:r w:rsidRPr="00C435F1">
                              <w:rPr>
                                <w:color w:val="000000" w:themeColor="text1"/>
                              </w:rPr>
                              <w:t>), произведенн</w:t>
                            </w:r>
                            <w:r>
                              <w:rPr>
                                <w:color w:val="000000" w:themeColor="text1"/>
                              </w:rPr>
                              <w:t>ое</w:t>
                            </w:r>
                            <w:r w:rsidRPr="00C435F1">
                              <w:rPr>
                                <w:color w:val="000000" w:themeColor="text1"/>
                              </w:rPr>
                              <w:t xml:space="preserve"> в </w:t>
                            </w:r>
                            <w:r>
                              <w:rPr>
                                <w:color w:val="000000" w:themeColor="text1"/>
                              </w:rPr>
                              <w:t>РФ</w:t>
                            </w:r>
                            <w:r w:rsidRPr="00C435F1">
                              <w:rPr>
                                <w:color w:val="000000" w:themeColor="text1"/>
                              </w:rPr>
                              <w:t xml:space="preserve"> из выращенного на территории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РФ </w:t>
                            </w:r>
                            <w:r w:rsidRPr="00C435F1">
                              <w:rPr>
                                <w:color w:val="000000" w:themeColor="text1"/>
                              </w:rPr>
                              <w:t>винограда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r w:rsidR="00F516CB">
                              <w:rPr>
                                <w:color w:val="000000" w:themeColor="text1"/>
                              </w:rPr>
                              <w:t>Доставку нельзя!</w:t>
                            </w:r>
                          </w:p>
                          <w:p w:rsidR="001B71CF" w:rsidRDefault="001B71CF" w:rsidP="000121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Если рекламируем не местные напитки, пишем пенное и т.д. подобные формулировки.</w:t>
                            </w:r>
                          </w:p>
                          <w:p w:rsidR="002A7654" w:rsidRDefault="00C435F1" w:rsidP="000121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На журнале маркировка 18+. </w:t>
                            </w:r>
                          </w:p>
                          <w:p w:rsidR="00012170" w:rsidRDefault="00C435F1" w:rsidP="000121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Нельзя на</w:t>
                            </w:r>
                            <w:r w:rsidR="002A7654">
                              <w:rPr>
                                <w:color w:val="000000" w:themeColor="text1"/>
                              </w:rPr>
                              <w:t xml:space="preserve"> обложках, на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первой и последней странице журнала.</w:t>
                            </w:r>
                          </w:p>
                          <w:p w:rsidR="002A7654" w:rsidRDefault="002A7654" w:rsidP="000121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Обязательно маркировка о вреде чрезмерного употребления (не менее 10% пространства).</w:t>
                            </w:r>
                          </w:p>
                          <w:p w:rsidR="002A7654" w:rsidRDefault="002A7654" w:rsidP="000121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Что нельзя использовать в рекламе: </w:t>
                            </w:r>
                          </w:p>
                          <w:p w:rsidR="003912B2" w:rsidRDefault="003912B2" w:rsidP="000121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утверждение об успехе, о пользе, об утолении жажды</w:t>
                            </w:r>
                          </w:p>
                          <w:p w:rsidR="00C435F1" w:rsidRPr="00C435F1" w:rsidRDefault="003912B2" w:rsidP="0001217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- </w:t>
                            </w:r>
                            <w:r w:rsidRPr="003912B2">
                              <w:rPr>
                                <w:color w:val="000000" w:themeColor="text1"/>
                              </w:rPr>
                              <w:t xml:space="preserve">образы людей и животных, в том числе </w:t>
                            </w:r>
                            <w:r>
                              <w:rPr>
                                <w:color w:val="000000" w:themeColor="text1"/>
                              </w:rPr>
                              <w:t>мультяшные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8" style="position:absolute;margin-left:-64.8pt;margin-top:31.05pt;width:272.25pt;height:330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" fillcolor="white [3212]" strokecolor="black [3213]" strokeweight="2.25pt">
                <v:textbox>
                  <w:txbxContent>
                    <w:p w:rsidR="002A7654" w:rsidRDefault="00C435F1" w:rsidP="000121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Рекламируем пиво и напитки, изготавливаемые</w:t>
                      </w:r>
                      <w:r w:rsidRPr="00C435F1">
                        <w:rPr>
                          <w:color w:val="000000" w:themeColor="text1"/>
                        </w:rPr>
                        <w:t xml:space="preserve"> на основе пива, а также вин</w:t>
                      </w:r>
                      <w:r>
                        <w:rPr>
                          <w:color w:val="000000" w:themeColor="text1"/>
                        </w:rPr>
                        <w:t>о</w:t>
                      </w:r>
                      <w:r w:rsidRPr="00C435F1">
                        <w:rPr>
                          <w:color w:val="000000" w:themeColor="text1"/>
                        </w:rPr>
                        <w:t xml:space="preserve"> и игристо</w:t>
                      </w:r>
                      <w:r>
                        <w:rPr>
                          <w:color w:val="000000" w:themeColor="text1"/>
                        </w:rPr>
                        <w:t>е</w:t>
                      </w:r>
                      <w:r w:rsidRPr="00C435F1">
                        <w:rPr>
                          <w:color w:val="000000" w:themeColor="text1"/>
                        </w:rPr>
                        <w:t xml:space="preserve"> вин</w:t>
                      </w:r>
                      <w:r>
                        <w:rPr>
                          <w:color w:val="000000" w:themeColor="text1"/>
                        </w:rPr>
                        <w:t>о</w:t>
                      </w:r>
                      <w:r w:rsidRPr="00C435F1">
                        <w:rPr>
                          <w:color w:val="000000" w:themeColor="text1"/>
                        </w:rPr>
                        <w:t xml:space="preserve"> (шампанско</w:t>
                      </w:r>
                      <w:r>
                        <w:rPr>
                          <w:color w:val="000000" w:themeColor="text1"/>
                        </w:rPr>
                        <w:t>е</w:t>
                      </w:r>
                      <w:r w:rsidRPr="00C435F1">
                        <w:rPr>
                          <w:color w:val="000000" w:themeColor="text1"/>
                        </w:rPr>
                        <w:t>), произведенн</w:t>
                      </w:r>
                      <w:r>
                        <w:rPr>
                          <w:color w:val="000000" w:themeColor="text1"/>
                        </w:rPr>
                        <w:t>ое</w:t>
                      </w:r>
                      <w:r w:rsidRPr="00C435F1">
                        <w:rPr>
                          <w:color w:val="000000" w:themeColor="text1"/>
                        </w:rPr>
                        <w:t xml:space="preserve"> в </w:t>
                      </w:r>
                      <w:r>
                        <w:rPr>
                          <w:color w:val="000000" w:themeColor="text1"/>
                        </w:rPr>
                        <w:t>РФ</w:t>
                      </w:r>
                      <w:r w:rsidRPr="00C435F1">
                        <w:rPr>
                          <w:color w:val="000000" w:themeColor="text1"/>
                        </w:rPr>
                        <w:t xml:space="preserve"> из выращенного на территории </w:t>
                      </w:r>
                      <w:r>
                        <w:rPr>
                          <w:color w:val="000000" w:themeColor="text1"/>
                        </w:rPr>
                        <w:t xml:space="preserve">РФ </w:t>
                      </w:r>
                      <w:r w:rsidRPr="00C435F1">
                        <w:rPr>
                          <w:color w:val="000000" w:themeColor="text1"/>
                        </w:rPr>
                        <w:t>винограда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  <w:r w:rsidR="00F516CB">
                        <w:rPr>
                          <w:color w:val="000000" w:themeColor="text1"/>
                        </w:rPr>
                        <w:t>Доставку нельзя!</w:t>
                      </w:r>
                    </w:p>
                    <w:p w:rsidR="001B71CF" w:rsidRDefault="001B71CF" w:rsidP="000121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Если рекламируем не местные напитки, пишем пенное и т.д. </w:t>
                      </w:r>
                      <w:r>
                        <w:rPr>
                          <w:color w:val="000000" w:themeColor="text1"/>
                        </w:rPr>
                        <w:t xml:space="preserve">подобные </w:t>
                      </w:r>
                      <w:r>
                        <w:rPr>
                          <w:color w:val="000000" w:themeColor="text1"/>
                        </w:rPr>
                        <w:t>формулировки.</w:t>
                      </w:r>
                      <w:bookmarkStart w:id="1" w:name="_GoBack"/>
                      <w:bookmarkEnd w:id="1"/>
                    </w:p>
                    <w:p w:rsidR="002A7654" w:rsidRDefault="00C435F1" w:rsidP="000121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На журнале маркировка 18+. </w:t>
                      </w:r>
                    </w:p>
                    <w:p w:rsidR="00012170" w:rsidRDefault="00C435F1" w:rsidP="000121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Нельзя на</w:t>
                      </w:r>
                      <w:r w:rsidR="002A7654">
                        <w:rPr>
                          <w:color w:val="000000" w:themeColor="text1"/>
                        </w:rPr>
                        <w:t xml:space="preserve"> обложках, на</w:t>
                      </w:r>
                      <w:r>
                        <w:rPr>
                          <w:color w:val="000000" w:themeColor="text1"/>
                        </w:rPr>
                        <w:t xml:space="preserve"> первой и последней странице журнала.</w:t>
                      </w:r>
                    </w:p>
                    <w:p w:rsidR="002A7654" w:rsidRDefault="002A7654" w:rsidP="000121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Обязательно маркировка о вреде чрезмерного употребления (не менее 10% пространства).</w:t>
                      </w:r>
                    </w:p>
                    <w:p w:rsidR="002A7654" w:rsidRDefault="002A7654" w:rsidP="000121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Что нельзя использовать в рекламе: </w:t>
                      </w:r>
                    </w:p>
                    <w:p w:rsidR="003912B2" w:rsidRDefault="003912B2" w:rsidP="000121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утверждение об успехе, о пользе, об утолении жажды</w:t>
                      </w:r>
                    </w:p>
                    <w:p w:rsidR="00C435F1" w:rsidRPr="00C435F1" w:rsidRDefault="003912B2" w:rsidP="0001217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- </w:t>
                      </w:r>
                      <w:r w:rsidRPr="003912B2">
                        <w:rPr>
                          <w:color w:val="000000" w:themeColor="text1"/>
                        </w:rPr>
                        <w:t xml:space="preserve">образы людей и животных, в том числе </w:t>
                      </w:r>
                      <w:r>
                        <w:rPr>
                          <w:color w:val="000000" w:themeColor="text1"/>
                        </w:rPr>
                        <w:t>мультяшные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72F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B16F5E" wp14:editId="710A526C">
                <wp:simplePos x="0" y="0"/>
                <wp:positionH relativeFrom="column">
                  <wp:posOffset>2672715</wp:posOffset>
                </wp:positionH>
                <wp:positionV relativeFrom="paragraph">
                  <wp:posOffset>393700</wp:posOffset>
                </wp:positionV>
                <wp:extent cx="3629025" cy="4657725"/>
                <wp:effectExtent l="19050" t="19050" r="28575" b="28575"/>
                <wp:wrapThrough wrapText="bothSides">
                  <wp:wrapPolygon edited="0">
                    <wp:start x="-113" y="-88"/>
                    <wp:lineTo x="-113" y="21644"/>
                    <wp:lineTo x="21657" y="21644"/>
                    <wp:lineTo x="21657" y="-88"/>
                    <wp:lineTo x="-113" y="-88"/>
                  </wp:wrapPolygon>
                </wp:wrapThrough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025" cy="4657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F86" w:rsidRPr="00072F86" w:rsidRDefault="00072F86" w:rsidP="00072F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072F86">
                              <w:rPr>
                                <w:color w:val="000000" w:themeColor="text1"/>
                              </w:rPr>
                              <w:t xml:space="preserve">Если </w:t>
                            </w:r>
                            <w:proofErr w:type="gramStart"/>
                            <w:r w:rsidRPr="00072F86">
                              <w:rPr>
                                <w:color w:val="000000" w:themeColor="text1"/>
                              </w:rPr>
                              <w:t xml:space="preserve">у </w:t>
                            </w:r>
                            <w:proofErr w:type="spellStart"/>
                            <w:r w:rsidRPr="00072F86">
                              <w:rPr>
                                <w:color w:val="000000" w:themeColor="text1"/>
                              </w:rPr>
                              <w:t>мед</w:t>
                            </w:r>
                            <w:proofErr w:type="gramEnd"/>
                            <w:r w:rsidRPr="00072F86">
                              <w:rPr>
                                <w:color w:val="000000" w:themeColor="text1"/>
                              </w:rPr>
                              <w:t>.учреждения</w:t>
                            </w:r>
                            <w:proofErr w:type="spellEnd"/>
                            <w:r w:rsidR="001B71CF">
                              <w:rPr>
                                <w:color w:val="000000" w:themeColor="text1"/>
                              </w:rPr>
                              <w:t xml:space="preserve"> или </w:t>
                            </w:r>
                            <w:proofErr w:type="spellStart"/>
                            <w:r w:rsidR="001B71CF">
                              <w:rPr>
                                <w:color w:val="000000" w:themeColor="text1"/>
                              </w:rPr>
                              <w:t>дет.учреждения</w:t>
                            </w:r>
                            <w:proofErr w:type="spellEnd"/>
                            <w:r w:rsidRPr="00072F86">
                              <w:rPr>
                                <w:color w:val="000000" w:themeColor="text1"/>
                              </w:rPr>
                              <w:t xml:space="preserve"> есть лицензия на оказание </w:t>
                            </w:r>
                            <w:proofErr w:type="spellStart"/>
                            <w:r w:rsidRPr="00072F86">
                              <w:rPr>
                                <w:color w:val="000000" w:themeColor="text1"/>
                              </w:rPr>
                              <w:t>медуслуг</w:t>
                            </w:r>
                            <w:proofErr w:type="spellEnd"/>
                            <w:r w:rsidR="001B71CF">
                              <w:rPr>
                                <w:color w:val="000000" w:themeColor="text1"/>
                              </w:rPr>
                              <w:t>, с</w:t>
                            </w:r>
                            <w:r w:rsidRPr="00072F86">
                              <w:rPr>
                                <w:color w:val="000000" w:themeColor="text1"/>
                              </w:rPr>
                              <w:t xml:space="preserve">тавим номер лицензии и предупреждение о возможных </w:t>
                            </w:r>
                            <w:r w:rsidR="001B71CF">
                              <w:rPr>
                                <w:color w:val="000000" w:themeColor="text1"/>
                              </w:rPr>
                              <w:t>противопоказаниях (не менее 5%) и необходимости консультации специалиста.</w:t>
                            </w:r>
                          </w:p>
                          <w:p w:rsidR="001B71CF" w:rsidRDefault="001B71CF" w:rsidP="00072F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Массаж, </w:t>
                            </w:r>
                            <w:r w:rsidRPr="00072F86">
                              <w:rPr>
                                <w:color w:val="000000" w:themeColor="text1"/>
                              </w:rPr>
                              <w:t>косметологию</w:t>
                            </w:r>
                            <w:r>
                              <w:rPr>
                                <w:color w:val="000000" w:themeColor="text1"/>
                              </w:rPr>
                              <w:t>, перманент</w:t>
                            </w:r>
                            <w:r w:rsidRPr="00072F8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B71CF">
                              <w:rPr>
                                <w:b/>
                                <w:color w:val="000000" w:themeColor="text1"/>
                              </w:rPr>
                              <w:t>без лицензии рекламировать нельзя</w:t>
                            </w:r>
                            <w:r w:rsidRPr="00072F86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:rsidR="001B71CF" w:rsidRDefault="001B71CF" w:rsidP="00072F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Если лицензии нет, заменяем на синонимичные понятия: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спа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, уход по лицу, стойкий макияж и пр.</w:t>
                            </w:r>
                          </w:p>
                          <w:p w:rsidR="00072F86" w:rsidRPr="00072F86" w:rsidRDefault="001B71CF" w:rsidP="00072F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МОЖНО без лицензии рекламировать: макияж</w:t>
                            </w:r>
                            <w:r w:rsidR="00072F86" w:rsidRPr="00072F86">
                              <w:rPr>
                                <w:color w:val="000000" w:themeColor="text1"/>
                              </w:rPr>
                              <w:t>, депиляции, солярии, похудение, психолога, логопеда.</w:t>
                            </w:r>
                          </w:p>
                          <w:p w:rsidR="00072F86" w:rsidRPr="00072F86" w:rsidRDefault="00072F86" w:rsidP="00072F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072F86">
                              <w:rPr>
                                <w:color w:val="000000" w:themeColor="text1"/>
                              </w:rPr>
                              <w:t>Нельзя писать «методы», «методики» (</w:t>
                            </w:r>
                            <w:r w:rsidR="001B71CF">
                              <w:rPr>
                                <w:color w:val="000000" w:themeColor="text1"/>
                              </w:rPr>
                              <w:t xml:space="preserve">МОЖНО </w:t>
                            </w:r>
                            <w:r w:rsidRPr="00072F86">
                              <w:rPr>
                                <w:color w:val="000000" w:themeColor="text1"/>
                              </w:rPr>
                              <w:t>схемы, способы, системы, концепции, направления…)</w:t>
                            </w:r>
                          </w:p>
                          <w:p w:rsidR="00072F86" w:rsidRDefault="00072F86" w:rsidP="00072F86">
                            <w:pPr>
                              <w:rPr>
                                <w:color w:val="000000" w:themeColor="text1"/>
                              </w:rPr>
                            </w:pPr>
                            <w:r w:rsidRPr="00072F86">
                              <w:rPr>
                                <w:color w:val="000000" w:themeColor="text1"/>
                              </w:rPr>
                              <w:t>Нельзя</w:t>
                            </w:r>
                            <w:r w:rsidR="001B71CF">
                              <w:rPr>
                                <w:color w:val="000000" w:themeColor="text1"/>
                              </w:rPr>
                              <w:t xml:space="preserve"> давать ссылки на конкретные случаи исцеления, в </w:t>
                            </w:r>
                            <w:proofErr w:type="spellStart"/>
                            <w:r w:rsidR="001B71CF">
                              <w:rPr>
                                <w:color w:val="000000" w:themeColor="text1"/>
                              </w:rPr>
                              <w:t>т.ч</w:t>
                            </w:r>
                            <w:proofErr w:type="spellEnd"/>
                            <w:r w:rsidR="001B71CF">
                              <w:rPr>
                                <w:color w:val="000000" w:themeColor="text1"/>
                              </w:rPr>
                              <w:t>. использовать изображения</w:t>
                            </w:r>
                            <w:r w:rsidRPr="00072F86">
                              <w:rPr>
                                <w:color w:val="000000" w:themeColor="text1"/>
                              </w:rPr>
                              <w:t xml:space="preserve"> «до» и «после»</w:t>
                            </w:r>
                            <w:r w:rsidR="001B71CF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1B71CF" w:rsidRDefault="001B71CF" w:rsidP="00072F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 рекламе НЕМЕДИЦИНСКИХ услуг не должно быть людей в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мед.халатах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1B71CF" w:rsidRPr="00072F86" w:rsidRDefault="001B71CF" w:rsidP="00072F8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 рекламе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БАДов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обязательно предупреждение: НЕ ЯВЛЯЕТСЯ ЛЕКАСТВОМ.</w:t>
                            </w:r>
                          </w:p>
                          <w:p w:rsidR="00072F86" w:rsidRPr="00072F86" w:rsidRDefault="00072F86" w:rsidP="00072F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16F5E" id="Прямоугольник 9" o:spid="_x0000_s1029" style="position:absolute;margin-left:210.45pt;margin-top:31pt;width:285.75pt;height:3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" fillcolor="white [3212]" strokecolor="black [3213]" strokeweight="2.25pt">
                <v:textbox>
                  <w:txbxContent>
                    <w:p w:rsidR="00072F86" w:rsidRPr="00072F86" w:rsidRDefault="00072F86" w:rsidP="00072F86">
                      <w:pPr>
                        <w:rPr>
                          <w:color w:val="000000" w:themeColor="text1"/>
                        </w:rPr>
                      </w:pPr>
                      <w:r w:rsidRPr="00072F86">
                        <w:rPr>
                          <w:color w:val="000000" w:themeColor="text1"/>
                        </w:rPr>
                        <w:t xml:space="preserve">Если </w:t>
                      </w:r>
                      <w:proofErr w:type="gramStart"/>
                      <w:r w:rsidRPr="00072F86">
                        <w:rPr>
                          <w:color w:val="000000" w:themeColor="text1"/>
                        </w:rPr>
                        <w:t xml:space="preserve">у </w:t>
                      </w:r>
                      <w:proofErr w:type="spellStart"/>
                      <w:r w:rsidRPr="00072F86">
                        <w:rPr>
                          <w:color w:val="000000" w:themeColor="text1"/>
                        </w:rPr>
                        <w:t>мед</w:t>
                      </w:r>
                      <w:proofErr w:type="gramEnd"/>
                      <w:r w:rsidRPr="00072F86">
                        <w:rPr>
                          <w:color w:val="000000" w:themeColor="text1"/>
                        </w:rPr>
                        <w:t>.учреждения</w:t>
                      </w:r>
                      <w:proofErr w:type="spellEnd"/>
                      <w:r w:rsidR="001B71CF">
                        <w:rPr>
                          <w:color w:val="000000" w:themeColor="text1"/>
                        </w:rPr>
                        <w:t xml:space="preserve"> или </w:t>
                      </w:r>
                      <w:proofErr w:type="spellStart"/>
                      <w:r w:rsidR="001B71CF">
                        <w:rPr>
                          <w:color w:val="000000" w:themeColor="text1"/>
                        </w:rPr>
                        <w:t>дет.учреждения</w:t>
                      </w:r>
                      <w:proofErr w:type="spellEnd"/>
                      <w:r w:rsidRPr="00072F86">
                        <w:rPr>
                          <w:color w:val="000000" w:themeColor="text1"/>
                        </w:rPr>
                        <w:t xml:space="preserve"> есть лицензия на оказание </w:t>
                      </w:r>
                      <w:proofErr w:type="spellStart"/>
                      <w:r w:rsidRPr="00072F86">
                        <w:rPr>
                          <w:color w:val="000000" w:themeColor="text1"/>
                        </w:rPr>
                        <w:t>медуслуг</w:t>
                      </w:r>
                      <w:proofErr w:type="spellEnd"/>
                      <w:r w:rsidR="001B71CF">
                        <w:rPr>
                          <w:color w:val="000000" w:themeColor="text1"/>
                        </w:rPr>
                        <w:t>, с</w:t>
                      </w:r>
                      <w:r w:rsidRPr="00072F86">
                        <w:rPr>
                          <w:color w:val="000000" w:themeColor="text1"/>
                        </w:rPr>
                        <w:t xml:space="preserve">тавим номер лицензии и предупреждение о возможных </w:t>
                      </w:r>
                      <w:r w:rsidR="001B71CF">
                        <w:rPr>
                          <w:color w:val="000000" w:themeColor="text1"/>
                        </w:rPr>
                        <w:t>противопоказаниях (не менее 5%) и необходимости консультации специалиста.</w:t>
                      </w:r>
                    </w:p>
                    <w:p w:rsidR="001B71CF" w:rsidRDefault="001B71CF" w:rsidP="00072F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Массаж, </w:t>
                      </w:r>
                      <w:r w:rsidRPr="00072F86">
                        <w:rPr>
                          <w:color w:val="000000" w:themeColor="text1"/>
                        </w:rPr>
                        <w:t>косметологию</w:t>
                      </w:r>
                      <w:r>
                        <w:rPr>
                          <w:color w:val="000000" w:themeColor="text1"/>
                        </w:rPr>
                        <w:t>, перманент</w:t>
                      </w:r>
                      <w:r w:rsidRPr="00072F86">
                        <w:rPr>
                          <w:color w:val="000000" w:themeColor="text1"/>
                        </w:rPr>
                        <w:t xml:space="preserve"> </w:t>
                      </w:r>
                      <w:r w:rsidRPr="001B71CF">
                        <w:rPr>
                          <w:b/>
                          <w:color w:val="000000" w:themeColor="text1"/>
                        </w:rPr>
                        <w:t>без лицензии рекламировать нельзя</w:t>
                      </w:r>
                      <w:r w:rsidRPr="00072F86">
                        <w:rPr>
                          <w:color w:val="000000" w:themeColor="text1"/>
                        </w:rPr>
                        <w:t xml:space="preserve">. </w:t>
                      </w:r>
                    </w:p>
                    <w:p w:rsidR="001B71CF" w:rsidRDefault="001B71CF" w:rsidP="00072F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Если лицензии нет, заменяем на синонимичные понятия: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спа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, уход по лицу, стойкий макияж и пр.</w:t>
                      </w:r>
                    </w:p>
                    <w:p w:rsidR="00072F86" w:rsidRPr="00072F86" w:rsidRDefault="001B71CF" w:rsidP="00072F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МОЖНО без лицензии рекламировать: макияж</w:t>
                      </w:r>
                      <w:r w:rsidR="00072F86" w:rsidRPr="00072F86">
                        <w:rPr>
                          <w:color w:val="000000" w:themeColor="text1"/>
                        </w:rPr>
                        <w:t>, депиляции, солярии, похудение, психолога, логопеда.</w:t>
                      </w:r>
                    </w:p>
                    <w:p w:rsidR="00072F86" w:rsidRPr="00072F86" w:rsidRDefault="00072F86" w:rsidP="00072F86">
                      <w:pPr>
                        <w:rPr>
                          <w:color w:val="000000" w:themeColor="text1"/>
                        </w:rPr>
                      </w:pPr>
                      <w:r w:rsidRPr="00072F86">
                        <w:rPr>
                          <w:color w:val="000000" w:themeColor="text1"/>
                        </w:rPr>
                        <w:t>Нельзя писать «методы», «методики» (</w:t>
                      </w:r>
                      <w:r w:rsidR="001B71CF">
                        <w:rPr>
                          <w:color w:val="000000" w:themeColor="text1"/>
                        </w:rPr>
                        <w:t xml:space="preserve">МОЖНО </w:t>
                      </w:r>
                      <w:r w:rsidRPr="00072F86">
                        <w:rPr>
                          <w:color w:val="000000" w:themeColor="text1"/>
                        </w:rPr>
                        <w:t>схемы, способы, системы, концепции, направления…)</w:t>
                      </w:r>
                    </w:p>
                    <w:p w:rsidR="00072F86" w:rsidRDefault="00072F86" w:rsidP="00072F86">
                      <w:pPr>
                        <w:rPr>
                          <w:color w:val="000000" w:themeColor="text1"/>
                        </w:rPr>
                      </w:pPr>
                      <w:r w:rsidRPr="00072F86">
                        <w:rPr>
                          <w:color w:val="000000" w:themeColor="text1"/>
                        </w:rPr>
                        <w:t>Нельзя</w:t>
                      </w:r>
                      <w:r w:rsidR="001B71CF">
                        <w:rPr>
                          <w:color w:val="000000" w:themeColor="text1"/>
                        </w:rPr>
                        <w:t xml:space="preserve"> давать ссылки на конкретные случаи исцеления, в </w:t>
                      </w:r>
                      <w:proofErr w:type="spellStart"/>
                      <w:r w:rsidR="001B71CF">
                        <w:rPr>
                          <w:color w:val="000000" w:themeColor="text1"/>
                        </w:rPr>
                        <w:t>т.ч</w:t>
                      </w:r>
                      <w:proofErr w:type="spellEnd"/>
                      <w:r w:rsidR="001B71CF">
                        <w:rPr>
                          <w:color w:val="000000" w:themeColor="text1"/>
                        </w:rPr>
                        <w:t>. использовать изображения</w:t>
                      </w:r>
                      <w:r w:rsidRPr="00072F86">
                        <w:rPr>
                          <w:color w:val="000000" w:themeColor="text1"/>
                        </w:rPr>
                        <w:t xml:space="preserve"> «до» и «после»</w:t>
                      </w:r>
                      <w:r w:rsidR="001B71CF">
                        <w:rPr>
                          <w:color w:val="000000" w:themeColor="text1"/>
                        </w:rPr>
                        <w:t>.</w:t>
                      </w:r>
                    </w:p>
                    <w:p w:rsidR="001B71CF" w:rsidRDefault="001B71CF" w:rsidP="00072F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 рекламе НЕМЕДИЦИНСКИХ услуг не должно быть людей в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мед.халатах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1B71CF" w:rsidRPr="00072F86" w:rsidRDefault="001B71CF" w:rsidP="00072F8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 рекламе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БАДов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обязательно предупреждение: НЕ ЯВЛЯЕТСЯ ЛЕКАСТВОМ.</w:t>
                      </w:r>
                    </w:p>
                    <w:p w:rsidR="00072F86" w:rsidRPr="00072F86" w:rsidRDefault="00072F86" w:rsidP="00072F8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23A54">
        <w:t xml:space="preserve">            </w:t>
      </w:r>
    </w:p>
    <w:p w:rsidR="00223A54" w:rsidRDefault="00223A54" w:rsidP="00223A54"/>
    <w:p w:rsidR="00223A54" w:rsidRDefault="00223A54" w:rsidP="00223A54"/>
    <w:p w:rsidR="00223A54" w:rsidRDefault="00223A54" w:rsidP="00E95EA7">
      <w:pPr>
        <w:tabs>
          <w:tab w:val="left" w:pos="5580"/>
        </w:tabs>
      </w:pPr>
      <w:r>
        <w:lastRenderedPageBreak/>
        <w:tab/>
      </w:r>
    </w:p>
    <w:p w:rsidR="00223A54" w:rsidRDefault="00223A54" w:rsidP="00223A54"/>
    <w:p w:rsidR="00FE33EC" w:rsidRDefault="00072F86" w:rsidP="00FE33EC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25B330" wp14:editId="085830B3">
                <wp:simplePos x="0" y="0"/>
                <wp:positionH relativeFrom="margin">
                  <wp:posOffset>3648075</wp:posOffset>
                </wp:positionH>
                <wp:positionV relativeFrom="paragraph">
                  <wp:posOffset>9525</wp:posOffset>
                </wp:positionV>
                <wp:extent cx="1838325" cy="809625"/>
                <wp:effectExtent l="0" t="0" r="28575" b="28575"/>
                <wp:wrapThrough wrapText="bothSides">
                  <wp:wrapPolygon edited="0">
                    <wp:start x="0" y="0"/>
                    <wp:lineTo x="0" y="21854"/>
                    <wp:lineTo x="21712" y="21854"/>
                    <wp:lineTo x="21712" y="0"/>
                    <wp:lineTo x="0" y="0"/>
                  </wp:wrapPolygon>
                </wp:wrapThrough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A54" w:rsidRPr="0097456B" w:rsidRDefault="00FE33EC" w:rsidP="00223A5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Акции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5B330" id="Прямоугольник 36" o:spid="_x0000_s1030" style="position:absolute;margin-left:287.25pt;margin-top:.75pt;width:144.7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" fillcolor="white [3201]" strokecolor="black [3213]" strokeweight="1pt">
                <v:textbox>
                  <w:txbxContent>
                    <w:p w:rsidR="00223A54" w:rsidRPr="0097456B" w:rsidRDefault="00FE33EC" w:rsidP="00223A5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Акции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F516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10B09" wp14:editId="52212119">
                <wp:simplePos x="0" y="0"/>
                <wp:positionH relativeFrom="margin">
                  <wp:posOffset>5080</wp:posOffset>
                </wp:positionH>
                <wp:positionV relativeFrom="paragraph">
                  <wp:posOffset>0</wp:posOffset>
                </wp:positionV>
                <wp:extent cx="1838325" cy="809625"/>
                <wp:effectExtent l="0" t="0" r="28575" b="28575"/>
                <wp:wrapThrough wrapText="bothSides">
                  <wp:wrapPolygon edited="0">
                    <wp:start x="0" y="0"/>
                    <wp:lineTo x="0" y="21854"/>
                    <wp:lineTo x="21712" y="21854"/>
                    <wp:lineTo x="21712" y="0"/>
                    <wp:lineTo x="0" y="0"/>
                  </wp:wrapPolygon>
                </wp:wrapThrough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A54" w:rsidRDefault="00FE33EC" w:rsidP="00223A5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Дистанционная </w:t>
                            </w:r>
                          </w:p>
                          <w:p w:rsidR="00FE33EC" w:rsidRPr="0097456B" w:rsidRDefault="00FE33EC" w:rsidP="00223A54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продажа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10B09" id="Прямоугольник 37" o:spid="_x0000_s1031" style="position:absolute;margin-left:.4pt;margin-top:0;width:144.75pt;height:63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" fillcolor="white [3201]" strokecolor="black [3213]" strokeweight="1pt">
                <v:textbox>
                  <w:txbxContent>
                    <w:p w:rsidR="00223A54" w:rsidRDefault="00FE33EC" w:rsidP="00223A5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Дистанционная </w:t>
                      </w:r>
                    </w:p>
                    <w:p w:rsidR="00FE33EC" w:rsidRPr="0097456B" w:rsidRDefault="00FE33EC" w:rsidP="00223A54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продажа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FE33EC" w:rsidRDefault="00FE33EC" w:rsidP="00FE33EC">
      <w:pPr>
        <w:rPr>
          <w:noProof/>
          <w:lang w:eastAsia="ru-RU"/>
        </w:rPr>
      </w:pPr>
      <w:r>
        <w:t xml:space="preserve">                                                                            </w:t>
      </w:r>
    </w:p>
    <w:p w:rsidR="00FE33EC" w:rsidRDefault="00FE33EC" w:rsidP="00FE33EC">
      <w:r>
        <w:t xml:space="preserve">  </w:t>
      </w:r>
    </w:p>
    <w:p w:rsidR="00FE33EC" w:rsidRDefault="00FE33EC" w:rsidP="00FE33EC"/>
    <w:p w:rsidR="00FE33EC" w:rsidRDefault="00FE33EC" w:rsidP="00FE33EC"/>
    <w:p w:rsidR="00FE33EC" w:rsidRDefault="006F4595" w:rsidP="00FE33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FAB33" wp14:editId="7A57ABAD">
                <wp:simplePos x="0" y="0"/>
                <wp:positionH relativeFrom="column">
                  <wp:posOffset>4406265</wp:posOffset>
                </wp:positionH>
                <wp:positionV relativeFrom="paragraph">
                  <wp:posOffset>40005</wp:posOffset>
                </wp:positionV>
                <wp:extent cx="390525" cy="638175"/>
                <wp:effectExtent l="19050" t="0" r="28575" b="47625"/>
                <wp:wrapNone/>
                <wp:docPr id="38" name="Стрелка вниз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B270A" id="Стрелка вниз 38" o:spid="_x0000_s1026" type="#_x0000_t67" style="position:absolute;margin-left:346.95pt;margin-top:3.15pt;width:30.7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" adj="14991" fillcolor="black [3213]" strokecolor="black [3213]" strokeweight="1pt"/>
            </w:pict>
          </mc:Fallback>
        </mc:AlternateContent>
      </w:r>
      <w:r w:rsidR="00072F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61F81F" wp14:editId="197882DF">
                <wp:simplePos x="0" y="0"/>
                <wp:positionH relativeFrom="column">
                  <wp:posOffset>745490</wp:posOffset>
                </wp:positionH>
                <wp:positionV relativeFrom="paragraph">
                  <wp:posOffset>34925</wp:posOffset>
                </wp:positionV>
                <wp:extent cx="390525" cy="638175"/>
                <wp:effectExtent l="19050" t="0" r="28575" b="47625"/>
                <wp:wrapNone/>
                <wp:docPr id="39" name="Стрелка вниз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B5218" id="Стрелка вниз 39" o:spid="_x0000_s1026" type="#_x0000_t67" style="position:absolute;margin-left:58.7pt;margin-top:2.75pt;width:30.7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" adj="14991" fillcolor="black [3213]" strokecolor="black [3213]" strokeweight="1pt"/>
            </w:pict>
          </mc:Fallback>
        </mc:AlternateContent>
      </w:r>
    </w:p>
    <w:p w:rsidR="00FE33EC" w:rsidRDefault="00FE33EC" w:rsidP="00FE33EC"/>
    <w:p w:rsidR="00FE33EC" w:rsidRDefault="00FE33EC" w:rsidP="00FE33EC"/>
    <w:p w:rsidR="00FE33EC" w:rsidRDefault="00FE33EC" w:rsidP="00FE33EC"/>
    <w:p w:rsidR="00FE33EC" w:rsidRDefault="006F4595" w:rsidP="00FE33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417509" wp14:editId="4D33B3CF">
                <wp:simplePos x="0" y="0"/>
                <wp:positionH relativeFrom="page">
                  <wp:posOffset>3924300</wp:posOffset>
                </wp:positionH>
                <wp:positionV relativeFrom="paragraph">
                  <wp:posOffset>318135</wp:posOffset>
                </wp:positionV>
                <wp:extent cx="3457575" cy="1047750"/>
                <wp:effectExtent l="19050" t="19050" r="28575" b="19050"/>
                <wp:wrapThrough wrapText="bothSides">
                  <wp:wrapPolygon edited="0">
                    <wp:start x="-119" y="-393"/>
                    <wp:lineTo x="-119" y="21600"/>
                    <wp:lineTo x="21660" y="21600"/>
                    <wp:lineTo x="21660" y="-393"/>
                    <wp:lineTo x="-119" y="-393"/>
                  </wp:wrapPolygon>
                </wp:wrapThrough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047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595" w:rsidRPr="006F4595" w:rsidRDefault="006F4595" w:rsidP="006F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4595">
                              <w:rPr>
                                <w:color w:val="000000" w:themeColor="text1"/>
                              </w:rPr>
                              <w:t xml:space="preserve">У акций, игр, конкурсов и т.п. </w:t>
                            </w:r>
                            <w:r>
                              <w:rPr>
                                <w:color w:val="000000" w:themeColor="text1"/>
                              </w:rPr>
                              <w:t>необходимо указывать сроки (обязательно год!!!), источник информации об организаторе мероприятия, о правилах его проведения, количестве призов или выигрышей, сроке, месте и порядке получения (например, сайт).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17509" id="Прямоугольник 40" o:spid="_x0000_s1032" style="position:absolute;margin-left:309pt;margin-top:25.05pt;width:272.25pt;height:82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" fillcolor="white [3212]" strokecolor="black [3213]" strokeweight="2.25pt">
                <v:textbox>
                  <w:txbxContent>
                    <w:p w:rsidR="006F4595" w:rsidRPr="006F4595" w:rsidRDefault="006F4595" w:rsidP="006F459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4595">
                        <w:rPr>
                          <w:color w:val="000000" w:themeColor="text1"/>
                        </w:rPr>
                        <w:t xml:space="preserve">У акций, игр, конкурсов и т.п. </w:t>
                      </w:r>
                      <w:r>
                        <w:rPr>
                          <w:color w:val="000000" w:themeColor="text1"/>
                        </w:rPr>
                        <w:t>необходимо указывать сроки (обязательно год!!!), источник информации об организаторе мероприятия, о правилах его проведения, количестве призов или выигрышей, сроке, месте и порядке получения (например, сайт).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  <w:r w:rsidR="00072F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5E85C" wp14:editId="532FFB4B">
                <wp:simplePos x="0" y="0"/>
                <wp:positionH relativeFrom="page">
                  <wp:posOffset>219075</wp:posOffset>
                </wp:positionH>
                <wp:positionV relativeFrom="paragraph">
                  <wp:posOffset>318135</wp:posOffset>
                </wp:positionV>
                <wp:extent cx="3657600" cy="819150"/>
                <wp:effectExtent l="19050" t="19050" r="19050" b="19050"/>
                <wp:wrapThrough wrapText="bothSides">
                  <wp:wrapPolygon edited="0">
                    <wp:start x="-113" y="-502"/>
                    <wp:lineTo x="-113" y="21600"/>
                    <wp:lineTo x="21600" y="21600"/>
                    <wp:lineTo x="21600" y="-502"/>
                    <wp:lineTo x="-113" y="-502"/>
                  </wp:wrapPolygon>
                </wp:wrapThrough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19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A54" w:rsidRPr="00072F86" w:rsidRDefault="001B71CF" w:rsidP="00223A5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</w:t>
                            </w:r>
                            <w:r w:rsidR="00072F86">
                              <w:rPr>
                                <w:color w:val="000000" w:themeColor="text1"/>
                              </w:rPr>
                              <w:t xml:space="preserve"> доставк</w:t>
                            </w:r>
                            <w:r>
                              <w:rPr>
                                <w:color w:val="000000" w:themeColor="text1"/>
                              </w:rPr>
                              <w:t>и</w:t>
                            </w:r>
                            <w:r w:rsidR="00072F86">
                              <w:rPr>
                                <w:color w:val="000000" w:themeColor="text1"/>
                              </w:rPr>
                              <w:t xml:space="preserve"> еды,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цветов и пр., интернет-магазинов, заказов</w:t>
                            </w:r>
                            <w:r w:rsidR="00072F86">
                              <w:rPr>
                                <w:color w:val="000000" w:themeColor="text1"/>
                              </w:rPr>
                              <w:t xml:space="preserve"> по каталогам </w:t>
                            </w:r>
                            <w:proofErr w:type="gramStart"/>
                            <w:r w:rsidR="00072F86">
                              <w:rPr>
                                <w:color w:val="000000" w:themeColor="text1"/>
                              </w:rPr>
                              <w:t>указываем  для</w:t>
                            </w:r>
                            <w:proofErr w:type="gramEnd"/>
                            <w:r w:rsidR="00072F86">
                              <w:rPr>
                                <w:color w:val="000000" w:themeColor="text1"/>
                              </w:rPr>
                              <w:t xml:space="preserve"> ЮЛ и ФЛ наименование (или ФИО ИП), ОГРН. Плюс адрес для ЮЛ.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5E85C" id="Прямоугольник 41" o:spid="_x0000_s1033" style="position:absolute;margin-left:17.25pt;margin-top:25.05pt;width:4in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" filled="f" strokecolor="black [3213]" strokeweight="2.25pt">
                <v:textbox>
                  <w:txbxContent>
                    <w:p w:rsidR="00223A54" w:rsidRPr="00072F86" w:rsidRDefault="001B71CF" w:rsidP="00223A5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</w:t>
                      </w:r>
                      <w:r w:rsidR="00072F86">
                        <w:rPr>
                          <w:color w:val="000000" w:themeColor="text1"/>
                        </w:rPr>
                        <w:t xml:space="preserve"> доставк</w:t>
                      </w:r>
                      <w:r>
                        <w:rPr>
                          <w:color w:val="000000" w:themeColor="text1"/>
                        </w:rPr>
                        <w:t>и</w:t>
                      </w:r>
                      <w:r w:rsidR="00072F86">
                        <w:rPr>
                          <w:color w:val="000000" w:themeColor="text1"/>
                        </w:rPr>
                        <w:t xml:space="preserve"> еды,</w:t>
                      </w:r>
                      <w:r>
                        <w:rPr>
                          <w:color w:val="000000" w:themeColor="text1"/>
                        </w:rPr>
                        <w:t xml:space="preserve"> цветов и пр., интернет-магазинов, заказов</w:t>
                      </w:r>
                      <w:r w:rsidR="00072F86">
                        <w:rPr>
                          <w:color w:val="000000" w:themeColor="text1"/>
                        </w:rPr>
                        <w:t xml:space="preserve"> по каталогам </w:t>
                      </w:r>
                      <w:proofErr w:type="gramStart"/>
                      <w:r w:rsidR="00072F86">
                        <w:rPr>
                          <w:color w:val="000000" w:themeColor="text1"/>
                        </w:rPr>
                        <w:t>указываем  для</w:t>
                      </w:r>
                      <w:proofErr w:type="gramEnd"/>
                      <w:r w:rsidR="00072F86">
                        <w:rPr>
                          <w:color w:val="000000" w:themeColor="text1"/>
                        </w:rPr>
                        <w:t xml:space="preserve"> ЮЛ и ФЛ наименование (или ФИО ИП), ОГРН. Плюс адрес для ЮЛ.  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:rsidR="00FE33EC" w:rsidRDefault="00FE33EC" w:rsidP="00FE33EC"/>
    <w:p w:rsidR="00FE33EC" w:rsidRDefault="00FE33EC" w:rsidP="00FE33EC">
      <w:r>
        <w:t xml:space="preserve">            </w:t>
      </w:r>
    </w:p>
    <w:p w:rsidR="00FE33EC" w:rsidRDefault="00FE33EC" w:rsidP="00FE33EC"/>
    <w:p w:rsidR="00FE33EC" w:rsidRDefault="00FE33EC" w:rsidP="00FE33EC"/>
    <w:p w:rsidR="00FE33EC" w:rsidRDefault="006F4595" w:rsidP="00FE33EC">
      <w:pPr>
        <w:tabs>
          <w:tab w:val="left" w:pos="558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487FD4" wp14:editId="195CB6C5">
                <wp:simplePos x="0" y="0"/>
                <wp:positionH relativeFrom="margin">
                  <wp:posOffset>3768725</wp:posOffset>
                </wp:positionH>
                <wp:positionV relativeFrom="paragraph">
                  <wp:posOffset>13970</wp:posOffset>
                </wp:positionV>
                <wp:extent cx="1838325" cy="809625"/>
                <wp:effectExtent l="0" t="0" r="28575" b="28575"/>
                <wp:wrapThrough wrapText="bothSides">
                  <wp:wrapPolygon edited="0">
                    <wp:start x="0" y="0"/>
                    <wp:lineTo x="0" y="21854"/>
                    <wp:lineTo x="21712" y="21854"/>
                    <wp:lineTo x="21712" y="0"/>
                    <wp:lineTo x="0" y="0"/>
                  </wp:wrapPolygon>
                </wp:wrapThrough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EC" w:rsidRPr="0097456B" w:rsidRDefault="006F4595" w:rsidP="00FE33E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Финансовые 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87FD4" id="Прямоугольник 42" o:spid="_x0000_s1034" style="position:absolute;margin-left:296.75pt;margin-top:1.1pt;width:144.75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" fillcolor="white [3201]" strokecolor="black [3213]" strokeweight="1pt">
                <v:textbox>
                  <w:txbxContent>
                    <w:p w:rsidR="00FE33EC" w:rsidRPr="0097456B" w:rsidRDefault="006F4595" w:rsidP="00FE33E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Финансовые услуги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C5360" wp14:editId="63773901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838325" cy="809625"/>
                <wp:effectExtent l="0" t="0" r="28575" b="28575"/>
                <wp:wrapThrough wrapText="bothSides">
                  <wp:wrapPolygon edited="0">
                    <wp:start x="0" y="0"/>
                    <wp:lineTo x="0" y="21854"/>
                    <wp:lineTo x="21712" y="21854"/>
                    <wp:lineTo x="21712" y="0"/>
                    <wp:lineTo x="0" y="0"/>
                  </wp:wrapPolygon>
                </wp:wrapThrough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EC" w:rsidRPr="0097456B" w:rsidRDefault="00FE33EC" w:rsidP="00FE33E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Массовые мероприятия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C5360" id="Прямоугольник 43" o:spid="_x0000_s1035" style="position:absolute;margin-left:0;margin-top:.45pt;width:14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" fillcolor="white [3201]" strokecolor="black [3213]" strokeweight="1pt">
                <v:textbox>
                  <w:txbxContent>
                    <w:p w:rsidR="00FE33EC" w:rsidRPr="0097456B" w:rsidRDefault="00FE33EC" w:rsidP="00FE33EC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Массовые мероприятия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FE33EC">
        <w:tab/>
        <w:t xml:space="preserve">  </w:t>
      </w:r>
    </w:p>
    <w:p w:rsidR="007526BF" w:rsidRDefault="007526BF" w:rsidP="0097456B"/>
    <w:p w:rsidR="00FE33EC" w:rsidRDefault="00FE33EC" w:rsidP="00FE33EC">
      <w:pPr>
        <w:rPr>
          <w:noProof/>
          <w:lang w:eastAsia="ru-RU"/>
        </w:rPr>
      </w:pPr>
    </w:p>
    <w:p w:rsidR="00FE33EC" w:rsidRDefault="00FE33EC" w:rsidP="00FE33EC">
      <w:pPr>
        <w:rPr>
          <w:noProof/>
          <w:lang w:eastAsia="ru-RU"/>
        </w:rPr>
      </w:pPr>
      <w:r>
        <w:t xml:space="preserve">                                                                            </w:t>
      </w:r>
    </w:p>
    <w:p w:rsidR="00FE33EC" w:rsidRDefault="006F4595" w:rsidP="00FE33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D2BEDE" wp14:editId="02F12CE2">
                <wp:simplePos x="0" y="0"/>
                <wp:positionH relativeFrom="column">
                  <wp:posOffset>4587240</wp:posOffset>
                </wp:positionH>
                <wp:positionV relativeFrom="paragraph">
                  <wp:posOffset>234315</wp:posOffset>
                </wp:positionV>
                <wp:extent cx="390525" cy="638175"/>
                <wp:effectExtent l="19050" t="0" r="28575" b="47625"/>
                <wp:wrapNone/>
                <wp:docPr id="44" name="Стрелка вниз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19136" id="Стрелка вниз 44" o:spid="_x0000_s1026" type="#_x0000_t67" style="position:absolute;margin-left:361.2pt;margin-top:18.45pt;width:30.75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" adj="14991" fillcolor="black [3213]" strokecolor="black [3213]" strokeweight="1pt"/>
            </w:pict>
          </mc:Fallback>
        </mc:AlternateContent>
      </w:r>
      <w:r w:rsidR="00FE33EC">
        <w:t xml:space="preserve">  </w:t>
      </w:r>
    </w:p>
    <w:p w:rsidR="00FE33EC" w:rsidRDefault="006F4595" w:rsidP="00FE33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5392AB" wp14:editId="162EAFA6">
                <wp:simplePos x="0" y="0"/>
                <wp:positionH relativeFrom="column">
                  <wp:posOffset>739140</wp:posOffset>
                </wp:positionH>
                <wp:positionV relativeFrom="paragraph">
                  <wp:posOffset>5715</wp:posOffset>
                </wp:positionV>
                <wp:extent cx="390525" cy="638175"/>
                <wp:effectExtent l="19050" t="0" r="28575" b="47625"/>
                <wp:wrapNone/>
                <wp:docPr id="45" name="Стрелка вниз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BE3C1" id="Стрелка вниз 45" o:spid="_x0000_s1026" type="#_x0000_t67" style="position:absolute;margin-left:58.2pt;margin-top:.45pt;width:30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" adj="14991" fillcolor="black [3213]" strokecolor="black [3213]" strokeweight="1pt"/>
            </w:pict>
          </mc:Fallback>
        </mc:AlternateContent>
      </w:r>
    </w:p>
    <w:p w:rsidR="00FE33EC" w:rsidRDefault="00FE33EC" w:rsidP="00FE33EC"/>
    <w:p w:rsidR="00FE33EC" w:rsidRDefault="006F4595" w:rsidP="00FE33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20BF2" wp14:editId="0D40FB1D">
                <wp:simplePos x="0" y="0"/>
                <wp:positionH relativeFrom="page">
                  <wp:posOffset>247650</wp:posOffset>
                </wp:positionH>
                <wp:positionV relativeFrom="paragraph">
                  <wp:posOffset>295275</wp:posOffset>
                </wp:positionV>
                <wp:extent cx="3438525" cy="685800"/>
                <wp:effectExtent l="19050" t="19050" r="28575" b="19050"/>
                <wp:wrapThrough wrapText="bothSides">
                  <wp:wrapPolygon edited="0">
                    <wp:start x="-120" y="-600"/>
                    <wp:lineTo x="-120" y="21600"/>
                    <wp:lineTo x="21660" y="21600"/>
                    <wp:lineTo x="21660" y="-600"/>
                    <wp:lineTo x="-120" y="-600"/>
                  </wp:wrapPolygon>
                </wp:wrapThrough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3EC" w:rsidRPr="006F4595" w:rsidRDefault="006F4595" w:rsidP="00FE33EC">
                            <w:pPr>
                              <w:rPr>
                                <w:color w:val="000000" w:themeColor="text1"/>
                              </w:rPr>
                            </w:pPr>
                            <w:r w:rsidRPr="006F4595">
                              <w:rPr>
                                <w:color w:val="000000" w:themeColor="text1"/>
                              </w:rPr>
                              <w:t xml:space="preserve">В </w:t>
                            </w:r>
                            <w:r>
                              <w:rPr>
                                <w:color w:val="000000" w:themeColor="text1"/>
                              </w:rPr>
                              <w:t>любых афишах указываем возрастное ограничение. Маркировка – не менее 5%. Знаки могут быть – 0+, 6+, 12+, 16+, 18+.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20BF2" id="Прямоугольник 47" o:spid="_x0000_s1036" style="position:absolute;margin-left:19.5pt;margin-top:23.25pt;width:270.75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" fillcolor="white [3212]" strokecolor="black [3213]" strokeweight="2.25pt">
                <v:textbox>
                  <w:txbxContent>
                    <w:p w:rsidR="00FE33EC" w:rsidRPr="006F4595" w:rsidRDefault="006F4595" w:rsidP="00FE33EC">
                      <w:pPr>
                        <w:rPr>
                          <w:color w:val="000000" w:themeColor="text1"/>
                        </w:rPr>
                      </w:pPr>
                      <w:r w:rsidRPr="006F4595">
                        <w:rPr>
                          <w:color w:val="000000" w:themeColor="text1"/>
                        </w:rPr>
                        <w:t xml:space="preserve">В </w:t>
                      </w:r>
                      <w:r>
                        <w:rPr>
                          <w:color w:val="000000" w:themeColor="text1"/>
                        </w:rPr>
                        <w:t>любых афишах указываем возрастное ограничение. Маркировка – не менее 5%. Знаки могут быть – 0+, 6+, 12+, 16+, 18+.</w:t>
                      </w:r>
                    </w:p>
                  </w:txbxContent>
                </v:textbox>
                <w10:wrap type="through" anchorx="page"/>
              </v:rect>
            </w:pict>
          </mc:Fallback>
        </mc:AlternateContent>
      </w:r>
    </w:p>
    <w:p w:rsidR="00FE33EC" w:rsidRDefault="006F4595" w:rsidP="00FE33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1531B9" wp14:editId="00214573">
                <wp:simplePos x="0" y="0"/>
                <wp:positionH relativeFrom="column">
                  <wp:posOffset>2644140</wp:posOffset>
                </wp:positionH>
                <wp:positionV relativeFrom="paragraph">
                  <wp:posOffset>9525</wp:posOffset>
                </wp:positionV>
                <wp:extent cx="3648075" cy="2133600"/>
                <wp:effectExtent l="19050" t="1905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4595" w:rsidRDefault="006F4595" w:rsidP="006F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Банки, страховые, СК, рекламирующие долевое участие: </w:t>
                            </w:r>
                            <w:r w:rsidR="0013488C">
                              <w:rPr>
                                <w:color w:val="000000" w:themeColor="text1"/>
                              </w:rPr>
                              <w:t>наименование лица (ИП или ОАО). Если есть «кредит», то кто предоставляет – правильное название с указанием формы собственности.</w:t>
                            </w:r>
                          </w:p>
                          <w:p w:rsidR="0013488C" w:rsidRDefault="0013488C" w:rsidP="006F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Реклама долевого строительства содержит сведения о месте и способах получения проектной декларации. Обязательно уточнить, что рекламируется – готовое жилье или строящееся. </w:t>
                            </w:r>
                          </w:p>
                          <w:p w:rsidR="0013488C" w:rsidRPr="006F4595" w:rsidRDefault="0013488C" w:rsidP="006F45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Нельзя рекламировать деятельность по выдаче займов, если нет лицензии.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531B9" id="Прямоугольник 46" o:spid="_x0000_s1037" style="position:absolute;margin-left:208.2pt;margin-top:.75pt;width:287.25pt;height:16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" fillcolor="white [3212]" strokecolor="black [3213]" strokeweight="2.25pt">
                <v:textbox>
                  <w:txbxContent>
                    <w:p w:rsidR="006F4595" w:rsidRDefault="006F4595" w:rsidP="006F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Банки, страховые, СК, рекламирующие долевое участие: </w:t>
                      </w:r>
                      <w:r w:rsidR="0013488C">
                        <w:rPr>
                          <w:color w:val="000000" w:themeColor="text1"/>
                        </w:rPr>
                        <w:t>наименование лица (ИП или ОАО). Если есть «кредит», то кто предоставляет – правильное название с указанием формы собственности.</w:t>
                      </w:r>
                    </w:p>
                    <w:p w:rsidR="0013488C" w:rsidRDefault="0013488C" w:rsidP="006F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Реклама долевого строительства содержит сведения о месте и способах получения проектной декларации. Обязательно уточнить, что рекламируется – готовое жилье или строящееся. </w:t>
                      </w:r>
                    </w:p>
                    <w:p w:rsidR="0013488C" w:rsidRPr="006F4595" w:rsidRDefault="0013488C" w:rsidP="006F45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Нельзя рекламировать деятельность по выдаче займов, если нет лицензии.</w:t>
                      </w:r>
                    </w:p>
                  </w:txbxContent>
                </v:textbox>
              </v:rect>
            </w:pict>
          </mc:Fallback>
        </mc:AlternateContent>
      </w:r>
    </w:p>
    <w:p w:rsidR="00FE33EC" w:rsidRDefault="00FE33EC" w:rsidP="00FE33EC"/>
    <w:p w:rsidR="00FE33EC" w:rsidRDefault="00FE33EC" w:rsidP="00FE33EC"/>
    <w:p w:rsidR="00FE33EC" w:rsidRDefault="00FE33EC" w:rsidP="00FE33EC"/>
    <w:p w:rsidR="00FE33EC" w:rsidRDefault="00FE33EC" w:rsidP="00FE33EC"/>
    <w:p w:rsidR="00FE33EC" w:rsidRDefault="00FE33EC" w:rsidP="00FE33EC">
      <w:r>
        <w:t xml:space="preserve">            </w:t>
      </w:r>
    </w:p>
    <w:p w:rsidR="00FE33EC" w:rsidRDefault="00FE33EC" w:rsidP="00FE33EC"/>
    <w:p w:rsidR="00FE33EC" w:rsidRDefault="00FE33EC" w:rsidP="00FE33EC"/>
    <w:p w:rsidR="00FE33EC" w:rsidRDefault="00FE33EC" w:rsidP="00FE33EC">
      <w:pPr>
        <w:tabs>
          <w:tab w:val="left" w:pos="5580"/>
        </w:tabs>
      </w:pPr>
      <w:r>
        <w:tab/>
        <w:t xml:space="preserve">  </w:t>
      </w:r>
    </w:p>
    <w:p w:rsidR="00FE33EC" w:rsidRDefault="0013488C" w:rsidP="00FE33E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DC2537" wp14:editId="778C9C73">
                <wp:simplePos x="0" y="0"/>
                <wp:positionH relativeFrom="margin">
                  <wp:posOffset>1710690</wp:posOffset>
                </wp:positionH>
                <wp:positionV relativeFrom="paragraph">
                  <wp:posOffset>12065</wp:posOffset>
                </wp:positionV>
                <wp:extent cx="1905000" cy="12954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95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EC" w:rsidRPr="00FE33EC" w:rsidRDefault="00FE33EC" w:rsidP="00FE33E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Наркотики,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 xml:space="preserve">взрывчатка, </w:t>
                            </w:r>
                            <w:r w:rsidR="00C435F1">
                              <w:rPr>
                                <w:b/>
                              </w:rPr>
                              <w:t xml:space="preserve"> оружие</w:t>
                            </w:r>
                            <w:proofErr w:type="gramEnd"/>
                            <w:r w:rsidR="00C435F1">
                              <w:rPr>
                                <w:b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</w:rPr>
                              <w:t>органы и ткани человека, аборты, табак, кальян</w:t>
                            </w:r>
                            <w:r w:rsidR="001B71CF">
                              <w:rPr>
                                <w:b/>
                              </w:rPr>
                              <w:t xml:space="preserve">ные как кальянные (исключение - </w:t>
                            </w:r>
                            <w:proofErr w:type="spellStart"/>
                            <w:r w:rsidR="001B71CF">
                              <w:rPr>
                                <w:b/>
                              </w:rPr>
                              <w:t>лаунж</w:t>
                            </w:r>
                            <w:proofErr w:type="spellEnd"/>
                            <w:r w:rsidR="001B71CF">
                              <w:rPr>
                                <w:b/>
                              </w:rPr>
                              <w:t>-клуб)</w:t>
                            </w:r>
                            <w:r>
                              <w:rPr>
                                <w:b/>
                              </w:rPr>
                              <w:t>, трубки, зажигалки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C2537" id="Прямоугольник 48" o:spid="_x0000_s1038" style="position:absolute;margin-left:134.7pt;margin-top:.95pt;width:150pt;height:10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" fillcolor="white [3201]" strokecolor="black [3213]" strokeweight="1pt">
                <v:textbox>
                  <w:txbxContent>
                    <w:p w:rsidR="00FE33EC" w:rsidRPr="00FE33EC" w:rsidRDefault="00FE33EC" w:rsidP="00FE33E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Наркотики, </w:t>
                      </w:r>
                      <w:proofErr w:type="gramStart"/>
                      <w:r>
                        <w:rPr>
                          <w:b/>
                        </w:rPr>
                        <w:t xml:space="preserve">взрывчатка, </w:t>
                      </w:r>
                      <w:r w:rsidR="00C435F1">
                        <w:rPr>
                          <w:b/>
                        </w:rPr>
                        <w:t xml:space="preserve"> оружие</w:t>
                      </w:r>
                      <w:proofErr w:type="gramEnd"/>
                      <w:r w:rsidR="00C435F1">
                        <w:rPr>
                          <w:b/>
                        </w:rPr>
                        <w:t xml:space="preserve">, </w:t>
                      </w:r>
                      <w:r>
                        <w:rPr>
                          <w:b/>
                        </w:rPr>
                        <w:t>органы и ткани человека, аборты, табак, кальян</w:t>
                      </w:r>
                      <w:r w:rsidR="001B71CF">
                        <w:rPr>
                          <w:b/>
                        </w:rPr>
                        <w:t xml:space="preserve">ные как кальянные (исключение - </w:t>
                      </w:r>
                      <w:proofErr w:type="spellStart"/>
                      <w:r w:rsidR="001B71CF">
                        <w:rPr>
                          <w:b/>
                        </w:rPr>
                        <w:t>лаунж</w:t>
                      </w:r>
                      <w:proofErr w:type="spellEnd"/>
                      <w:r w:rsidR="001B71CF">
                        <w:rPr>
                          <w:b/>
                        </w:rPr>
                        <w:t>-клуб)</w:t>
                      </w:r>
                      <w:r>
                        <w:rPr>
                          <w:b/>
                        </w:rPr>
                        <w:t>, трубки, зажигалки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:rsidR="00072F86" w:rsidRDefault="00072F86" w:rsidP="0097456B">
      <w:bookmarkStart w:id="0" w:name="_GoBack"/>
      <w:bookmarkEnd w:id="0"/>
    </w:p>
    <w:p w:rsidR="00072F86" w:rsidRDefault="00072F86" w:rsidP="0097456B"/>
    <w:p w:rsidR="00072F86" w:rsidRDefault="00072F86" w:rsidP="0097456B"/>
    <w:p w:rsidR="00072F86" w:rsidRDefault="00072F86" w:rsidP="0097456B"/>
    <w:p w:rsidR="00072F86" w:rsidRDefault="0013488C" w:rsidP="0097456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95696" wp14:editId="328BA4EA">
                <wp:simplePos x="0" y="0"/>
                <wp:positionH relativeFrom="column">
                  <wp:posOffset>2425065</wp:posOffset>
                </wp:positionH>
                <wp:positionV relativeFrom="paragraph">
                  <wp:posOffset>13970</wp:posOffset>
                </wp:positionV>
                <wp:extent cx="390525" cy="638175"/>
                <wp:effectExtent l="19050" t="0" r="28575" b="47625"/>
                <wp:wrapNone/>
                <wp:docPr id="50" name="Стрелка вниз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63817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B07A5" id="Стрелка вниз 50" o:spid="_x0000_s1026" type="#_x0000_t67" style="position:absolute;margin-left:190.95pt;margin-top:1.1pt;width:30.75pt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" adj="14991" fillcolor="black [3213]" strokecolor="black [3213]" strokeweight="1pt"/>
            </w:pict>
          </mc:Fallback>
        </mc:AlternateContent>
      </w:r>
    </w:p>
    <w:p w:rsidR="00072F86" w:rsidRDefault="00072F86" w:rsidP="0097456B"/>
    <w:p w:rsidR="00FE33EC" w:rsidRDefault="003871EA" w:rsidP="0097456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6318C" wp14:editId="65179C9A">
                <wp:simplePos x="0" y="0"/>
                <wp:positionH relativeFrom="page">
                  <wp:align>center</wp:align>
                </wp:positionH>
                <wp:positionV relativeFrom="paragraph">
                  <wp:posOffset>485140</wp:posOffset>
                </wp:positionV>
                <wp:extent cx="3552825" cy="1504950"/>
                <wp:effectExtent l="0" t="0" r="28575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150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33EC" w:rsidRDefault="00FE33EC" w:rsidP="00FE33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E33EC">
                              <w:rPr>
                                <w:sz w:val="144"/>
                              </w:rPr>
                              <w:t>Нельзя</w:t>
                            </w:r>
                          </w:p>
                          <w:p w:rsidR="00F516CB" w:rsidRPr="00F516CB" w:rsidRDefault="00F516CB" w:rsidP="00FE33E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6318C" id="Прямоугольник 52" o:spid="_x0000_s1039" style="position:absolute;margin-left:0;margin-top:38.2pt;width:279.75pt;height:118.5pt;z-index:2516879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" fillcolor="white [3201]" strokecolor="black [3213]" strokeweight="1pt">
                <v:textbox>
                  <w:txbxContent>
                    <w:p w:rsidR="00FE33EC" w:rsidRDefault="00FE33EC" w:rsidP="00FE33EC">
                      <w:pPr>
                        <w:jc w:val="center"/>
                        <w:rPr>
                          <w:sz w:val="16"/>
                        </w:rPr>
                      </w:pPr>
                      <w:r w:rsidRPr="00FE33EC">
                        <w:rPr>
                          <w:sz w:val="144"/>
                        </w:rPr>
                        <w:t>Нельзя</w:t>
                      </w:r>
                    </w:p>
                    <w:p w:rsidR="00F516CB" w:rsidRPr="00F516CB" w:rsidRDefault="00F516CB" w:rsidP="00FE33E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FE33EC" w:rsidSect="00072F86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E129B"/>
    <w:multiLevelType w:val="hybridMultilevel"/>
    <w:tmpl w:val="5F66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E4"/>
    <w:rsid w:val="00012170"/>
    <w:rsid w:val="00072F86"/>
    <w:rsid w:val="0013488C"/>
    <w:rsid w:val="0015162F"/>
    <w:rsid w:val="001B71CF"/>
    <w:rsid w:val="00223A54"/>
    <w:rsid w:val="002A7654"/>
    <w:rsid w:val="003871EA"/>
    <w:rsid w:val="003912B2"/>
    <w:rsid w:val="006F4595"/>
    <w:rsid w:val="007526BF"/>
    <w:rsid w:val="0097456B"/>
    <w:rsid w:val="00B2278C"/>
    <w:rsid w:val="00B566E1"/>
    <w:rsid w:val="00C435F1"/>
    <w:rsid w:val="00D02AE4"/>
    <w:rsid w:val="00E95EA7"/>
    <w:rsid w:val="00F516CB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702D6-9326-4926-B8CE-235ADAB0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5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34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348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Тупицына</dc:creator>
  <cp:keywords/>
  <dc:description/>
  <cp:lastModifiedBy>Екатерина Тупицына</cp:lastModifiedBy>
  <cp:revision>4</cp:revision>
  <cp:lastPrinted>2017-02-02T12:23:00Z</cp:lastPrinted>
  <dcterms:created xsi:type="dcterms:W3CDTF">2017-01-31T05:20:00Z</dcterms:created>
  <dcterms:modified xsi:type="dcterms:W3CDTF">2017-05-05T09:53:00Z</dcterms:modified>
</cp:coreProperties>
</file>