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375C56" w:rsidTr="00375C56">
        <w:tc>
          <w:tcPr>
            <w:tcW w:w="9288" w:type="dxa"/>
          </w:tcPr>
          <w:p w:rsidR="00375C56" w:rsidRDefault="00E53FBD" w:rsidP="00375C56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42FB3ABC328143A49F908FEC5BA9DFA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375C56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XML-XXE</w:t>
                </w:r>
              </w:sdtContent>
            </w:sdt>
          </w:p>
        </w:tc>
      </w:tr>
      <w:tr w:rsidR="00375C56" w:rsidTr="00375C56">
        <w:tc>
          <w:tcPr>
            <w:tcW w:w="0" w:type="auto"/>
            <w:vAlign w:val="bottom"/>
          </w:tcPr>
          <w:p w:rsidR="00375C56" w:rsidRPr="00BB58AE" w:rsidRDefault="00375C56" w:rsidP="00375C56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375C56" w:rsidRPr="00BB58AE" w:rsidRDefault="00375C56" w:rsidP="00375C56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375C56" w:rsidTr="00375C56">
        <w:trPr>
          <w:trHeight w:val="1152"/>
        </w:trPr>
        <w:tc>
          <w:tcPr>
            <w:tcW w:w="0" w:type="auto"/>
            <w:vAlign w:val="bottom"/>
          </w:tcPr>
          <w:p w:rsidR="00375C56" w:rsidRDefault="00E53FBD" w:rsidP="009E2EF5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26440C999F1748148D40FB52317FAFAD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9E2EF5" w:rsidRPr="006A6C4F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XML-XXE </w:t>
                </w:r>
                <w:proofErr w:type="gramStart"/>
                <w:r w:rsidR="009E2EF5" w:rsidRPr="006A6C4F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nedir </w:t>
                </w:r>
                <w:r w:rsidR="009E2EF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ve</w:t>
                </w:r>
                <w:proofErr w:type="gramEnd"/>
                <w:r w:rsidR="009E2EF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r w:rsidR="009E2EF5" w:rsidRPr="00DC11D9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Web </w:t>
                </w:r>
                <w:proofErr w:type="spellStart"/>
                <w:r w:rsidR="009E2EF5" w:rsidRPr="00DC11D9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for</w:t>
                </w:r>
                <w:proofErr w:type="spellEnd"/>
                <w:r w:rsidR="009E2EF5" w:rsidRPr="00DC11D9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proofErr w:type="spellStart"/>
                <w:r w:rsidR="009E2EF5" w:rsidRPr="00DC11D9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Pentester</w:t>
                </w:r>
                <w:proofErr w:type="spellEnd"/>
                <w:r w:rsidR="009E2EF5" w:rsidRPr="00DC11D9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laboratuvarı üzerinde </w:t>
                </w:r>
                <w:r w:rsidR="009E2EF5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XXE</w:t>
                </w:r>
                <w:r w:rsidR="009E2EF5" w:rsidRPr="00DC11D9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zafiyeti nasıl uygulanır bunun hakkında bilgi vereceğim. 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375C56" w:rsidRDefault="00375C56" w:rsidP="00375C56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F69388" wp14:editId="7986A6AA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375C56" w:rsidRPr="00BB58AE" w:rsidRDefault="00E53FBD" w:rsidP="00375C56">
                                <w:pPr>
                                  <w:pStyle w:val="AltKonuBal"/>
                                  <w:spacing w:after="0" w:line="240" w:lineRule="auto"/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C0504D" w:themeColor="accent2"/>
                                      <w:sz w:val="36"/>
                                      <w:szCs w:val="36"/>
                                    </w:rPr>
                                    <w:id w:val="1624507676"/>
                                    <w:date w:fullDate="2021-07-30T00:00:00Z">
                                      <w:dateFormat w:val="dd.MM.yyyy"/>
                                      <w:lid w:val="tr-T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75C56"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30.07.2021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p w:rsidR="00375C56" w:rsidRPr="00BB58AE" w:rsidRDefault="00375C56" w:rsidP="00375C56">
                          <w:pPr>
                            <w:pStyle w:val="AltKonuBal"/>
                            <w:spacing w:after="0" w:line="240" w:lineRule="auto"/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C0504D" w:themeColor="accent2"/>
                                <w:sz w:val="36"/>
                                <w:szCs w:val="36"/>
                              </w:rPr>
                              <w:id w:val="1624507676"/>
                              <w:date w:fullDate="2021-07-30T00:00:00Z">
                                <w:dateFormat w:val="dd.MM.yyyy"/>
                                <w:lid w:val="tr-T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30.07.2021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3DB4B4EE" wp14:editId="588DDAF6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996B1A" w:rsidRPr="00E53FBD" w:rsidRDefault="00375C56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E53FB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XML</w:t>
      </w:r>
    </w:p>
    <w:p w:rsidR="00375C56" w:rsidRPr="00E53FBD" w:rsidRDefault="00375C56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Hem insanlar hem de bilgi işlem sistemleri tarafından kolayca okunabilecek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dökümanlar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oluşturmaya yarayan bir işaretleme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dilidir.Bilginin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yer değiştirmesi gerektiği durumlarda birkaç adımda bilgi olduğu şekilde diğer platforma taşınabilir.</w:t>
      </w:r>
    </w:p>
    <w:p w:rsidR="00375C56" w:rsidRPr="00E53FBD" w:rsidRDefault="00375C5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Örneğin;Web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site sayfalarının arama motorları tarafından kısa sürede taranması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çin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XML’le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oluşturulacak bir site haritası kullanılabilir.</w:t>
      </w:r>
    </w:p>
    <w:p w:rsidR="00375C56" w:rsidRPr="00E53FBD" w:rsidRDefault="00375C56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E53FB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XXE</w:t>
      </w:r>
    </w:p>
    <w:p w:rsidR="00375C56" w:rsidRPr="00E53FBD" w:rsidRDefault="00375C56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t xml:space="preserve">-XML uygulamalarında oluşan güvenlik açıklarına XXE(XML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External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denmektedir.XXE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güvenlik açığı kullanılarak hedef sistemdeki hassas dosyalar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okunabilir,dos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atak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saldırısı,port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tarama,ssrf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ve uzaktan kod çalıştırma gibi ciddi saldırılar yapılabilir.</w:t>
      </w:r>
    </w:p>
    <w:p w:rsidR="00375C56" w:rsidRPr="00E53FBD" w:rsidRDefault="00375C56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t>-Bu zafiyetle ilgili WFP üzerinden 2 adet uygulama gerçekleştireceğim.</w:t>
      </w:r>
    </w:p>
    <w:p w:rsidR="00375C56" w:rsidRPr="00E53FBD" w:rsidRDefault="00375C56">
      <w:pPr>
        <w:rPr>
          <w:rFonts w:ascii="Times New Roman" w:hAnsi="Times New Roman" w:cs="Times New Roman"/>
          <w:sz w:val="24"/>
          <w:szCs w:val="24"/>
        </w:rPr>
      </w:pPr>
    </w:p>
    <w:p w:rsidR="00375C56" w:rsidRPr="00E53FBD" w:rsidRDefault="00375C56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Uygulama </w:t>
      </w:r>
      <w:proofErr w:type="gramStart"/>
      <w:r w:rsidRPr="00E53FB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 :</w:t>
      </w: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çalışması.</w:t>
      </w:r>
    </w:p>
    <w:p w:rsidR="00375C56" w:rsidRPr="00E53FBD" w:rsidRDefault="00375C56">
      <w:pPr>
        <w:rPr>
          <w:rFonts w:ascii="Times New Roman" w:hAnsi="Times New Roman" w:cs="Times New Roman"/>
          <w:sz w:val="24"/>
          <w:szCs w:val="24"/>
        </w:rPr>
      </w:pPr>
    </w:p>
    <w:p w:rsidR="00375C56" w:rsidRPr="00E53FBD" w:rsidRDefault="00E53FBD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25pt;height:125.4pt">
            <v:imagedata r:id="rId8" o:title="1"/>
          </v:shape>
        </w:pict>
      </w:r>
    </w:p>
    <w:p w:rsidR="00375C56" w:rsidRPr="00E53FBD" w:rsidRDefault="00375C56" w:rsidP="00375C56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- </w:t>
      </w:r>
      <w:r w:rsidRPr="00E53FBD">
        <w:rPr>
          <w:rFonts w:ascii="Times New Roman" w:hAnsi="Times New Roman" w:cs="Times New Roman"/>
          <w:sz w:val="24"/>
          <w:szCs w:val="24"/>
        </w:rPr>
        <w:t xml:space="preserve">Öncelikle WFP üzerinden zafiyetimi açıyorum ve karşıma böyle bir ekran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geliyor.Bu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site üzerinden dikkatimi çeken şey HTML diliyle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taglenmiş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link kısmı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çekiyor.Buradan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bir zafiyete ulaşabileceğimi düşünüyorum.</w:t>
      </w:r>
    </w:p>
    <w:p w:rsidR="00375C56" w:rsidRPr="00E53FBD" w:rsidRDefault="00375C56" w:rsidP="00375C56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Aklıma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yapmak geliyor.</w:t>
      </w:r>
    </w:p>
    <w:p w:rsidR="00375C56" w:rsidRPr="00E53FBD" w:rsidRDefault="00375C56" w:rsidP="00375C56">
      <w:pPr>
        <w:rPr>
          <w:rFonts w:ascii="Times New Roman" w:hAnsi="Times New Roman" w:cs="Times New Roman"/>
          <w:sz w:val="24"/>
          <w:szCs w:val="24"/>
        </w:rPr>
      </w:pPr>
    </w:p>
    <w:p w:rsidR="00375C56" w:rsidRPr="00E53FBD" w:rsidRDefault="00E53FBD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26" type="#_x0000_t75" style="width:300.05pt;height:30pt">
            <v:imagedata r:id="rId9" o:title="2"/>
          </v:shape>
        </w:pict>
      </w:r>
    </w:p>
    <w:p w:rsidR="00375C56" w:rsidRPr="00E53FBD" w:rsidRDefault="00375C56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Verdiğim bağlantı üzerinden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kodlarına erişim sağlıyorum.</w:t>
      </w:r>
    </w:p>
    <w:p w:rsidR="00375C56" w:rsidRPr="00E53FBD" w:rsidRDefault="00375C56" w:rsidP="00375C5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5C56" w:rsidRPr="00E53FBD" w:rsidRDefault="00375C56" w:rsidP="00375C5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5C56" w:rsidRPr="00E53FBD" w:rsidRDefault="00375C56" w:rsidP="00375C5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5C56" w:rsidRPr="00E53FBD" w:rsidRDefault="00E53FBD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26.65pt;height:174.6pt">
            <v:imagedata r:id="rId10" o:title="3"/>
          </v:shape>
        </w:pict>
      </w:r>
    </w:p>
    <w:p w:rsidR="00375C56" w:rsidRPr="00E53FBD" w:rsidRDefault="00375C56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Verdiğim bağlantı üzerinden indirdiğimiz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payloadlara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göz atıyoruz. Bu konuda çok fazla kullanılan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yoktur bu sebeple sayısı biraz az.</w:t>
      </w:r>
    </w:p>
    <w:p w:rsidR="00375C56" w:rsidRPr="00E53FBD" w:rsidRDefault="00375C56" w:rsidP="00375C56">
      <w:pPr>
        <w:rPr>
          <w:rFonts w:ascii="Times New Roman" w:hAnsi="Times New Roman" w:cs="Times New Roman"/>
          <w:sz w:val="24"/>
          <w:szCs w:val="24"/>
        </w:rPr>
      </w:pPr>
    </w:p>
    <w:p w:rsidR="00375C56" w:rsidRPr="00E53FBD" w:rsidRDefault="00E53FBD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28" type="#_x0000_t75" style="width:321.65pt;height:38.4pt">
            <v:imagedata r:id="rId11" o:title="4"/>
          </v:shape>
        </w:pict>
      </w:r>
    </w:p>
    <w:p w:rsidR="00375C56" w:rsidRPr="00E53FBD" w:rsidRDefault="00375C56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aracına baktığımda HTML denemeleri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yapldığını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ve sitenin bir hata mesajı döndürdüğünü bildiriyor.</w:t>
      </w:r>
    </w:p>
    <w:p w:rsidR="00375C56" w:rsidRPr="00E53FBD" w:rsidRDefault="00375C56" w:rsidP="00375C5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5C56" w:rsidRPr="00E53FBD" w:rsidRDefault="00E53FBD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35pt;height:246.45pt">
            <v:imagedata r:id="rId12" o:title="5"/>
          </v:shape>
        </w:pict>
      </w:r>
    </w:p>
    <w:p w:rsidR="009B653F" w:rsidRPr="00E53FBD" w:rsidRDefault="00375C56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Ayrıca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üzerinde baktığımda bunun bir açık değil sadece sitenin bu denemeler </w:t>
      </w:r>
    </w:p>
    <w:p w:rsidR="00375C56" w:rsidRPr="00E53FBD" w:rsidRDefault="009B653F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t>“</w:t>
      </w:r>
      <w:r w:rsidR="00375C56" w:rsidRPr="00E53FBD">
        <w:rPr>
          <w:rFonts w:ascii="Times New Roman" w:hAnsi="Times New Roman" w:cs="Times New Roman"/>
          <w:sz w:val="24"/>
          <w:szCs w:val="24"/>
        </w:rPr>
        <w:t xml:space="preserve">sonuç </w:t>
      </w:r>
      <w:r w:rsidRPr="00E53FBD">
        <w:rPr>
          <w:rFonts w:ascii="Times New Roman" w:hAnsi="Times New Roman" w:cs="Times New Roman"/>
          <w:sz w:val="24"/>
          <w:szCs w:val="24"/>
        </w:rPr>
        <w:t>–</w:t>
      </w:r>
      <w:r w:rsidR="00375C56" w:rsidRPr="00E53FBD">
        <w:rPr>
          <w:rFonts w:ascii="Times New Roman" w:hAnsi="Times New Roman" w:cs="Times New Roman"/>
          <w:sz w:val="24"/>
          <w:szCs w:val="24"/>
        </w:rPr>
        <w:t>hata</w:t>
      </w:r>
      <w:r w:rsidRPr="00E53FBD">
        <w:rPr>
          <w:rFonts w:ascii="Times New Roman" w:hAnsi="Times New Roman" w:cs="Times New Roman"/>
          <w:sz w:val="24"/>
          <w:szCs w:val="24"/>
        </w:rPr>
        <w:t>”</w:t>
      </w:r>
      <w:r w:rsidR="00375C56" w:rsidRPr="00E53FBD">
        <w:rPr>
          <w:rFonts w:ascii="Times New Roman" w:hAnsi="Times New Roman" w:cs="Times New Roman"/>
          <w:sz w:val="24"/>
          <w:szCs w:val="24"/>
        </w:rPr>
        <w:t xml:space="preserve"> mesajı döndürdüğünü aktarıyor.</w:t>
      </w:r>
    </w:p>
    <w:p w:rsidR="009B653F" w:rsidRPr="00E53FBD" w:rsidRDefault="009B653F" w:rsidP="00375C5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5C56" w:rsidRPr="00E53FBD" w:rsidRDefault="00375C56" w:rsidP="00375C5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375C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32.65pt;height:114.7pt">
            <v:imagedata r:id="rId13" o:title="6"/>
          </v:shape>
        </w:pict>
      </w:r>
    </w:p>
    <w:p w:rsidR="00375C56" w:rsidRPr="00E53FBD" w:rsidRDefault="009B653F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Öncelikle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atağı için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Burpsuite'i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çalıştırıyorum ve gerekli port bağlantılarını yaptıktan sonra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ayarını on konumuna getiriyorum.</w:t>
      </w:r>
    </w:p>
    <w:p w:rsidR="009B653F" w:rsidRPr="00E53FBD" w:rsidRDefault="009B653F">
      <w:pPr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2.85pt;height:151.6pt">
            <v:imagedata r:id="rId14" o:title="7"/>
          </v:shape>
        </w:pict>
      </w:r>
    </w:p>
    <w:p w:rsidR="009B653F" w:rsidRPr="00E53FBD" w:rsidRDefault="009B653F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Ardından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WFP'a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geçiş yapıp sayfayı yeniliyorum ve bilgileri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üzerine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çekiyorum.Ardından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“sekmesi ile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bölümüne gönderiyorum.</w:t>
      </w:r>
    </w:p>
    <w:p w:rsidR="009B653F" w:rsidRPr="00E53FBD" w:rsidRDefault="009B653F">
      <w:pPr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32" type="#_x0000_t75" style="width:448.25pt;height:148.2pt">
            <v:imagedata r:id="rId15" o:title="8"/>
          </v:shape>
        </w:pict>
      </w:r>
    </w:p>
    <w:p w:rsidR="009B653F" w:rsidRPr="00E53FBD" w:rsidRDefault="009B653F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kısmında Attack gerçekleşecek bölüme bakıyorum değişecek  bir ayar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yok.Ardından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Payloads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bölümüne geçiyorum.</w:t>
      </w:r>
    </w:p>
    <w:p w:rsidR="009B653F" w:rsidRPr="00E53FBD" w:rsidRDefault="009B653F">
      <w:pPr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>
      <w:pPr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>
      <w:pPr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33" type="#_x0000_t75" style="width:293.45pt;height:160.2pt">
            <v:imagedata r:id="rId16" o:title="9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İndirmiş olduğum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Payloadları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kopyalıyorum ve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üzerine aktarıp işlemi başlatıyorum.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3pt;height:212.95pt">
            <v:imagedata r:id="rId17" o:title="10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E53FBD">
        <w:rPr>
          <w:rFonts w:ascii="Times New Roman" w:hAnsi="Times New Roman" w:cs="Times New Roman"/>
          <w:sz w:val="24"/>
          <w:szCs w:val="24"/>
        </w:rPr>
        <w:t>Önceki yapmış olduğumuz işlemlerde uzunluklar üzerinden işlem yapıyorduk burada baktığımızda hepsinin uzunluğu birbirinden farklı.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İşlem 10 denemesinde durdu bunun sebebi çalıştırmış olduğu html komutlarında işlem başarılı oldu ve kendini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duraksattı.Eğer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sistem durmasaydı çıkan sonuçları tek tek denemek zorundaydık.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453.25pt;height:220.9pt">
            <v:imagedata r:id="rId18" o:title="11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E53FBD">
        <w:rPr>
          <w:rFonts w:ascii="Times New Roman" w:hAnsi="Times New Roman" w:cs="Times New Roman"/>
          <w:sz w:val="24"/>
          <w:szCs w:val="24"/>
        </w:rPr>
        <w:t xml:space="preserve">Çıkan sonuçları web üzerinde görüntülemek için Show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E53FBD">
        <w:rPr>
          <w:rFonts w:ascii="Times New Roman" w:hAnsi="Times New Roman" w:cs="Times New Roman"/>
          <w:sz w:val="24"/>
          <w:szCs w:val="24"/>
        </w:rPr>
        <w:t>browser</w:t>
      </w:r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seçeneğini kullanıyorum.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55pt;height:112.95pt">
            <v:imagedata r:id="rId19" o:title="12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E53FBD">
        <w:rPr>
          <w:rFonts w:ascii="Times New Roman" w:hAnsi="Times New Roman" w:cs="Times New Roman"/>
          <w:sz w:val="24"/>
          <w:szCs w:val="24"/>
        </w:rPr>
        <w:t>10.Satırdaki kodu görüntülediğimde böyle bir hatayla karşılaşıyorum demek ki bu işlem başarısız kalan işlemlere bakıyorum.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25pt;height:134.15pt">
            <v:imagedata r:id="rId20" o:title="13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1.Satırdaki kodu görüntülediğimde böyle bir hatayla karşılaşıyorum demek ki bu işlem başarısız kalan işlemlere bakıyorum.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453.4pt;height:178.9pt">
            <v:imagedata r:id="rId21" o:title="14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9.Satırdaki kodu çalıştırdığımda istediğim sonuca ulaşıyorum.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color w:val="C0504D" w:themeColor="accent2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pict>
          <v:shape id="_x0000_i1039" type="#_x0000_t75" style="width:425.45pt;height:76.2pt">
            <v:imagedata r:id="rId22" o:title="15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Dönütü daha anlamlı hale getirmek için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üzerinden kopyalıyorum. </w:t>
      </w:r>
      <w:proofErr w:type="gramStart"/>
      <w:r w:rsidRPr="00E53FBD">
        <w:rPr>
          <w:rFonts w:ascii="Times New Roman" w:hAnsi="Times New Roman" w:cs="Times New Roman"/>
          <w:sz w:val="24"/>
          <w:szCs w:val="24"/>
        </w:rPr>
        <w:t>ve</w:t>
      </w:r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“URL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>”  üzerinden bir dönüştürme işlemi yapacağım.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40" type="#_x0000_t75" style="width:453.05pt;height:107.4pt">
            <v:imagedata r:id="rId23" o:title="16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Kopyaladığım URL'i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decodera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yapıştırım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DECODE ediyorum.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.2pt;height:70.95pt">
            <v:imagedata r:id="rId24" o:title="17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Decode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işlemi gerçekleştirdiğimde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xml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kodunu çalıştırdığını ve bana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dosyasını aktardığını anlayabiliyorum.</w:t>
      </w:r>
    </w:p>
    <w:p w:rsidR="009B653F" w:rsidRPr="00E53FBD" w:rsidRDefault="009B653F" w:rsidP="009B653F">
      <w:pPr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 xml:space="preserve">Uygulama </w:t>
      </w:r>
      <w:proofErr w:type="gramStart"/>
      <w:r w:rsidRPr="00E53FBD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2 :</w:t>
      </w: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E53FBD">
        <w:rPr>
          <w:rFonts w:ascii="Times New Roman" w:hAnsi="Times New Roman" w:cs="Times New Roman"/>
          <w:sz w:val="24"/>
          <w:szCs w:val="24"/>
        </w:rPr>
        <w:t>SQL</w:t>
      </w:r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Tarzı Sonuç Elde Etme.</w:t>
      </w:r>
    </w:p>
    <w:p w:rsidR="009B653F" w:rsidRPr="00E53FBD" w:rsidRDefault="009B653F" w:rsidP="009B653F">
      <w:pPr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42" type="#_x0000_t75" style="width:360.05pt;height:123.6pt">
            <v:imagedata r:id="rId25" o:title="1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Öncelikle WFP üzerinden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zaafiyetli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olan siteye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bakıyorum.Yine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üzerinden işlemimi gerçekleştireceğim.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43" type="#_x0000_t75" style="width:355.85pt;height:73.8pt">
            <v:imagedata r:id="rId26" o:title="2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İşlemlerime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üzerinden devam edeceğim için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Intercept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on ayarını açıyorum ve linkimi yeniliyorum.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44" type="#_x0000_t75" style="width:453.55pt;height:159.35pt">
            <v:imagedata r:id="rId27" o:title="3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>Önce sağ tıklayıp “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” ile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sekmesine gönderiyorum.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lastRenderedPageBreak/>
        <w:pict>
          <v:shape id="_x0000_i1045" type="#_x0000_t75" style="width:453.1pt;height:135.1pt">
            <v:imagedata r:id="rId28" o:title="4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Attack yapılacak yerin doğru konumda olduğunu görüntülüyorum ve “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Sniper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>” yapacağım için burada bir düzenleme yapmıyorum.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46" type="#_x0000_t75" style="width:453.3pt;height:137.95pt">
            <v:imagedata r:id="rId29" o:title="5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E53FBD">
        <w:rPr>
          <w:rFonts w:ascii="Times New Roman" w:hAnsi="Times New Roman" w:cs="Times New Roman"/>
          <w:sz w:val="24"/>
          <w:szCs w:val="24"/>
        </w:rPr>
        <w:t>Ardından “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payloads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” bölümüne geçip indirmiş olduğum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payloadı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ekliyorum.Ardından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işlemi başlatıyorum.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47" type="#_x0000_t75" style="width:412.25pt;height:178.2pt">
            <v:imagedata r:id="rId30" o:title="6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denemesi sonrasında çıkan sonuçlar bu şekildedir.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48" type="#_x0000_t75" style="width:424.25pt;height:147pt">
            <v:imagedata r:id="rId31" o:title="7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E53FBD">
        <w:rPr>
          <w:rFonts w:ascii="Times New Roman" w:hAnsi="Times New Roman" w:cs="Times New Roman"/>
          <w:sz w:val="24"/>
          <w:szCs w:val="24"/>
        </w:rPr>
        <w:t xml:space="preserve">Uzunlukları farklı olanlara tek tek web üzerinden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görüntüleyeceğim.Bunun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için sağ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tklayıp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“Show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>” sekmesine basıyorum.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49" type="#_x0000_t75" style="width:453.3pt;height:89.95pt">
            <v:imagedata r:id="rId32" o:title="8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>Önce 1706 uzunluğuyla başlıyorum buraya baktığımda tarafıma bir şey dönmediğini görüyorum.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t>- 1718 Değeri boş olduğu için geçiyorum.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5CF" w:rsidRPr="00E53FBD" w:rsidRDefault="00FF45C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53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50" type="#_x0000_t75" style="width:450.65pt;height:113.4pt">
            <v:imagedata r:id="rId33" o:title="9"/>
          </v:shape>
        </w:pic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E53FBD">
        <w:rPr>
          <w:rFonts w:ascii="Times New Roman" w:hAnsi="Times New Roman" w:cs="Times New Roman"/>
          <w:sz w:val="24"/>
          <w:szCs w:val="24"/>
        </w:rPr>
        <w:t xml:space="preserve">1729 değeri ile devam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ediyorum.Tarafıma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tüm kullanıcıların listelenmesini sağladı.</w:t>
      </w:r>
    </w:p>
    <w:p w:rsidR="009B653F" w:rsidRPr="00E53FBD" w:rsidRDefault="009B653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5CF" w:rsidRPr="00E53FBD" w:rsidRDefault="00FF45C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5C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lastRenderedPageBreak/>
        <w:pict>
          <v:shape id="_x0000_i1051" type="#_x0000_t75" style="width:420.65pt;height:70.2pt">
            <v:imagedata r:id="rId34" o:title="10"/>
          </v:shape>
        </w:pict>
      </w:r>
    </w:p>
    <w:p w:rsidR="00FF45CF" w:rsidRPr="00E53FBD" w:rsidRDefault="00FF45C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E53FBD">
        <w:rPr>
          <w:rFonts w:ascii="Times New Roman" w:hAnsi="Times New Roman" w:cs="Times New Roman"/>
          <w:sz w:val="24"/>
          <w:szCs w:val="24"/>
        </w:rPr>
        <w:t xml:space="preserve">Linkin daha anlaşılabilir olması için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üzerinden linki kopyalıyorum.</w:t>
      </w:r>
    </w:p>
    <w:p w:rsidR="00FF45CF" w:rsidRPr="00E53FBD" w:rsidRDefault="00FF45C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5CF" w:rsidRPr="00E53FBD" w:rsidRDefault="00FF45C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5C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52" type="#_x0000_t75" style="width:453.3pt;height:226.35pt">
            <v:imagedata r:id="rId35" o:title="11"/>
          </v:shape>
        </w:pict>
      </w:r>
    </w:p>
    <w:p w:rsidR="00FF45CF" w:rsidRPr="00E53FBD" w:rsidRDefault="00FF45CF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E53FBD">
        <w:rPr>
          <w:rFonts w:ascii="Times New Roman" w:hAnsi="Times New Roman" w:cs="Times New Roman"/>
          <w:sz w:val="24"/>
          <w:szCs w:val="24"/>
        </w:rPr>
        <w:t xml:space="preserve">Herhangi bir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üzerinden URL dönüştürmesi işlemi yapıyorum.</w:t>
      </w:r>
    </w:p>
    <w:p w:rsidR="00FF45CF" w:rsidRPr="00E53FBD" w:rsidRDefault="00FF45C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5CF" w:rsidRPr="00E53FBD" w:rsidRDefault="00FF45C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45CF" w:rsidRPr="00E53FBD" w:rsidRDefault="00E53FBD" w:rsidP="009B65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sz w:val="24"/>
          <w:szCs w:val="24"/>
        </w:rPr>
        <w:pict>
          <v:shape id="_x0000_i1053" type="#_x0000_t75" style="width:405.05pt;height:52.2pt">
            <v:imagedata r:id="rId36" o:title="12"/>
          </v:shape>
        </w:pict>
      </w:r>
    </w:p>
    <w:p w:rsidR="00FF45CF" w:rsidRPr="00E53FBD" w:rsidRDefault="00FF45CF" w:rsidP="00FF45CF">
      <w:pPr>
        <w:jc w:val="center"/>
        <w:rPr>
          <w:rFonts w:ascii="Times New Roman" w:hAnsi="Times New Roman" w:cs="Times New Roman"/>
          <w:sz w:val="24"/>
          <w:szCs w:val="24"/>
        </w:rPr>
      </w:pPr>
      <w:r w:rsidRPr="00E53FBD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E53FBD">
        <w:rPr>
          <w:rFonts w:ascii="Times New Roman" w:hAnsi="Times New Roman" w:cs="Times New Roman"/>
          <w:sz w:val="24"/>
          <w:szCs w:val="24"/>
        </w:rPr>
        <w:t xml:space="preserve"> Kullanılan HTML kodlarıyla tarafıma sistemdeki kullanıcıları getiren kodu </w:t>
      </w:r>
      <w:proofErr w:type="spellStart"/>
      <w:proofErr w:type="gramStart"/>
      <w:r w:rsidRPr="00E53FBD">
        <w:rPr>
          <w:rFonts w:ascii="Times New Roman" w:hAnsi="Times New Roman" w:cs="Times New Roman"/>
          <w:sz w:val="24"/>
          <w:szCs w:val="24"/>
        </w:rPr>
        <w:t>görüntüleyebiliyorum.Bu</w:t>
      </w:r>
      <w:proofErr w:type="spellEnd"/>
      <w:proofErr w:type="gramEnd"/>
      <w:r w:rsidRPr="00E53FBD">
        <w:rPr>
          <w:rFonts w:ascii="Times New Roman" w:hAnsi="Times New Roman" w:cs="Times New Roman"/>
          <w:sz w:val="24"/>
          <w:szCs w:val="24"/>
        </w:rPr>
        <w:t xml:space="preserve"> kodlara baktığımda SQL Attack sırasında kullanılan </w:t>
      </w:r>
      <w:proofErr w:type="spellStart"/>
      <w:r w:rsidRPr="00E53FBD">
        <w:rPr>
          <w:rFonts w:ascii="Times New Roman" w:hAnsi="Times New Roman" w:cs="Times New Roman"/>
          <w:sz w:val="24"/>
          <w:szCs w:val="24"/>
        </w:rPr>
        <w:t>Payloadlara</w:t>
      </w:r>
      <w:proofErr w:type="spellEnd"/>
      <w:r w:rsidRPr="00E53FBD">
        <w:rPr>
          <w:rFonts w:ascii="Times New Roman" w:hAnsi="Times New Roman" w:cs="Times New Roman"/>
          <w:sz w:val="24"/>
          <w:szCs w:val="24"/>
        </w:rPr>
        <w:t xml:space="preserve"> benzerlik sağladığını görüntüleyebiliyorum.</w:t>
      </w:r>
    </w:p>
    <w:p w:rsidR="00FF45CF" w:rsidRPr="00E53FBD" w:rsidRDefault="00FF45CF" w:rsidP="00FF45CF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F45CF" w:rsidRPr="00E53FBD" w:rsidRDefault="00FF45CF" w:rsidP="009B653F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F45CF" w:rsidRPr="00E53F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76B"/>
    <w:rsid w:val="00375C56"/>
    <w:rsid w:val="00996B1A"/>
    <w:rsid w:val="009B653F"/>
    <w:rsid w:val="009E2EF5"/>
    <w:rsid w:val="00DE776B"/>
    <w:rsid w:val="00E53FBD"/>
    <w:rsid w:val="00FF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C5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375C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75C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375C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375C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75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75C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C5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375C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75C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375C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375C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375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75C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2FB3ABC328143A49F908FEC5BA9DFAE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C84440A8-929D-41BE-9990-AE73DA9B56DB}"/>
      </w:docPartPr>
      <w:docPartBody>
        <w:p w:rsidR="007859E5" w:rsidRDefault="007859E5" w:rsidP="007859E5">
          <w:pPr>
            <w:pStyle w:val="42FB3ABC328143A49F908FEC5BA9DFAE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26440C999F1748148D40FB52317FAFA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C98A070F-2CFF-43C3-A76B-604DFD849AC0}"/>
      </w:docPartPr>
      <w:docPartBody>
        <w:p w:rsidR="007859E5" w:rsidRDefault="007859E5" w:rsidP="007859E5">
          <w:pPr>
            <w:pStyle w:val="26440C999F1748148D40FB52317FAFAD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9E5"/>
    <w:rsid w:val="005475C6"/>
    <w:rsid w:val="007859E5"/>
    <w:rsid w:val="00FF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2FB3ABC328143A49F908FEC5BA9DFAE">
    <w:name w:val="42FB3ABC328143A49F908FEC5BA9DFAE"/>
    <w:rsid w:val="007859E5"/>
  </w:style>
  <w:style w:type="paragraph" w:customStyle="1" w:styleId="26440C999F1748148D40FB52317FAFAD">
    <w:name w:val="26440C999F1748148D40FB52317FAFAD"/>
    <w:rsid w:val="007859E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2FB3ABC328143A49F908FEC5BA9DFAE">
    <w:name w:val="42FB3ABC328143A49F908FEC5BA9DFAE"/>
    <w:rsid w:val="007859E5"/>
  </w:style>
  <w:style w:type="paragraph" w:customStyle="1" w:styleId="26440C999F1748148D40FB52317FAFAD">
    <w:name w:val="26440C999F1748148D40FB52317FAFAD"/>
    <w:rsid w:val="007859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XML-XXE nedir  ve Web for Pentester laboratuvarı üzerinde XXE zafiyeti nasıl uygulanır bunun hakkında bilgi vereceğim.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XML-XXE</vt:lpstr>
    </vt:vector>
  </TitlesOfParts>
  <Company/>
  <LinksUpToDate>false</LinksUpToDate>
  <CharactersWithSpaces>4674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XML-XXE</dc:title>
  <dc:subject/>
  <dc:creator>EFE ÖĞÜT</dc:creator>
  <cp:keywords/>
  <dc:description/>
  <cp:lastModifiedBy>EFE ÖĞÜT</cp:lastModifiedBy>
  <cp:revision>7</cp:revision>
  <dcterms:created xsi:type="dcterms:W3CDTF">2021-07-30T14:07:00Z</dcterms:created>
  <dcterms:modified xsi:type="dcterms:W3CDTF">2021-08-03T10:10:00Z</dcterms:modified>
</cp:coreProperties>
</file>