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5567F9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5567F9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9EBADA-8967-48C8-97E9-F16F8D29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2022-04-02T14:54:00Z</dcterms:modified>
</cp:coreProperties>
</file>