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6D5EB" w14:textId="77777777" w:rsidR="009B15D2" w:rsidRPr="001D5813" w:rsidRDefault="009B15D2" w:rsidP="009B15D2">
      <w:pPr>
        <w:rPr>
          <w:b/>
          <w:bCs/>
        </w:rPr>
      </w:pPr>
      <w:r w:rsidRPr="001D5813">
        <w:rPr>
          <w:b/>
          <w:bCs/>
        </w:rPr>
        <w:t>OVERVIEW ANALYSIS SO FAR</w:t>
      </w:r>
    </w:p>
    <w:p w14:paraId="1FA96C4B" w14:textId="77777777" w:rsidR="009B15D2" w:rsidRPr="001D5813" w:rsidRDefault="009B15D2" w:rsidP="009B15D2">
      <w:pPr>
        <w:rPr>
          <w:b/>
          <w:bCs/>
        </w:rPr>
      </w:pPr>
    </w:p>
    <w:p w14:paraId="41AC3D82" w14:textId="77777777" w:rsidR="009B15D2" w:rsidRPr="001D5813" w:rsidRDefault="009B15D2" w:rsidP="009B15D2">
      <w:pPr>
        <w:pStyle w:val="ListParagraph"/>
        <w:numPr>
          <w:ilvl w:val="0"/>
          <w:numId w:val="1"/>
        </w:numPr>
        <w:rPr>
          <w:b/>
          <w:bCs/>
        </w:rPr>
      </w:pPr>
      <w:r w:rsidRPr="001D5813">
        <w:rPr>
          <w:b/>
          <w:bCs/>
        </w:rPr>
        <w:t xml:space="preserve">The contract basically referenced </w:t>
      </w:r>
      <w:proofErr w:type="spellStart"/>
      <w:r w:rsidRPr="001D5813">
        <w:rPr>
          <w:b/>
          <w:bCs/>
        </w:rPr>
        <w:t>Rentalman</w:t>
      </w:r>
      <w:proofErr w:type="spellEnd"/>
      <w:r w:rsidRPr="001D5813">
        <w:rPr>
          <w:b/>
          <w:bCs/>
        </w:rPr>
        <w:t xml:space="preserve"> which is AS400 Tables.</w:t>
      </w:r>
    </w:p>
    <w:p w14:paraId="07C069EA" w14:textId="77777777" w:rsidR="009B15D2" w:rsidRPr="001D5813" w:rsidRDefault="009B15D2" w:rsidP="009B15D2">
      <w:pPr>
        <w:pStyle w:val="ListParagraph"/>
        <w:numPr>
          <w:ilvl w:val="0"/>
          <w:numId w:val="2"/>
        </w:numPr>
        <w:rPr>
          <w:b/>
          <w:bCs/>
        </w:rPr>
      </w:pPr>
      <w:r w:rsidRPr="001D5813">
        <w:rPr>
          <w:b/>
          <w:bCs/>
        </w:rPr>
        <w:t>These tables will give us the transactional records of contracts</w:t>
      </w:r>
    </w:p>
    <w:p w14:paraId="7BABE6A2" w14:textId="77777777" w:rsidR="009B15D2" w:rsidRPr="001D5813" w:rsidRDefault="009B15D2" w:rsidP="009B15D2">
      <w:pPr>
        <w:rPr>
          <w:b/>
          <w:bCs/>
        </w:rPr>
      </w:pPr>
      <w:r w:rsidRPr="001D5813">
        <w:rPr>
          <w:b/>
          <w:bCs/>
        </w:rPr>
        <w:t>The Contract phase will be sub-divided into 3</w:t>
      </w:r>
    </w:p>
    <w:p w14:paraId="0CBBD0A3" w14:textId="77777777" w:rsidR="009B15D2" w:rsidRPr="001D5813" w:rsidRDefault="009B15D2" w:rsidP="009B15D2">
      <w:pPr>
        <w:pStyle w:val="ListParagraph"/>
        <w:numPr>
          <w:ilvl w:val="0"/>
          <w:numId w:val="3"/>
        </w:numPr>
        <w:rPr>
          <w:b/>
          <w:bCs/>
        </w:rPr>
      </w:pPr>
      <w:r w:rsidRPr="001D5813">
        <w:rPr>
          <w:b/>
          <w:bCs/>
        </w:rPr>
        <w:t>Inception</w:t>
      </w:r>
    </w:p>
    <w:p w14:paraId="1C3FB364" w14:textId="77777777" w:rsidR="009B15D2" w:rsidRPr="001D5813" w:rsidRDefault="009B15D2" w:rsidP="009B15D2">
      <w:pPr>
        <w:pStyle w:val="ListParagraph"/>
        <w:numPr>
          <w:ilvl w:val="0"/>
          <w:numId w:val="3"/>
        </w:numPr>
        <w:rPr>
          <w:b/>
          <w:bCs/>
        </w:rPr>
      </w:pPr>
      <w:r w:rsidRPr="001D5813">
        <w:rPr>
          <w:b/>
          <w:bCs/>
        </w:rPr>
        <w:t>Active</w:t>
      </w:r>
    </w:p>
    <w:p w14:paraId="52D1C351" w14:textId="77777777" w:rsidR="009B15D2" w:rsidRPr="001D5813" w:rsidRDefault="009B15D2" w:rsidP="009B15D2">
      <w:pPr>
        <w:pStyle w:val="ListParagraph"/>
        <w:numPr>
          <w:ilvl w:val="0"/>
          <w:numId w:val="3"/>
        </w:numPr>
        <w:rPr>
          <w:b/>
          <w:bCs/>
        </w:rPr>
      </w:pPr>
      <w:r w:rsidRPr="001D5813">
        <w:rPr>
          <w:b/>
          <w:bCs/>
        </w:rPr>
        <w:t>Return</w:t>
      </w:r>
    </w:p>
    <w:p w14:paraId="543ED8E9" w14:textId="77777777" w:rsidR="009B15D2" w:rsidRPr="001D5813" w:rsidRDefault="009B15D2" w:rsidP="009B15D2">
      <w:pPr>
        <w:rPr>
          <w:b/>
          <w:bCs/>
          <w:u w:val="single"/>
        </w:rPr>
      </w:pPr>
      <w:r w:rsidRPr="001D5813">
        <w:rPr>
          <w:b/>
          <w:bCs/>
          <w:u w:val="single"/>
        </w:rPr>
        <w:t>Inception (Sunstate Branch)</w:t>
      </w:r>
    </w:p>
    <w:p w14:paraId="0A143E5C" w14:textId="77777777" w:rsidR="009B15D2" w:rsidRPr="00C535B4" w:rsidRDefault="009B15D2" w:rsidP="009B15D2">
      <w:pPr>
        <w:pStyle w:val="ListParagraph"/>
        <w:numPr>
          <w:ilvl w:val="0"/>
          <w:numId w:val="4"/>
        </w:numPr>
        <w:rPr>
          <w:b/>
          <w:bCs/>
        </w:rPr>
      </w:pPr>
      <w:r w:rsidRPr="00C535B4">
        <w:rPr>
          <w:b/>
          <w:bCs/>
        </w:rPr>
        <w:t>Customer</w:t>
      </w:r>
    </w:p>
    <w:p w14:paraId="45A90F7C" w14:textId="77777777" w:rsidR="009B15D2" w:rsidRPr="001D5813" w:rsidRDefault="009B15D2" w:rsidP="009B15D2">
      <w:pPr>
        <w:pStyle w:val="ListParagraph"/>
        <w:numPr>
          <w:ilvl w:val="0"/>
          <w:numId w:val="4"/>
        </w:numPr>
        <w:rPr>
          <w:b/>
          <w:bCs/>
          <w:u w:val="single"/>
        </w:rPr>
      </w:pPr>
      <w:r w:rsidRPr="001D5813">
        <w:rPr>
          <w:b/>
          <w:bCs/>
        </w:rPr>
        <w:t>Reservation</w:t>
      </w:r>
    </w:p>
    <w:p w14:paraId="01C3ED81" w14:textId="77777777" w:rsidR="009B15D2" w:rsidRPr="001D5813" w:rsidRDefault="009B15D2" w:rsidP="009B15D2">
      <w:pPr>
        <w:pStyle w:val="ListParagraph"/>
        <w:numPr>
          <w:ilvl w:val="0"/>
          <w:numId w:val="4"/>
        </w:numPr>
        <w:rPr>
          <w:b/>
          <w:bCs/>
          <w:u w:val="single"/>
        </w:rPr>
      </w:pPr>
      <w:r w:rsidRPr="001D5813">
        <w:rPr>
          <w:b/>
          <w:bCs/>
        </w:rPr>
        <w:t>Quote</w:t>
      </w:r>
    </w:p>
    <w:p w14:paraId="547B1F17" w14:textId="77777777" w:rsidR="009B15D2" w:rsidRPr="001D5813" w:rsidRDefault="009B15D2" w:rsidP="009B15D2">
      <w:pPr>
        <w:pStyle w:val="ListParagraph"/>
        <w:numPr>
          <w:ilvl w:val="0"/>
          <w:numId w:val="4"/>
        </w:numPr>
        <w:rPr>
          <w:b/>
          <w:bCs/>
          <w:u w:val="single"/>
        </w:rPr>
      </w:pPr>
      <w:r w:rsidRPr="001D5813">
        <w:rPr>
          <w:b/>
          <w:bCs/>
        </w:rPr>
        <w:t>Contract conception</w:t>
      </w:r>
    </w:p>
    <w:p w14:paraId="12649C2A" w14:textId="77777777" w:rsidR="009B15D2" w:rsidRPr="001D5813" w:rsidRDefault="009B15D2" w:rsidP="009B15D2">
      <w:pPr>
        <w:rPr>
          <w:b/>
          <w:bCs/>
          <w:u w:val="single"/>
        </w:rPr>
      </w:pPr>
      <w:r w:rsidRPr="001D5813">
        <w:rPr>
          <w:b/>
          <w:bCs/>
          <w:u w:val="single"/>
        </w:rPr>
        <w:t>Active (Jobsite)</w:t>
      </w:r>
    </w:p>
    <w:p w14:paraId="38C7A377" w14:textId="77777777" w:rsidR="009B15D2" w:rsidRDefault="009B15D2" w:rsidP="009B15D2">
      <w:pPr>
        <w:pStyle w:val="ListParagraph"/>
        <w:numPr>
          <w:ilvl w:val="0"/>
          <w:numId w:val="5"/>
        </w:numPr>
        <w:rPr>
          <w:b/>
          <w:bCs/>
        </w:rPr>
      </w:pPr>
      <w:r>
        <w:rPr>
          <w:b/>
          <w:bCs/>
        </w:rPr>
        <w:t>Customer</w:t>
      </w:r>
    </w:p>
    <w:p w14:paraId="5DD6EC83" w14:textId="77777777" w:rsidR="009B15D2" w:rsidRPr="001D5813" w:rsidRDefault="009B15D2" w:rsidP="009B15D2">
      <w:pPr>
        <w:pStyle w:val="ListParagraph"/>
        <w:numPr>
          <w:ilvl w:val="0"/>
          <w:numId w:val="5"/>
        </w:numPr>
        <w:rPr>
          <w:b/>
          <w:bCs/>
        </w:rPr>
      </w:pPr>
      <w:r w:rsidRPr="001D5813">
        <w:rPr>
          <w:b/>
          <w:bCs/>
        </w:rPr>
        <w:t>Dispatch</w:t>
      </w:r>
    </w:p>
    <w:p w14:paraId="193C4717" w14:textId="77777777" w:rsidR="009B15D2" w:rsidRPr="001D5813" w:rsidRDefault="009B15D2" w:rsidP="009B15D2">
      <w:pPr>
        <w:pStyle w:val="ListParagraph"/>
        <w:numPr>
          <w:ilvl w:val="0"/>
          <w:numId w:val="5"/>
        </w:numPr>
        <w:rPr>
          <w:b/>
          <w:bCs/>
        </w:rPr>
      </w:pPr>
      <w:r w:rsidRPr="001D5813">
        <w:rPr>
          <w:b/>
          <w:bCs/>
        </w:rPr>
        <w:t>Jobsite</w:t>
      </w:r>
    </w:p>
    <w:p w14:paraId="38800D9B" w14:textId="77777777" w:rsidR="009B15D2" w:rsidRPr="001D5813" w:rsidRDefault="009B15D2" w:rsidP="009B15D2">
      <w:pPr>
        <w:pStyle w:val="ListParagraph"/>
        <w:numPr>
          <w:ilvl w:val="0"/>
          <w:numId w:val="5"/>
        </w:numPr>
        <w:rPr>
          <w:b/>
          <w:bCs/>
        </w:rPr>
      </w:pPr>
      <w:r w:rsidRPr="001D5813">
        <w:rPr>
          <w:b/>
          <w:bCs/>
        </w:rPr>
        <w:t>Contract (equipment)</w:t>
      </w:r>
    </w:p>
    <w:p w14:paraId="2396BB64" w14:textId="77777777" w:rsidR="009B15D2" w:rsidRPr="001D5813" w:rsidRDefault="009B15D2" w:rsidP="009B15D2">
      <w:pPr>
        <w:pStyle w:val="ListParagraph"/>
        <w:numPr>
          <w:ilvl w:val="0"/>
          <w:numId w:val="5"/>
        </w:numPr>
        <w:rPr>
          <w:b/>
          <w:bCs/>
        </w:rPr>
      </w:pPr>
      <w:r w:rsidRPr="001D5813">
        <w:rPr>
          <w:b/>
          <w:bCs/>
        </w:rPr>
        <w:t>Billing (cycle billing)</w:t>
      </w:r>
    </w:p>
    <w:p w14:paraId="689FBB20" w14:textId="77777777" w:rsidR="009B15D2" w:rsidRPr="001D5813" w:rsidRDefault="009B15D2" w:rsidP="009B15D2">
      <w:pPr>
        <w:rPr>
          <w:b/>
          <w:bCs/>
          <w:u w:val="single"/>
        </w:rPr>
      </w:pPr>
      <w:r w:rsidRPr="001D5813">
        <w:rPr>
          <w:b/>
          <w:bCs/>
          <w:u w:val="single"/>
        </w:rPr>
        <w:t>Return (Sunstate Branch)</w:t>
      </w:r>
    </w:p>
    <w:p w14:paraId="52DAA59F" w14:textId="77777777" w:rsidR="009B15D2" w:rsidRDefault="009B15D2" w:rsidP="009B15D2">
      <w:pPr>
        <w:pStyle w:val="ListParagraph"/>
        <w:numPr>
          <w:ilvl w:val="0"/>
          <w:numId w:val="6"/>
        </w:numPr>
        <w:rPr>
          <w:b/>
          <w:bCs/>
        </w:rPr>
      </w:pPr>
      <w:r>
        <w:rPr>
          <w:b/>
          <w:bCs/>
        </w:rPr>
        <w:t>Customer</w:t>
      </w:r>
    </w:p>
    <w:p w14:paraId="2910AD4A" w14:textId="77777777" w:rsidR="009B15D2" w:rsidRPr="001D5813" w:rsidRDefault="009B15D2" w:rsidP="009B15D2">
      <w:pPr>
        <w:pStyle w:val="ListParagraph"/>
        <w:numPr>
          <w:ilvl w:val="0"/>
          <w:numId w:val="6"/>
        </w:numPr>
        <w:rPr>
          <w:b/>
          <w:bCs/>
        </w:rPr>
      </w:pPr>
      <w:r w:rsidRPr="001D5813">
        <w:rPr>
          <w:b/>
          <w:bCs/>
        </w:rPr>
        <w:t>Contract(equipment)</w:t>
      </w:r>
    </w:p>
    <w:p w14:paraId="7FD4B244" w14:textId="77777777" w:rsidR="009B15D2" w:rsidRPr="001D5813" w:rsidRDefault="009B15D2" w:rsidP="009B15D2">
      <w:pPr>
        <w:pStyle w:val="ListParagraph"/>
        <w:numPr>
          <w:ilvl w:val="0"/>
          <w:numId w:val="6"/>
        </w:numPr>
        <w:rPr>
          <w:b/>
          <w:bCs/>
        </w:rPr>
      </w:pPr>
      <w:r w:rsidRPr="001D5813">
        <w:rPr>
          <w:b/>
          <w:bCs/>
        </w:rPr>
        <w:t>Dispatch</w:t>
      </w:r>
    </w:p>
    <w:p w14:paraId="1DC7D85C" w14:textId="77777777" w:rsidR="009B15D2" w:rsidRPr="001D5813" w:rsidRDefault="009B15D2" w:rsidP="009B15D2">
      <w:pPr>
        <w:pStyle w:val="ListParagraph"/>
        <w:numPr>
          <w:ilvl w:val="0"/>
          <w:numId w:val="6"/>
        </w:numPr>
        <w:rPr>
          <w:b/>
          <w:bCs/>
        </w:rPr>
      </w:pPr>
      <w:r w:rsidRPr="001D5813">
        <w:rPr>
          <w:b/>
          <w:bCs/>
        </w:rPr>
        <w:t>Maintenance</w:t>
      </w:r>
    </w:p>
    <w:p w14:paraId="16C40C6E" w14:textId="77777777" w:rsidR="009B15D2" w:rsidRPr="001D5813" w:rsidRDefault="009B15D2" w:rsidP="009B15D2">
      <w:pPr>
        <w:pStyle w:val="ListParagraph"/>
        <w:numPr>
          <w:ilvl w:val="0"/>
          <w:numId w:val="6"/>
        </w:numPr>
        <w:rPr>
          <w:b/>
          <w:bCs/>
        </w:rPr>
      </w:pPr>
      <w:r w:rsidRPr="001D5813">
        <w:rPr>
          <w:b/>
          <w:bCs/>
        </w:rPr>
        <w:t>Sales (parts replacement)</w:t>
      </w:r>
    </w:p>
    <w:p w14:paraId="7A1D849D" w14:textId="77777777" w:rsidR="009B15D2" w:rsidRDefault="009B15D2" w:rsidP="009B15D2">
      <w:pPr>
        <w:pStyle w:val="ListParagraph"/>
        <w:numPr>
          <w:ilvl w:val="0"/>
          <w:numId w:val="6"/>
        </w:numPr>
        <w:rPr>
          <w:b/>
          <w:bCs/>
        </w:rPr>
      </w:pPr>
      <w:r w:rsidRPr="001D5813">
        <w:rPr>
          <w:b/>
          <w:bCs/>
        </w:rPr>
        <w:t>Billing (damages if any)</w:t>
      </w:r>
    </w:p>
    <w:p w14:paraId="59758520" w14:textId="77777777" w:rsidR="009B15D2" w:rsidRDefault="009B15D2" w:rsidP="009B15D2">
      <w:pPr>
        <w:rPr>
          <w:b/>
          <w:bCs/>
        </w:rPr>
      </w:pPr>
      <w:r w:rsidRPr="001D5813">
        <w:rPr>
          <w:b/>
          <w:bCs/>
        </w:rPr>
        <w:t>Somethings that will make us competitive is to include reviews from our customers, a periodic pop-up review for our customers. This weekly feedback will help us to know areas of concern. So, we will have a review table which obviously will be a json file (unstructured data), this must come the API design directly to our blob storage.</w:t>
      </w:r>
    </w:p>
    <w:p w14:paraId="0C8113D7" w14:textId="77777777" w:rsidR="009B15D2" w:rsidRDefault="009B15D2" w:rsidP="009B15D2">
      <w:pPr>
        <w:rPr>
          <w:b/>
          <w:bCs/>
        </w:rPr>
      </w:pPr>
      <w:r>
        <w:rPr>
          <w:b/>
          <w:bCs/>
        </w:rPr>
        <w:t>We must tackle all the phases one after the other, going through the AS400 and fish out the components. For example, in Reservation, what is it that management want to see, the answer determines the attribute of this entity, also applicable to others.</w:t>
      </w:r>
    </w:p>
    <w:p w14:paraId="4EE2D235" w14:textId="226641B9" w:rsidR="009B15D2" w:rsidRDefault="009B15D2" w:rsidP="009B15D2">
      <w:pPr>
        <w:rPr>
          <w:b/>
          <w:bCs/>
        </w:rPr>
      </w:pPr>
    </w:p>
    <w:p w14:paraId="47F42D0C" w14:textId="7D711333" w:rsidR="00C00F75" w:rsidRDefault="00C00F75" w:rsidP="009B15D2">
      <w:pPr>
        <w:rPr>
          <w:b/>
          <w:bCs/>
        </w:rPr>
      </w:pPr>
    </w:p>
    <w:p w14:paraId="6AA4E897" w14:textId="77777777" w:rsidR="00C00F75" w:rsidRDefault="00C00F75" w:rsidP="009B15D2">
      <w:pPr>
        <w:rPr>
          <w:b/>
          <w:bCs/>
        </w:rPr>
      </w:pPr>
    </w:p>
    <w:p w14:paraId="3C6595AE" w14:textId="5B575AA0" w:rsidR="00C00F75" w:rsidRDefault="00C00F75" w:rsidP="009B15D2">
      <w:pPr>
        <w:rPr>
          <w:b/>
          <w:bCs/>
        </w:rPr>
      </w:pPr>
      <w:r>
        <w:rPr>
          <w:b/>
          <w:bCs/>
        </w:rPr>
        <w:lastRenderedPageBreak/>
        <w:t>THE NEW CONTRACT PROCESS</w:t>
      </w:r>
    </w:p>
    <w:p w14:paraId="413C9540" w14:textId="3128617B" w:rsidR="00C00F75" w:rsidRDefault="00C00F75" w:rsidP="00C00F75">
      <w:pPr>
        <w:pStyle w:val="ListParagraph"/>
        <w:numPr>
          <w:ilvl w:val="0"/>
          <w:numId w:val="7"/>
        </w:numPr>
      </w:pPr>
      <w:r w:rsidRPr="00C00F75">
        <w:t>If the customer has an account, he will input his account number and it will be validated</w:t>
      </w:r>
    </w:p>
    <w:p w14:paraId="7530875B" w14:textId="728B7C3E" w:rsidR="00C00F75" w:rsidRDefault="00C00F75" w:rsidP="00C00F75">
      <w:pPr>
        <w:pStyle w:val="ListParagraph"/>
        <w:numPr>
          <w:ilvl w:val="0"/>
          <w:numId w:val="8"/>
        </w:numPr>
      </w:pPr>
      <w:r>
        <w:t>Data: Customer Account Number</w:t>
      </w:r>
    </w:p>
    <w:p w14:paraId="6C2A4D48" w14:textId="05ABC29B" w:rsidR="00C00F75" w:rsidRDefault="00C00F75" w:rsidP="00C00F75">
      <w:pPr>
        <w:pStyle w:val="ListParagraph"/>
        <w:numPr>
          <w:ilvl w:val="0"/>
          <w:numId w:val="7"/>
        </w:numPr>
      </w:pPr>
      <w:r>
        <w:t>If not an existing customer: Then create account</w:t>
      </w:r>
    </w:p>
    <w:p w14:paraId="29556E88" w14:textId="219A0850" w:rsidR="00C00F75" w:rsidRDefault="00C00F75" w:rsidP="00C00F75">
      <w:pPr>
        <w:pStyle w:val="ListParagraph"/>
        <w:numPr>
          <w:ilvl w:val="0"/>
          <w:numId w:val="9"/>
        </w:numPr>
      </w:pPr>
      <w:r>
        <w:t>Data: Company, Name of Rep, Address, Phone number, Location</w:t>
      </w:r>
    </w:p>
    <w:p w14:paraId="2D3DB2D7" w14:textId="058DF5CF" w:rsidR="00416975" w:rsidRDefault="00416975" w:rsidP="00416975">
      <w:pPr>
        <w:pStyle w:val="ListParagraph"/>
        <w:numPr>
          <w:ilvl w:val="0"/>
          <w:numId w:val="7"/>
        </w:numPr>
      </w:pPr>
      <w:r>
        <w:t>Create Reservation</w:t>
      </w:r>
    </w:p>
    <w:p w14:paraId="321BBC26" w14:textId="5A665999" w:rsidR="00416975" w:rsidRDefault="00416975" w:rsidP="00416975">
      <w:pPr>
        <w:pStyle w:val="ListParagraph"/>
        <w:numPr>
          <w:ilvl w:val="0"/>
          <w:numId w:val="10"/>
        </w:numPr>
      </w:pPr>
      <w:r>
        <w:t>Data: Customer Name,</w:t>
      </w:r>
    </w:p>
    <w:p w14:paraId="23881FDF" w14:textId="2D0EF5D8" w:rsidR="001C5197" w:rsidRDefault="001C5197" w:rsidP="001C5197"/>
    <w:p w14:paraId="31FA3291" w14:textId="72FB6C01" w:rsidR="001C5197" w:rsidRDefault="001C5197" w:rsidP="001C5197">
      <w:r>
        <w:t>Points to note</w:t>
      </w:r>
    </w:p>
    <w:p w14:paraId="326B4F63" w14:textId="3D9EF992" w:rsidR="001C5197" w:rsidRDefault="001C5197" w:rsidP="001C5197">
      <w:r>
        <w:t>File Bin</w:t>
      </w:r>
    </w:p>
    <w:p w14:paraId="16D92637" w14:textId="32F55C67" w:rsidR="001C5197" w:rsidRDefault="001C5197" w:rsidP="001C5197">
      <w:r>
        <w:t>Equipment movement from one point to another. (Dynamic Dispatch)</w:t>
      </w:r>
    </w:p>
    <w:p w14:paraId="09E6BAF5" w14:textId="7A0C5E39" w:rsidR="00C77419" w:rsidRDefault="00C77419" w:rsidP="001C5197">
      <w:r>
        <w:t>Customer having a self-insurance</w:t>
      </w:r>
    </w:p>
    <w:p w14:paraId="1F1EFCF1" w14:textId="7A60A520" w:rsidR="00C77419" w:rsidRDefault="00C77419" w:rsidP="001C5197">
      <w:r>
        <w:t>Drivers</w:t>
      </w:r>
    </w:p>
    <w:p w14:paraId="408A5FCC" w14:textId="32E80C10" w:rsidR="00C77419" w:rsidRDefault="00C77419" w:rsidP="001C5197">
      <w:r>
        <w:t>New Customers and Old customers</w:t>
      </w:r>
    </w:p>
    <w:p w14:paraId="0B238494" w14:textId="77777777" w:rsidR="00C77419" w:rsidRDefault="00C77419" w:rsidP="001C5197"/>
    <w:p w14:paraId="27B4D38D" w14:textId="77777777" w:rsidR="001C5197" w:rsidRDefault="001C5197" w:rsidP="001C5197"/>
    <w:p w14:paraId="6D62755D" w14:textId="77777777" w:rsidR="00C00F75" w:rsidRPr="00C00F75" w:rsidRDefault="00C00F75" w:rsidP="00C00F75">
      <w:pPr>
        <w:pStyle w:val="ListParagraph"/>
      </w:pPr>
    </w:p>
    <w:p w14:paraId="5B7142B4" w14:textId="77777777" w:rsidR="00A24DB8" w:rsidRDefault="00A24DB8"/>
    <w:sectPr w:rsidR="00A24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EF7"/>
    <w:multiLevelType w:val="hybridMultilevel"/>
    <w:tmpl w:val="3D0E9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A1299"/>
    <w:multiLevelType w:val="hybridMultilevel"/>
    <w:tmpl w:val="5F301906"/>
    <w:lvl w:ilvl="0" w:tplc="2D64B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011E11"/>
    <w:multiLevelType w:val="hybridMultilevel"/>
    <w:tmpl w:val="5EF2DE7C"/>
    <w:lvl w:ilvl="0" w:tplc="84A2C7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243970"/>
    <w:multiLevelType w:val="hybridMultilevel"/>
    <w:tmpl w:val="8A72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764BDF"/>
    <w:multiLevelType w:val="hybridMultilevel"/>
    <w:tmpl w:val="662E5906"/>
    <w:lvl w:ilvl="0" w:tplc="973C45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9D1CC3"/>
    <w:multiLevelType w:val="hybridMultilevel"/>
    <w:tmpl w:val="E8D6D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6124D5"/>
    <w:multiLevelType w:val="hybridMultilevel"/>
    <w:tmpl w:val="F550A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3B52C5"/>
    <w:multiLevelType w:val="hybridMultilevel"/>
    <w:tmpl w:val="DFC89AF0"/>
    <w:lvl w:ilvl="0" w:tplc="A50C6E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335A79"/>
    <w:multiLevelType w:val="hybridMultilevel"/>
    <w:tmpl w:val="98A0A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B24E8A"/>
    <w:multiLevelType w:val="hybridMultilevel"/>
    <w:tmpl w:val="84788306"/>
    <w:lvl w:ilvl="0" w:tplc="E52691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1"/>
  </w:num>
  <w:num w:numId="4">
    <w:abstractNumId w:val="0"/>
  </w:num>
  <w:num w:numId="5">
    <w:abstractNumId w:val="8"/>
  </w:num>
  <w:num w:numId="6">
    <w:abstractNumId w:val="5"/>
  </w:num>
  <w:num w:numId="7">
    <w:abstractNumId w:val="3"/>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B15D2"/>
    <w:rsid w:val="001C5197"/>
    <w:rsid w:val="00416975"/>
    <w:rsid w:val="005E6FD7"/>
    <w:rsid w:val="009B15D2"/>
    <w:rsid w:val="00A057F7"/>
    <w:rsid w:val="00A24DB8"/>
    <w:rsid w:val="00C00F75"/>
    <w:rsid w:val="00C77419"/>
    <w:rsid w:val="00D0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17C3"/>
  <w15:docId w15:val="{A8BE9130-E49B-40EA-8DB6-BA28A7494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5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2</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Achumahara</dc:creator>
  <cp:keywords/>
  <dc:description/>
  <cp:lastModifiedBy>Kenneth Achumahara</cp:lastModifiedBy>
  <cp:revision>1</cp:revision>
  <dcterms:created xsi:type="dcterms:W3CDTF">2021-10-01T15:56:00Z</dcterms:created>
  <dcterms:modified xsi:type="dcterms:W3CDTF">2021-10-21T18:56:00Z</dcterms:modified>
</cp:coreProperties>
</file>