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2FBF" w14:textId="2FB2423E" w:rsidR="002250FB" w:rsidRDefault="00C61BB7">
      <w:pPr>
        <w:rPr>
          <w:lang w:val="en-GB"/>
        </w:rPr>
      </w:pPr>
      <w:proofErr w:type="spellStart"/>
      <w:r>
        <w:rPr>
          <w:lang w:val="en-GB"/>
        </w:rPr>
        <w:t>Prac</w:t>
      </w:r>
      <w:proofErr w:type="spellEnd"/>
      <w:r>
        <w:rPr>
          <w:lang w:val="en-GB"/>
        </w:rPr>
        <w:t xml:space="preserve"> Task 6</w:t>
      </w:r>
    </w:p>
    <w:p w14:paraId="64A40EC7" w14:textId="04D7C25C" w:rsidR="00C61BB7" w:rsidRDefault="00C61BB7">
      <w:pPr>
        <w:rPr>
          <w:lang w:val="en-GB"/>
        </w:rPr>
      </w:pPr>
    </w:p>
    <w:p w14:paraId="644803A2" w14:textId="1DFFFD0C" w:rsidR="00C61BB7" w:rsidRDefault="00C61BB7">
      <w:pPr>
        <w:rPr>
          <w:lang w:val="en-GB"/>
        </w:rPr>
      </w:pPr>
      <w:r>
        <w:rPr>
          <w:lang w:val="en-GB"/>
        </w:rPr>
        <w:t>Task 1</w:t>
      </w:r>
      <w:r>
        <w:rPr>
          <w:lang w:val="en-GB"/>
        </w:rPr>
        <w:br/>
        <w:t xml:space="preserve">This task was useful in demonstrating the usefulness of v-model, where a user can input a username and password and the program will read the user’s input. </w:t>
      </w:r>
    </w:p>
    <w:p w14:paraId="441A6E9D" w14:textId="60EF5AC5" w:rsidR="00C61BB7" w:rsidRDefault="00C61BB7">
      <w:pPr>
        <w:rPr>
          <w:lang w:val="en-GB"/>
        </w:rPr>
      </w:pPr>
      <w:r>
        <w:rPr>
          <w:lang w:val="en-GB"/>
        </w:rPr>
        <w:t>Task 2</w:t>
      </w:r>
    </w:p>
    <w:p w14:paraId="597A282F" w14:textId="04D2A65C" w:rsidR="00C61BB7" w:rsidRDefault="00C61BB7">
      <w:pPr>
        <w:rPr>
          <w:lang w:val="en-GB"/>
        </w:rPr>
      </w:pPr>
      <w:r>
        <w:rPr>
          <w:lang w:val="en-GB"/>
        </w:rPr>
        <w:t xml:space="preserve">With Vue, I was able to create a checkbox system that </w:t>
      </w:r>
      <w:r w:rsidR="00A72AEC">
        <w:rPr>
          <w:lang w:val="en-GB"/>
        </w:rPr>
        <w:t xml:space="preserve">utilises v-model. I found the use of &lt;span&gt; intriguing in this model, as it outlined the user’s selection. </w:t>
      </w:r>
    </w:p>
    <w:p w14:paraId="6B60993B" w14:textId="0F2CBA43" w:rsidR="00A72AEC" w:rsidRPr="00C61BB7" w:rsidRDefault="00A72AEC">
      <w:pPr>
        <w:rPr>
          <w:lang w:val="en-GB"/>
        </w:rPr>
      </w:pPr>
      <w:r>
        <w:rPr>
          <w:lang w:val="en-GB"/>
        </w:rPr>
        <w:t>Task 3</w:t>
      </w:r>
      <w:r>
        <w:rPr>
          <w:lang w:val="en-GB"/>
        </w:rPr>
        <w:br/>
        <w:t xml:space="preserve">This task demonstrated the ability to create Vue application, where a dropdown box is created and the user’s selection will be highlighted in the &lt;span&gt; program. </w:t>
      </w:r>
    </w:p>
    <w:sectPr w:rsidR="00A72AEC" w:rsidRPr="00C6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B7"/>
    <w:rsid w:val="002250FB"/>
    <w:rsid w:val="00A72AEC"/>
    <w:rsid w:val="00C6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6941"/>
  <w15:chartTrackingRefBased/>
  <w15:docId w15:val="{5527DA54-C2B9-4D90-B8EB-3B75250D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Akdag</dc:creator>
  <cp:keywords/>
  <dc:description/>
  <cp:lastModifiedBy>Kadir Akdag</cp:lastModifiedBy>
  <cp:revision>1</cp:revision>
  <dcterms:created xsi:type="dcterms:W3CDTF">2022-08-29T00:24:00Z</dcterms:created>
  <dcterms:modified xsi:type="dcterms:W3CDTF">2022-08-29T00:31:00Z</dcterms:modified>
</cp:coreProperties>
</file>