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225" w:rsidRDefault="00544386">
      <w:r>
        <w:t xml:space="preserve">Project 2 </w:t>
      </w:r>
    </w:p>
    <w:p w:rsidR="00544386" w:rsidRDefault="00544386">
      <w:r>
        <w:t>Milestone 1</w:t>
      </w:r>
    </w:p>
    <w:p w:rsidR="00544386" w:rsidRDefault="00544386"/>
    <w:p w:rsidR="00544386" w:rsidRDefault="00544386">
      <w:r>
        <w:t xml:space="preserve">Hiking App – Takes in some criteria, such as difficulty and length, and gives a random hike to the user. User can either choose that hike or another hike. They can click and learn more information about the selected hike, such as distance, busy-ness, map, etc. </w:t>
      </w:r>
    </w:p>
    <w:p w:rsidR="00544386" w:rsidRDefault="00544386">
      <w:r>
        <w:t xml:space="preserve">The audience of this app is for people in the Denver/Colorado area, as those are the trails that I want to suggest in </w:t>
      </w:r>
      <w:proofErr w:type="gramStart"/>
      <w:r>
        <w:t>my  app</w:t>
      </w:r>
      <w:proofErr w:type="gramEnd"/>
      <w:r>
        <w:t xml:space="preserve">. </w:t>
      </w:r>
    </w:p>
    <w:p w:rsidR="00544386" w:rsidRDefault="002A0A3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CAA845E" wp14:editId="34A51059">
            <wp:simplePos x="0" y="0"/>
            <wp:positionH relativeFrom="margin">
              <wp:align>right</wp:align>
            </wp:positionH>
            <wp:positionV relativeFrom="paragraph">
              <wp:posOffset>622935</wp:posOffset>
            </wp:positionV>
            <wp:extent cx="5943600" cy="4457700"/>
            <wp:effectExtent l="0" t="0" r="0" b="0"/>
            <wp:wrapNone/>
            <wp:docPr id="1" name="Picture 1" descr="C:\Users\Kaelen\Downloads\IMG_6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elen\Downloads\IMG_674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44386">
        <w:t xml:space="preserve">There are many similar apps, such as All Trails, Let’s Hike, etc. However, I don’t really like the UI of any of those ones and they all seem to have more information than I really want. </w:t>
      </w:r>
    </w:p>
    <w:sectPr w:rsidR="0054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86"/>
    <w:rsid w:val="002A0A34"/>
    <w:rsid w:val="00544386"/>
    <w:rsid w:val="0066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86960-7CD1-44D7-AA19-E3A86024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Kaelen Guthrie</dc:creator>
  <cp:keywords/>
  <dc:description/>
  <cp:lastModifiedBy>Kaelen Guthrie</cp:lastModifiedBy>
  <cp:revision>1</cp:revision>
  <dcterms:created xsi:type="dcterms:W3CDTF">2017-11-16T05:54:00Z</dcterms:created>
  <dcterms:modified xsi:type="dcterms:W3CDTF">2017-11-16T06:12:00Z</dcterms:modified>
</cp:coreProperties>
</file>