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768C1" w14:textId="489EB709" w:rsidR="0001153A" w:rsidRDefault="0001153A">
      <w:r>
        <w:t>KYLE ANTHONY F. NIOSCO</w:t>
      </w:r>
      <w:r>
        <w:br/>
        <w:t>BSCS | CP102 (MW, 7:30 – 9:00, 4:00 – 5:00)</w:t>
      </w:r>
      <w:r>
        <w:br/>
        <w:t>DR. JOSE TAN JR.</w:t>
      </w:r>
      <w:r>
        <w:br/>
        <w:t>MAY 2020</w:t>
      </w:r>
    </w:p>
    <w:p w14:paraId="7597D831" w14:textId="0BE0BC80" w:rsidR="00195233" w:rsidRDefault="00195233">
      <w:r w:rsidRPr="0001153A">
        <w:t>* TABLE STRUCTURE</w:t>
      </w:r>
    </w:p>
    <w:p w14:paraId="47AC2103" w14:textId="2EB49F18" w:rsidR="0001153A" w:rsidRPr="0001153A" w:rsidRDefault="0001153A">
      <w:r>
        <w:t xml:space="preserve">The screenshot shows the structure of the table that was created in the database </w:t>
      </w:r>
      <w:r>
        <w:rPr>
          <w:b/>
          <w:bCs/>
        </w:rPr>
        <w:t>studentdb</w:t>
      </w:r>
      <w:r>
        <w:t xml:space="preserve">. The requirements such as id, Student Number, Last Name, First Name, Middle Name, Birthday, Age, Address are all there in </w:t>
      </w:r>
      <w:r>
        <w:rPr>
          <w:b/>
          <w:bCs/>
        </w:rPr>
        <w:t>tblstudent</w:t>
      </w:r>
      <w:r>
        <w:t>.</w:t>
      </w:r>
    </w:p>
    <w:p w14:paraId="7427D503" w14:textId="624839C1" w:rsidR="00B91987" w:rsidRDefault="00195233">
      <w:r>
        <w:rPr>
          <w:noProof/>
        </w:rPr>
        <w:drawing>
          <wp:inline distT="0" distB="0" distL="0" distR="0" wp14:anchorId="77EA43F6" wp14:editId="2C4BBB1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4C5186E8" w14:textId="24C38FBB" w:rsidR="0001153A" w:rsidRDefault="0001153A" w:rsidP="0001153A">
      <w:r>
        <w:t>* TABLE CONTENT BEFORE DELETING AND EDITING</w:t>
      </w:r>
      <w:r>
        <w:br/>
        <w:t>This shows the contents of the table which are collected from filling out the form, in which the information is inserted into the database.</w:t>
      </w:r>
    </w:p>
    <w:p w14:paraId="7D6DC488" w14:textId="6E3D1844" w:rsidR="003B3000" w:rsidRDefault="003B3000" w:rsidP="0001153A">
      <w:r>
        <w:rPr>
          <w:noProof/>
        </w:rPr>
        <w:lastRenderedPageBreak/>
        <w:drawing>
          <wp:inline distT="0" distB="0" distL="0" distR="0" wp14:anchorId="38D8CD55" wp14:editId="1C3C44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11A7E829" w14:textId="156ABFF3" w:rsidR="0001153A" w:rsidRDefault="0001153A" w:rsidP="0001153A">
      <w:r>
        <w:t>* TABLE CONTENT AFTER UPDATING (editing and deleting)</w:t>
      </w:r>
      <w:r>
        <w:br/>
        <w:t>This shows the table contents after it is updated through the edit and delete functions.</w:t>
      </w:r>
    </w:p>
    <w:p w14:paraId="3B529A14" w14:textId="754FE0C7" w:rsidR="005D731E" w:rsidRDefault="005D731E" w:rsidP="0001153A">
      <w:r>
        <w:rPr>
          <w:noProof/>
        </w:rPr>
        <w:drawing>
          <wp:inline distT="0" distB="0" distL="0" distR="0" wp14:anchorId="146F3280" wp14:editId="0719F19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7DC7962" w14:textId="66D930E6" w:rsidR="0001153A" w:rsidRDefault="0001153A">
      <w:r>
        <w:t xml:space="preserve">* OUTPUT of </w:t>
      </w:r>
      <w:r>
        <w:rPr>
          <w:b/>
          <w:bCs/>
        </w:rPr>
        <w:t xml:space="preserve">final.py </w:t>
      </w:r>
      <w:r>
        <w:t>file</w:t>
      </w:r>
    </w:p>
    <w:p w14:paraId="3535E6C9" w14:textId="2F2C9DA4" w:rsidR="0001153A" w:rsidRDefault="0001153A">
      <w:r>
        <w:t>When you run this program, a window will pop-up which shows a registration form of the user. The user has to input his information in the fields required in the form.</w:t>
      </w:r>
    </w:p>
    <w:p w14:paraId="1A4B376D" w14:textId="1FD7B2F6" w:rsidR="0001153A" w:rsidRDefault="0001153A">
      <w:r>
        <w:rPr>
          <w:noProof/>
        </w:rPr>
        <w:lastRenderedPageBreak/>
        <w:drawing>
          <wp:inline distT="0" distB="0" distL="0" distR="0" wp14:anchorId="16A4D10F" wp14:editId="56827BE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0F93EF7" w14:textId="1CB6A640" w:rsidR="0001153A" w:rsidRDefault="0001153A">
      <w:r>
        <w:t>After clicking SUBMIT button, another window will pop up, in which you will confirm your submission.</w:t>
      </w:r>
    </w:p>
    <w:p w14:paraId="26149A87" w14:textId="3BC50385" w:rsidR="0001153A" w:rsidRDefault="0001153A">
      <w:r>
        <w:rPr>
          <w:noProof/>
        </w:rPr>
        <w:drawing>
          <wp:inline distT="0" distB="0" distL="0" distR="0" wp14:anchorId="3A9616D8" wp14:editId="6671EE0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024C6A8" w14:textId="28E879FD" w:rsidR="0001153A" w:rsidRDefault="0001153A">
      <w:r>
        <w:t>After confirming, this output will be shown which says that you had successfully submitted your information.</w:t>
      </w:r>
    </w:p>
    <w:p w14:paraId="5EB94C08" w14:textId="4997FD8A" w:rsidR="0001153A" w:rsidRDefault="0001153A">
      <w:r>
        <w:rPr>
          <w:noProof/>
        </w:rPr>
        <w:lastRenderedPageBreak/>
        <w:drawing>
          <wp:inline distT="0" distB="0" distL="0" distR="0" wp14:anchorId="66E67E3B" wp14:editId="62BFA14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21EA0B1" w14:textId="62CA0BA3" w:rsidR="0001153A" w:rsidRDefault="009D666A">
      <w:r>
        <w:t>After clicking OK button, the registration form will stay there with blank fields for the user to input another set of information</w:t>
      </w:r>
      <w:r w:rsidR="005D731E">
        <w:t xml:space="preserve"> and the list of the students who filled out the form will be shown.</w:t>
      </w:r>
    </w:p>
    <w:p w14:paraId="37F6B11E" w14:textId="08B3DD8F" w:rsidR="003B3000" w:rsidRDefault="003B3000">
      <w:r>
        <w:t>This is the output after inputting information.</w:t>
      </w:r>
    </w:p>
    <w:p w14:paraId="77476387" w14:textId="5DE5AAB4" w:rsidR="003B3000" w:rsidRDefault="003B3000">
      <w:r>
        <w:rPr>
          <w:noProof/>
        </w:rPr>
        <w:drawing>
          <wp:inline distT="0" distB="0" distL="0" distR="0" wp14:anchorId="2FBEE215" wp14:editId="3BB3057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4ED29AA0" w14:textId="16D49D41" w:rsidR="003B3000" w:rsidRDefault="003B3000">
      <w:r>
        <w:t>Then, there are UPDATE and DELETE buttons under the listbox. If you wish to update a certain information, you need to put the Student Number of your choice then click GET INFO. This is what will happen.</w:t>
      </w:r>
    </w:p>
    <w:p w14:paraId="6CEBAA96" w14:textId="75A18ADF" w:rsidR="003B3000" w:rsidRDefault="003B3000">
      <w:r>
        <w:rPr>
          <w:noProof/>
        </w:rPr>
        <w:lastRenderedPageBreak/>
        <w:drawing>
          <wp:inline distT="0" distB="0" distL="0" distR="0" wp14:anchorId="79E1AC0B" wp14:editId="059CE2C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159790F" w14:textId="1FD64974" w:rsidR="003B3000" w:rsidRDefault="003B3000">
      <w:r>
        <w:t>You can now edit the information of your chosen record. After editing, click the UPDATE button and the output will be shown in the screenshot after this statement.</w:t>
      </w:r>
    </w:p>
    <w:p w14:paraId="7ACCA5ED" w14:textId="0402CC19" w:rsidR="003B3000" w:rsidRDefault="006048C8">
      <w:r>
        <w:rPr>
          <w:noProof/>
        </w:rPr>
        <mc:AlternateContent>
          <mc:Choice Requires="wps">
            <w:drawing>
              <wp:anchor distT="0" distB="0" distL="114300" distR="114300" simplePos="0" relativeHeight="251662336" behindDoc="0" locked="0" layoutInCell="1" allowOverlap="1" wp14:anchorId="5DAC80F0" wp14:editId="5A034104">
                <wp:simplePos x="0" y="0"/>
                <wp:positionH relativeFrom="column">
                  <wp:posOffset>3454817</wp:posOffset>
                </wp:positionH>
                <wp:positionV relativeFrom="paragraph">
                  <wp:posOffset>2149304</wp:posOffset>
                </wp:positionV>
                <wp:extent cx="1937982" cy="6687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937982" cy="668740"/>
                        </a:xfrm>
                        <a:prstGeom prst="rect">
                          <a:avLst/>
                        </a:prstGeom>
                        <a:noFill/>
                        <a:ln w="6350">
                          <a:noFill/>
                        </a:ln>
                      </wps:spPr>
                      <wps:txbx>
                        <w:txbxContent>
                          <w:p w14:paraId="2B82696B" w14:textId="5FE2B6CB" w:rsidR="006048C8" w:rsidRPr="005D731E" w:rsidRDefault="006048C8" w:rsidP="006048C8">
                            <w:pPr>
                              <w:jc w:val="right"/>
                              <w:rPr>
                                <w:color w:val="FF0000"/>
                              </w:rPr>
                            </w:pPr>
                            <w:r>
                              <w:rPr>
                                <w:color w:val="FF0000"/>
                              </w:rPr>
                              <w:t xml:space="preserve">The </w:t>
                            </w:r>
                            <w:r w:rsidR="005E3696">
                              <w:rPr>
                                <w:color w:val="FF0000"/>
                              </w:rPr>
                              <w:t>Address was changed from Catanauan, Quezon to Macalelon, Quezon.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AC80F0" id="_x0000_t202" coordsize="21600,21600" o:spt="202" path="m,l,21600r21600,l21600,xe">
                <v:stroke joinstyle="miter"/>
                <v:path gradientshapeok="t" o:connecttype="rect"/>
              </v:shapetype>
              <v:shape id="Text Box 13" o:spid="_x0000_s1026" type="#_x0000_t202" style="position:absolute;margin-left:272.05pt;margin-top:169.25pt;width:152.6pt;height:52.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" filled="f" stroked="f" strokeweight=".5pt">
                <v:textbox>
                  <w:txbxContent>
                    <w:p w14:paraId="2B82696B" w14:textId="5FE2B6CB" w:rsidR="006048C8" w:rsidRPr="005D731E" w:rsidRDefault="006048C8" w:rsidP="006048C8">
                      <w:pPr>
                        <w:jc w:val="right"/>
                        <w:rPr>
                          <w:color w:val="FF0000"/>
                        </w:rPr>
                      </w:pPr>
                      <w:r>
                        <w:rPr>
                          <w:color w:val="FF0000"/>
                        </w:rPr>
                        <w:t xml:space="preserve">The </w:t>
                      </w:r>
                      <w:r w:rsidR="005E3696">
                        <w:rPr>
                          <w:color w:val="FF0000"/>
                        </w:rPr>
                        <w:t>Address was changed from Catanauan, Quezon to Macalelon, Quezon.</w:t>
                      </w:r>
                    </w:p>
                  </w:txbxContent>
                </v:textbox>
              </v:shape>
            </w:pict>
          </mc:Fallback>
        </mc:AlternateContent>
      </w:r>
      <w:r w:rsidR="005D731E">
        <w:rPr>
          <w:noProof/>
        </w:rPr>
        <mc:AlternateContent>
          <mc:Choice Requires="wps">
            <w:drawing>
              <wp:anchor distT="0" distB="0" distL="114300" distR="114300" simplePos="0" relativeHeight="251659264" behindDoc="0" locked="0" layoutInCell="1" allowOverlap="1" wp14:anchorId="727D836F" wp14:editId="6E75E0CD">
                <wp:simplePos x="0" y="0"/>
                <wp:positionH relativeFrom="column">
                  <wp:posOffset>4688006</wp:posOffset>
                </wp:positionH>
                <wp:positionV relativeFrom="paragraph">
                  <wp:posOffset>975815</wp:posOffset>
                </wp:positionV>
                <wp:extent cx="880281" cy="852985"/>
                <wp:effectExtent l="38100" t="38100" r="34290" b="23495"/>
                <wp:wrapNone/>
                <wp:docPr id="9" name="Straight Arrow Connector 9"/>
                <wp:cNvGraphicFramePr/>
                <a:graphic xmlns:a="http://schemas.openxmlformats.org/drawingml/2006/main">
                  <a:graphicData uri="http://schemas.microsoft.com/office/word/2010/wordprocessingShape">
                    <wps:wsp>
                      <wps:cNvCnPr/>
                      <wps:spPr>
                        <a:xfrm flipH="1" flipV="1">
                          <a:off x="0" y="0"/>
                          <a:ext cx="880281" cy="8529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988D6CD" id="_x0000_t32" coordsize="21600,21600" o:spt="32" o:oned="t" path="m,l21600,21600e" filled="f">
                <v:path arrowok="t" fillok="f" o:connecttype="none"/>
                <o:lock v:ext="edit" shapetype="t"/>
              </v:shapetype>
              <v:shape id="Straight Arrow Connector 9" o:spid="_x0000_s1026" type="#_x0000_t32" style="position:absolute;margin-left:369.15pt;margin-top:76.85pt;width:69.3pt;height:67.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" strokecolor="red" strokeweight="1.5pt">
                <v:stroke endarrow="block" joinstyle="miter"/>
              </v:shape>
            </w:pict>
          </mc:Fallback>
        </mc:AlternateContent>
      </w:r>
      <w:r w:rsidR="003B3000">
        <w:rPr>
          <w:noProof/>
        </w:rPr>
        <w:drawing>
          <wp:inline distT="0" distB="0" distL="0" distR="0" wp14:anchorId="616B8CF0" wp14:editId="642B52E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2399DDF" w14:textId="04D60CE1" w:rsidR="005D731E" w:rsidRDefault="005D731E">
      <w:r>
        <w:t>Now, if you wish to delete a certain record, you will do the same by getting the information of your chosen one to delete. You just have to type the Student Number of your choice and then click GET INFO. After that, click the DELETE button. This is what happened when I delete the information of id # 5.</w:t>
      </w:r>
    </w:p>
    <w:p w14:paraId="6EE9ABFB" w14:textId="1DACAA02" w:rsidR="005D731E" w:rsidRDefault="005D731E">
      <w:r>
        <w:rPr>
          <w:noProof/>
        </w:rPr>
        <w:lastRenderedPageBreak/>
        <mc:AlternateContent>
          <mc:Choice Requires="wps">
            <w:drawing>
              <wp:anchor distT="0" distB="0" distL="114300" distR="114300" simplePos="0" relativeHeight="251660288" behindDoc="0" locked="0" layoutInCell="1" allowOverlap="1" wp14:anchorId="63282DE4" wp14:editId="79A54131">
                <wp:simplePos x="0" y="0"/>
                <wp:positionH relativeFrom="column">
                  <wp:posOffset>3589342</wp:posOffset>
                </wp:positionH>
                <wp:positionV relativeFrom="paragraph">
                  <wp:posOffset>2228699</wp:posOffset>
                </wp:positionV>
                <wp:extent cx="1937982" cy="6687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937982" cy="668740"/>
                        </a:xfrm>
                        <a:prstGeom prst="rect">
                          <a:avLst/>
                        </a:prstGeom>
                        <a:noFill/>
                        <a:ln w="6350">
                          <a:noFill/>
                        </a:ln>
                      </wps:spPr>
                      <wps:txbx>
                        <w:txbxContent>
                          <w:p w14:paraId="16BC9D74" w14:textId="0EF80B1D" w:rsidR="005D731E" w:rsidRPr="005D731E" w:rsidRDefault="005D731E" w:rsidP="005D731E">
                            <w:pPr>
                              <w:jc w:val="right"/>
                              <w:rPr>
                                <w:color w:val="FF0000"/>
                              </w:rPr>
                            </w:pPr>
                            <w:r w:rsidRPr="005D731E">
                              <w:rPr>
                                <w:color w:val="FF0000"/>
                              </w:rPr>
                              <w:t>THE RECORD OF ID # 5 IS ALREADY GONE AFTER DELETING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82DE4" id="Text Box 11" o:spid="_x0000_s1027" type="#_x0000_t202" style="position:absolute;margin-left:282.65pt;margin-top:175.5pt;width:152.6pt;height:52.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" filled="f" stroked="f" strokeweight=".5pt">
                <v:textbox>
                  <w:txbxContent>
                    <w:p w14:paraId="16BC9D74" w14:textId="0EF80B1D" w:rsidR="005D731E" w:rsidRPr="005D731E" w:rsidRDefault="005D731E" w:rsidP="005D731E">
                      <w:pPr>
                        <w:jc w:val="right"/>
                        <w:rPr>
                          <w:color w:val="FF0000"/>
                        </w:rPr>
                      </w:pPr>
                      <w:r w:rsidRPr="005D731E">
                        <w:rPr>
                          <w:color w:val="FF0000"/>
                        </w:rPr>
                        <w:t>THE RECORD OF ID # 5 IS ALREADY GONE AFTER DELETING IT.</w:t>
                      </w:r>
                    </w:p>
                  </w:txbxContent>
                </v:textbox>
              </v:shape>
            </w:pict>
          </mc:Fallback>
        </mc:AlternateContent>
      </w:r>
      <w:r>
        <w:rPr>
          <w:noProof/>
        </w:rPr>
        <w:drawing>
          <wp:inline distT="0" distB="0" distL="0" distR="0" wp14:anchorId="35056EF9" wp14:editId="420FEF3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5AEC22E" w14:textId="6D4F472F" w:rsidR="005D731E" w:rsidRPr="0001153A" w:rsidRDefault="005D731E">
      <w:r>
        <w:t>That’s how the UPDATE and DELETE function in my program.</w:t>
      </w:r>
    </w:p>
    <w:sectPr w:rsidR="005D731E" w:rsidRPr="00011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233"/>
    <w:rsid w:val="0001153A"/>
    <w:rsid w:val="00195233"/>
    <w:rsid w:val="003B3000"/>
    <w:rsid w:val="005D731E"/>
    <w:rsid w:val="005E3696"/>
    <w:rsid w:val="006048C8"/>
    <w:rsid w:val="00967D87"/>
    <w:rsid w:val="009D666A"/>
    <w:rsid w:val="00A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1B5A6"/>
  <w15:chartTrackingRefBased/>
  <w15:docId w15:val="{FA783B7B-9374-4255-BF89-860BF857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161140">
      <w:bodyDiv w:val="1"/>
      <w:marLeft w:val="0"/>
      <w:marRight w:val="0"/>
      <w:marTop w:val="0"/>
      <w:marBottom w:val="0"/>
      <w:divBdr>
        <w:top w:val="none" w:sz="0" w:space="0" w:color="auto"/>
        <w:left w:val="none" w:sz="0" w:space="0" w:color="auto"/>
        <w:bottom w:val="none" w:sz="0" w:space="0" w:color="auto"/>
        <w:right w:val="none" w:sz="0" w:space="0" w:color="auto"/>
      </w:divBdr>
    </w:div>
    <w:div w:id="1063480859">
      <w:bodyDiv w:val="1"/>
      <w:marLeft w:val="0"/>
      <w:marRight w:val="0"/>
      <w:marTop w:val="0"/>
      <w:marBottom w:val="0"/>
      <w:divBdr>
        <w:top w:val="none" w:sz="0" w:space="0" w:color="auto"/>
        <w:left w:val="none" w:sz="0" w:space="0" w:color="auto"/>
        <w:bottom w:val="none" w:sz="0" w:space="0" w:color="auto"/>
        <w:right w:val="none" w:sz="0" w:space="0" w:color="auto"/>
      </w:divBdr>
    </w:div>
    <w:div w:id="1401363221">
      <w:bodyDiv w:val="1"/>
      <w:marLeft w:val="0"/>
      <w:marRight w:val="0"/>
      <w:marTop w:val="0"/>
      <w:marBottom w:val="0"/>
      <w:divBdr>
        <w:top w:val="none" w:sz="0" w:space="0" w:color="auto"/>
        <w:left w:val="none" w:sz="0" w:space="0" w:color="auto"/>
        <w:bottom w:val="none" w:sz="0" w:space="0" w:color="auto"/>
        <w:right w:val="none" w:sz="0" w:space="0" w:color="auto"/>
      </w:divBdr>
    </w:div>
    <w:div w:id="168211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308</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ANTHONY F. NIOSCO</dc:creator>
  <cp:keywords/>
  <dc:description/>
  <cp:lastModifiedBy>KYLE ANTHONY F. NIOSCO</cp:lastModifiedBy>
  <cp:revision>4</cp:revision>
  <dcterms:created xsi:type="dcterms:W3CDTF">2020-05-31T20:20:00Z</dcterms:created>
  <dcterms:modified xsi:type="dcterms:W3CDTF">2020-05-31T21:00:00Z</dcterms:modified>
</cp:coreProperties>
</file>