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EF42" w14:textId="392C737D" w:rsidR="00467D35" w:rsidRDefault="00D57F5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Practical-7:</w:t>
      </w:r>
    </w:p>
    <w:p w14:paraId="28F643DA" w14:textId="29CE7C50" w:rsidR="00D57F54" w:rsidRDefault="00D57F5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Aim:</w:t>
      </w:r>
    </w:p>
    <w:p w14:paraId="5630D621" w14:textId="77777777" w:rsidR="00D57F54" w:rsidRP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t>To implement queue using array and linked list, and apply queue-based logic to number</w:t>
      </w:r>
    </w:p>
    <w:p w14:paraId="2A93997D" w14:textId="77777777" w:rsidR="00D57F54" w:rsidRP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t>generation, and structure simulation problems.</w:t>
      </w:r>
    </w:p>
    <w:p w14:paraId="7B7420A8" w14:textId="77777777" w:rsidR="00D57F54" w:rsidRP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t>Problem 1</w:t>
      </w:r>
    </w:p>
    <w:p w14:paraId="3115BB7A" w14:textId="77777777" w:rsidR="00D57F54" w:rsidRP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t>A government office has a token counter that issues tokens to visitors. The counter can hold at</w:t>
      </w:r>
    </w:p>
    <w:p w14:paraId="29C60745" w14:textId="77777777" w:rsidR="00D57F54" w:rsidRP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t>most n tokens at a time. New visitors join from one end and are served from the other end in the</w:t>
      </w:r>
    </w:p>
    <w:p w14:paraId="2D11B4A4" w14:textId="77777777" w:rsidR="00D57F54" w:rsidRP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t>order they arrived. If the counter is full, no new token can be issued, and if it is empty, no one</w:t>
      </w:r>
    </w:p>
    <w:p w14:paraId="1B4BB180" w14:textId="77777777" w:rsidR="00D57F54" w:rsidRP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t>can be served. Given a sequence of join and serve operations, implement this fixed-capacity</w:t>
      </w:r>
    </w:p>
    <w:p w14:paraId="41E53EA3" w14:textId="77777777" w:rsidR="00D57F54" w:rsidRP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t>token system and print the current front token after each operation. Report an error if an</w:t>
      </w:r>
    </w:p>
    <w:p w14:paraId="12A0C377" w14:textId="77777777" w:rsidR="00D57F54" w:rsidRP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t>operation cannot be performed.</w:t>
      </w:r>
    </w:p>
    <w:p w14:paraId="3C777450" w14:textId="77777777" w:rsidR="00D57F54" w:rsidRP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t>Describe how your solution tracks the front and rear of the queue. What happens to your front</w:t>
      </w:r>
    </w:p>
    <w:p w14:paraId="4DB5F0DC" w14:textId="77777777" w:rsidR="00D57F54" w:rsidRP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t>and rear pointers over time as join and serve operations keep happening, and does your</w:t>
      </w:r>
    </w:p>
    <w:p w14:paraId="57E612EB" w14:textId="77777777" w:rsidR="00D57F54" w:rsidRP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lastRenderedPageBreak/>
        <w:t>solution handle the case where space appears to run out even though slots have been freed?</w:t>
      </w:r>
    </w:p>
    <w:p w14:paraId="3070A9E6" w14:textId="77777777" w:rsidR="00D57F54" w:rsidRP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t>Problem 2</w:t>
      </w:r>
    </w:p>
    <w:p w14:paraId="6D329EF0" w14:textId="77777777" w:rsidR="00D57F54" w:rsidRP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t>A hospital emergency ward receives patients continuously and attends to them strictly in the</w:t>
      </w:r>
    </w:p>
    <w:p w14:paraId="4A085AD8" w14:textId="77777777" w:rsidR="00D57F54" w:rsidRP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t>order they arrived, with no upper limit on how many can be waiting at once. New patients are</w:t>
      </w:r>
    </w:p>
    <w:p w14:paraId="3D91DB79" w14:textId="77777777" w:rsidR="00D57F54" w:rsidRP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t>added at the back and the doctor always attends to the patient at the front. Given a sequence of</w:t>
      </w:r>
    </w:p>
    <w:p w14:paraId="1F9D83FB" w14:textId="77777777" w:rsidR="00D57F54" w:rsidRP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t>arrive and attend operations, implement this unlimited patient queue and print the current front</w:t>
      </w:r>
    </w:p>
    <w:p w14:paraId="78DCF18C" w14:textId="77777777" w:rsidR="00D57F54" w:rsidRP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t>patient after each operation.</w:t>
      </w:r>
    </w:p>
    <w:p w14:paraId="4F2B7EFF" w14:textId="77777777" w:rsidR="00D57F54" w:rsidRP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t>Describe how your solution differs from Problem 1 in how it manages capacity. What happens in</w:t>
      </w:r>
    </w:p>
    <w:p w14:paraId="68742E51" w14:textId="52B3CF48" w:rsidR="00D57F54" w:rsidRDefault="00D57F54" w:rsidP="00D57F54">
      <w:pPr>
        <w:rPr>
          <w:sz w:val="40"/>
          <w:szCs w:val="40"/>
          <w:lang w:val="en-US"/>
        </w:rPr>
      </w:pPr>
      <w:r w:rsidRPr="00D57F54">
        <w:rPr>
          <w:sz w:val="40"/>
          <w:szCs w:val="40"/>
          <w:lang w:val="en-US"/>
        </w:rPr>
        <w:t>your solution when the attend operation is called on an empty ward with no patients waiting?</w:t>
      </w:r>
    </w:p>
    <w:p w14:paraId="16FE4F29" w14:textId="6CAFAA1C" w:rsidR="00D57F54" w:rsidRDefault="00D57F54" w:rsidP="00D57F5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Practical-Link:</w:t>
      </w:r>
    </w:p>
    <w:p w14:paraId="0BD5A900" w14:textId="5838372E" w:rsidR="00717AA2" w:rsidRDefault="00717AA2" w:rsidP="00D57F54">
      <w:pPr>
        <w:rPr>
          <w:b/>
          <w:bCs/>
          <w:sz w:val="40"/>
          <w:szCs w:val="40"/>
          <w:lang w:val="en-US"/>
        </w:rPr>
      </w:pPr>
      <w:hyperlink r:id="rId4" w:history="1">
        <w:r w:rsidRPr="00F520D1">
          <w:rPr>
            <w:rStyle w:val="Hyperlink"/>
            <w:b/>
            <w:bCs/>
            <w:sz w:val="40"/>
            <w:szCs w:val="40"/>
            <w:lang w:val="en-US"/>
          </w:rPr>
          <w:t>https://github.com/kahanipatel156-dev/FDSA-Batch-B/upload/main/Practical-7</w:t>
        </w:r>
      </w:hyperlink>
    </w:p>
    <w:p w14:paraId="18A85C9C" w14:textId="77777777" w:rsidR="00717AA2" w:rsidRDefault="00717AA2" w:rsidP="00D57F54">
      <w:pPr>
        <w:rPr>
          <w:b/>
          <w:bCs/>
          <w:sz w:val="40"/>
          <w:szCs w:val="40"/>
          <w:lang w:val="en-US"/>
        </w:rPr>
      </w:pPr>
    </w:p>
    <w:p w14:paraId="58B689E5" w14:textId="37738ABC" w:rsidR="00D57F54" w:rsidRDefault="00717AA2" w:rsidP="00D57F5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Screenshots:</w:t>
      </w:r>
    </w:p>
    <w:p w14:paraId="59DBB664" w14:textId="605957CD" w:rsidR="00717AA2" w:rsidRDefault="00717AA2" w:rsidP="00D57F5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Problem 1:</w:t>
      </w:r>
    </w:p>
    <w:p w14:paraId="08F104DC" w14:textId="502B8E4F" w:rsidR="00717AA2" w:rsidRDefault="00717AA2" w:rsidP="00D57F54">
      <w:pPr>
        <w:rPr>
          <w:b/>
          <w:bCs/>
          <w:sz w:val="40"/>
          <w:szCs w:val="40"/>
          <w:lang w:val="en-US"/>
        </w:rPr>
      </w:pPr>
      <w:r w:rsidRPr="00717AA2">
        <w:rPr>
          <w:b/>
          <w:bCs/>
          <w:sz w:val="40"/>
          <w:szCs w:val="40"/>
          <w:lang w:val="en-US"/>
        </w:rPr>
        <w:drawing>
          <wp:inline distT="0" distB="0" distL="0" distR="0" wp14:anchorId="31FF480A" wp14:editId="4246D4E4">
            <wp:extent cx="5731510" cy="3924935"/>
            <wp:effectExtent l="0" t="0" r="2540" b="0"/>
            <wp:docPr id="66239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96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81F8" w14:textId="6EEDCF4D" w:rsidR="00717AA2" w:rsidRDefault="00717AA2" w:rsidP="00D57F5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Problem 2:</w:t>
      </w:r>
    </w:p>
    <w:p w14:paraId="76DF0F2F" w14:textId="3F63C34A" w:rsidR="00717AA2" w:rsidRDefault="00717AA2" w:rsidP="00D57F54">
      <w:pPr>
        <w:rPr>
          <w:b/>
          <w:bCs/>
          <w:sz w:val="40"/>
          <w:szCs w:val="40"/>
          <w:lang w:val="en-US"/>
        </w:rPr>
      </w:pPr>
      <w:r w:rsidRPr="00717AA2">
        <w:rPr>
          <w:b/>
          <w:bCs/>
          <w:sz w:val="40"/>
          <w:szCs w:val="40"/>
          <w:lang w:val="en-US"/>
        </w:rPr>
        <w:drawing>
          <wp:inline distT="0" distB="0" distL="0" distR="0" wp14:anchorId="7147D714" wp14:editId="17B00531">
            <wp:extent cx="5731510" cy="2275840"/>
            <wp:effectExtent l="0" t="0" r="2540" b="0"/>
            <wp:docPr id="76340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09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D8A7" w14:textId="77777777" w:rsidR="00717AA2" w:rsidRDefault="00717AA2" w:rsidP="00D57F54">
      <w:pPr>
        <w:rPr>
          <w:b/>
          <w:bCs/>
          <w:sz w:val="40"/>
          <w:szCs w:val="40"/>
          <w:lang w:val="en-US"/>
        </w:rPr>
      </w:pPr>
    </w:p>
    <w:p w14:paraId="70AB0DE4" w14:textId="314F7AB5" w:rsidR="00717AA2" w:rsidRDefault="00717AA2" w:rsidP="00D57F5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Problem-Faced:</w:t>
      </w:r>
    </w:p>
    <w:p w14:paraId="20A07E21" w14:textId="315E47BA" w:rsidR="00A67610" w:rsidRPr="00A67610" w:rsidRDefault="00A67610" w:rsidP="00D57F5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in making the concepts and applying it to the code.</w:t>
      </w:r>
    </w:p>
    <w:p w14:paraId="4DA58B1A" w14:textId="0BB3C59F" w:rsidR="00717AA2" w:rsidRDefault="00717AA2" w:rsidP="00D57F5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Learning:</w:t>
      </w:r>
    </w:p>
    <w:p w14:paraId="2109C9CA" w14:textId="346DFAB3" w:rsidR="0044604D" w:rsidRDefault="0044604D" w:rsidP="00D57F5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Concepts of queue implementation in the code.</w:t>
      </w:r>
    </w:p>
    <w:p w14:paraId="496E51A4" w14:textId="77777777" w:rsidR="00717AA2" w:rsidRDefault="00717AA2" w:rsidP="00D57F54">
      <w:pPr>
        <w:rPr>
          <w:b/>
          <w:bCs/>
          <w:sz w:val="40"/>
          <w:szCs w:val="40"/>
          <w:lang w:val="en-US"/>
        </w:rPr>
      </w:pPr>
    </w:p>
    <w:p w14:paraId="20B52A4A" w14:textId="77777777" w:rsidR="00D57F54" w:rsidRPr="00D57F54" w:rsidRDefault="00D57F54" w:rsidP="00D57F54">
      <w:pPr>
        <w:rPr>
          <w:b/>
          <w:bCs/>
          <w:sz w:val="40"/>
          <w:szCs w:val="40"/>
          <w:lang w:val="en-US"/>
        </w:rPr>
      </w:pPr>
    </w:p>
    <w:sectPr w:rsidR="00D57F54" w:rsidRPr="00D57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54"/>
    <w:rsid w:val="003606F1"/>
    <w:rsid w:val="0044604D"/>
    <w:rsid w:val="00467D35"/>
    <w:rsid w:val="00717AA2"/>
    <w:rsid w:val="00A67610"/>
    <w:rsid w:val="00D57F54"/>
    <w:rsid w:val="00FA4012"/>
    <w:rsid w:val="00FE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E83A9"/>
  <w15:chartTrackingRefBased/>
  <w15:docId w15:val="{D59CBF70-0405-4796-AAD5-E61437945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F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A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A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kahanipatel156-dev/FDSA-Batch-B/upload/main/Practical-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Kahani Patel</dc:creator>
  <cp:keywords/>
  <dc:description/>
  <cp:lastModifiedBy>Kahani Patel</cp:lastModifiedBy>
  <cp:revision>1</cp:revision>
  <dcterms:created xsi:type="dcterms:W3CDTF">2026-10-05T09:01:00Z</dcterms:created>
  <dcterms:modified xsi:type="dcterms:W3CDTF">2026-10-05T09:38:00Z</dcterms:modified>
</cp:coreProperties>
</file>