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040DE" w14:textId="3294C598" w:rsidR="00C96855" w:rsidRPr="00C96855" w:rsidRDefault="00C968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855">
        <w:rPr>
          <w:rFonts w:ascii="Times New Roman" w:hAnsi="Times New Roman" w:cs="Times New Roman"/>
          <w:b/>
          <w:bCs/>
          <w:sz w:val="28"/>
          <w:szCs w:val="28"/>
        </w:rPr>
        <w:t>Кто и что сделал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EA4B6EA" w14:textId="243DAFDC" w:rsidR="005379A8" w:rsidRDefault="00C968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кейса: 5 – 6 (</w:t>
      </w:r>
      <w:r w:rsidRPr="00C96855">
        <w:rPr>
          <w:rFonts w:ascii="Times New Roman" w:hAnsi="Times New Roman" w:cs="Times New Roman"/>
          <w:sz w:val="28"/>
          <w:szCs w:val="28"/>
        </w:rPr>
        <w:t>Кейс 5. Результат двух учебных тестов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C96855">
        <w:rPr>
          <w:rFonts w:ascii="Times New Roman" w:hAnsi="Times New Roman" w:cs="Times New Roman"/>
          <w:sz w:val="28"/>
          <w:szCs w:val="28"/>
        </w:rPr>
        <w:t>Кейс 6. Копилка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8A6C588" w14:textId="0111B927" w:rsidR="00C96855" w:rsidRDefault="00C968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программы:</w:t>
      </w:r>
    </w:p>
    <w:p w14:paraId="644F824D" w14:textId="65EE6CC0" w:rsidR="00C96855" w:rsidRDefault="00C968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Имена участников: </w:t>
      </w:r>
      <w:r w:rsidR="00BF4E70">
        <w:rPr>
          <w:rFonts w:ascii="Times New Roman" w:hAnsi="Times New Roman" w:cs="Times New Roman"/>
          <w:sz w:val="28"/>
          <w:szCs w:val="28"/>
        </w:rPr>
        <w:t>Повх Иван, Беляев Даниил, Чауш Алексей, Федотова Дарья</w:t>
      </w:r>
    </w:p>
    <w:p w14:paraId="247BD0BD" w14:textId="07DA346B" w:rsidR="00C96855" w:rsidRDefault="00C968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Повх Иван: Основное взаимодействие с кейсом №</w:t>
      </w:r>
      <w:r w:rsidR="00F04879">
        <w:rPr>
          <w:rFonts w:ascii="Times New Roman" w:hAnsi="Times New Roman" w:cs="Times New Roman"/>
          <w:sz w:val="28"/>
          <w:szCs w:val="28"/>
        </w:rPr>
        <w:t>5, написание кода программы</w:t>
      </w:r>
    </w:p>
    <w:p w14:paraId="6A8D4977" w14:textId="7B08A860" w:rsidR="00C96855" w:rsidRDefault="00C968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Беляев Даниил: Решение кейса №</w:t>
      </w:r>
      <w:r w:rsidR="00F04879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, написание кода программы</w:t>
      </w:r>
    </w:p>
    <w:p w14:paraId="458403F9" w14:textId="292B3543" w:rsidR="00C96855" w:rsidRPr="00C96855" w:rsidRDefault="00C968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Чауш Алексей: 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C968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тестов </w:t>
      </w:r>
      <w:r w:rsidR="007E4709">
        <w:rPr>
          <w:rFonts w:ascii="Times New Roman" w:hAnsi="Times New Roman" w:cs="Times New Roman"/>
          <w:sz w:val="28"/>
          <w:szCs w:val="28"/>
        </w:rPr>
        <w:t>для грамотной проверки и дальнейшего успешного запуска программы</w:t>
      </w:r>
    </w:p>
    <w:p w14:paraId="2A8BA605" w14:textId="677A2C97" w:rsidR="00C96855" w:rsidRDefault="00C968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Федотова Дарья: помощь в решении кейсов, частичн</w:t>
      </w:r>
      <w:r w:rsidR="00F04879">
        <w:rPr>
          <w:rFonts w:ascii="Times New Roman" w:hAnsi="Times New Roman" w:cs="Times New Roman"/>
          <w:sz w:val="28"/>
          <w:szCs w:val="28"/>
        </w:rPr>
        <w:t>ая помощь в написании кода</w:t>
      </w:r>
      <w:r>
        <w:rPr>
          <w:rFonts w:ascii="Times New Roman" w:hAnsi="Times New Roman" w:cs="Times New Roman"/>
          <w:sz w:val="28"/>
          <w:szCs w:val="28"/>
        </w:rPr>
        <w:t>, составление отчёта</w:t>
      </w:r>
    </w:p>
    <w:p w14:paraId="143C4E7F" w14:textId="41D9C34D" w:rsidR="00C96855" w:rsidRPr="00C96855" w:rsidRDefault="00C968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6855">
        <w:rPr>
          <w:rFonts w:ascii="Times New Roman" w:hAnsi="Times New Roman" w:cs="Times New Roman"/>
          <w:b/>
          <w:bCs/>
          <w:sz w:val="28"/>
          <w:szCs w:val="28"/>
        </w:rPr>
        <w:t>Как работает программа</w:t>
      </w:r>
      <w:r w:rsidR="00F04879">
        <w:rPr>
          <w:rFonts w:ascii="Times New Roman" w:hAnsi="Times New Roman" w:cs="Times New Roman"/>
          <w:b/>
          <w:bCs/>
          <w:sz w:val="28"/>
          <w:szCs w:val="28"/>
        </w:rPr>
        <w:t xml:space="preserve"> кейс 5</w:t>
      </w:r>
      <w:r w:rsidR="004C7B1E">
        <w:rPr>
          <w:rFonts w:ascii="Times New Roman" w:hAnsi="Times New Roman" w:cs="Times New Roman"/>
          <w:b/>
          <w:bCs/>
          <w:sz w:val="28"/>
          <w:szCs w:val="28"/>
        </w:rPr>
        <w:t>, 6</w:t>
      </w:r>
      <w:r w:rsidRPr="00C9685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03EF24A" w14:textId="37F8F44C" w:rsidR="0029372E" w:rsidRPr="0029372E" w:rsidRDefault="0029372E" w:rsidP="0029372E">
      <w:pPr>
        <w:rPr>
          <w:rFonts w:ascii="Times New Roman" w:hAnsi="Times New Roman" w:cs="Times New Roman"/>
          <w:sz w:val="28"/>
          <w:szCs w:val="28"/>
        </w:rPr>
      </w:pPr>
      <w:r w:rsidRPr="0029372E">
        <w:rPr>
          <w:rFonts w:ascii="Times New Roman" w:hAnsi="Times New Roman" w:cs="Times New Roman"/>
          <w:sz w:val="28"/>
          <w:szCs w:val="28"/>
        </w:rPr>
        <w:t xml:space="preserve">Главный метод Main запускает бесконечный цикл, который выводит на экран Главное меню и ожидает ввода пользователя: </w:t>
      </w:r>
      <w:r w:rsidR="00CA5C5C">
        <w:rPr>
          <w:rFonts w:ascii="Times New Roman" w:hAnsi="Times New Roman" w:cs="Times New Roman"/>
          <w:sz w:val="28"/>
          <w:szCs w:val="28"/>
        </w:rPr>
        <w:t xml:space="preserve">цифра </w:t>
      </w:r>
      <w:r w:rsidRPr="0029372E">
        <w:rPr>
          <w:rFonts w:ascii="Times New Roman" w:hAnsi="Times New Roman" w:cs="Times New Roman"/>
          <w:sz w:val="28"/>
          <w:szCs w:val="28"/>
        </w:rPr>
        <w:t xml:space="preserve">5 открывает «Учебные тесты», 6 — «Копилку», а 0 завершает работу приложения. Внутри каждого кейса реализована валидация ввода через TryParse: если пользователь введет букву или число вне допустимого диапазона, система </w:t>
      </w:r>
      <w:r w:rsidR="00B831D1">
        <w:rPr>
          <w:rFonts w:ascii="Times New Roman" w:hAnsi="Times New Roman" w:cs="Times New Roman"/>
          <w:sz w:val="28"/>
          <w:szCs w:val="28"/>
        </w:rPr>
        <w:t>будет требовать</w:t>
      </w:r>
      <w:r w:rsidRPr="0029372E">
        <w:rPr>
          <w:rFonts w:ascii="Times New Roman" w:hAnsi="Times New Roman" w:cs="Times New Roman"/>
          <w:sz w:val="28"/>
          <w:szCs w:val="28"/>
        </w:rPr>
        <w:t xml:space="preserve"> ввести корректные данные.</w:t>
      </w:r>
    </w:p>
    <w:p w14:paraId="39E200F0" w14:textId="77777777" w:rsidR="0029372E" w:rsidRPr="0029372E" w:rsidRDefault="0029372E" w:rsidP="0029372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9372E">
        <w:rPr>
          <w:rFonts w:ascii="Times New Roman" w:hAnsi="Times New Roman" w:cs="Times New Roman"/>
          <w:sz w:val="28"/>
          <w:szCs w:val="28"/>
        </w:rPr>
        <w:t>В Кейсе 5 вводятся два числа от 0 до 10 (правильные ответы в тестах). Программа вычисляет общий балл по формуле (first + second) * 5 и проверяет условие: если набрано 60 и более баллов, выводится вердикт «Зачёт», иначе — «Нужно потренироваться».</w:t>
      </w:r>
    </w:p>
    <w:p w14:paraId="2E4ABB00" w14:textId="77777777" w:rsidR="0029372E" w:rsidRPr="0029372E" w:rsidRDefault="0029372E" w:rsidP="0029372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9372E">
        <w:rPr>
          <w:rFonts w:ascii="Times New Roman" w:hAnsi="Times New Roman" w:cs="Times New Roman"/>
          <w:sz w:val="28"/>
          <w:szCs w:val="28"/>
        </w:rPr>
        <w:t>В Кейсе 6 вводятся начальная сумма и пополнение (от 0 до 10 000 рублей), которые суммируются в переменную total. Если итоговая сумма составляет 1000 рублей или больше, выводится сообщение «Цель достигнута», в противном случае программа вычитает 1000 - total и показывает точный остаток до цели.</w:t>
      </w:r>
    </w:p>
    <w:p w14:paraId="03F4B13E" w14:textId="77777777" w:rsidR="0029372E" w:rsidRPr="0029372E" w:rsidRDefault="0029372E" w:rsidP="0029372E">
      <w:pPr>
        <w:rPr>
          <w:rFonts w:ascii="Times New Roman" w:hAnsi="Times New Roman" w:cs="Times New Roman"/>
          <w:sz w:val="28"/>
          <w:szCs w:val="28"/>
        </w:rPr>
      </w:pPr>
      <w:r w:rsidRPr="0029372E">
        <w:rPr>
          <w:rFonts w:ascii="Times New Roman" w:hAnsi="Times New Roman" w:cs="Times New Roman"/>
          <w:sz w:val="28"/>
          <w:szCs w:val="28"/>
        </w:rPr>
        <w:t>Каждый расчет в Кейсе 6 автоматически заносится в динамическую коллекцию List&lt;string&gt; history. Внутреннее меню каждого кейса позволяет повторить вычисления заново, посмотреть историю (для Копилки), вернуться обратно в главное меню программы или мгновенно выйти из приложения.</w:t>
      </w:r>
    </w:p>
    <w:p w14:paraId="4FC8084E" w14:textId="39A585EE" w:rsidR="00FE4E4B" w:rsidRPr="00FE4E4B" w:rsidRDefault="00FE4E4B">
      <w:pPr>
        <w:rPr>
          <w:rFonts w:ascii="Times New Roman" w:hAnsi="Times New Roman" w:cs="Times New Roman"/>
          <w:sz w:val="28"/>
          <w:szCs w:val="28"/>
        </w:rPr>
      </w:pPr>
    </w:p>
    <w:p w14:paraId="279A625B" w14:textId="655F9C0D" w:rsidR="007E4709" w:rsidRPr="007E4709" w:rsidRDefault="007E4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4709">
        <w:rPr>
          <w:rFonts w:ascii="Times New Roman" w:hAnsi="Times New Roman" w:cs="Times New Roman"/>
          <w:b/>
          <w:bCs/>
          <w:sz w:val="28"/>
          <w:szCs w:val="28"/>
        </w:rPr>
        <w:t>Проверки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62"/>
        <w:gridCol w:w="4110"/>
        <w:gridCol w:w="2336"/>
        <w:gridCol w:w="2337"/>
      </w:tblGrid>
      <w:tr w:rsidR="007E4709" w14:paraId="7803F400" w14:textId="77777777" w:rsidTr="007E4709">
        <w:tc>
          <w:tcPr>
            <w:tcW w:w="562" w:type="dxa"/>
          </w:tcPr>
          <w:p w14:paraId="750D3682" w14:textId="4DF516F0" w:rsidR="007E4709" w:rsidRDefault="007E47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4110" w:type="dxa"/>
          </w:tcPr>
          <w:p w14:paraId="16F11B74" w14:textId="1D77B3B9" w:rsidR="007E4709" w:rsidRDefault="007E47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 проверить</w:t>
            </w:r>
          </w:p>
        </w:tc>
        <w:tc>
          <w:tcPr>
            <w:tcW w:w="2336" w:type="dxa"/>
          </w:tcPr>
          <w:p w14:paraId="3AB6FF4B" w14:textId="76EC0FFC" w:rsidR="007E4709" w:rsidRDefault="007E47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Ожидали</w:t>
            </w:r>
          </w:p>
        </w:tc>
        <w:tc>
          <w:tcPr>
            <w:tcW w:w="2337" w:type="dxa"/>
          </w:tcPr>
          <w:p w14:paraId="196CA508" w14:textId="57D73F34" w:rsidR="007E4709" w:rsidRDefault="007E47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Получили</w:t>
            </w:r>
          </w:p>
        </w:tc>
      </w:tr>
      <w:tr w:rsidR="007E4709" w14:paraId="1A4A28FF" w14:textId="77777777" w:rsidTr="007E4709">
        <w:tc>
          <w:tcPr>
            <w:tcW w:w="562" w:type="dxa"/>
          </w:tcPr>
          <w:p w14:paraId="4AB4AADF" w14:textId="31D4AF74" w:rsidR="007E4709" w:rsidRDefault="00FE4E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4110" w:type="dxa"/>
          </w:tcPr>
          <w:p w14:paraId="100C050E" w14:textId="164389FF" w:rsidR="007E4709" w:rsidRDefault="00EA23F2" w:rsidP="00051C92">
            <w:pPr>
              <w:tabs>
                <w:tab w:val="left" w:pos="1173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Кейс 5</w:t>
            </w:r>
            <w:r w:rsidR="00F1622F">
              <w:rPr>
                <w:rFonts w:ascii="Times New Roman" w:hAnsi="Times New Roman" w:cs="Times New Roman"/>
                <w:sz w:val="28"/>
                <w:szCs w:val="28"/>
              </w:rPr>
              <w:t>. Р</w:t>
            </w:r>
            <w:r w:rsidR="00051C92" w:rsidRPr="00051C92">
              <w:rPr>
                <w:rFonts w:ascii="Times New Roman" w:hAnsi="Times New Roman" w:cs="Times New Roman"/>
                <w:sz w:val="28"/>
                <w:szCs w:val="28"/>
              </w:rPr>
              <w:t>асчет баллов на получение зачета.</w:t>
            </w:r>
            <w:r w:rsidR="00051C92" w:rsidRPr="00051C92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Ввод: caseNumber = 5, first = </w:t>
            </w:r>
            <w:r w:rsidR="0092388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051C92" w:rsidRPr="00051C92">
              <w:rPr>
                <w:rFonts w:ascii="Times New Roman" w:hAnsi="Times New Roman" w:cs="Times New Roman"/>
                <w:sz w:val="28"/>
                <w:szCs w:val="28"/>
              </w:rPr>
              <w:t xml:space="preserve">, second = </w:t>
            </w:r>
            <w:r w:rsidR="0092388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36" w:type="dxa"/>
          </w:tcPr>
          <w:p w14:paraId="382AADF9" w14:textId="54041618" w:rsidR="007E4709" w:rsidRDefault="00AF2A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DF69AB" w:rsidRPr="00DF69AB">
              <w:rPr>
                <w:rFonts w:ascii="Times New Roman" w:hAnsi="Times New Roman" w:cs="Times New Roman"/>
                <w:sz w:val="28"/>
                <w:szCs w:val="28"/>
              </w:rPr>
              <w:t xml:space="preserve"> правильных ответов в первом тесте 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DF69AB" w:rsidRPr="00DF69AB">
              <w:rPr>
                <w:rFonts w:ascii="Times New Roman" w:hAnsi="Times New Roman" w:cs="Times New Roman"/>
                <w:sz w:val="28"/>
                <w:szCs w:val="28"/>
              </w:rPr>
              <w:t xml:space="preserve"> во втором. Всего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DF69AB" w:rsidRPr="00DF69AB">
              <w:rPr>
                <w:rFonts w:ascii="Times New Roman" w:hAnsi="Times New Roman" w:cs="Times New Roman"/>
                <w:sz w:val="28"/>
                <w:szCs w:val="28"/>
              </w:rPr>
              <w:t xml:space="preserve"> правильных ответов. Балл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DF69AB" w:rsidRPr="00DF69AB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DF69AB" w:rsidRPr="00DF69AB">
              <w:rPr>
                <w:rFonts w:ascii="Times New Roman" w:hAnsi="Times New Roman" w:cs="Times New Roman"/>
                <w:sz w:val="28"/>
                <w:szCs w:val="28"/>
              </w:rPr>
              <w:t xml:space="preserve">) * 5 = </w:t>
            </w:r>
            <w:r w:rsidR="002219DF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  <w:r w:rsidR="00DF69AB" w:rsidRPr="00DF69AB">
              <w:rPr>
                <w:rFonts w:ascii="Times New Roman" w:hAnsi="Times New Roman" w:cs="Times New Roman"/>
                <w:sz w:val="28"/>
                <w:szCs w:val="28"/>
              </w:rPr>
              <w:t>. Зачёт</w:t>
            </w:r>
          </w:p>
        </w:tc>
        <w:tc>
          <w:tcPr>
            <w:tcW w:w="2337" w:type="dxa"/>
          </w:tcPr>
          <w:p w14:paraId="5860F2A9" w14:textId="6773E867" w:rsidR="007E4709" w:rsidRDefault="003C48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DF69AB">
              <w:rPr>
                <w:rFonts w:ascii="Times New Roman" w:hAnsi="Times New Roman" w:cs="Times New Roman"/>
                <w:sz w:val="28"/>
                <w:szCs w:val="28"/>
              </w:rPr>
              <w:t xml:space="preserve"> правильных ответов в первом тесте 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DF69AB">
              <w:rPr>
                <w:rFonts w:ascii="Times New Roman" w:hAnsi="Times New Roman" w:cs="Times New Roman"/>
                <w:sz w:val="28"/>
                <w:szCs w:val="28"/>
              </w:rPr>
              <w:t xml:space="preserve"> во втором. Всего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DF69AB">
              <w:rPr>
                <w:rFonts w:ascii="Times New Roman" w:hAnsi="Times New Roman" w:cs="Times New Roman"/>
                <w:sz w:val="28"/>
                <w:szCs w:val="28"/>
              </w:rPr>
              <w:t xml:space="preserve"> правильных ответов. Балл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DF69AB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DF69AB">
              <w:rPr>
                <w:rFonts w:ascii="Times New Roman" w:hAnsi="Times New Roman" w:cs="Times New Roman"/>
                <w:sz w:val="28"/>
                <w:szCs w:val="28"/>
              </w:rPr>
              <w:t xml:space="preserve">) * 5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  <w:r w:rsidRPr="00DF69AB">
              <w:rPr>
                <w:rFonts w:ascii="Times New Roman" w:hAnsi="Times New Roman" w:cs="Times New Roman"/>
                <w:sz w:val="28"/>
                <w:szCs w:val="28"/>
              </w:rPr>
              <w:t>. Зачёт</w:t>
            </w:r>
          </w:p>
        </w:tc>
      </w:tr>
      <w:tr w:rsidR="007E4709" w14:paraId="2A777861" w14:textId="77777777" w:rsidTr="007E4709">
        <w:tc>
          <w:tcPr>
            <w:tcW w:w="562" w:type="dxa"/>
          </w:tcPr>
          <w:p w14:paraId="2A136BD2" w14:textId="475BCFE1" w:rsidR="007E4709" w:rsidRDefault="00FE4E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110" w:type="dxa"/>
          </w:tcPr>
          <w:p w14:paraId="461C1F12" w14:textId="3BD8D000" w:rsidR="007E4709" w:rsidRDefault="00F162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Кейс 5. Р</w:t>
            </w:r>
            <w:r w:rsidR="00DE2A24" w:rsidRPr="00DE2A24">
              <w:rPr>
                <w:rFonts w:ascii="Times New Roman" w:hAnsi="Times New Roman" w:cs="Times New Roman"/>
                <w:sz w:val="28"/>
                <w:szCs w:val="28"/>
              </w:rPr>
              <w:t>асчет баллов, если зачет не набран.</w:t>
            </w:r>
            <w:r w:rsidR="00DE2A24" w:rsidRPr="00DE2A24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Ввод: caseNumber = 5, first = </w:t>
            </w:r>
            <w:r w:rsidR="0092388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DE2A24" w:rsidRPr="00DE2A24">
              <w:rPr>
                <w:rFonts w:ascii="Times New Roman" w:hAnsi="Times New Roman" w:cs="Times New Roman"/>
                <w:sz w:val="28"/>
                <w:szCs w:val="28"/>
              </w:rPr>
              <w:t xml:space="preserve">, second = </w:t>
            </w:r>
            <w:r w:rsidR="0092388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36" w:type="dxa"/>
          </w:tcPr>
          <w:p w14:paraId="3FE0CFD4" w14:textId="01C50A28" w:rsidR="007E4709" w:rsidRDefault="00A971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2219DF" w:rsidRPr="002219DF">
              <w:rPr>
                <w:rFonts w:ascii="Times New Roman" w:hAnsi="Times New Roman" w:cs="Times New Roman"/>
                <w:sz w:val="28"/>
                <w:szCs w:val="28"/>
              </w:rPr>
              <w:t xml:space="preserve"> правильных ответов в первом тесте 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2219DF" w:rsidRPr="002219DF">
              <w:rPr>
                <w:rFonts w:ascii="Times New Roman" w:hAnsi="Times New Roman" w:cs="Times New Roman"/>
                <w:sz w:val="28"/>
                <w:szCs w:val="28"/>
              </w:rPr>
              <w:t xml:space="preserve"> во втором. Всего </w:t>
            </w:r>
            <w:r w:rsidR="00091FD2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="002219DF" w:rsidRPr="002219DF">
              <w:rPr>
                <w:rFonts w:ascii="Times New Roman" w:hAnsi="Times New Roman" w:cs="Times New Roman"/>
                <w:sz w:val="28"/>
                <w:szCs w:val="28"/>
              </w:rPr>
              <w:t xml:space="preserve"> правильных ответов. Балл (</w:t>
            </w:r>
            <w:r w:rsidR="00091FD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2219DF" w:rsidRPr="002219DF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r w:rsidR="00091FD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2219DF" w:rsidRPr="002219DF">
              <w:rPr>
                <w:rFonts w:ascii="Times New Roman" w:hAnsi="Times New Roman" w:cs="Times New Roman"/>
                <w:sz w:val="28"/>
                <w:szCs w:val="28"/>
              </w:rPr>
              <w:t xml:space="preserve">) * 5 = </w:t>
            </w:r>
            <w:r w:rsidR="00091FD2">
              <w:rPr>
                <w:rFonts w:ascii="Times New Roman" w:hAnsi="Times New Roman" w:cs="Times New Roman"/>
                <w:sz w:val="28"/>
                <w:szCs w:val="28"/>
              </w:rPr>
              <w:t>55</w:t>
            </w:r>
            <w:r w:rsidR="002219DF" w:rsidRPr="002219DF">
              <w:rPr>
                <w:rFonts w:ascii="Times New Roman" w:hAnsi="Times New Roman" w:cs="Times New Roman"/>
                <w:sz w:val="28"/>
                <w:szCs w:val="28"/>
              </w:rPr>
              <w:t>. Нужно потренироваться</w:t>
            </w:r>
          </w:p>
        </w:tc>
        <w:tc>
          <w:tcPr>
            <w:tcW w:w="2337" w:type="dxa"/>
          </w:tcPr>
          <w:p w14:paraId="2E91CD23" w14:textId="575EC65E" w:rsidR="007E4709" w:rsidRDefault="003C48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2219DF">
              <w:rPr>
                <w:rFonts w:ascii="Times New Roman" w:hAnsi="Times New Roman" w:cs="Times New Roman"/>
                <w:sz w:val="28"/>
                <w:szCs w:val="28"/>
              </w:rPr>
              <w:t xml:space="preserve"> правильных ответов в первом тесте 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2219DF">
              <w:rPr>
                <w:rFonts w:ascii="Times New Roman" w:hAnsi="Times New Roman" w:cs="Times New Roman"/>
                <w:sz w:val="28"/>
                <w:szCs w:val="28"/>
              </w:rPr>
              <w:t xml:space="preserve"> во втором. Всего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Pr="002219DF">
              <w:rPr>
                <w:rFonts w:ascii="Times New Roman" w:hAnsi="Times New Roman" w:cs="Times New Roman"/>
                <w:sz w:val="28"/>
                <w:szCs w:val="28"/>
              </w:rPr>
              <w:t xml:space="preserve"> правильных ответов. Балл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2219DF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2219DF">
              <w:rPr>
                <w:rFonts w:ascii="Times New Roman" w:hAnsi="Times New Roman" w:cs="Times New Roman"/>
                <w:sz w:val="28"/>
                <w:szCs w:val="28"/>
              </w:rPr>
              <w:t xml:space="preserve">) * 5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55</w:t>
            </w:r>
            <w:r w:rsidRPr="002219DF">
              <w:rPr>
                <w:rFonts w:ascii="Times New Roman" w:hAnsi="Times New Roman" w:cs="Times New Roman"/>
                <w:sz w:val="28"/>
                <w:szCs w:val="28"/>
              </w:rPr>
              <w:t>. Нужно потренироваться</w:t>
            </w:r>
          </w:p>
        </w:tc>
      </w:tr>
      <w:tr w:rsidR="003C48F9" w14:paraId="733E2CE6" w14:textId="77777777" w:rsidTr="007E4709">
        <w:tc>
          <w:tcPr>
            <w:tcW w:w="562" w:type="dxa"/>
          </w:tcPr>
          <w:p w14:paraId="4451F1B6" w14:textId="2842C34E" w:rsidR="003C48F9" w:rsidRDefault="003C48F9" w:rsidP="003C48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110" w:type="dxa"/>
          </w:tcPr>
          <w:p w14:paraId="16B2B01B" w14:textId="336EA3C6" w:rsidR="003C48F9" w:rsidRPr="00DB67BE" w:rsidRDefault="007A36FE" w:rsidP="003C48F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Кейс 5. </w:t>
            </w:r>
            <w:r w:rsidR="00804099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="003C48F9" w:rsidRPr="00DE2A24">
              <w:rPr>
                <w:rFonts w:ascii="Times New Roman" w:hAnsi="Times New Roman" w:cs="Times New Roman"/>
                <w:sz w:val="28"/>
                <w:szCs w:val="28"/>
              </w:rPr>
              <w:t>аксимальный</w:t>
            </w:r>
            <w:r w:rsidR="003C48F9" w:rsidRPr="00DB67B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3C48F9" w:rsidRPr="00DE2A24">
              <w:rPr>
                <w:rFonts w:ascii="Times New Roman" w:hAnsi="Times New Roman" w:cs="Times New Roman"/>
                <w:sz w:val="28"/>
                <w:szCs w:val="28"/>
              </w:rPr>
              <w:t>балл</w:t>
            </w:r>
            <w:r w:rsidR="003C48F9" w:rsidRPr="00DB67B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3C48F9" w:rsidRPr="00DB67B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="003C48F9" w:rsidRPr="00DE2A24">
              <w:rPr>
                <w:rFonts w:ascii="Times New Roman" w:hAnsi="Times New Roman" w:cs="Times New Roman"/>
                <w:sz w:val="28"/>
                <w:szCs w:val="28"/>
              </w:rPr>
              <w:t>Ввод</w:t>
            </w:r>
            <w:r w:rsidR="003C48F9" w:rsidRPr="00DB67B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caseNumber = 5, first = 10, second = 10</w:t>
            </w:r>
          </w:p>
        </w:tc>
        <w:tc>
          <w:tcPr>
            <w:tcW w:w="2336" w:type="dxa"/>
          </w:tcPr>
          <w:p w14:paraId="601ABF3E" w14:textId="4350E999" w:rsidR="003C48F9" w:rsidRDefault="003C48F9" w:rsidP="003C48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48F9">
              <w:rPr>
                <w:rFonts w:ascii="Times New Roman" w:hAnsi="Times New Roman" w:cs="Times New Roman"/>
                <w:sz w:val="28"/>
                <w:szCs w:val="28"/>
              </w:rPr>
              <w:t>10 правильных ответов в первом тесте и 10 во втором. Всего 20 правильных ответов. Балл (10 + 10) * 5 = 100. Зачёт</w:t>
            </w:r>
          </w:p>
        </w:tc>
        <w:tc>
          <w:tcPr>
            <w:tcW w:w="2337" w:type="dxa"/>
          </w:tcPr>
          <w:p w14:paraId="7D2799A4" w14:textId="6AF130BE" w:rsidR="003C48F9" w:rsidRDefault="003C48F9" w:rsidP="003C48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48F9">
              <w:rPr>
                <w:rFonts w:ascii="Times New Roman" w:hAnsi="Times New Roman" w:cs="Times New Roman"/>
                <w:sz w:val="28"/>
                <w:szCs w:val="28"/>
              </w:rPr>
              <w:t>10 правильных ответов в первом тесте и 10 во втором. Всего 20 правильных ответов. Балл (10 + 10) * 5 = 100. Зачёт</w:t>
            </w:r>
          </w:p>
        </w:tc>
      </w:tr>
      <w:tr w:rsidR="007A36FE" w14:paraId="12899A77" w14:textId="77777777" w:rsidTr="007E4709">
        <w:tc>
          <w:tcPr>
            <w:tcW w:w="562" w:type="dxa"/>
          </w:tcPr>
          <w:p w14:paraId="3A14187F" w14:textId="6A57864F" w:rsidR="007A36FE" w:rsidRDefault="008F66BB" w:rsidP="003C48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110" w:type="dxa"/>
          </w:tcPr>
          <w:p w14:paraId="2FFC9EC6" w14:textId="4C33C59F" w:rsidR="007A36FE" w:rsidRDefault="008F66BB" w:rsidP="008F66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6BB">
              <w:rPr>
                <w:rFonts w:ascii="Times New Roman" w:hAnsi="Times New Roman" w:cs="Times New Roman"/>
                <w:sz w:val="28"/>
                <w:szCs w:val="28"/>
              </w:rPr>
              <w:t>Ввод: caseNumber = 6, saved = 650, added = 200</w:t>
            </w:r>
          </w:p>
        </w:tc>
        <w:tc>
          <w:tcPr>
            <w:tcW w:w="2336" w:type="dxa"/>
          </w:tcPr>
          <w:p w14:paraId="0963D538" w14:textId="3F8D39A0" w:rsidR="007A36FE" w:rsidRPr="003C48F9" w:rsidRDefault="008F66BB" w:rsidP="003C48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6BB">
              <w:rPr>
                <w:rFonts w:ascii="Times New Roman" w:hAnsi="Times New Roman" w:cs="Times New Roman"/>
                <w:sz w:val="28"/>
                <w:szCs w:val="28"/>
              </w:rPr>
              <w:t>Всего: 850 рублей</w:t>
            </w:r>
            <w:r w:rsidR="00671738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8F66BB">
              <w:rPr>
                <w:rFonts w:ascii="Times New Roman" w:hAnsi="Times New Roman" w:cs="Times New Roman"/>
                <w:sz w:val="28"/>
                <w:szCs w:val="28"/>
              </w:rPr>
              <w:t xml:space="preserve"> До цели осталось: 150 рублей</w:t>
            </w:r>
          </w:p>
        </w:tc>
        <w:tc>
          <w:tcPr>
            <w:tcW w:w="2337" w:type="dxa"/>
          </w:tcPr>
          <w:p w14:paraId="55F77D2A" w14:textId="00384419" w:rsidR="007A36FE" w:rsidRPr="003C48F9" w:rsidRDefault="008F66BB" w:rsidP="003C48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F66BB">
              <w:rPr>
                <w:rFonts w:ascii="Times New Roman" w:hAnsi="Times New Roman" w:cs="Times New Roman"/>
                <w:sz w:val="28"/>
                <w:szCs w:val="28"/>
              </w:rPr>
              <w:t xml:space="preserve">Всего: 850 рублей </w:t>
            </w:r>
            <w:r w:rsidR="0067173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8F66BB">
              <w:rPr>
                <w:rFonts w:ascii="Times New Roman" w:hAnsi="Times New Roman" w:cs="Times New Roman"/>
                <w:sz w:val="28"/>
                <w:szCs w:val="28"/>
              </w:rPr>
              <w:t>До цели осталось: 150 рублей</w:t>
            </w:r>
          </w:p>
        </w:tc>
      </w:tr>
      <w:tr w:rsidR="008F66BB" w14:paraId="3C6FF4D8" w14:textId="77777777" w:rsidTr="007E4709">
        <w:tc>
          <w:tcPr>
            <w:tcW w:w="562" w:type="dxa"/>
          </w:tcPr>
          <w:p w14:paraId="7BF13617" w14:textId="58DD682E" w:rsidR="008F66BB" w:rsidRDefault="003813A8" w:rsidP="003C48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110" w:type="dxa"/>
          </w:tcPr>
          <w:p w14:paraId="6FB51008" w14:textId="67352DB2" w:rsidR="008F66BB" w:rsidRPr="008F66BB" w:rsidRDefault="003813A8" w:rsidP="008F66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13A8">
              <w:rPr>
                <w:rFonts w:ascii="Times New Roman" w:hAnsi="Times New Roman" w:cs="Times New Roman"/>
                <w:sz w:val="28"/>
                <w:szCs w:val="28"/>
              </w:rPr>
              <w:t>Кейс 6: Точная граница цели (1000 рублей).</w:t>
            </w:r>
            <w:r w:rsidRPr="003813A8">
              <w:rPr>
                <w:rFonts w:ascii="Times New Roman" w:hAnsi="Times New Roman" w:cs="Times New Roman"/>
                <w:sz w:val="28"/>
                <w:szCs w:val="28"/>
              </w:rPr>
              <w:br/>
              <w:t>Ввод: saved = 700, added = 300</w:t>
            </w:r>
          </w:p>
        </w:tc>
        <w:tc>
          <w:tcPr>
            <w:tcW w:w="2336" w:type="dxa"/>
          </w:tcPr>
          <w:p w14:paraId="1034F088" w14:textId="39FB9EDA" w:rsidR="008F66BB" w:rsidRPr="008F66BB" w:rsidRDefault="00D46F08" w:rsidP="003C48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6F08">
              <w:rPr>
                <w:rFonts w:ascii="Times New Roman" w:hAnsi="Times New Roman" w:cs="Times New Roman"/>
                <w:sz w:val="28"/>
                <w:szCs w:val="28"/>
              </w:rPr>
              <w:t>Всего: 1000 рублей</w:t>
            </w:r>
            <w:r w:rsidR="00671738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D46F08">
              <w:rPr>
                <w:rFonts w:ascii="Times New Roman" w:hAnsi="Times New Roman" w:cs="Times New Roman"/>
                <w:sz w:val="28"/>
                <w:szCs w:val="28"/>
              </w:rPr>
              <w:t>Цель достигнута</w:t>
            </w:r>
          </w:p>
        </w:tc>
        <w:tc>
          <w:tcPr>
            <w:tcW w:w="2337" w:type="dxa"/>
          </w:tcPr>
          <w:p w14:paraId="59FC3AFD" w14:textId="2000F5BA" w:rsidR="008F66BB" w:rsidRPr="008F66BB" w:rsidRDefault="00D46F08" w:rsidP="003C48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6F08">
              <w:rPr>
                <w:rFonts w:ascii="Times New Roman" w:hAnsi="Times New Roman" w:cs="Times New Roman"/>
                <w:sz w:val="28"/>
                <w:szCs w:val="28"/>
              </w:rPr>
              <w:t>Всего: 1000 рублей</w:t>
            </w:r>
            <w:r w:rsidR="00671738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D46F08">
              <w:rPr>
                <w:rFonts w:ascii="Times New Roman" w:hAnsi="Times New Roman" w:cs="Times New Roman"/>
                <w:sz w:val="28"/>
                <w:szCs w:val="28"/>
              </w:rPr>
              <w:t xml:space="preserve"> Цель достигнута</w:t>
            </w:r>
          </w:p>
        </w:tc>
      </w:tr>
      <w:tr w:rsidR="008F66BB" w14:paraId="78342CB8" w14:textId="77777777" w:rsidTr="007E4709">
        <w:tc>
          <w:tcPr>
            <w:tcW w:w="562" w:type="dxa"/>
          </w:tcPr>
          <w:p w14:paraId="58244DED" w14:textId="40F28A26" w:rsidR="008F66BB" w:rsidRDefault="003813A8" w:rsidP="003C48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110" w:type="dxa"/>
          </w:tcPr>
          <w:p w14:paraId="03CE6819" w14:textId="235C3CA8" w:rsidR="008F66BB" w:rsidRPr="008F66BB" w:rsidRDefault="005B0FAF" w:rsidP="008F66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B0FAF">
              <w:rPr>
                <w:rFonts w:ascii="Times New Roman" w:hAnsi="Times New Roman" w:cs="Times New Roman"/>
                <w:sz w:val="28"/>
                <w:szCs w:val="28"/>
              </w:rPr>
              <w:t>Кейс 6: Превышение цели, просмотр истории</w:t>
            </w:r>
            <w:r w:rsidRPr="005B0FAF">
              <w:rPr>
                <w:rFonts w:ascii="Times New Roman" w:hAnsi="Times New Roman" w:cs="Times New Roman"/>
                <w:sz w:val="28"/>
                <w:szCs w:val="28"/>
              </w:rPr>
              <w:br/>
              <w:t>Шаги:</w:t>
            </w:r>
            <w:r w:rsidRPr="005B0FAF">
              <w:rPr>
                <w:rFonts w:ascii="Times New Roman" w:hAnsi="Times New Roman" w:cs="Times New Roman"/>
                <w:sz w:val="28"/>
                <w:szCs w:val="28"/>
              </w:rPr>
              <w:br/>
              <w:t>1) saved = 900, added = 400</w:t>
            </w:r>
            <w:r w:rsidRPr="005B0FAF">
              <w:rPr>
                <w:rFonts w:ascii="Times New Roman" w:hAnsi="Times New Roman" w:cs="Times New Roman"/>
                <w:sz w:val="28"/>
                <w:szCs w:val="28"/>
              </w:rPr>
              <w:br/>
              <w:t>2) Выбор 2 (История)</w:t>
            </w:r>
            <w:r w:rsidRPr="005B0FAF">
              <w:rPr>
                <w:rFonts w:ascii="Times New Roman" w:hAnsi="Times New Roman" w:cs="Times New Roman"/>
                <w:sz w:val="28"/>
                <w:szCs w:val="28"/>
              </w:rPr>
              <w:br/>
              <w:t>3) Выбор 3 (В главное меню)</w:t>
            </w:r>
            <w:r w:rsidRPr="005B0FAF">
              <w:rPr>
                <w:rFonts w:ascii="Times New Roman" w:hAnsi="Times New Roman" w:cs="Times New Roman"/>
                <w:sz w:val="28"/>
                <w:szCs w:val="28"/>
              </w:rPr>
              <w:br/>
              <w:t>4) Выбор 0 (Выход)</w:t>
            </w:r>
          </w:p>
        </w:tc>
        <w:tc>
          <w:tcPr>
            <w:tcW w:w="2336" w:type="dxa"/>
          </w:tcPr>
          <w:p w14:paraId="207C493F" w14:textId="1093A96D" w:rsidR="008F66BB" w:rsidRPr="00C03AC3" w:rsidRDefault="00C03AC3" w:rsidP="003C48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3AC3">
              <w:rPr>
                <w:rFonts w:ascii="Times New Roman" w:hAnsi="Times New Roman" w:cs="Times New Roman"/>
                <w:sz w:val="28"/>
                <w:szCs w:val="28"/>
              </w:rPr>
              <w:t>1) Расчет: Всего 1300 руб., Цель достигнута.</w:t>
            </w:r>
            <w:r w:rsidRPr="00C03AC3">
              <w:rPr>
                <w:rFonts w:ascii="Times New Roman" w:hAnsi="Times New Roman" w:cs="Times New Roman"/>
                <w:sz w:val="28"/>
                <w:szCs w:val="28"/>
              </w:rPr>
              <w:br/>
              <w:t>2) История: Вывод 1 строки с результатом.</w:t>
            </w:r>
            <w:r w:rsidRPr="00C03AC3">
              <w:rPr>
                <w:rFonts w:ascii="Times New Roman" w:hAnsi="Times New Roman" w:cs="Times New Roman"/>
                <w:sz w:val="28"/>
                <w:szCs w:val="28"/>
              </w:rPr>
              <w:br/>
              <w:t>3) Меню: Возврат в Главное меню.</w:t>
            </w:r>
            <w:r w:rsidRPr="00C03AC3">
              <w:rPr>
                <w:rFonts w:ascii="Times New Roman" w:hAnsi="Times New Roman" w:cs="Times New Roman"/>
                <w:sz w:val="28"/>
                <w:szCs w:val="28"/>
              </w:rPr>
              <w:br/>
              <w:t>4) Закрытие: Завершение работы программы.</w:t>
            </w:r>
          </w:p>
        </w:tc>
        <w:tc>
          <w:tcPr>
            <w:tcW w:w="2337" w:type="dxa"/>
          </w:tcPr>
          <w:p w14:paraId="5B12B846" w14:textId="51890AC8" w:rsidR="008F66BB" w:rsidRPr="00D46F08" w:rsidRDefault="00D46F08" w:rsidP="003C48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46F08">
              <w:rPr>
                <w:rFonts w:ascii="Times New Roman" w:hAnsi="Times New Roman" w:cs="Times New Roman"/>
                <w:sz w:val="28"/>
                <w:szCs w:val="28"/>
              </w:rPr>
              <w:t>1) Расчет: Всего 1300 руб., Цель достигнута.</w:t>
            </w:r>
            <w:r w:rsidRPr="00D46F08">
              <w:rPr>
                <w:rFonts w:ascii="Times New Roman" w:hAnsi="Times New Roman" w:cs="Times New Roman"/>
                <w:sz w:val="28"/>
                <w:szCs w:val="28"/>
              </w:rPr>
              <w:br/>
              <w:t>2) История: Отобразилась запись под номером 1.</w:t>
            </w:r>
            <w:r w:rsidRPr="00D46F08">
              <w:rPr>
                <w:rFonts w:ascii="Times New Roman" w:hAnsi="Times New Roman" w:cs="Times New Roman"/>
                <w:sz w:val="28"/>
                <w:szCs w:val="28"/>
              </w:rPr>
              <w:br/>
              <w:t>3) Меню: Программа вернулась на выбор кейсов.</w:t>
            </w:r>
            <w:r w:rsidRPr="00D46F08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4) Закрытие: Программа </w:t>
            </w:r>
            <w:r w:rsidRPr="00D46F0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завершила работу.</w:t>
            </w:r>
          </w:p>
        </w:tc>
      </w:tr>
    </w:tbl>
    <w:p w14:paraId="3999C10E" w14:textId="77777777" w:rsidR="00C96855" w:rsidRDefault="00C96855">
      <w:pPr>
        <w:rPr>
          <w:rFonts w:ascii="Times New Roman" w:hAnsi="Times New Roman" w:cs="Times New Roman"/>
          <w:sz w:val="28"/>
          <w:szCs w:val="28"/>
        </w:rPr>
      </w:pPr>
    </w:p>
    <w:p w14:paraId="7C041663" w14:textId="3F2D68EA" w:rsidR="00C96855" w:rsidRDefault="007E4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4709">
        <w:rPr>
          <w:rFonts w:ascii="Times New Roman" w:hAnsi="Times New Roman" w:cs="Times New Roman"/>
          <w:b/>
          <w:bCs/>
          <w:sz w:val="28"/>
          <w:szCs w:val="28"/>
        </w:rPr>
        <w:t>Подтверждение</w:t>
      </w:r>
    </w:p>
    <w:p w14:paraId="075A2A9A" w14:textId="32997525" w:rsidR="005D3D37" w:rsidRPr="007E4709" w:rsidRDefault="005D3D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D3D3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589E6B6" wp14:editId="3E1F6A1C">
            <wp:extent cx="5940425" cy="808355"/>
            <wp:effectExtent l="0" t="0" r="3175" b="0"/>
            <wp:docPr id="759673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73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F2C3" w14:textId="4C1EA728" w:rsidR="007E4709" w:rsidRDefault="007E470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E4709">
        <w:rPr>
          <w:rFonts w:ascii="Times New Roman" w:hAnsi="Times New Roman" w:cs="Times New Roman"/>
          <w:b/>
          <w:bCs/>
          <w:sz w:val="28"/>
          <w:szCs w:val="28"/>
        </w:rPr>
        <w:t>Нейросети</w:t>
      </w:r>
    </w:p>
    <w:p w14:paraId="198E7361" w14:textId="769BDDAA" w:rsidR="009516DB" w:rsidRDefault="00002025">
      <w:pPr>
        <w:rPr>
          <w:rFonts w:ascii="Times New Roman" w:hAnsi="Times New Roman" w:cs="Times New Roman"/>
          <w:sz w:val="28"/>
          <w:szCs w:val="28"/>
        </w:rPr>
      </w:pPr>
      <w:r w:rsidRPr="00002025">
        <w:rPr>
          <w:rFonts w:ascii="Times New Roman" w:hAnsi="Times New Roman" w:cs="Times New Roman"/>
          <w:sz w:val="28"/>
          <w:szCs w:val="28"/>
        </w:rPr>
        <w:t xml:space="preserve">Мы использовали нейросеть от </w:t>
      </w:r>
      <w:r w:rsidRPr="00002025">
        <w:rPr>
          <w:rFonts w:ascii="Times New Roman" w:hAnsi="Times New Roman" w:cs="Times New Roman"/>
          <w:b/>
          <w:bCs/>
          <w:sz w:val="28"/>
          <w:szCs w:val="28"/>
        </w:rPr>
        <w:t>Google</w:t>
      </w:r>
      <w:r w:rsidRPr="00002025">
        <w:rPr>
          <w:rFonts w:ascii="Times New Roman" w:hAnsi="Times New Roman" w:cs="Times New Roman"/>
          <w:sz w:val="28"/>
          <w:szCs w:val="28"/>
        </w:rPr>
        <w:t xml:space="preserve"> для первичного ревью структуры программы, проверки взаимосвязей между методами Main, Case5, Case6 и оптимизации логических флагов. Самостоятельно мы протестировали валидацию критических диапазонов (ввод некорректных симв</w:t>
      </w:r>
      <w:r w:rsidR="00AE7386">
        <w:rPr>
          <w:rFonts w:ascii="Times New Roman" w:hAnsi="Times New Roman" w:cs="Times New Roman"/>
          <w:sz w:val="28"/>
          <w:szCs w:val="28"/>
        </w:rPr>
        <w:t>овлов)</w:t>
      </w:r>
      <w:r w:rsidRPr="00002025">
        <w:rPr>
          <w:rFonts w:ascii="Times New Roman" w:hAnsi="Times New Roman" w:cs="Times New Roman"/>
          <w:sz w:val="28"/>
          <w:szCs w:val="28"/>
        </w:rPr>
        <w:t>, проверили математическую точность нахождения программы на стыке граничных значений (60 баллов и</w:t>
      </w:r>
      <w:r w:rsidR="00AE7386">
        <w:rPr>
          <w:rFonts w:ascii="Times New Roman" w:hAnsi="Times New Roman" w:cs="Times New Roman"/>
          <w:sz w:val="28"/>
          <w:szCs w:val="28"/>
        </w:rPr>
        <w:t>ли</w:t>
      </w:r>
      <w:r w:rsidRPr="00002025">
        <w:rPr>
          <w:rFonts w:ascii="Times New Roman" w:hAnsi="Times New Roman" w:cs="Times New Roman"/>
          <w:sz w:val="28"/>
          <w:szCs w:val="28"/>
        </w:rPr>
        <w:t>1000 рублей), а также убедились в корректной очистке экрана через Console.Clear() при переключении меню.</w:t>
      </w:r>
    </w:p>
    <w:p w14:paraId="23F0EBFA" w14:textId="5336F0F5" w:rsidR="00671738" w:rsidRDefault="006717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 схема:</w:t>
      </w:r>
    </w:p>
    <w:p w14:paraId="4D458B9D" w14:textId="01FC684E" w:rsidR="00671738" w:rsidRDefault="00671738">
      <w:pPr>
        <w:rPr>
          <w:rFonts w:ascii="Times New Roman" w:hAnsi="Times New Roman" w:cs="Times New Roman"/>
          <w:sz w:val="28"/>
          <w:szCs w:val="28"/>
        </w:rPr>
      </w:pPr>
      <w:r w:rsidRPr="0067173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3A2092" wp14:editId="6155C6FA">
            <wp:extent cx="3427563" cy="4655240"/>
            <wp:effectExtent l="0" t="0" r="1905" b="0"/>
            <wp:docPr id="1186921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21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1373" cy="4660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BFDE" w14:textId="2423337C" w:rsidR="002E394F" w:rsidRDefault="001D228D">
      <w:pPr>
        <w:rPr>
          <w:rFonts w:ascii="Times New Roman" w:hAnsi="Times New Roman" w:cs="Times New Roman"/>
          <w:sz w:val="28"/>
          <w:szCs w:val="28"/>
        </w:rPr>
      </w:pPr>
      <w:r w:rsidRPr="001D228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57AD55D" wp14:editId="04584F45">
            <wp:extent cx="2848373" cy="6487430"/>
            <wp:effectExtent l="0" t="0" r="9525" b="0"/>
            <wp:docPr id="224924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24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6908" w14:textId="5B8735AC" w:rsidR="001D228D" w:rsidRPr="009049E8" w:rsidRDefault="00B60200">
      <w:pPr>
        <w:rPr>
          <w:rFonts w:ascii="Times New Roman" w:hAnsi="Times New Roman" w:cs="Times New Roman"/>
          <w:sz w:val="28"/>
          <w:szCs w:val="28"/>
        </w:rPr>
      </w:pPr>
      <w:r w:rsidRPr="00B6020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D22ED03" wp14:editId="6FEB81A6">
            <wp:extent cx="3629532" cy="7449590"/>
            <wp:effectExtent l="0" t="0" r="9525" b="0"/>
            <wp:docPr id="1002137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371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744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228D" w:rsidRPr="009049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08AD4" w14:textId="77777777" w:rsidR="00993E25" w:rsidRDefault="00993E25" w:rsidP="00C96855">
      <w:pPr>
        <w:spacing w:after="0" w:line="240" w:lineRule="auto"/>
      </w:pPr>
      <w:r>
        <w:separator/>
      </w:r>
    </w:p>
  </w:endnote>
  <w:endnote w:type="continuationSeparator" w:id="0">
    <w:p w14:paraId="0B58FB8C" w14:textId="77777777" w:rsidR="00993E25" w:rsidRDefault="00993E25" w:rsidP="00C96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F6E57" w14:textId="77777777" w:rsidR="00993E25" w:rsidRDefault="00993E25" w:rsidP="00C96855">
      <w:pPr>
        <w:spacing w:after="0" w:line="240" w:lineRule="auto"/>
      </w:pPr>
      <w:r>
        <w:separator/>
      </w:r>
    </w:p>
  </w:footnote>
  <w:footnote w:type="continuationSeparator" w:id="0">
    <w:p w14:paraId="152ABC17" w14:textId="77777777" w:rsidR="00993E25" w:rsidRDefault="00993E25" w:rsidP="00C968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61711"/>
    <w:multiLevelType w:val="multilevel"/>
    <w:tmpl w:val="33F8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21396"/>
    <w:multiLevelType w:val="multilevel"/>
    <w:tmpl w:val="2928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592911">
    <w:abstractNumId w:val="1"/>
  </w:num>
  <w:num w:numId="2" w16cid:durableId="1328365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855"/>
    <w:rsid w:val="000017EE"/>
    <w:rsid w:val="00002025"/>
    <w:rsid w:val="00051C92"/>
    <w:rsid w:val="000811A0"/>
    <w:rsid w:val="00091FD2"/>
    <w:rsid w:val="000F5C00"/>
    <w:rsid w:val="001D228D"/>
    <w:rsid w:val="002219DF"/>
    <w:rsid w:val="00227540"/>
    <w:rsid w:val="0029372E"/>
    <w:rsid w:val="002E394F"/>
    <w:rsid w:val="003813A8"/>
    <w:rsid w:val="003C48F9"/>
    <w:rsid w:val="004C7B1E"/>
    <w:rsid w:val="005379A8"/>
    <w:rsid w:val="00567B30"/>
    <w:rsid w:val="005B0FAF"/>
    <w:rsid w:val="005D3D37"/>
    <w:rsid w:val="00671738"/>
    <w:rsid w:val="007A36FE"/>
    <w:rsid w:val="007E4709"/>
    <w:rsid w:val="00804099"/>
    <w:rsid w:val="008810AD"/>
    <w:rsid w:val="00881E5B"/>
    <w:rsid w:val="008F66BB"/>
    <w:rsid w:val="009049E8"/>
    <w:rsid w:val="00923888"/>
    <w:rsid w:val="009516DB"/>
    <w:rsid w:val="009636E2"/>
    <w:rsid w:val="00993E25"/>
    <w:rsid w:val="009B59A2"/>
    <w:rsid w:val="00A971A6"/>
    <w:rsid w:val="00AB55B1"/>
    <w:rsid w:val="00AE7386"/>
    <w:rsid w:val="00AF2ABA"/>
    <w:rsid w:val="00B25D6F"/>
    <w:rsid w:val="00B476FB"/>
    <w:rsid w:val="00B60200"/>
    <w:rsid w:val="00B831D1"/>
    <w:rsid w:val="00BF4E70"/>
    <w:rsid w:val="00C03AC3"/>
    <w:rsid w:val="00C96855"/>
    <w:rsid w:val="00CA5C5C"/>
    <w:rsid w:val="00CB5275"/>
    <w:rsid w:val="00D11D20"/>
    <w:rsid w:val="00D46F08"/>
    <w:rsid w:val="00DB67BE"/>
    <w:rsid w:val="00DE2A24"/>
    <w:rsid w:val="00DF69AB"/>
    <w:rsid w:val="00EA23F2"/>
    <w:rsid w:val="00EC5357"/>
    <w:rsid w:val="00F04879"/>
    <w:rsid w:val="00F1622F"/>
    <w:rsid w:val="00F62A84"/>
    <w:rsid w:val="00FE4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7AFAA"/>
  <w15:chartTrackingRefBased/>
  <w15:docId w15:val="{D97C4A0F-4C4D-4F11-869A-8356BA2E2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6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6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6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6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6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685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685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68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68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68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68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6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6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6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6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68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68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685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6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685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9685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968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96855"/>
  </w:style>
  <w:style w:type="paragraph" w:styleId="ae">
    <w:name w:val="footer"/>
    <w:basedOn w:val="a"/>
    <w:link w:val="af"/>
    <w:uiPriority w:val="99"/>
    <w:unhideWhenUsed/>
    <w:rsid w:val="00C968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96855"/>
  </w:style>
  <w:style w:type="table" w:styleId="af0">
    <w:name w:val="Table Grid"/>
    <w:basedOn w:val="a1"/>
    <w:uiPriority w:val="39"/>
    <w:rsid w:val="007E4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uiPriority w:val="22"/>
    <w:qFormat/>
    <w:rsid w:val="00FE4E4B"/>
    <w:rPr>
      <w:b/>
      <w:bCs/>
    </w:rPr>
  </w:style>
  <w:style w:type="character" w:styleId="HTML">
    <w:name w:val="HTML Code"/>
    <w:basedOn w:val="a0"/>
    <w:uiPriority w:val="99"/>
    <w:semiHidden/>
    <w:unhideWhenUsed/>
    <w:rsid w:val="00FE4E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5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Федотова</dc:creator>
  <cp:keywords/>
  <dc:description/>
  <cp:lastModifiedBy>Дарья Федотова</cp:lastModifiedBy>
  <cp:revision>42</cp:revision>
  <dcterms:created xsi:type="dcterms:W3CDTF">2026-09-05T11:13:00Z</dcterms:created>
  <dcterms:modified xsi:type="dcterms:W3CDTF">2026-09-05T13:41:00Z</dcterms:modified>
</cp:coreProperties>
</file>