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P5R
关于《女神异闻录5 皇家版》的游戏批评 / 理论分析
约10,000字
[请替换为完整文档]</w:t>
      </w:r>
    </w:p>
  </w:body>
</w:document>
</file>