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6131" w:rsidRDefault="00C86131">
      <w:r>
        <w:rPr>
          <w:noProof/>
        </w:rPr>
        <w:drawing>
          <wp:inline distT="0" distB="0" distL="0" distR="0" wp14:anchorId="23273E92" wp14:editId="7020C925">
            <wp:extent cx="6818708" cy="604711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6967" r="44848" b="6080"/>
                    <a:stretch/>
                  </pic:blipFill>
                  <pic:spPr bwMode="auto">
                    <a:xfrm>
                      <a:off x="0" y="0"/>
                      <a:ext cx="6818708" cy="604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131" w:rsidRDefault="00C86131"/>
    <w:p w:rsidR="00C86131" w:rsidRDefault="00C86131"/>
    <w:p w:rsidR="00C86131" w:rsidRDefault="00C86131"/>
    <w:p w:rsidR="00C86131" w:rsidRDefault="00C86131"/>
    <w:p w:rsidR="00C86131" w:rsidRDefault="00C86131"/>
    <w:p w:rsidR="00C86131" w:rsidRDefault="00C86131"/>
    <w:p w:rsidR="00C86131" w:rsidRDefault="00C86131"/>
    <w:p w:rsidR="00C86131" w:rsidRDefault="00C86131"/>
    <w:p w:rsidR="00C86131" w:rsidRDefault="00C86131"/>
    <w:p w:rsidR="00AB24A6" w:rsidRDefault="00FC2AF1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037826" cy="3021123"/>
            <wp:effectExtent l="0" t="0" r="0" b="8255"/>
            <wp:docPr id="1" name="Picture 1" descr="C:\Users\k\Desktop\math151b\hw2\plot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\Desktop\math151b\hw2\plot0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81" cy="302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D2726" wp14:editId="442D9B7E">
            <wp:extent cx="5658923" cy="7073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820" t="49282" r="40929" b="39107"/>
                    <a:stretch/>
                  </pic:blipFill>
                  <pic:spPr bwMode="auto">
                    <a:xfrm>
                      <a:off x="0" y="0"/>
                      <a:ext cx="5658923" cy="70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AF1" w:rsidRDefault="00FC2AF1"/>
    <w:p w:rsidR="00FC2AF1" w:rsidRDefault="00FC2AF1">
      <w:r>
        <w:rPr>
          <w:noProof/>
        </w:rPr>
        <w:drawing>
          <wp:inline distT="0" distB="0" distL="0" distR="0">
            <wp:extent cx="5158596" cy="3093547"/>
            <wp:effectExtent l="0" t="0" r="4445" b="0"/>
            <wp:docPr id="3" name="Picture 3" descr="C:\Users\k\Desktop\math151b\hw2\plot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\Desktop\math151b\hw2\plot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905" cy="309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17362" wp14:editId="057286A3">
            <wp:extent cx="5658928" cy="12768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967" t="32253" r="40929" b="46847"/>
                    <a:stretch/>
                  </pic:blipFill>
                  <pic:spPr bwMode="auto">
                    <a:xfrm>
                      <a:off x="0" y="0"/>
                      <a:ext cx="5658928" cy="127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AF1" w:rsidRDefault="00FC2AF1"/>
    <w:p w:rsidR="00FC2AF1" w:rsidRDefault="00FC2AF1">
      <w:r>
        <w:rPr>
          <w:noProof/>
        </w:rPr>
        <w:lastRenderedPageBreak/>
        <w:drawing>
          <wp:inline distT="0" distB="0" distL="0" distR="0">
            <wp:extent cx="5244860" cy="3145278"/>
            <wp:effectExtent l="0" t="0" r="0" b="0"/>
            <wp:docPr id="5" name="Picture 5" descr="C:\Users\k\Desktop\math151b\hw2\plo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\Desktop\math151b\hw2\plot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792" cy="31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C88EC" wp14:editId="1C211E69">
            <wp:extent cx="5863548" cy="232913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967" t="44123" r="40648" b="18884"/>
                    <a:stretch/>
                  </pic:blipFill>
                  <pic:spPr bwMode="auto">
                    <a:xfrm>
                      <a:off x="0" y="0"/>
                      <a:ext cx="5878825" cy="23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AF1" w:rsidRDefault="00FC2AF1"/>
    <w:sectPr w:rsidR="00FC2AF1" w:rsidSect="00FC2AF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AF1"/>
    <w:rsid w:val="00013CAC"/>
    <w:rsid w:val="007C20E7"/>
    <w:rsid w:val="00C86131"/>
    <w:rsid w:val="00FC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2A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A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2A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A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74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</Words>
  <Characters>20</Characters>
  <Application>Microsoft Office Word</Application>
  <DocSecurity>0</DocSecurity>
  <Lines>1</Lines>
  <Paragraphs>1</Paragraphs>
  <ScaleCrop>false</ScaleCrop>
  <Company>Razer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 y</dc:creator>
  <cp:lastModifiedBy>k y</cp:lastModifiedBy>
  <cp:revision>2</cp:revision>
  <cp:lastPrinted>2018-01-26T07:33:00Z</cp:lastPrinted>
  <dcterms:created xsi:type="dcterms:W3CDTF">2018-01-26T07:24:00Z</dcterms:created>
  <dcterms:modified xsi:type="dcterms:W3CDTF">2018-01-26T07:42:00Z</dcterms:modified>
</cp:coreProperties>
</file>