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https://www.figma.com/file/2nF6uNkOiW6nOATfCbLsmv/F21---Assessment2?node-id=0%3A1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