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37706" w14:textId="5C8DB4A7" w:rsidR="00F15EF9" w:rsidRPr="006874AC" w:rsidRDefault="00F15EF9" w:rsidP="00F15EF9">
      <w:pPr>
        <w:pStyle w:val="ListParagraph"/>
        <w:numPr>
          <w:ilvl w:val="0"/>
          <w:numId w:val="2"/>
        </w:numPr>
        <w:rPr>
          <w:rFonts w:ascii="Times" w:hAnsi="Times" w:cs="Times New Roman"/>
          <w:sz w:val="26"/>
          <w:szCs w:val="26"/>
        </w:rPr>
      </w:pPr>
      <w:r w:rsidRPr="006874AC">
        <w:rPr>
          <w:rFonts w:ascii="Times" w:hAnsi="Times" w:cs="Times New Roman"/>
          <w:sz w:val="26"/>
          <w:szCs w:val="26"/>
        </w:rPr>
        <w:t>When a system has multiple levels of cache memory, L2 always has more memory than L1. Why is this necessary?</w:t>
      </w:r>
    </w:p>
    <w:p w14:paraId="2FB6148A" w14:textId="77777777" w:rsidR="003040DD" w:rsidRPr="006874AC" w:rsidRDefault="003040DD" w:rsidP="00AE37A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 w:rsidRPr="006874AC">
        <w:rPr>
          <w:rFonts w:ascii="Times" w:hAnsi="Times" w:cs="Times"/>
          <w:sz w:val="26"/>
          <w:szCs w:val="26"/>
        </w:rPr>
        <w:t xml:space="preserve">Explain how pipelining serves to reduce the average number of steps in the execution part of the fetch-execute cycle. </w:t>
      </w:r>
      <w:r w:rsidRPr="006874AC">
        <w:rPr>
          <w:rFonts w:ascii="Times" w:eastAsia="MS Mincho" w:hAnsi="Times" w:cs="MS Mincho"/>
          <w:sz w:val="26"/>
          <w:szCs w:val="26"/>
        </w:rPr>
        <w:t> </w:t>
      </w:r>
    </w:p>
    <w:p w14:paraId="078F801D" w14:textId="77777777" w:rsidR="00990D95" w:rsidRPr="006874AC" w:rsidRDefault="00F15EF9" w:rsidP="00990D95">
      <w:pPr>
        <w:pStyle w:val="ListParagraph"/>
        <w:numPr>
          <w:ilvl w:val="0"/>
          <w:numId w:val="2"/>
        </w:numPr>
        <w:rPr>
          <w:rFonts w:ascii="Times" w:hAnsi="Times" w:cs="Times New Roman"/>
          <w:sz w:val="26"/>
          <w:szCs w:val="26"/>
        </w:rPr>
      </w:pPr>
      <w:r w:rsidRPr="006874AC">
        <w:rPr>
          <w:rFonts w:ascii="Times" w:hAnsi="Times" w:cs="Times New Roman"/>
          <w:sz w:val="26"/>
          <w:szCs w:val="26"/>
        </w:rPr>
        <w:t>In general, what purpose does an interrupt serve? Stated another way, suppose there were no interrupts provided in a computer. What capabilities would be lost?</w:t>
      </w:r>
    </w:p>
    <w:p w14:paraId="3B248F2B" w14:textId="77777777" w:rsidR="003040DD" w:rsidRPr="006874AC" w:rsidRDefault="003040DD" w:rsidP="00EE752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 w:rsidRPr="006874AC">
        <w:rPr>
          <w:rFonts w:ascii="Times" w:hAnsi="Times" w:cs="Times"/>
          <w:sz w:val="26"/>
          <w:szCs w:val="26"/>
        </w:rPr>
        <w:t xml:space="preserve">Consider the interrupt that occurs at the completion of a disk transfer. </w:t>
      </w:r>
    </w:p>
    <w:p w14:paraId="04954775" w14:textId="77777777" w:rsidR="003040DD" w:rsidRPr="006874AC" w:rsidRDefault="003040DD" w:rsidP="00EE7529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rPr>
          <w:rFonts w:ascii="Times" w:hAnsi="Times" w:cs="Times"/>
          <w:bCs/>
          <w:sz w:val="26"/>
          <w:szCs w:val="26"/>
        </w:rPr>
      </w:pPr>
      <w:proofErr w:type="gramStart"/>
      <w:r w:rsidRPr="006874AC">
        <w:rPr>
          <w:rFonts w:ascii="Times" w:hAnsi="Times" w:cs="Times"/>
          <w:bCs/>
          <w:sz w:val="26"/>
          <w:szCs w:val="26"/>
        </w:rPr>
        <w:t>‘‘Who</w:t>
      </w:r>
      <w:proofErr w:type="gramEnd"/>
      <w:r w:rsidRPr="006874AC">
        <w:rPr>
          <w:rFonts w:ascii="Times" w:hAnsi="Times" w:cs="Times"/>
          <w:bCs/>
          <w:sz w:val="26"/>
          <w:szCs w:val="26"/>
        </w:rPr>
        <w:t xml:space="preserve">’’ is interrupting ‘‘whom’’? </w:t>
      </w:r>
      <w:r w:rsidRPr="006874AC">
        <w:rPr>
          <w:rFonts w:ascii="Times" w:eastAsia="MS Mincho" w:hAnsi="Times" w:cs="MS Mincho"/>
          <w:bCs/>
          <w:sz w:val="26"/>
          <w:szCs w:val="26"/>
        </w:rPr>
        <w:t> </w:t>
      </w:r>
    </w:p>
    <w:p w14:paraId="6DE2F704" w14:textId="17942B6B" w:rsidR="003040DD" w:rsidRPr="006874AC" w:rsidRDefault="003040DD" w:rsidP="00671B20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rPr>
          <w:rFonts w:ascii="Times" w:hAnsi="Times" w:cs="Times"/>
          <w:bCs/>
          <w:sz w:val="26"/>
          <w:szCs w:val="26"/>
        </w:rPr>
      </w:pPr>
      <w:r w:rsidRPr="006874AC">
        <w:rPr>
          <w:rFonts w:ascii="Times" w:hAnsi="Times" w:cs="Times"/>
          <w:bCs/>
          <w:sz w:val="26"/>
          <w:szCs w:val="26"/>
        </w:rPr>
        <w:t xml:space="preserve">Why is the interrupt used in this case? What would be necessary if there were no interrupt capability on this computer? </w:t>
      </w:r>
      <w:r w:rsidRPr="006874AC">
        <w:rPr>
          <w:rFonts w:ascii="Times" w:eastAsia="MS Mincho" w:hAnsi="Times" w:cs="MS Mincho"/>
          <w:bCs/>
          <w:sz w:val="26"/>
          <w:szCs w:val="26"/>
        </w:rPr>
        <w:t> </w:t>
      </w:r>
    </w:p>
    <w:p w14:paraId="58D357EE" w14:textId="7A60A501" w:rsidR="00EE7529" w:rsidRPr="006874AC" w:rsidRDefault="003040DD" w:rsidP="006874AC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rPr>
          <w:rFonts w:ascii="Times" w:hAnsi="Times" w:cs="Times"/>
          <w:bCs/>
          <w:sz w:val="26"/>
          <w:szCs w:val="26"/>
        </w:rPr>
      </w:pPr>
      <w:r w:rsidRPr="006874AC">
        <w:rPr>
          <w:rFonts w:ascii="Times" w:hAnsi="Times" w:cs="Times"/>
          <w:bCs/>
          <w:sz w:val="26"/>
          <w:szCs w:val="26"/>
        </w:rPr>
        <w:t xml:space="preserve">Describe the steps that take place after the interrupt occurs. </w:t>
      </w:r>
      <w:r w:rsidRPr="006874AC">
        <w:rPr>
          <w:rFonts w:ascii="Times" w:eastAsia="MS Mincho" w:hAnsi="Times" w:cs="MS Mincho"/>
          <w:bCs/>
          <w:sz w:val="26"/>
          <w:szCs w:val="26"/>
        </w:rPr>
        <w:t> </w:t>
      </w:r>
    </w:p>
    <w:p w14:paraId="790B6247" w14:textId="77777777" w:rsidR="00990D95" w:rsidRPr="006874AC" w:rsidRDefault="003040DD" w:rsidP="00990D9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 w:rsidRPr="006874AC">
        <w:rPr>
          <w:rFonts w:ascii="Times" w:hAnsi="Times" w:cs="Times"/>
          <w:sz w:val="26"/>
          <w:szCs w:val="26"/>
        </w:rPr>
        <w:t xml:space="preserve">Describe the steps that occur when a system receives multiple interrupts. </w:t>
      </w:r>
    </w:p>
    <w:p w14:paraId="0CDC5B53" w14:textId="77777777" w:rsidR="00990D95" w:rsidRPr="006874AC" w:rsidRDefault="00F15EF9" w:rsidP="00990D95">
      <w:pPr>
        <w:pStyle w:val="ListParagraph"/>
        <w:numPr>
          <w:ilvl w:val="0"/>
          <w:numId w:val="2"/>
        </w:numPr>
        <w:rPr>
          <w:rFonts w:ascii="Times" w:hAnsi="Times" w:cs="Times New Roman"/>
          <w:sz w:val="26"/>
          <w:szCs w:val="26"/>
        </w:rPr>
      </w:pPr>
      <w:r w:rsidRPr="006874AC">
        <w:rPr>
          <w:rFonts w:ascii="Times" w:hAnsi="Times" w:cs="Times New Roman"/>
          <w:sz w:val="26"/>
          <w:szCs w:val="26"/>
        </w:rPr>
        <w:t>What is the difference between polling and polled interrupt processing?</w:t>
      </w:r>
    </w:p>
    <w:p w14:paraId="117A6483" w14:textId="4EF2A5F2" w:rsidR="003040DD" w:rsidRPr="006874AC" w:rsidRDefault="003040DD" w:rsidP="00990D9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 w:rsidRPr="006874AC">
        <w:rPr>
          <w:rFonts w:ascii="Times" w:hAnsi="Times" w:cs="Times"/>
          <w:sz w:val="26"/>
          <w:szCs w:val="26"/>
        </w:rPr>
        <w:t xml:space="preserve">Explain the major differences between TCP and UDP. </w:t>
      </w:r>
      <w:r w:rsidR="008D0EB5" w:rsidRPr="006874AC">
        <w:rPr>
          <w:rFonts w:ascii="Times" w:hAnsi="Times" w:cs="Times"/>
          <w:sz w:val="26"/>
          <w:szCs w:val="26"/>
        </w:rPr>
        <w:t xml:space="preserve">Explain how an Ethernet frame provides synchronization between sender and receiver nodes. </w:t>
      </w:r>
    </w:p>
    <w:p w14:paraId="1F6E9D61" w14:textId="77777777" w:rsidR="00415BFB" w:rsidRPr="006874AC" w:rsidRDefault="00415BFB" w:rsidP="00990D9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 w:rsidRPr="006874AC">
        <w:rPr>
          <w:rFonts w:ascii="Times" w:hAnsi="Times" w:cs="Times"/>
          <w:sz w:val="26"/>
          <w:szCs w:val="26"/>
        </w:rPr>
        <w:t xml:space="preserve">Identify and briefly explain the four fundamental topologies used in networks. </w:t>
      </w:r>
      <w:r w:rsidRPr="006874AC">
        <w:rPr>
          <w:rFonts w:ascii="Times" w:eastAsia="MS Mincho" w:hAnsi="Times" w:cs="MS Mincho"/>
          <w:sz w:val="26"/>
          <w:szCs w:val="26"/>
        </w:rPr>
        <w:t> </w:t>
      </w:r>
    </w:p>
    <w:p w14:paraId="19201442" w14:textId="03327782" w:rsidR="00560770" w:rsidRPr="006874AC" w:rsidRDefault="00F15EF9" w:rsidP="0056077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 w:rsidRPr="006874AC">
        <w:rPr>
          <w:rFonts w:ascii="Times" w:hAnsi="Times" w:cs="Times"/>
          <w:sz w:val="26"/>
          <w:szCs w:val="26"/>
        </w:rPr>
        <w:t>Explain the Client – Server network architecture. What the difference with a Peer-to-Peer network?</w:t>
      </w:r>
    </w:p>
    <w:p w14:paraId="71985705" w14:textId="6EC2B1B3" w:rsidR="00415BFB" w:rsidRPr="006874AC" w:rsidRDefault="006874AC" w:rsidP="00A766C0">
      <w:pPr>
        <w:widowControl w:val="0"/>
        <w:numPr>
          <w:ilvl w:val="0"/>
          <w:numId w:val="2"/>
        </w:numPr>
        <w:tabs>
          <w:tab w:val="left" w:pos="220"/>
          <w:tab w:val="left" w:pos="81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415BFB" w:rsidRPr="006874AC">
        <w:rPr>
          <w:rFonts w:ascii="Times" w:hAnsi="Times" w:cs="Times"/>
          <w:sz w:val="26"/>
          <w:szCs w:val="26"/>
        </w:rPr>
        <w:t xml:space="preserve">Explain </w:t>
      </w:r>
      <w:r w:rsidR="00415BFB" w:rsidRPr="006874AC">
        <w:rPr>
          <w:rFonts w:ascii="Times" w:hAnsi="Times" w:cs="Times"/>
          <w:i/>
          <w:iCs/>
          <w:sz w:val="26"/>
          <w:szCs w:val="26"/>
        </w:rPr>
        <w:t>dispatching</w:t>
      </w:r>
      <w:r w:rsidR="00415BFB" w:rsidRPr="006874AC">
        <w:rPr>
          <w:rFonts w:ascii="Times" w:hAnsi="Times" w:cs="Times"/>
          <w:sz w:val="26"/>
          <w:szCs w:val="26"/>
        </w:rPr>
        <w:t xml:space="preserve">. Describe the two basic methods that are used by operating systems to implement dispatching. </w:t>
      </w:r>
      <w:r w:rsidR="00415BFB" w:rsidRPr="006874AC">
        <w:rPr>
          <w:rFonts w:ascii="Times" w:eastAsia="MS Mincho" w:hAnsi="Times" w:cs="MS Mincho"/>
          <w:sz w:val="26"/>
          <w:szCs w:val="26"/>
        </w:rPr>
        <w:t> </w:t>
      </w:r>
    </w:p>
    <w:p w14:paraId="5B6D2C25" w14:textId="3E2818BD" w:rsidR="00593EBB" w:rsidRPr="006874AC" w:rsidRDefault="006874AC" w:rsidP="00A766C0">
      <w:pPr>
        <w:widowControl w:val="0"/>
        <w:numPr>
          <w:ilvl w:val="0"/>
          <w:numId w:val="2"/>
        </w:numPr>
        <w:tabs>
          <w:tab w:val="left" w:pos="220"/>
          <w:tab w:val="left" w:pos="81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8D0EB5" w:rsidRPr="006874AC">
        <w:rPr>
          <w:rFonts w:ascii="Times" w:hAnsi="Times" w:cs="Times"/>
          <w:sz w:val="26"/>
          <w:szCs w:val="26"/>
        </w:rPr>
        <w:t xml:space="preserve">Explain the concept of a </w:t>
      </w:r>
      <w:r w:rsidR="008D0EB5" w:rsidRPr="006874AC">
        <w:rPr>
          <w:rFonts w:ascii="Times" w:hAnsi="Times" w:cs="Times"/>
          <w:i/>
          <w:iCs/>
          <w:sz w:val="26"/>
          <w:szCs w:val="26"/>
        </w:rPr>
        <w:t>process</w:t>
      </w:r>
      <w:r w:rsidR="008D0EB5" w:rsidRPr="006874AC">
        <w:rPr>
          <w:rFonts w:ascii="Times" w:hAnsi="Times" w:cs="Times"/>
          <w:sz w:val="26"/>
          <w:szCs w:val="26"/>
        </w:rPr>
        <w:t xml:space="preserve">. How does a process differ from a program? </w:t>
      </w:r>
      <w:r w:rsidR="00415BFB" w:rsidRPr="006874AC">
        <w:rPr>
          <w:rFonts w:ascii="Times" w:hAnsi="Times" w:cs="Times"/>
          <w:sz w:val="26"/>
          <w:szCs w:val="26"/>
        </w:rPr>
        <w:t xml:space="preserve">Explain </w:t>
      </w:r>
      <w:r w:rsidR="00415BFB" w:rsidRPr="006874AC">
        <w:rPr>
          <w:rFonts w:ascii="Times" w:hAnsi="Times" w:cs="Times"/>
          <w:i/>
          <w:iCs/>
          <w:sz w:val="26"/>
          <w:szCs w:val="26"/>
        </w:rPr>
        <w:t>concurrent processing</w:t>
      </w:r>
      <w:r w:rsidR="00415BFB" w:rsidRPr="006874AC">
        <w:rPr>
          <w:rFonts w:ascii="Times" w:hAnsi="Times" w:cs="Times"/>
          <w:sz w:val="26"/>
          <w:szCs w:val="26"/>
        </w:rPr>
        <w:t xml:space="preserve">. Briefly describe at least two services that an operating system must provide to support concurrent processing. </w:t>
      </w:r>
    </w:p>
    <w:p w14:paraId="09EDF161" w14:textId="2349D61D" w:rsidR="008D0EB5" w:rsidRPr="006874AC" w:rsidRDefault="006874AC" w:rsidP="00A766C0">
      <w:pPr>
        <w:widowControl w:val="0"/>
        <w:numPr>
          <w:ilvl w:val="0"/>
          <w:numId w:val="2"/>
        </w:numPr>
        <w:tabs>
          <w:tab w:val="left" w:pos="220"/>
          <w:tab w:val="left" w:pos="810"/>
        </w:tabs>
        <w:autoSpaceDE w:val="0"/>
        <w:autoSpaceDN w:val="0"/>
        <w:adjustRightInd w:val="0"/>
        <w:spacing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8D0EB5" w:rsidRPr="006874AC">
        <w:rPr>
          <w:rFonts w:ascii="Times" w:hAnsi="Times" w:cs="Times"/>
          <w:sz w:val="26"/>
          <w:szCs w:val="26"/>
        </w:rPr>
        <w:t xml:space="preserve">What is the fundamental purpose of any operating system? What is the role of the file manager? What other basic functions must the operating system be able to perform? </w:t>
      </w:r>
      <w:r w:rsidR="008D0EB5" w:rsidRPr="006874AC">
        <w:rPr>
          <w:rFonts w:ascii="Times" w:eastAsia="MS Mincho" w:hAnsi="Times" w:cs="MS Mincho"/>
          <w:sz w:val="26"/>
          <w:szCs w:val="26"/>
        </w:rPr>
        <w:t> </w:t>
      </w:r>
    </w:p>
    <w:p w14:paraId="11E522E2" w14:textId="62A7ED00" w:rsidR="000A08AB" w:rsidRPr="006874AC" w:rsidRDefault="006874AC" w:rsidP="00A766C0">
      <w:pPr>
        <w:widowControl w:val="0"/>
        <w:numPr>
          <w:ilvl w:val="0"/>
          <w:numId w:val="2"/>
        </w:numPr>
        <w:tabs>
          <w:tab w:val="left" w:pos="220"/>
          <w:tab w:val="left" w:pos="810"/>
        </w:tabs>
        <w:autoSpaceDE w:val="0"/>
        <w:autoSpaceDN w:val="0"/>
        <w:adjustRightInd w:val="0"/>
        <w:spacing w:line="300" w:lineRule="atLeast"/>
        <w:rPr>
          <w:rFonts w:ascii="Times" w:hAnsi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8D0EB5" w:rsidRPr="006874AC">
        <w:rPr>
          <w:rFonts w:ascii="Times" w:hAnsi="Times" w:cs="Times"/>
          <w:sz w:val="26"/>
          <w:szCs w:val="26"/>
        </w:rPr>
        <w:t xml:space="preserve">What features characterize threads? How are threads used? Explain </w:t>
      </w:r>
      <w:r w:rsidR="008D0EB5" w:rsidRPr="006874AC">
        <w:rPr>
          <w:rFonts w:ascii="Times" w:hAnsi="Times" w:cs="Times"/>
          <w:i/>
          <w:iCs/>
          <w:sz w:val="26"/>
          <w:szCs w:val="26"/>
        </w:rPr>
        <w:t>deadlock</w:t>
      </w:r>
      <w:r w:rsidR="008D0EB5" w:rsidRPr="006874AC">
        <w:rPr>
          <w:rFonts w:ascii="Times" w:hAnsi="Times" w:cs="Times"/>
          <w:sz w:val="26"/>
          <w:szCs w:val="26"/>
        </w:rPr>
        <w:t xml:space="preserve">. What are the three possible ways that an operating system can handle the issue of deadlock? </w:t>
      </w:r>
    </w:p>
    <w:p w14:paraId="353144E9" w14:textId="77777777" w:rsidR="000A08AB" w:rsidRPr="006874AC" w:rsidRDefault="000A08AB" w:rsidP="000A08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eastAsia="MS Mincho" w:hAnsi="Times" w:cs="MS Mincho"/>
          <w:sz w:val="26"/>
          <w:szCs w:val="26"/>
        </w:rPr>
      </w:pPr>
    </w:p>
    <w:p w14:paraId="7096A8AD" w14:textId="57744B4B" w:rsidR="000A08AB" w:rsidRPr="006874AC" w:rsidRDefault="000A08AB" w:rsidP="000A08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rPr>
          <w:rFonts w:ascii="Times" w:eastAsia="MS Mincho" w:hAnsi="Times" w:cs="MS Mincho"/>
          <w:sz w:val="26"/>
          <w:szCs w:val="26"/>
        </w:rPr>
      </w:pPr>
      <w:bookmarkStart w:id="0" w:name="_GoBack"/>
      <w:bookmarkEnd w:id="0"/>
    </w:p>
    <w:sectPr w:rsidR="000A08AB" w:rsidRPr="006874AC" w:rsidSect="00671B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945739"/>
    <w:multiLevelType w:val="hybridMultilevel"/>
    <w:tmpl w:val="6318E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59"/>
    <w:rsid w:val="0007703D"/>
    <w:rsid w:val="000A08AB"/>
    <w:rsid w:val="000A5FF9"/>
    <w:rsid w:val="002662CD"/>
    <w:rsid w:val="00287859"/>
    <w:rsid w:val="002E7216"/>
    <w:rsid w:val="003040DD"/>
    <w:rsid w:val="00336FCB"/>
    <w:rsid w:val="00415BFB"/>
    <w:rsid w:val="00480A5B"/>
    <w:rsid w:val="004A0432"/>
    <w:rsid w:val="00560770"/>
    <w:rsid w:val="00593EBB"/>
    <w:rsid w:val="00671B20"/>
    <w:rsid w:val="006874AC"/>
    <w:rsid w:val="00877C71"/>
    <w:rsid w:val="0088506F"/>
    <w:rsid w:val="008D0EB5"/>
    <w:rsid w:val="00990D95"/>
    <w:rsid w:val="00A766C0"/>
    <w:rsid w:val="00AE37A0"/>
    <w:rsid w:val="00DC0DCE"/>
    <w:rsid w:val="00EE7529"/>
    <w:rsid w:val="00F1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29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8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Damopoulos</dc:creator>
  <cp:keywords/>
  <dc:description/>
  <cp:lastModifiedBy>Kaitlynn Prescott</cp:lastModifiedBy>
  <cp:revision>6</cp:revision>
  <dcterms:created xsi:type="dcterms:W3CDTF">2017-12-07T18:32:00Z</dcterms:created>
  <dcterms:modified xsi:type="dcterms:W3CDTF">2017-12-13T23:06:00Z</dcterms:modified>
</cp:coreProperties>
</file>