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B8ADA" w14:textId="77777777" w:rsidR="007279CA" w:rsidRDefault="00000000">
      <w:pPr>
        <w:jc w:val="center"/>
        <w:rPr>
          <w:rFonts w:ascii="仿宋" w:eastAsia="宋体" w:hAnsi="仿宋" w:cs="仿宋" w:hint="eastAsia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202</w:t>
      </w:r>
      <w:r>
        <w:rPr>
          <w:rFonts w:ascii="宋体" w:hAnsi="宋体" w:cs="宋体" w:hint="eastAsia"/>
          <w:b/>
          <w:bCs/>
          <w:sz w:val="44"/>
          <w:szCs w:val="44"/>
        </w:rPr>
        <w:t>4</w:t>
      </w:r>
      <w:r>
        <w:rPr>
          <w:rFonts w:ascii="宋体" w:eastAsia="宋体" w:hAnsi="宋体" w:cs="宋体" w:hint="eastAsia"/>
          <w:b/>
          <w:bCs/>
          <w:sz w:val="44"/>
          <w:szCs w:val="44"/>
        </w:rPr>
        <w:t>年岗位竞聘公示报告</w:t>
      </w:r>
    </w:p>
    <w:p w14:paraId="71BA9400" w14:textId="77777777" w:rsidR="007279CA" w:rsidRDefault="007279CA">
      <w:pPr>
        <w:spacing w:line="460" w:lineRule="exact"/>
        <w:rPr>
          <w:rFonts w:ascii="仿宋" w:eastAsia="仿宋" w:hAnsi="仿宋" w:cs="仿宋" w:hint="eastAsia"/>
          <w:sz w:val="28"/>
          <w:szCs w:val="28"/>
        </w:rPr>
      </w:pPr>
    </w:p>
    <w:p w14:paraId="1DCCB6CB" w14:textId="77777777" w:rsidR="007279CA" w:rsidRDefault="00000000">
      <w:pPr>
        <w:spacing w:line="460" w:lineRule="exac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市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人社局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、市教育局：</w:t>
      </w:r>
    </w:p>
    <w:p w14:paraId="518D47B6" w14:textId="77777777" w:rsidR="007279CA" w:rsidRDefault="00000000">
      <w:pPr>
        <w:spacing w:line="4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根据市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人社局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、市教育局岗位竞聘工作的通知，我镇按照《太平镇中心学校教职工岗位聘任量化打分细则》，先核定职数，再经学校初评推荐，最后由中心学校评审组依据量化标准打分并在各学校公示。</w:t>
      </w:r>
    </w:p>
    <w:p w14:paraId="3404F346" w14:textId="77777777" w:rsidR="007279CA" w:rsidRDefault="00000000">
      <w:pPr>
        <w:spacing w:line="4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所有流程全部按照“公平、公正、公开、透明”的原则进行，评审打分经公示无异议。</w:t>
      </w:r>
    </w:p>
    <w:p w14:paraId="3CF59C52" w14:textId="7B38014A" w:rsidR="007279CA" w:rsidRDefault="00000000" w:rsidP="00D41159">
      <w:pPr>
        <w:spacing w:line="4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D41159">
        <w:rPr>
          <w:rFonts w:ascii="仿宋" w:eastAsia="仿宋" w:hAnsi="仿宋" w:cs="仿宋" w:hint="eastAsia"/>
          <w:sz w:val="28"/>
          <w:szCs w:val="28"/>
        </w:rPr>
        <w:t>公示时间：202</w:t>
      </w:r>
      <w:r w:rsidR="00D41159" w:rsidRPr="00D41159">
        <w:rPr>
          <w:rFonts w:ascii="仿宋" w:eastAsia="仿宋" w:hAnsi="仿宋" w:cs="仿宋" w:hint="eastAsia"/>
          <w:sz w:val="28"/>
          <w:szCs w:val="28"/>
        </w:rPr>
        <w:t>4</w:t>
      </w:r>
      <w:r w:rsidRPr="00D41159">
        <w:rPr>
          <w:rFonts w:ascii="仿宋" w:eastAsia="仿宋" w:hAnsi="仿宋" w:cs="仿宋" w:hint="eastAsia"/>
          <w:sz w:val="28"/>
          <w:szCs w:val="28"/>
        </w:rPr>
        <w:t>年</w:t>
      </w:r>
      <w:r w:rsidR="00D41159" w:rsidRPr="00D41159">
        <w:rPr>
          <w:rFonts w:ascii="仿宋" w:eastAsia="仿宋" w:hAnsi="仿宋" w:cs="仿宋" w:hint="eastAsia"/>
          <w:sz w:val="28"/>
          <w:szCs w:val="28"/>
        </w:rPr>
        <w:t>4</w:t>
      </w:r>
      <w:r w:rsidRPr="00D41159">
        <w:rPr>
          <w:rFonts w:ascii="仿宋" w:eastAsia="仿宋" w:hAnsi="仿宋" w:cs="仿宋" w:hint="eastAsia"/>
          <w:sz w:val="28"/>
          <w:szCs w:val="28"/>
        </w:rPr>
        <w:t>月2日--</w:t>
      </w:r>
      <w:r w:rsidR="00D41159" w:rsidRPr="00D41159">
        <w:rPr>
          <w:rFonts w:ascii="仿宋" w:eastAsia="仿宋" w:hAnsi="仿宋" w:cs="仿宋" w:hint="eastAsia"/>
          <w:sz w:val="28"/>
          <w:szCs w:val="28"/>
        </w:rPr>
        <w:t>4</w:t>
      </w:r>
      <w:r w:rsidRPr="00D41159">
        <w:rPr>
          <w:rFonts w:ascii="仿宋" w:eastAsia="仿宋" w:hAnsi="仿宋" w:cs="仿宋" w:hint="eastAsia"/>
          <w:sz w:val="28"/>
          <w:szCs w:val="28"/>
        </w:rPr>
        <w:t>月</w:t>
      </w:r>
      <w:r w:rsidR="00D41159" w:rsidRPr="00D41159">
        <w:rPr>
          <w:rFonts w:ascii="仿宋" w:eastAsia="仿宋" w:hAnsi="仿宋" w:cs="仿宋" w:hint="eastAsia"/>
          <w:sz w:val="28"/>
          <w:szCs w:val="28"/>
        </w:rPr>
        <w:t>1</w:t>
      </w:r>
      <w:r w:rsidRPr="00D41159">
        <w:rPr>
          <w:rFonts w:ascii="仿宋" w:eastAsia="仿宋" w:hAnsi="仿宋" w:cs="仿宋" w:hint="eastAsia"/>
          <w:sz w:val="28"/>
          <w:szCs w:val="28"/>
        </w:rPr>
        <w:t>1日</w:t>
      </w:r>
      <w:r w:rsidR="00D41159" w:rsidRPr="00D41159">
        <w:rPr>
          <w:rFonts w:ascii="仿宋" w:eastAsia="仿宋" w:hAnsi="仿宋" w:cs="仿宋" w:hint="eastAsia"/>
          <w:sz w:val="28"/>
          <w:szCs w:val="28"/>
        </w:rPr>
        <w:t>（其中4月4—6日为公休日）</w:t>
      </w:r>
      <w:r w:rsidRPr="00D41159">
        <w:rPr>
          <w:rFonts w:ascii="仿宋" w:eastAsia="仿宋" w:hAnsi="仿宋" w:cs="仿宋" w:hint="eastAsia"/>
          <w:sz w:val="28"/>
          <w:szCs w:val="28"/>
        </w:rPr>
        <w:t>。</w:t>
      </w:r>
    </w:p>
    <w:p w14:paraId="357AD21A" w14:textId="77777777" w:rsidR="007279CA" w:rsidRPr="00D41159" w:rsidRDefault="00000000" w:rsidP="00D41159">
      <w:pPr>
        <w:spacing w:line="4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D41159">
        <w:rPr>
          <w:rFonts w:ascii="仿宋" w:eastAsia="仿宋" w:hAnsi="仿宋" w:cs="仿宋" w:hint="eastAsia"/>
          <w:sz w:val="28"/>
          <w:szCs w:val="28"/>
        </w:rPr>
        <w:t>特此报告。</w:t>
      </w:r>
    </w:p>
    <w:p w14:paraId="43DB00E4" w14:textId="77777777" w:rsidR="007279CA" w:rsidRDefault="007279CA">
      <w:pPr>
        <w:spacing w:line="460" w:lineRule="exact"/>
        <w:ind w:firstLineChars="1500" w:firstLine="4200"/>
        <w:rPr>
          <w:rFonts w:ascii="仿宋" w:eastAsia="仿宋" w:hAnsi="仿宋" w:cs="仿宋" w:hint="eastAsia"/>
          <w:sz w:val="28"/>
          <w:szCs w:val="28"/>
        </w:rPr>
      </w:pPr>
    </w:p>
    <w:p w14:paraId="43BE15AD" w14:textId="77777777" w:rsidR="007279CA" w:rsidRDefault="00000000">
      <w:pPr>
        <w:spacing w:line="460" w:lineRule="exact"/>
        <w:ind w:firstLineChars="1650" w:firstLine="4620"/>
        <w:jc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枣阳市太平镇中心学校</w:t>
      </w:r>
    </w:p>
    <w:p w14:paraId="6E52686F" w14:textId="56218B00" w:rsidR="007279CA" w:rsidRDefault="00000000">
      <w:pPr>
        <w:spacing w:line="460" w:lineRule="exact"/>
        <w:ind w:firstLineChars="1650" w:firstLine="4620"/>
        <w:jc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2024年</w:t>
      </w:r>
      <w:r w:rsidR="00A378BA">
        <w:rPr>
          <w:rFonts w:ascii="仿宋" w:eastAsia="仿宋" w:hAnsi="仿宋" w:cs="仿宋" w:hint="eastAsia"/>
          <w:sz w:val="28"/>
          <w:szCs w:val="28"/>
        </w:rPr>
        <w:t>7</w:t>
      </w:r>
      <w:r>
        <w:rPr>
          <w:rFonts w:ascii="仿宋" w:eastAsia="仿宋" w:hAnsi="仿宋" w:cs="仿宋" w:hint="eastAsia"/>
          <w:sz w:val="28"/>
          <w:szCs w:val="28"/>
        </w:rPr>
        <w:t>月</w:t>
      </w:r>
      <w:r w:rsidR="000F2DEE">
        <w:rPr>
          <w:rFonts w:ascii="仿宋" w:eastAsia="仿宋" w:hAnsi="仿宋" w:cs="仿宋" w:hint="eastAsia"/>
          <w:sz w:val="28"/>
          <w:szCs w:val="28"/>
        </w:rPr>
        <w:t>1</w:t>
      </w:r>
      <w:r w:rsidR="00A378BA">
        <w:rPr>
          <w:rFonts w:ascii="仿宋" w:eastAsia="仿宋" w:hAnsi="仿宋" w:cs="仿宋" w:hint="eastAsia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日</w:t>
      </w:r>
    </w:p>
    <w:p w14:paraId="6A7D5B50" w14:textId="77777777" w:rsidR="007279CA" w:rsidRDefault="007279CA">
      <w:pPr>
        <w:ind w:firstLineChars="1350" w:firstLine="3780"/>
        <w:rPr>
          <w:rFonts w:ascii="仿宋" w:eastAsia="仿宋" w:hAnsi="仿宋" w:cs="仿宋" w:hint="eastAsia"/>
          <w:sz w:val="28"/>
          <w:szCs w:val="28"/>
        </w:rPr>
      </w:pPr>
    </w:p>
    <w:p w14:paraId="662508F7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附：聘用名单</w:t>
      </w:r>
      <w:r>
        <w:rPr>
          <w:rFonts w:ascii="仿宋" w:eastAsia="仿宋" w:hAnsi="仿宋" w:cs="仿宋" w:hint="eastAsia"/>
          <w:b/>
          <w:bCs/>
          <w:sz w:val="24"/>
        </w:rPr>
        <w:t>（中学199人，其中不占岗5人）</w:t>
      </w:r>
    </w:p>
    <w:p w14:paraId="35D5E411" w14:textId="77777777" w:rsidR="007279CA" w:rsidRDefault="00000000">
      <w:pPr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一、管理岗位（1人）</w:t>
      </w:r>
    </w:p>
    <w:p w14:paraId="699B2F13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九级（1人）：彭磊</w:t>
      </w:r>
    </w:p>
    <w:p w14:paraId="0169D003" w14:textId="77777777" w:rsidR="007279CA" w:rsidRDefault="007279CA">
      <w:pPr>
        <w:rPr>
          <w:rFonts w:ascii="仿宋" w:eastAsia="仿宋" w:hAnsi="仿宋" w:cs="仿宋" w:hint="eastAsia"/>
          <w:sz w:val="24"/>
        </w:rPr>
      </w:pPr>
    </w:p>
    <w:p w14:paraId="535DA9FA" w14:textId="77777777" w:rsidR="007279CA" w:rsidRDefault="00000000">
      <w:pPr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二、专技岗位（196人，其中七级不占岗5人）</w:t>
      </w:r>
    </w:p>
    <w:p w14:paraId="4B4EC013" w14:textId="569E501C" w:rsidR="007279CA" w:rsidRDefault="00000000">
      <w:pPr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五级（</w:t>
      </w:r>
      <w:r w:rsidR="009F0790">
        <w:rPr>
          <w:rFonts w:ascii="仿宋" w:eastAsia="仿宋" w:hAnsi="仿宋" w:cs="仿宋" w:hint="eastAsia"/>
          <w:sz w:val="24"/>
        </w:rPr>
        <w:t>7</w:t>
      </w:r>
      <w:r>
        <w:rPr>
          <w:rFonts w:ascii="仿宋" w:eastAsia="仿宋" w:hAnsi="仿宋" w:cs="仿宋" w:hint="eastAsia"/>
          <w:sz w:val="24"/>
        </w:rPr>
        <w:t>人）：周恒、</w:t>
      </w:r>
      <w:r>
        <w:rPr>
          <w:rFonts w:ascii="仿宋" w:eastAsia="仿宋" w:hAnsi="仿宋" w:cs="仿宋" w:hint="eastAsia"/>
          <w:b/>
          <w:bCs/>
          <w:sz w:val="24"/>
        </w:rPr>
        <w:t>高桂华、刘昌友、赵晗、秦宗亚、陈红、肖倩</w:t>
      </w:r>
    </w:p>
    <w:p w14:paraId="096AF3A6" w14:textId="0AA2D96E" w:rsidR="009F0790" w:rsidRDefault="00000000">
      <w:pPr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六级（1</w:t>
      </w:r>
      <w:r w:rsidR="009F0790">
        <w:rPr>
          <w:rFonts w:ascii="仿宋" w:eastAsia="仿宋" w:hAnsi="仿宋" w:cs="仿宋" w:hint="eastAsia"/>
          <w:sz w:val="24"/>
        </w:rPr>
        <w:t>8</w:t>
      </w:r>
      <w:r>
        <w:rPr>
          <w:rFonts w:ascii="仿宋" w:eastAsia="仿宋" w:hAnsi="仿宋" w:cs="仿宋" w:hint="eastAsia"/>
          <w:sz w:val="24"/>
        </w:rPr>
        <w:t>人）：姜辉、孙增森、杨志、李明、高德全、韩旭、刘旭、张杰、韩国新、沈朝阳、</w:t>
      </w:r>
    </w:p>
    <w:p w14:paraId="4AC93E95" w14:textId="39A93801" w:rsidR="007279CA" w:rsidRDefault="009F0790">
      <w:pPr>
        <w:ind w:firstLineChars="700" w:firstLine="1687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姜</w:t>
      </w:r>
      <w:r w:rsidRPr="009F0790">
        <w:rPr>
          <w:rFonts w:ascii="仿宋" w:eastAsia="仿宋" w:hAnsi="仿宋" w:cs="仿宋" w:hint="eastAsia"/>
          <w:sz w:val="24"/>
        </w:rPr>
        <w:t>海波、</w:t>
      </w:r>
      <w:r>
        <w:rPr>
          <w:rFonts w:ascii="仿宋" w:eastAsia="仿宋" w:hAnsi="仿宋" w:cs="仿宋" w:hint="eastAsia"/>
          <w:b/>
          <w:bCs/>
          <w:sz w:val="24"/>
        </w:rPr>
        <w:t>夏大成、张明、</w:t>
      </w:r>
      <w:proofErr w:type="gramStart"/>
      <w:r>
        <w:rPr>
          <w:rFonts w:ascii="仿宋" w:eastAsia="仿宋" w:hAnsi="仿宋" w:cs="仿宋" w:hint="eastAsia"/>
          <w:b/>
          <w:bCs/>
          <w:sz w:val="24"/>
        </w:rPr>
        <w:t>亢</w:t>
      </w:r>
      <w:proofErr w:type="gramEnd"/>
      <w:r>
        <w:rPr>
          <w:rFonts w:ascii="仿宋" w:eastAsia="仿宋" w:hAnsi="仿宋" w:cs="仿宋" w:hint="eastAsia"/>
          <w:b/>
          <w:bCs/>
          <w:sz w:val="24"/>
        </w:rPr>
        <w:t>顺红、李向文、聂列群、侯玉兰、丁晏晖</w:t>
      </w:r>
      <w:r>
        <w:rPr>
          <w:rFonts w:ascii="仿宋" w:eastAsia="仿宋" w:hAnsi="仿宋" w:cs="仿宋" w:hint="eastAsia"/>
          <w:sz w:val="24"/>
        </w:rPr>
        <w:t>；</w:t>
      </w:r>
    </w:p>
    <w:p w14:paraId="2572A55C" w14:textId="77777777" w:rsidR="007279CA" w:rsidRDefault="00000000">
      <w:pPr>
        <w:ind w:left="1716" w:hangingChars="715" w:hanging="1716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七级（14人）：徐星、张兆霞、王军锋、杨丽、郭桂勤、高远、曹锋、付海燕、杨云、</w:t>
      </w:r>
    </w:p>
    <w:p w14:paraId="3A3E7BFC" w14:textId="77777777" w:rsidR="007279CA" w:rsidRDefault="00000000">
      <w:pPr>
        <w:ind w:leftChars="798" w:left="1710" w:hangingChars="14" w:hanging="34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马洪山、聂萍、</w:t>
      </w:r>
      <w:r>
        <w:rPr>
          <w:rFonts w:ascii="仿宋" w:eastAsia="仿宋" w:hAnsi="仿宋" w:cs="仿宋" w:hint="eastAsia"/>
          <w:b/>
          <w:bCs/>
          <w:sz w:val="24"/>
        </w:rPr>
        <w:t>郑仁锋、杨文锋、康东方</w:t>
      </w:r>
    </w:p>
    <w:p w14:paraId="0A2749EB" w14:textId="77777777" w:rsidR="007279CA" w:rsidRDefault="00000000">
      <w:pPr>
        <w:ind w:left="1716" w:hangingChars="715" w:hanging="1716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（不占岗5人）金毅、任英、申桂清、水向东、孙春雨</w:t>
      </w:r>
      <w:r>
        <w:rPr>
          <w:rFonts w:ascii="仿宋" w:eastAsia="仿宋" w:hAnsi="仿宋" w:cs="仿宋" w:hint="eastAsia"/>
          <w:b/>
          <w:bCs/>
          <w:sz w:val="24"/>
        </w:rPr>
        <w:t>；</w:t>
      </w:r>
    </w:p>
    <w:p w14:paraId="204B67E8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八级（30人）：李本贵、李朝晖、张健、张明乾、刘健、卫录、梁再军、王忠斌、司慧、杨杰、张伟、王清丽、</w:t>
      </w:r>
      <w:r>
        <w:rPr>
          <w:rFonts w:ascii="仿宋" w:eastAsia="仿宋" w:hAnsi="仿宋" w:cs="仿宋" w:hint="eastAsia"/>
          <w:b/>
          <w:bCs/>
          <w:sz w:val="24"/>
        </w:rPr>
        <w:t>刘杰、高书兵、崔云超、肖兵、</w:t>
      </w:r>
      <w:proofErr w:type="gramStart"/>
      <w:r>
        <w:rPr>
          <w:rFonts w:ascii="仿宋" w:eastAsia="仿宋" w:hAnsi="仿宋" w:cs="仿宋" w:hint="eastAsia"/>
          <w:b/>
          <w:bCs/>
          <w:sz w:val="24"/>
        </w:rPr>
        <w:t>莘</w:t>
      </w:r>
      <w:proofErr w:type="gramEnd"/>
      <w:r>
        <w:rPr>
          <w:rFonts w:ascii="仿宋" w:eastAsia="仿宋" w:hAnsi="仿宋" w:cs="仿宋" w:hint="eastAsia"/>
          <w:b/>
          <w:bCs/>
          <w:sz w:val="24"/>
        </w:rPr>
        <w:t>永胜、杨小兵、高华清、夏兰华、高瑞林、齐春艳、高怀勤、吴强、吴俊、李义唐、张万里、王志群、张峰、崔欣</w:t>
      </w:r>
      <w:r>
        <w:rPr>
          <w:rFonts w:ascii="仿宋" w:eastAsia="仿宋" w:hAnsi="仿宋" w:cs="仿宋" w:hint="eastAsia"/>
          <w:sz w:val="24"/>
        </w:rPr>
        <w:t>；</w:t>
      </w:r>
    </w:p>
    <w:p w14:paraId="07DDF737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九级（22人）：刘晓红、李素平、姜高涛、王祥峰、王春艳、高琴、赵庆华、张春梅，</w:t>
      </w:r>
      <w:r>
        <w:rPr>
          <w:rFonts w:ascii="仿宋" w:eastAsia="仿宋" w:hAnsi="仿宋" w:cs="仿宋" w:hint="eastAsia"/>
          <w:b/>
          <w:bCs/>
          <w:sz w:val="24"/>
        </w:rPr>
        <w:t>姚玉磊、唐明芳、司海峰、高玉明、贾丽、</w:t>
      </w:r>
      <w:proofErr w:type="gramStart"/>
      <w:r>
        <w:rPr>
          <w:rFonts w:ascii="仿宋" w:eastAsia="仿宋" w:hAnsi="仿宋" w:cs="仿宋" w:hint="eastAsia"/>
          <w:b/>
          <w:bCs/>
          <w:sz w:val="24"/>
        </w:rPr>
        <w:t>莘</w:t>
      </w:r>
      <w:proofErr w:type="gramEnd"/>
      <w:r>
        <w:rPr>
          <w:rFonts w:ascii="仿宋" w:eastAsia="仿宋" w:hAnsi="仿宋" w:cs="仿宋" w:hint="eastAsia"/>
          <w:b/>
          <w:bCs/>
          <w:sz w:val="24"/>
        </w:rPr>
        <w:t>波、白伟、程琨、水俊毅、张霞、张力、翟少明、周四季、马礼敏；</w:t>
      </w:r>
    </w:p>
    <w:p w14:paraId="6961BAD7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十级（25人）：杜立刚、王建勇、王琦、杨立梅、高海波、杨敏、姜鹏、段云飞、周瑞玲、秦芳、吕元群、杜温琴、张成功、吴翔宇、王小兰、</w:t>
      </w:r>
      <w:r>
        <w:rPr>
          <w:rFonts w:ascii="仿宋" w:eastAsia="仿宋" w:hAnsi="仿宋" w:cs="仿宋" w:hint="eastAsia"/>
          <w:b/>
          <w:bCs/>
          <w:sz w:val="24"/>
        </w:rPr>
        <w:t>王华召、袁才高、张雪峰、刘霞（大）、马雁、焦丽、贺其清、周爱华、董开锋、袁军科；</w:t>
      </w:r>
    </w:p>
    <w:p w14:paraId="6549BD58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十一级（36人）：龚中云、王芳、水林、杨华琴、吴久丽、陈高华、杨永凤、李琦、王奎军、王一、姜义娥、王襄五郎、高新玉、罗云龙、毛业伟、舒海英、赵光平、黄</w:t>
      </w:r>
      <w:r>
        <w:rPr>
          <w:rFonts w:ascii="仿宋" w:eastAsia="仿宋" w:hAnsi="仿宋" w:cs="仿宋" w:hint="eastAsia"/>
          <w:sz w:val="24"/>
        </w:rPr>
        <w:lastRenderedPageBreak/>
        <w:t>吴锋、刘芬、周春芬、赵雪梅、高薇、秦桂梅、付敏、秦仁龙、徐静、</w:t>
      </w:r>
      <w:r>
        <w:rPr>
          <w:rFonts w:ascii="仿宋" w:eastAsia="仿宋" w:hAnsi="仿宋" w:cs="仿宋" w:hint="eastAsia"/>
          <w:b/>
          <w:bCs/>
          <w:sz w:val="24"/>
        </w:rPr>
        <w:t>张英、朱磊、姜高林、付杰、高军、李茵茵、高如香、张勇明、聂艳华、刘永新</w:t>
      </w:r>
      <w:r>
        <w:rPr>
          <w:rFonts w:ascii="仿宋" w:eastAsia="仿宋" w:hAnsi="仿宋" w:cs="仿宋" w:hint="eastAsia"/>
          <w:sz w:val="24"/>
        </w:rPr>
        <w:t>；</w:t>
      </w:r>
    </w:p>
    <w:p w14:paraId="58F1C0BE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十二级（39人）陈俊杰、王小云、唐源源、杨慧林、王莹莹、刘兰芳、柯坤、李茜、宋艳君、张铁英、王青超、刘雪、</w:t>
      </w:r>
      <w:proofErr w:type="gramStart"/>
      <w:r>
        <w:rPr>
          <w:rFonts w:ascii="仿宋" w:eastAsia="仿宋" w:hAnsi="仿宋" w:cs="仿宋" w:hint="eastAsia"/>
          <w:sz w:val="24"/>
        </w:rPr>
        <w:t>闫</w:t>
      </w:r>
      <w:proofErr w:type="gramEnd"/>
      <w:r>
        <w:rPr>
          <w:rFonts w:ascii="仿宋" w:eastAsia="仿宋" w:hAnsi="仿宋" w:cs="仿宋" w:hint="eastAsia"/>
          <w:sz w:val="24"/>
        </w:rPr>
        <w:t>朝阳、白书婧、刘倩、陶晓</w:t>
      </w:r>
      <w:proofErr w:type="gramStart"/>
      <w:r>
        <w:rPr>
          <w:rFonts w:ascii="仿宋" w:eastAsia="仿宋" w:hAnsi="仿宋" w:cs="仿宋" w:hint="eastAsia"/>
          <w:sz w:val="24"/>
        </w:rPr>
        <w:t>蕊</w:t>
      </w:r>
      <w:proofErr w:type="gramEnd"/>
      <w:r>
        <w:rPr>
          <w:rFonts w:ascii="仿宋" w:eastAsia="仿宋" w:hAnsi="仿宋" w:cs="仿宋" w:hint="eastAsia"/>
          <w:sz w:val="24"/>
        </w:rPr>
        <w:t>、王婷、袁明道、景沈越、马迪、李连玲、孙晓君、马玲玲、张颖超、杨静、张珊、叶琳莹、魏涛、李波、朱剑萍、胡亚玲、洪杨尚</w:t>
      </w:r>
      <w:proofErr w:type="gramStart"/>
      <w:r>
        <w:rPr>
          <w:rFonts w:ascii="仿宋" w:eastAsia="仿宋" w:hAnsi="仿宋" w:cs="仿宋" w:hint="eastAsia"/>
          <w:sz w:val="24"/>
        </w:rPr>
        <w:t>怡</w:t>
      </w:r>
      <w:proofErr w:type="gramEnd"/>
      <w:r>
        <w:rPr>
          <w:rFonts w:ascii="仿宋" w:eastAsia="仿宋" w:hAnsi="仿宋" w:cs="仿宋" w:hint="eastAsia"/>
          <w:sz w:val="24"/>
        </w:rPr>
        <w:t>、李梦琪、尹素怡、罗文华、黄珍、黄源、周丽、</w:t>
      </w:r>
      <w:proofErr w:type="gramStart"/>
      <w:r>
        <w:rPr>
          <w:rFonts w:ascii="仿宋" w:eastAsia="仿宋" w:hAnsi="仿宋" w:cs="仿宋" w:hint="eastAsia"/>
          <w:sz w:val="24"/>
        </w:rPr>
        <w:t>秦雨辰</w:t>
      </w:r>
      <w:proofErr w:type="gramEnd"/>
    </w:p>
    <w:p w14:paraId="4D7C28D1" w14:textId="77777777" w:rsidR="007279CA" w:rsidRDefault="007279CA">
      <w:pPr>
        <w:ind w:left="1687" w:hangingChars="700" w:hanging="1687"/>
        <w:rPr>
          <w:rFonts w:ascii="仿宋" w:eastAsia="仿宋" w:hAnsi="仿宋" w:cs="仿宋" w:hint="eastAsia"/>
          <w:b/>
          <w:bCs/>
          <w:sz w:val="24"/>
        </w:rPr>
      </w:pPr>
    </w:p>
    <w:p w14:paraId="2F36B411" w14:textId="77777777" w:rsidR="007279CA" w:rsidRDefault="00000000">
      <w:pPr>
        <w:ind w:left="1687" w:hangingChars="700" w:hanging="1687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工勤岗位（2人）</w:t>
      </w:r>
    </w:p>
    <w:p w14:paraId="60A6B75B" w14:textId="77777777" w:rsidR="007279CA" w:rsidRDefault="00000000">
      <w:pPr>
        <w:ind w:left="-5" w:firstLine="5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技工二级1人：孟凡星</w:t>
      </w:r>
    </w:p>
    <w:p w14:paraId="76D50D53" w14:textId="77777777" w:rsidR="007279CA" w:rsidRDefault="00000000">
      <w:pPr>
        <w:ind w:left="-5" w:firstLine="5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初级工1人：李森林</w:t>
      </w:r>
    </w:p>
    <w:p w14:paraId="666D1F3D" w14:textId="77777777" w:rsidR="007279CA" w:rsidRDefault="007279CA">
      <w:pPr>
        <w:rPr>
          <w:rFonts w:ascii="仿宋" w:eastAsia="仿宋" w:hAnsi="仿宋" w:cs="仿宋" w:hint="eastAsia"/>
          <w:sz w:val="24"/>
        </w:rPr>
      </w:pPr>
    </w:p>
    <w:p w14:paraId="03544B32" w14:textId="77777777" w:rsidR="007279CA" w:rsidRDefault="007279CA">
      <w:pPr>
        <w:rPr>
          <w:rFonts w:ascii="仿宋" w:eastAsia="仿宋" w:hAnsi="仿宋" w:cs="仿宋" w:hint="eastAsia"/>
          <w:sz w:val="24"/>
        </w:rPr>
      </w:pPr>
    </w:p>
    <w:p w14:paraId="53D55D15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附：聘用名单</w:t>
      </w:r>
      <w:r>
        <w:rPr>
          <w:rFonts w:ascii="仿宋" w:eastAsia="仿宋" w:hAnsi="仿宋" w:cs="仿宋" w:hint="eastAsia"/>
          <w:b/>
          <w:bCs/>
          <w:sz w:val="24"/>
        </w:rPr>
        <w:t>（小学215人，其中不占岗聘用19人）</w:t>
      </w:r>
    </w:p>
    <w:p w14:paraId="3B60D702" w14:textId="77777777" w:rsidR="007279CA" w:rsidRDefault="00000000">
      <w:pPr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一、管理岗位（3人）</w:t>
      </w:r>
    </w:p>
    <w:p w14:paraId="0D25332F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九级管理（3人）：  赵满、刘云沛、高文广</w:t>
      </w:r>
    </w:p>
    <w:p w14:paraId="6729422D" w14:textId="77777777" w:rsidR="007279CA" w:rsidRDefault="007279CA">
      <w:pPr>
        <w:rPr>
          <w:rFonts w:ascii="仿宋" w:eastAsia="仿宋" w:hAnsi="仿宋" w:cs="仿宋" w:hint="eastAsia"/>
          <w:sz w:val="24"/>
        </w:rPr>
      </w:pPr>
    </w:p>
    <w:p w14:paraId="34DCA9B7" w14:textId="77777777" w:rsidR="007279CA" w:rsidRDefault="00000000">
      <w:pPr>
        <w:numPr>
          <w:ilvl w:val="0"/>
          <w:numId w:val="1"/>
        </w:numPr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专技岗位（210人，其中不占岗聘用19人）</w:t>
      </w:r>
    </w:p>
    <w:p w14:paraId="1067A481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五级（0人）：</w:t>
      </w:r>
    </w:p>
    <w:p w14:paraId="731EA63A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六级（4人）：</w:t>
      </w:r>
      <w:proofErr w:type="gramStart"/>
      <w:r>
        <w:rPr>
          <w:rFonts w:ascii="仿宋" w:eastAsia="仿宋" w:hAnsi="仿宋" w:cs="仿宋" w:hint="eastAsia"/>
          <w:sz w:val="24"/>
        </w:rPr>
        <w:t>夏兰勇</w:t>
      </w:r>
      <w:proofErr w:type="gramEnd"/>
      <w:r>
        <w:rPr>
          <w:rFonts w:ascii="仿宋" w:eastAsia="仿宋" w:hAnsi="仿宋" w:cs="仿宋" w:hint="eastAsia"/>
          <w:sz w:val="24"/>
        </w:rPr>
        <w:t>、王德、叶什杰、</w:t>
      </w:r>
      <w:r>
        <w:rPr>
          <w:rFonts w:ascii="仿宋" w:eastAsia="仿宋" w:hAnsi="仿宋" w:cs="仿宋" w:hint="eastAsia"/>
          <w:b/>
          <w:bCs/>
          <w:sz w:val="24"/>
        </w:rPr>
        <w:t>孙海燕</w:t>
      </w:r>
      <w:r>
        <w:rPr>
          <w:rFonts w:ascii="仿宋" w:eastAsia="仿宋" w:hAnsi="仿宋" w:cs="仿宋" w:hint="eastAsia"/>
          <w:sz w:val="24"/>
        </w:rPr>
        <w:t>；</w:t>
      </w:r>
    </w:p>
    <w:p w14:paraId="79DBF634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七级（5人）：孙喜兵、张道杰、王会丽、郭春生、</w:t>
      </w:r>
      <w:r>
        <w:rPr>
          <w:rFonts w:ascii="仿宋" w:eastAsia="仿宋" w:hAnsi="仿宋" w:cs="仿宋" w:hint="eastAsia"/>
          <w:b/>
          <w:bCs/>
          <w:sz w:val="24"/>
        </w:rPr>
        <w:t>崔华梅（大）</w:t>
      </w:r>
    </w:p>
    <w:p w14:paraId="068121E7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（不占岗聘用19人）高天全、李琦、程金生、李忠林、王勤、李其云、李书平、秦焕平、杨宜群、杨宜俊、杨胜锋、王大敏、王秀凤、</w:t>
      </w:r>
      <w:r>
        <w:rPr>
          <w:rFonts w:ascii="仿宋" w:eastAsia="仿宋" w:hAnsi="仿宋" w:cs="仿宋" w:hint="eastAsia"/>
          <w:b/>
          <w:bCs/>
          <w:sz w:val="24"/>
        </w:rPr>
        <w:t>姜咏梅、姜有永、周喜益、杜锋、</w:t>
      </w:r>
      <w:proofErr w:type="gramStart"/>
      <w:r>
        <w:rPr>
          <w:rFonts w:ascii="仿宋" w:eastAsia="仿宋" w:hAnsi="仿宋" w:cs="仿宋" w:hint="eastAsia"/>
          <w:b/>
          <w:bCs/>
          <w:sz w:val="24"/>
        </w:rPr>
        <w:t>莘</w:t>
      </w:r>
      <w:proofErr w:type="gramEnd"/>
      <w:r>
        <w:rPr>
          <w:rFonts w:ascii="仿宋" w:eastAsia="仿宋" w:hAnsi="仿宋" w:cs="仿宋" w:hint="eastAsia"/>
          <w:b/>
          <w:bCs/>
          <w:sz w:val="24"/>
        </w:rPr>
        <w:t>居建、孟伟英</w:t>
      </w:r>
      <w:r>
        <w:rPr>
          <w:rFonts w:ascii="仿宋" w:eastAsia="仿宋" w:hAnsi="仿宋" w:cs="仿宋" w:hint="eastAsia"/>
          <w:sz w:val="24"/>
        </w:rPr>
        <w:t>；</w:t>
      </w:r>
    </w:p>
    <w:p w14:paraId="22FE5BE2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八级（28人）：张金菊、刘起轩、涂立杰、曲勇、管涛、李永红、胡景成、秦忠明、张瑜、张玉、肖杰、张德宇、侯雪刚、</w:t>
      </w:r>
      <w:r>
        <w:rPr>
          <w:rFonts w:ascii="仿宋" w:eastAsia="仿宋" w:hAnsi="仿宋" w:cs="仿宋" w:hint="eastAsia"/>
          <w:b/>
          <w:bCs/>
          <w:sz w:val="24"/>
        </w:rPr>
        <w:t>秦春节、齐文英、王永梅、聂映辉、孟宪清、齐志强、张雪琴、常爱菊、梁平、康朝霞、王显亭、高洁、张建明、杨俊、王海涛。</w:t>
      </w:r>
    </w:p>
    <w:p w14:paraId="1317B316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九级（18人）：陈学荣、邢宏毅、陈辉、孔德丽、邢德红、董春华、水向华、吴桂梅、白多多、张新燕、黄正林、</w:t>
      </w:r>
      <w:r>
        <w:rPr>
          <w:rFonts w:ascii="仿宋" w:eastAsia="仿宋" w:hAnsi="仿宋" w:cs="仿宋" w:hint="eastAsia"/>
          <w:b/>
          <w:bCs/>
          <w:sz w:val="24"/>
        </w:rPr>
        <w:t>何玉辉、张丽、孔君君、胡玉梅、崔云武、郑永杰、韩昭。</w:t>
      </w:r>
    </w:p>
    <w:p w14:paraId="0F3E1F7F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十级（24人）：贺明胜、杨艳华、徐莹、王霞、王艳波、刘春玲、王丽、刘明红、周兴荣、姜敬贵、杨平强、孟杰、耿安茂、高锐铭</w:t>
      </w:r>
      <w:r>
        <w:rPr>
          <w:rFonts w:ascii="仿宋" w:eastAsia="仿宋" w:hAnsi="仿宋" w:cs="仿宋" w:hint="eastAsia"/>
          <w:b/>
          <w:bCs/>
          <w:sz w:val="24"/>
        </w:rPr>
        <w:t>；周小丽、姜艳丽、崔华梅（小）、王欣华、王清云、王建、杨成、王玲、王华伟、高喜荣。</w:t>
      </w:r>
    </w:p>
    <w:p w14:paraId="5D4B1012" w14:textId="77777777" w:rsidR="007279CA" w:rsidRDefault="00000000">
      <w:pPr>
        <w:ind w:left="1680" w:hangingChars="700" w:hanging="168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一级（44人）夏西久、水爱文、张志勇、杜兆霞、杨成立、陈萍、宋国良、李海军、郑立会、杨业兵、陈峰、水波、张琳琳、陈朝霞、王伟（大）、习红兵、王伟（小）、王海珍、张宇、杨平丽、李金明、王海兵、王俊、张芳、赵琴琴、付华兵、徐艳、贾雨蒙、颜生辉、赵兵、</w:t>
      </w:r>
      <w:r>
        <w:rPr>
          <w:rFonts w:ascii="仿宋" w:eastAsia="仿宋" w:hAnsi="仿宋" w:cs="仿宋" w:hint="eastAsia"/>
          <w:b/>
          <w:bCs/>
          <w:sz w:val="24"/>
        </w:rPr>
        <w:t>钱昌军、吉祥、刘子君、谢甜甜、冯烁硕、叶鹏飞、段洁颖、杨雪平、郭万磊、郭振、谢爽、张瑛梓、陈姣、杨思文；</w:t>
      </w:r>
    </w:p>
    <w:p w14:paraId="23B46093" w14:textId="77777777" w:rsidR="007279CA" w:rsidRDefault="00000000">
      <w:pPr>
        <w:ind w:left="1920" w:hangingChars="800" w:hanging="192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十二级（52人）：王丽民、郭亚楠、高凡凡、刘燕、朱素丹、李辰辰、李金玲、王琳杰、王梦竹、余平、周乐娟、杨程、马怡斐、聂莹莹、牛彬、周莉苹、</w:t>
      </w:r>
      <w:proofErr w:type="gramStart"/>
      <w:r>
        <w:rPr>
          <w:rFonts w:ascii="仿宋" w:eastAsia="仿宋" w:hAnsi="仿宋" w:cs="仿宋" w:hint="eastAsia"/>
          <w:sz w:val="24"/>
        </w:rPr>
        <w:t>蔡</w:t>
      </w:r>
      <w:proofErr w:type="gramEnd"/>
      <w:r>
        <w:rPr>
          <w:rFonts w:ascii="仿宋" w:eastAsia="仿宋" w:hAnsi="仿宋" w:cs="仿宋" w:hint="eastAsia"/>
          <w:sz w:val="24"/>
        </w:rPr>
        <w:t>甜甜、康红红、王文婷、骆良娟、杨海霞、王姚、张童、胡香圆、杨倩、</w:t>
      </w:r>
      <w:proofErr w:type="gramStart"/>
      <w:r>
        <w:rPr>
          <w:rFonts w:ascii="仿宋" w:eastAsia="仿宋" w:hAnsi="仿宋" w:cs="仿宋" w:hint="eastAsia"/>
          <w:sz w:val="24"/>
        </w:rPr>
        <w:t>莘</w:t>
      </w:r>
      <w:proofErr w:type="gramEnd"/>
      <w:r>
        <w:rPr>
          <w:rFonts w:ascii="仿宋" w:eastAsia="仿宋" w:hAnsi="仿宋" w:cs="仿宋" w:hint="eastAsia"/>
          <w:sz w:val="24"/>
        </w:rPr>
        <w:t>雪</w:t>
      </w:r>
      <w:proofErr w:type="gramStart"/>
      <w:r>
        <w:rPr>
          <w:rFonts w:ascii="仿宋" w:eastAsia="仿宋" w:hAnsi="仿宋" w:cs="仿宋" w:hint="eastAsia"/>
          <w:sz w:val="24"/>
        </w:rPr>
        <w:t>茹</w:t>
      </w:r>
      <w:proofErr w:type="gramEnd"/>
      <w:r>
        <w:rPr>
          <w:rFonts w:ascii="仿宋" w:eastAsia="仿宋" w:hAnsi="仿宋" w:cs="仿宋" w:hint="eastAsia"/>
          <w:sz w:val="24"/>
        </w:rPr>
        <w:t>、周天生、朱烨、甘雨、吴莹莹、王燕秋、胡欣</w:t>
      </w:r>
      <w:proofErr w:type="gramStart"/>
      <w:r>
        <w:rPr>
          <w:rFonts w:ascii="仿宋" w:eastAsia="仿宋" w:hAnsi="仿宋" w:cs="仿宋" w:hint="eastAsia"/>
          <w:sz w:val="24"/>
        </w:rPr>
        <w:t>怡</w:t>
      </w:r>
      <w:proofErr w:type="gramEnd"/>
      <w:r>
        <w:rPr>
          <w:rFonts w:ascii="仿宋" w:eastAsia="仿宋" w:hAnsi="仿宋" w:cs="仿宋" w:hint="eastAsia"/>
          <w:sz w:val="24"/>
        </w:rPr>
        <w:t>、靖伟男、高兴、</w:t>
      </w:r>
      <w:proofErr w:type="gramStart"/>
      <w:r>
        <w:rPr>
          <w:rFonts w:ascii="仿宋" w:eastAsia="仿宋" w:hAnsi="仿宋" w:cs="仿宋" w:hint="eastAsia"/>
          <w:sz w:val="24"/>
        </w:rPr>
        <w:t>彭</w:t>
      </w:r>
      <w:proofErr w:type="gramEnd"/>
      <w:r>
        <w:rPr>
          <w:rFonts w:ascii="仿宋" w:eastAsia="仿宋" w:hAnsi="仿宋" w:cs="仿宋" w:hint="eastAsia"/>
          <w:sz w:val="24"/>
        </w:rPr>
        <w:t>建军、陈</w:t>
      </w:r>
      <w:proofErr w:type="gramStart"/>
      <w:r>
        <w:rPr>
          <w:rFonts w:ascii="仿宋" w:eastAsia="仿宋" w:hAnsi="仿宋" w:cs="仿宋" w:hint="eastAsia"/>
          <w:sz w:val="24"/>
        </w:rPr>
        <w:t>娆</w:t>
      </w:r>
      <w:proofErr w:type="gramEnd"/>
      <w:r>
        <w:rPr>
          <w:rFonts w:ascii="仿宋" w:eastAsia="仿宋" w:hAnsi="仿宋" w:cs="仿宋" w:hint="eastAsia"/>
          <w:sz w:val="24"/>
        </w:rPr>
        <w:t>、刘聪、马梦月、黄露、李晨、任月宁、杨静怡、尹勤君、赵涛、刘</w:t>
      </w:r>
      <w:r>
        <w:rPr>
          <w:rFonts w:ascii="仿宋" w:eastAsia="仿宋" w:hAnsi="仿宋" w:cs="仿宋" w:hint="eastAsia"/>
          <w:sz w:val="24"/>
        </w:rPr>
        <w:lastRenderedPageBreak/>
        <w:t>静、张悦、朱雪、张卉、</w:t>
      </w:r>
      <w:r>
        <w:rPr>
          <w:rFonts w:ascii="仿宋" w:eastAsia="仿宋" w:hAnsi="仿宋" w:cs="仿宋" w:hint="eastAsia"/>
          <w:b/>
          <w:bCs/>
          <w:sz w:val="24"/>
        </w:rPr>
        <w:t>岗位等级变动1人：赵梦婷、转正定级2人：高晴、张云龙、调入1人：杨素</w:t>
      </w:r>
    </w:p>
    <w:p w14:paraId="59E9BFAB" w14:textId="77777777" w:rsidR="007279CA" w:rsidRDefault="00000000">
      <w:pPr>
        <w:ind w:left="1920" w:hangingChars="800" w:hanging="1920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十三级（ 16人）：张梦丽、廉思佩、王梦颖、雷释然、李艳、周哲、薛会平、周玉美、邢俊杰、韩欣悦、</w:t>
      </w:r>
      <w:r>
        <w:rPr>
          <w:rFonts w:ascii="仿宋" w:eastAsia="仿宋" w:hAnsi="仿宋" w:cs="仿宋" w:hint="eastAsia"/>
          <w:b/>
          <w:bCs/>
          <w:sz w:val="24"/>
        </w:rPr>
        <w:t>转正定级6人：方华娟、陈梦月、李四源、刘青爽、张晨阳、倪丽</w:t>
      </w:r>
    </w:p>
    <w:p w14:paraId="776ADBE8" w14:textId="77777777" w:rsidR="007279CA" w:rsidRDefault="007279CA">
      <w:pPr>
        <w:ind w:left="1928" w:hangingChars="800" w:hanging="1928"/>
        <w:rPr>
          <w:rFonts w:ascii="仿宋" w:eastAsia="仿宋" w:hAnsi="仿宋" w:cs="仿宋" w:hint="eastAsia"/>
          <w:b/>
          <w:bCs/>
          <w:sz w:val="24"/>
        </w:rPr>
      </w:pPr>
    </w:p>
    <w:p w14:paraId="59835CD9" w14:textId="77777777" w:rsidR="007279CA" w:rsidRDefault="00000000">
      <w:pPr>
        <w:numPr>
          <w:ilvl w:val="0"/>
          <w:numId w:val="1"/>
        </w:numPr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工勤岗位（2人）</w:t>
      </w:r>
    </w:p>
    <w:p w14:paraId="1F8DDD8E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技工二级（1人）：邢保占；</w:t>
      </w:r>
    </w:p>
    <w:p w14:paraId="20795991" w14:textId="77777777" w:rsidR="007279CA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技工五级（1人）：</w:t>
      </w:r>
      <w:proofErr w:type="gramStart"/>
      <w:r>
        <w:rPr>
          <w:rFonts w:ascii="仿宋" w:eastAsia="仿宋" w:hAnsi="仿宋" w:cs="仿宋" w:hint="eastAsia"/>
          <w:sz w:val="24"/>
        </w:rPr>
        <w:t>熊堂超</w:t>
      </w:r>
      <w:proofErr w:type="gramEnd"/>
      <w:r>
        <w:rPr>
          <w:rFonts w:ascii="仿宋" w:eastAsia="仿宋" w:hAnsi="仿宋" w:cs="仿宋" w:hint="eastAsia"/>
          <w:sz w:val="24"/>
        </w:rPr>
        <w:t>。</w:t>
      </w:r>
    </w:p>
    <w:sectPr w:rsidR="007279CA">
      <w:pgSz w:w="11906" w:h="16838"/>
      <w:pgMar w:top="1440" w:right="866" w:bottom="1440" w:left="13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D715A" w14:textId="77777777" w:rsidR="008527F3" w:rsidRDefault="008527F3" w:rsidP="00D41159">
      <w:r>
        <w:separator/>
      </w:r>
    </w:p>
  </w:endnote>
  <w:endnote w:type="continuationSeparator" w:id="0">
    <w:p w14:paraId="52FC5E19" w14:textId="77777777" w:rsidR="008527F3" w:rsidRDefault="008527F3" w:rsidP="00D41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7198FA" w14:textId="77777777" w:rsidR="008527F3" w:rsidRDefault="008527F3" w:rsidP="00D41159">
      <w:r>
        <w:separator/>
      </w:r>
    </w:p>
  </w:footnote>
  <w:footnote w:type="continuationSeparator" w:id="0">
    <w:p w14:paraId="41BB214C" w14:textId="77777777" w:rsidR="008527F3" w:rsidRDefault="008527F3" w:rsidP="00D41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C1D3F"/>
    <w:multiLevelType w:val="singleLevel"/>
    <w:tmpl w:val="2A8C1D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9623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M1ZmViNGIyODMwNmJjNGY3NzkyZjVlMTRjNTkwZjAifQ=="/>
  </w:docVars>
  <w:rsids>
    <w:rsidRoot w:val="396E591A"/>
    <w:rsid w:val="00094E78"/>
    <w:rsid w:val="000F2DEE"/>
    <w:rsid w:val="005046F3"/>
    <w:rsid w:val="00551723"/>
    <w:rsid w:val="006D641C"/>
    <w:rsid w:val="007279CA"/>
    <w:rsid w:val="008527F3"/>
    <w:rsid w:val="009F0790"/>
    <w:rsid w:val="00A378BA"/>
    <w:rsid w:val="00A42619"/>
    <w:rsid w:val="00D41159"/>
    <w:rsid w:val="00F84055"/>
    <w:rsid w:val="063E4AA0"/>
    <w:rsid w:val="09253894"/>
    <w:rsid w:val="0B1C6746"/>
    <w:rsid w:val="0C4A305A"/>
    <w:rsid w:val="0F16768D"/>
    <w:rsid w:val="1029286D"/>
    <w:rsid w:val="102A5C2C"/>
    <w:rsid w:val="148701AF"/>
    <w:rsid w:val="16AD62A1"/>
    <w:rsid w:val="183F0D66"/>
    <w:rsid w:val="19E41C80"/>
    <w:rsid w:val="1AB36563"/>
    <w:rsid w:val="1C6059B7"/>
    <w:rsid w:val="1E3F042B"/>
    <w:rsid w:val="22077D24"/>
    <w:rsid w:val="241035B6"/>
    <w:rsid w:val="26E15CA0"/>
    <w:rsid w:val="28F71D51"/>
    <w:rsid w:val="2C9C098B"/>
    <w:rsid w:val="2CD53B13"/>
    <w:rsid w:val="2D642C86"/>
    <w:rsid w:val="2D676AE4"/>
    <w:rsid w:val="302C5ABE"/>
    <w:rsid w:val="30DB5BF1"/>
    <w:rsid w:val="396E591A"/>
    <w:rsid w:val="3A526BF0"/>
    <w:rsid w:val="3D795909"/>
    <w:rsid w:val="412024CB"/>
    <w:rsid w:val="43677991"/>
    <w:rsid w:val="44413A6D"/>
    <w:rsid w:val="488E32DF"/>
    <w:rsid w:val="4AA523FB"/>
    <w:rsid w:val="4B500246"/>
    <w:rsid w:val="4CC8743B"/>
    <w:rsid w:val="4EE17CDB"/>
    <w:rsid w:val="53A35906"/>
    <w:rsid w:val="57877235"/>
    <w:rsid w:val="5BA84AB9"/>
    <w:rsid w:val="5BAF0E68"/>
    <w:rsid w:val="5DD20A64"/>
    <w:rsid w:val="603242D9"/>
    <w:rsid w:val="64AE03E4"/>
    <w:rsid w:val="6608712F"/>
    <w:rsid w:val="6AEA5E2B"/>
    <w:rsid w:val="6C61731D"/>
    <w:rsid w:val="6C8112B5"/>
    <w:rsid w:val="714D3268"/>
    <w:rsid w:val="71E34D2B"/>
    <w:rsid w:val="75581E8D"/>
    <w:rsid w:val="770A72FD"/>
    <w:rsid w:val="79B31784"/>
    <w:rsid w:val="7A992B33"/>
    <w:rsid w:val="7C9D0015"/>
    <w:rsid w:val="7FAA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5FA1B"/>
  <w15:docId w15:val="{B5F3B036-F6D4-4A70-9A88-EE0C1383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411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4115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D411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4115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微澜♬ 一泓</dc:creator>
  <cp:lastModifiedBy>SHUBIN GAO</cp:lastModifiedBy>
  <cp:revision>6</cp:revision>
  <cp:lastPrinted>2024-08-19T03:23:00Z</cp:lastPrinted>
  <dcterms:created xsi:type="dcterms:W3CDTF">2023-05-09T03:24:00Z</dcterms:created>
  <dcterms:modified xsi:type="dcterms:W3CDTF">2024-08-19T03:23:00Z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9C0CB99077F64236AD98FF3C3866970E_13</vt:lpwstr>
  </property>
</Properties>
</file>