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1E20C" w14:textId="77777777" w:rsidR="00D96E5D" w:rsidRPr="005F3300" w:rsidRDefault="00D96E5D" w:rsidP="00D96E5D">
      <w:pPr>
        <w:spacing w:line="360" w:lineRule="auto"/>
        <w:ind w:left="360"/>
        <w:rPr>
          <w:rFonts w:cs="Times New Roman"/>
          <w:sz w:val="26"/>
          <w:szCs w:val="26"/>
        </w:rPr>
      </w:pPr>
      <w:r w:rsidRPr="005F3300">
        <w:rPr>
          <w:rFonts w:cs="Times New Roman"/>
          <w:sz w:val="26"/>
          <w:szCs w:val="26"/>
        </w:rPr>
        <w:t>Giao diện đăng nhập</w:t>
      </w:r>
    </w:p>
    <w:p w14:paraId="5DEB8BDF" w14:textId="77777777" w:rsidR="00D96E5D" w:rsidRDefault="00D96E5D">
      <w:pPr>
        <w:rPr>
          <w:lang w:val="vi-VN"/>
        </w:rPr>
      </w:pPr>
    </w:p>
    <w:p w14:paraId="2D24F251" w14:textId="1B5DE215" w:rsidR="00786517" w:rsidRDefault="00786517">
      <w:pPr>
        <w:rPr>
          <w:lang w:val="vi-VN"/>
        </w:rPr>
      </w:pPr>
    </w:p>
    <w:p w14:paraId="40BED688" w14:textId="659BAD67" w:rsidR="00D96E5D" w:rsidRDefault="00021625">
      <w:pPr>
        <w:rPr>
          <w:lang w:val="vi-VN"/>
        </w:rPr>
      </w:pPr>
      <w:r w:rsidRPr="00021625">
        <w:rPr>
          <w:lang w:val="vi-VN"/>
        </w:rPr>
        <w:drawing>
          <wp:inline distT="0" distB="0" distL="0" distR="0" wp14:anchorId="20582C13" wp14:editId="1F4C60DA">
            <wp:extent cx="5943600" cy="3722370"/>
            <wp:effectExtent l="0" t="0" r="0" b="0"/>
            <wp:docPr id="196806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61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265" w:type="dxa"/>
        <w:tblInd w:w="360" w:type="dxa"/>
        <w:tblLook w:val="04A0" w:firstRow="1" w:lastRow="0" w:firstColumn="1" w:lastColumn="0" w:noHBand="0" w:noVBand="1"/>
      </w:tblPr>
      <w:tblGrid>
        <w:gridCol w:w="1053"/>
        <w:gridCol w:w="3365"/>
        <w:gridCol w:w="964"/>
        <w:gridCol w:w="3883"/>
      </w:tblGrid>
      <w:tr w:rsidR="00021625" w:rsidRPr="005F3300" w14:paraId="1B5F887B" w14:textId="77777777" w:rsidTr="003827B5">
        <w:tc>
          <w:tcPr>
            <w:tcW w:w="1053" w:type="dxa"/>
            <w:vAlign w:val="center"/>
            <w:hideMark/>
          </w:tcPr>
          <w:p w14:paraId="41C7A4BB" w14:textId="77777777" w:rsidR="00021625" w:rsidRPr="005F3300" w:rsidRDefault="00021625" w:rsidP="003827B5">
            <w:pPr>
              <w:spacing w:line="36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5F3300">
              <w:rPr>
                <w:rFonts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365" w:type="dxa"/>
            <w:vAlign w:val="center"/>
            <w:hideMark/>
          </w:tcPr>
          <w:p w14:paraId="23075FC5" w14:textId="77777777" w:rsidR="00021625" w:rsidRPr="005F3300" w:rsidRDefault="00021625" w:rsidP="003827B5">
            <w:pPr>
              <w:spacing w:line="36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5F3300">
              <w:rPr>
                <w:rFonts w:cs="Times New Roman"/>
                <w:b/>
                <w:bCs/>
                <w:sz w:val="26"/>
                <w:szCs w:val="26"/>
              </w:rPr>
              <w:t>Tên trường</w:t>
            </w:r>
          </w:p>
        </w:tc>
        <w:tc>
          <w:tcPr>
            <w:tcW w:w="0" w:type="auto"/>
            <w:vAlign w:val="center"/>
            <w:hideMark/>
          </w:tcPr>
          <w:p w14:paraId="6CF1C721" w14:textId="77777777" w:rsidR="00021625" w:rsidRPr="005F3300" w:rsidRDefault="00021625" w:rsidP="003827B5">
            <w:pPr>
              <w:spacing w:line="36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5F3300">
              <w:rPr>
                <w:rFonts w:cs="Times New Roman"/>
                <w:b/>
                <w:bCs/>
                <w:sz w:val="26"/>
                <w:szCs w:val="26"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12713088" w14:textId="77777777" w:rsidR="00021625" w:rsidRPr="005F3300" w:rsidRDefault="00021625" w:rsidP="003827B5">
            <w:pPr>
              <w:spacing w:line="36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5F3300">
              <w:rPr>
                <w:rFonts w:cs="Times New Roman"/>
                <w:b/>
                <w:bCs/>
                <w:sz w:val="26"/>
                <w:szCs w:val="26"/>
              </w:rPr>
              <w:t>Mục tiêu</w:t>
            </w:r>
          </w:p>
        </w:tc>
      </w:tr>
      <w:tr w:rsidR="00021625" w:rsidRPr="005F3300" w14:paraId="21287DBE" w14:textId="77777777" w:rsidTr="003827B5">
        <w:tc>
          <w:tcPr>
            <w:tcW w:w="1053" w:type="dxa"/>
            <w:vAlign w:val="center"/>
            <w:hideMark/>
          </w:tcPr>
          <w:p w14:paraId="3B039D91" w14:textId="77777777" w:rsidR="00021625" w:rsidRPr="005F3300" w:rsidRDefault="00021625" w:rsidP="003827B5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1–2</w:t>
            </w:r>
          </w:p>
        </w:tc>
        <w:tc>
          <w:tcPr>
            <w:tcW w:w="3365" w:type="dxa"/>
            <w:vAlign w:val="center"/>
            <w:hideMark/>
          </w:tcPr>
          <w:p w14:paraId="14C09713" w14:textId="77777777" w:rsidR="00021625" w:rsidRPr="005F3300" w:rsidRDefault="00021625" w:rsidP="003827B5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lblWelcome, lblPhanQuyen</w:t>
            </w:r>
          </w:p>
        </w:tc>
        <w:tc>
          <w:tcPr>
            <w:tcW w:w="0" w:type="auto"/>
            <w:vAlign w:val="center"/>
            <w:hideMark/>
          </w:tcPr>
          <w:p w14:paraId="3B706DBF" w14:textId="77777777" w:rsidR="00021625" w:rsidRPr="005F3300" w:rsidRDefault="00021625" w:rsidP="003827B5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632F1AEA" w14:textId="77777777" w:rsidR="00021625" w:rsidRPr="005F3300" w:rsidRDefault="00021625" w:rsidP="003827B5">
            <w:pPr>
              <w:spacing w:line="360" w:lineRule="auto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Hiển thị tiêu đề chào mừng và tiêu đề phân quyền</w:t>
            </w:r>
          </w:p>
        </w:tc>
      </w:tr>
      <w:tr w:rsidR="00021625" w:rsidRPr="005F3300" w14:paraId="0FC401D4" w14:textId="77777777" w:rsidTr="003827B5">
        <w:tc>
          <w:tcPr>
            <w:tcW w:w="1053" w:type="dxa"/>
            <w:vAlign w:val="center"/>
            <w:hideMark/>
          </w:tcPr>
          <w:p w14:paraId="296CA9BB" w14:textId="77777777" w:rsidR="00021625" w:rsidRPr="005F3300" w:rsidRDefault="00021625" w:rsidP="003827B5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3–5</w:t>
            </w:r>
          </w:p>
        </w:tc>
        <w:tc>
          <w:tcPr>
            <w:tcW w:w="3365" w:type="dxa"/>
            <w:vAlign w:val="center"/>
            <w:hideMark/>
          </w:tcPr>
          <w:p w14:paraId="48B83E41" w14:textId="77777777" w:rsidR="00021625" w:rsidRPr="005F3300" w:rsidRDefault="00021625" w:rsidP="003827B5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picNhanVien, picAdmin, picClient</w:t>
            </w:r>
          </w:p>
        </w:tc>
        <w:tc>
          <w:tcPr>
            <w:tcW w:w="0" w:type="auto"/>
            <w:vAlign w:val="center"/>
            <w:hideMark/>
          </w:tcPr>
          <w:p w14:paraId="5F391CDA" w14:textId="77777777" w:rsidR="00021625" w:rsidRPr="005F3300" w:rsidRDefault="00021625" w:rsidP="003827B5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Picture</w:t>
            </w:r>
          </w:p>
        </w:tc>
        <w:tc>
          <w:tcPr>
            <w:tcW w:w="0" w:type="auto"/>
            <w:vAlign w:val="center"/>
            <w:hideMark/>
          </w:tcPr>
          <w:p w14:paraId="2D14BDD9" w14:textId="77777777" w:rsidR="00021625" w:rsidRPr="005F3300" w:rsidRDefault="00021625" w:rsidP="003827B5">
            <w:pPr>
              <w:spacing w:line="360" w:lineRule="auto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Hiển thị hình minh họa cho từng loại người dùng</w:t>
            </w:r>
          </w:p>
        </w:tc>
      </w:tr>
      <w:tr w:rsidR="00021625" w:rsidRPr="005F3300" w14:paraId="2D82464D" w14:textId="77777777" w:rsidTr="003827B5">
        <w:tc>
          <w:tcPr>
            <w:tcW w:w="1053" w:type="dxa"/>
            <w:vAlign w:val="center"/>
            <w:hideMark/>
          </w:tcPr>
          <w:p w14:paraId="6D86ED3E" w14:textId="77777777" w:rsidR="00021625" w:rsidRPr="005F3300" w:rsidRDefault="00021625" w:rsidP="003827B5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6–8</w:t>
            </w:r>
          </w:p>
        </w:tc>
        <w:tc>
          <w:tcPr>
            <w:tcW w:w="3365" w:type="dxa"/>
            <w:vAlign w:val="center"/>
            <w:hideMark/>
          </w:tcPr>
          <w:p w14:paraId="6C484B72" w14:textId="77777777" w:rsidR="00021625" w:rsidRPr="005F3300" w:rsidRDefault="00021625" w:rsidP="003827B5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btnNhanVien, btnAdmin, btnClient</w:t>
            </w:r>
          </w:p>
        </w:tc>
        <w:tc>
          <w:tcPr>
            <w:tcW w:w="0" w:type="auto"/>
            <w:vAlign w:val="center"/>
            <w:hideMark/>
          </w:tcPr>
          <w:p w14:paraId="2C835238" w14:textId="77777777" w:rsidR="00021625" w:rsidRPr="005F3300" w:rsidRDefault="00021625" w:rsidP="003827B5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44F60749" w14:textId="77777777" w:rsidR="00021625" w:rsidRPr="005F3300" w:rsidRDefault="00021625" w:rsidP="003827B5">
            <w:pPr>
              <w:spacing w:line="360" w:lineRule="auto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Chọn quyền truy cập (Nhân viên, Admin, Khách vãng lai)</w:t>
            </w:r>
          </w:p>
        </w:tc>
      </w:tr>
    </w:tbl>
    <w:p w14:paraId="5C6C4CB5" w14:textId="636AA5A5" w:rsidR="00021625" w:rsidRDefault="00015FBF">
      <w:pPr>
        <w:rPr>
          <w:lang w:val="vi-VN"/>
        </w:rPr>
      </w:pPr>
      <w:r w:rsidRPr="00015FBF">
        <w:rPr>
          <w:lang w:val="vi-VN"/>
        </w:rPr>
        <w:lastRenderedPageBreak/>
        <w:drawing>
          <wp:inline distT="0" distB="0" distL="0" distR="0" wp14:anchorId="0D61A7C6" wp14:editId="78A5AF56">
            <wp:extent cx="5943600" cy="3749675"/>
            <wp:effectExtent l="0" t="0" r="0" b="3175"/>
            <wp:docPr id="167388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88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265" w:type="dxa"/>
        <w:tblInd w:w="360" w:type="dxa"/>
        <w:tblLook w:val="04A0" w:firstRow="1" w:lastRow="0" w:firstColumn="1" w:lastColumn="0" w:noHBand="0" w:noVBand="1"/>
      </w:tblPr>
      <w:tblGrid>
        <w:gridCol w:w="1053"/>
        <w:gridCol w:w="3365"/>
        <w:gridCol w:w="1780"/>
        <w:gridCol w:w="3067"/>
      </w:tblGrid>
      <w:tr w:rsidR="00015FBF" w:rsidRPr="005F3300" w14:paraId="6698486F" w14:textId="77777777" w:rsidTr="003827B5">
        <w:tc>
          <w:tcPr>
            <w:tcW w:w="1053" w:type="dxa"/>
            <w:vAlign w:val="center"/>
            <w:hideMark/>
          </w:tcPr>
          <w:p w14:paraId="101718CF" w14:textId="77777777" w:rsidR="00015FBF" w:rsidRPr="005F3300" w:rsidRDefault="00015FBF" w:rsidP="003827B5">
            <w:pPr>
              <w:spacing w:line="36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5F3300">
              <w:rPr>
                <w:rFonts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365" w:type="dxa"/>
            <w:vAlign w:val="center"/>
            <w:hideMark/>
          </w:tcPr>
          <w:p w14:paraId="611F7D09" w14:textId="77777777" w:rsidR="00015FBF" w:rsidRPr="005F3300" w:rsidRDefault="00015FBF" w:rsidP="003827B5">
            <w:pPr>
              <w:spacing w:line="36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5F3300">
              <w:rPr>
                <w:rFonts w:cs="Times New Roman"/>
                <w:b/>
                <w:bCs/>
                <w:sz w:val="26"/>
                <w:szCs w:val="26"/>
              </w:rPr>
              <w:t>Tên trường</w:t>
            </w:r>
          </w:p>
        </w:tc>
        <w:tc>
          <w:tcPr>
            <w:tcW w:w="0" w:type="auto"/>
            <w:vAlign w:val="center"/>
            <w:hideMark/>
          </w:tcPr>
          <w:p w14:paraId="100CB92F" w14:textId="77777777" w:rsidR="00015FBF" w:rsidRPr="005F3300" w:rsidRDefault="00015FBF" w:rsidP="003827B5">
            <w:pPr>
              <w:spacing w:line="36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5F3300">
              <w:rPr>
                <w:rFonts w:cs="Times New Roman"/>
                <w:b/>
                <w:bCs/>
                <w:sz w:val="26"/>
                <w:szCs w:val="26"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5328FDAA" w14:textId="77777777" w:rsidR="00015FBF" w:rsidRPr="005F3300" w:rsidRDefault="00015FBF" w:rsidP="003827B5">
            <w:pPr>
              <w:spacing w:line="36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5F3300">
              <w:rPr>
                <w:rFonts w:cs="Times New Roman"/>
                <w:b/>
                <w:bCs/>
                <w:sz w:val="26"/>
                <w:szCs w:val="26"/>
              </w:rPr>
              <w:t>Mục tiêu</w:t>
            </w:r>
          </w:p>
        </w:tc>
      </w:tr>
      <w:tr w:rsidR="00015FBF" w:rsidRPr="005F3300" w14:paraId="4B2E1FE8" w14:textId="77777777" w:rsidTr="003827B5">
        <w:tc>
          <w:tcPr>
            <w:tcW w:w="1053" w:type="dxa"/>
            <w:vAlign w:val="center"/>
            <w:hideMark/>
          </w:tcPr>
          <w:p w14:paraId="7B1FB6D1" w14:textId="77777777" w:rsidR="00015FBF" w:rsidRPr="005F3300" w:rsidRDefault="00015FBF" w:rsidP="003827B5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  <w:lang w:val="vi-VN"/>
              </w:rPr>
            </w:pPr>
            <w:r w:rsidRPr="005F3300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3365" w:type="dxa"/>
            <w:vAlign w:val="center"/>
            <w:hideMark/>
          </w:tcPr>
          <w:p w14:paraId="0AB570BB" w14:textId="77777777" w:rsidR="00015FBF" w:rsidRPr="005F3300" w:rsidRDefault="00015FBF" w:rsidP="003827B5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  <w:lang w:val="vi-VN"/>
              </w:rPr>
            </w:pPr>
            <w:r w:rsidRPr="005F3300">
              <w:rPr>
                <w:rFonts w:cs="Times New Roman"/>
                <w:sz w:val="26"/>
                <w:szCs w:val="26"/>
              </w:rPr>
              <w:t>lblDangNhap</w:t>
            </w:r>
          </w:p>
        </w:tc>
        <w:tc>
          <w:tcPr>
            <w:tcW w:w="0" w:type="auto"/>
            <w:vAlign w:val="center"/>
            <w:hideMark/>
          </w:tcPr>
          <w:p w14:paraId="6DB272B3" w14:textId="77777777" w:rsidR="00015FBF" w:rsidRPr="005F3300" w:rsidRDefault="00015FBF" w:rsidP="003827B5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71E722C7" w14:textId="77777777" w:rsidR="00015FBF" w:rsidRPr="005F3300" w:rsidRDefault="00015FBF" w:rsidP="003827B5">
            <w:pPr>
              <w:spacing w:line="360" w:lineRule="auto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Hiển thị tiêu đề “ĐĂNG NHẬP”</w:t>
            </w:r>
          </w:p>
        </w:tc>
      </w:tr>
      <w:tr w:rsidR="00015FBF" w:rsidRPr="005F3300" w14:paraId="609F59AA" w14:textId="77777777" w:rsidTr="003827B5">
        <w:tc>
          <w:tcPr>
            <w:tcW w:w="1053" w:type="dxa"/>
            <w:vAlign w:val="center"/>
            <w:hideMark/>
          </w:tcPr>
          <w:p w14:paraId="438AEB9C" w14:textId="77777777" w:rsidR="00015FBF" w:rsidRPr="005F3300" w:rsidRDefault="00015FBF" w:rsidP="003827B5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3365" w:type="dxa"/>
            <w:vAlign w:val="center"/>
            <w:hideMark/>
          </w:tcPr>
          <w:p w14:paraId="437DA1D4" w14:textId="77777777" w:rsidR="00015FBF" w:rsidRPr="005F3300" w:rsidRDefault="00015FBF" w:rsidP="003827B5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lblTenDangNhap</w:t>
            </w:r>
          </w:p>
        </w:tc>
        <w:tc>
          <w:tcPr>
            <w:tcW w:w="0" w:type="auto"/>
            <w:vAlign w:val="center"/>
            <w:hideMark/>
          </w:tcPr>
          <w:p w14:paraId="45B619E8" w14:textId="77777777" w:rsidR="00015FBF" w:rsidRPr="005F3300" w:rsidRDefault="00015FBF" w:rsidP="003827B5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760CB597" w14:textId="77777777" w:rsidR="00015FBF" w:rsidRPr="005F3300" w:rsidRDefault="00015FBF" w:rsidP="003827B5">
            <w:pPr>
              <w:spacing w:line="360" w:lineRule="auto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Hiển thị nhãn “Tên đăng nhập”</w:t>
            </w:r>
          </w:p>
        </w:tc>
      </w:tr>
      <w:tr w:rsidR="00015FBF" w:rsidRPr="005F3300" w14:paraId="2C0252BE" w14:textId="77777777" w:rsidTr="003827B5">
        <w:tc>
          <w:tcPr>
            <w:tcW w:w="1053" w:type="dxa"/>
            <w:vAlign w:val="center"/>
            <w:hideMark/>
          </w:tcPr>
          <w:p w14:paraId="5C3FB9AE" w14:textId="77777777" w:rsidR="00015FBF" w:rsidRPr="005F3300" w:rsidRDefault="00015FBF" w:rsidP="003827B5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3365" w:type="dxa"/>
            <w:vAlign w:val="center"/>
            <w:hideMark/>
          </w:tcPr>
          <w:p w14:paraId="13C329C5" w14:textId="77777777" w:rsidR="00015FBF" w:rsidRPr="005F3300" w:rsidRDefault="00015FBF" w:rsidP="003827B5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lblMatKhau</w:t>
            </w:r>
          </w:p>
        </w:tc>
        <w:tc>
          <w:tcPr>
            <w:tcW w:w="0" w:type="auto"/>
            <w:vAlign w:val="center"/>
            <w:hideMark/>
          </w:tcPr>
          <w:p w14:paraId="41263113" w14:textId="77777777" w:rsidR="00015FBF" w:rsidRPr="005F3300" w:rsidRDefault="00015FBF" w:rsidP="003827B5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71357CD1" w14:textId="77777777" w:rsidR="00015FBF" w:rsidRPr="005F3300" w:rsidRDefault="00015FBF" w:rsidP="003827B5">
            <w:pPr>
              <w:spacing w:line="360" w:lineRule="auto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Hiển thị nhãn “Mật khẩu”</w:t>
            </w:r>
          </w:p>
        </w:tc>
      </w:tr>
      <w:tr w:rsidR="00015FBF" w:rsidRPr="005F3300" w14:paraId="1A9146EE" w14:textId="77777777" w:rsidTr="003827B5">
        <w:tc>
          <w:tcPr>
            <w:tcW w:w="1053" w:type="dxa"/>
            <w:vAlign w:val="center"/>
            <w:hideMark/>
          </w:tcPr>
          <w:p w14:paraId="702CFD64" w14:textId="77777777" w:rsidR="00015FBF" w:rsidRPr="005F3300" w:rsidRDefault="00015FBF" w:rsidP="003827B5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3365" w:type="dxa"/>
            <w:vAlign w:val="center"/>
            <w:hideMark/>
          </w:tcPr>
          <w:p w14:paraId="0901D247" w14:textId="77777777" w:rsidR="00015FBF" w:rsidRPr="005F3300" w:rsidRDefault="00015FBF" w:rsidP="003827B5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txtTenDangNhap</w:t>
            </w:r>
          </w:p>
        </w:tc>
        <w:tc>
          <w:tcPr>
            <w:tcW w:w="0" w:type="auto"/>
            <w:vAlign w:val="center"/>
            <w:hideMark/>
          </w:tcPr>
          <w:p w14:paraId="25ECA577" w14:textId="77777777" w:rsidR="00015FBF" w:rsidRPr="005F3300" w:rsidRDefault="00015FBF" w:rsidP="003827B5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TextBox</w:t>
            </w:r>
          </w:p>
        </w:tc>
        <w:tc>
          <w:tcPr>
            <w:tcW w:w="0" w:type="auto"/>
            <w:vAlign w:val="center"/>
            <w:hideMark/>
          </w:tcPr>
          <w:p w14:paraId="02949E80" w14:textId="77777777" w:rsidR="00015FBF" w:rsidRPr="005F3300" w:rsidRDefault="00015FBF" w:rsidP="003827B5">
            <w:pPr>
              <w:spacing w:line="360" w:lineRule="auto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Nhập tên đăng nhập</w:t>
            </w:r>
          </w:p>
        </w:tc>
      </w:tr>
      <w:tr w:rsidR="00015FBF" w:rsidRPr="005F3300" w14:paraId="0B8FCC04" w14:textId="77777777" w:rsidTr="003827B5">
        <w:tc>
          <w:tcPr>
            <w:tcW w:w="1053" w:type="dxa"/>
            <w:vAlign w:val="center"/>
            <w:hideMark/>
          </w:tcPr>
          <w:p w14:paraId="525AD54E" w14:textId="77777777" w:rsidR="00015FBF" w:rsidRPr="005F3300" w:rsidRDefault="00015FBF" w:rsidP="003827B5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3365" w:type="dxa"/>
            <w:vAlign w:val="center"/>
            <w:hideMark/>
          </w:tcPr>
          <w:p w14:paraId="01B5EEB3" w14:textId="77777777" w:rsidR="00015FBF" w:rsidRPr="005F3300" w:rsidRDefault="00015FBF" w:rsidP="003827B5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txtMatKhau</w:t>
            </w:r>
          </w:p>
        </w:tc>
        <w:tc>
          <w:tcPr>
            <w:tcW w:w="0" w:type="auto"/>
            <w:vAlign w:val="center"/>
            <w:hideMark/>
          </w:tcPr>
          <w:p w14:paraId="3B9308F1" w14:textId="77777777" w:rsidR="00015FBF" w:rsidRPr="005F3300" w:rsidRDefault="00015FBF" w:rsidP="003827B5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TextBox (Password)</w:t>
            </w:r>
          </w:p>
        </w:tc>
        <w:tc>
          <w:tcPr>
            <w:tcW w:w="0" w:type="auto"/>
            <w:vAlign w:val="center"/>
            <w:hideMark/>
          </w:tcPr>
          <w:p w14:paraId="12CADD13" w14:textId="77777777" w:rsidR="00015FBF" w:rsidRPr="005F3300" w:rsidRDefault="00015FBF" w:rsidP="003827B5">
            <w:pPr>
              <w:spacing w:line="360" w:lineRule="auto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Nhập mật khẩu</w:t>
            </w:r>
          </w:p>
        </w:tc>
      </w:tr>
      <w:tr w:rsidR="00015FBF" w:rsidRPr="005F3300" w14:paraId="01371081" w14:textId="77777777" w:rsidTr="003827B5">
        <w:tc>
          <w:tcPr>
            <w:tcW w:w="1053" w:type="dxa"/>
            <w:vAlign w:val="center"/>
          </w:tcPr>
          <w:p w14:paraId="26926C14" w14:textId="77777777" w:rsidR="00015FBF" w:rsidRPr="005F3300" w:rsidRDefault="00015FBF" w:rsidP="003827B5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3365" w:type="dxa"/>
            <w:vAlign w:val="center"/>
          </w:tcPr>
          <w:p w14:paraId="5A48FEB3" w14:textId="77777777" w:rsidR="00015FBF" w:rsidRPr="005F3300" w:rsidRDefault="00015FBF" w:rsidP="003827B5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lnkQuenMatKhau</w:t>
            </w:r>
          </w:p>
        </w:tc>
        <w:tc>
          <w:tcPr>
            <w:tcW w:w="0" w:type="auto"/>
            <w:vAlign w:val="center"/>
          </w:tcPr>
          <w:p w14:paraId="3D600526" w14:textId="77777777" w:rsidR="00015FBF" w:rsidRPr="005F3300" w:rsidRDefault="00015FBF" w:rsidP="003827B5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LinkLabel</w:t>
            </w:r>
          </w:p>
        </w:tc>
        <w:tc>
          <w:tcPr>
            <w:tcW w:w="0" w:type="auto"/>
            <w:vAlign w:val="center"/>
          </w:tcPr>
          <w:p w14:paraId="27B260C4" w14:textId="77777777" w:rsidR="00015FBF" w:rsidRPr="005F3300" w:rsidRDefault="00015FBF" w:rsidP="003827B5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Cho phép người dùng lấy lại mật khẩu nếu quên</w:t>
            </w:r>
          </w:p>
        </w:tc>
      </w:tr>
      <w:tr w:rsidR="00015FBF" w:rsidRPr="005F3300" w14:paraId="6EC7B61F" w14:textId="77777777" w:rsidTr="003827B5">
        <w:tc>
          <w:tcPr>
            <w:tcW w:w="1053" w:type="dxa"/>
            <w:vAlign w:val="center"/>
          </w:tcPr>
          <w:p w14:paraId="3880DB69" w14:textId="77777777" w:rsidR="00015FBF" w:rsidRPr="005F3300" w:rsidRDefault="00015FBF" w:rsidP="003827B5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7</w:t>
            </w:r>
          </w:p>
        </w:tc>
        <w:tc>
          <w:tcPr>
            <w:tcW w:w="3365" w:type="dxa"/>
            <w:vAlign w:val="center"/>
          </w:tcPr>
          <w:p w14:paraId="426E2DFA" w14:textId="77777777" w:rsidR="00015FBF" w:rsidRPr="005F3300" w:rsidRDefault="00015FBF" w:rsidP="003827B5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chkHienMatKhau</w:t>
            </w:r>
          </w:p>
        </w:tc>
        <w:tc>
          <w:tcPr>
            <w:tcW w:w="0" w:type="auto"/>
            <w:vAlign w:val="center"/>
          </w:tcPr>
          <w:p w14:paraId="17E6A52B" w14:textId="77777777" w:rsidR="00015FBF" w:rsidRPr="005F3300" w:rsidRDefault="00015FBF" w:rsidP="003827B5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CheckBox</w:t>
            </w:r>
          </w:p>
        </w:tc>
        <w:tc>
          <w:tcPr>
            <w:tcW w:w="0" w:type="auto"/>
            <w:vAlign w:val="center"/>
          </w:tcPr>
          <w:p w14:paraId="065B11D4" w14:textId="77777777" w:rsidR="00015FBF" w:rsidRPr="005F3300" w:rsidRDefault="00015FBF" w:rsidP="003827B5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Cho phép hiện/ẩn mật khẩu khi nhập</w:t>
            </w:r>
          </w:p>
        </w:tc>
      </w:tr>
      <w:tr w:rsidR="00015FBF" w:rsidRPr="005F3300" w14:paraId="3A5121C6" w14:textId="77777777" w:rsidTr="003827B5">
        <w:tc>
          <w:tcPr>
            <w:tcW w:w="1053" w:type="dxa"/>
            <w:vAlign w:val="center"/>
          </w:tcPr>
          <w:p w14:paraId="7EA2C7BB" w14:textId="77777777" w:rsidR="00015FBF" w:rsidRPr="005F3300" w:rsidRDefault="00015FBF" w:rsidP="003827B5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lastRenderedPageBreak/>
              <w:t>8</w:t>
            </w:r>
          </w:p>
        </w:tc>
        <w:tc>
          <w:tcPr>
            <w:tcW w:w="3365" w:type="dxa"/>
            <w:vAlign w:val="center"/>
          </w:tcPr>
          <w:p w14:paraId="45D55688" w14:textId="77777777" w:rsidR="00015FBF" w:rsidRPr="005F3300" w:rsidRDefault="00015FBF" w:rsidP="003827B5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btnThoat</w:t>
            </w:r>
          </w:p>
        </w:tc>
        <w:tc>
          <w:tcPr>
            <w:tcW w:w="0" w:type="auto"/>
            <w:vAlign w:val="center"/>
          </w:tcPr>
          <w:p w14:paraId="24657427" w14:textId="77777777" w:rsidR="00015FBF" w:rsidRPr="005F3300" w:rsidRDefault="00015FBF" w:rsidP="003827B5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vAlign w:val="center"/>
          </w:tcPr>
          <w:p w14:paraId="6325C05A" w14:textId="77777777" w:rsidR="00015FBF" w:rsidRPr="005F3300" w:rsidRDefault="00015FBF" w:rsidP="003827B5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Thoát khỏi màn hình đăng nhập</w:t>
            </w:r>
          </w:p>
        </w:tc>
      </w:tr>
      <w:tr w:rsidR="00015FBF" w:rsidRPr="005F3300" w14:paraId="6D03A1CD" w14:textId="77777777" w:rsidTr="003827B5">
        <w:tc>
          <w:tcPr>
            <w:tcW w:w="1053" w:type="dxa"/>
            <w:vAlign w:val="center"/>
          </w:tcPr>
          <w:p w14:paraId="5589840B" w14:textId="77777777" w:rsidR="00015FBF" w:rsidRPr="005F3300" w:rsidRDefault="00015FBF" w:rsidP="003827B5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9</w:t>
            </w:r>
          </w:p>
        </w:tc>
        <w:tc>
          <w:tcPr>
            <w:tcW w:w="3365" w:type="dxa"/>
            <w:vAlign w:val="center"/>
          </w:tcPr>
          <w:p w14:paraId="179B6F0B" w14:textId="77777777" w:rsidR="00015FBF" w:rsidRPr="005F3300" w:rsidRDefault="00015FBF" w:rsidP="003827B5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btnDangNhap</w:t>
            </w:r>
          </w:p>
        </w:tc>
        <w:tc>
          <w:tcPr>
            <w:tcW w:w="0" w:type="auto"/>
            <w:vAlign w:val="center"/>
          </w:tcPr>
          <w:p w14:paraId="40FFB2B1" w14:textId="77777777" w:rsidR="00015FBF" w:rsidRPr="005F3300" w:rsidRDefault="00015FBF" w:rsidP="003827B5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vAlign w:val="center"/>
          </w:tcPr>
          <w:p w14:paraId="2C7704E5" w14:textId="77777777" w:rsidR="00015FBF" w:rsidRPr="005F3300" w:rsidRDefault="00015FBF" w:rsidP="003827B5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Thực hiện kiểm tra thông tin và đăng nhập hệ thống</w:t>
            </w:r>
          </w:p>
        </w:tc>
      </w:tr>
    </w:tbl>
    <w:p w14:paraId="3F6322CB" w14:textId="77777777" w:rsidR="00015FBF" w:rsidRPr="005F3300" w:rsidRDefault="00015FBF" w:rsidP="00015FBF">
      <w:pPr>
        <w:spacing w:line="360" w:lineRule="auto"/>
        <w:ind w:left="360"/>
        <w:rPr>
          <w:rFonts w:cs="Times New Roman"/>
          <w:sz w:val="26"/>
          <w:szCs w:val="26"/>
          <w:lang w:val="vi-VN"/>
        </w:rPr>
      </w:pPr>
    </w:p>
    <w:p w14:paraId="6A245D2B" w14:textId="77777777" w:rsidR="00015FBF" w:rsidRPr="00D96E5D" w:rsidRDefault="00015FBF">
      <w:pPr>
        <w:rPr>
          <w:lang w:val="vi-VN"/>
        </w:rPr>
      </w:pPr>
    </w:p>
    <w:sectPr w:rsidR="00015FBF" w:rsidRPr="00D96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94D09" w14:textId="77777777" w:rsidR="0024237A" w:rsidRDefault="0024237A" w:rsidP="00D96E5D">
      <w:pPr>
        <w:spacing w:after="0" w:line="240" w:lineRule="auto"/>
      </w:pPr>
      <w:r>
        <w:separator/>
      </w:r>
    </w:p>
  </w:endnote>
  <w:endnote w:type="continuationSeparator" w:id="0">
    <w:p w14:paraId="5DEF878C" w14:textId="77777777" w:rsidR="0024237A" w:rsidRDefault="0024237A" w:rsidP="00D96E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3F93B" w14:textId="77777777" w:rsidR="0024237A" w:rsidRDefault="0024237A" w:rsidP="00D96E5D">
      <w:pPr>
        <w:spacing w:after="0" w:line="240" w:lineRule="auto"/>
      </w:pPr>
      <w:r>
        <w:separator/>
      </w:r>
    </w:p>
  </w:footnote>
  <w:footnote w:type="continuationSeparator" w:id="0">
    <w:p w14:paraId="7C68B03D" w14:textId="77777777" w:rsidR="0024237A" w:rsidRDefault="0024237A" w:rsidP="00D96E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D13"/>
    <w:rsid w:val="00015FBF"/>
    <w:rsid w:val="00021625"/>
    <w:rsid w:val="00035F9D"/>
    <w:rsid w:val="0024237A"/>
    <w:rsid w:val="00397F95"/>
    <w:rsid w:val="004D3D13"/>
    <w:rsid w:val="00540AA6"/>
    <w:rsid w:val="00786517"/>
    <w:rsid w:val="00893A8E"/>
    <w:rsid w:val="0096066D"/>
    <w:rsid w:val="00D96E5D"/>
    <w:rsid w:val="00E16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2B07B"/>
  <w15:chartTrackingRefBased/>
  <w15:docId w15:val="{4692B3BE-6F63-4691-B65B-2DCE78F73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  <w:rsid w:val="00397F95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7F95"/>
    <w:pPr>
      <w:keepNext/>
      <w:keepLines/>
      <w:spacing w:before="240" w:after="0"/>
      <w:outlineLvl w:val="0"/>
    </w:pPr>
    <w:rPr>
      <w:rFonts w:ascii="Tahoma" w:eastAsiaTheme="majorEastAsia" w:hAnsi="Tahoma" w:cstheme="majorBidi"/>
      <w:color w:val="2F5496" w:themeColor="accent1" w:themeShade="BF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qFormat/>
    <w:rsid w:val="00397F95"/>
    <w:pPr>
      <w:keepNext/>
      <w:keepLines/>
      <w:spacing w:before="40" w:after="0"/>
      <w:outlineLvl w:val="1"/>
    </w:pPr>
    <w:rPr>
      <w:rFonts w:ascii="Tahoma" w:eastAsiaTheme="majorEastAsia" w:hAnsi="Tahoma" w:cstheme="majorBidi"/>
      <w:color w:val="2F5496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qFormat/>
    <w:rsid w:val="00397F95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"/>
    <w:qFormat/>
    <w:rsid w:val="00397F95"/>
    <w:pPr>
      <w:keepNext/>
      <w:keepLines/>
      <w:spacing w:before="40" w:after="0"/>
      <w:outlineLvl w:val="3"/>
    </w:pPr>
    <w:rPr>
      <w:rFonts w:eastAsiaTheme="majorEastAsia" w:cstheme="majorBidi"/>
      <w:iCs/>
      <w:color w:val="2F5496" w:themeColor="accent1" w:themeShade="BF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D3D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qFormat/>
    <w:rsid w:val="00397F95"/>
    <w:pPr>
      <w:keepNext/>
      <w:keepLines/>
      <w:spacing w:before="40" w:after="0"/>
      <w:outlineLvl w:val="5"/>
    </w:pPr>
    <w:rPr>
      <w:rFonts w:eastAsiaTheme="majorEastAsia" w:cstheme="majorBidi"/>
      <w:color w:val="1F3763" w:themeColor="accent1" w:themeShade="7F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D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D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D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F95"/>
    <w:rPr>
      <w:rFonts w:ascii="Tahoma" w:eastAsiaTheme="majorEastAsia" w:hAnsi="Tahoma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semiHidden/>
    <w:rsid w:val="00035F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35F9D"/>
    <w:rPr>
      <w:lang w:val="en-GB"/>
    </w:rPr>
  </w:style>
  <w:style w:type="paragraph" w:styleId="Footer">
    <w:name w:val="footer"/>
    <w:basedOn w:val="Normal"/>
    <w:link w:val="FooterChar"/>
    <w:uiPriority w:val="99"/>
    <w:semiHidden/>
    <w:rsid w:val="00035F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35F9D"/>
    <w:rPr>
      <w:lang w:val="en-GB"/>
    </w:rPr>
  </w:style>
  <w:style w:type="paragraph" w:styleId="NoSpacing">
    <w:name w:val="No Spacing"/>
    <w:uiPriority w:val="1"/>
    <w:qFormat/>
    <w:rsid w:val="00035F9D"/>
    <w:pPr>
      <w:spacing w:after="0" w:line="240" w:lineRule="auto"/>
    </w:pPr>
    <w:rPr>
      <w:lang w:val="en-GB"/>
    </w:rPr>
  </w:style>
  <w:style w:type="paragraph" w:styleId="ListParagraph">
    <w:name w:val="List Paragraph"/>
    <w:basedOn w:val="Normal"/>
    <w:uiPriority w:val="34"/>
    <w:qFormat/>
    <w:rsid w:val="00035F9D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qFormat/>
    <w:rsid w:val="00035F9D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397F95"/>
    <w:rPr>
      <w:rFonts w:ascii="Tahoma" w:eastAsiaTheme="majorEastAsia" w:hAnsi="Tahoma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97F95"/>
    <w:rPr>
      <w:rFonts w:eastAsiaTheme="majorEastAsia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97F95"/>
    <w:rPr>
      <w:rFonts w:eastAsiaTheme="majorEastAsia" w:cstheme="majorBidi"/>
      <w:iC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397F95"/>
    <w:rPr>
      <w:rFonts w:eastAsiaTheme="majorEastAsia" w:cstheme="majorBidi"/>
      <w:color w:val="1F3763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397F95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397F95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5Char">
    <w:name w:val="Heading 5 Char"/>
    <w:basedOn w:val="DefaultParagraphFont"/>
    <w:link w:val="Heading5"/>
    <w:uiPriority w:val="9"/>
    <w:rsid w:val="004D3D13"/>
    <w:rPr>
      <w:rFonts w:asciiTheme="minorHAnsi" w:eastAsiaTheme="majorEastAsia" w:hAnsiTheme="minorHAnsi" w:cstheme="majorBidi"/>
      <w:color w:val="2F5496" w:themeColor="accent1" w:themeShade="BF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D13"/>
    <w:rPr>
      <w:rFonts w:asciiTheme="minorHAnsi" w:eastAsiaTheme="majorEastAsia" w:hAnsiTheme="minorHAnsi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D13"/>
    <w:rPr>
      <w:rFonts w:asciiTheme="minorHAnsi" w:eastAsiaTheme="majorEastAsia" w:hAnsiTheme="minorHAnsi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D13"/>
    <w:rPr>
      <w:rFonts w:asciiTheme="minorHAnsi" w:eastAsiaTheme="majorEastAsia" w:hAnsiTheme="minorHAnsi" w:cstheme="majorBidi"/>
      <w:color w:val="272727" w:themeColor="text1" w:themeTint="D8"/>
      <w:lang w:val="en-GB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4D3D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4D3D13"/>
    <w:rPr>
      <w:rFonts w:asciiTheme="minorHAnsi" w:eastAsiaTheme="majorEastAsia" w:hAnsiTheme="minorHAnsi" w:cstheme="majorBidi"/>
      <w:color w:val="595959" w:themeColor="text1" w:themeTint="A6"/>
      <w:spacing w:val="15"/>
      <w:lang w:val="en-GB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4D3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4D3D13"/>
    <w:rPr>
      <w:i/>
      <w:iCs/>
      <w:color w:val="404040" w:themeColor="text1" w:themeTint="BF"/>
      <w:lang w:val="en-GB"/>
    </w:rPr>
  </w:style>
  <w:style w:type="character" w:styleId="IntenseEmphasis">
    <w:name w:val="Intense Emphasis"/>
    <w:basedOn w:val="DefaultParagraphFont"/>
    <w:uiPriority w:val="21"/>
    <w:semiHidden/>
    <w:qFormat/>
    <w:rsid w:val="004D3D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4D3D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D3D13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semiHidden/>
    <w:qFormat/>
    <w:rsid w:val="004D3D1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D96E5D"/>
    <w:pPr>
      <w:spacing w:after="0" w:line="240" w:lineRule="auto"/>
    </w:pPr>
    <w:rPr>
      <w:rFonts w:asciiTheme="minorHAnsi" w:eastAsiaTheme="minorEastAsia" w:hAnsiTheme="minorHAnsi"/>
      <w:sz w:val="22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Nguyễn</dc:creator>
  <cp:keywords/>
  <dc:description/>
  <cp:lastModifiedBy>Thanh Nguyễn</cp:lastModifiedBy>
  <cp:revision>1</cp:revision>
  <dcterms:created xsi:type="dcterms:W3CDTF">2026-02-02T14:12:00Z</dcterms:created>
  <dcterms:modified xsi:type="dcterms:W3CDTF">2026-02-02T14:45:00Z</dcterms:modified>
</cp:coreProperties>
</file>