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46B9" w14:textId="77777777" w:rsidR="00BC10B4" w:rsidRPr="00BC10B4" w:rsidRDefault="00BC10B4" w:rsidP="00BC10B4">
      <w:pPr>
        <w:jc w:val="center"/>
        <w:rPr>
          <w:b/>
          <w:bCs/>
          <w:sz w:val="40"/>
          <w:szCs w:val="40"/>
        </w:rPr>
      </w:pPr>
      <w:r w:rsidRPr="00BC10B4">
        <w:rPr>
          <w:b/>
          <w:bCs/>
          <w:sz w:val="40"/>
          <w:szCs w:val="40"/>
        </w:rPr>
        <w:t>Raport Końcowy</w:t>
      </w:r>
    </w:p>
    <w:p w14:paraId="3618E819" w14:textId="77777777" w:rsidR="00BC10B4" w:rsidRPr="00BC10B4" w:rsidRDefault="00BC10B4" w:rsidP="00BC10B4">
      <w:pPr>
        <w:jc w:val="center"/>
        <w:rPr>
          <w:b/>
          <w:bCs/>
          <w:sz w:val="40"/>
          <w:szCs w:val="40"/>
        </w:rPr>
      </w:pPr>
      <w:r w:rsidRPr="00BC10B4">
        <w:rPr>
          <w:b/>
          <w:bCs/>
          <w:sz w:val="40"/>
          <w:szCs w:val="40"/>
        </w:rPr>
        <w:t>Inteligentne Techniki Obliczeniowe</w:t>
      </w:r>
    </w:p>
    <w:p w14:paraId="748CC618" w14:textId="77777777" w:rsidR="00BC10B4" w:rsidRDefault="00BC10B4" w:rsidP="00BC10B4">
      <w:pPr>
        <w:jc w:val="right"/>
      </w:pPr>
    </w:p>
    <w:p w14:paraId="57987DB4" w14:textId="77777777" w:rsidR="00BC10B4" w:rsidRDefault="00BC10B4" w:rsidP="00BC10B4">
      <w:pPr>
        <w:jc w:val="right"/>
      </w:pPr>
    </w:p>
    <w:p w14:paraId="101B4D51" w14:textId="77777777" w:rsidR="00BC10B4" w:rsidRDefault="00BC10B4" w:rsidP="00BC10B4">
      <w:pPr>
        <w:jc w:val="right"/>
      </w:pPr>
    </w:p>
    <w:p w14:paraId="0271D7A0" w14:textId="77777777" w:rsidR="00BC10B4" w:rsidRDefault="00BC10B4" w:rsidP="00BC10B4">
      <w:pPr>
        <w:jc w:val="right"/>
      </w:pPr>
    </w:p>
    <w:p w14:paraId="6469B544" w14:textId="77777777" w:rsidR="00BC10B4" w:rsidRDefault="00BC10B4" w:rsidP="00BC10B4">
      <w:pPr>
        <w:jc w:val="right"/>
      </w:pPr>
    </w:p>
    <w:p w14:paraId="465BEEFC" w14:textId="77777777" w:rsidR="00BC10B4" w:rsidRDefault="00BC10B4" w:rsidP="00BC10B4">
      <w:pPr>
        <w:jc w:val="right"/>
      </w:pPr>
    </w:p>
    <w:p w14:paraId="4FEC1F00" w14:textId="77777777" w:rsidR="00BC10B4" w:rsidRDefault="00BC10B4" w:rsidP="00BC10B4">
      <w:pPr>
        <w:jc w:val="right"/>
      </w:pPr>
    </w:p>
    <w:p w14:paraId="306E1A98" w14:textId="77777777" w:rsidR="00BC10B4" w:rsidRDefault="00BC10B4" w:rsidP="00BC10B4">
      <w:pPr>
        <w:jc w:val="right"/>
      </w:pPr>
    </w:p>
    <w:p w14:paraId="0AFEF9A9" w14:textId="77777777" w:rsidR="00BC10B4" w:rsidRDefault="00BC10B4" w:rsidP="00BC10B4">
      <w:pPr>
        <w:jc w:val="right"/>
      </w:pPr>
    </w:p>
    <w:p w14:paraId="72BC83F6" w14:textId="77777777" w:rsidR="00BC10B4" w:rsidRDefault="00BC10B4" w:rsidP="00BC10B4">
      <w:pPr>
        <w:jc w:val="right"/>
      </w:pPr>
    </w:p>
    <w:p w14:paraId="451F5DB7" w14:textId="77777777" w:rsidR="00BC10B4" w:rsidRDefault="00BC10B4" w:rsidP="00BC10B4">
      <w:pPr>
        <w:jc w:val="right"/>
      </w:pPr>
    </w:p>
    <w:p w14:paraId="5F5B1E4E" w14:textId="77777777" w:rsidR="00BC10B4" w:rsidRDefault="00BC10B4" w:rsidP="00BC10B4">
      <w:pPr>
        <w:jc w:val="right"/>
      </w:pPr>
    </w:p>
    <w:p w14:paraId="45A67499" w14:textId="77777777" w:rsidR="00BC10B4" w:rsidRDefault="00BC10B4" w:rsidP="00BC10B4">
      <w:pPr>
        <w:jc w:val="right"/>
      </w:pPr>
    </w:p>
    <w:p w14:paraId="1DD3D864" w14:textId="77777777" w:rsidR="00BC10B4" w:rsidRDefault="00BC10B4" w:rsidP="00BC10B4">
      <w:pPr>
        <w:jc w:val="right"/>
      </w:pPr>
    </w:p>
    <w:p w14:paraId="632140C1" w14:textId="77777777" w:rsidR="00BC10B4" w:rsidRDefault="00BC10B4" w:rsidP="00BC10B4">
      <w:pPr>
        <w:jc w:val="right"/>
      </w:pPr>
    </w:p>
    <w:p w14:paraId="0DBE1072" w14:textId="77777777" w:rsidR="00BC10B4" w:rsidRDefault="00BC10B4" w:rsidP="00BC10B4">
      <w:pPr>
        <w:jc w:val="right"/>
      </w:pPr>
    </w:p>
    <w:p w14:paraId="4F89A135" w14:textId="77777777" w:rsidR="00BC10B4" w:rsidRDefault="00BC10B4" w:rsidP="00BC10B4">
      <w:pPr>
        <w:jc w:val="right"/>
      </w:pPr>
    </w:p>
    <w:p w14:paraId="6DFA4624" w14:textId="77777777" w:rsidR="00BC10B4" w:rsidRDefault="00BC10B4" w:rsidP="00BC10B4">
      <w:pPr>
        <w:jc w:val="right"/>
      </w:pPr>
    </w:p>
    <w:p w14:paraId="3561D5C1" w14:textId="77777777" w:rsidR="00BC10B4" w:rsidRDefault="00BC10B4" w:rsidP="00BC10B4">
      <w:pPr>
        <w:jc w:val="right"/>
      </w:pPr>
    </w:p>
    <w:p w14:paraId="05521E90" w14:textId="77777777" w:rsidR="00BC10B4" w:rsidRDefault="00BC10B4" w:rsidP="00BC10B4">
      <w:pPr>
        <w:jc w:val="right"/>
      </w:pPr>
    </w:p>
    <w:p w14:paraId="3A6B3ECC" w14:textId="77777777" w:rsidR="00BC10B4" w:rsidRDefault="00BC10B4" w:rsidP="00BC10B4">
      <w:pPr>
        <w:jc w:val="right"/>
      </w:pPr>
    </w:p>
    <w:p w14:paraId="3F54F2B3" w14:textId="77777777" w:rsidR="00BC10B4" w:rsidRDefault="00BC10B4" w:rsidP="00BC10B4">
      <w:pPr>
        <w:jc w:val="right"/>
      </w:pPr>
    </w:p>
    <w:p w14:paraId="38EF87A8" w14:textId="77777777" w:rsidR="00BC10B4" w:rsidRDefault="00BC10B4" w:rsidP="00BC10B4">
      <w:pPr>
        <w:jc w:val="right"/>
      </w:pPr>
    </w:p>
    <w:p w14:paraId="58340E93" w14:textId="77777777" w:rsidR="00BC10B4" w:rsidRDefault="00BC10B4" w:rsidP="00BC10B4">
      <w:pPr>
        <w:jc w:val="right"/>
      </w:pPr>
    </w:p>
    <w:p w14:paraId="601FEF5F" w14:textId="77777777" w:rsidR="00BC10B4" w:rsidRDefault="00BC10B4" w:rsidP="00BC10B4">
      <w:pPr>
        <w:jc w:val="right"/>
      </w:pPr>
    </w:p>
    <w:p w14:paraId="442F04C6" w14:textId="77777777" w:rsidR="00BC10B4" w:rsidRDefault="00BC10B4" w:rsidP="00BC10B4">
      <w:pPr>
        <w:jc w:val="right"/>
      </w:pPr>
      <w:r>
        <w:t>Bienias Krzysztof</w:t>
      </w:r>
    </w:p>
    <w:p w14:paraId="5AD70408" w14:textId="594F4E9E" w:rsidR="00BC10B4" w:rsidRDefault="00376B04" w:rsidP="00BC10B4">
      <w:pPr>
        <w:jc w:val="right"/>
      </w:pPr>
      <w:r>
        <w:t>Nr indeksu: 261235</w:t>
      </w:r>
    </w:p>
    <w:p w14:paraId="05C29A86" w14:textId="77777777" w:rsidR="00BC10B4" w:rsidRDefault="00BC10B4" w:rsidP="00BC10B4">
      <w:pPr>
        <w:jc w:val="right"/>
      </w:pPr>
    </w:p>
    <w:sdt>
      <w:sdtPr>
        <w:id w:val="1564227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07B88C7" w14:textId="27BC7A36" w:rsidR="00687FC0" w:rsidRDefault="00687FC0">
          <w:pPr>
            <w:pStyle w:val="Nagwekspisutreci"/>
          </w:pPr>
          <w:r>
            <w:t>Spis treści</w:t>
          </w:r>
        </w:p>
        <w:p w14:paraId="4E3B2D88" w14:textId="112ED618" w:rsidR="00687FC0" w:rsidRDefault="00687FC0">
          <w:pPr>
            <w:pStyle w:val="Spistreci1"/>
          </w:pPr>
          <w:r>
            <w:rPr>
              <w:b/>
              <w:bCs/>
            </w:rPr>
            <w:t>Treść projektu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6FB038C8" w14:textId="77777777" w:rsidR="00687FC0" w:rsidRDefault="00687FC0">
          <w:pPr>
            <w:pStyle w:val="Spistreci1"/>
          </w:pPr>
          <w:sdt>
            <w:sdtPr>
              <w:rPr>
                <w:b/>
                <w:bCs/>
              </w:rPr>
              <w:id w:val="183865966"/>
              <w:placeholder>
                <w:docPart w:val="3F97FC0B3DCA4D7091F1BDFF4AF90BD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67F3EF3" w14:textId="77777777" w:rsidR="00687FC0" w:rsidRDefault="00687FC0">
          <w:pPr>
            <w:pStyle w:val="Spistreci2"/>
            <w:ind w:left="216"/>
          </w:pPr>
          <w:sdt>
            <w:sdtPr>
              <w:id w:val="93059040"/>
              <w:placeholder>
                <w:docPart w:val="D9DEA0352F3F470DAE3F1ADE7948A790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6A9ED880" w14:textId="4576F44A" w:rsidR="00687FC0" w:rsidRDefault="00687FC0">
          <w:pPr>
            <w:pStyle w:val="Spistreci3"/>
            <w:ind w:left="446"/>
          </w:pPr>
          <w:sdt>
            <w:sdtPr>
              <w:id w:val="93059044"/>
              <w:placeholder>
                <w:docPart w:val="CB792651170A485DBDE5D59F3DD4A320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7FAF634" w14:textId="77777777" w:rsidR="00687FC0" w:rsidRDefault="00687FC0" w:rsidP="00687FC0">
      <w:pPr>
        <w:pStyle w:val="Spistreci1"/>
      </w:pPr>
      <w:r>
        <w:rPr>
          <w:b/>
          <w:bCs/>
        </w:rPr>
        <w:t>Treść projektu</w:t>
      </w:r>
      <w:r>
        <w:ptab w:relativeTo="margin" w:alignment="right" w:leader="dot"/>
      </w:r>
      <w:r>
        <w:rPr>
          <w:b/>
          <w:bCs/>
        </w:rPr>
        <w:t>1</w:t>
      </w:r>
    </w:p>
    <w:p w14:paraId="71C43348" w14:textId="77777777" w:rsidR="00687FC0" w:rsidRDefault="00687FC0" w:rsidP="00687FC0">
      <w:pPr>
        <w:pStyle w:val="Spistreci2"/>
        <w:ind w:left="216"/>
      </w:pPr>
      <w:sdt>
        <w:sdtPr>
          <w:id w:val="-801382750"/>
          <w:placeholder>
            <w:docPart w:val="AD5B5383AE964B79988108970F65A010"/>
          </w:placeholder>
          <w:temporary/>
          <w:showingPlcHdr/>
        </w:sdtPr>
        <w:sdtContent>
          <w:r>
            <w:t>Wpisz tytuł rozdziału (poziom 2)</w:t>
          </w:r>
        </w:sdtContent>
      </w:sdt>
      <w:r>
        <w:ptab w:relativeTo="margin" w:alignment="right" w:leader="dot"/>
      </w:r>
      <w:r>
        <w:t>2</w:t>
      </w:r>
    </w:p>
    <w:p w14:paraId="0EF03DE1" w14:textId="77777777" w:rsidR="00687FC0" w:rsidRDefault="00687FC0" w:rsidP="00687FC0">
      <w:pPr>
        <w:pStyle w:val="Spistreci3"/>
        <w:ind w:left="446"/>
      </w:pPr>
      <w:sdt>
        <w:sdtPr>
          <w:id w:val="1632432614"/>
          <w:placeholder>
            <w:docPart w:val="407BF0DB63644140BE6EECC497C111B0"/>
          </w:placeholder>
          <w:temporary/>
          <w:showingPlcHdr/>
        </w:sdtPr>
        <w:sdtContent>
          <w:r>
            <w:t>Wpisz tytuł rozdziału (poziom 3)</w:t>
          </w:r>
        </w:sdtContent>
      </w:sdt>
      <w:r>
        <w:ptab w:relativeTo="margin" w:alignment="right" w:leader="dot"/>
      </w:r>
      <w:r>
        <w:t>3</w:t>
      </w:r>
    </w:p>
    <w:p w14:paraId="3182A9CB" w14:textId="77777777" w:rsidR="00687FC0" w:rsidRDefault="00687FC0" w:rsidP="00687FC0">
      <w:pPr>
        <w:pStyle w:val="Spistreci1"/>
      </w:pPr>
      <w:sdt>
        <w:sdtPr>
          <w:rPr>
            <w:b/>
            <w:bCs/>
          </w:rPr>
          <w:id w:val="1864710266"/>
          <w:placeholder>
            <w:docPart w:val="19DA2F111B5444C08361F77BD1433EB8"/>
          </w:placeholder>
          <w:temporary/>
          <w:showingPlcHdr/>
        </w:sdtPr>
        <w:sdtContent>
          <w:r>
            <w:rPr>
              <w:b/>
              <w:bCs/>
            </w:rPr>
            <w:t>Wpisz tytuł rozdziału (poziom 1)</w:t>
          </w:r>
        </w:sdtContent>
      </w:sdt>
      <w:r>
        <w:ptab w:relativeTo="margin" w:alignment="right" w:leader="dot"/>
      </w:r>
      <w:r>
        <w:rPr>
          <w:b/>
          <w:bCs/>
        </w:rPr>
        <w:t>4</w:t>
      </w:r>
    </w:p>
    <w:p w14:paraId="7CB8AE67" w14:textId="77777777" w:rsidR="00687FC0" w:rsidRDefault="00687FC0" w:rsidP="00687FC0">
      <w:pPr>
        <w:pStyle w:val="Spistreci2"/>
        <w:ind w:left="216"/>
      </w:pPr>
      <w:sdt>
        <w:sdtPr>
          <w:id w:val="-272164137"/>
          <w:placeholder>
            <w:docPart w:val="AD5B5383AE964B79988108970F65A010"/>
          </w:placeholder>
          <w:temporary/>
          <w:showingPlcHdr/>
        </w:sdtPr>
        <w:sdtContent>
          <w:r>
            <w:t>Wpisz tytuł rozdziału (poziom 2)</w:t>
          </w:r>
        </w:sdtContent>
      </w:sdt>
      <w:r>
        <w:ptab w:relativeTo="margin" w:alignment="right" w:leader="dot"/>
      </w:r>
      <w:r>
        <w:t>5</w:t>
      </w:r>
    </w:p>
    <w:p w14:paraId="7F868EB9" w14:textId="5407A791" w:rsidR="00687FC0" w:rsidRPr="00687FC0" w:rsidRDefault="00687FC0" w:rsidP="00687FC0">
      <w:pPr>
        <w:rPr>
          <w:lang w:eastAsia="pl-PL"/>
        </w:rPr>
      </w:pPr>
      <w:sdt>
        <w:sdtPr>
          <w:id w:val="-413936149"/>
          <w:placeholder>
            <w:docPart w:val="407BF0DB63644140BE6EECC497C111B0"/>
          </w:placeholder>
          <w:temporary/>
          <w:showingPlcHdr/>
        </w:sdtPr>
        <w:sdtContent>
          <w:r>
            <w:t>Wpisz tytuł rozdziału (poziom 3)</w:t>
          </w:r>
        </w:sdtContent>
      </w:sdt>
      <w:r>
        <w:ptab w:relativeTo="margin" w:alignment="right" w:leader="dot"/>
      </w:r>
      <w:r>
        <w:t>6</w:t>
      </w:r>
    </w:p>
    <w:p w14:paraId="6E572DAD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4C82E6B7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46F799D4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43A39C35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50EBCAB1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262856A1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57B77AC3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14F3D997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1705F412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40013173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1D4C9913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739118AF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0C67C95B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3271F042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1B8FA332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3F8E2E57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7DA12722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54360BC0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60167C47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7F0736AA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095B16AA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252505CE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2FE6F15C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503C8E48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1DFA7F2E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13F694D4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395CCF48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7228E346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1E37793D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270C21EE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66EC09EA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668D8CD9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4CE6E056" w14:textId="47B9FDC0" w:rsidR="00376B04" w:rsidRDefault="00687FC0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  <w:r>
        <w:rPr>
          <w:rFonts w:ascii="CIDFont+F1" w:hAnsi="CIDFont+F1" w:cs="CIDFont+F1"/>
          <w:b/>
          <w:bCs/>
          <w:sz w:val="24"/>
          <w:szCs w:val="24"/>
        </w:rPr>
        <w:lastRenderedPageBreak/>
        <w:t>Treść projektu</w:t>
      </w:r>
    </w:p>
    <w:p w14:paraId="3D8D18BA" w14:textId="77777777" w:rsidR="00376B04" w:rsidRDefault="00376B0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</w:p>
    <w:p w14:paraId="15AEC493" w14:textId="50393402" w:rsidR="00BC10B4" w:rsidRPr="00CD4237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24"/>
          <w:szCs w:val="24"/>
        </w:rPr>
      </w:pPr>
      <w:r w:rsidRPr="00CD4237">
        <w:rPr>
          <w:rFonts w:ascii="CIDFont+F1" w:hAnsi="CIDFont+F1" w:cs="CIDFont+F1"/>
          <w:b/>
          <w:bCs/>
          <w:sz w:val="24"/>
          <w:szCs w:val="24"/>
        </w:rPr>
        <w:t>Projekt L3 Rachunek sytuacyjny i wnioskowanie w przód.</w:t>
      </w:r>
    </w:p>
    <w:p w14:paraId="6CB7F039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6787BD15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Wykonać program realizujący symulację środowiska i misję ratunkową autonomicznego</w:t>
      </w:r>
    </w:p>
    <w:p w14:paraId="5D6DAA90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latającego drona (agenta) w nieznanym terenie, o cyfrowej postaci „N × N × H” „komórek”.</w:t>
      </w:r>
    </w:p>
    <w:p w14:paraId="533551A5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Celem działania agenta jest odnalezienie pilota i zrzucenie mu zaopatrzenia oraz powrót do</w:t>
      </w:r>
    </w:p>
    <w:p w14:paraId="3F8A0008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miejsca startu. „Zagrożenia” to radary i działa nieprzyjaciela – można je w uproszczeniu</w:t>
      </w:r>
    </w:p>
    <w:p w14:paraId="2C300B9F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modelować jako prostopadłościany o różnych rozmiarach i wysokości.</w:t>
      </w:r>
    </w:p>
    <w:p w14:paraId="4A3AAF00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a) Wykonać symulator środowiska odpowiedzialny za dostarczanie obserwacji agentowi i za</w:t>
      </w:r>
    </w:p>
    <w:p w14:paraId="48585D7B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śledzenie wykonywanych przez niego akcji. Agent „wyczuwa” radary i broń na kilka</w:t>
      </w:r>
    </w:p>
    <w:p w14:paraId="0107004B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kratek wprzód (im wyżej leci tym szybciej może lecieć, ale zużywa wtedy odpowiednio</w:t>
      </w:r>
    </w:p>
    <w:p w14:paraId="04A2F11A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więcej energii). Radary należy omijać w poziomie a wystrzały można ominąć w poziomie</w:t>
      </w:r>
    </w:p>
    <w:p w14:paraId="7A081A3B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albo wznieść się powyżej obserwowanego zasięgu działa. W celu zrzucenia zaopatrzenia</w:t>
      </w:r>
    </w:p>
    <w:p w14:paraId="23E34014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dron powinien obniżyć się do minimalnej wysokości </w:t>
      </w:r>
      <w:proofErr w:type="spellStart"/>
      <w:r>
        <w:rPr>
          <w:rFonts w:ascii="CIDFont+F1" w:hAnsi="CIDFont+F1" w:cs="CIDFont+F1"/>
          <w:sz w:val="24"/>
          <w:szCs w:val="24"/>
        </w:rPr>
        <w:t>H</w:t>
      </w:r>
      <w:r>
        <w:rPr>
          <w:rFonts w:ascii="CIDFont+F1" w:hAnsi="CIDFont+F1" w:cs="CIDFont+F1"/>
          <w:sz w:val="16"/>
          <w:szCs w:val="16"/>
        </w:rPr>
        <w:t>min</w:t>
      </w:r>
      <w:proofErr w:type="spellEnd"/>
      <w:r>
        <w:rPr>
          <w:rFonts w:ascii="CIDFont+F1" w:hAnsi="CIDFont+F1" w:cs="CIDFont+F1"/>
          <w:sz w:val="16"/>
          <w:szCs w:val="16"/>
        </w:rPr>
        <w:t xml:space="preserve"> </w:t>
      </w:r>
      <w:r>
        <w:rPr>
          <w:rFonts w:ascii="CIDFont+F1" w:hAnsi="CIDFont+F1" w:cs="CIDFont+F1"/>
          <w:sz w:val="24"/>
          <w:szCs w:val="24"/>
        </w:rPr>
        <w:t>= 0.1 H.</w:t>
      </w:r>
    </w:p>
    <w:p w14:paraId="601E1668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Ewentualny kontakt z radarem „unieruchamia” agenta na pewien czas, a trafienie</w:t>
      </w:r>
    </w:p>
    <w:p w14:paraId="7D4E7722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pociskiem zmniejsza jego maksymalną prędkość o połowę. Wynik polega na pomiarze</w:t>
      </w:r>
    </w:p>
    <w:p w14:paraId="463D4E02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czasu od startu do powrotu przy uwzględnieniu faktu czy zadanie zostało wykonane czy</w:t>
      </w:r>
    </w:p>
    <w:p w14:paraId="38E689E7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też nie.</w:t>
      </w:r>
    </w:p>
    <w:p w14:paraId="7F454153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b) Wykonać bazę wiedzy agenta. Wyrazić wiedzę agenta w </w:t>
      </w:r>
      <w:r>
        <w:rPr>
          <w:rFonts w:ascii="CIDFont+F2" w:hAnsi="CIDFont+F2" w:cs="CIDFont+F2"/>
          <w:sz w:val="24"/>
          <w:szCs w:val="24"/>
        </w:rPr>
        <w:t xml:space="preserve">rachunku sytuacyjnym </w:t>
      </w:r>
      <w:r>
        <w:rPr>
          <w:rFonts w:ascii="CIDFont+F1" w:hAnsi="CIDFont+F1" w:cs="CIDFont+F1"/>
          <w:sz w:val="24"/>
          <w:szCs w:val="24"/>
        </w:rPr>
        <w:t>języka</w:t>
      </w:r>
    </w:p>
    <w:p w14:paraId="1EE80843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predykatów (można przyjąć własną implementację zapisu formuł). Zrealizować funkcje</w:t>
      </w:r>
    </w:p>
    <w:p w14:paraId="4691B699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TELL i ASK dla komunikacji funkcji głównej agenta z bazą wiedzy.</w:t>
      </w:r>
    </w:p>
    <w:p w14:paraId="5F16F7A1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c) Zaimplementować ogólny (uniwersalny) algorytm </w:t>
      </w:r>
      <w:r>
        <w:rPr>
          <w:rFonts w:ascii="CIDFont+F2" w:hAnsi="CIDFont+F2" w:cs="CIDFont+F2"/>
          <w:sz w:val="24"/>
          <w:szCs w:val="24"/>
        </w:rPr>
        <w:t>wnioskowania w przód</w:t>
      </w:r>
      <w:r>
        <w:rPr>
          <w:rFonts w:ascii="CIDFont+F1" w:hAnsi="CIDFont+F1" w:cs="CIDFont+F1"/>
          <w:sz w:val="24"/>
          <w:szCs w:val="24"/>
        </w:rPr>
        <w:t>, w celu</w:t>
      </w:r>
    </w:p>
    <w:p w14:paraId="0F26B27C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wnioskowania o nowych faktach i wnioskowania o wyborze akcji.</w:t>
      </w:r>
    </w:p>
    <w:p w14:paraId="5A99EE1A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d) Wykonać prosty interfejs graficzny. W osobnym okienku pokazywać wykonane</w:t>
      </w:r>
    </w:p>
    <w:p w14:paraId="5E5037FB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wnioskowania. Parametry N i H mają być zmienne w rozsądnych granicach.</w:t>
      </w:r>
    </w:p>
    <w:p w14:paraId="46807E89" w14:textId="77777777" w:rsidR="00BC10B4" w:rsidRDefault="00BC10B4" w:rsidP="00BC10B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e) Umożliwić wykonanie testowania działania programu dla różnych ustawień</w:t>
      </w:r>
    </w:p>
    <w:p w14:paraId="4A832C41" w14:textId="77777777" w:rsidR="00BC10B4" w:rsidRDefault="00BC10B4" w:rsidP="00BC10B4">
      <w:r>
        <w:rPr>
          <w:rFonts w:ascii="CIDFont+F1" w:hAnsi="CIDFont+F1" w:cs="CIDFont+F1"/>
          <w:sz w:val="24"/>
          <w:szCs w:val="24"/>
        </w:rPr>
        <w:t xml:space="preserve">początkowych </w:t>
      </w:r>
      <w:r>
        <w:rPr>
          <w:rFonts w:ascii="CIDFont+F3" w:hAnsi="CIDFont+F3" w:cs="CIDFont+F3"/>
          <w:sz w:val="24"/>
          <w:szCs w:val="24"/>
        </w:rPr>
        <w:t>świata</w:t>
      </w:r>
      <w:r>
        <w:rPr>
          <w:rFonts w:ascii="CIDFont+F1" w:hAnsi="CIDFont+F1" w:cs="CIDFont+F1"/>
          <w:sz w:val="24"/>
          <w:szCs w:val="24"/>
        </w:rPr>
        <w:t>. Wykonać testowanie i przeanalizować jego wyniki.</w:t>
      </w:r>
    </w:p>
    <w:p w14:paraId="25459554" w14:textId="77777777" w:rsidR="00BC10B4" w:rsidRDefault="00BC10B4" w:rsidP="00BC10B4">
      <w:pPr>
        <w:jc w:val="right"/>
      </w:pPr>
    </w:p>
    <w:p w14:paraId="797E7793" w14:textId="77777777" w:rsidR="007D2C19" w:rsidRDefault="007D2C19" w:rsidP="00BC10B4">
      <w:pPr>
        <w:jc w:val="right"/>
      </w:pPr>
    </w:p>
    <w:p w14:paraId="03BE4E39" w14:textId="77777777" w:rsidR="007D2C19" w:rsidRDefault="007D2C19" w:rsidP="00BC10B4">
      <w:pPr>
        <w:jc w:val="right"/>
      </w:pPr>
    </w:p>
    <w:p w14:paraId="36CB9216" w14:textId="77777777" w:rsidR="007D2C19" w:rsidRDefault="007D2C19" w:rsidP="00BC10B4">
      <w:pPr>
        <w:jc w:val="right"/>
      </w:pPr>
    </w:p>
    <w:p w14:paraId="3AB0245E" w14:textId="77777777" w:rsidR="007D2C19" w:rsidRDefault="007D2C19" w:rsidP="00BC10B4">
      <w:pPr>
        <w:jc w:val="right"/>
      </w:pPr>
    </w:p>
    <w:p w14:paraId="127003D7" w14:textId="77777777" w:rsidR="007D2C19" w:rsidRDefault="007D2C19" w:rsidP="007D2C19"/>
    <w:p w14:paraId="6E5012D7" w14:textId="77777777" w:rsidR="007D2C19" w:rsidRDefault="007D2C19" w:rsidP="007D2C19"/>
    <w:p w14:paraId="10EFA3BE" w14:textId="77777777" w:rsidR="007D2C19" w:rsidRDefault="007D2C19" w:rsidP="007D2C19"/>
    <w:p w14:paraId="54695736" w14:textId="77777777" w:rsidR="007D2C19" w:rsidRDefault="007D2C19" w:rsidP="007D2C19"/>
    <w:p w14:paraId="68438C61" w14:textId="77777777" w:rsidR="007D2C19" w:rsidRDefault="007D2C19" w:rsidP="007D2C19"/>
    <w:p w14:paraId="026D564F" w14:textId="77777777" w:rsidR="007D2C19" w:rsidRDefault="007D2C19" w:rsidP="007D2C19"/>
    <w:p w14:paraId="3794CBD9" w14:textId="77777777" w:rsidR="007D2C19" w:rsidRDefault="007D2C19" w:rsidP="007D2C19"/>
    <w:p w14:paraId="625D11AF" w14:textId="72741386" w:rsidR="007D2C19" w:rsidRPr="00687FC0" w:rsidRDefault="00687FC0" w:rsidP="007D2C19">
      <w:pPr>
        <w:rPr>
          <w:b/>
          <w:bCs/>
        </w:rPr>
      </w:pPr>
      <w:r w:rsidRPr="00687FC0">
        <w:rPr>
          <w:b/>
          <w:bCs/>
        </w:rPr>
        <w:lastRenderedPageBreak/>
        <w:t xml:space="preserve">Koncepcja projektu </w:t>
      </w:r>
    </w:p>
    <w:p w14:paraId="277C4CDA" w14:textId="77777777" w:rsidR="007D2C19" w:rsidRDefault="007D2C19" w:rsidP="007D2C19"/>
    <w:p w14:paraId="49BBEF12" w14:textId="77777777" w:rsidR="000D1BAF" w:rsidRDefault="000D1BAF" w:rsidP="000D1B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 realizacji projektu stworzony zostanie system ekspercki wykorzystujący bazę wiedzy</w:t>
      </w:r>
    </w:p>
    <w:p w14:paraId="49CF5ABB" w14:textId="77777777" w:rsidR="000D1BAF" w:rsidRDefault="000D1BAF" w:rsidP="000D1B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zbudowaną za pomocą klauzul Horna (posiadających jeden wniosek oraz mogących zawierać</w:t>
      </w:r>
    </w:p>
    <w:p w14:paraId="32D8A5EE" w14:textId="77777777" w:rsidR="000D1BAF" w:rsidRDefault="000D1BAF" w:rsidP="000D1B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wiele założeń). Klauzule te zostały wybrane ze względu na to posiadaną właściwość:</w:t>
      </w:r>
    </w:p>
    <w:p w14:paraId="3C6267D0" w14:textId="77777777" w:rsidR="000D1BAF" w:rsidRDefault="000D1BAF" w:rsidP="000D1BAF">
      <w:pPr>
        <w:autoSpaceDE w:val="0"/>
        <w:autoSpaceDN w:val="0"/>
        <w:adjustRightInd w:val="0"/>
        <w:spacing w:after="0" w:line="240" w:lineRule="auto"/>
        <w:rPr>
          <w:rFonts w:ascii="CIDFont+F4" w:eastAsia="CIDFont+F4" w:hAnsi="CIDFont+F1" w:cs="CIDFont+F4"/>
          <w:sz w:val="24"/>
          <w:szCs w:val="24"/>
        </w:rPr>
      </w:pPr>
      <w:r>
        <w:rPr>
          <w:rFonts w:ascii="CIDFont+F4" w:eastAsia="CIDFont+F4" w:hAnsi="CIDFont+F1" w:cs="CIDFont+F4" w:hint="eastAsia"/>
          <w:sz w:val="24"/>
          <w:szCs w:val="24"/>
        </w:rPr>
        <w:t>¬</w:t>
      </w:r>
      <w:r>
        <w:rPr>
          <w:rFonts w:ascii="Cambria Math" w:eastAsia="CIDFont+F4" w:hAnsi="Cambria Math" w:cs="Cambria Math"/>
          <w:sz w:val="24"/>
          <w:szCs w:val="24"/>
        </w:rPr>
        <w:t>𝑝</w:t>
      </w:r>
      <w:r>
        <w:rPr>
          <w:rFonts w:ascii="CIDFont+F4" w:eastAsia="CIDFont+F4" w:hAnsi="CIDFont+F1" w:cs="CIDFont+F4"/>
          <w:sz w:val="24"/>
          <w:szCs w:val="24"/>
        </w:rPr>
        <w:t xml:space="preserve"> </w:t>
      </w:r>
      <w:r>
        <w:rPr>
          <w:rFonts w:ascii="CIDFont+F4" w:eastAsia="CIDFont+F4" w:hAnsi="CIDFont+F1" w:cs="CIDFont+F4" w:hint="eastAsia"/>
          <w:sz w:val="24"/>
          <w:szCs w:val="24"/>
        </w:rPr>
        <w:t>∨</w:t>
      </w:r>
      <w:r>
        <w:rPr>
          <w:rFonts w:ascii="CIDFont+F4" w:eastAsia="CIDFont+F4" w:hAnsi="CIDFont+F1" w:cs="CIDFont+F4"/>
          <w:sz w:val="24"/>
          <w:szCs w:val="24"/>
        </w:rPr>
        <w:t xml:space="preserve"> </w:t>
      </w:r>
      <w:r>
        <w:rPr>
          <w:rFonts w:ascii="CIDFont+F4" w:eastAsia="CIDFont+F4" w:hAnsi="CIDFont+F1" w:cs="CIDFont+F4" w:hint="eastAsia"/>
          <w:sz w:val="24"/>
          <w:szCs w:val="24"/>
        </w:rPr>
        <w:t>¬</w:t>
      </w:r>
      <w:r>
        <w:rPr>
          <w:rFonts w:ascii="Cambria Math" w:eastAsia="CIDFont+F4" w:hAnsi="Cambria Math" w:cs="Cambria Math"/>
          <w:sz w:val="24"/>
          <w:szCs w:val="24"/>
        </w:rPr>
        <w:t>𝑞</w:t>
      </w:r>
      <w:r>
        <w:rPr>
          <w:rFonts w:ascii="CIDFont+F4" w:eastAsia="CIDFont+F4" w:hAnsi="CIDFont+F1" w:cs="CIDFont+F4"/>
          <w:sz w:val="24"/>
          <w:szCs w:val="24"/>
        </w:rPr>
        <w:t xml:space="preserve"> </w:t>
      </w:r>
      <w:r>
        <w:rPr>
          <w:rFonts w:ascii="CIDFont+F4" w:eastAsia="CIDFont+F4" w:hAnsi="CIDFont+F1" w:cs="CIDFont+F4" w:hint="eastAsia"/>
          <w:sz w:val="24"/>
          <w:szCs w:val="24"/>
        </w:rPr>
        <w:t>∨</w:t>
      </w:r>
      <w:r>
        <w:rPr>
          <w:rFonts w:ascii="CIDFont+F4" w:eastAsia="CIDFont+F4" w:hAnsi="CIDFont+F1" w:cs="CIDFont+F4"/>
          <w:sz w:val="24"/>
          <w:szCs w:val="24"/>
        </w:rPr>
        <w:t xml:space="preserve"> . . .</w:t>
      </w:r>
      <w:r>
        <w:rPr>
          <w:rFonts w:ascii="CIDFont+F4" w:eastAsia="CIDFont+F4" w:hAnsi="CIDFont+F1" w:cs="CIDFont+F4" w:hint="eastAsia"/>
          <w:sz w:val="24"/>
          <w:szCs w:val="24"/>
        </w:rPr>
        <w:t>∨</w:t>
      </w:r>
      <w:r>
        <w:rPr>
          <w:rFonts w:ascii="CIDFont+F4" w:eastAsia="CIDFont+F4" w:hAnsi="CIDFont+F1" w:cs="CIDFont+F4"/>
          <w:sz w:val="24"/>
          <w:szCs w:val="24"/>
        </w:rPr>
        <w:t xml:space="preserve"> </w:t>
      </w:r>
      <w:r>
        <w:rPr>
          <w:rFonts w:ascii="CIDFont+F4" w:eastAsia="CIDFont+F4" w:hAnsi="CIDFont+F1" w:cs="CIDFont+F4" w:hint="eastAsia"/>
          <w:sz w:val="24"/>
          <w:szCs w:val="24"/>
        </w:rPr>
        <w:t>¬</w:t>
      </w:r>
      <w:r>
        <w:rPr>
          <w:rFonts w:ascii="Cambria Math" w:eastAsia="CIDFont+F4" w:hAnsi="Cambria Math" w:cs="Cambria Math"/>
          <w:sz w:val="24"/>
          <w:szCs w:val="24"/>
        </w:rPr>
        <w:t>𝑡</w:t>
      </w:r>
      <w:r>
        <w:rPr>
          <w:rFonts w:ascii="CIDFont+F4" w:eastAsia="CIDFont+F4" w:hAnsi="CIDFont+F1" w:cs="CIDFont+F4"/>
          <w:sz w:val="24"/>
          <w:szCs w:val="24"/>
        </w:rPr>
        <w:t xml:space="preserve"> </w:t>
      </w:r>
      <w:r>
        <w:rPr>
          <w:rFonts w:ascii="CIDFont+F4" w:eastAsia="CIDFont+F4" w:hAnsi="CIDFont+F1" w:cs="CIDFont+F4" w:hint="eastAsia"/>
          <w:sz w:val="24"/>
          <w:szCs w:val="24"/>
        </w:rPr>
        <w:t>∨</w:t>
      </w:r>
      <w:r>
        <w:rPr>
          <w:rFonts w:ascii="CIDFont+F4" w:eastAsia="CIDFont+F4" w:hAnsi="CIDFont+F1" w:cs="CIDFont+F4"/>
          <w:sz w:val="24"/>
          <w:szCs w:val="24"/>
        </w:rPr>
        <w:t xml:space="preserve"> </w:t>
      </w:r>
      <w:r>
        <w:rPr>
          <w:rFonts w:ascii="Cambria Math" w:eastAsia="CIDFont+F4" w:hAnsi="Cambria Math" w:cs="Cambria Math"/>
          <w:sz w:val="24"/>
          <w:szCs w:val="24"/>
        </w:rPr>
        <w:t>𝑢</w:t>
      </w:r>
      <w:r>
        <w:rPr>
          <w:rFonts w:ascii="CIDFont+F4" w:eastAsia="CIDFont+F4" w:hAnsi="CIDFont+F1" w:cs="CIDFont+F4"/>
          <w:sz w:val="24"/>
          <w:szCs w:val="24"/>
        </w:rPr>
        <w:t xml:space="preserve"> </w:t>
      </w:r>
      <w:r>
        <w:rPr>
          <w:rFonts w:ascii="CIDFont+F4" w:eastAsia="CIDFont+F4" w:hAnsi="CIDFont+F1" w:cs="CIDFont+F4" w:hint="eastAsia"/>
          <w:sz w:val="24"/>
          <w:szCs w:val="24"/>
        </w:rPr>
        <w:t>≡</w:t>
      </w:r>
      <w:r>
        <w:rPr>
          <w:rFonts w:ascii="CIDFont+F4" w:eastAsia="CIDFont+F4" w:hAnsi="CIDFont+F1" w:cs="CIDFont+F4"/>
          <w:sz w:val="24"/>
          <w:szCs w:val="24"/>
        </w:rPr>
        <w:t xml:space="preserve"> (</w:t>
      </w:r>
      <w:r>
        <w:rPr>
          <w:rFonts w:ascii="Cambria Math" w:eastAsia="CIDFont+F4" w:hAnsi="Cambria Math" w:cs="Cambria Math"/>
          <w:sz w:val="24"/>
          <w:szCs w:val="24"/>
        </w:rPr>
        <w:t>𝑝</w:t>
      </w:r>
      <w:r>
        <w:rPr>
          <w:rFonts w:ascii="CIDFont+F4" w:eastAsia="CIDFont+F4" w:hAnsi="CIDFont+F1" w:cs="CIDFont+F4"/>
          <w:sz w:val="24"/>
          <w:szCs w:val="24"/>
        </w:rPr>
        <w:t xml:space="preserve"> </w:t>
      </w:r>
      <w:r>
        <w:rPr>
          <w:rFonts w:ascii="CIDFont+F4" w:eastAsia="CIDFont+F4" w:hAnsi="CIDFont+F1" w:cs="CIDFont+F4" w:hint="eastAsia"/>
          <w:sz w:val="24"/>
          <w:szCs w:val="24"/>
        </w:rPr>
        <w:t>∧</w:t>
      </w:r>
      <w:r>
        <w:rPr>
          <w:rFonts w:ascii="CIDFont+F4" w:eastAsia="CIDFont+F4" w:hAnsi="CIDFont+F1" w:cs="CIDFont+F4"/>
          <w:sz w:val="24"/>
          <w:szCs w:val="24"/>
        </w:rPr>
        <w:t xml:space="preserve"> </w:t>
      </w:r>
      <w:r>
        <w:rPr>
          <w:rFonts w:ascii="Cambria Math" w:eastAsia="CIDFont+F4" w:hAnsi="Cambria Math" w:cs="Cambria Math"/>
          <w:sz w:val="24"/>
          <w:szCs w:val="24"/>
        </w:rPr>
        <w:t>𝑞</w:t>
      </w:r>
      <w:r>
        <w:rPr>
          <w:rFonts w:ascii="CIDFont+F4" w:eastAsia="CIDFont+F4" w:hAnsi="CIDFont+F1" w:cs="CIDFont+F4"/>
          <w:sz w:val="24"/>
          <w:szCs w:val="24"/>
        </w:rPr>
        <w:t xml:space="preserve"> </w:t>
      </w:r>
      <w:r>
        <w:rPr>
          <w:rFonts w:ascii="CIDFont+F4" w:eastAsia="CIDFont+F4" w:hAnsi="CIDFont+F1" w:cs="CIDFont+F4" w:hint="eastAsia"/>
          <w:sz w:val="24"/>
          <w:szCs w:val="24"/>
        </w:rPr>
        <w:t>∧</w:t>
      </w:r>
      <w:r>
        <w:rPr>
          <w:rFonts w:ascii="CIDFont+F4" w:eastAsia="CIDFont+F4" w:hAnsi="CIDFont+F1" w:cs="CIDFont+F4"/>
          <w:sz w:val="24"/>
          <w:szCs w:val="24"/>
        </w:rPr>
        <w:t xml:space="preserve"> . . . </w:t>
      </w:r>
      <w:r>
        <w:rPr>
          <w:rFonts w:ascii="Cambria Math" w:eastAsia="CIDFont+F4" w:hAnsi="Cambria Math" w:cs="Cambria Math"/>
          <w:sz w:val="24"/>
          <w:szCs w:val="24"/>
        </w:rPr>
        <w:t>𝑡</w:t>
      </w:r>
      <w:r>
        <w:rPr>
          <w:rFonts w:ascii="CIDFont+F4" w:eastAsia="CIDFont+F4" w:hAnsi="CIDFont+F1" w:cs="CIDFont+F4"/>
          <w:sz w:val="24"/>
          <w:szCs w:val="24"/>
        </w:rPr>
        <w:t xml:space="preserve">) =&gt; </w:t>
      </w:r>
      <w:r>
        <w:rPr>
          <w:rFonts w:ascii="Cambria Math" w:eastAsia="CIDFont+F4" w:hAnsi="Cambria Math" w:cs="Cambria Math"/>
          <w:sz w:val="24"/>
          <w:szCs w:val="24"/>
        </w:rPr>
        <w:t>𝑢</w:t>
      </w:r>
    </w:p>
    <w:p w14:paraId="34EAD5A2" w14:textId="68F09F24" w:rsidR="000D1BAF" w:rsidRDefault="000D1BAF" w:rsidP="000D1B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Aby opisać poszczególne kroki posłużę się rysunkiem z wykładu:</w:t>
      </w:r>
    </w:p>
    <w:p w14:paraId="72160E21" w14:textId="5328F0F6" w:rsidR="000D1BAF" w:rsidRDefault="000D1BAF" w:rsidP="000D1B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64B0F9A3" w14:textId="212ED247" w:rsidR="000D1BAF" w:rsidRDefault="000D1BAF" w:rsidP="000D1BA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AB0B60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C45BDF8" wp14:editId="3A959435">
            <wp:extent cx="4747260" cy="41833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E966" w14:textId="77777777" w:rsidR="000D1BAF" w:rsidRDefault="000D1BAF" w:rsidP="006A49D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2865EC3F" w14:textId="77777777" w:rsidR="000D1BAF" w:rsidRDefault="000D1BAF" w:rsidP="006A49D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6A8C5323" w14:textId="62AA4859" w:rsidR="000D1BAF" w:rsidRDefault="000D1BAF" w:rsidP="000D1BAF">
      <w:pPr>
        <w:rPr>
          <w:rFonts w:ascii="Times New Roman" w:eastAsiaTheme="minorEastAsia" w:hAnsi="Times New Roman" w:cs="Times New Roman"/>
          <w:sz w:val="20"/>
          <w:szCs w:val="24"/>
        </w:rPr>
      </w:pPr>
      <w:r w:rsidRPr="00AB0B60">
        <w:rPr>
          <w:rFonts w:ascii="Times New Roman" w:eastAsiaTheme="minorEastAsia" w:hAnsi="Times New Roman" w:cs="Times New Roman"/>
          <w:sz w:val="20"/>
          <w:szCs w:val="24"/>
        </w:rPr>
        <w:t>Wykład ITO-mgr 1 strona 32</w:t>
      </w:r>
    </w:p>
    <w:p w14:paraId="39A65B18" w14:textId="3E017C9D" w:rsidR="000D1BAF" w:rsidRDefault="000D1BAF" w:rsidP="000D1BAF">
      <w:pPr>
        <w:rPr>
          <w:rFonts w:ascii="Times New Roman" w:eastAsiaTheme="minorEastAsia" w:hAnsi="Times New Roman" w:cs="Times New Roman"/>
          <w:sz w:val="20"/>
          <w:szCs w:val="24"/>
        </w:rPr>
      </w:pPr>
    </w:p>
    <w:p w14:paraId="5A166528" w14:textId="77777777" w:rsidR="000D1BAF" w:rsidRDefault="000D1BAF" w:rsidP="000D1BAF">
      <w:pPr>
        <w:rPr>
          <w:rFonts w:ascii="Times New Roman" w:eastAsiaTheme="minorEastAsia" w:hAnsi="Times New Roman" w:cs="Times New Roman"/>
          <w:sz w:val="20"/>
          <w:szCs w:val="24"/>
        </w:rPr>
      </w:pPr>
    </w:p>
    <w:p w14:paraId="20DD4BB5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właściwej oceny tego co się dzieje w  środowisku agent posiada czujniki. Za ich pomocą możemy poczynić jakieś obserwacje, które z kolei są podstawą do tego, żeby aktualizować stan drona i wiadomości o tym środowisku. Na podstawie tego aktualnego stanu przy wykorzystaniu regułowej bazy wiedzy można wykonać odpowiednie wnioskowanie oraz wykonać jakieś akcje, które zależeć będą od aktualnego stanu środowiska.</w:t>
      </w:r>
    </w:p>
    <w:p w14:paraId="64AE1646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ten rozpatruję w kategorii zmodyfikowanego 3-wymiarowego świata Wumpusa. Agent (dron) startować będzie z pozycji początkowej w terenie NxNxH komórek i będzie poruszał się w różnych kierunkach w celu odnalezienia pilota. Celem agenta będzie odnalezienie pilota i zrzucenie mu zaopatrzenia oraz powrót do miejsca startu. Agent za </w:t>
      </w:r>
      <w:r>
        <w:rPr>
          <w:rFonts w:ascii="Times New Roman" w:hAnsi="Times New Roman" w:cs="Times New Roman"/>
          <w:sz w:val="24"/>
          <w:szCs w:val="24"/>
        </w:rPr>
        <w:lastRenderedPageBreak/>
        <w:t>pomocą swoich czujników będzie wyczuwał zagrożenie (radary i broń) na kilka kratek w przód, aby móc je ominąć i dotrzeć do celu.</w:t>
      </w:r>
    </w:p>
    <w:p w14:paraId="05996C20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Obserwacje i akcje agenta będą następujące:</w:t>
      </w:r>
    </w:p>
    <w:p w14:paraId="69D5C24B" w14:textId="77777777" w:rsidR="000D1BAF" w:rsidRDefault="000D1BAF" w:rsidP="000D1B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Obserwacje: [ zagrożenie, unieruchomienie, zmniejszenie prędkości, dostosowanie wysokości]</w:t>
      </w:r>
    </w:p>
    <w:p w14:paraId="488B99B4" w14:textId="77777777" w:rsidR="000D1BAF" w:rsidRDefault="000D1BAF" w:rsidP="000D1BA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Agent wyczuwać będzie zagrożenie na kilka kratek  w przód w każdym kierunku (będzie to uzależnione od podanego parametru)</w:t>
      </w:r>
    </w:p>
    <w:p w14:paraId="2E945BCB" w14:textId="77777777" w:rsidR="000D1BAF" w:rsidRDefault="000D1BAF" w:rsidP="000D1BA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 przypadku gdy agentowi nie uda się ominąć radaru i jego tor ruchu będzie przechodzić przez kratkę z radarem będzie on unieruchomiony</w:t>
      </w:r>
    </w:p>
    <w:p w14:paraId="4161A042" w14:textId="3DBD8264" w:rsidR="000D1BAF" w:rsidRDefault="000D1BAF" w:rsidP="00376B04">
      <w:pPr>
        <w:pStyle w:val="Akapitzlist"/>
        <w:rPr>
          <w:rFonts w:ascii="CIDFont+F1" w:hAnsi="CIDFont+F1" w:cs="CIDFont+F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Gdy agent zostanie trafiony strzałą odczuwa zmniejszenie prędkości</w:t>
      </w:r>
    </w:p>
    <w:p w14:paraId="244D9E33" w14:textId="77777777" w:rsidR="000D1BAF" w:rsidRDefault="000D1BAF" w:rsidP="000D1BA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Gdy agent znajdzie się nad pilotem sprawdza swoją wysokość i jeśli nie jest na odpowiedniej wysokości to wykonuje korektę wysokości do poziomu 0.1H</w:t>
      </w:r>
    </w:p>
    <w:p w14:paraId="50BACE56" w14:textId="77777777" w:rsidR="000D1BAF" w:rsidRDefault="000D1BAF" w:rsidP="000D1B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98AA1D8" w14:textId="77777777" w:rsidR="000D1BAF" w:rsidRDefault="000D1BAF" w:rsidP="000D1B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Akcje: { RuchWPrzód, RuchWTył RuchWLewo, RuchWPrawo, RuchWGóre, RuchWDół, Upuścić, Zginąć }</w:t>
      </w:r>
    </w:p>
    <w:p w14:paraId="466FA4D3" w14:textId="77777777" w:rsidR="000D1BAF" w:rsidRDefault="000D1BAF" w:rsidP="000D1BA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41305D3" w14:textId="77777777" w:rsidR="000D1BAF" w:rsidRDefault="000D1BAF" w:rsidP="000D1BA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,,Upuścić” zaopatrzenie, jeśli dron znajdzie się nad pilotem</w:t>
      </w:r>
    </w:p>
    <w:p w14:paraId="28D33AF5" w14:textId="77777777" w:rsidR="000D1BAF" w:rsidRDefault="000D1BAF" w:rsidP="000D1BA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,,Zginąć” agent zginie, jeśli zostanie trafiony przez dwie strzały z rzędu</w:t>
      </w:r>
    </w:p>
    <w:p w14:paraId="4A899189" w14:textId="77777777" w:rsidR="000D1BAF" w:rsidRPr="006626ED" w:rsidRDefault="000D1BAF" w:rsidP="000D1BAF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14:paraId="1AA10804" w14:textId="77777777" w:rsidR="000D1BAF" w:rsidRPr="001F1AF8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Dla pełnego wyjaśnienia schematu postępowania w przypadku algorytmu wnioskowania w przód wprowadzę następujące pojęcia:</w:t>
      </w:r>
    </w:p>
    <w:p w14:paraId="2EBD53BA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Baza wiedzy</w:t>
      </w:r>
      <w:r>
        <w:rPr>
          <w:rFonts w:ascii="Times New Roman" w:hAnsi="Times New Roman" w:cs="Times New Roman"/>
          <w:sz w:val="24"/>
          <w:szCs w:val="24"/>
        </w:rPr>
        <w:t xml:space="preserve"> składa się z reguł i faktów. </w:t>
      </w:r>
    </w:p>
    <w:p w14:paraId="3041CAFB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Reguła</w:t>
      </w:r>
      <w:r>
        <w:rPr>
          <w:rFonts w:ascii="Times New Roman" w:hAnsi="Times New Roman" w:cs="Times New Roman"/>
          <w:sz w:val="24"/>
          <w:szCs w:val="24"/>
        </w:rPr>
        <w:t xml:space="preserve"> to wyrażenie postaci np. jeśli A to B ( A =&gt; B), gdzie A nazywamy </w:t>
      </w:r>
      <w:r w:rsidRPr="007C5303">
        <w:rPr>
          <w:rFonts w:ascii="Times New Roman" w:hAnsi="Times New Roman" w:cs="Times New Roman"/>
          <w:b/>
          <w:sz w:val="24"/>
          <w:szCs w:val="24"/>
        </w:rPr>
        <w:t>założeniem</w:t>
      </w:r>
      <w:r>
        <w:rPr>
          <w:rFonts w:ascii="Times New Roman" w:hAnsi="Times New Roman" w:cs="Times New Roman"/>
          <w:sz w:val="24"/>
          <w:szCs w:val="24"/>
        </w:rPr>
        <w:t>, natomiast B(</w:t>
      </w:r>
      <w:r w:rsidRPr="007C5303">
        <w:rPr>
          <w:rFonts w:ascii="Times New Roman" w:hAnsi="Times New Roman" w:cs="Times New Roman"/>
          <w:b/>
          <w:sz w:val="24"/>
          <w:szCs w:val="24"/>
        </w:rPr>
        <w:t>wnioskiem</w:t>
      </w:r>
      <w:r>
        <w:rPr>
          <w:rFonts w:ascii="Times New Roman" w:hAnsi="Times New Roman" w:cs="Times New Roman"/>
          <w:sz w:val="24"/>
          <w:szCs w:val="24"/>
        </w:rPr>
        <w:t>/konkluzją)</w:t>
      </w:r>
    </w:p>
    <w:p w14:paraId="6714D2CD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Fakty</w:t>
      </w:r>
      <w:r>
        <w:rPr>
          <w:rFonts w:ascii="Times New Roman" w:hAnsi="Times New Roman" w:cs="Times New Roman"/>
          <w:sz w:val="24"/>
          <w:szCs w:val="24"/>
        </w:rPr>
        <w:t xml:space="preserve"> -  są to  wyrażenia logiczne, którym przypisano wartość logiczną.</w:t>
      </w:r>
    </w:p>
    <w:p w14:paraId="24E7F796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Fakty mogą być </w:t>
      </w:r>
      <w:r w:rsidRPr="00333107">
        <w:rPr>
          <w:rFonts w:ascii="Times New Roman" w:hAnsi="Times New Roman" w:cs="Times New Roman"/>
          <w:b/>
          <w:sz w:val="24"/>
          <w:szCs w:val="24"/>
        </w:rPr>
        <w:t xml:space="preserve">dopytywalne </w:t>
      </w:r>
      <w:r>
        <w:rPr>
          <w:rFonts w:ascii="Times New Roman" w:hAnsi="Times New Roman" w:cs="Times New Roman"/>
          <w:sz w:val="24"/>
          <w:szCs w:val="24"/>
        </w:rPr>
        <w:t xml:space="preserve">bądź </w:t>
      </w:r>
      <w:r w:rsidRPr="00333107">
        <w:rPr>
          <w:rFonts w:ascii="Times New Roman" w:hAnsi="Times New Roman" w:cs="Times New Roman"/>
          <w:b/>
          <w:sz w:val="24"/>
          <w:szCs w:val="24"/>
        </w:rPr>
        <w:t>niedopytywalne</w:t>
      </w:r>
      <w:r>
        <w:rPr>
          <w:rFonts w:ascii="Times New Roman" w:hAnsi="Times New Roman" w:cs="Times New Roman"/>
          <w:sz w:val="24"/>
          <w:szCs w:val="24"/>
        </w:rPr>
        <w:t>. Fakty niedopytywalne to są takie, które nie występują jako wniosek.</w:t>
      </w:r>
    </w:p>
    <w:p w14:paraId="72120BA8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b/>
          <w:sz w:val="24"/>
          <w:szCs w:val="24"/>
        </w:rPr>
        <w:t>Predykat</w:t>
      </w:r>
      <w:r>
        <w:rPr>
          <w:rFonts w:ascii="Times New Roman" w:hAnsi="Times New Roman" w:cs="Times New Roman"/>
          <w:sz w:val="24"/>
          <w:szCs w:val="24"/>
        </w:rPr>
        <w:t xml:space="preserve"> wskazuje na konkretny obiekt( są to np. założenia, wnioski, fakty).</w:t>
      </w:r>
    </w:p>
    <w:p w14:paraId="395627E3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przykładowej bazy wiedzy:</w:t>
      </w:r>
    </w:p>
    <w:p w14:paraId="3945130C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24EF8">
        <w:rPr>
          <w:rFonts w:ascii="Times New Roman" w:hAnsi="Times New Roman" w:cs="Times New Roman"/>
          <w:sz w:val="24"/>
          <w:szCs w:val="24"/>
        </w:rPr>
        <w:t>=&gt; B</w:t>
      </w:r>
    </w:p>
    <w:p w14:paraId="29F87632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>B =&gt; C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DB36E7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jest faktem </w:t>
      </w:r>
      <w:r w:rsidRPr="00333107">
        <w:rPr>
          <w:rFonts w:ascii="Times New Roman" w:hAnsi="Times New Roman" w:cs="Times New Roman"/>
          <w:b/>
          <w:sz w:val="24"/>
          <w:szCs w:val="24"/>
        </w:rPr>
        <w:t>niedopytywalnym</w:t>
      </w:r>
      <w:r>
        <w:rPr>
          <w:rFonts w:ascii="Times New Roman" w:hAnsi="Times New Roman" w:cs="Times New Roman"/>
          <w:sz w:val="24"/>
          <w:szCs w:val="24"/>
        </w:rPr>
        <w:t xml:space="preserve"> bo zawiera wniosek  a z kolei B jest faktem </w:t>
      </w:r>
      <w:r w:rsidRPr="00333107">
        <w:rPr>
          <w:rFonts w:ascii="Times New Roman" w:hAnsi="Times New Roman" w:cs="Times New Roman"/>
          <w:b/>
          <w:sz w:val="24"/>
          <w:szCs w:val="24"/>
        </w:rPr>
        <w:t xml:space="preserve">dopytywalnym </w:t>
      </w:r>
      <w:r>
        <w:rPr>
          <w:rFonts w:ascii="Times New Roman" w:hAnsi="Times New Roman" w:cs="Times New Roman"/>
          <w:sz w:val="24"/>
          <w:szCs w:val="24"/>
        </w:rPr>
        <w:t>bo nie wynika z żadnej innej reguły.</w:t>
      </w:r>
    </w:p>
    <w:p w14:paraId="63D6147B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stworzeniu uniwersalnego algorytmu wnioskowania w przód będą wykorzystywane wprowadzone powyżej pojęcia:</w:t>
      </w:r>
    </w:p>
    <w:p w14:paraId="26DCA759" w14:textId="77777777" w:rsidR="000D1BAF" w:rsidRDefault="000D1BAF" w:rsidP="000D1BA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5303">
        <w:rPr>
          <w:rFonts w:ascii="Times New Roman" w:hAnsi="Times New Roman" w:cs="Times New Roman"/>
          <w:sz w:val="24"/>
          <w:szCs w:val="24"/>
        </w:rPr>
        <w:t xml:space="preserve"> fakty </w:t>
      </w:r>
      <w:r w:rsidRPr="007C5303">
        <w:rPr>
          <w:rFonts w:ascii="Times New Roman" w:hAnsi="Times New Roman" w:cs="Times New Roman"/>
          <w:b/>
          <w:sz w:val="24"/>
          <w:szCs w:val="24"/>
        </w:rPr>
        <w:t>niedopytywalne</w:t>
      </w:r>
      <w:r w:rsidRPr="007C5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CD40D" w14:textId="23F96832" w:rsidR="000D1BAF" w:rsidRPr="00687FC0" w:rsidRDefault="000D1BAF" w:rsidP="000D1BA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5303">
        <w:rPr>
          <w:rFonts w:ascii="Times New Roman" w:hAnsi="Times New Roman" w:cs="Times New Roman"/>
          <w:sz w:val="24"/>
          <w:szCs w:val="24"/>
        </w:rPr>
        <w:t xml:space="preserve"> fakty </w:t>
      </w:r>
      <w:r w:rsidRPr="007C5303">
        <w:rPr>
          <w:rFonts w:ascii="Times New Roman" w:hAnsi="Times New Roman" w:cs="Times New Roman"/>
          <w:b/>
          <w:sz w:val="24"/>
          <w:szCs w:val="24"/>
        </w:rPr>
        <w:t>dopytywalne</w:t>
      </w:r>
    </w:p>
    <w:p w14:paraId="321EFA51" w14:textId="77777777" w:rsidR="00687FC0" w:rsidRPr="001C6C47" w:rsidRDefault="00687FC0" w:rsidP="000D1BA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92FE4F1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Dla przykładowej bazy wiedzy:</w:t>
      </w:r>
    </w:p>
    <w:p w14:paraId="1D6ED2E3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9D0011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F, H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186F76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78A8D5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D, J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M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F1B83D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C, D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F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35D33A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A, E </w:t>
      </w:r>
      <w:r>
        <w:rPr>
          <w:rFonts w:ascii="Times New Roman" w:hAnsi="Times New Roman" w:cs="Times New Roman"/>
          <w:sz w:val="24"/>
          <w:szCs w:val="24"/>
        </w:rPr>
        <w:t>=&gt;</w:t>
      </w:r>
      <w:r w:rsidRPr="00924EF8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7FF53474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</w:p>
    <w:p w14:paraId="7CEA44EA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Musimy na początku ustalić, które fakty są dopytywalne, a które 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1BAF" w14:paraId="29964757" w14:textId="77777777" w:rsidTr="0006137B">
        <w:tc>
          <w:tcPr>
            <w:tcW w:w="4531" w:type="dxa"/>
          </w:tcPr>
          <w:p w14:paraId="4262D219" w14:textId="77777777" w:rsidR="000D1BAF" w:rsidRPr="007C5303" w:rsidRDefault="000D1BAF" w:rsidP="0006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3">
              <w:rPr>
                <w:rFonts w:ascii="Times New Roman" w:hAnsi="Times New Roman" w:cs="Times New Roman"/>
                <w:b/>
                <w:sz w:val="24"/>
                <w:szCs w:val="24"/>
              </w:rPr>
              <w:t>Fakty dopytywalne</w:t>
            </w:r>
          </w:p>
        </w:tc>
        <w:tc>
          <w:tcPr>
            <w:tcW w:w="4531" w:type="dxa"/>
          </w:tcPr>
          <w:p w14:paraId="6422E41E" w14:textId="77777777" w:rsidR="000D1BAF" w:rsidRPr="007C5303" w:rsidRDefault="000D1BAF" w:rsidP="000613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3">
              <w:rPr>
                <w:rFonts w:ascii="Times New Roman" w:hAnsi="Times New Roman" w:cs="Times New Roman"/>
                <w:b/>
                <w:sz w:val="24"/>
                <w:szCs w:val="24"/>
              </w:rPr>
              <w:t>Fakty niedopytywalne</w:t>
            </w:r>
          </w:p>
        </w:tc>
      </w:tr>
      <w:tr w:rsidR="000D1BAF" w14:paraId="47A9FB46" w14:textId="77777777" w:rsidTr="0006137B">
        <w:tc>
          <w:tcPr>
            <w:tcW w:w="4531" w:type="dxa"/>
          </w:tcPr>
          <w:p w14:paraId="053B926D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1" w:type="dxa"/>
          </w:tcPr>
          <w:p w14:paraId="596D0D74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D1BAF" w14:paraId="47CE6D89" w14:textId="77777777" w:rsidTr="0006137B">
        <w:tc>
          <w:tcPr>
            <w:tcW w:w="4531" w:type="dxa"/>
          </w:tcPr>
          <w:p w14:paraId="5F1987FE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531" w:type="dxa"/>
          </w:tcPr>
          <w:p w14:paraId="7182F3C3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0D1BAF" w14:paraId="6FADF1BB" w14:textId="77777777" w:rsidTr="0006137B">
        <w:tc>
          <w:tcPr>
            <w:tcW w:w="4531" w:type="dxa"/>
          </w:tcPr>
          <w:p w14:paraId="554CF79C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31" w:type="dxa"/>
          </w:tcPr>
          <w:p w14:paraId="04C40985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0D1BAF" w14:paraId="7FB8133E" w14:textId="77777777" w:rsidTr="0006137B">
        <w:tc>
          <w:tcPr>
            <w:tcW w:w="4531" w:type="dxa"/>
          </w:tcPr>
          <w:p w14:paraId="7F1F7888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531" w:type="dxa"/>
          </w:tcPr>
          <w:p w14:paraId="7560054B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0D1BAF" w14:paraId="2E35B296" w14:textId="77777777" w:rsidTr="0006137B">
        <w:tc>
          <w:tcPr>
            <w:tcW w:w="4531" w:type="dxa"/>
          </w:tcPr>
          <w:p w14:paraId="53C71B3F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31" w:type="dxa"/>
          </w:tcPr>
          <w:p w14:paraId="186D251E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D1BAF" w14:paraId="6A8005A2" w14:textId="77777777" w:rsidTr="0006137B">
        <w:tc>
          <w:tcPr>
            <w:tcW w:w="4531" w:type="dxa"/>
          </w:tcPr>
          <w:p w14:paraId="5D10F14B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6E05AB0D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</w:tbl>
    <w:p w14:paraId="4C65180E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</w:p>
    <w:p w14:paraId="5D58A2C2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będzie po kolei przechodził przez każdą z reguł w bazie wiedzy i pobierał te predykaty, dla których znana jest wartość logiczna i mamy pewność że wartość ta się nigdy nie zmieni.</w:t>
      </w:r>
    </w:p>
    <w:p w14:paraId="2C68C5DE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Warunki, jakie należy spełnić, aby móc zastosować dany algorytm:</w:t>
      </w:r>
    </w:p>
    <w:p w14:paraId="4A7BA3E0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Trzeba znać wartości logiczne faktów dopytywalnych</w:t>
      </w:r>
    </w:p>
    <w:p w14:paraId="044A9422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Będziemy ,,przeskakiwać” po kolejnych regułach (w przypadku braku pobrania kolejnego predykatu wartość pobrana z poprzedniej reguły przechodzi do kolejnej bez zmiany)</w:t>
      </w:r>
    </w:p>
    <w:p w14:paraId="3C2181F7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Warunek stopu (pętla do while w której warunkiem jest to że nie dopiszemy żadnego predykatu po sprawdzeniu wszystkich reguł sprawdzając je kolejno w bazie wiedzy ). </w:t>
      </w:r>
    </w:p>
    <w:p w14:paraId="6C83C19C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Iteracja przejścia przez algorytm dla przykładowej bazy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1BAF" w14:paraId="32DD6383" w14:textId="77777777" w:rsidTr="0006137B">
        <w:tc>
          <w:tcPr>
            <w:tcW w:w="4531" w:type="dxa"/>
          </w:tcPr>
          <w:p w14:paraId="15A7788F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Krok</w:t>
            </w:r>
          </w:p>
        </w:tc>
        <w:tc>
          <w:tcPr>
            <w:tcW w:w="4531" w:type="dxa"/>
          </w:tcPr>
          <w:p w14:paraId="54C8B53A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Wartość pobrana</w:t>
            </w:r>
          </w:p>
        </w:tc>
      </w:tr>
      <w:tr w:rsidR="000D1BAF" w14:paraId="43BF6F06" w14:textId="77777777" w:rsidTr="0006137B">
        <w:tc>
          <w:tcPr>
            <w:tcW w:w="4531" w:type="dxa"/>
          </w:tcPr>
          <w:p w14:paraId="723F7293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 -&gt;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14:paraId="071B7761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D1BAF" w14:paraId="7FB232A6" w14:textId="77777777" w:rsidTr="0006137B">
        <w:tc>
          <w:tcPr>
            <w:tcW w:w="4531" w:type="dxa"/>
          </w:tcPr>
          <w:p w14:paraId="22130828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F, H -&gt; G</w:t>
            </w:r>
          </w:p>
        </w:tc>
        <w:tc>
          <w:tcPr>
            <w:tcW w:w="4531" w:type="dxa"/>
          </w:tcPr>
          <w:p w14:paraId="4F2CAB3D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(brak) a zatem zostaje D</w:t>
            </w:r>
          </w:p>
        </w:tc>
      </w:tr>
      <w:tr w:rsidR="000D1BAF" w14:paraId="1B793726" w14:textId="77777777" w:rsidTr="0006137B">
        <w:tc>
          <w:tcPr>
            <w:tcW w:w="4531" w:type="dxa"/>
          </w:tcPr>
          <w:p w14:paraId="724E154B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B -&gt;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14:paraId="3893DC5A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</w:t>
            </w:r>
          </w:p>
        </w:tc>
      </w:tr>
      <w:tr w:rsidR="000D1BAF" w14:paraId="6921F174" w14:textId="77777777" w:rsidTr="0006137B">
        <w:tc>
          <w:tcPr>
            <w:tcW w:w="4531" w:type="dxa"/>
          </w:tcPr>
          <w:p w14:paraId="1445671A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D, J -&gt; M</w:t>
            </w:r>
          </w:p>
        </w:tc>
        <w:tc>
          <w:tcPr>
            <w:tcW w:w="4531" w:type="dxa"/>
          </w:tcPr>
          <w:p w14:paraId="4591100F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</w:t>
            </w:r>
          </w:p>
        </w:tc>
      </w:tr>
      <w:tr w:rsidR="000D1BAF" w14:paraId="0994C027" w14:textId="77777777" w:rsidTr="0006137B">
        <w:tc>
          <w:tcPr>
            <w:tcW w:w="4531" w:type="dxa"/>
          </w:tcPr>
          <w:p w14:paraId="5638DF75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C, D -&gt; F</w:t>
            </w:r>
          </w:p>
        </w:tc>
        <w:tc>
          <w:tcPr>
            <w:tcW w:w="4531" w:type="dxa"/>
          </w:tcPr>
          <w:p w14:paraId="5EE1700E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 F</w:t>
            </w:r>
          </w:p>
        </w:tc>
      </w:tr>
      <w:tr w:rsidR="000D1BAF" w14:paraId="10F6C150" w14:textId="77777777" w:rsidTr="0006137B">
        <w:tc>
          <w:tcPr>
            <w:tcW w:w="4531" w:type="dxa"/>
          </w:tcPr>
          <w:p w14:paraId="2A9C3D56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A, E -&gt; J</w:t>
            </w:r>
          </w:p>
        </w:tc>
        <w:tc>
          <w:tcPr>
            <w:tcW w:w="4531" w:type="dxa"/>
          </w:tcPr>
          <w:p w14:paraId="46E9C350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 F J</w:t>
            </w:r>
          </w:p>
        </w:tc>
      </w:tr>
      <w:tr w:rsidR="000D1BAF" w14:paraId="197CC3EE" w14:textId="77777777" w:rsidTr="0006137B">
        <w:tc>
          <w:tcPr>
            <w:tcW w:w="9062" w:type="dxa"/>
            <w:gridSpan w:val="2"/>
          </w:tcPr>
          <w:p w14:paraId="6562C718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--------------------------------------------Kolejna iteracja-----------------------------------------------</w:t>
            </w:r>
          </w:p>
        </w:tc>
      </w:tr>
      <w:tr w:rsidR="000D1BAF" w14:paraId="52E848A1" w14:textId="77777777" w:rsidTr="0006137B">
        <w:tc>
          <w:tcPr>
            <w:tcW w:w="4531" w:type="dxa"/>
          </w:tcPr>
          <w:p w14:paraId="62753DA0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 -&gt;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14:paraId="46CA1DDC" w14:textId="77777777" w:rsidR="000D1BAF" w:rsidRPr="00EB2320" w:rsidRDefault="000D1BAF" w:rsidP="0006137B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</w:t>
            </w:r>
          </w:p>
        </w:tc>
      </w:tr>
      <w:tr w:rsidR="000D1BAF" w14:paraId="50348857" w14:textId="77777777" w:rsidTr="0006137B">
        <w:tc>
          <w:tcPr>
            <w:tcW w:w="4531" w:type="dxa"/>
          </w:tcPr>
          <w:p w14:paraId="34371BCF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F, H -&gt; G</w:t>
            </w:r>
          </w:p>
        </w:tc>
        <w:tc>
          <w:tcPr>
            <w:tcW w:w="4531" w:type="dxa"/>
          </w:tcPr>
          <w:p w14:paraId="4132AD70" w14:textId="77777777" w:rsidR="000D1BAF" w:rsidRPr="00EB2320" w:rsidRDefault="000D1BAF" w:rsidP="0006137B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</w:t>
            </w:r>
          </w:p>
        </w:tc>
      </w:tr>
      <w:tr w:rsidR="000D1BAF" w14:paraId="3FF3AFE9" w14:textId="77777777" w:rsidTr="0006137B">
        <w:tc>
          <w:tcPr>
            <w:tcW w:w="4531" w:type="dxa"/>
          </w:tcPr>
          <w:p w14:paraId="0A5F459B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B -&gt;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14:paraId="03FDF02D" w14:textId="77777777" w:rsidR="000D1BAF" w:rsidRPr="00EB2320" w:rsidRDefault="000D1BAF" w:rsidP="0006137B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</w:t>
            </w:r>
          </w:p>
        </w:tc>
      </w:tr>
      <w:tr w:rsidR="000D1BAF" w14:paraId="1D5022D9" w14:textId="77777777" w:rsidTr="0006137B">
        <w:tc>
          <w:tcPr>
            <w:tcW w:w="4531" w:type="dxa"/>
          </w:tcPr>
          <w:p w14:paraId="02B05504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D, J -&gt; M</w:t>
            </w:r>
          </w:p>
        </w:tc>
        <w:tc>
          <w:tcPr>
            <w:tcW w:w="4531" w:type="dxa"/>
          </w:tcPr>
          <w:p w14:paraId="41BA25FD" w14:textId="77777777" w:rsidR="000D1BAF" w:rsidRPr="00EB2320" w:rsidRDefault="000D1BAF" w:rsidP="0006137B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 M</w:t>
            </w:r>
          </w:p>
        </w:tc>
      </w:tr>
      <w:tr w:rsidR="000D1BAF" w14:paraId="36665F53" w14:textId="77777777" w:rsidTr="0006137B">
        <w:tc>
          <w:tcPr>
            <w:tcW w:w="4531" w:type="dxa"/>
          </w:tcPr>
          <w:p w14:paraId="26559156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C, D -&gt; F</w:t>
            </w:r>
          </w:p>
        </w:tc>
        <w:tc>
          <w:tcPr>
            <w:tcW w:w="4531" w:type="dxa"/>
          </w:tcPr>
          <w:p w14:paraId="3BB5540E" w14:textId="77777777" w:rsidR="000D1BAF" w:rsidRPr="00EB2320" w:rsidRDefault="000D1BAF" w:rsidP="0006137B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 M</w:t>
            </w:r>
          </w:p>
        </w:tc>
      </w:tr>
      <w:tr w:rsidR="000D1BAF" w14:paraId="0587065D" w14:textId="77777777" w:rsidTr="0006137B">
        <w:tc>
          <w:tcPr>
            <w:tcW w:w="4531" w:type="dxa"/>
          </w:tcPr>
          <w:p w14:paraId="1063BC83" w14:textId="77777777" w:rsidR="000D1BAF" w:rsidRPr="00513AEE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AEE">
              <w:rPr>
                <w:rFonts w:ascii="Times New Roman" w:hAnsi="Times New Roman" w:cs="Times New Roman"/>
                <w:sz w:val="24"/>
                <w:szCs w:val="24"/>
              </w:rPr>
              <w:t>A, E -&gt; J</w:t>
            </w:r>
          </w:p>
        </w:tc>
        <w:tc>
          <w:tcPr>
            <w:tcW w:w="4531" w:type="dxa"/>
          </w:tcPr>
          <w:p w14:paraId="5D439A65" w14:textId="77777777" w:rsidR="000D1BAF" w:rsidRPr="00513AEE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 L F J G M</w:t>
            </w:r>
          </w:p>
        </w:tc>
      </w:tr>
    </w:tbl>
    <w:p w14:paraId="280BBFF4" w14:textId="2A3FF8DE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</w:p>
    <w:p w14:paraId="733B1B83" w14:textId="77777777" w:rsidR="00376B04" w:rsidRDefault="00376B04" w:rsidP="000D1BAF">
      <w:pPr>
        <w:rPr>
          <w:rFonts w:ascii="Times New Roman" w:hAnsi="Times New Roman" w:cs="Times New Roman"/>
          <w:sz w:val="24"/>
          <w:szCs w:val="24"/>
        </w:rPr>
      </w:pPr>
    </w:p>
    <w:p w14:paraId="65CFC6E2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Wnioskowanie wymaga 2 założeń </w:t>
      </w:r>
    </w:p>
    <w:p w14:paraId="6F0DC4BC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założenie zamkniętego świata (baza wiedzy, która zostanie stworzona nie będzie  dynamiczna (nie będzie można dodać reguł podczas wnioskowania))</w:t>
      </w:r>
    </w:p>
    <w:p w14:paraId="7E414B11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zasada poprawnego wnioskowania (reguła A =&gt;B (jest spełniona dla par A,B))</w:t>
      </w:r>
    </w:p>
    <w:p w14:paraId="08406498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D1BAF" w14:paraId="016EB3D7" w14:textId="77777777" w:rsidTr="0006137B">
        <w:tc>
          <w:tcPr>
            <w:tcW w:w="3020" w:type="dxa"/>
          </w:tcPr>
          <w:p w14:paraId="295FCDDF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14:paraId="5B69B5C2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D1BAF" w14:paraId="19703354" w14:textId="77777777" w:rsidTr="0006137B">
        <w:tc>
          <w:tcPr>
            <w:tcW w:w="3020" w:type="dxa"/>
            <w:shd w:val="clear" w:color="auto" w:fill="auto"/>
          </w:tcPr>
          <w:p w14:paraId="0EF5E2D9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shd w:val="clear" w:color="auto" w:fill="auto"/>
          </w:tcPr>
          <w:p w14:paraId="0A0C6AF7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1BAF" w14:paraId="61D829B8" w14:textId="77777777" w:rsidTr="0006137B">
        <w:tc>
          <w:tcPr>
            <w:tcW w:w="3020" w:type="dxa"/>
            <w:shd w:val="clear" w:color="auto" w:fill="auto"/>
          </w:tcPr>
          <w:p w14:paraId="006DD215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14:paraId="10212013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1BAF" w14:paraId="2C284084" w14:textId="77777777" w:rsidTr="0006137B">
        <w:tc>
          <w:tcPr>
            <w:tcW w:w="3020" w:type="dxa"/>
            <w:shd w:val="clear" w:color="auto" w:fill="auto"/>
          </w:tcPr>
          <w:p w14:paraId="3CC55701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14:paraId="79A78F10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F3FCA6B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</w:p>
    <w:p w14:paraId="6D4522C4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 założeniu dwóch wymagań jednocześnie (1 i 2) pozostaną nam pary </w:t>
      </w:r>
      <w:r w:rsidRPr="002915FD">
        <w:rPr>
          <w:rFonts w:ascii="Times New Roman" w:hAnsi="Times New Roman" w:cs="Times New Roman"/>
          <w:b/>
          <w:sz w:val="24"/>
          <w:szCs w:val="24"/>
        </w:rPr>
        <w:t>A 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D1BAF" w14:paraId="6A30B72C" w14:textId="77777777" w:rsidTr="0006137B">
        <w:tc>
          <w:tcPr>
            <w:tcW w:w="3020" w:type="dxa"/>
          </w:tcPr>
          <w:p w14:paraId="1053A660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14:paraId="74227D60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D1BAF" w14:paraId="14E16F6C" w14:textId="77777777" w:rsidTr="0006137B">
        <w:tc>
          <w:tcPr>
            <w:tcW w:w="3020" w:type="dxa"/>
            <w:shd w:val="clear" w:color="auto" w:fill="auto"/>
          </w:tcPr>
          <w:p w14:paraId="69EFF104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shd w:val="clear" w:color="auto" w:fill="auto"/>
          </w:tcPr>
          <w:p w14:paraId="34FE2515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1BAF" w14:paraId="032DCB1C" w14:textId="77777777" w:rsidTr="0006137B">
        <w:tc>
          <w:tcPr>
            <w:tcW w:w="3020" w:type="dxa"/>
            <w:shd w:val="clear" w:color="auto" w:fill="auto"/>
          </w:tcPr>
          <w:p w14:paraId="277C3F14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14:paraId="648CA89F" w14:textId="77777777" w:rsidR="000D1BAF" w:rsidRDefault="000D1BAF" w:rsidP="0006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ED5A181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</w:p>
    <w:p w14:paraId="34A18B69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Wynika to z teorii wnioskowania. Na jedno zapytanie musimy otrzymać jedną odpowiedź.</w:t>
      </w:r>
    </w:p>
    <w:p w14:paraId="346E18CE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Początkowo algorytm wnioskowania w przód będzie starał się znaleźć jak najkrótszą ścieżkę.</w:t>
      </w:r>
    </w:p>
    <w:p w14:paraId="7EBA729F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przedstawiono przykładową sytuację:</w:t>
      </w:r>
    </w:p>
    <w:p w14:paraId="51CC2B28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D9CE4" wp14:editId="02C8CF3E">
            <wp:extent cx="3893820" cy="2781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7EDE" w14:textId="77777777" w:rsidR="000D1BAF" w:rsidRPr="007051FA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Liniami przerywanymi prowadzącymi od pilota został zaznaczony poziom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7051F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którego możliwe jest zrzucenie zaopatrzenia przez agenta. Linie przerywane prowadzące od drona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przykładowe ruchy drona, które spowodują że znajdzie się on na określonym poziomie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7051F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>.  Istnieją co najmniej dwa sposoby podejścia do wyznaczenia najkrótszej ścieżki:</w:t>
      </w:r>
    </w:p>
    <w:p w14:paraId="482FBC40" w14:textId="77777777" w:rsidR="000D1BAF" w:rsidRDefault="000D1BAF" w:rsidP="000D1B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Agent(dron) dąży do tego aby znaleźć się nad dronem i wtedy zmniejsza swoją wysokość, aby zrzucić mu zaopatrzenie</w:t>
      </w:r>
    </w:p>
    <w:p w14:paraId="6A55C687" w14:textId="77777777" w:rsidR="000D1BAF" w:rsidRPr="008064FA" w:rsidRDefault="000D1BAF" w:rsidP="000D1B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Dron najpierw zniży się do poziomu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8064F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0.1H a następnie będzie próbował dostać się do pilota</w:t>
      </w:r>
    </w:p>
    <w:p w14:paraId="77AE1CBB" w14:textId="7EF59AA2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Przez ścieżkę będę oznaczał sumaryczną liczbę ruchów jakie musi wykonać dron, aby przedostać się ze swojego położenia początkowego do pilota. W realizacji projektu wybrano 1 podejście. W przypadku gdy na najkrótszej ścieżce agent napotka jakieś przeszkody (radar, broń) ścieżka ta będzie modyfikowana z wykorzystaniem rachunku sytuacyjnego tak, aby uniknąć zagrożeń.</w:t>
      </w:r>
    </w:p>
    <w:p w14:paraId="2F3A3E3A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</w:p>
    <w:p w14:paraId="73185EAC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 w:rsidRPr="00BC62A6">
        <w:rPr>
          <w:rFonts w:ascii="Times New Roman" w:hAnsi="Times New Roman" w:cs="Times New Roman"/>
          <w:b/>
          <w:sz w:val="24"/>
          <w:szCs w:val="24"/>
        </w:rPr>
        <w:t>Założenie początkowe</w:t>
      </w:r>
      <w:r>
        <w:rPr>
          <w:rFonts w:ascii="Times New Roman" w:hAnsi="Times New Roman" w:cs="Times New Roman"/>
          <w:sz w:val="24"/>
          <w:szCs w:val="24"/>
        </w:rPr>
        <w:t>: dron będzie skierowany w kierunku dodatniej osi Y</w:t>
      </w:r>
    </w:p>
    <w:p w14:paraId="08F4CFEB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32D1A" wp14:editId="16A62567">
            <wp:extent cx="2796540" cy="280416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1F59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Ruch w kierunku osi X będzie to ruch w prawo lub w lewo</w:t>
      </w:r>
    </w:p>
    <w:p w14:paraId="4E945CEB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Ruch w kierunku osi Y będzie to ruch w przód lub w tył</w:t>
      </w:r>
    </w:p>
    <w:p w14:paraId="2CBD7711" w14:textId="77777777" w:rsidR="000D1BAF" w:rsidRDefault="000D1BAF" w:rsidP="000D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Ruch w kierunki osi Z będzie to ruch w górę lub ruch w dół. Oś Z będzie wyznaczać wysokość.</w:t>
      </w:r>
    </w:p>
    <w:p w14:paraId="4F0CD19B" w14:textId="5DEB91A9" w:rsidR="006A49D8" w:rsidRDefault="006A49D8" w:rsidP="006A49D8"/>
    <w:p w14:paraId="313FF762" w14:textId="7E022F28" w:rsidR="000D1BAF" w:rsidRDefault="000D1BAF" w:rsidP="006A49D8"/>
    <w:p w14:paraId="34D81974" w14:textId="61553DCC" w:rsidR="000D1BAF" w:rsidRDefault="000D1BAF" w:rsidP="006A49D8"/>
    <w:p w14:paraId="1E309FF7" w14:textId="4A758CF0" w:rsidR="000D1BAF" w:rsidRDefault="000D1BAF" w:rsidP="006A49D8"/>
    <w:p w14:paraId="1AACB499" w14:textId="6E990A26" w:rsidR="000D1BAF" w:rsidRDefault="000D1BAF" w:rsidP="006A49D8"/>
    <w:p w14:paraId="00275955" w14:textId="3D9B59A4" w:rsidR="000D1BAF" w:rsidRDefault="000D1BAF" w:rsidP="006A49D8"/>
    <w:p w14:paraId="0BCAB588" w14:textId="7AA2EAC9" w:rsidR="00376B04" w:rsidRDefault="00376B04" w:rsidP="006A49D8"/>
    <w:p w14:paraId="25D418A2" w14:textId="2425BC4A" w:rsidR="00EB1BD3" w:rsidRPr="00687FC0" w:rsidRDefault="00687FC0" w:rsidP="006A49D8">
      <w:pPr>
        <w:rPr>
          <w:b/>
          <w:bCs/>
        </w:rPr>
      </w:pPr>
      <w:r>
        <w:rPr>
          <w:b/>
          <w:bCs/>
        </w:rPr>
        <w:lastRenderedPageBreak/>
        <w:t>Ogólna s</w:t>
      </w:r>
      <w:r w:rsidRPr="00687FC0">
        <w:rPr>
          <w:b/>
          <w:bCs/>
        </w:rPr>
        <w:t>truktura całego programu</w:t>
      </w:r>
    </w:p>
    <w:p w14:paraId="39D20C3D" w14:textId="77777777" w:rsidR="007D2C19" w:rsidRDefault="00F02530" w:rsidP="007D2C19">
      <w:r>
        <w:t>Ogólna struktura całego programu wygląda następująco:</w:t>
      </w:r>
    </w:p>
    <w:p w14:paraId="4A2C4D56" w14:textId="77777777" w:rsidR="00F02530" w:rsidRDefault="00F02530" w:rsidP="007D2C19">
      <w:r>
        <w:rPr>
          <w:noProof/>
        </w:rPr>
        <w:drawing>
          <wp:inline distT="0" distB="0" distL="0" distR="0" wp14:anchorId="31F1679A" wp14:editId="15203AD1">
            <wp:extent cx="5753100" cy="2247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B988" w14:textId="77777777" w:rsidR="00F02530" w:rsidRDefault="00F02530" w:rsidP="007D2C19"/>
    <w:p w14:paraId="2A9D4F5A" w14:textId="316FC31F" w:rsidR="00F02530" w:rsidRPr="007D768E" w:rsidRDefault="00F02530" w:rsidP="007D2C19">
      <w:pPr>
        <w:rPr>
          <w:rFonts w:ascii="Times New Roman" w:hAnsi="Times New Roman" w:cs="Times New Roman"/>
          <w:sz w:val="24"/>
          <w:szCs w:val="24"/>
        </w:rPr>
      </w:pPr>
      <w:r w:rsidRPr="007D768E">
        <w:rPr>
          <w:rFonts w:ascii="Times New Roman" w:hAnsi="Times New Roman" w:cs="Times New Roman"/>
          <w:sz w:val="24"/>
          <w:szCs w:val="24"/>
        </w:rPr>
        <w:t>Na początku działania programu generowane jest środowisko oraz położenia drona oraz pilota.</w:t>
      </w:r>
    </w:p>
    <w:p w14:paraId="3F52ABCE" w14:textId="6195C146" w:rsidR="007D768E" w:rsidRPr="007D768E" w:rsidRDefault="007D768E" w:rsidP="007D768E">
      <w:pPr>
        <w:pStyle w:val="HTML-wstpniesformatowany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7D768E">
        <w:rPr>
          <w:rFonts w:ascii="Times New Roman" w:hAnsi="Times New Roman" w:cs="Times New Roman"/>
          <w:sz w:val="24"/>
          <w:szCs w:val="24"/>
        </w:rPr>
        <w:t xml:space="preserve">Odbywa się to za pomocą funkcji </w:t>
      </w:r>
    </w:p>
    <w:p w14:paraId="49247731" w14:textId="77777777" w:rsidR="007D768E" w:rsidRDefault="007D768E" w:rsidP="007D768E">
      <w:pPr>
        <w:pStyle w:val="HTML-wstpniesformatowany"/>
        <w:spacing w:line="244" w:lineRule="atLeast"/>
      </w:pPr>
    </w:p>
    <w:p w14:paraId="12DCB903" w14:textId="77777777" w:rsidR="007D768E" w:rsidRDefault="007D768E" w:rsidP="007D768E">
      <w:pPr>
        <w:pStyle w:val="HTML-wstpniesformatowany"/>
        <w:spacing w:line="244" w:lineRule="atLeast"/>
        <w:rPr>
          <w:color w:val="333333"/>
        </w:rPr>
      </w:pPr>
      <w:proofErr w:type="spellStart"/>
      <w:r w:rsidRPr="008D6AF7">
        <w:rPr>
          <w:b/>
          <w:bCs/>
          <w:color w:val="333333"/>
        </w:rPr>
        <w:t>get_simulation_parameters</w:t>
      </w:r>
      <w:proofErr w:type="spellEnd"/>
      <w:r>
        <w:rPr>
          <w:color w:val="333333"/>
        </w:rPr>
        <w:t xml:space="preserve">(drone, </w:t>
      </w:r>
      <w:proofErr w:type="spellStart"/>
      <w:r>
        <w:rPr>
          <w:color w:val="333333"/>
        </w:rPr>
        <w:t>N_max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N_min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H_max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H_min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initial_energy_max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initial_energy_min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randomMode</w:t>
      </w:r>
      <w:proofErr w:type="spellEnd"/>
      <w:r>
        <w:rPr>
          <w:color w:val="333333"/>
        </w:rPr>
        <w:t>)</w:t>
      </w:r>
    </w:p>
    <w:p w14:paraId="740CCFD7" w14:textId="102738E9" w:rsidR="007D768E" w:rsidRDefault="007D768E" w:rsidP="007D7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BF0960" w14:textId="39D97370" w:rsidR="007D768E" w:rsidRDefault="007D768E" w:rsidP="007D7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68E">
        <w:rPr>
          <w:rFonts w:ascii="Times New Roman" w:hAnsi="Times New Roman" w:cs="Times New Roman"/>
          <w:sz w:val="24"/>
          <w:szCs w:val="24"/>
        </w:rPr>
        <w:t>gdzie zmienne *_max oraz *_min są maksymalnymi i minimalnymi wartości N i H określające środowisko a także początkową energię drona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2E6A93" w14:textId="1DBB6FE8" w:rsidR="007D768E" w:rsidRDefault="007D768E" w:rsidP="007D7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0DD57" w14:textId="7FA0C463" w:rsidR="007D768E" w:rsidRPr="007D768E" w:rsidRDefault="007D768E" w:rsidP="007D7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zostanie wyjaśnione na etapie GUI</w:t>
      </w:r>
      <w:r w:rsidR="00450535">
        <w:rPr>
          <w:rFonts w:ascii="Times New Roman" w:hAnsi="Times New Roman" w:cs="Times New Roman"/>
          <w:sz w:val="24"/>
          <w:szCs w:val="24"/>
        </w:rPr>
        <w:t>.</w:t>
      </w:r>
    </w:p>
    <w:p w14:paraId="279D4B8A" w14:textId="7B9BC470" w:rsidR="007D768E" w:rsidRDefault="007D768E" w:rsidP="007D2C19"/>
    <w:p w14:paraId="27892A68" w14:textId="53E64AA4" w:rsidR="00376B04" w:rsidRPr="007D768E" w:rsidRDefault="00376B04" w:rsidP="007D2C19">
      <w:pPr>
        <w:rPr>
          <w:rFonts w:ascii="Times New Roman" w:hAnsi="Times New Roman" w:cs="Times New Roman"/>
          <w:sz w:val="24"/>
          <w:szCs w:val="24"/>
        </w:rPr>
      </w:pPr>
      <w:r w:rsidRPr="007D768E">
        <w:rPr>
          <w:rFonts w:ascii="Times New Roman" w:hAnsi="Times New Roman" w:cs="Times New Roman"/>
          <w:sz w:val="24"/>
          <w:szCs w:val="24"/>
        </w:rPr>
        <w:t>Zastosowano dwa mechanizmy generowania środowiska:</w:t>
      </w:r>
    </w:p>
    <w:p w14:paraId="44CA539D" w14:textId="47622B8F" w:rsidR="00376B04" w:rsidRPr="007D768E" w:rsidRDefault="00376B04" w:rsidP="007D2C19">
      <w:pPr>
        <w:rPr>
          <w:rFonts w:ascii="Times New Roman" w:hAnsi="Times New Roman" w:cs="Times New Roman"/>
          <w:sz w:val="24"/>
          <w:szCs w:val="24"/>
        </w:rPr>
      </w:pPr>
      <w:r w:rsidRPr="007D768E">
        <w:rPr>
          <w:rFonts w:ascii="Times New Roman" w:hAnsi="Times New Roman" w:cs="Times New Roman"/>
          <w:sz w:val="24"/>
          <w:szCs w:val="24"/>
        </w:rPr>
        <w:t xml:space="preserve">- </w:t>
      </w:r>
      <w:r w:rsidR="00687FC0" w:rsidRPr="007D768E">
        <w:rPr>
          <w:rFonts w:ascii="Times New Roman" w:hAnsi="Times New Roman" w:cs="Times New Roman"/>
          <w:sz w:val="24"/>
          <w:szCs w:val="24"/>
        </w:rPr>
        <w:t xml:space="preserve">(1) </w:t>
      </w:r>
      <w:r w:rsidRPr="007D768E">
        <w:rPr>
          <w:rFonts w:ascii="Times New Roman" w:hAnsi="Times New Roman" w:cs="Times New Roman"/>
          <w:sz w:val="24"/>
          <w:szCs w:val="24"/>
        </w:rPr>
        <w:t>generowanie za pomocą funkcji losujących</w:t>
      </w:r>
    </w:p>
    <w:p w14:paraId="7FADCDBC" w14:textId="49600244" w:rsidR="00376B04" w:rsidRPr="007D768E" w:rsidRDefault="00376B04" w:rsidP="007D2C19">
      <w:pPr>
        <w:rPr>
          <w:rFonts w:ascii="Times New Roman" w:hAnsi="Times New Roman" w:cs="Times New Roman"/>
          <w:sz w:val="24"/>
          <w:szCs w:val="24"/>
        </w:rPr>
      </w:pPr>
      <w:r w:rsidRPr="007D768E">
        <w:rPr>
          <w:rFonts w:ascii="Times New Roman" w:hAnsi="Times New Roman" w:cs="Times New Roman"/>
          <w:sz w:val="24"/>
          <w:szCs w:val="24"/>
        </w:rPr>
        <w:t xml:space="preserve">- </w:t>
      </w:r>
      <w:r w:rsidR="00687FC0" w:rsidRPr="007D768E">
        <w:rPr>
          <w:rFonts w:ascii="Times New Roman" w:hAnsi="Times New Roman" w:cs="Times New Roman"/>
          <w:sz w:val="24"/>
          <w:szCs w:val="24"/>
        </w:rPr>
        <w:t xml:space="preserve">(2) </w:t>
      </w:r>
      <w:r w:rsidRPr="007D768E">
        <w:rPr>
          <w:rFonts w:ascii="Times New Roman" w:hAnsi="Times New Roman" w:cs="Times New Roman"/>
          <w:sz w:val="24"/>
          <w:szCs w:val="24"/>
        </w:rPr>
        <w:t xml:space="preserve">generowanie poprzez wybranie ręcznie parametrów N i H. (wybrano granice </w:t>
      </w:r>
      <w:r w:rsidRPr="007D768E">
        <w:rPr>
          <w:rFonts w:ascii="Times New Roman" w:hAnsi="Times New Roman" w:cs="Times New Roman"/>
          <w:b/>
          <w:bCs/>
          <w:sz w:val="24"/>
          <w:szCs w:val="24"/>
        </w:rPr>
        <w:t>10-2</w:t>
      </w:r>
      <w:r w:rsidR="00687FC0" w:rsidRPr="007D768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87FC0" w:rsidRPr="007D768E">
        <w:rPr>
          <w:rFonts w:ascii="Times New Roman" w:hAnsi="Times New Roman" w:cs="Times New Roman"/>
          <w:sz w:val="24"/>
          <w:szCs w:val="24"/>
        </w:rPr>
        <w:t xml:space="preserve"> dla dobrego zobrazowania co się dzieje w środowisku)</w:t>
      </w:r>
    </w:p>
    <w:p w14:paraId="6FFA0B54" w14:textId="5A14C8EE" w:rsidR="00F02530" w:rsidRDefault="00376B04" w:rsidP="00376B04">
      <w:pPr>
        <w:rPr>
          <w:rFonts w:ascii="Times New Roman" w:hAnsi="Times New Roman" w:cs="Times New Roman"/>
          <w:sz w:val="24"/>
          <w:szCs w:val="24"/>
        </w:rPr>
      </w:pPr>
      <w:r w:rsidRPr="007D768E">
        <w:rPr>
          <w:rFonts w:ascii="Times New Roman" w:hAnsi="Times New Roman" w:cs="Times New Roman"/>
          <w:sz w:val="24"/>
          <w:szCs w:val="24"/>
        </w:rPr>
        <w:t>1.</w:t>
      </w:r>
      <w:r w:rsidR="00F02530" w:rsidRPr="007D768E">
        <w:rPr>
          <w:rFonts w:ascii="Times New Roman" w:hAnsi="Times New Roman" w:cs="Times New Roman"/>
          <w:sz w:val="24"/>
          <w:szCs w:val="24"/>
        </w:rPr>
        <w:t>Generowanie to odbywa się za pomocą funkcji losujących położenia</w:t>
      </w:r>
      <w:r w:rsidR="00CC34FE" w:rsidRPr="007D768E">
        <w:rPr>
          <w:rFonts w:ascii="Times New Roman" w:hAnsi="Times New Roman" w:cs="Times New Roman"/>
          <w:sz w:val="24"/>
          <w:szCs w:val="24"/>
        </w:rPr>
        <w:t xml:space="preserve"> początkowe drona oraz środowiska, pilota, rozmieszczenia </w:t>
      </w:r>
      <w:proofErr w:type="spellStart"/>
      <w:r w:rsidR="00CC34FE" w:rsidRPr="007D768E">
        <w:rPr>
          <w:rFonts w:ascii="Times New Roman" w:hAnsi="Times New Roman" w:cs="Times New Roman"/>
          <w:sz w:val="24"/>
          <w:szCs w:val="24"/>
        </w:rPr>
        <w:t>gunów</w:t>
      </w:r>
      <w:proofErr w:type="spellEnd"/>
      <w:r w:rsidR="00CC34FE" w:rsidRPr="007D768E">
        <w:rPr>
          <w:rFonts w:ascii="Times New Roman" w:hAnsi="Times New Roman" w:cs="Times New Roman"/>
          <w:sz w:val="24"/>
          <w:szCs w:val="24"/>
        </w:rPr>
        <w:t xml:space="preserve"> i radarów;</w:t>
      </w:r>
      <w:r w:rsidR="00F02530" w:rsidRPr="007D768E">
        <w:rPr>
          <w:rFonts w:ascii="Times New Roman" w:hAnsi="Times New Roman" w:cs="Times New Roman"/>
          <w:sz w:val="24"/>
          <w:szCs w:val="24"/>
        </w:rPr>
        <w:t xml:space="preserve"> realizowane poprzez wbudowaną  funkcję </w:t>
      </w:r>
      <w:proofErr w:type="spellStart"/>
      <w:r w:rsidR="00F02530" w:rsidRPr="007D768E">
        <w:rPr>
          <w:rFonts w:ascii="Times New Roman" w:hAnsi="Times New Roman" w:cs="Times New Roman"/>
          <w:sz w:val="24"/>
          <w:szCs w:val="24"/>
        </w:rPr>
        <w:t>Matlaba</w:t>
      </w:r>
      <w:proofErr w:type="spellEnd"/>
      <w:r w:rsidR="00F02530" w:rsidRPr="007D7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530" w:rsidRPr="007D768E">
        <w:rPr>
          <w:rFonts w:ascii="Times New Roman" w:hAnsi="Times New Roman" w:cs="Times New Roman"/>
          <w:b/>
          <w:bCs/>
          <w:sz w:val="24"/>
          <w:szCs w:val="24"/>
        </w:rPr>
        <w:t>round</w:t>
      </w:r>
      <w:proofErr w:type="spellEnd"/>
      <w:r w:rsidR="00F02530" w:rsidRPr="007D768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02530" w:rsidRPr="007D768E">
        <w:rPr>
          <w:rFonts w:ascii="Times New Roman" w:hAnsi="Times New Roman" w:cs="Times New Roman"/>
          <w:sz w:val="24"/>
          <w:szCs w:val="24"/>
        </w:rPr>
        <w:t>, która służy do zaokrąglania wartości. Realizowane jest to następująco:</w:t>
      </w:r>
    </w:p>
    <w:p w14:paraId="66919B56" w14:textId="77777777" w:rsidR="00F02530" w:rsidRPr="00F02530" w:rsidRDefault="00F02530" w:rsidP="00F02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F02530">
        <w:rPr>
          <w:rFonts w:ascii="Courier New" w:eastAsia="Times New Roman" w:hAnsi="Courier New" w:cs="Courier New"/>
          <w:color w:val="888888"/>
          <w:sz w:val="20"/>
          <w:szCs w:val="20"/>
          <w:lang w:eastAsia="pl-PL"/>
        </w:rPr>
        <w:t>%1. Parametryzacja parametrów H,N (wysokość, szerokość , głębokość)</w:t>
      </w:r>
    </w:p>
    <w:p w14:paraId="7B011BF6" w14:textId="77777777" w:rsidR="00F02530" w:rsidRPr="00F02530" w:rsidRDefault="00F02530" w:rsidP="00F02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749AB7E1" w14:textId="77777777" w:rsidR="00F02530" w:rsidRPr="00F02530" w:rsidRDefault="00F02530" w:rsidP="00F02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H = </w:t>
      </w:r>
      <w:proofErr w:type="spellStart"/>
      <w:r w:rsidRPr="00F02530">
        <w:rPr>
          <w:rFonts w:ascii="Courier New" w:eastAsia="Times New Roman" w:hAnsi="Courier New" w:cs="Courier New"/>
          <w:color w:val="007020"/>
          <w:sz w:val="20"/>
          <w:szCs w:val="20"/>
          <w:lang w:eastAsia="pl-PL"/>
        </w:rPr>
        <w:t>round</w:t>
      </w:r>
      <w:proofErr w:type="spellEnd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((</w:t>
      </w:r>
      <w:proofErr w:type="spellStart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H_max</w:t>
      </w:r>
      <w:proofErr w:type="spellEnd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- </w:t>
      </w:r>
      <w:proofErr w:type="spellStart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H_min</w:t>
      </w:r>
      <w:proofErr w:type="spellEnd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) * </w:t>
      </w:r>
      <w:proofErr w:type="spellStart"/>
      <w:r w:rsidRPr="00F02530">
        <w:rPr>
          <w:rFonts w:ascii="Courier New" w:eastAsia="Times New Roman" w:hAnsi="Courier New" w:cs="Courier New"/>
          <w:color w:val="007020"/>
          <w:sz w:val="20"/>
          <w:szCs w:val="20"/>
          <w:lang w:eastAsia="pl-PL"/>
        </w:rPr>
        <w:t>rand</w:t>
      </w:r>
      <w:proofErr w:type="spellEnd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(</w:t>
      </w:r>
      <w:r w:rsidRPr="00F0253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1</w:t>
      </w:r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)) + </w:t>
      </w:r>
      <w:proofErr w:type="spellStart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H_min</w:t>
      </w:r>
      <w:proofErr w:type="spellEnd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; </w:t>
      </w:r>
      <w:r w:rsidRPr="00F02530">
        <w:rPr>
          <w:rFonts w:ascii="Courier New" w:eastAsia="Times New Roman" w:hAnsi="Courier New" w:cs="Courier New"/>
          <w:color w:val="888888"/>
          <w:sz w:val="20"/>
          <w:szCs w:val="20"/>
          <w:lang w:eastAsia="pl-PL"/>
        </w:rPr>
        <w:t>%wysokość</w:t>
      </w:r>
    </w:p>
    <w:p w14:paraId="6E8D3B54" w14:textId="77777777" w:rsidR="00F02530" w:rsidRPr="00F02530" w:rsidRDefault="00F02530" w:rsidP="00F02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3B2A0AD0" w14:textId="77777777" w:rsidR="00F02530" w:rsidRPr="00F02530" w:rsidRDefault="00F02530" w:rsidP="00F02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N = </w:t>
      </w:r>
      <w:proofErr w:type="spellStart"/>
      <w:r w:rsidRPr="00F02530">
        <w:rPr>
          <w:rFonts w:ascii="Courier New" w:eastAsia="Times New Roman" w:hAnsi="Courier New" w:cs="Courier New"/>
          <w:color w:val="007020"/>
          <w:sz w:val="20"/>
          <w:szCs w:val="20"/>
          <w:lang w:eastAsia="pl-PL"/>
        </w:rPr>
        <w:t>round</w:t>
      </w:r>
      <w:proofErr w:type="spellEnd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((</w:t>
      </w:r>
      <w:proofErr w:type="spellStart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N_max</w:t>
      </w:r>
      <w:proofErr w:type="spellEnd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- </w:t>
      </w:r>
      <w:proofErr w:type="spellStart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N_min</w:t>
      </w:r>
      <w:proofErr w:type="spellEnd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) * </w:t>
      </w:r>
      <w:proofErr w:type="spellStart"/>
      <w:r w:rsidRPr="00F02530">
        <w:rPr>
          <w:rFonts w:ascii="Courier New" w:eastAsia="Times New Roman" w:hAnsi="Courier New" w:cs="Courier New"/>
          <w:color w:val="007020"/>
          <w:sz w:val="20"/>
          <w:szCs w:val="20"/>
          <w:lang w:eastAsia="pl-PL"/>
        </w:rPr>
        <w:t>rand</w:t>
      </w:r>
      <w:proofErr w:type="spellEnd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(</w:t>
      </w:r>
      <w:r w:rsidRPr="00F0253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1</w:t>
      </w:r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)) + </w:t>
      </w:r>
      <w:proofErr w:type="spellStart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N_min</w:t>
      </w:r>
      <w:proofErr w:type="spellEnd"/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;  </w:t>
      </w:r>
      <w:r w:rsidRPr="00F02530">
        <w:rPr>
          <w:rFonts w:ascii="Courier New" w:eastAsia="Times New Roman" w:hAnsi="Courier New" w:cs="Courier New"/>
          <w:color w:val="888888"/>
          <w:sz w:val="20"/>
          <w:szCs w:val="20"/>
          <w:lang w:eastAsia="pl-PL"/>
        </w:rPr>
        <w:t>%szerokość, głębokość</w:t>
      </w:r>
    </w:p>
    <w:p w14:paraId="56EDACCC" w14:textId="77777777" w:rsidR="00F02530" w:rsidRPr="00F02530" w:rsidRDefault="00F02530" w:rsidP="00F02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770AE2C6" w14:textId="77777777" w:rsidR="00F02530" w:rsidRPr="00F02530" w:rsidRDefault="00F02530" w:rsidP="00F02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F02530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</w:t>
      </w:r>
      <w:r w:rsidRPr="00F02530">
        <w:rPr>
          <w:rFonts w:ascii="Courier New" w:eastAsia="Times New Roman" w:hAnsi="Courier New" w:cs="Courier New"/>
          <w:color w:val="888888"/>
          <w:sz w:val="20"/>
          <w:szCs w:val="20"/>
          <w:lang w:eastAsia="pl-PL"/>
        </w:rPr>
        <w:t>%Pozycja początkowa jako struktura (x,y,z)</w:t>
      </w:r>
    </w:p>
    <w:p w14:paraId="77AACFDF" w14:textId="77777777" w:rsidR="00F02530" w:rsidRPr="00F02530" w:rsidRDefault="00F02530" w:rsidP="00F02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11CE3839" w14:textId="77777777" w:rsidR="00450535" w:rsidRDefault="00F02530" w:rsidP="00450535">
      <w:pPr>
        <w:pStyle w:val="HTML-wstpniesformatowany"/>
        <w:spacing w:line="244" w:lineRule="atLeast"/>
        <w:rPr>
          <w:color w:val="333333"/>
        </w:rPr>
      </w:pPr>
      <w:r w:rsidRPr="00F02530">
        <w:rPr>
          <w:color w:val="333333"/>
        </w:rPr>
        <w:t xml:space="preserve">    </w:t>
      </w:r>
      <w:proofErr w:type="spellStart"/>
      <w:r w:rsidR="00450535">
        <w:rPr>
          <w:color w:val="333333"/>
        </w:rPr>
        <w:t>initial_position</w:t>
      </w:r>
      <w:proofErr w:type="spellEnd"/>
      <w:r w:rsidR="00450535">
        <w:rPr>
          <w:color w:val="333333"/>
        </w:rPr>
        <w:t xml:space="preserve"> = </w:t>
      </w:r>
      <w:proofErr w:type="spellStart"/>
      <w:r w:rsidR="00450535">
        <w:rPr>
          <w:color w:val="333333"/>
        </w:rPr>
        <w:t>struct</w:t>
      </w:r>
      <w:proofErr w:type="spellEnd"/>
      <w:r w:rsidR="00450535">
        <w:rPr>
          <w:color w:val="333333"/>
        </w:rPr>
        <w:t>;</w:t>
      </w:r>
    </w:p>
    <w:p w14:paraId="2F4FA133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initial_position.x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round</w:t>
      </w:r>
      <w:proofErr w:type="spellEnd"/>
      <w:r>
        <w:rPr>
          <w:color w:val="333333"/>
        </w:rPr>
        <w:t xml:space="preserve">((N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* </w:t>
      </w:r>
      <w:proofErr w:type="spellStart"/>
      <w:r>
        <w:rPr>
          <w:color w:val="007020"/>
        </w:rPr>
        <w:t>rand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))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r>
        <w:rPr>
          <w:color w:val="888888"/>
        </w:rPr>
        <w:t>%9; 8; 10; 1;</w:t>
      </w:r>
    </w:p>
    <w:p w14:paraId="1CE7E7BD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initial_position.y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round</w:t>
      </w:r>
      <w:proofErr w:type="spellEnd"/>
      <w:r>
        <w:rPr>
          <w:color w:val="333333"/>
        </w:rPr>
        <w:t xml:space="preserve">((N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* </w:t>
      </w:r>
      <w:proofErr w:type="spellStart"/>
      <w:r>
        <w:rPr>
          <w:color w:val="007020"/>
        </w:rPr>
        <w:t>rand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))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r>
        <w:rPr>
          <w:color w:val="888888"/>
        </w:rPr>
        <w:t>%9; 5; 4; 3;</w:t>
      </w:r>
    </w:p>
    <w:p w14:paraId="07B1F8B5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initial_position.z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round</w:t>
      </w:r>
      <w:proofErr w:type="spellEnd"/>
      <w:r>
        <w:rPr>
          <w:color w:val="333333"/>
        </w:rPr>
        <w:t xml:space="preserve">((H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* </w:t>
      </w:r>
      <w:proofErr w:type="spellStart"/>
      <w:r>
        <w:rPr>
          <w:color w:val="007020"/>
        </w:rPr>
        <w:t>rand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))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r>
        <w:rPr>
          <w:color w:val="888888"/>
        </w:rPr>
        <w:t>%4; 5; 6; 7;</w:t>
      </w:r>
    </w:p>
    <w:p w14:paraId="519EF053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59767F4F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drone.position = </w:t>
      </w:r>
      <w:proofErr w:type="spellStart"/>
      <w:r>
        <w:rPr>
          <w:color w:val="333333"/>
        </w:rPr>
        <w:t>initial_position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>%inicjalizacja wartością początkową pozycji drona</w:t>
      </w:r>
    </w:p>
    <w:p w14:paraId="31FEEDC4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drone.initial_position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initial_position</w:t>
      </w:r>
      <w:proofErr w:type="spellEnd"/>
      <w:r>
        <w:rPr>
          <w:color w:val="333333"/>
        </w:rPr>
        <w:t>;</w:t>
      </w:r>
    </w:p>
    <w:p w14:paraId="1BF4398B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03504BF6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initial_speed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r>
        <w:rPr>
          <w:color w:val="888888"/>
        </w:rPr>
        <w:t>% inicjalizacja wartością początkową prędkości</w:t>
      </w:r>
    </w:p>
    <w:p w14:paraId="3A7ED444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2EA1FB84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initial_energy</w:t>
      </w:r>
      <w:proofErr w:type="spellEnd"/>
      <w:r>
        <w:rPr>
          <w:color w:val="333333"/>
        </w:rPr>
        <w:t xml:space="preserve"> = (</w:t>
      </w:r>
      <w:proofErr w:type="spellStart"/>
      <w:r>
        <w:rPr>
          <w:color w:val="333333"/>
        </w:rPr>
        <w:t>initial_energy_max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initial_energy_min</w:t>
      </w:r>
      <w:proofErr w:type="spellEnd"/>
      <w:r>
        <w:rPr>
          <w:color w:val="333333"/>
        </w:rPr>
        <w:t xml:space="preserve">) * </w:t>
      </w:r>
      <w:proofErr w:type="spellStart"/>
      <w:r>
        <w:rPr>
          <w:color w:val="007020"/>
        </w:rPr>
        <w:t>rand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+ </w:t>
      </w:r>
      <w:proofErr w:type="spellStart"/>
      <w:r>
        <w:rPr>
          <w:color w:val="333333"/>
        </w:rPr>
        <w:t>initial_energy_min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>% inicjalizacja wartością początkową energii</w:t>
      </w:r>
    </w:p>
    <w:p w14:paraId="173AB406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4218FF14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drone.speed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initial_speed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>%przypisanie do prędkości drona wartości zainicjalizowanej</w:t>
      </w:r>
    </w:p>
    <w:p w14:paraId="53FE853F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664A99B3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drone.energy = </w:t>
      </w:r>
      <w:proofErr w:type="spellStart"/>
      <w:r>
        <w:rPr>
          <w:color w:val="333333"/>
        </w:rPr>
        <w:t>initial_energy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>%przypisanie do energii drona wartości zainicjalizowanej</w:t>
      </w:r>
    </w:p>
    <w:p w14:paraId="56F763BC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drone.initial_energy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initial_energy</w:t>
      </w:r>
      <w:proofErr w:type="spellEnd"/>
      <w:r>
        <w:rPr>
          <w:color w:val="333333"/>
        </w:rPr>
        <w:t xml:space="preserve">; </w:t>
      </w:r>
    </w:p>
    <w:p w14:paraId="6BB9F8DD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588D20C2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drone.sensors_range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r>
        <w:rPr>
          <w:color w:val="888888"/>
        </w:rPr>
        <w:t>%zasięg czujnika (na ile komórek dron widzi w przód)</w:t>
      </w:r>
    </w:p>
    <w:p w14:paraId="392E90AA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4A708999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%pozycja pilota będąca strukturą (przechowującą współrzędne)</w:t>
      </w:r>
    </w:p>
    <w:p w14:paraId="5A5B8321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03C26CF2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pilot_position</w:t>
      </w:r>
      <w:proofErr w:type="spellEnd"/>
      <w:r>
        <w:rPr>
          <w:color w:val="333333"/>
        </w:rPr>
        <w:t xml:space="preserve">= </w:t>
      </w:r>
      <w:proofErr w:type="spellStart"/>
      <w:r>
        <w:rPr>
          <w:color w:val="333333"/>
        </w:rPr>
        <w:t>struct</w:t>
      </w:r>
      <w:proofErr w:type="spellEnd"/>
      <w:r>
        <w:rPr>
          <w:color w:val="333333"/>
        </w:rPr>
        <w:t>;</w:t>
      </w:r>
    </w:p>
    <w:p w14:paraId="54DA3F3A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53B88091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pilot_position.x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6829151D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0B1BDC98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pilot_position.y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46EA6BA4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</w:p>
    <w:p w14:paraId="57F0C92D" w14:textId="3A37AAE3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4B62A0B5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pilot_position.z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round</w:t>
      </w:r>
      <w:proofErr w:type="spellEnd"/>
      <w:r>
        <w:rPr>
          <w:color w:val="333333"/>
        </w:rPr>
        <w:t>(H/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); </w:t>
      </w:r>
      <w:r>
        <w:rPr>
          <w:color w:val="888888"/>
        </w:rPr>
        <w:t>%obniżenie się do wysokości 0.1 H w celu zrzucenia zaopatrzenia</w:t>
      </w:r>
    </w:p>
    <w:p w14:paraId="21BC2608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pilot_position.z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4A0BD86C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pilot_position.z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37A8711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end</w:t>
      </w:r>
    </w:p>
    <w:p w14:paraId="4E9C7D3A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647D030B" w14:textId="77777777" w:rsidR="00450535" w:rsidRDefault="00450535" w:rsidP="00450535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drone.pilot_position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pilot_position</w:t>
      </w:r>
      <w:proofErr w:type="spellEnd"/>
      <w:r>
        <w:rPr>
          <w:color w:val="333333"/>
        </w:rPr>
        <w:t>;</w:t>
      </w:r>
    </w:p>
    <w:p w14:paraId="5FE503B7" w14:textId="25BAFED0" w:rsidR="00CC34FE" w:rsidRDefault="00CC34FE" w:rsidP="0045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11CB1A6F" w14:textId="37C1CACC" w:rsidR="00CC34FE" w:rsidRDefault="00CC34FE" w:rsidP="00F02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7703001F" w14:textId="5E9F5E01" w:rsidR="007E0786" w:rsidRPr="008D6AF7" w:rsidRDefault="007E0786" w:rsidP="007D2C19">
      <w:pPr>
        <w:rPr>
          <w:rFonts w:ascii="Times New Roman" w:hAnsi="Times New Roman" w:cs="Times New Roman"/>
          <w:sz w:val="24"/>
          <w:szCs w:val="24"/>
        </w:rPr>
      </w:pPr>
      <w:r w:rsidRPr="008D6AF7">
        <w:rPr>
          <w:rFonts w:ascii="Times New Roman" w:hAnsi="Times New Roman" w:cs="Times New Roman"/>
          <w:sz w:val="24"/>
          <w:szCs w:val="24"/>
        </w:rPr>
        <w:t>Aby zabezpieczyć się przed sytuacją, że wartości początkowego położenia dla jakiejkolwiek z osi wynosiłyby 0 dodano wartość 1 jako najmniejszą wartość jaką może mieć współrzędna</w:t>
      </w:r>
      <w:r w:rsidR="006A49D8" w:rsidRPr="008D6AF7">
        <w:rPr>
          <w:rFonts w:ascii="Times New Roman" w:hAnsi="Times New Roman" w:cs="Times New Roman"/>
          <w:sz w:val="24"/>
          <w:szCs w:val="24"/>
        </w:rPr>
        <w:t>.</w:t>
      </w:r>
    </w:p>
    <w:p w14:paraId="6F5D0F57" w14:textId="6A37689A" w:rsidR="008D6AF7" w:rsidRPr="008D6AF7" w:rsidRDefault="008D6AF7" w:rsidP="008D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F7">
        <w:rPr>
          <w:rFonts w:ascii="Times New Roman" w:hAnsi="Times New Roman" w:cs="Times New Roman"/>
          <w:sz w:val="24"/>
          <w:szCs w:val="24"/>
        </w:rPr>
        <w:t xml:space="preserve">Za pomocą funkcji </w:t>
      </w:r>
      <w:proofErr w:type="spellStart"/>
      <w:r w:rsidRPr="008D6A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initialize_guns_and_radars</w:t>
      </w:r>
      <w:proofErr w:type="spellEnd"/>
      <w:r w:rsidRPr="008D6A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możliwe jest dodawanie kolejnych przeszkód (radarów 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gunów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 Zostało to zrealizowane jako prostopadłościany o różnych długościach i wysokościach</w:t>
      </w:r>
    </w:p>
    <w:p w14:paraId="22E63F61" w14:textId="6AB4CC43" w:rsidR="008D6AF7" w:rsidRDefault="008D6AF7" w:rsidP="007D2C19"/>
    <w:p w14:paraId="350D0AE5" w14:textId="0D0DCCB1" w:rsidR="008D6AF7" w:rsidRDefault="008D6AF7" w:rsidP="007D2C19">
      <w:r>
        <w:t>Główna pętla programu opiera się o założenie, że energia drona jest &gt;</w:t>
      </w:r>
      <w:r w:rsidR="004914ED">
        <w:t xml:space="preserve"> </w:t>
      </w:r>
      <w:r>
        <w:t>0 oraz</w:t>
      </w:r>
      <w:r w:rsidR="0007667A">
        <w:t xml:space="preserve"> flaga sygnalizująca czy dron powrócił do miejsca początkowego jest nieustawiona (drone.if_return_to_start=0)</w:t>
      </w:r>
    </w:p>
    <w:p w14:paraId="2A5C02FE" w14:textId="2A5309A6" w:rsidR="006A49D8" w:rsidRDefault="00844B01" w:rsidP="007D2C19">
      <w:r>
        <w:t>Za pomocą analizy położenia drona i pilota wyliczana jest ścieżka optymalna (najkrótsza ścieżka łącząca drona i pilota)</w:t>
      </w:r>
      <w:r w:rsidR="000A3E84">
        <w:t>.</w:t>
      </w:r>
      <w:r w:rsidR="004914ED">
        <w:t xml:space="preserve"> (odbywa się to w </w:t>
      </w:r>
      <w:proofErr w:type="spellStart"/>
      <w:r w:rsidR="004914ED" w:rsidRPr="004914ED">
        <w:rPr>
          <w:b/>
          <w:bCs/>
        </w:rPr>
        <w:t>calculate_optimal_path.m</w:t>
      </w:r>
      <w:proofErr w:type="spellEnd"/>
      <w:r w:rsidR="004914ED">
        <w:t>)</w:t>
      </w:r>
    </w:p>
    <w:p w14:paraId="1ECC2D38" w14:textId="77777777" w:rsidR="00844B01" w:rsidRDefault="00602D43" w:rsidP="007D2C19">
      <w:r>
        <w:lastRenderedPageBreak/>
        <w:t xml:space="preserve">Wyznaczanie ścieżki optymalnej odbywa się na zasadzie wprowadzenia priorytetów ruchu drona (agenta) w zależności od tego </w:t>
      </w:r>
      <w:r w:rsidR="007E0786">
        <w:t xml:space="preserve">jaka jest różnica </w:t>
      </w:r>
      <w:r w:rsidR="006A49D8">
        <w:t>między położeniami drona i pilota</w:t>
      </w:r>
      <w:r w:rsidR="007E0786">
        <w:t xml:space="preserve"> na osi</w:t>
      </w:r>
      <w:r w:rsidR="002A21EF">
        <w:t>ach</w:t>
      </w:r>
      <w:r w:rsidR="007E0786">
        <w:t xml:space="preserve"> X,Y,Z</w:t>
      </w:r>
    </w:p>
    <w:p w14:paraId="19EF8773" w14:textId="77777777" w:rsidR="007E0786" w:rsidRDefault="007E0786" w:rsidP="007E0786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    y_movement = </w:t>
      </w:r>
      <w:proofErr w:type="spellStart"/>
      <w:r>
        <w:rPr>
          <w:color w:val="333333"/>
        </w:rPr>
        <w:t>pilot_position.y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drone_position.y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 xml:space="preserve">%ruch </w:t>
      </w:r>
      <w:proofErr w:type="spellStart"/>
      <w:r>
        <w:rPr>
          <w:color w:val="888888"/>
        </w:rPr>
        <w:t>przod</w:t>
      </w:r>
      <w:proofErr w:type="spellEnd"/>
      <w:r>
        <w:rPr>
          <w:color w:val="888888"/>
        </w:rPr>
        <w:t>/</w:t>
      </w:r>
      <w:proofErr w:type="spellStart"/>
      <w:r>
        <w:rPr>
          <w:color w:val="888888"/>
        </w:rPr>
        <w:t>tyl</w:t>
      </w:r>
      <w:proofErr w:type="spellEnd"/>
    </w:p>
    <w:p w14:paraId="152C12E8" w14:textId="77777777" w:rsidR="007E0786" w:rsidRDefault="007E0786" w:rsidP="007E0786">
      <w:pPr>
        <w:pStyle w:val="HTML-wstpniesformatowany"/>
        <w:spacing w:line="244" w:lineRule="atLeast"/>
        <w:rPr>
          <w:color w:val="333333"/>
        </w:rPr>
      </w:pPr>
    </w:p>
    <w:p w14:paraId="56DE16BC" w14:textId="77777777" w:rsidR="007E0786" w:rsidRDefault="007E0786" w:rsidP="007E0786">
      <w:pPr>
        <w:pStyle w:val="HTML-wstpniesformatowany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x_movement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pilot_position.x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drone_position.x</w:t>
      </w:r>
      <w:proofErr w:type="spellEnd"/>
      <w:r>
        <w:rPr>
          <w:color w:val="333333"/>
        </w:rPr>
        <w:t>;</w:t>
      </w:r>
      <w:r>
        <w:rPr>
          <w:color w:val="888888"/>
        </w:rPr>
        <w:t>%ruch prawo/lewo</w:t>
      </w:r>
    </w:p>
    <w:p w14:paraId="211B1CF0" w14:textId="77777777" w:rsidR="007E0786" w:rsidRDefault="007E0786" w:rsidP="007E0786">
      <w:pPr>
        <w:pStyle w:val="HTML-wstpniesformatowany"/>
        <w:spacing w:line="244" w:lineRule="atLeast"/>
        <w:rPr>
          <w:color w:val="333333"/>
        </w:rPr>
      </w:pPr>
    </w:p>
    <w:p w14:paraId="2831F995" w14:textId="77777777" w:rsidR="007E0786" w:rsidRDefault="007E0786" w:rsidP="007E0786">
      <w:pPr>
        <w:pStyle w:val="HTML-wstpniesformatowany"/>
        <w:spacing w:line="244" w:lineRule="atLeast"/>
        <w:rPr>
          <w:color w:val="888888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z_movement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pilot_position.z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drone_position.z</w:t>
      </w:r>
      <w:proofErr w:type="spellEnd"/>
      <w:r>
        <w:rPr>
          <w:color w:val="333333"/>
        </w:rPr>
        <w:t>;</w:t>
      </w:r>
      <w:r>
        <w:rPr>
          <w:color w:val="888888"/>
        </w:rPr>
        <w:t xml:space="preserve">%ruch </w:t>
      </w:r>
      <w:proofErr w:type="spellStart"/>
      <w:r>
        <w:rPr>
          <w:color w:val="888888"/>
        </w:rPr>
        <w:t>gora</w:t>
      </w:r>
      <w:proofErr w:type="spellEnd"/>
      <w:r>
        <w:rPr>
          <w:color w:val="888888"/>
        </w:rPr>
        <w:t>/</w:t>
      </w:r>
      <w:proofErr w:type="spellStart"/>
      <w:r>
        <w:rPr>
          <w:color w:val="888888"/>
        </w:rPr>
        <w:t>dol</w:t>
      </w:r>
      <w:proofErr w:type="spellEnd"/>
    </w:p>
    <w:p w14:paraId="20408D2B" w14:textId="77777777" w:rsidR="006A49D8" w:rsidRDefault="006A49D8" w:rsidP="007E0786">
      <w:pPr>
        <w:pStyle w:val="HTML-wstpniesformatowany"/>
        <w:spacing w:line="244" w:lineRule="atLeast"/>
        <w:rPr>
          <w:color w:val="333333"/>
        </w:rPr>
      </w:pPr>
    </w:p>
    <w:p w14:paraId="08D652DE" w14:textId="1A00705E" w:rsidR="00CD4237" w:rsidRDefault="007E0786" w:rsidP="007D2C19">
      <w:r>
        <w:t>Dla przypadku gdy wartość zmiennej y_movement jest większa od zera mamy do czynienia</w:t>
      </w:r>
      <w:r w:rsidR="00CB27AC">
        <w:t xml:space="preserve"> z ustawieniem priorytetu ruchu w przód</w:t>
      </w:r>
      <w:r>
        <w:t xml:space="preserve"> z ruchem w przód</w:t>
      </w:r>
      <w:r w:rsidR="006A49D8">
        <w:t>, w przeciwnym przypadku będzie to</w:t>
      </w:r>
      <w:r w:rsidR="00CB27AC">
        <w:t xml:space="preserve"> ustawienie priorytetu</w:t>
      </w:r>
      <w:r w:rsidR="006A49D8">
        <w:t xml:space="preserve"> ruch</w:t>
      </w:r>
      <w:r w:rsidR="00CB27AC">
        <w:t>u</w:t>
      </w:r>
      <w:r w:rsidR="006A49D8">
        <w:t xml:space="preserve"> w tył. </w:t>
      </w:r>
    </w:p>
    <w:p w14:paraId="1DE38FA8" w14:textId="33F34A7A" w:rsidR="000D1BAF" w:rsidRDefault="000D1BAF" w:rsidP="007D2C19">
      <w:r>
        <w:t>Przykładowy zestaw ustawienia priorytetów:</w:t>
      </w:r>
    </w:p>
    <w:p w14:paraId="002857B7" w14:textId="77777777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if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(y_movement &gt; </w:t>
      </w:r>
      <w:r w:rsidRPr="000D1B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)</w:t>
      </w:r>
    </w:p>
    <w:p w14:paraId="26B9B184" w14:textId="7FB7AB95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predicates.MF_p.wartosc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true;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%priorytet ruch w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przod</w:t>
      </w:r>
      <w:proofErr w:type="spellEnd"/>
    </w:p>
    <w:p w14:paraId="3CDBEAF9" w14:textId="77777777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return</w:t>
      </w:r>
    </w:p>
    <w:p w14:paraId="5BD22866" w14:textId="32F92666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2864B802" w14:textId="6329B2D1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if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(y_movement == </w:t>
      </w:r>
      <w:r w:rsidRPr="000D1B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&amp;&amp; </w:t>
      </w:r>
      <w:proofErr w:type="spellStart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x_movement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&gt; </w:t>
      </w:r>
      <w:r w:rsidRPr="000D1B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)</w:t>
      </w:r>
    </w:p>
    <w:p w14:paraId="3AF3EE3B" w14:textId="1C958DB9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predicates.MR_p.wartosc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true;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%priorytet ruch w prawo</w:t>
      </w:r>
    </w:p>
    <w:p w14:paraId="3B072E8B" w14:textId="77777777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return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1D914D8F" w14:textId="77CB3AF7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6A59303A" w14:textId="4EAD03E6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if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(y_movement == </w:t>
      </w:r>
      <w:r w:rsidRPr="000D1B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&amp;&amp; </w:t>
      </w:r>
      <w:proofErr w:type="spellStart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x_movement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&lt; </w:t>
      </w:r>
      <w:r w:rsidRPr="000D1B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)</w:t>
      </w:r>
    </w:p>
    <w:p w14:paraId="7A9C13A2" w14:textId="40AC0E68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predicates.ML_p.wartosc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true;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%priorytet ruch w lewo</w:t>
      </w:r>
    </w:p>
    <w:p w14:paraId="50AA23A3" w14:textId="77777777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return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2A2612BC" w14:textId="70C245F8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11A98D11" w14:textId="6460BB19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if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(y_movement == </w:t>
      </w:r>
      <w:r w:rsidRPr="000D1B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&amp;&amp; </w:t>
      </w:r>
      <w:proofErr w:type="spellStart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x_movement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== </w:t>
      </w:r>
      <w:r w:rsidRPr="000D1B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&amp;&amp; </w:t>
      </w:r>
      <w:proofErr w:type="spellStart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z_movement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&lt; </w:t>
      </w:r>
      <w:r w:rsidRPr="000D1B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)</w:t>
      </w:r>
    </w:p>
    <w:p w14:paraId="309585B1" w14:textId="1E2D76D2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predicates.MD_p.wartosc</w:t>
      </w:r>
      <w:proofErr w:type="spellEnd"/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true;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%priorytet ruch w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dol</w:t>
      </w:r>
      <w:proofErr w:type="spellEnd"/>
    </w:p>
    <w:p w14:paraId="733699D6" w14:textId="6DF6933C" w:rsid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r w:rsidRPr="000D1B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return</w:t>
      </w:r>
      <w:r w:rsidRPr="000D1BAF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277B46E1" w14:textId="4E401686" w:rsidR="000D1BAF" w:rsidRPr="000D1BAF" w:rsidRDefault="000D1BAF" w:rsidP="000D1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5602D354" w14:textId="3E5A6DF8" w:rsidR="00755B58" w:rsidRDefault="00755B58" w:rsidP="007D2C19"/>
    <w:p w14:paraId="2E39A686" w14:textId="2D5F24D6" w:rsidR="00CC34FE" w:rsidRDefault="00CC34FE" w:rsidP="007D2C19">
      <w:r>
        <w:t>Priorytety ustawione są w następującej kolejności:</w:t>
      </w:r>
    </w:p>
    <w:p w14:paraId="3614ED99" w14:textId="35995B74" w:rsidR="00CC34FE" w:rsidRDefault="00CC34FE" w:rsidP="00CC34FE">
      <w:pPr>
        <w:pStyle w:val="Akapitzlist"/>
        <w:numPr>
          <w:ilvl w:val="0"/>
          <w:numId w:val="2"/>
        </w:numPr>
      </w:pPr>
      <w:r>
        <w:t>Ruch na osi Y (przód, tył)</w:t>
      </w:r>
    </w:p>
    <w:p w14:paraId="410C7F51" w14:textId="57563CBE" w:rsidR="00CC34FE" w:rsidRDefault="00CC34FE" w:rsidP="00CC34FE">
      <w:pPr>
        <w:pStyle w:val="Akapitzlist"/>
        <w:numPr>
          <w:ilvl w:val="0"/>
          <w:numId w:val="2"/>
        </w:numPr>
      </w:pPr>
      <w:r>
        <w:t>Ruch na osi X (prawo, lewo)</w:t>
      </w:r>
    </w:p>
    <w:p w14:paraId="5075F077" w14:textId="2265296E" w:rsidR="00CC34FE" w:rsidRDefault="00CC34FE" w:rsidP="00CC34FE">
      <w:pPr>
        <w:pStyle w:val="Akapitzlist"/>
        <w:numPr>
          <w:ilvl w:val="0"/>
          <w:numId w:val="2"/>
        </w:numPr>
      </w:pPr>
      <w:r>
        <w:t>Ruch na osi Z (góra, dół)</w:t>
      </w:r>
    </w:p>
    <w:p w14:paraId="7C7619B6" w14:textId="77777777" w:rsidR="00CC34FE" w:rsidRDefault="00CC34FE" w:rsidP="00CC34FE"/>
    <w:p w14:paraId="63A708D2" w14:textId="3B20424D" w:rsidR="007C4A57" w:rsidRDefault="00BD2E38" w:rsidP="00CD4237">
      <w:r w:rsidRPr="00755B58">
        <w:t>Unikanie zagrożeń</w:t>
      </w:r>
      <w:r w:rsidR="00D43C4F">
        <w:t xml:space="preserve"> (skrypt </w:t>
      </w:r>
      <w:proofErr w:type="spellStart"/>
      <w:r w:rsidR="00D43C4F" w:rsidRPr="00D43C4F">
        <w:rPr>
          <w:b/>
          <w:bCs/>
        </w:rPr>
        <w:t>detect_danger.m</w:t>
      </w:r>
      <w:proofErr w:type="spellEnd"/>
      <w:r w:rsidR="00D43C4F">
        <w:t>)</w:t>
      </w:r>
      <w:r w:rsidRPr="00755B58">
        <w:t xml:space="preserve"> będzie odbywać się również na zasadzie wyznaczania priorytetów ruchu w zależności od tego w którym miejscu patrząc od strony agenta znajduje się zagrożenie.</w:t>
      </w:r>
    </w:p>
    <w:p w14:paraId="7E2044B1" w14:textId="2EAB339A" w:rsidR="00CC34FE" w:rsidRDefault="00CC34FE" w:rsidP="00CD4237">
      <w:r>
        <w:t>Dla przykładu ruchu w przód realizowane jest to następująco:</w:t>
      </w:r>
    </w:p>
    <w:p w14:paraId="7BF64912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RS = </w:t>
      </w:r>
      <w:proofErr w:type="spellStart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struct</w:t>
      </w:r>
      <w:proofErr w:type="spellEnd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;</w:t>
      </w:r>
    </w:p>
    <w:p w14:paraId="325E31E6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RS.nazwa</w:t>
      </w:r>
      <w:proofErr w:type="spellEnd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pl-PL"/>
        </w:rPr>
        <w:t>'RS'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; </w:t>
      </w:r>
      <w:r w:rsidRPr="00CC34FE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FFFFF"/>
          <w:lang w:eastAsia="pl-PL"/>
        </w:rPr>
        <w:t>%'</w:t>
      </w:r>
      <w:proofErr w:type="spellStart"/>
      <w:r w:rsidRPr="00CC34FE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FFFFF"/>
          <w:lang w:eastAsia="pl-PL"/>
        </w:rPr>
        <w:t>radar_wykryty_na_wprost</w:t>
      </w:r>
      <w:proofErr w:type="spellEnd"/>
      <w:r w:rsidRPr="00CC34FE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FFFFF"/>
          <w:lang w:eastAsia="pl-PL"/>
        </w:rPr>
        <w:t>';</w:t>
      </w:r>
    </w:p>
    <w:p w14:paraId="62AD0FDB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RS.wartosc</w:t>
      </w:r>
      <w:proofErr w:type="spellEnd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false</w:t>
      </w:r>
      <w:proofErr w:type="spellEnd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;</w:t>
      </w:r>
    </w:p>
    <w:p w14:paraId="24463374" w14:textId="66CEF05D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CC34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(</w:t>
      </w:r>
      <w:proofErr w:type="spellStart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optimal_path.y</w:t>
      </w:r>
      <w:proofErr w:type="spellEnd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&gt; </w:t>
      </w:r>
      <w:r w:rsidRPr="00CC34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pl-PL"/>
        </w:rPr>
        <w:t>0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)</w:t>
      </w:r>
      <w:r w:rsidR="0007667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% </w:t>
      </w:r>
      <w:proofErr w:type="spellStart"/>
      <w:r w:rsidR="0007667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optimal_path</w:t>
      </w:r>
      <w:r w:rsidR="00B22E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.y</w:t>
      </w:r>
      <w:proofErr w:type="spellEnd"/>
      <w:r w:rsidR="0007667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to </w:t>
      </w:r>
      <w:r w:rsidR="00B22E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y</w:t>
      </w:r>
      <w:r w:rsidR="0007667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_movement</w:t>
      </w:r>
    </w:p>
    <w:p w14:paraId="3430BC63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r w:rsidRPr="00CC34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pl-PL"/>
        </w:rPr>
        <w:t>for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r w:rsidRPr="00CC34FE">
        <w:rPr>
          <w:rFonts w:ascii="Courier New" w:eastAsia="Times New Roman" w:hAnsi="Courier New" w:cs="Courier New"/>
          <w:color w:val="007020"/>
          <w:sz w:val="20"/>
          <w:szCs w:val="20"/>
          <w:shd w:val="clear" w:color="auto" w:fill="FFFFFF"/>
          <w:lang w:eastAsia="pl-PL"/>
        </w:rPr>
        <w:t>i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r w:rsidRPr="00CC34FE">
        <w:rPr>
          <w:rFonts w:ascii="Courier New" w:eastAsia="Times New Roman" w:hAnsi="Courier New" w:cs="Courier New"/>
          <w:b/>
          <w:bCs/>
          <w:color w:val="0000DD"/>
          <w:sz w:val="20"/>
          <w:szCs w:val="20"/>
          <w:shd w:val="clear" w:color="auto" w:fill="FFFFFF"/>
          <w:lang w:eastAsia="pl-PL"/>
        </w:rPr>
        <w:t>1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:drone.sensors_range</w:t>
      </w:r>
    </w:p>
    <w:p w14:paraId="4CB7F43C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        </w:t>
      </w:r>
      <w:proofErr w:type="spellStart"/>
      <w:r w:rsidRPr="00CC34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(drone.position.y + </w:t>
      </w:r>
      <w:r w:rsidRPr="00CC34FE">
        <w:rPr>
          <w:rFonts w:ascii="Courier New" w:eastAsia="Times New Roman" w:hAnsi="Courier New" w:cs="Courier New"/>
          <w:color w:val="007020"/>
          <w:sz w:val="20"/>
          <w:szCs w:val="20"/>
          <w:shd w:val="clear" w:color="auto" w:fill="FFFFFF"/>
          <w:lang w:eastAsia="pl-PL"/>
        </w:rPr>
        <w:t>i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&lt;= N)</w:t>
      </w:r>
    </w:p>
    <w:p w14:paraId="48218C92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            </w:t>
      </w:r>
      <w:proofErr w:type="spellStart"/>
      <w:r w:rsidRPr="00CC34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(environment(drone.position.x , drone.position.y + </w:t>
      </w:r>
      <w:r w:rsidRPr="00CC34FE">
        <w:rPr>
          <w:rFonts w:ascii="Courier New" w:eastAsia="Times New Roman" w:hAnsi="Courier New" w:cs="Courier New"/>
          <w:color w:val="007020"/>
          <w:sz w:val="20"/>
          <w:szCs w:val="20"/>
          <w:shd w:val="clear" w:color="auto" w:fill="FFFFFF"/>
          <w:lang w:eastAsia="pl-PL"/>
        </w:rPr>
        <w:t>i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, drone.position.z) == 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pl-PL"/>
        </w:rPr>
        <w:t>'r'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)</w:t>
      </w:r>
    </w:p>
    <w:p w14:paraId="4A1A90A9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               </w:t>
      </w:r>
      <w:proofErr w:type="spellStart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RS.wartosc</w:t>
      </w:r>
      <w:proofErr w:type="spellEnd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= true;</w:t>
      </w:r>
    </w:p>
    <w:p w14:paraId="782C7224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lastRenderedPageBreak/>
        <w:t xml:space="preserve">                   </w:t>
      </w:r>
      <w:proofErr w:type="spellStart"/>
      <w:r w:rsidRPr="00CC34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pl-PL"/>
        </w:rPr>
        <w:t>break</w:t>
      </w:r>
      <w:proofErr w:type="spellEnd"/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;</w:t>
      </w:r>
    </w:p>
    <w:p w14:paraId="5C23CB9C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            </w:t>
      </w:r>
      <w:r w:rsidRPr="00CC34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pl-PL"/>
        </w:rPr>
        <w:t>end</w:t>
      </w:r>
    </w:p>
    <w:p w14:paraId="6446F550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        </w:t>
      </w:r>
      <w:r w:rsidRPr="00CC34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pl-PL"/>
        </w:rPr>
        <w:t>end</w:t>
      </w:r>
    </w:p>
    <w:p w14:paraId="113DEF82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r w:rsidRPr="00CC34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pl-PL"/>
        </w:rPr>
        <w:t>end</w:t>
      </w:r>
    </w:p>
    <w:p w14:paraId="101A01DB" w14:textId="77777777" w:rsidR="00CC34FE" w:rsidRPr="00CC34FE" w:rsidRDefault="00CC34FE" w:rsidP="00CC34FE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r w:rsidRPr="00CC34FE">
        <w:rPr>
          <w:rFonts w:ascii="Courier New" w:eastAsia="Times New Roman" w:hAnsi="Courier New" w:cs="Courier New"/>
          <w:b/>
          <w:bCs/>
          <w:color w:val="008800"/>
          <w:sz w:val="20"/>
          <w:szCs w:val="20"/>
          <w:shd w:val="clear" w:color="auto" w:fill="FFFFFF"/>
          <w:lang w:eastAsia="pl-PL"/>
        </w:rPr>
        <w:t>end</w:t>
      </w:r>
      <w:r w:rsidRPr="00CC34F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14:paraId="78E75D67" w14:textId="3A00CD64" w:rsidR="00CC34FE" w:rsidRPr="00AD1181" w:rsidRDefault="00CC34FE" w:rsidP="00CC34FE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</w:pPr>
      <w:r w:rsidRPr="00AD11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AD11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>RS.jest_ustawiony</w:t>
      </w:r>
      <w:proofErr w:type="spellEnd"/>
      <w:r w:rsidRPr="00AD118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pl-PL"/>
        </w:rPr>
        <w:t xml:space="preserve"> = true;</w:t>
      </w:r>
    </w:p>
    <w:p w14:paraId="4BD43E75" w14:textId="459AD685" w:rsidR="00CC34FE" w:rsidRDefault="00CC34FE" w:rsidP="00CC34FE">
      <w:r>
        <w:t xml:space="preserve">W przypadku gdy na optymalnej ścieżce agent wykryje radar (oznaczono jako ‘r’) ustawi wartość predykatu RS(Radar </w:t>
      </w:r>
      <w:proofErr w:type="spellStart"/>
      <w:r>
        <w:t>Straight</w:t>
      </w:r>
      <w:proofErr w:type="spellEnd"/>
      <w:r>
        <w:t>) na wartość True</w:t>
      </w:r>
    </w:p>
    <w:p w14:paraId="169B47B2" w14:textId="77777777" w:rsidR="007C4A57" w:rsidRDefault="007C4A57" w:rsidP="00CD4237">
      <w:r>
        <w:t>Do zapisu reguł w bazie wiedzy, które zostały rozróżnione na przesłanki i konkluzje użyto następujących skrótów:</w:t>
      </w:r>
    </w:p>
    <w:p w14:paraId="5E1A39F9" w14:textId="77777777" w:rsidR="007C4A57" w:rsidRDefault="007C4A57" w:rsidP="00CD4237">
      <w:r w:rsidRPr="007C4A57">
        <w:rPr>
          <w:b/>
          <w:bCs/>
        </w:rPr>
        <w:t>POP</w:t>
      </w:r>
      <w:r>
        <w:t xml:space="preserve"> –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pilot (predykat oznaczający osiągnięcie wysokości pilota)</w:t>
      </w:r>
    </w:p>
    <w:p w14:paraId="2F2EFC25" w14:textId="77777777" w:rsidR="007C4A57" w:rsidRDefault="007C4A57" w:rsidP="00CD4237">
      <w:r w:rsidRPr="007C4A57">
        <w:rPr>
          <w:b/>
          <w:bCs/>
        </w:rPr>
        <w:t xml:space="preserve">DL </w:t>
      </w:r>
      <w:r>
        <w:t xml:space="preserve">– drop </w:t>
      </w:r>
      <w:proofErr w:type="spellStart"/>
      <w:r>
        <w:t>load</w:t>
      </w:r>
      <w:proofErr w:type="spellEnd"/>
      <w:r>
        <w:t xml:space="preserve"> (predykat oznaczający zrzucenie ładunku)</w:t>
      </w:r>
    </w:p>
    <w:p w14:paraId="388BE67E" w14:textId="77777777" w:rsidR="007C4A57" w:rsidRDefault="007C4A57" w:rsidP="00CD4237">
      <w:r w:rsidRPr="007C4A57">
        <w:rPr>
          <w:b/>
          <w:bCs/>
        </w:rPr>
        <w:t>MF</w:t>
      </w:r>
      <w:r>
        <w:t xml:space="preserve"> –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(ruch w </w:t>
      </w:r>
      <w:proofErr w:type="spellStart"/>
      <w:r>
        <w:t>przod</w:t>
      </w:r>
      <w:proofErr w:type="spellEnd"/>
      <w:r>
        <w:t>)</w:t>
      </w:r>
    </w:p>
    <w:p w14:paraId="6A163B73" w14:textId="77777777" w:rsidR="007C4A57" w:rsidRDefault="007C4A57" w:rsidP="00CD4237">
      <w:r w:rsidRPr="007C4A57">
        <w:rPr>
          <w:b/>
          <w:bCs/>
        </w:rPr>
        <w:t>RS</w:t>
      </w:r>
      <w:r>
        <w:t xml:space="preserve"> – radar </w:t>
      </w:r>
      <w:proofErr w:type="spellStart"/>
      <w:r>
        <w:t>straight</w:t>
      </w:r>
      <w:proofErr w:type="spellEnd"/>
      <w:r>
        <w:t xml:space="preserve"> (wykryto radar na wprost)</w:t>
      </w:r>
    </w:p>
    <w:p w14:paraId="71F39626" w14:textId="77777777" w:rsidR="007C4A57" w:rsidRDefault="007C4A57" w:rsidP="00CD4237">
      <w:proofErr w:type="spellStart"/>
      <w:r w:rsidRPr="007C4A57">
        <w:rPr>
          <w:b/>
          <w:bCs/>
        </w:rPr>
        <w:t>MF_p</w:t>
      </w:r>
      <w:proofErr w:type="spellEnd"/>
      <w:r>
        <w:t xml:space="preserve"> –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(ustawiony jest priorytet do ruchu w przód)</w:t>
      </w:r>
    </w:p>
    <w:p w14:paraId="28D414CF" w14:textId="77777777" w:rsidR="007C4A57" w:rsidRDefault="007C4A57" w:rsidP="00CD4237">
      <w:r w:rsidRPr="007C4A57">
        <w:rPr>
          <w:b/>
          <w:bCs/>
        </w:rPr>
        <w:t xml:space="preserve">MB </w:t>
      </w:r>
      <w:r>
        <w:t xml:space="preserve">–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 (ruch w tył)</w:t>
      </w:r>
    </w:p>
    <w:p w14:paraId="6B2F1D57" w14:textId="77777777" w:rsidR="007C4A57" w:rsidRDefault="007C4A57" w:rsidP="00CD4237">
      <w:r w:rsidRPr="007C4A57">
        <w:rPr>
          <w:b/>
          <w:bCs/>
        </w:rPr>
        <w:t>RR</w:t>
      </w:r>
      <w:r>
        <w:t xml:space="preserve"> – radar </w:t>
      </w:r>
      <w:proofErr w:type="spellStart"/>
      <w:r>
        <w:t>right</w:t>
      </w:r>
      <w:proofErr w:type="spellEnd"/>
      <w:r>
        <w:t xml:space="preserve"> (wykryto radar z prawej strony)</w:t>
      </w:r>
    </w:p>
    <w:p w14:paraId="09859223" w14:textId="77777777" w:rsidR="007C4A57" w:rsidRDefault="007C4A57" w:rsidP="00CD4237">
      <w:r w:rsidRPr="007C4A57">
        <w:rPr>
          <w:b/>
          <w:bCs/>
        </w:rPr>
        <w:t>RL</w:t>
      </w:r>
      <w:r>
        <w:t xml:space="preserve"> – radar </w:t>
      </w:r>
      <w:proofErr w:type="spellStart"/>
      <w:r>
        <w:t>left</w:t>
      </w:r>
      <w:proofErr w:type="spellEnd"/>
      <w:r>
        <w:t xml:space="preserve"> (wykryto radar z lewej strony)</w:t>
      </w:r>
    </w:p>
    <w:p w14:paraId="6444022F" w14:textId="77777777" w:rsidR="007C4A57" w:rsidRDefault="007C4A57" w:rsidP="00CD4237">
      <w:r w:rsidRPr="007C4A57">
        <w:rPr>
          <w:b/>
          <w:bCs/>
        </w:rPr>
        <w:t xml:space="preserve">RU </w:t>
      </w:r>
      <w:r>
        <w:t xml:space="preserve">– radar </w:t>
      </w:r>
      <w:proofErr w:type="spellStart"/>
      <w:r>
        <w:t>up</w:t>
      </w:r>
      <w:proofErr w:type="spellEnd"/>
      <w:r>
        <w:t xml:space="preserve"> (wykryto radar na górze)</w:t>
      </w:r>
    </w:p>
    <w:p w14:paraId="2014AB21" w14:textId="77777777" w:rsidR="007C4A57" w:rsidRDefault="007C4A57" w:rsidP="00CD4237">
      <w:r w:rsidRPr="007C4A57">
        <w:rPr>
          <w:b/>
          <w:bCs/>
        </w:rPr>
        <w:t xml:space="preserve">RD </w:t>
      </w:r>
      <w:r>
        <w:t>– radar down (wykryto radar na dole)</w:t>
      </w:r>
    </w:p>
    <w:p w14:paraId="53F5D399" w14:textId="77777777" w:rsidR="007C4A57" w:rsidRDefault="007C4A57" w:rsidP="00CD4237">
      <w:proofErr w:type="spellStart"/>
      <w:r w:rsidRPr="007C4A57">
        <w:rPr>
          <w:b/>
          <w:bCs/>
        </w:rPr>
        <w:t>MR_p</w:t>
      </w:r>
      <w:proofErr w:type="spellEnd"/>
      <w:r>
        <w:t xml:space="preserve"> –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(ustawiony jest priorytet do ruchu w prawo)</w:t>
      </w:r>
    </w:p>
    <w:p w14:paraId="18C380C8" w14:textId="77777777" w:rsidR="007C4A57" w:rsidRDefault="007C4A57" w:rsidP="00CD4237">
      <w:r w:rsidRPr="0017043B">
        <w:rPr>
          <w:b/>
        </w:rPr>
        <w:t xml:space="preserve">MR </w:t>
      </w:r>
      <w:r>
        <w:t xml:space="preserve">–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(ruch w prawo)</w:t>
      </w:r>
    </w:p>
    <w:p w14:paraId="1F303739" w14:textId="77777777" w:rsidR="007C4A57" w:rsidRDefault="007C4A57" w:rsidP="00CD4237">
      <w:r w:rsidRPr="0017043B">
        <w:rPr>
          <w:b/>
        </w:rPr>
        <w:t xml:space="preserve">ML </w:t>
      </w:r>
      <w:r>
        <w:t xml:space="preserve">–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(ruch w lewo)</w:t>
      </w:r>
    </w:p>
    <w:p w14:paraId="17C352E3" w14:textId="77777777" w:rsidR="007C4A57" w:rsidRDefault="007C4A57" w:rsidP="00CD4237">
      <w:r w:rsidRPr="0017043B">
        <w:rPr>
          <w:b/>
        </w:rPr>
        <w:t>MD</w:t>
      </w:r>
      <w:r w:rsidR="0017043B">
        <w:t xml:space="preserve"> </w:t>
      </w:r>
      <w:r>
        <w:t xml:space="preserve">– </w:t>
      </w:r>
      <w:proofErr w:type="spellStart"/>
      <w:r>
        <w:t>move</w:t>
      </w:r>
      <w:proofErr w:type="spellEnd"/>
      <w:r>
        <w:t xml:space="preserve"> down (ruch w </w:t>
      </w:r>
      <w:proofErr w:type="spellStart"/>
      <w:r>
        <w:t>dol</w:t>
      </w:r>
      <w:proofErr w:type="spellEnd"/>
      <w:r>
        <w:t>)</w:t>
      </w:r>
    </w:p>
    <w:p w14:paraId="3B4F8563" w14:textId="0D040B28" w:rsidR="007C4A57" w:rsidRDefault="007C4A57" w:rsidP="00CD4237">
      <w:r w:rsidRPr="0017043B">
        <w:rPr>
          <w:b/>
        </w:rPr>
        <w:t>MU</w:t>
      </w:r>
      <w:r>
        <w:t xml:space="preserve"> –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(ruch w </w:t>
      </w:r>
      <w:proofErr w:type="spellStart"/>
      <w:r w:rsidR="0017043B">
        <w:t>gore</w:t>
      </w:r>
      <w:proofErr w:type="spellEnd"/>
      <w:r>
        <w:t>)</w:t>
      </w:r>
    </w:p>
    <w:p w14:paraId="2005719C" w14:textId="31BD99C7" w:rsidR="00CC34FE" w:rsidRDefault="00CC34FE" w:rsidP="00CC34FE">
      <w:proofErr w:type="spellStart"/>
      <w:r w:rsidRPr="007C4A57">
        <w:rPr>
          <w:b/>
          <w:bCs/>
        </w:rPr>
        <w:t>M</w:t>
      </w:r>
      <w:r>
        <w:rPr>
          <w:b/>
          <w:bCs/>
        </w:rPr>
        <w:t>L</w:t>
      </w:r>
      <w:r w:rsidRPr="007C4A57">
        <w:rPr>
          <w:b/>
          <w:bCs/>
        </w:rPr>
        <w:t>_p</w:t>
      </w:r>
      <w:proofErr w:type="spellEnd"/>
      <w:r>
        <w:t xml:space="preserve"> –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(ustawiony jest priorytet do ruchu w lewo)</w:t>
      </w:r>
    </w:p>
    <w:p w14:paraId="6F2CAD68" w14:textId="77777777" w:rsidR="00CC34FE" w:rsidRDefault="00CC34FE" w:rsidP="00CD4237"/>
    <w:p w14:paraId="74BD0645" w14:textId="77777777" w:rsidR="0017043B" w:rsidRDefault="0017043B" w:rsidP="00CD4237">
      <w:r>
        <w:t xml:space="preserve">Znajdują się także ich negacje poprzedzone przez </w:t>
      </w:r>
      <w:r w:rsidRPr="00A1436C">
        <w:rPr>
          <w:b/>
        </w:rPr>
        <w:t>n</w:t>
      </w:r>
    </w:p>
    <w:p w14:paraId="199876B6" w14:textId="77777777" w:rsidR="007C4A57" w:rsidRDefault="007C4A57" w:rsidP="00CD4237">
      <w:r>
        <w:t>Poniżej przedstawiono część reguł z bazy wiedzy:</w:t>
      </w:r>
    </w:p>
    <w:p w14:paraId="090EEE4D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).</w:t>
      </w:r>
      <w:proofErr w:type="spellStart"/>
      <w:r>
        <w:rPr>
          <w:color w:val="333333"/>
        </w:rPr>
        <w:t>przeslanki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predicates.POP</w:t>
      </w:r>
      <w:proofErr w:type="spellEnd"/>
      <w:r>
        <w:rPr>
          <w:color w:val="333333"/>
        </w:rPr>
        <w:t xml:space="preserve">]; </w:t>
      </w:r>
      <w:r>
        <w:rPr>
          <w:color w:val="888888"/>
        </w:rPr>
        <w:t xml:space="preserve">%wektor </w:t>
      </w:r>
      <w:proofErr w:type="spellStart"/>
      <w:r>
        <w:rPr>
          <w:color w:val="888888"/>
        </w:rPr>
        <w:t>predykatow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nF</w:t>
      </w:r>
      <w:proofErr w:type="spellEnd"/>
      <w:r>
        <w:rPr>
          <w:color w:val="888888"/>
        </w:rPr>
        <w:t xml:space="preserve"> (not F)- zaprzeczenie</w:t>
      </w:r>
    </w:p>
    <w:p w14:paraId="1CD8ACB5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).konkluzja = DL;  </w:t>
      </w:r>
      <w:r>
        <w:rPr>
          <w:color w:val="888888"/>
        </w:rPr>
        <w:t xml:space="preserve">% </w:t>
      </w:r>
      <w:proofErr w:type="spellStart"/>
      <w:r>
        <w:rPr>
          <w:color w:val="888888"/>
        </w:rPr>
        <w:t>DropLoad</w:t>
      </w:r>
      <w:proofErr w:type="spellEnd"/>
      <w:r>
        <w:rPr>
          <w:color w:val="888888"/>
        </w:rPr>
        <w:t xml:space="preserve"> - </w:t>
      </w:r>
      <w:proofErr w:type="spellStart"/>
      <w:r>
        <w:rPr>
          <w:color w:val="888888"/>
        </w:rPr>
        <w:t>zrzuc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ladunek</w:t>
      </w:r>
      <w:proofErr w:type="spellEnd"/>
    </w:p>
    <w:p w14:paraId="3F666017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</w:t>
      </w:r>
      <w:r>
        <w:rPr>
          <w:color w:val="333333"/>
        </w:rPr>
        <w:t>).</w:t>
      </w:r>
      <w:proofErr w:type="spellStart"/>
      <w:r>
        <w:rPr>
          <w:color w:val="333333"/>
        </w:rPr>
        <w:t>przeslanki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predicates.nPOP</w:t>
      </w:r>
      <w:proofErr w:type="spellEnd"/>
      <w:r>
        <w:rPr>
          <w:color w:val="333333"/>
        </w:rPr>
        <w:t xml:space="preserve">]; </w:t>
      </w:r>
      <w:r>
        <w:rPr>
          <w:color w:val="888888"/>
        </w:rPr>
        <w:t xml:space="preserve">%wektor </w:t>
      </w:r>
      <w:proofErr w:type="spellStart"/>
      <w:r>
        <w:rPr>
          <w:color w:val="888888"/>
        </w:rPr>
        <w:t>predykatow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nF</w:t>
      </w:r>
      <w:proofErr w:type="spellEnd"/>
      <w:r>
        <w:rPr>
          <w:color w:val="888888"/>
        </w:rPr>
        <w:t xml:space="preserve"> (not F)- zaprzeczenie</w:t>
      </w:r>
    </w:p>
    <w:p w14:paraId="55811F02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).konkluzja = </w:t>
      </w:r>
      <w:proofErr w:type="spellStart"/>
      <w:r>
        <w:rPr>
          <w:color w:val="333333"/>
        </w:rPr>
        <w:t>nDL</w:t>
      </w:r>
      <w:proofErr w:type="spellEnd"/>
      <w:r>
        <w:rPr>
          <w:color w:val="333333"/>
        </w:rPr>
        <w:t xml:space="preserve">;  </w:t>
      </w:r>
      <w:r>
        <w:rPr>
          <w:color w:val="888888"/>
        </w:rPr>
        <w:t xml:space="preserve">% </w:t>
      </w:r>
      <w:proofErr w:type="spellStart"/>
      <w:r>
        <w:rPr>
          <w:color w:val="888888"/>
        </w:rPr>
        <w:t>DropLoad</w:t>
      </w:r>
      <w:proofErr w:type="spellEnd"/>
      <w:r>
        <w:rPr>
          <w:color w:val="888888"/>
        </w:rPr>
        <w:t xml:space="preserve"> - </w:t>
      </w:r>
      <w:proofErr w:type="spellStart"/>
      <w:r>
        <w:rPr>
          <w:color w:val="888888"/>
        </w:rPr>
        <w:t>zrzuc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ladunek</w:t>
      </w:r>
      <w:proofErr w:type="spellEnd"/>
    </w:p>
    <w:p w14:paraId="558F6299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>).</w:t>
      </w:r>
      <w:proofErr w:type="spellStart"/>
      <w:r>
        <w:rPr>
          <w:color w:val="333333"/>
        </w:rPr>
        <w:t>przeslanki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predicates.nRS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predicates.MF_p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nDL</w:t>
      </w:r>
      <w:proofErr w:type="spellEnd"/>
      <w:r>
        <w:rPr>
          <w:color w:val="333333"/>
        </w:rPr>
        <w:t>];</w:t>
      </w:r>
    </w:p>
    <w:p w14:paraId="78C65D5F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>).konkluzja = MF;</w:t>
      </w:r>
    </w:p>
    <w:p w14:paraId="6CF904E3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4</w:t>
      </w:r>
      <w:r>
        <w:rPr>
          <w:color w:val="333333"/>
        </w:rPr>
        <w:t>).</w:t>
      </w:r>
      <w:proofErr w:type="spellStart"/>
      <w:r>
        <w:rPr>
          <w:color w:val="333333"/>
        </w:rPr>
        <w:t>przeslanki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predicates.nRS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predicates.MB_p</w:t>
      </w:r>
      <w:proofErr w:type="spellEnd"/>
      <w:r>
        <w:rPr>
          <w:color w:val="333333"/>
        </w:rPr>
        <w:t>, DL];</w:t>
      </w:r>
    </w:p>
    <w:p w14:paraId="283D7094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4</w:t>
      </w:r>
      <w:r>
        <w:rPr>
          <w:color w:val="333333"/>
        </w:rPr>
        <w:t>).konkluzja = MB;</w:t>
      </w:r>
    </w:p>
    <w:p w14:paraId="581497D5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lastRenderedPageBreak/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5</w:t>
      </w:r>
      <w:r>
        <w:rPr>
          <w:color w:val="333333"/>
        </w:rPr>
        <w:t>).</w:t>
      </w:r>
      <w:proofErr w:type="spellStart"/>
      <w:r>
        <w:rPr>
          <w:color w:val="333333"/>
        </w:rPr>
        <w:t>przeslanki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predicates.nRR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predicates.MR_p</w:t>
      </w:r>
      <w:proofErr w:type="spellEnd"/>
      <w:r>
        <w:rPr>
          <w:color w:val="333333"/>
        </w:rPr>
        <w:t xml:space="preserve">]; </w:t>
      </w:r>
    </w:p>
    <w:p w14:paraId="2911BDD1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5</w:t>
      </w:r>
      <w:r>
        <w:rPr>
          <w:color w:val="333333"/>
        </w:rPr>
        <w:t>).konkluzja = MR;</w:t>
      </w:r>
    </w:p>
    <w:p w14:paraId="28ABC2EF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6</w:t>
      </w:r>
      <w:r>
        <w:rPr>
          <w:color w:val="333333"/>
        </w:rPr>
        <w:t>).</w:t>
      </w:r>
      <w:proofErr w:type="spellStart"/>
      <w:r>
        <w:rPr>
          <w:color w:val="333333"/>
        </w:rPr>
        <w:t>przeslanki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predicates.nRL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predicates.ML_p</w:t>
      </w:r>
      <w:proofErr w:type="spellEnd"/>
      <w:r>
        <w:rPr>
          <w:color w:val="333333"/>
        </w:rPr>
        <w:t xml:space="preserve">]; </w:t>
      </w:r>
    </w:p>
    <w:p w14:paraId="606213A7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6</w:t>
      </w:r>
      <w:r>
        <w:rPr>
          <w:color w:val="333333"/>
        </w:rPr>
        <w:t>).konkluzja = ML;</w:t>
      </w:r>
    </w:p>
    <w:p w14:paraId="2D98DCCA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7</w:t>
      </w:r>
      <w:r>
        <w:rPr>
          <w:color w:val="333333"/>
        </w:rPr>
        <w:t>).</w:t>
      </w:r>
      <w:proofErr w:type="spellStart"/>
      <w:r>
        <w:rPr>
          <w:color w:val="333333"/>
        </w:rPr>
        <w:t>przeslanki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predicates.nRU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predicates.MU_p</w:t>
      </w:r>
      <w:proofErr w:type="spellEnd"/>
      <w:r>
        <w:rPr>
          <w:color w:val="333333"/>
        </w:rPr>
        <w:t xml:space="preserve">]; </w:t>
      </w:r>
    </w:p>
    <w:p w14:paraId="5C5AF32B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7</w:t>
      </w:r>
      <w:r>
        <w:rPr>
          <w:color w:val="333333"/>
        </w:rPr>
        <w:t>).konkluzja = MU;</w:t>
      </w:r>
    </w:p>
    <w:p w14:paraId="282FA4E5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8</w:t>
      </w:r>
      <w:r>
        <w:rPr>
          <w:color w:val="333333"/>
        </w:rPr>
        <w:t>).</w:t>
      </w:r>
      <w:proofErr w:type="spellStart"/>
      <w:r>
        <w:rPr>
          <w:color w:val="333333"/>
        </w:rPr>
        <w:t>przeslanki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predicates.nRD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predicates.MD_p</w:t>
      </w:r>
      <w:proofErr w:type="spellEnd"/>
      <w:r>
        <w:rPr>
          <w:color w:val="333333"/>
        </w:rPr>
        <w:t>];</w:t>
      </w:r>
    </w:p>
    <w:p w14:paraId="46D5AABA" w14:textId="77777777" w:rsidR="007C4A57" w:rsidRDefault="007C4A57" w:rsidP="007C4A57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8</w:t>
      </w:r>
      <w:r>
        <w:rPr>
          <w:color w:val="333333"/>
        </w:rPr>
        <w:t>).konkluzja = MD;</w:t>
      </w:r>
    </w:p>
    <w:p w14:paraId="0E036AA1" w14:textId="77777777" w:rsidR="007C4A57" w:rsidRDefault="007C4A57" w:rsidP="00CD4237"/>
    <w:p w14:paraId="341E59C9" w14:textId="33B0D5C5" w:rsidR="007C4A57" w:rsidRPr="00BD2E38" w:rsidRDefault="00EB1BD3" w:rsidP="00CD4237">
      <w:r>
        <w:t>Dla przykładowej reguły w bazie wiedzy:</w:t>
      </w:r>
    </w:p>
    <w:p w14:paraId="0B674FCF" w14:textId="77777777" w:rsidR="00755B58" w:rsidRDefault="00755B58" w:rsidP="00755B58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>).</w:t>
      </w:r>
      <w:proofErr w:type="spellStart"/>
      <w:r>
        <w:rPr>
          <w:color w:val="333333"/>
        </w:rPr>
        <w:t>przeslanki</w:t>
      </w:r>
      <w:proofErr w:type="spellEnd"/>
      <w:r>
        <w:rPr>
          <w:color w:val="333333"/>
        </w:rPr>
        <w:t xml:space="preserve"> = [</w:t>
      </w:r>
      <w:proofErr w:type="spellStart"/>
      <w:r>
        <w:rPr>
          <w:color w:val="333333"/>
        </w:rPr>
        <w:t>predicates.nRS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predicates.MF_p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nDL</w:t>
      </w:r>
      <w:proofErr w:type="spellEnd"/>
      <w:r>
        <w:rPr>
          <w:color w:val="333333"/>
        </w:rPr>
        <w:t>];</w:t>
      </w:r>
    </w:p>
    <w:p w14:paraId="156D7F3C" w14:textId="77777777" w:rsidR="00755B58" w:rsidRDefault="00755B58" w:rsidP="00755B58">
      <w:pPr>
        <w:pStyle w:val="HTML-wstpniesformatowany"/>
        <w:spacing w:line="244" w:lineRule="atLeast"/>
        <w:rPr>
          <w:color w:val="333333"/>
        </w:rPr>
      </w:pPr>
      <w:proofErr w:type="spellStart"/>
      <w:r>
        <w:rPr>
          <w:color w:val="333333"/>
        </w:rPr>
        <w:t>baza_wiedzy.reguly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>).konkluzja = MF;</w:t>
      </w:r>
    </w:p>
    <w:p w14:paraId="24B6DBC4" w14:textId="77777777" w:rsidR="00755B58" w:rsidRDefault="00755B58" w:rsidP="00CD4237"/>
    <w:p w14:paraId="1619C62C" w14:textId="77777777" w:rsidR="00BD2E38" w:rsidRPr="007C4A57" w:rsidRDefault="00BD2E38" w:rsidP="00CD4237">
      <w:r w:rsidRPr="007C4A57">
        <w:t xml:space="preserve">Dla powyższego kodu należy to interpretować następująco: </w:t>
      </w:r>
    </w:p>
    <w:p w14:paraId="75D442E6" w14:textId="177E0EC9" w:rsidR="00BD2E38" w:rsidRDefault="00BD2E38" w:rsidP="00CD4237">
      <w:r w:rsidRPr="007C4A57">
        <w:t>Gdy nie wykryto radaru na wprost oraz predykat</w:t>
      </w:r>
      <w:r w:rsidR="00FF2D32">
        <w:t xml:space="preserve"> priorytetem jest</w:t>
      </w:r>
      <w:r w:rsidRPr="007C4A57">
        <w:t xml:space="preserve"> </w:t>
      </w:r>
      <w:r w:rsidR="007C4A57" w:rsidRPr="007C4A57">
        <w:t>ruch w przód jest ustawiony i nie zrzucono ładunku to wtedy idź w przód</w:t>
      </w:r>
      <w:r w:rsidR="002A21EF">
        <w:t>.</w:t>
      </w:r>
    </w:p>
    <w:p w14:paraId="41ACB0BF" w14:textId="77777777" w:rsidR="00D52F3D" w:rsidRDefault="00D52F3D" w:rsidP="00D52F3D">
      <w:pPr>
        <w:pStyle w:val="NormalnyWeb"/>
        <w:spacing w:before="0" w:beforeAutospacing="0" w:after="150" w:afterAutospacing="0"/>
        <w:rPr>
          <w:rFonts w:ascii="Helvetica" w:hAnsi="Helvetica"/>
          <w:color w:val="727272"/>
          <w:sz w:val="21"/>
          <w:szCs w:val="21"/>
        </w:rPr>
      </w:pPr>
    </w:p>
    <w:p w14:paraId="780D3EAA" w14:textId="77777777" w:rsidR="00D52F3D" w:rsidRDefault="00D52F3D" w:rsidP="00D52F3D">
      <w:r>
        <w:t>Aksjomatami w bazie wiedzy będzie zestaw następujących sytuacji:</w:t>
      </w:r>
    </w:p>
    <w:p w14:paraId="7C492342" w14:textId="3C9E083F" w:rsidR="00D52F3D" w:rsidRPr="00D52F3D" w:rsidRDefault="00D52F3D" w:rsidP="00D52F3D">
      <w:pPr>
        <w:pStyle w:val="NormalnyWeb"/>
        <w:spacing w:before="0" w:beforeAutospacing="0" w:after="150" w:afterAutospacing="0"/>
        <w:rPr>
          <w:rFonts w:ascii="Helvetica" w:hAnsi="Helvetica"/>
          <w:sz w:val="21"/>
          <w:szCs w:val="21"/>
        </w:rPr>
      </w:pPr>
      <w:r w:rsidRPr="00D52F3D">
        <w:rPr>
          <w:rFonts w:ascii="Helvetica" w:hAnsi="Helvetica"/>
          <w:sz w:val="21"/>
          <w:szCs w:val="21"/>
        </w:rPr>
        <w:t xml:space="preserve">- Położenie początkowe </w:t>
      </w:r>
      <w:proofErr w:type="spellStart"/>
      <w:r w:rsidRPr="00D52F3D">
        <w:rPr>
          <w:rFonts w:ascii="Helvetica" w:hAnsi="Helvetica"/>
          <w:sz w:val="21"/>
          <w:szCs w:val="21"/>
        </w:rPr>
        <w:t>guna</w:t>
      </w:r>
      <w:proofErr w:type="spellEnd"/>
      <w:r w:rsidRPr="00D52F3D">
        <w:rPr>
          <w:rFonts w:ascii="Helvetica" w:hAnsi="Helvetica"/>
          <w:sz w:val="21"/>
          <w:szCs w:val="21"/>
        </w:rPr>
        <w:t xml:space="preserve"> i radaru nie zmienia się w trakcie symulacji (po przejściu do kolejnego kroku są w tym samym miejscu)</w:t>
      </w:r>
    </w:p>
    <w:p w14:paraId="15AF27F0" w14:textId="252D9A0C" w:rsidR="00D52F3D" w:rsidRPr="00D52F3D" w:rsidRDefault="00D52F3D" w:rsidP="00D52F3D">
      <w:pPr>
        <w:pStyle w:val="NormalnyWeb"/>
        <w:spacing w:before="0" w:beforeAutospacing="0" w:after="150" w:afterAutospacing="0"/>
        <w:rPr>
          <w:rFonts w:ascii="Helvetica" w:hAnsi="Helvetica"/>
          <w:sz w:val="21"/>
          <w:szCs w:val="21"/>
        </w:rPr>
      </w:pPr>
      <w:r w:rsidRPr="00D52F3D">
        <w:rPr>
          <w:rFonts w:ascii="Helvetica" w:hAnsi="Helvetica"/>
          <w:sz w:val="21"/>
          <w:szCs w:val="21"/>
        </w:rPr>
        <w:t>- Jeśli agent wejdzie w obszar oddziaływania radaru to zostanie on zamrożony na 3 kolejki</w:t>
      </w:r>
    </w:p>
    <w:p w14:paraId="617B7D39" w14:textId="4960732F" w:rsidR="00D52F3D" w:rsidRPr="00D52F3D" w:rsidRDefault="00D52F3D" w:rsidP="00D52F3D">
      <w:pPr>
        <w:pStyle w:val="NormalnyWeb"/>
        <w:spacing w:before="0" w:beforeAutospacing="0" w:after="150" w:afterAutospacing="0"/>
        <w:rPr>
          <w:rFonts w:ascii="Helvetica" w:hAnsi="Helvetica"/>
          <w:sz w:val="21"/>
          <w:szCs w:val="21"/>
        </w:rPr>
      </w:pPr>
      <w:r w:rsidRPr="00D52F3D">
        <w:rPr>
          <w:rFonts w:ascii="Helvetica" w:hAnsi="Helvetica"/>
          <w:sz w:val="21"/>
          <w:szCs w:val="21"/>
        </w:rPr>
        <w:t xml:space="preserve">- Jeśli agent wejdzie w obszar oddziaływania </w:t>
      </w:r>
      <w:proofErr w:type="spellStart"/>
      <w:r w:rsidRPr="00D52F3D">
        <w:rPr>
          <w:rFonts w:ascii="Helvetica" w:hAnsi="Helvetica"/>
          <w:sz w:val="21"/>
          <w:szCs w:val="21"/>
        </w:rPr>
        <w:t>guna</w:t>
      </w:r>
      <w:proofErr w:type="spellEnd"/>
      <w:r w:rsidRPr="00D52F3D">
        <w:rPr>
          <w:rFonts w:ascii="Helvetica" w:hAnsi="Helvetica"/>
          <w:sz w:val="21"/>
          <w:szCs w:val="21"/>
        </w:rPr>
        <w:t xml:space="preserve"> to jego prędkość zostanie zmniejszona o połowę.</w:t>
      </w:r>
    </w:p>
    <w:p w14:paraId="07D6989A" w14:textId="77777777" w:rsidR="00D52F3D" w:rsidRDefault="00D52F3D" w:rsidP="00D52F3D">
      <w:pPr>
        <w:pStyle w:val="NormalnyWeb"/>
        <w:spacing w:before="0" w:beforeAutospacing="0" w:after="150" w:afterAutospacing="0"/>
        <w:rPr>
          <w:rFonts w:ascii="Helvetica" w:hAnsi="Helvetica"/>
          <w:color w:val="727272"/>
          <w:sz w:val="21"/>
          <w:szCs w:val="21"/>
        </w:rPr>
      </w:pPr>
    </w:p>
    <w:p w14:paraId="6B17653E" w14:textId="365F94B5" w:rsidR="00B1146B" w:rsidRDefault="00EB1BD3" w:rsidP="00CD4237">
      <w:r>
        <w:t xml:space="preserve">Funkcję </w:t>
      </w:r>
      <w:r w:rsidRPr="00687FC0">
        <w:rPr>
          <w:b/>
          <w:bCs/>
        </w:rPr>
        <w:t>TELL</w:t>
      </w:r>
      <w:r>
        <w:t xml:space="preserve"> reprezentuje funkcja odpowiedzialna za pobranie aktualnych wartości predykatów oraz ich aktualizacje w podanej </w:t>
      </w:r>
      <w:r w:rsidR="00A1436C">
        <w:t>po</w:t>
      </w:r>
      <w:r>
        <w:t>wyżej bazie wiedzy</w:t>
      </w:r>
      <w:r w:rsidR="00492831">
        <w:t>:</w:t>
      </w:r>
    </w:p>
    <w:p w14:paraId="49FB218B" w14:textId="0343BB8E" w:rsidR="00EB1BD3" w:rsidRDefault="00EB1BD3" w:rsidP="00CD4237">
      <w:r>
        <w:rPr>
          <w:noProof/>
        </w:rPr>
        <w:drawing>
          <wp:inline distT="0" distB="0" distL="0" distR="0" wp14:anchorId="2469F8B0" wp14:editId="66452F36">
            <wp:extent cx="4671060" cy="17449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E9B0" w14:textId="17D7DA23" w:rsidR="00687FC0" w:rsidRDefault="00687FC0" w:rsidP="00CD4237"/>
    <w:p w14:paraId="4ED828FC" w14:textId="55A93532" w:rsidR="00687FC0" w:rsidRDefault="00687FC0" w:rsidP="00CD4237"/>
    <w:p w14:paraId="576A9D59" w14:textId="30234589" w:rsidR="00687FC0" w:rsidRDefault="00687FC0" w:rsidP="00CD4237"/>
    <w:p w14:paraId="542F6951" w14:textId="39E82C61" w:rsidR="00687FC0" w:rsidRDefault="00687FC0" w:rsidP="00CD4237"/>
    <w:p w14:paraId="1AFB6AEB" w14:textId="3A417F81" w:rsidR="00687FC0" w:rsidRDefault="00687FC0" w:rsidP="00CD4237"/>
    <w:p w14:paraId="5E17FAD9" w14:textId="64B70C18" w:rsidR="00A1436C" w:rsidRDefault="00A1436C" w:rsidP="00CD4237">
      <w:r>
        <w:lastRenderedPageBreak/>
        <w:t xml:space="preserve">Funkcję </w:t>
      </w:r>
      <w:r w:rsidRPr="00687FC0">
        <w:rPr>
          <w:b/>
          <w:bCs/>
        </w:rPr>
        <w:t>ASK</w:t>
      </w:r>
      <w:r>
        <w:t xml:space="preserve"> reprezentuje funkcja odpowiedzialna za pobranie aktualnych predykatów oraz położenia drona i poprzez wnioskowanie  reguł w bazie wiedzy ustala kolejny ruch do wykonania przez agenta</w:t>
      </w:r>
      <w:r w:rsidR="00492831">
        <w:t>:</w:t>
      </w:r>
    </w:p>
    <w:p w14:paraId="5D57DE71" w14:textId="0EFD7A35" w:rsidR="00492831" w:rsidRDefault="00492831" w:rsidP="00CD4237"/>
    <w:p w14:paraId="2D45FEF9" w14:textId="139D8B79" w:rsidR="00492831" w:rsidRDefault="00492831" w:rsidP="00CD4237">
      <w:r>
        <w:rPr>
          <w:noProof/>
        </w:rPr>
        <w:drawing>
          <wp:inline distT="0" distB="0" distL="0" distR="0" wp14:anchorId="53952CAF" wp14:editId="2DDD088B">
            <wp:extent cx="2819400" cy="18440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E6BE" w14:textId="4113B697" w:rsidR="00662BF9" w:rsidRDefault="00CB27AC" w:rsidP="00CD4237">
      <w:r>
        <w:t>W momencie wyjścia z funkcji odpowiedzialnej za analizę bazy wiedzy sprawdzany jest jego otoczenie po wykonaniu jednego ruchu. W sytuacji gdy dron napotka po którejś ze stron (prawo, lewo, góra, dół, przód) jakąś przeszkodę to za pomocą reguł w bazie wiedzy próbuje ją ominąć. W przypadku gdy nie może tego zrobić kontakt z radarem powoduje zamrożenie jego ruchu</w:t>
      </w:r>
      <w:r w:rsidR="00662BF9">
        <w:t xml:space="preserve"> na 3 kolejki</w:t>
      </w:r>
      <w:r w:rsidR="00873CB9">
        <w:t>.</w:t>
      </w:r>
    </w:p>
    <w:p w14:paraId="6AB3F92B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if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(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freezeTime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==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)</w:t>
      </w:r>
    </w:p>
    <w:p w14:paraId="156AE9E6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able_to_move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true;</w:t>
      </w:r>
    </w:p>
    <w:p w14:paraId="419BD906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freezeTime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3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12E18510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</w:t>
      </w:r>
      <w:proofErr w:type="spellStart"/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else</w:t>
      </w:r>
      <w:proofErr w:type="spellEnd"/>
    </w:p>
    <w:p w14:paraId="70BA6E08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</w:t>
      </w:r>
      <w:proofErr w:type="spellStart"/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if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(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drone_state.radar_contact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== true)</w:t>
      </w:r>
    </w:p>
    <w:p w14:paraId="3B1C2417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if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(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freezeTime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==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) </w:t>
      </w:r>
      <w:r w:rsidRPr="00492831">
        <w:rPr>
          <w:rFonts w:ascii="Courier New" w:eastAsia="Times New Roman" w:hAnsi="Courier New" w:cs="Courier New"/>
          <w:color w:val="888888"/>
          <w:sz w:val="20"/>
          <w:szCs w:val="20"/>
          <w:lang w:eastAsia="pl-PL"/>
        </w:rPr>
        <w:t xml:space="preserve">% to znaczy ze w poprzedniej iteracji sie </w:t>
      </w:r>
      <w:proofErr w:type="spellStart"/>
      <w:r w:rsidRPr="00492831">
        <w:rPr>
          <w:rFonts w:ascii="Courier New" w:eastAsia="Times New Roman" w:hAnsi="Courier New" w:cs="Courier New"/>
          <w:color w:val="888888"/>
          <w:sz w:val="20"/>
          <w:szCs w:val="20"/>
          <w:lang w:eastAsia="pl-PL"/>
        </w:rPr>
        <w:t>ruszylismy</w:t>
      </w:r>
      <w:proofErr w:type="spellEnd"/>
    </w:p>
    <w:p w14:paraId="41A15182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   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freezeTime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3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64C0C92F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52F2EB90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freezeTime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freezeTime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-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1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4C43C4D6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able_to_move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false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5EE31132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</w:t>
      </w:r>
      <w:proofErr w:type="spellStart"/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else</w:t>
      </w:r>
      <w:proofErr w:type="spellEnd"/>
    </w:p>
    <w:p w14:paraId="481781A2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freezeTime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3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48D4EEDB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able_to_move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true;</w:t>
      </w:r>
    </w:p>
    <w:p w14:paraId="2BDC1A95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</w:t>
      </w:r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35F4837F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</w:t>
      </w:r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2027C569" w14:textId="77777777" w:rsidR="00662BF9" w:rsidRDefault="00662BF9" w:rsidP="00CD4237"/>
    <w:p w14:paraId="30CD0B7C" w14:textId="77777777" w:rsidR="00662BF9" w:rsidRDefault="00662BF9" w:rsidP="00CD4237"/>
    <w:p w14:paraId="453E72AE" w14:textId="77777777" w:rsidR="00755B58" w:rsidRDefault="00CB27AC" w:rsidP="00CD4237">
      <w:r>
        <w:t xml:space="preserve"> natomiast kontakt z </w:t>
      </w:r>
      <w:proofErr w:type="spellStart"/>
      <w:r>
        <w:t>gunem</w:t>
      </w:r>
      <w:proofErr w:type="spellEnd"/>
      <w:r>
        <w:t xml:space="preserve"> powoduje zmniejszenie jego energii o połowę</w:t>
      </w:r>
    </w:p>
    <w:p w14:paraId="07C266DD" w14:textId="77777777" w:rsidR="00CB27AC" w:rsidRDefault="00CB27AC" w:rsidP="00CD4237"/>
    <w:p w14:paraId="1CC67998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</w:t>
      </w:r>
      <w:proofErr w:type="spellStart"/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if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(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drone_state.gun_contact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== true)</w:t>
      </w:r>
    </w:p>
    <w:p w14:paraId="05338E58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drone.speed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492831">
        <w:rPr>
          <w:rFonts w:ascii="Courier New" w:eastAsia="Times New Roman" w:hAnsi="Courier New" w:cs="Courier New"/>
          <w:color w:val="007020"/>
          <w:sz w:val="20"/>
          <w:szCs w:val="20"/>
          <w:lang w:eastAsia="pl-PL"/>
        </w:rPr>
        <w:t>round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(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drone.speed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/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2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);</w:t>
      </w:r>
    </w:p>
    <w:p w14:paraId="25E87C72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</w:t>
      </w:r>
      <w:proofErr w:type="spellStart"/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if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drone.speed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==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</w:p>
    <w:p w14:paraId="62FAD6E9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drone.speed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1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4C139D02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</w:t>
      </w:r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277B32F0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</w:t>
      </w:r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72762B72" w14:textId="54A0B57A" w:rsidR="00CB27AC" w:rsidRDefault="00CB27AC" w:rsidP="00CD4237"/>
    <w:p w14:paraId="345EFD63" w14:textId="73D29355" w:rsidR="00687FC0" w:rsidRDefault="00687FC0" w:rsidP="00CD4237"/>
    <w:p w14:paraId="706B243A" w14:textId="77777777" w:rsidR="00817800" w:rsidRDefault="00817800" w:rsidP="00CD4237"/>
    <w:p w14:paraId="3A6DBA50" w14:textId="77777777" w:rsidR="00CB27AC" w:rsidRDefault="00CB27AC" w:rsidP="00CD4237">
      <w:r>
        <w:lastRenderedPageBreak/>
        <w:t xml:space="preserve">Użycie zapisu </w:t>
      </w:r>
    </w:p>
    <w:p w14:paraId="70C48E1D" w14:textId="509D401B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</w:t>
      </w:r>
      <w:proofErr w:type="spellStart"/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if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drone.speed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==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0</w:t>
      </w:r>
    </w:p>
    <w:p w14:paraId="3F8CF2EF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       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drone.speed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= </w:t>
      </w:r>
      <w:r w:rsidRPr="0049283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l-PL"/>
        </w:rPr>
        <w:t>1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1D50932B" w14:textId="2C5084C4" w:rsid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</w:t>
      </w:r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280218BD" w14:textId="77777777" w:rsidR="00873CB9" w:rsidRPr="00492831" w:rsidRDefault="00873CB9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255C95F0" w14:textId="77777777" w:rsidR="00CB27AC" w:rsidRDefault="00CB27AC" w:rsidP="00CD4237">
      <w:bookmarkStart w:id="0" w:name="_Hlk12310536"/>
      <w:r>
        <w:t>Zabezpiecza, przed sytuacją kiedy prędkość drona byłaby 0( żeby agent nie stał w miejscu)</w:t>
      </w:r>
      <w:r w:rsidR="00662BF9">
        <w:t>.</w:t>
      </w:r>
    </w:p>
    <w:p w14:paraId="6BF0E789" w14:textId="77777777" w:rsidR="00740C09" w:rsidRDefault="00740C09" w:rsidP="00CD4237">
      <w:bookmarkStart w:id="1" w:name="_Hlk12310561"/>
      <w:r>
        <w:t xml:space="preserve">Dzięki zmiennej </w:t>
      </w:r>
      <w:proofErr w:type="spellStart"/>
      <w:r w:rsidRPr="00B52D66">
        <w:rPr>
          <w:b/>
          <w:bCs/>
        </w:rPr>
        <w:t>able_to_move</w:t>
      </w:r>
      <w:proofErr w:type="spellEnd"/>
      <w:r>
        <w:t xml:space="preserve"> możemy stwierdzić czy jest możliwe wykonanie ruchu</w:t>
      </w:r>
      <w:r w:rsidR="008D13D7">
        <w:t xml:space="preserve"> analizując aktualne położenie drona</w:t>
      </w:r>
      <w:bookmarkEnd w:id="1"/>
      <w:r w:rsidR="008D13D7">
        <w:t>.</w:t>
      </w:r>
    </w:p>
    <w:p w14:paraId="13EF5A53" w14:textId="5E990CD6" w:rsidR="008D13D7" w:rsidRDefault="008D13D7" w:rsidP="00CD4237">
      <w:r>
        <w:t>W przypadku, gdy możliwe jest wykonanie ruchu</w:t>
      </w:r>
      <w:r w:rsidR="00B52D66">
        <w:t xml:space="preserve"> </w:t>
      </w:r>
      <w:r>
        <w:t xml:space="preserve"> wykonywana jest funkcja move_</w:t>
      </w:r>
      <w:r w:rsidR="00071574">
        <w:t>drone</w:t>
      </w:r>
      <w:r>
        <w:t>:</w:t>
      </w:r>
    </w:p>
    <w:bookmarkEnd w:id="0"/>
    <w:p w14:paraId="6068D6D3" w14:textId="77777777" w:rsidR="008D13D7" w:rsidRDefault="008D13D7" w:rsidP="00CD4237"/>
    <w:p w14:paraId="19EA6645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function</w:t>
      </w:r>
      <w:proofErr w:type="spellEnd"/>
      <w:r w:rsidRPr="0049283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[drone] =</w:t>
      </w:r>
      <w:r w:rsidRPr="0049283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  <w:r w:rsidRPr="0049283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>move_drone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(drone, move_to_make)</w:t>
      </w:r>
    </w:p>
    <w:p w14:paraId="506230D1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</w:t>
      </w:r>
    </w:p>
    <w:p w14:paraId="61F7B444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    </w:t>
      </w: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drone.position.x = drone.position.x +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move_to_make.x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*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drone.speed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76CB7595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drone.position.y = drone.position.y +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move_to_make.y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*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drone.speed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766AD002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   drone.position.z = drone.position.z +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move_to_make.z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* </w:t>
      </w:r>
      <w:proofErr w:type="spellStart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drone.speed</w:t>
      </w:r>
      <w:proofErr w:type="spellEnd"/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;</w:t>
      </w:r>
    </w:p>
    <w:p w14:paraId="7ABAD8BB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</w:p>
    <w:p w14:paraId="6D196F73" w14:textId="77777777" w:rsidR="00492831" w:rsidRPr="00492831" w:rsidRDefault="00492831" w:rsidP="0049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49283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end</w:t>
      </w:r>
    </w:p>
    <w:p w14:paraId="514CA3A5" w14:textId="64ECEC4D" w:rsidR="008D13D7" w:rsidRDefault="008D13D7" w:rsidP="00CD4237"/>
    <w:p w14:paraId="042EDB45" w14:textId="77777777" w:rsidR="00071574" w:rsidRDefault="00071574" w:rsidP="00CD4237">
      <w:r>
        <w:t>Gdzie move_to_make jest wynikiem wnioskowania z bazy wiedzy</w:t>
      </w:r>
    </w:p>
    <w:p w14:paraId="22026BDA" w14:textId="0540CC93" w:rsidR="00AD6D56" w:rsidRDefault="00AD6D56" w:rsidP="00873CB9">
      <w:pPr>
        <w:rPr>
          <w:rFonts w:ascii="Courier New" w:hAnsi="Courier New" w:cs="Courier New"/>
          <w:sz w:val="24"/>
          <w:szCs w:val="24"/>
        </w:rPr>
      </w:pPr>
      <w:r>
        <w:t xml:space="preserve">Po wykonaniu każdego ruchu wartość energii drona jest zmniejszana </w:t>
      </w:r>
      <w:r w:rsidR="00817800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="00817800" w:rsidRPr="00817800">
        <w:rPr>
          <w:rFonts w:ascii="Courier New" w:hAnsi="Courier New" w:cs="Courier New"/>
          <w:color w:val="000000"/>
          <w:sz w:val="26"/>
          <w:szCs w:val="26"/>
        </w:rPr>
        <w:t>take_dron_energy.m</w:t>
      </w:r>
      <w:proofErr w:type="spellEnd"/>
      <w:r w:rsidR="00817800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1F05E1D" w14:textId="77777777" w:rsidR="00AD6D56" w:rsidRDefault="00AD6D56" w:rsidP="00AD6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D576929" w14:textId="052A4131" w:rsidR="00AD6D56" w:rsidRDefault="00873CB9" w:rsidP="00873CB9">
      <w:pPr>
        <w:pStyle w:val="HTML-wstpniesformatowany"/>
        <w:spacing w:line="244" w:lineRule="atLeast"/>
        <w:rPr>
          <w:sz w:val="24"/>
          <w:szCs w:val="24"/>
        </w:rPr>
      </w:pPr>
      <w:r w:rsidRPr="00873CB9">
        <w:rPr>
          <w:color w:val="333333"/>
        </w:rPr>
        <w:t>drone.energy = drone.energy - a * drone.position.z;</w:t>
      </w:r>
    </w:p>
    <w:p w14:paraId="6D6A0F93" w14:textId="77777777" w:rsidR="00AD6D56" w:rsidRDefault="00AD6D56" w:rsidP="00CD4237"/>
    <w:p w14:paraId="18E477C3" w14:textId="5E79780E" w:rsidR="004E435B" w:rsidRPr="00687FC0" w:rsidRDefault="004E435B" w:rsidP="00CD4237">
      <w:pPr>
        <w:rPr>
          <w:rFonts w:cstheme="minorHAnsi"/>
        </w:rPr>
      </w:pPr>
      <w:r w:rsidRPr="00687FC0">
        <w:rPr>
          <w:rFonts w:cstheme="minorHAnsi"/>
        </w:rPr>
        <w:t xml:space="preserve">gdzie a jest współczynnikiem. Przyjęto </w:t>
      </w:r>
      <w:r w:rsidRPr="00687FC0">
        <w:rPr>
          <w:rFonts w:cstheme="minorHAnsi"/>
          <w:b/>
          <w:bCs/>
        </w:rPr>
        <w:t>a</w:t>
      </w:r>
      <w:r w:rsidR="00687FC0">
        <w:rPr>
          <w:rFonts w:cstheme="minorHAnsi"/>
          <w:b/>
          <w:bCs/>
        </w:rPr>
        <w:t xml:space="preserve">  </w:t>
      </w:r>
      <w:r w:rsidRPr="00687FC0">
        <w:rPr>
          <w:rFonts w:cstheme="minorHAnsi"/>
        </w:rPr>
        <w:t>=</w:t>
      </w:r>
      <w:r w:rsidR="00687FC0">
        <w:rPr>
          <w:rFonts w:cstheme="minorHAnsi"/>
        </w:rPr>
        <w:t xml:space="preserve"> </w:t>
      </w:r>
      <w:r w:rsidRPr="00687FC0">
        <w:rPr>
          <w:rFonts w:cstheme="minorHAnsi"/>
        </w:rPr>
        <w:t>0.1 aby energia drona zbyt szybko nie zmniejszała się.</w:t>
      </w:r>
    </w:p>
    <w:p w14:paraId="70B7B551" w14:textId="77777777" w:rsidR="00687FC0" w:rsidRPr="00687FC0" w:rsidRDefault="00687FC0" w:rsidP="00AD11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543D4F" w14:textId="77777777" w:rsidR="00687FC0" w:rsidRPr="00687FC0" w:rsidRDefault="00687FC0" w:rsidP="00AD11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39113E" w14:textId="4DB5DC7F" w:rsidR="00AD1181" w:rsidRDefault="00AD1181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87FC0">
        <w:rPr>
          <w:rFonts w:cstheme="minorHAnsi"/>
        </w:rPr>
        <w:t xml:space="preserve">W momencie gdy program wyjdzie  z głównej pętli wyświetlane są wyniki za pomocą funkcji </w:t>
      </w:r>
      <w:r w:rsidRPr="00687FC0">
        <w:rPr>
          <w:rFonts w:cstheme="minorHAnsi"/>
          <w:b/>
          <w:bCs/>
          <w:color w:val="000000"/>
        </w:rPr>
        <w:t xml:space="preserve">plot_simulation, </w:t>
      </w:r>
      <w:r w:rsidRPr="00687FC0">
        <w:rPr>
          <w:rFonts w:cstheme="minorHAnsi"/>
          <w:color w:val="000000"/>
        </w:rPr>
        <w:t>która to funkcja przy pomocy zbieranych wyników w każdej iteracji wyświetla aktualne środowisko, położenie drona oraz pilota, rozmieszczenie przeszkód a także drogę jaką pokonał dron od miejsca początkowego do pilota.</w:t>
      </w:r>
    </w:p>
    <w:p w14:paraId="54D8D8D7" w14:textId="1E038EBE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3669879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Zbieraniem wyników dotyczących analizy ruchu od drona do pilota oraz informacji o tym jakie są inicjalne wartości energii zajmuje się funkcja </w:t>
      </w:r>
      <w:r w:rsidRPr="00B4144F">
        <w:rPr>
          <w:rFonts w:cstheme="minorHAnsi"/>
          <w:b/>
          <w:bCs/>
          <w:color w:val="000000"/>
        </w:rPr>
        <w:t>analyze_results</w:t>
      </w:r>
      <w:r>
        <w:rPr>
          <w:rFonts w:cstheme="minorHAnsi"/>
          <w:color w:val="000000"/>
        </w:rPr>
        <w:t>.</w:t>
      </w:r>
    </w:p>
    <w:p w14:paraId="2237367B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F5ACE6A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9D8C12C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9916E39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A39F9B6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5D8163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6213771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4DA9464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E581201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24C496D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08D3D96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98F2302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87FD222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B79BB8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F2D32">
        <w:rPr>
          <w:rFonts w:cstheme="minorHAnsi"/>
          <w:b/>
          <w:bCs/>
          <w:color w:val="000000"/>
        </w:rPr>
        <w:t>Główne okno programu</w:t>
      </w:r>
      <w:r>
        <w:rPr>
          <w:rFonts w:cstheme="minorHAnsi"/>
          <w:color w:val="000000"/>
        </w:rPr>
        <w:t>:</w:t>
      </w:r>
    </w:p>
    <w:p w14:paraId="7FC6F927" w14:textId="77777777" w:rsidR="00B4144F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258A5E9" w14:textId="4DE37E7E" w:rsidR="00FB786B" w:rsidRDefault="00FB786B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7E2C67E2" wp14:editId="284A5D5B">
            <wp:extent cx="5715000" cy="28956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9612" w14:textId="6581F69C" w:rsidR="00FB786B" w:rsidRDefault="00FB786B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5DE98D0" w14:textId="6B23068C" w:rsidR="00FB786B" w:rsidRDefault="00FB786B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Po prawej stronie znajdują się parametry </w:t>
      </w:r>
      <w:r w:rsidRPr="00FB786B">
        <w:rPr>
          <w:rFonts w:cstheme="minorHAnsi"/>
          <w:b/>
          <w:bCs/>
          <w:color w:val="000000"/>
        </w:rPr>
        <w:t>N</w:t>
      </w:r>
      <w:r>
        <w:rPr>
          <w:rFonts w:cstheme="minorHAnsi"/>
          <w:color w:val="000000"/>
        </w:rPr>
        <w:t xml:space="preserve"> i </w:t>
      </w:r>
      <w:r w:rsidRPr="00FB786B">
        <w:rPr>
          <w:rFonts w:cstheme="minorHAnsi"/>
          <w:b/>
          <w:bCs/>
          <w:color w:val="000000"/>
        </w:rPr>
        <w:t>H</w:t>
      </w:r>
      <w:r>
        <w:rPr>
          <w:rFonts w:cstheme="minorHAnsi"/>
          <w:color w:val="000000"/>
        </w:rPr>
        <w:t xml:space="preserve"> pozwalające na wybór wartości N i H w środowisku przed jego wygenerowaniem. Możliwy wybór to zakres 10-20 dla dobrego zobrazowania środowiska, drona, pilota oraz przeszkód w postaci radarów i </w:t>
      </w:r>
      <w:proofErr w:type="spellStart"/>
      <w:r>
        <w:rPr>
          <w:rFonts w:cstheme="minorHAnsi"/>
          <w:color w:val="000000"/>
        </w:rPr>
        <w:t>gunów</w:t>
      </w:r>
      <w:proofErr w:type="spellEnd"/>
      <w:r>
        <w:rPr>
          <w:rFonts w:cstheme="minorHAnsi"/>
          <w:color w:val="000000"/>
        </w:rPr>
        <w:t xml:space="preserve">. </w:t>
      </w:r>
    </w:p>
    <w:p w14:paraId="39BF0EFD" w14:textId="71AEC990" w:rsidR="00FB786B" w:rsidRDefault="00FB786B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977885B" w14:textId="6D1BF2A8" w:rsidR="00FB786B" w:rsidRDefault="00FB786B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F2D32">
        <w:rPr>
          <w:rFonts w:cstheme="minorHAnsi"/>
          <w:b/>
          <w:bCs/>
          <w:color w:val="000000"/>
        </w:rPr>
        <w:t>Checkbox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Random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Mode</w:t>
      </w:r>
      <w:proofErr w:type="spellEnd"/>
      <w:r>
        <w:rPr>
          <w:rFonts w:cstheme="minorHAnsi"/>
          <w:color w:val="000000"/>
        </w:rPr>
        <w:t xml:space="preserve"> </w:t>
      </w:r>
      <w:r w:rsidR="00FF2D32">
        <w:rPr>
          <w:rFonts w:cstheme="minorHAnsi"/>
          <w:color w:val="000000"/>
        </w:rPr>
        <w:t xml:space="preserve">jest wstawiony dla zobrazowania dwóch możliwości testowania programu, za pomocą wbudowanych funkcji </w:t>
      </w:r>
      <w:proofErr w:type="spellStart"/>
      <w:r w:rsidR="00FF2D32">
        <w:rPr>
          <w:rFonts w:cstheme="minorHAnsi"/>
          <w:color w:val="000000"/>
        </w:rPr>
        <w:t>round</w:t>
      </w:r>
      <w:proofErr w:type="spellEnd"/>
      <w:r w:rsidR="00FF2D32">
        <w:rPr>
          <w:rFonts w:cstheme="minorHAnsi"/>
          <w:color w:val="000000"/>
        </w:rPr>
        <w:t xml:space="preserve">() co jest możliwe w przypadku, gdy </w:t>
      </w:r>
      <w:proofErr w:type="spellStart"/>
      <w:r w:rsidR="00FF2D32">
        <w:rPr>
          <w:rFonts w:cstheme="minorHAnsi"/>
          <w:color w:val="000000"/>
        </w:rPr>
        <w:t>checkbox</w:t>
      </w:r>
      <w:proofErr w:type="spellEnd"/>
      <w:r w:rsidR="00FF2D32">
        <w:rPr>
          <w:rFonts w:cstheme="minorHAnsi"/>
          <w:color w:val="000000"/>
        </w:rPr>
        <w:t xml:space="preserve"> jest zaznaczony.</w:t>
      </w:r>
    </w:p>
    <w:p w14:paraId="64391954" w14:textId="7D8DA6EB" w:rsidR="00FF2D32" w:rsidRDefault="00FF2D32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E498BCB" w14:textId="30A6DBCF" w:rsidR="00FF2D32" w:rsidRDefault="00FF2D32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W przypadku braku zaznaczenia </w:t>
      </w:r>
      <w:proofErr w:type="spellStart"/>
      <w:r>
        <w:rPr>
          <w:rFonts w:cstheme="minorHAnsi"/>
          <w:color w:val="000000"/>
        </w:rPr>
        <w:t>checkboxa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Random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Mode</w:t>
      </w:r>
      <w:proofErr w:type="spellEnd"/>
      <w:r>
        <w:rPr>
          <w:rFonts w:cstheme="minorHAnsi"/>
          <w:color w:val="000000"/>
        </w:rPr>
        <w:t xml:space="preserve"> położenia początkowe będą mogły zostać manualnie ustawione przez użytkownika w skrypcie </w:t>
      </w:r>
      <w:proofErr w:type="spellStart"/>
      <w:r w:rsidRPr="00FF2D32">
        <w:rPr>
          <w:rFonts w:cstheme="minorHAnsi"/>
          <w:b/>
          <w:bCs/>
          <w:color w:val="000000"/>
        </w:rPr>
        <w:t>get_simulation_parameters.m</w:t>
      </w:r>
      <w:proofErr w:type="spellEnd"/>
    </w:p>
    <w:p w14:paraId="0C4B4F19" w14:textId="40262838" w:rsidR="00FF2D32" w:rsidRDefault="00FF2D32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12E1BC08" w14:textId="5228FB8B" w:rsidR="00FF2D32" w:rsidRDefault="00FF2D32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Przycisk Start </w:t>
      </w:r>
      <w:proofErr w:type="spellStart"/>
      <w:r>
        <w:rPr>
          <w:rFonts w:cstheme="minorHAnsi"/>
          <w:color w:val="000000"/>
        </w:rPr>
        <w:t>simulation</w:t>
      </w:r>
      <w:proofErr w:type="spellEnd"/>
      <w:r>
        <w:rPr>
          <w:rFonts w:cstheme="minorHAnsi"/>
          <w:color w:val="000000"/>
        </w:rPr>
        <w:t xml:space="preserve"> powoduje start symulacji z ustawionym środowiskiem.</w:t>
      </w:r>
    </w:p>
    <w:p w14:paraId="0946F10B" w14:textId="0199FBE8" w:rsidR="00FF2D32" w:rsidRDefault="00FF2D32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B619CA5" w14:textId="002B2448" w:rsidR="00FF2D32" w:rsidRDefault="00FF2D32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Na wskazanym wyżej wykresie pojawiać się będzie środowisko, położenie drona, pilota, droga jaką przebył agent w celu dotarcia do pilota a także rozmieszczenie przeszkód</w:t>
      </w:r>
      <w:r w:rsidR="0084793D">
        <w:rPr>
          <w:rFonts w:cstheme="minorHAnsi"/>
          <w:color w:val="000000"/>
        </w:rPr>
        <w:t>.</w:t>
      </w:r>
    </w:p>
    <w:p w14:paraId="121B7DB4" w14:textId="43B227ED" w:rsidR="0084793D" w:rsidRDefault="0084793D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4B28686" w14:textId="7C02E40B" w:rsidR="0084793D" w:rsidRDefault="0084793D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Poniżej umieszczony będzie dokładny ruch agenta w kierunku osi X, Y, Z jakie od punktu startowego wykonał aby dojść do pilota oraz z powrotem do miejsca początkowego.</w:t>
      </w:r>
    </w:p>
    <w:p w14:paraId="15F36C1D" w14:textId="21F4E08C" w:rsidR="0084793D" w:rsidRDefault="0084793D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5716BA" w14:textId="0A0FBC6F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8BCA027" w14:textId="1758C9FE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449D63D" w14:textId="5FACA824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DBB5FF1" w14:textId="185C8BDA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6DE1DE" w14:textId="5F7ED9EA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07ABECD" w14:textId="1FF67B51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DE598C8" w14:textId="7C231FFF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A8F76B1" w14:textId="1CC94449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04D7225" w14:textId="6620D62C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4C54302" w14:textId="6EA86237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CCCC48D" w14:textId="77777777" w:rsidR="00817800" w:rsidRDefault="00817800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2914259" w14:textId="77777777" w:rsidR="0084793D" w:rsidRPr="00FF2D32" w:rsidRDefault="0084793D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B67CC8" w14:textId="0B65B653" w:rsidR="00FB786B" w:rsidRDefault="0084793D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Dla przykładu:</w:t>
      </w:r>
    </w:p>
    <w:p w14:paraId="58104F57" w14:textId="1EB25D0E" w:rsidR="0084793D" w:rsidRDefault="0084793D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BA8ACB7" w14:textId="30CADF27" w:rsidR="0084793D" w:rsidRDefault="0084793D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6DBD4B6F" wp14:editId="13DA17AC">
            <wp:extent cx="5753100" cy="27889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D250" w14:textId="2DE1CE5C" w:rsidR="00B4144F" w:rsidRPr="00687FC0" w:rsidRDefault="00B4144F" w:rsidP="00AD11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14:paraId="57211ECC" w14:textId="77777777" w:rsidR="00AD1181" w:rsidRPr="00AD1181" w:rsidRDefault="00AD1181" w:rsidP="00AD118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14:paraId="1395772F" w14:textId="592352EF" w:rsidR="00AD1181" w:rsidRDefault="0084793D" w:rsidP="00CD4237">
      <w:r>
        <w:t>Gdzie cała informacja poniżej zawiera poniższe informacje:</w:t>
      </w:r>
    </w:p>
    <w:p w14:paraId="2C43F299" w14:textId="77777777" w:rsidR="0084793D" w:rsidRDefault="0084793D" w:rsidP="0084793D">
      <w:r>
        <w:t xml:space="preserve">Ruch: x=0 y=1 z=0                                     </w:t>
      </w:r>
    </w:p>
    <w:p w14:paraId="45BE928D" w14:textId="77777777" w:rsidR="0084793D" w:rsidRDefault="0084793D" w:rsidP="0084793D">
      <w:r>
        <w:t xml:space="preserve">Ruch: x=0 y=1 z=0                                     </w:t>
      </w:r>
    </w:p>
    <w:p w14:paraId="3B090330" w14:textId="77777777" w:rsidR="0084793D" w:rsidRDefault="0084793D" w:rsidP="0084793D">
      <w:r>
        <w:t xml:space="preserve">Ruch: x=-1 y=0 z=0                                    </w:t>
      </w:r>
    </w:p>
    <w:p w14:paraId="63CC2BB7" w14:textId="77777777" w:rsidR="0084793D" w:rsidRDefault="0084793D" w:rsidP="0084793D">
      <w:r>
        <w:t xml:space="preserve">Ruch: x=-1 y=0 z=0                                    </w:t>
      </w:r>
    </w:p>
    <w:p w14:paraId="2AB5FF2C" w14:textId="77777777" w:rsidR="0084793D" w:rsidRDefault="0084793D" w:rsidP="0084793D">
      <w:r>
        <w:t xml:space="preserve">Ruch: x=-1 y=0 z=0                                    </w:t>
      </w:r>
    </w:p>
    <w:p w14:paraId="230AFFD8" w14:textId="77777777" w:rsidR="0084793D" w:rsidRDefault="0084793D" w:rsidP="0084793D">
      <w:r>
        <w:t xml:space="preserve">Ruch: x=0 y=0 z=-1                                    </w:t>
      </w:r>
    </w:p>
    <w:p w14:paraId="7805D888" w14:textId="77777777" w:rsidR="0084793D" w:rsidRDefault="0084793D" w:rsidP="0084793D">
      <w:r>
        <w:t xml:space="preserve">Ruch: x=0 y=0 z=-1                                    </w:t>
      </w:r>
    </w:p>
    <w:p w14:paraId="1350DC29" w14:textId="77777777" w:rsidR="0084793D" w:rsidRDefault="0084793D" w:rsidP="0084793D">
      <w:r>
        <w:t xml:space="preserve">Ruch: x=0 y=0 z=-1                                    </w:t>
      </w:r>
    </w:p>
    <w:p w14:paraId="201AC306" w14:textId="77777777" w:rsidR="0084793D" w:rsidRDefault="0084793D" w:rsidP="0084793D">
      <w:r>
        <w:t xml:space="preserve">Ruch: x=0 y=0 z=-1                                    </w:t>
      </w:r>
    </w:p>
    <w:p w14:paraId="3DB88483" w14:textId="77777777" w:rsidR="0084793D" w:rsidRDefault="0084793D" w:rsidP="0084793D">
      <w:r>
        <w:t xml:space="preserve">Ruch: x=0 y=0 z=-1                                    </w:t>
      </w:r>
    </w:p>
    <w:p w14:paraId="6AC06C6E" w14:textId="77777777" w:rsidR="0084793D" w:rsidRDefault="0084793D" w:rsidP="0084793D">
      <w:r>
        <w:t xml:space="preserve">Ruch: x=0 y=0 z=-1                                    </w:t>
      </w:r>
    </w:p>
    <w:p w14:paraId="730CA5CE" w14:textId="77777777" w:rsidR="0084793D" w:rsidRDefault="0084793D" w:rsidP="0084793D">
      <w:r>
        <w:t xml:space="preserve">Ruch: x=0 y=0 z=-1                                    </w:t>
      </w:r>
    </w:p>
    <w:p w14:paraId="4741B49D" w14:textId="77777777" w:rsidR="0084793D" w:rsidRDefault="0084793D" w:rsidP="0084793D">
      <w:r>
        <w:t xml:space="preserve">Ruch: x=0 y=0 z=1                                     </w:t>
      </w:r>
    </w:p>
    <w:p w14:paraId="3EBAD0B7" w14:textId="77777777" w:rsidR="0084793D" w:rsidRDefault="0084793D" w:rsidP="0084793D">
      <w:r>
        <w:t xml:space="preserve">Ruch: x=0 y=0 z=1                                     </w:t>
      </w:r>
    </w:p>
    <w:p w14:paraId="1FE5C29E" w14:textId="77777777" w:rsidR="0084793D" w:rsidRDefault="0084793D" w:rsidP="0084793D">
      <w:r>
        <w:t xml:space="preserve">Ruch: x=0 y=0 z=1                                     </w:t>
      </w:r>
    </w:p>
    <w:p w14:paraId="4C67DB79" w14:textId="77777777" w:rsidR="0084793D" w:rsidRDefault="0084793D" w:rsidP="0084793D">
      <w:r>
        <w:t xml:space="preserve">Ruch: x=0 y=0 z=1                                     </w:t>
      </w:r>
    </w:p>
    <w:p w14:paraId="475B9403" w14:textId="77777777" w:rsidR="0084793D" w:rsidRDefault="0084793D" w:rsidP="0084793D">
      <w:r>
        <w:t xml:space="preserve">Ruch: x=0 y=0 z=1                                     </w:t>
      </w:r>
    </w:p>
    <w:p w14:paraId="1F4A15E0" w14:textId="77777777" w:rsidR="0084793D" w:rsidRDefault="0084793D" w:rsidP="0084793D">
      <w:r>
        <w:t xml:space="preserve">Ruch: x=0 y=0 z=1                                     </w:t>
      </w:r>
    </w:p>
    <w:p w14:paraId="78360398" w14:textId="77777777" w:rsidR="0084793D" w:rsidRDefault="0084793D" w:rsidP="0084793D">
      <w:r>
        <w:lastRenderedPageBreak/>
        <w:t xml:space="preserve">Ruch: x=0 y=0 z=1                                     </w:t>
      </w:r>
    </w:p>
    <w:p w14:paraId="4B34DA86" w14:textId="77777777" w:rsidR="0084793D" w:rsidRDefault="0084793D" w:rsidP="0084793D">
      <w:r>
        <w:t xml:space="preserve">Ruch: x=1 y=0 z=0                                     </w:t>
      </w:r>
    </w:p>
    <w:p w14:paraId="45B02DB5" w14:textId="77777777" w:rsidR="0084793D" w:rsidRDefault="0084793D" w:rsidP="0084793D">
      <w:r>
        <w:t xml:space="preserve">Ruch: x=1 y=0 z=0                                     </w:t>
      </w:r>
    </w:p>
    <w:p w14:paraId="12D6493B" w14:textId="77777777" w:rsidR="0084793D" w:rsidRDefault="0084793D" w:rsidP="0084793D">
      <w:r>
        <w:t xml:space="preserve">Ruch: x=1 y=0 z=0                                     </w:t>
      </w:r>
    </w:p>
    <w:p w14:paraId="41C4130E" w14:textId="77777777" w:rsidR="0084793D" w:rsidRDefault="0084793D" w:rsidP="0084793D">
      <w:r>
        <w:t xml:space="preserve">Ruch: x=0 y=-1 z=0                                    </w:t>
      </w:r>
    </w:p>
    <w:p w14:paraId="1A1BE9E3" w14:textId="77777777" w:rsidR="0084793D" w:rsidRDefault="0084793D" w:rsidP="0084793D">
      <w:r>
        <w:t xml:space="preserve">Ruch: x=0 y=-1 z=0                                    </w:t>
      </w:r>
    </w:p>
    <w:p w14:paraId="3BE86F39" w14:textId="77777777" w:rsidR="0084793D" w:rsidRDefault="0084793D" w:rsidP="0084793D">
      <w:r>
        <w:t xml:space="preserve">Misja zakończona powodzeniem                          </w:t>
      </w:r>
    </w:p>
    <w:p w14:paraId="5EFFBBAA" w14:textId="79371C1B" w:rsidR="0084793D" w:rsidRDefault="0084793D" w:rsidP="0084793D">
      <w:r>
        <w:t xml:space="preserve">Symulacja trwała: 25  </w:t>
      </w:r>
      <w:r>
        <w:t>iteracji</w:t>
      </w:r>
      <w:r>
        <w:t xml:space="preserve">                                </w:t>
      </w:r>
    </w:p>
    <w:p w14:paraId="13CF606C" w14:textId="77777777" w:rsidR="0084793D" w:rsidRDefault="0084793D" w:rsidP="0084793D">
      <w:r>
        <w:t xml:space="preserve">Średnia prędkość: 0.96                                </w:t>
      </w:r>
    </w:p>
    <w:p w14:paraId="3B317650" w14:textId="669D36B4" w:rsidR="0084793D" w:rsidRDefault="0084793D" w:rsidP="0084793D">
      <w:r>
        <w:t>Energia początkowa: 27.6529 Pozostało energii: 13.3529</w:t>
      </w:r>
    </w:p>
    <w:p w14:paraId="38487D4B" w14:textId="4FFB8149" w:rsidR="00817800" w:rsidRDefault="00817800" w:rsidP="0084793D"/>
    <w:p w14:paraId="7E9B9B97" w14:textId="6F2381EE" w:rsidR="00817800" w:rsidRDefault="00817800" w:rsidP="0084793D">
      <w:r>
        <w:t>Testy:</w:t>
      </w:r>
    </w:p>
    <w:p w14:paraId="403C772E" w14:textId="77777777" w:rsidR="00817800" w:rsidRDefault="00817800" w:rsidP="0084793D">
      <w:bookmarkStart w:id="2" w:name="_GoBack"/>
      <w:bookmarkEnd w:id="2"/>
    </w:p>
    <w:p w14:paraId="5600C14A" w14:textId="77777777" w:rsidR="0084793D" w:rsidRPr="007C4A57" w:rsidRDefault="0084793D" w:rsidP="0084793D"/>
    <w:sectPr w:rsidR="0084793D" w:rsidRPr="007C4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97858" w14:textId="77777777" w:rsidR="0066264B" w:rsidRDefault="0066264B" w:rsidP="000A3E84">
      <w:pPr>
        <w:spacing w:after="0" w:line="240" w:lineRule="auto"/>
      </w:pPr>
      <w:r>
        <w:separator/>
      </w:r>
    </w:p>
  </w:endnote>
  <w:endnote w:type="continuationSeparator" w:id="0">
    <w:p w14:paraId="23B53E09" w14:textId="77777777" w:rsidR="0066264B" w:rsidRDefault="0066264B" w:rsidP="000A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2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3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1C3B9" w14:textId="77777777" w:rsidR="0066264B" w:rsidRDefault="0066264B" w:rsidP="000A3E84">
      <w:pPr>
        <w:spacing w:after="0" w:line="240" w:lineRule="auto"/>
      </w:pPr>
      <w:r>
        <w:separator/>
      </w:r>
    </w:p>
  </w:footnote>
  <w:footnote w:type="continuationSeparator" w:id="0">
    <w:p w14:paraId="0F266DBE" w14:textId="77777777" w:rsidR="0066264B" w:rsidRDefault="0066264B" w:rsidP="000A3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6450"/>
    <w:multiLevelType w:val="hybridMultilevel"/>
    <w:tmpl w:val="84C85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81906"/>
    <w:multiLevelType w:val="hybridMultilevel"/>
    <w:tmpl w:val="6E3ECD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5F4F"/>
    <w:multiLevelType w:val="hybridMultilevel"/>
    <w:tmpl w:val="C9125FB4"/>
    <w:lvl w:ilvl="0" w:tplc="1A220C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7134B"/>
    <w:multiLevelType w:val="hybridMultilevel"/>
    <w:tmpl w:val="7EF852AC"/>
    <w:lvl w:ilvl="0" w:tplc="0CB613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B4"/>
    <w:rsid w:val="00071574"/>
    <w:rsid w:val="0007667A"/>
    <w:rsid w:val="000A3E84"/>
    <w:rsid w:val="000D1BAF"/>
    <w:rsid w:val="0017043B"/>
    <w:rsid w:val="002A21EF"/>
    <w:rsid w:val="00376B04"/>
    <w:rsid w:val="003868A7"/>
    <w:rsid w:val="00450535"/>
    <w:rsid w:val="004914ED"/>
    <w:rsid w:val="00492831"/>
    <w:rsid w:val="004E435B"/>
    <w:rsid w:val="005569F6"/>
    <w:rsid w:val="00602D43"/>
    <w:rsid w:val="0066264B"/>
    <w:rsid w:val="00662BF9"/>
    <w:rsid w:val="00687FC0"/>
    <w:rsid w:val="006A49D8"/>
    <w:rsid w:val="006B694F"/>
    <w:rsid w:val="00740C09"/>
    <w:rsid w:val="00755B58"/>
    <w:rsid w:val="007C4A57"/>
    <w:rsid w:val="007D2C19"/>
    <w:rsid w:val="007D768E"/>
    <w:rsid w:val="007E0786"/>
    <w:rsid w:val="00817800"/>
    <w:rsid w:val="00844B01"/>
    <w:rsid w:val="0084793D"/>
    <w:rsid w:val="00873CB9"/>
    <w:rsid w:val="008D13D7"/>
    <w:rsid w:val="008D6AF7"/>
    <w:rsid w:val="009F0EFE"/>
    <w:rsid w:val="00A1436C"/>
    <w:rsid w:val="00AD1181"/>
    <w:rsid w:val="00AD6D56"/>
    <w:rsid w:val="00B1146B"/>
    <w:rsid w:val="00B22E61"/>
    <w:rsid w:val="00B4144F"/>
    <w:rsid w:val="00B52D66"/>
    <w:rsid w:val="00BC0759"/>
    <w:rsid w:val="00BC10B4"/>
    <w:rsid w:val="00BD2E38"/>
    <w:rsid w:val="00CB27AC"/>
    <w:rsid w:val="00CC34FE"/>
    <w:rsid w:val="00CD4237"/>
    <w:rsid w:val="00CE3B4C"/>
    <w:rsid w:val="00D43C4F"/>
    <w:rsid w:val="00D52F3D"/>
    <w:rsid w:val="00DF4C55"/>
    <w:rsid w:val="00EB1BD3"/>
    <w:rsid w:val="00EE648F"/>
    <w:rsid w:val="00F02530"/>
    <w:rsid w:val="00F41219"/>
    <w:rsid w:val="00FB786B"/>
    <w:rsid w:val="00FF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A5F7"/>
  <w15:chartTrackingRefBased/>
  <w15:docId w15:val="{B72BACE2-95BA-4928-9B45-156F404B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7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02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02530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A3E8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A3E8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A3E84"/>
    <w:rPr>
      <w:vertAlign w:val="superscript"/>
    </w:rPr>
  </w:style>
  <w:style w:type="paragraph" w:styleId="Akapitzlist">
    <w:name w:val="List Paragraph"/>
    <w:basedOn w:val="Normalny"/>
    <w:uiPriority w:val="34"/>
    <w:qFormat/>
    <w:rsid w:val="000D1BAF"/>
    <w:pPr>
      <w:ind w:left="720"/>
      <w:contextualSpacing/>
    </w:pPr>
  </w:style>
  <w:style w:type="table" w:styleId="Tabela-Siatka">
    <w:name w:val="Table Grid"/>
    <w:basedOn w:val="Standardowy"/>
    <w:uiPriority w:val="39"/>
    <w:rsid w:val="000D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38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87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87FC0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87FC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87FC0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87FC0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97FC0B3DCA4D7091F1BDFF4AF90BD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EEA405A-CF85-43C8-9D55-5816D429CFC6}"/>
      </w:docPartPr>
      <w:docPartBody>
        <w:p w:rsidR="00000000" w:rsidRDefault="00FE48B7" w:rsidP="00FE48B7">
          <w:pPr>
            <w:pStyle w:val="3F97FC0B3DCA4D7091F1BDFF4AF90BD5"/>
          </w:pPr>
          <w:r>
            <w:t>Wpisz tytuł rozdziału (poziom 1)</w:t>
          </w:r>
        </w:p>
      </w:docPartBody>
    </w:docPart>
    <w:docPart>
      <w:docPartPr>
        <w:name w:val="D9DEA0352F3F470DAE3F1ADE7948A7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9C2CB3E-9CDA-4041-853F-7604A47325D4}"/>
      </w:docPartPr>
      <w:docPartBody>
        <w:p w:rsidR="00000000" w:rsidRDefault="00FE48B7" w:rsidP="00FE48B7">
          <w:pPr>
            <w:pStyle w:val="D9DEA0352F3F470DAE3F1ADE7948A790"/>
          </w:pPr>
          <w:r>
            <w:t>Wpisz tytuł rozdziału (poziom 2)</w:t>
          </w:r>
        </w:p>
      </w:docPartBody>
    </w:docPart>
    <w:docPart>
      <w:docPartPr>
        <w:name w:val="CB792651170A485DBDE5D59F3DD4A3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B37E6E-A935-458A-AB0F-D729D21E43AF}"/>
      </w:docPartPr>
      <w:docPartBody>
        <w:p w:rsidR="00000000" w:rsidRDefault="00FE48B7" w:rsidP="00FE48B7">
          <w:pPr>
            <w:pStyle w:val="CB792651170A485DBDE5D59F3DD4A320"/>
          </w:pPr>
          <w:r>
            <w:t>Wpisz tytuł rozdziału (poziom 3)</w:t>
          </w:r>
        </w:p>
      </w:docPartBody>
    </w:docPart>
    <w:docPart>
      <w:docPartPr>
        <w:name w:val="AD5B5383AE964B79988108970F65A0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6F563E-0FEF-4682-9BA6-CBDF885BAD4A}"/>
      </w:docPartPr>
      <w:docPartBody>
        <w:p w:rsidR="00000000" w:rsidRDefault="00FE48B7" w:rsidP="00FE48B7">
          <w:pPr>
            <w:pStyle w:val="AD5B5383AE964B79988108970F65A010"/>
          </w:pPr>
          <w:r>
            <w:t>Wpisz tytuł rozdziału (poziom 2)</w:t>
          </w:r>
        </w:p>
      </w:docPartBody>
    </w:docPart>
    <w:docPart>
      <w:docPartPr>
        <w:name w:val="407BF0DB63644140BE6EECC497C111B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EE8F46F-62A4-450B-BE45-D80B5F062EEA}"/>
      </w:docPartPr>
      <w:docPartBody>
        <w:p w:rsidR="00000000" w:rsidRDefault="00FE48B7" w:rsidP="00FE48B7">
          <w:pPr>
            <w:pStyle w:val="407BF0DB63644140BE6EECC497C111B0"/>
          </w:pPr>
          <w:r>
            <w:t>Wpisz tytuł rozdziału (poziom 3)</w:t>
          </w:r>
        </w:p>
      </w:docPartBody>
    </w:docPart>
    <w:docPart>
      <w:docPartPr>
        <w:name w:val="19DA2F111B5444C08361F77BD1433E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74AAC8-A55A-4CC7-8CED-7E6B76D5A723}"/>
      </w:docPartPr>
      <w:docPartBody>
        <w:p w:rsidR="00000000" w:rsidRDefault="00FE48B7" w:rsidP="00FE48B7">
          <w:pPr>
            <w:pStyle w:val="19DA2F111B5444C08361F77BD1433EB8"/>
          </w:pPr>
          <w:r>
            <w:t>Wpisz tytuł rozdziału (poziom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2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3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B7"/>
    <w:rsid w:val="00181F2A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F97FC0B3DCA4D7091F1BDFF4AF90BD5">
    <w:name w:val="3F97FC0B3DCA4D7091F1BDFF4AF90BD5"/>
    <w:rsid w:val="00FE48B7"/>
  </w:style>
  <w:style w:type="paragraph" w:customStyle="1" w:styleId="D9DEA0352F3F470DAE3F1ADE7948A790">
    <w:name w:val="D9DEA0352F3F470DAE3F1ADE7948A790"/>
    <w:rsid w:val="00FE48B7"/>
  </w:style>
  <w:style w:type="paragraph" w:customStyle="1" w:styleId="CB792651170A485DBDE5D59F3DD4A320">
    <w:name w:val="CB792651170A485DBDE5D59F3DD4A320"/>
    <w:rsid w:val="00FE48B7"/>
  </w:style>
  <w:style w:type="paragraph" w:customStyle="1" w:styleId="11A5376C0E664E9D91F3126812637EAE">
    <w:name w:val="11A5376C0E664E9D91F3126812637EAE"/>
    <w:rsid w:val="00FE48B7"/>
  </w:style>
  <w:style w:type="paragraph" w:customStyle="1" w:styleId="BF6A37FCD2F94F259875DFBF8A0639F7">
    <w:name w:val="BF6A37FCD2F94F259875DFBF8A0639F7"/>
    <w:rsid w:val="00FE48B7"/>
  </w:style>
  <w:style w:type="paragraph" w:customStyle="1" w:styleId="0CB2E1FD1F0D4B9AB9E93D27CB288AE7">
    <w:name w:val="0CB2E1FD1F0D4B9AB9E93D27CB288AE7"/>
    <w:rsid w:val="00FE48B7"/>
  </w:style>
  <w:style w:type="paragraph" w:customStyle="1" w:styleId="AD5B5383AE964B79988108970F65A010">
    <w:name w:val="AD5B5383AE964B79988108970F65A010"/>
    <w:rsid w:val="00FE48B7"/>
  </w:style>
  <w:style w:type="paragraph" w:customStyle="1" w:styleId="407BF0DB63644140BE6EECC497C111B0">
    <w:name w:val="407BF0DB63644140BE6EECC497C111B0"/>
    <w:rsid w:val="00FE48B7"/>
  </w:style>
  <w:style w:type="paragraph" w:customStyle="1" w:styleId="19DA2F111B5444C08361F77BD1433EB8">
    <w:name w:val="19DA2F111B5444C08361F77BD1433EB8"/>
    <w:rsid w:val="00FE48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3175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25</cp:revision>
  <dcterms:created xsi:type="dcterms:W3CDTF">2019-06-18T18:41:00Z</dcterms:created>
  <dcterms:modified xsi:type="dcterms:W3CDTF">2019-06-24T23:19:00Z</dcterms:modified>
</cp:coreProperties>
</file>