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840B" w14:textId="77777777" w:rsidR="000C4DFE" w:rsidRPr="000C4DFE" w:rsidRDefault="000C4DFE" w:rsidP="000C4D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C4D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 1 – Informational Commands</w:t>
      </w:r>
    </w:p>
    <w:p w14:paraId="59935D6E" w14:textId="77777777" w:rsidR="000C4DFE" w:rsidRPr="000C4DFE" w:rsidRDefault="000C4DFE" w:rsidP="000C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4D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exercise introduces a set of basic Linux commands used to retrieve system and user information. These commands are essential for understanding the system environment and managing user sessions and resources.</w:t>
      </w:r>
    </w:p>
    <w:p w14:paraId="05743116" w14:textId="77777777" w:rsidR="000C4DFE" w:rsidRPr="000C4DFE" w:rsidRDefault="000C4DFE" w:rsidP="000C4DF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4DF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08F666">
          <v:rect id="_x0000_i1118" style="width:0;height:1.5pt" o:hralign="center" o:hrstd="t" o:hr="t" fillcolor="#a0a0a0" stroked="f"/>
        </w:pict>
      </w:r>
    </w:p>
    <w:p w14:paraId="558BD097" w14:textId="77777777" w:rsidR="000C4DFE" w:rsidRPr="000C4DFE" w:rsidRDefault="000C4DFE" w:rsidP="000C4D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D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1.1 Display the Name of the Current User</w:t>
      </w:r>
    </w:p>
    <w:p w14:paraId="6FCE0226" w14:textId="77777777" w:rsidR="000C4DFE" w:rsidRPr="000C4DFE" w:rsidRDefault="000C4DFE" w:rsidP="000C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4D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Command:</w:t>
      </w:r>
    </w:p>
    <w:p w14:paraId="4C313143" w14:textId="645329A5" w:rsidR="006C400A" w:rsidRDefault="000C4DFE" w:rsidP="000C4DFE">
      <w:proofErr w:type="spellStart"/>
      <w:r>
        <w:t>w</w:t>
      </w:r>
      <w:r w:rsidRPr="000C4DFE">
        <w:t>hoami</w:t>
      </w:r>
      <w:proofErr w:type="spellEnd"/>
    </w:p>
    <w:p w14:paraId="76181B9A" w14:textId="5E69508A" w:rsidR="000C4DFE" w:rsidRDefault="000C4DFE" w:rsidP="000C4DFE">
      <w:r>
        <w:rPr>
          <w:rStyle w:val="Strong"/>
        </w:rPr>
        <w:t>Explanation:</w:t>
      </w:r>
      <w:r>
        <w:br/>
        <w:t>Returns the currently logged-in user. In the Theia environment, this typically displays:</w:t>
      </w:r>
    </w:p>
    <w:p w14:paraId="64373F07" w14:textId="66D321A8" w:rsidR="000C4DFE" w:rsidRDefault="000C4DFE" w:rsidP="000C4DFE">
      <w:r w:rsidRPr="000C4DFE">
        <w:t>T</w:t>
      </w:r>
      <w:r w:rsidRPr="000C4DFE">
        <w:t>heia</w:t>
      </w:r>
    </w:p>
    <w:p w14:paraId="42AFB3E6" w14:textId="77777777" w:rsidR="000C4DFE" w:rsidRPr="000C4DFE" w:rsidRDefault="000C4DFE" w:rsidP="000C4D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4D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1.2 Get Basic Information About the Operating System</w:t>
      </w:r>
    </w:p>
    <w:p w14:paraId="699547C2" w14:textId="77777777" w:rsidR="000C4DFE" w:rsidRPr="000C4DFE" w:rsidRDefault="000C4DFE" w:rsidP="000C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4DF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Command:</w:t>
      </w:r>
    </w:p>
    <w:p w14:paraId="7DAE4C6E" w14:textId="4F136CBB" w:rsidR="000C4DFE" w:rsidRDefault="000C4DFE" w:rsidP="000C4DFE">
      <w:proofErr w:type="spellStart"/>
      <w:r>
        <w:t>u</w:t>
      </w:r>
      <w:r w:rsidRPr="000C4DFE">
        <w:t>name</w:t>
      </w:r>
      <w:proofErr w:type="spellEnd"/>
    </w:p>
    <w:p w14:paraId="065B62E7" w14:textId="77777777" w:rsidR="000C4DFE" w:rsidRDefault="000C4DFE" w:rsidP="000C4DFE">
      <w:pPr>
        <w:pStyle w:val="NormalWeb"/>
      </w:pPr>
      <w:r>
        <w:rPr>
          <w:rStyle w:val="Strong"/>
          <w:rFonts w:eastAsiaTheme="majorEastAsia"/>
        </w:rPr>
        <w:t>Explanation:</w:t>
      </w:r>
      <w:r>
        <w:br/>
        <w:t>Displays the kernel name (usually “Linux”).</w:t>
      </w:r>
    </w:p>
    <w:p w14:paraId="7AEDF3B5" w14:textId="77777777" w:rsidR="000C4DFE" w:rsidRDefault="000C4DFE" w:rsidP="000C4DFE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Extended Version:</w:t>
      </w:r>
    </w:p>
    <w:p w14:paraId="0B61295F" w14:textId="307BAD93" w:rsidR="000C4DFE" w:rsidRDefault="000C4DFE" w:rsidP="000C4DFE">
      <w:pPr>
        <w:pStyle w:val="NormalWeb"/>
      </w:pPr>
      <w:proofErr w:type="spellStart"/>
      <w:r w:rsidRPr="000C4DFE">
        <w:t>uname</w:t>
      </w:r>
      <w:proofErr w:type="spellEnd"/>
      <w:r w:rsidRPr="000C4DFE">
        <w:t xml:space="preserve"> -a</w:t>
      </w:r>
    </w:p>
    <w:p w14:paraId="3416CA42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Provides detailed system information in the following order:</w:t>
      </w:r>
    </w:p>
    <w:p w14:paraId="695A07E9" w14:textId="77777777" w:rsidR="000C4DFE" w:rsidRPr="000C4DFE" w:rsidRDefault="000C4DFE" w:rsidP="000C4DFE">
      <w:pPr>
        <w:pStyle w:val="NormalWeb"/>
        <w:numPr>
          <w:ilvl w:val="0"/>
          <w:numId w:val="3"/>
        </w:numPr>
      </w:pPr>
      <w:r w:rsidRPr="000C4DFE">
        <w:t>Kernel name</w:t>
      </w:r>
    </w:p>
    <w:p w14:paraId="3DEE6FDA" w14:textId="77777777" w:rsidR="000C4DFE" w:rsidRPr="000C4DFE" w:rsidRDefault="000C4DFE" w:rsidP="000C4DFE">
      <w:pPr>
        <w:pStyle w:val="NormalWeb"/>
        <w:numPr>
          <w:ilvl w:val="0"/>
          <w:numId w:val="3"/>
        </w:numPr>
      </w:pPr>
      <w:r w:rsidRPr="000C4DFE">
        <w:t>Network node hostname</w:t>
      </w:r>
    </w:p>
    <w:p w14:paraId="7F45E1D9" w14:textId="77777777" w:rsidR="000C4DFE" w:rsidRPr="000C4DFE" w:rsidRDefault="000C4DFE" w:rsidP="000C4DFE">
      <w:pPr>
        <w:pStyle w:val="NormalWeb"/>
        <w:numPr>
          <w:ilvl w:val="0"/>
          <w:numId w:val="3"/>
        </w:numPr>
      </w:pPr>
      <w:r w:rsidRPr="000C4DFE">
        <w:t>Kernel release</w:t>
      </w:r>
    </w:p>
    <w:p w14:paraId="36F63200" w14:textId="77777777" w:rsidR="000C4DFE" w:rsidRPr="000C4DFE" w:rsidRDefault="000C4DFE" w:rsidP="000C4DFE">
      <w:pPr>
        <w:pStyle w:val="NormalWeb"/>
        <w:numPr>
          <w:ilvl w:val="0"/>
          <w:numId w:val="3"/>
        </w:numPr>
      </w:pPr>
      <w:r w:rsidRPr="000C4DFE">
        <w:t>Kernel version</w:t>
      </w:r>
    </w:p>
    <w:p w14:paraId="1DE900B2" w14:textId="77777777" w:rsidR="000C4DFE" w:rsidRPr="000C4DFE" w:rsidRDefault="000C4DFE" w:rsidP="000C4DFE">
      <w:pPr>
        <w:pStyle w:val="NormalWeb"/>
        <w:numPr>
          <w:ilvl w:val="0"/>
          <w:numId w:val="3"/>
        </w:numPr>
      </w:pPr>
      <w:r w:rsidRPr="000C4DFE">
        <w:t>Machine hardware name</w:t>
      </w:r>
    </w:p>
    <w:p w14:paraId="0ECC6636" w14:textId="77777777" w:rsidR="000C4DFE" w:rsidRPr="000C4DFE" w:rsidRDefault="000C4DFE" w:rsidP="000C4DFE">
      <w:pPr>
        <w:pStyle w:val="NormalWeb"/>
        <w:numPr>
          <w:ilvl w:val="0"/>
          <w:numId w:val="3"/>
        </w:numPr>
      </w:pPr>
      <w:r w:rsidRPr="000C4DFE">
        <w:t>Hardware platform</w:t>
      </w:r>
    </w:p>
    <w:p w14:paraId="5279EC46" w14:textId="77777777" w:rsidR="000C4DFE" w:rsidRPr="000C4DFE" w:rsidRDefault="000C4DFE" w:rsidP="000C4DFE">
      <w:pPr>
        <w:pStyle w:val="NormalWeb"/>
        <w:numPr>
          <w:ilvl w:val="0"/>
          <w:numId w:val="3"/>
        </w:numPr>
      </w:pPr>
      <w:r w:rsidRPr="000C4DFE">
        <w:t>Operating system</w:t>
      </w:r>
    </w:p>
    <w:p w14:paraId="12726272" w14:textId="77777777" w:rsidR="000C4DFE" w:rsidRDefault="000C4DFE" w:rsidP="000C4DFE">
      <w:pPr>
        <w:pStyle w:val="NormalWeb"/>
      </w:pPr>
    </w:p>
    <w:p w14:paraId="3BA3814B" w14:textId="77777777" w:rsidR="000C4DFE" w:rsidRDefault="000C4DFE" w:rsidP="000C4DFE">
      <w:pPr>
        <w:pStyle w:val="NormalWeb"/>
      </w:pPr>
    </w:p>
    <w:p w14:paraId="4D98B005" w14:textId="77777777" w:rsidR="000C4DFE" w:rsidRDefault="000C4DFE" w:rsidP="000C4DFE">
      <w:pPr>
        <w:pStyle w:val="NormalWeb"/>
      </w:pPr>
    </w:p>
    <w:p w14:paraId="193D2E2B" w14:textId="77777777" w:rsidR="000C4DFE" w:rsidRP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lastRenderedPageBreak/>
        <w:t>1.3 Obtain User and Group Identity Information</w:t>
      </w:r>
    </w:p>
    <w:p w14:paraId="5B20F133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Command:</w:t>
      </w:r>
    </w:p>
    <w:p w14:paraId="6A1D6985" w14:textId="75CC36C7" w:rsidR="000C4DFE" w:rsidRDefault="000C4DFE" w:rsidP="000C4DFE">
      <w:pPr>
        <w:pStyle w:val="NormalWeb"/>
      </w:pPr>
      <w:r w:rsidRPr="000C4DFE">
        <w:t>I</w:t>
      </w:r>
      <w:r w:rsidRPr="000C4DFE">
        <w:t>d</w:t>
      </w:r>
    </w:p>
    <w:p w14:paraId="125D3343" w14:textId="273889DD" w:rsid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Displays the current user’s UID (user ID), GID (group ID), and group memberships.</w:t>
      </w:r>
    </w:p>
    <w:p w14:paraId="2A35A0D5" w14:textId="77777777" w:rsidR="000C4DFE" w:rsidRP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1.4 Get Available Disk Space</w:t>
      </w:r>
    </w:p>
    <w:p w14:paraId="6667DEC6" w14:textId="77777777" w:rsid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Command:</w:t>
      </w:r>
    </w:p>
    <w:p w14:paraId="09D8CBEF" w14:textId="1BC87E62" w:rsidR="000C4DFE" w:rsidRDefault="000C4DFE" w:rsidP="000C4DFE">
      <w:pPr>
        <w:pStyle w:val="NormalWeb"/>
      </w:pPr>
      <w:proofErr w:type="spellStart"/>
      <w:r w:rsidRPr="000C4DFE">
        <w:t>D</w:t>
      </w:r>
      <w:r w:rsidRPr="000C4DFE">
        <w:t>f</w:t>
      </w:r>
      <w:proofErr w:type="spellEnd"/>
    </w:p>
    <w:p w14:paraId="5A9F0589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Shows disk space usage in 512-byte blocks.</w:t>
      </w:r>
    </w:p>
    <w:p w14:paraId="21A42E57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Human-Readable Format:</w:t>
      </w:r>
    </w:p>
    <w:p w14:paraId="56DE136C" w14:textId="4250A81A" w:rsidR="000C4DFE" w:rsidRDefault="000C4DFE" w:rsidP="000C4DFE">
      <w:pPr>
        <w:pStyle w:val="NormalWeb"/>
      </w:pPr>
      <w:proofErr w:type="spellStart"/>
      <w:r w:rsidRPr="000C4DFE">
        <w:t>df</w:t>
      </w:r>
      <w:proofErr w:type="spellEnd"/>
      <w:r w:rsidRPr="000C4DFE">
        <w:t xml:space="preserve"> -h</w:t>
      </w:r>
    </w:p>
    <w:p w14:paraId="6102D747" w14:textId="55EBB80E" w:rsid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Displays disk space in easily readable units like MB or GB.</w:t>
      </w:r>
    </w:p>
    <w:p w14:paraId="456879B0" w14:textId="77777777" w:rsidR="000C4DFE" w:rsidRP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1.5 View Currently Running Processes</w:t>
      </w:r>
    </w:p>
    <w:p w14:paraId="5411330C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Command:</w:t>
      </w:r>
    </w:p>
    <w:p w14:paraId="690039DC" w14:textId="77560BDB" w:rsidR="000C4DFE" w:rsidRDefault="000C4DFE" w:rsidP="000C4DFE">
      <w:pPr>
        <w:pStyle w:val="NormalWeb"/>
      </w:pPr>
      <w:proofErr w:type="spellStart"/>
      <w:r>
        <w:t>p</w:t>
      </w:r>
      <w:r w:rsidRPr="000C4DFE">
        <w:t>s</w:t>
      </w:r>
      <w:proofErr w:type="spellEnd"/>
    </w:p>
    <w:p w14:paraId="27CFEF81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Lists processes belonging to the current user.</w:t>
      </w:r>
    </w:p>
    <w:p w14:paraId="6F23F2DD" w14:textId="77777777" w:rsid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All System Processes:</w:t>
      </w:r>
    </w:p>
    <w:p w14:paraId="35F5956A" w14:textId="532C29DC" w:rsidR="000C4DFE" w:rsidRDefault="000C4DFE" w:rsidP="000C4DFE">
      <w:pPr>
        <w:pStyle w:val="NormalWeb"/>
      </w:pPr>
      <w:proofErr w:type="spellStart"/>
      <w:r w:rsidRPr="000C4DFE">
        <w:t>ps</w:t>
      </w:r>
      <w:proofErr w:type="spellEnd"/>
      <w:r w:rsidRPr="000C4DFE">
        <w:t xml:space="preserve"> -e</w:t>
      </w:r>
    </w:p>
    <w:p w14:paraId="616D3672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Displays all processes currently running on the system, regardless of owner.</w:t>
      </w:r>
    </w:p>
    <w:p w14:paraId="71F429AD" w14:textId="77777777" w:rsidR="000C4DFE" w:rsidRP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1.6 Get Information on Running Processes and System Resources</w:t>
      </w:r>
    </w:p>
    <w:p w14:paraId="3EEFD772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Command:</w:t>
      </w:r>
    </w:p>
    <w:p w14:paraId="47222460" w14:textId="7A4E5F82" w:rsidR="000C4DFE" w:rsidRDefault="000C4DFE" w:rsidP="000C4DFE">
      <w:pPr>
        <w:pStyle w:val="NormalWeb"/>
      </w:pPr>
      <w:r>
        <w:t>t</w:t>
      </w:r>
      <w:r w:rsidRPr="000C4DFE">
        <w:t>op</w:t>
      </w:r>
    </w:p>
    <w:p w14:paraId="4FD5F591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Provides a real-time, dynamic view of system activity including:</w:t>
      </w:r>
    </w:p>
    <w:p w14:paraId="5E3A8CBF" w14:textId="77777777" w:rsidR="000C4DFE" w:rsidRPr="000C4DFE" w:rsidRDefault="000C4DFE" w:rsidP="000C4DFE">
      <w:pPr>
        <w:pStyle w:val="NormalWeb"/>
        <w:numPr>
          <w:ilvl w:val="0"/>
          <w:numId w:val="4"/>
        </w:numPr>
      </w:pPr>
      <w:r w:rsidRPr="000C4DFE">
        <w:lastRenderedPageBreak/>
        <w:t>System uptime</w:t>
      </w:r>
    </w:p>
    <w:p w14:paraId="073669C3" w14:textId="77777777" w:rsidR="000C4DFE" w:rsidRPr="000C4DFE" w:rsidRDefault="000C4DFE" w:rsidP="000C4DFE">
      <w:pPr>
        <w:pStyle w:val="NormalWeb"/>
        <w:numPr>
          <w:ilvl w:val="0"/>
          <w:numId w:val="4"/>
        </w:numPr>
      </w:pPr>
      <w:r w:rsidRPr="000C4DFE">
        <w:t>Load average</w:t>
      </w:r>
    </w:p>
    <w:p w14:paraId="4D84004E" w14:textId="77777777" w:rsidR="000C4DFE" w:rsidRPr="000C4DFE" w:rsidRDefault="000C4DFE" w:rsidP="000C4DFE">
      <w:pPr>
        <w:pStyle w:val="NormalWeb"/>
        <w:numPr>
          <w:ilvl w:val="0"/>
          <w:numId w:val="4"/>
        </w:numPr>
      </w:pPr>
      <w:r w:rsidRPr="000C4DFE">
        <w:t>Memory and CPU usage</w:t>
      </w:r>
    </w:p>
    <w:p w14:paraId="5C0C9F74" w14:textId="77777777" w:rsidR="000C4DFE" w:rsidRPr="000C4DFE" w:rsidRDefault="000C4DFE" w:rsidP="000C4DFE">
      <w:pPr>
        <w:pStyle w:val="NormalWeb"/>
        <w:numPr>
          <w:ilvl w:val="0"/>
          <w:numId w:val="4"/>
        </w:numPr>
      </w:pPr>
      <w:r w:rsidRPr="000C4DFE">
        <w:t>List of running processes</w:t>
      </w:r>
    </w:p>
    <w:p w14:paraId="6B4E0D4A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To exit:</w:t>
      </w:r>
      <w:r w:rsidRPr="000C4DFE">
        <w:t xml:space="preserve"> Press q or Ctrl + c.</w:t>
      </w:r>
    </w:p>
    <w:p w14:paraId="2C60BC28" w14:textId="77777777" w:rsid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Limit to 10 refreshes:</w:t>
      </w:r>
    </w:p>
    <w:p w14:paraId="57BF28F3" w14:textId="248B07E2" w:rsidR="000C4DFE" w:rsidRDefault="000C4DFE" w:rsidP="000C4DFE">
      <w:pPr>
        <w:pStyle w:val="NormalWeb"/>
      </w:pPr>
      <w:r w:rsidRPr="000C4DFE">
        <w:t>top -n 10</w:t>
      </w:r>
    </w:p>
    <w:p w14:paraId="6BAE9B12" w14:textId="026A3DCC" w:rsidR="000C4DFE" w:rsidRDefault="000C4DFE" w:rsidP="000C4DFE">
      <w:pPr>
        <w:pStyle w:val="NormalWeb"/>
      </w:pPr>
      <w:r w:rsidRPr="000C4DFE">
        <w:t>Sorting Options (while top is running):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126"/>
      </w:tblGrid>
      <w:tr w:rsidR="000C4DFE" w:rsidRPr="000C4DFE" w14:paraId="380B8FA7" w14:textId="77777777" w:rsidTr="000C4DFE">
        <w:trPr>
          <w:tblHeader/>
          <w:tblCellSpacing w:w="15" w:type="dxa"/>
        </w:trPr>
        <w:tc>
          <w:tcPr>
            <w:tcW w:w="659" w:type="dxa"/>
            <w:vAlign w:val="center"/>
            <w:hideMark/>
          </w:tcPr>
          <w:p w14:paraId="4E8C1F5F" w14:textId="77777777" w:rsidR="000C4DFE" w:rsidRPr="000C4DFE" w:rsidRDefault="000C4DFE" w:rsidP="000C4DFE">
            <w:pPr>
              <w:pStyle w:val="NormalWeb"/>
              <w:rPr>
                <w:b/>
                <w:bCs/>
              </w:rPr>
            </w:pPr>
            <w:r w:rsidRPr="000C4DFE">
              <w:rPr>
                <w:b/>
                <w:bCs/>
              </w:rPr>
              <w:t>Key</w:t>
            </w:r>
          </w:p>
        </w:tc>
        <w:tc>
          <w:tcPr>
            <w:tcW w:w="2081" w:type="dxa"/>
            <w:vAlign w:val="center"/>
            <w:hideMark/>
          </w:tcPr>
          <w:p w14:paraId="709C523B" w14:textId="77777777" w:rsidR="000C4DFE" w:rsidRPr="000C4DFE" w:rsidRDefault="000C4DFE" w:rsidP="000C4DFE">
            <w:pPr>
              <w:pStyle w:val="NormalWeb"/>
              <w:rPr>
                <w:b/>
                <w:bCs/>
              </w:rPr>
            </w:pPr>
            <w:r w:rsidRPr="000C4DFE">
              <w:rPr>
                <w:b/>
                <w:bCs/>
              </w:rPr>
              <w:t>Sorts by</w:t>
            </w:r>
          </w:p>
        </w:tc>
      </w:tr>
      <w:tr w:rsidR="000C4DFE" w:rsidRPr="000C4DFE" w14:paraId="38C2F503" w14:textId="77777777" w:rsidTr="000C4DFE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E92DB00" w14:textId="77777777" w:rsidR="000C4DFE" w:rsidRPr="000C4DFE" w:rsidRDefault="000C4DFE" w:rsidP="000C4DFE">
            <w:pPr>
              <w:pStyle w:val="NormalWeb"/>
            </w:pPr>
            <w:r w:rsidRPr="000C4DFE">
              <w:t>m</w:t>
            </w:r>
          </w:p>
        </w:tc>
        <w:tc>
          <w:tcPr>
            <w:tcW w:w="2081" w:type="dxa"/>
            <w:vAlign w:val="center"/>
            <w:hideMark/>
          </w:tcPr>
          <w:p w14:paraId="52E866F7" w14:textId="77777777" w:rsidR="000C4DFE" w:rsidRPr="000C4DFE" w:rsidRDefault="000C4DFE" w:rsidP="000C4DFE">
            <w:pPr>
              <w:pStyle w:val="NormalWeb"/>
            </w:pPr>
            <w:r w:rsidRPr="000C4DFE">
              <w:t>Memory Usage</w:t>
            </w:r>
          </w:p>
        </w:tc>
      </w:tr>
      <w:tr w:rsidR="000C4DFE" w:rsidRPr="000C4DFE" w14:paraId="5AEB5F00" w14:textId="77777777" w:rsidTr="000C4DFE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2A3E416B" w14:textId="77777777" w:rsidR="000C4DFE" w:rsidRPr="000C4DFE" w:rsidRDefault="000C4DFE" w:rsidP="000C4DFE">
            <w:pPr>
              <w:pStyle w:val="NormalWeb"/>
            </w:pPr>
            <w:r w:rsidRPr="000C4DFE">
              <w:t>p</w:t>
            </w:r>
          </w:p>
        </w:tc>
        <w:tc>
          <w:tcPr>
            <w:tcW w:w="2081" w:type="dxa"/>
            <w:vAlign w:val="center"/>
            <w:hideMark/>
          </w:tcPr>
          <w:p w14:paraId="31606ABB" w14:textId="77777777" w:rsidR="000C4DFE" w:rsidRPr="000C4DFE" w:rsidRDefault="000C4DFE" w:rsidP="000C4DFE">
            <w:pPr>
              <w:pStyle w:val="NormalWeb"/>
            </w:pPr>
            <w:r w:rsidRPr="000C4DFE">
              <w:t>CPU Usage</w:t>
            </w:r>
          </w:p>
        </w:tc>
      </w:tr>
      <w:tr w:rsidR="000C4DFE" w:rsidRPr="000C4DFE" w14:paraId="65533CF7" w14:textId="77777777" w:rsidTr="000C4DFE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12A85F64" w14:textId="77777777" w:rsidR="000C4DFE" w:rsidRPr="000C4DFE" w:rsidRDefault="000C4DFE" w:rsidP="000C4DFE">
            <w:pPr>
              <w:pStyle w:val="NormalWeb"/>
            </w:pPr>
            <w:r w:rsidRPr="000C4DFE">
              <w:t>n</w:t>
            </w:r>
          </w:p>
        </w:tc>
        <w:tc>
          <w:tcPr>
            <w:tcW w:w="2081" w:type="dxa"/>
            <w:vAlign w:val="center"/>
            <w:hideMark/>
          </w:tcPr>
          <w:p w14:paraId="60603161" w14:textId="77777777" w:rsidR="000C4DFE" w:rsidRPr="000C4DFE" w:rsidRDefault="000C4DFE" w:rsidP="000C4DFE">
            <w:pPr>
              <w:pStyle w:val="NormalWeb"/>
            </w:pPr>
            <w:r w:rsidRPr="000C4DFE">
              <w:t>Process ID (PID)</w:t>
            </w:r>
          </w:p>
        </w:tc>
      </w:tr>
      <w:tr w:rsidR="000C4DFE" w:rsidRPr="000C4DFE" w14:paraId="161EAEDF" w14:textId="77777777" w:rsidTr="000C4DFE">
        <w:trPr>
          <w:tblCellSpacing w:w="15" w:type="dxa"/>
        </w:trPr>
        <w:tc>
          <w:tcPr>
            <w:tcW w:w="659" w:type="dxa"/>
            <w:vAlign w:val="center"/>
            <w:hideMark/>
          </w:tcPr>
          <w:p w14:paraId="4556AAB2" w14:textId="77777777" w:rsidR="000C4DFE" w:rsidRPr="000C4DFE" w:rsidRDefault="000C4DFE" w:rsidP="000C4DFE">
            <w:pPr>
              <w:pStyle w:val="NormalWeb"/>
            </w:pPr>
            <w:r w:rsidRPr="000C4DFE">
              <w:t>t</w:t>
            </w:r>
          </w:p>
        </w:tc>
        <w:tc>
          <w:tcPr>
            <w:tcW w:w="2081" w:type="dxa"/>
            <w:vAlign w:val="center"/>
            <w:hideMark/>
          </w:tcPr>
          <w:p w14:paraId="28DF35C6" w14:textId="77777777" w:rsidR="000C4DFE" w:rsidRPr="000C4DFE" w:rsidRDefault="000C4DFE" w:rsidP="000C4DFE">
            <w:pPr>
              <w:pStyle w:val="NormalWeb"/>
            </w:pPr>
            <w:r w:rsidRPr="000C4DFE">
              <w:t>Running Time</w:t>
            </w:r>
          </w:p>
        </w:tc>
      </w:tr>
    </w:tbl>
    <w:p w14:paraId="4F1ADB45" w14:textId="77777777" w:rsidR="000C4DFE" w:rsidRP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1.7 Display Messages</w:t>
      </w:r>
    </w:p>
    <w:p w14:paraId="545ACF6A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Command:</w:t>
      </w:r>
    </w:p>
    <w:p w14:paraId="77313A08" w14:textId="1E6BEB19" w:rsidR="000C4DFE" w:rsidRDefault="000C4DFE" w:rsidP="000C4DFE">
      <w:pPr>
        <w:pStyle w:val="NormalWeb"/>
      </w:pPr>
      <w:r w:rsidRPr="000C4DFE">
        <w:t xml:space="preserve">echo "Welcome to the </w:t>
      </w:r>
      <w:proofErr w:type="spellStart"/>
      <w:r w:rsidRPr="000C4DFE">
        <w:t>linux</w:t>
      </w:r>
      <w:proofErr w:type="spellEnd"/>
      <w:r w:rsidRPr="000C4DFE">
        <w:t xml:space="preserve"> lab"</w:t>
      </w:r>
    </w:p>
    <w:p w14:paraId="47C32FC8" w14:textId="004BC2A9" w:rsidR="000C4DFE" w:rsidRDefault="000C4DFE" w:rsidP="000C4DFE">
      <w:pPr>
        <w:pStyle w:val="NormalWeb"/>
      </w:pPr>
      <w:r w:rsidRPr="000C4DFE">
        <w:t>Output:</w:t>
      </w:r>
    </w:p>
    <w:p w14:paraId="6548C1BF" w14:textId="227424E0" w:rsidR="000C4DFE" w:rsidRDefault="000C4DFE" w:rsidP="000C4DFE">
      <w:pPr>
        <w:pStyle w:val="NormalWeb"/>
      </w:pPr>
      <w:r w:rsidRPr="000C4DFE">
        <w:t xml:space="preserve">Welcome to the </w:t>
      </w:r>
      <w:proofErr w:type="spellStart"/>
      <w:r w:rsidRPr="000C4DFE">
        <w:t>linux</w:t>
      </w:r>
      <w:proofErr w:type="spellEnd"/>
      <w:r w:rsidRPr="000C4DFE">
        <w:t xml:space="preserve"> lab</w:t>
      </w:r>
    </w:p>
    <w:p w14:paraId="0117B207" w14:textId="3EB27077" w:rsidR="000C4DFE" w:rsidRDefault="000C4DFE" w:rsidP="000C4DFE">
      <w:pPr>
        <w:pStyle w:val="NormalWeb"/>
      </w:pPr>
      <w:r w:rsidRPr="000C4DFE">
        <w:t>Using Special Characters:</w:t>
      </w:r>
    </w:p>
    <w:p w14:paraId="21A44B32" w14:textId="5948F8F5" w:rsidR="000C4DFE" w:rsidRDefault="000C4DFE" w:rsidP="000C4DFE">
      <w:pPr>
        <w:pStyle w:val="NormalWeb"/>
      </w:pPr>
      <w:r w:rsidRPr="000C4DFE">
        <w:t>echo -e "This will be printed \</w:t>
      </w:r>
      <w:proofErr w:type="spellStart"/>
      <w:r w:rsidRPr="000C4DFE">
        <w:t>nin</w:t>
      </w:r>
      <w:proofErr w:type="spellEnd"/>
      <w:r w:rsidRPr="000C4DFE">
        <w:t xml:space="preserve"> two lines"</w:t>
      </w:r>
    </w:p>
    <w:p w14:paraId="5D7D63C3" w14:textId="165F090D" w:rsidR="000C4DFE" w:rsidRDefault="000C4DFE" w:rsidP="000C4DFE">
      <w:pPr>
        <w:pStyle w:val="NormalWeb"/>
      </w:pPr>
      <w:r w:rsidRPr="000C4DFE">
        <w:t>Output:</w:t>
      </w:r>
    </w:p>
    <w:p w14:paraId="6BD57101" w14:textId="77777777" w:rsidR="000C4DFE" w:rsidRDefault="000C4DFE" w:rsidP="000C4DFE">
      <w:pPr>
        <w:pStyle w:val="NormalWeb"/>
      </w:pPr>
      <w:r>
        <w:t>This will be printed</w:t>
      </w:r>
    </w:p>
    <w:p w14:paraId="0B98F7D4" w14:textId="765D2241" w:rsidR="000C4DFE" w:rsidRDefault="000C4DFE" w:rsidP="000C4DFE">
      <w:pPr>
        <w:pStyle w:val="NormalWeb"/>
      </w:pPr>
      <w:r>
        <w:t>in two lines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102"/>
      </w:tblGrid>
      <w:tr w:rsidR="000C4DFE" w:rsidRPr="000C4DFE" w14:paraId="0E42045A" w14:textId="77777777" w:rsidTr="000C4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1D18D" w14:textId="77777777" w:rsidR="000C4DFE" w:rsidRPr="000C4DFE" w:rsidRDefault="000C4DFE" w:rsidP="000C4DFE">
            <w:pPr>
              <w:pStyle w:val="NormalWeb"/>
              <w:rPr>
                <w:b/>
                <w:bCs/>
              </w:rPr>
            </w:pPr>
            <w:r w:rsidRPr="000C4DFE">
              <w:rPr>
                <w:b/>
                <w:bCs/>
              </w:rPr>
              <w:t>Special Character</w:t>
            </w:r>
          </w:p>
        </w:tc>
        <w:tc>
          <w:tcPr>
            <w:tcW w:w="0" w:type="auto"/>
            <w:vAlign w:val="center"/>
            <w:hideMark/>
          </w:tcPr>
          <w:p w14:paraId="0550F7E0" w14:textId="77777777" w:rsidR="000C4DFE" w:rsidRPr="000C4DFE" w:rsidRDefault="000C4DFE" w:rsidP="000C4DFE">
            <w:pPr>
              <w:pStyle w:val="NormalWeb"/>
              <w:rPr>
                <w:b/>
                <w:bCs/>
              </w:rPr>
            </w:pPr>
            <w:r w:rsidRPr="000C4DFE">
              <w:rPr>
                <w:b/>
                <w:bCs/>
              </w:rPr>
              <w:t>Effect</w:t>
            </w:r>
          </w:p>
        </w:tc>
      </w:tr>
      <w:tr w:rsidR="000C4DFE" w:rsidRPr="000C4DFE" w14:paraId="0BEA5707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D981C" w14:textId="77777777" w:rsidR="000C4DFE" w:rsidRPr="000C4DFE" w:rsidRDefault="000C4DFE" w:rsidP="000C4DFE">
            <w:pPr>
              <w:pStyle w:val="NormalWeb"/>
            </w:pPr>
            <w:r w:rsidRPr="000C4DFE">
              <w:t>\n</w:t>
            </w:r>
          </w:p>
        </w:tc>
        <w:tc>
          <w:tcPr>
            <w:tcW w:w="0" w:type="auto"/>
            <w:vAlign w:val="center"/>
            <w:hideMark/>
          </w:tcPr>
          <w:p w14:paraId="3FB1327A" w14:textId="77777777" w:rsidR="000C4DFE" w:rsidRPr="000C4DFE" w:rsidRDefault="000C4DFE" w:rsidP="000C4DFE">
            <w:pPr>
              <w:pStyle w:val="NormalWeb"/>
            </w:pPr>
            <w:r w:rsidRPr="000C4DFE">
              <w:t>New Line</w:t>
            </w:r>
          </w:p>
        </w:tc>
      </w:tr>
      <w:tr w:rsidR="000C4DFE" w:rsidRPr="000C4DFE" w14:paraId="2D452DCE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5FD1" w14:textId="77777777" w:rsidR="000C4DFE" w:rsidRPr="000C4DFE" w:rsidRDefault="000C4DFE" w:rsidP="000C4DFE">
            <w:pPr>
              <w:pStyle w:val="NormalWeb"/>
            </w:pPr>
            <w:r w:rsidRPr="000C4DFE">
              <w:t>\t</w:t>
            </w:r>
          </w:p>
        </w:tc>
        <w:tc>
          <w:tcPr>
            <w:tcW w:w="0" w:type="auto"/>
            <w:vAlign w:val="center"/>
            <w:hideMark/>
          </w:tcPr>
          <w:p w14:paraId="407D9836" w14:textId="77777777" w:rsidR="000C4DFE" w:rsidRPr="000C4DFE" w:rsidRDefault="000C4DFE" w:rsidP="000C4DFE">
            <w:pPr>
              <w:pStyle w:val="NormalWeb"/>
            </w:pPr>
            <w:r w:rsidRPr="000C4DFE">
              <w:t>Tab Space</w:t>
            </w:r>
          </w:p>
        </w:tc>
      </w:tr>
    </w:tbl>
    <w:p w14:paraId="60B98A0D" w14:textId="77777777" w:rsidR="000C4DFE" w:rsidRPr="000C4DFE" w:rsidRDefault="000C4DFE" w:rsidP="000C4DFE">
      <w:pPr>
        <w:pStyle w:val="NormalWeb"/>
      </w:pPr>
    </w:p>
    <w:p w14:paraId="7DF79104" w14:textId="77777777" w:rsidR="000C4DFE" w:rsidRPr="000C4DFE" w:rsidRDefault="000C4DFE" w:rsidP="000C4DFE">
      <w:pPr>
        <w:pStyle w:val="NormalWeb"/>
      </w:pPr>
    </w:p>
    <w:p w14:paraId="404A3059" w14:textId="77777777" w:rsidR="000C4DFE" w:rsidRP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lastRenderedPageBreak/>
        <w:t>1.8 Display Date and Time</w:t>
      </w:r>
    </w:p>
    <w:p w14:paraId="792DAFE7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Command:</w:t>
      </w:r>
    </w:p>
    <w:p w14:paraId="64F0F27B" w14:textId="44E6AD67" w:rsidR="000C4DFE" w:rsidRDefault="000C4DFE" w:rsidP="000C4DFE">
      <w:pPr>
        <w:pStyle w:val="NormalWeb"/>
      </w:pPr>
      <w:r w:rsidRPr="000C4DFE">
        <w:t>D</w:t>
      </w:r>
      <w:r w:rsidRPr="000C4DFE">
        <w:t>ate</w:t>
      </w:r>
    </w:p>
    <w:p w14:paraId="5EC559A3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Displays the current date and time.</w:t>
      </w:r>
    </w:p>
    <w:p w14:paraId="540CA485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Formatted Output:</w:t>
      </w:r>
    </w:p>
    <w:p w14:paraId="186EA541" w14:textId="75822B92" w:rsidR="000C4DFE" w:rsidRDefault="000C4DFE" w:rsidP="000C4DFE">
      <w:pPr>
        <w:pStyle w:val="NormalWeb"/>
      </w:pPr>
      <w:r w:rsidRPr="000C4DFE">
        <w:t>date "+%D"</w:t>
      </w:r>
    </w:p>
    <w:p w14:paraId="12A2644F" w14:textId="1F196FCA" w:rsidR="000C4DFE" w:rsidRDefault="000C4DFE" w:rsidP="000C4DFE">
      <w:pPr>
        <w:pStyle w:val="NormalWeb"/>
      </w:pPr>
      <w:r w:rsidRPr="000C4DFE">
        <w:t>Output Example:</w:t>
      </w:r>
    </w:p>
    <w:p w14:paraId="335614E1" w14:textId="40245060" w:rsidR="000C4DFE" w:rsidRDefault="000C4DFE" w:rsidP="000C4DFE">
      <w:pPr>
        <w:pStyle w:val="NormalWeb"/>
      </w:pPr>
      <w:r w:rsidRPr="000C4DFE">
        <w:t>07/27/25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522"/>
      </w:tblGrid>
      <w:tr w:rsidR="000C4DFE" w:rsidRPr="000C4DFE" w14:paraId="7A861B7A" w14:textId="77777777" w:rsidTr="000C4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EB3D0" w14:textId="77777777" w:rsidR="000C4DFE" w:rsidRPr="000C4DFE" w:rsidRDefault="000C4DFE" w:rsidP="000C4DFE">
            <w:pPr>
              <w:pStyle w:val="NormalWeb"/>
              <w:rPr>
                <w:b/>
                <w:bCs/>
              </w:rPr>
            </w:pPr>
            <w:r w:rsidRPr="000C4DFE">
              <w:rPr>
                <w:b/>
                <w:bCs/>
              </w:rPr>
              <w:t>Specifier</w:t>
            </w:r>
          </w:p>
        </w:tc>
        <w:tc>
          <w:tcPr>
            <w:tcW w:w="0" w:type="auto"/>
            <w:vAlign w:val="center"/>
            <w:hideMark/>
          </w:tcPr>
          <w:p w14:paraId="3B34FACB" w14:textId="77777777" w:rsidR="000C4DFE" w:rsidRPr="000C4DFE" w:rsidRDefault="000C4DFE" w:rsidP="000C4DFE">
            <w:pPr>
              <w:pStyle w:val="NormalWeb"/>
              <w:rPr>
                <w:b/>
                <w:bCs/>
              </w:rPr>
            </w:pPr>
            <w:r w:rsidRPr="000C4DFE">
              <w:rPr>
                <w:b/>
                <w:bCs/>
              </w:rPr>
              <w:t>Meaning</w:t>
            </w:r>
          </w:p>
        </w:tc>
      </w:tr>
      <w:tr w:rsidR="000C4DFE" w:rsidRPr="000C4DFE" w14:paraId="2160EBD1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92071" w14:textId="77777777" w:rsidR="000C4DFE" w:rsidRPr="000C4DFE" w:rsidRDefault="000C4DFE" w:rsidP="000C4DFE">
            <w:pPr>
              <w:pStyle w:val="NormalWeb"/>
            </w:pPr>
            <w:r w:rsidRPr="000C4DFE">
              <w:t>%d</w:t>
            </w:r>
          </w:p>
        </w:tc>
        <w:tc>
          <w:tcPr>
            <w:tcW w:w="0" w:type="auto"/>
            <w:vAlign w:val="center"/>
            <w:hideMark/>
          </w:tcPr>
          <w:p w14:paraId="75BE521C" w14:textId="77777777" w:rsidR="000C4DFE" w:rsidRPr="000C4DFE" w:rsidRDefault="000C4DFE" w:rsidP="000C4DFE">
            <w:pPr>
              <w:pStyle w:val="NormalWeb"/>
            </w:pPr>
            <w:r w:rsidRPr="000C4DFE">
              <w:t>Day of the month (01–31)</w:t>
            </w:r>
          </w:p>
        </w:tc>
      </w:tr>
      <w:tr w:rsidR="000C4DFE" w:rsidRPr="000C4DFE" w14:paraId="4908C072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7D48" w14:textId="77777777" w:rsidR="000C4DFE" w:rsidRPr="000C4DFE" w:rsidRDefault="000C4DFE" w:rsidP="000C4DFE">
            <w:pPr>
              <w:pStyle w:val="NormalWeb"/>
            </w:pPr>
            <w:r w:rsidRPr="000C4DFE">
              <w:t>%h</w:t>
            </w:r>
          </w:p>
        </w:tc>
        <w:tc>
          <w:tcPr>
            <w:tcW w:w="0" w:type="auto"/>
            <w:vAlign w:val="center"/>
            <w:hideMark/>
          </w:tcPr>
          <w:p w14:paraId="1E29EA28" w14:textId="77777777" w:rsidR="000C4DFE" w:rsidRPr="000C4DFE" w:rsidRDefault="000C4DFE" w:rsidP="000C4DFE">
            <w:pPr>
              <w:pStyle w:val="NormalWeb"/>
            </w:pPr>
            <w:r w:rsidRPr="000C4DFE">
              <w:t>Abbreviated month (Jan–Dec)</w:t>
            </w:r>
          </w:p>
        </w:tc>
      </w:tr>
      <w:tr w:rsidR="000C4DFE" w:rsidRPr="000C4DFE" w14:paraId="291C5160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ACED" w14:textId="77777777" w:rsidR="000C4DFE" w:rsidRPr="000C4DFE" w:rsidRDefault="000C4DFE" w:rsidP="000C4DFE">
            <w:pPr>
              <w:pStyle w:val="NormalWeb"/>
            </w:pPr>
            <w:r w:rsidRPr="000C4DFE">
              <w:t>%m</w:t>
            </w:r>
          </w:p>
        </w:tc>
        <w:tc>
          <w:tcPr>
            <w:tcW w:w="0" w:type="auto"/>
            <w:vAlign w:val="center"/>
            <w:hideMark/>
          </w:tcPr>
          <w:p w14:paraId="73B6064B" w14:textId="77777777" w:rsidR="000C4DFE" w:rsidRPr="000C4DFE" w:rsidRDefault="000C4DFE" w:rsidP="000C4DFE">
            <w:pPr>
              <w:pStyle w:val="NormalWeb"/>
            </w:pPr>
            <w:r w:rsidRPr="000C4DFE">
              <w:t>Month number (01–12)</w:t>
            </w:r>
          </w:p>
        </w:tc>
      </w:tr>
      <w:tr w:rsidR="000C4DFE" w:rsidRPr="000C4DFE" w14:paraId="3DFF902D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9988" w14:textId="77777777" w:rsidR="000C4DFE" w:rsidRPr="000C4DFE" w:rsidRDefault="000C4DFE" w:rsidP="000C4DFE">
            <w:pPr>
              <w:pStyle w:val="NormalWeb"/>
            </w:pPr>
            <w:r w:rsidRPr="000C4DFE">
              <w:t>%Y</w:t>
            </w:r>
          </w:p>
        </w:tc>
        <w:tc>
          <w:tcPr>
            <w:tcW w:w="0" w:type="auto"/>
            <w:vAlign w:val="center"/>
            <w:hideMark/>
          </w:tcPr>
          <w:p w14:paraId="1A90BF17" w14:textId="77777777" w:rsidR="000C4DFE" w:rsidRPr="000C4DFE" w:rsidRDefault="000C4DFE" w:rsidP="000C4DFE">
            <w:pPr>
              <w:pStyle w:val="NormalWeb"/>
            </w:pPr>
            <w:r w:rsidRPr="000C4DFE">
              <w:t>Full year (e.g., 2025)</w:t>
            </w:r>
          </w:p>
        </w:tc>
      </w:tr>
      <w:tr w:rsidR="000C4DFE" w:rsidRPr="000C4DFE" w14:paraId="35D703A2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AD861" w14:textId="77777777" w:rsidR="000C4DFE" w:rsidRPr="000C4DFE" w:rsidRDefault="000C4DFE" w:rsidP="000C4DFE">
            <w:pPr>
              <w:pStyle w:val="NormalWeb"/>
            </w:pPr>
            <w:r w:rsidRPr="000C4DFE">
              <w:t>%T</w:t>
            </w:r>
          </w:p>
        </w:tc>
        <w:tc>
          <w:tcPr>
            <w:tcW w:w="0" w:type="auto"/>
            <w:vAlign w:val="center"/>
            <w:hideMark/>
          </w:tcPr>
          <w:p w14:paraId="225BC666" w14:textId="77777777" w:rsidR="000C4DFE" w:rsidRPr="000C4DFE" w:rsidRDefault="000C4DFE" w:rsidP="000C4DFE">
            <w:pPr>
              <w:pStyle w:val="NormalWeb"/>
            </w:pPr>
            <w:r w:rsidRPr="000C4DFE">
              <w:t>Time in HH:MM:SS (24-hr format)</w:t>
            </w:r>
          </w:p>
        </w:tc>
      </w:tr>
      <w:tr w:rsidR="000C4DFE" w:rsidRPr="000C4DFE" w14:paraId="498F042F" w14:textId="77777777" w:rsidTr="000C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29C2" w14:textId="77777777" w:rsidR="000C4DFE" w:rsidRPr="000C4DFE" w:rsidRDefault="000C4DFE" w:rsidP="000C4DFE">
            <w:pPr>
              <w:pStyle w:val="NormalWeb"/>
            </w:pPr>
            <w:r w:rsidRPr="000C4DFE">
              <w:t>%H</w:t>
            </w:r>
          </w:p>
        </w:tc>
        <w:tc>
          <w:tcPr>
            <w:tcW w:w="0" w:type="auto"/>
            <w:vAlign w:val="center"/>
            <w:hideMark/>
          </w:tcPr>
          <w:p w14:paraId="3855AB07" w14:textId="77777777" w:rsidR="000C4DFE" w:rsidRPr="000C4DFE" w:rsidRDefault="000C4DFE" w:rsidP="000C4DFE">
            <w:pPr>
              <w:pStyle w:val="NormalWeb"/>
            </w:pPr>
            <w:r w:rsidRPr="000C4DFE">
              <w:t>Hour (00–23)</w:t>
            </w:r>
          </w:p>
        </w:tc>
      </w:tr>
    </w:tbl>
    <w:p w14:paraId="55C92F5C" w14:textId="77777777" w:rsidR="000C4DFE" w:rsidRPr="000C4DFE" w:rsidRDefault="000C4DFE" w:rsidP="000C4DFE">
      <w:pPr>
        <w:pStyle w:val="NormalWeb"/>
        <w:rPr>
          <w:b/>
          <w:bCs/>
        </w:rPr>
      </w:pPr>
      <w:r w:rsidRPr="000C4DFE">
        <w:rPr>
          <w:b/>
          <w:bCs/>
        </w:rPr>
        <w:t>1.9 View the Reference Manual for a Command</w:t>
      </w:r>
    </w:p>
    <w:p w14:paraId="222ABB5C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Command:</w:t>
      </w:r>
    </w:p>
    <w:p w14:paraId="5B1793AF" w14:textId="069F45B5" w:rsidR="000C4DFE" w:rsidRDefault="000C4DFE" w:rsidP="000C4DFE">
      <w:pPr>
        <w:pStyle w:val="NormalWeb"/>
      </w:pPr>
      <w:r w:rsidRPr="000C4DFE">
        <w:t>man &lt;command&gt;</w:t>
      </w:r>
    </w:p>
    <w:p w14:paraId="24568EB2" w14:textId="04A0ED98" w:rsidR="000C4DFE" w:rsidRDefault="000C4DFE" w:rsidP="000C4DFE">
      <w:pPr>
        <w:pStyle w:val="NormalWeb"/>
      </w:pPr>
      <w:r w:rsidRPr="000C4DFE">
        <w:t>Example:</w:t>
      </w:r>
    </w:p>
    <w:p w14:paraId="574E4F03" w14:textId="6D3FAA2D" w:rsidR="000C4DFE" w:rsidRDefault="000C4DFE" w:rsidP="000C4DFE">
      <w:pPr>
        <w:pStyle w:val="NormalWeb"/>
      </w:pPr>
      <w:r w:rsidRPr="000C4DFE">
        <w:t>man ls</w:t>
      </w:r>
    </w:p>
    <w:p w14:paraId="25A5368D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Displays the manual page for the command ls. Use the arrow keys to scroll and press q to quit.</w:t>
      </w:r>
    </w:p>
    <w:p w14:paraId="4E2A8521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Search All Manual Pages:</w:t>
      </w:r>
    </w:p>
    <w:p w14:paraId="7BC44131" w14:textId="0A92890A" w:rsidR="000C4DFE" w:rsidRDefault="000C4DFE" w:rsidP="000C4DFE">
      <w:pPr>
        <w:pStyle w:val="NormalWeb"/>
      </w:pPr>
      <w:r w:rsidRPr="000C4DFE">
        <w:t>man -k .</w:t>
      </w:r>
    </w:p>
    <w:p w14:paraId="435E6C23" w14:textId="77777777" w:rsidR="000C4DFE" w:rsidRPr="000C4DFE" w:rsidRDefault="000C4DFE" w:rsidP="000C4DFE">
      <w:pPr>
        <w:pStyle w:val="NormalWeb"/>
      </w:pPr>
      <w:r w:rsidRPr="000C4DFE">
        <w:rPr>
          <w:b/>
          <w:bCs/>
        </w:rPr>
        <w:t>Explanation:</w:t>
      </w:r>
      <w:r w:rsidRPr="000C4DFE">
        <w:br/>
        <w:t>Lists all available manual pages with brief descriptions.</w:t>
      </w:r>
    </w:p>
    <w:p w14:paraId="3E34B963" w14:textId="77777777" w:rsidR="000C4DFE" w:rsidRPr="000C4DFE" w:rsidRDefault="000C4DFE" w:rsidP="000C4DFE">
      <w:pPr>
        <w:pStyle w:val="NormalWeb"/>
      </w:pPr>
    </w:p>
    <w:p w14:paraId="1C2816E1" w14:textId="77777777" w:rsidR="000C4DFE" w:rsidRDefault="000C4DFE" w:rsidP="000C4DFE">
      <w:pPr>
        <w:pStyle w:val="NormalWeb"/>
      </w:pPr>
    </w:p>
    <w:p w14:paraId="2405A6AF" w14:textId="77777777" w:rsidR="000C4DFE" w:rsidRPr="000C4DFE" w:rsidRDefault="000C4DFE" w:rsidP="000C4DFE"/>
    <w:sectPr w:rsidR="000C4DFE" w:rsidRPr="000C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B7D5A"/>
    <w:multiLevelType w:val="multilevel"/>
    <w:tmpl w:val="5C8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67EE3"/>
    <w:multiLevelType w:val="multilevel"/>
    <w:tmpl w:val="1FB4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24DE1"/>
    <w:multiLevelType w:val="multilevel"/>
    <w:tmpl w:val="FC20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D4F62"/>
    <w:multiLevelType w:val="multilevel"/>
    <w:tmpl w:val="2D3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857812">
    <w:abstractNumId w:val="0"/>
  </w:num>
  <w:num w:numId="2" w16cid:durableId="90975741">
    <w:abstractNumId w:val="1"/>
  </w:num>
  <w:num w:numId="3" w16cid:durableId="1466970397">
    <w:abstractNumId w:val="3"/>
  </w:num>
  <w:num w:numId="4" w16cid:durableId="85684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FE"/>
    <w:rsid w:val="000C132F"/>
    <w:rsid w:val="000C4DFE"/>
    <w:rsid w:val="006C400A"/>
    <w:rsid w:val="007E7D1F"/>
    <w:rsid w:val="00D8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180"/>
  <w15:chartTrackingRefBased/>
  <w15:docId w15:val="{45596B47-B0F7-4818-9104-59A06CE7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4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D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4D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Kourani</dc:creator>
  <cp:keywords/>
  <dc:description/>
  <cp:lastModifiedBy>Kajal Kourani</cp:lastModifiedBy>
  <cp:revision>1</cp:revision>
  <dcterms:created xsi:type="dcterms:W3CDTF">2025-07-27T10:08:00Z</dcterms:created>
  <dcterms:modified xsi:type="dcterms:W3CDTF">2025-07-27T10:15:00Z</dcterms:modified>
</cp:coreProperties>
</file>