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>CCD_to_qspace: MATLAB package (Kiyo Akabori, 10/10/2014)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This document describes analysis of near grazing incidence wide angle X-ray scattering (nGIWAXS) using MATLAB. Open an example script file named “waxs.m” under “</w:t>
      </w:r>
      <w:r>
        <w:rPr/>
        <w:t>example</w:t>
      </w:r>
      <w:r>
        <w:rPr/>
        <w:t xml:space="preserve">” directory. </w:t>
      </w:r>
      <w:r>
        <w:rPr/>
        <w:t>This script, when run from MALTAB, produces following files: column.dat, matrix.dat, qr.dat, qz.dat, ripple_10deg.dat, ripple.pdf, ripple_qr.dat, ripple_qz.dat. A pdf file is an image file. A dat file is an ASCII file containing data points that can be imported to OriginPro for a graphing purpose.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To run a script, start MATLAB by typing “matlab” without quotation marks in a terminal. Once MATLAB is started, cd into “example” directory by typing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&gt;&gt; cd ~/MATLAB_UserFunctions/Functions/CCD_to_qspace/example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Here, “&gt;&gt;” means a command prompt in MATLAB. Once you are in “example” directory, enter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&gt;&gt; waxs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 xml:space="preserve">which will run “waxs.m” script. Make sure that the above mentioned files are produced after the script is finished. The script will also create some figures.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Let's go through the script in detail. Some commands are native MATLAB commands, so you can look them up online or in help. To use CCD_to_qspace package, we need to tell MATLAB where relevant files are located. The path to the package is added like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&gt;&gt; addpath('/home/kiyo/MATLAB_UserFunctions/Functions/CCD_to_qspace');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We also need to add the path to some necessary commands: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addpath('/home/kiyo/MATLAB_UserFunctions/Functions');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addpath(genpath('/home/kiyo/MATLAB_UserFunctions/Functions/Downloaded'));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These three lines are always necessary to use the package. Of course, if you move any directory, you have to modify these paths. Data files are added as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addpath(genpath('/home/kiyo/data/chess11'));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For your own analysis, this path (inside ' ') must be modified accordingly. For show command to work, enter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global MaskD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MaskD = uint8(ones(1024, 1024));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We next enter experimental parameters: wavelength (Angstrom), pixel size (mm per pixel), and S-distance (mm). This is done as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wavelength = 1.176;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pixelSize = 0.07113;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Sdist = 169.8;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 xml:space="preserve">Things on the left of “=” are variable names. You are free to name them whatever you like. They are simply inputs to the transform_ccd2q function. 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Let's load sample and background images. Type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a = load_chess('ripple_060_cz.tif');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b = load_chess('ripple_061_cz.tif');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Here, a is a sample and b is a background image. Take a look at these images by typing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 xml:space="preserve">&gt;&gt; figure; show(a, [0 2000]); 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 xml:space="preserve">&gt;&gt; figure; show(b, [0 2000]); 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[0 2000] is a gray scale value. Intensity &lt; 0 is black and &gt; 2000 is white. We need to find the beam position. For this, we plot qr and qz swaths like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figure; qzplot(a, []);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figure; qrplot(a, []);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Save the beam position in variables via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beamX = 32;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beamZ = 110;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Subtract the background by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img = a – b;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img contains the background subtracted data. Then, we rotate the image about the beam (0.97 degrees in this case),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img = rotateAround(img, beamZ, beamX, 0.97, 'bicubic');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Now, we prepare some variables for the transformation. First, decide what q range you want to convert,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qr_range = [0 1.8];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qz_range = [0 1.0];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 xml:space="preserve">We also need q resolution, which is estimated approximately by 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ab/>
        <w:t>Δq ≈ 4π Δθ / λ ≈ 4π pixelSize / (λ Sdist)</w:t>
        <w:tab/>
        <w:t>(1)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delta_q = 0.0024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Set the angle of incidence (positive for nGIWAXS and negative for tWAXS),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omega = 0.2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We are ready to transform the CCD image to q-space. Type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q_img = transform_ccd2q(img, qr_range, qz_range, delta_q, omega, beamX, beamZ, Sdist, wavelength, pixelSize);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Save the q-space image by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save_q(q_img);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 xml:space="preserve">This command creates files for the matrix, qr values and qz values. “column.dat” can be imported to OriginPro as x, y, and z columns. Use them to make a contour plot. 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To plot a 2D image, type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figure; qshow(q_img, [0 1000]);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 xml:space="preserve">You can save the image in various formats. To save the image within a script, see “waxs.m” script file. 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To plot qz and qr swaths, type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[qz, Int] = qzplot_q(q_img, [1.483 1.5]);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[qr, Int] = qrplot_q(q_img, [0.19 0.21]);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To make a radial plot (from 1 to 2 A^-1, averaging between 5 to 15 degrees)</w:t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</w:r>
    </w:p>
    <w:p>
      <w:pPr>
        <w:pStyle w:val="ListParagraph"/>
        <w:spacing w:lineRule="auto" w:line="240" w:before="0" w:after="0"/>
        <w:ind w:left="0" w:right="0" w:hanging="0"/>
        <w:rPr/>
      </w:pPr>
      <w:r>
        <w:rPr/>
        <w:t>&gt;&gt; [q, Int] = radial_q(q_img, [1 2], [5 15]);</w:t>
      </w:r>
    </w:p>
    <w:p>
      <w:pPr>
        <w:pStyle w:val="Normal"/>
        <w:spacing w:lineRule="auto" w:line="240" w:before="0" w:after="0"/>
        <w:ind w:left="720" w:right="0" w:hanging="0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  <w:t>To make an annular (ring) plot (from 0 to 70 degrees, averaging between 1.3 and 1.6 inverse Angstrom)</w:t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  <w:t>&gt;&gt; [phi, Int] = ring_q(q_img, [0 70], [1.3 1.6]);</w:t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  <w:t>Use dlmwrite command to save those plots in an ASCII file. See “waxs.m”.</w:t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  <w:t>To record your analysis, create a script file similar to “waxs.m”. This will allow you to reproduce all parameters, background subtraction, data manipulation, and graphs by simply entering</w:t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  <w:t xml:space="preserve">&gt;&gt; script_filename </w:t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</w:r>
    </w:p>
    <w:p>
      <w:pPr>
        <w:pStyle w:val="Normal"/>
        <w:spacing w:lineRule="auto" w:line="240" w:before="0" w:after="0"/>
        <w:ind w:left="0" w:right="0" w:hanging="0"/>
        <w:rPr/>
      </w:pPr>
      <w:r>
        <w:rPr/>
        <w:t>without the extension “.m”.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046e4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a2d01"/>
    <w:basedOn w:val="Normal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Application>LibreOffice/4.2.6.3$Linux_x86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2014-10-09T19:15:00Z</dcterms:created>
  <dc:creator>kiyo</dc:creator>
  <dc:language>en-US</dc:language>
  <cp:lastModifiedBy>kiyo</cp:lastModifiedBy>
  <dcterms:modified xsi:type="dcterms:W3CDTF">2014-10-16T22:29:00Z</dcterms:modified>
  <cp:revision>38</cp:revision>
</cp:coreProperties>
</file>