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527" w:rsidRDefault="00893CC2">
      <w:r>
        <w:t>Danas je četvrtak.</w:t>
      </w:r>
      <w:bookmarkStart w:id="0" w:name="_GoBack"/>
      <w:bookmarkEnd w:id="0"/>
    </w:p>
    <w:sectPr w:rsidR="00DE0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19"/>
    <w:rsid w:val="00860E19"/>
    <w:rsid w:val="00893CC2"/>
    <w:rsid w:val="00DE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96F0"/>
  <w15:chartTrackingRefBased/>
  <w15:docId w15:val="{BAAB2C56-3450-4AD1-9AEB-A421442F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vfx</dc:creator>
  <cp:keywords/>
  <dc:description/>
  <cp:lastModifiedBy>vfx</cp:lastModifiedBy>
  <cp:revision>2</cp:revision>
  <dcterms:created xsi:type="dcterms:W3CDTF">2025-10-16T16:23:00Z</dcterms:created>
  <dcterms:modified xsi:type="dcterms:W3CDTF">2025-10-16T16:24:00Z</dcterms:modified>
</cp:coreProperties>
</file>