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24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28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6E1EAC9E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 xml:space="preserve">Implementation - </w:t>
            </w:r>
            <w:r>
              <w:rPr>
                <w:rFonts w:hint="default" w:ascii="Arial" w:hAnsi="Arial"/>
                <w:bCs/>
                <w:lang w:val="en-US"/>
              </w:rPr>
              <w:t>Leaves Page</w:t>
            </w:r>
          </w:p>
          <w:p w14:paraId="17A17577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740E8F9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This week task</w:t>
            </w:r>
          </w:p>
          <w:p w14:paraId="36BA656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107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115E149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 w:firstLine="2040" w:firstLineChars="8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</w:t>
            </w:r>
            <w:bookmarkStart w:id="1" w:name="_GoBack"/>
            <w:bookmarkEnd w:id="1"/>
            <w:r>
              <w:rPr>
                <w:rStyle w:val="8"/>
                <w:rFonts w:hint="default" w:ascii="Arial" w:hAnsi="Arial"/>
                <w:bCs/>
              </w:rPr>
              <w:t>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107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6E65292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t xml:space="preserve">Implementation - </w:t>
            </w:r>
            <w:r>
              <w:rPr>
                <w:rFonts w:hint="default" w:ascii="Arial" w:hAnsi="Arial"/>
                <w:bCs/>
                <w:lang w:val="en-US"/>
              </w:rPr>
              <w:t>Leaves Page</w:t>
            </w:r>
          </w:p>
          <w:p w14:paraId="47D42A0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107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7B77C5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57FD2"/>
    <w:multiLevelType w:val="multilevel"/>
    <w:tmpl w:val="6B057FD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43956F74"/>
    <w:rsid w:val="4DC67027"/>
    <w:rsid w:val="7145353D"/>
    <w:rsid w:val="777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1</TotalTime>
  <ScaleCrop>false</ScaleCrop>
  <LinksUpToDate>false</LinksUpToDate>
  <CharactersWithSpaces>1976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2025-04-01T16:52:17Z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53FEF214A2404814A7D65118E816B72A_12</vt:lpwstr>
  </property>
</Properties>
</file>