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FF9" w:rsidRDefault="00F3092A">
      <w:r>
        <w:tab/>
        <w:t>Everyone has a story. Through careful analysis anyone can unravel a person’s story. You can look into people’s heritage or how they see themselves to show you a part of their lives.</w:t>
      </w:r>
      <w:r w:rsidR="00602C3A">
        <w:t xml:space="preserve"> Sanford is a person who is filled with loneliness. Shawn Trivette is an outsider in his world. </w:t>
      </w:r>
    </w:p>
    <w:p w:rsidR="00D47CFF" w:rsidRDefault="00482E02" w:rsidP="00F3092A">
      <w:pPr>
        <w:ind w:firstLine="720"/>
      </w:pPr>
      <w:r>
        <w:t xml:space="preserve">Amanda Sanford </w:t>
      </w:r>
      <w:r w:rsidR="009D634B">
        <w:t xml:space="preserve">leads a very lonely life being one of the last of her kind. She </w:t>
      </w:r>
      <w:r>
        <w:t xml:space="preserve">is </w:t>
      </w:r>
      <w:r w:rsidR="00D47CFF">
        <w:t>one of the two remaining Targar</w:t>
      </w:r>
      <w:r>
        <w:t xml:space="preserve">yan’s </w:t>
      </w:r>
      <w:r w:rsidR="00D47CFF">
        <w:t xml:space="preserve">after their kingdom was raided and their race was virtually killed off. </w:t>
      </w:r>
      <w:r w:rsidR="009D634B">
        <w:t xml:space="preserve"> This type of event would no doubt leave a child with</w:t>
      </w:r>
      <w:r w:rsidR="00BB4B34">
        <w:t xml:space="preserve"> much </w:t>
      </w:r>
      <w:proofErr w:type="gramStart"/>
      <w:r w:rsidR="00BB4B34">
        <w:t>trauma,</w:t>
      </w:r>
      <w:proofErr w:type="gramEnd"/>
      <w:r w:rsidR="00BB4B34">
        <w:t xml:space="preserve"> and since her husband died and she has no</w:t>
      </w:r>
      <w:r w:rsidR="00D47CFF">
        <w:t xml:space="preserve"> children she fills her heart with love from several rabbits. </w:t>
      </w:r>
      <w:r w:rsidR="009D634B">
        <w:t xml:space="preserve">Owning a large amount of animals is a coping mechanism for people who suffer from </w:t>
      </w:r>
      <w:r w:rsidR="00B56426">
        <w:t xml:space="preserve">loneliness. </w:t>
      </w:r>
      <w:r w:rsidR="00D47CFF">
        <w:t xml:space="preserve">The Targaryan’s used to be a very important and high class kingdom of </w:t>
      </w:r>
      <w:r w:rsidR="009D634B">
        <w:t xml:space="preserve">people. That is why today </w:t>
      </w:r>
      <w:r w:rsidR="00B56426">
        <w:t xml:space="preserve">Agent Sanford </w:t>
      </w:r>
      <w:r w:rsidR="00D47CFF">
        <w:t>wears pearl necklaces and keeps her teeth pristine</w:t>
      </w:r>
      <w:r w:rsidR="00B56426">
        <w:t xml:space="preserve"> and white</w:t>
      </w:r>
      <w:r w:rsidR="00D47CFF">
        <w:t xml:space="preserve">. </w:t>
      </w:r>
      <w:r w:rsidR="00B56426">
        <w:t>This makes it clear</w:t>
      </w:r>
      <w:r w:rsidR="00D47CFF">
        <w:t xml:space="preserve"> she places lots of importance </w:t>
      </w:r>
      <w:r w:rsidR="00B56426">
        <w:t>on her ap</w:t>
      </w:r>
      <w:bookmarkStart w:id="0" w:name="_GoBack"/>
      <w:bookmarkEnd w:id="0"/>
      <w:r w:rsidR="00B56426">
        <w:t xml:space="preserve">pearance, and she wants to keep up her status as an important and impressive person. </w:t>
      </w:r>
    </w:p>
    <w:p w:rsidR="00D47CFF" w:rsidRDefault="00E32FF9" w:rsidP="00F3092A">
      <w:pPr>
        <w:ind w:firstLine="720"/>
      </w:pPr>
      <w:r>
        <w:t xml:space="preserve">Sanford </w:t>
      </w:r>
      <w:r w:rsidR="00D47CFF">
        <w:t>is a field agent. This shows her bravery and de</w:t>
      </w:r>
      <w:r w:rsidR="00B56426">
        <w:t xml:space="preserve">dication to the justice system. It takes a lot of guts to out and chase down the criminals in this world, and field agents are the ones who are likely to get hurt. A person with a past like Agent Sanford’s becoming a field agent shows that she </w:t>
      </w:r>
      <w:r w:rsidR="00D47CFF">
        <w:t>wants</w:t>
      </w:r>
      <w:r w:rsidR="00B56426">
        <w:t xml:space="preserve"> to find justice for people who went through trauma.</w:t>
      </w:r>
    </w:p>
    <w:p w:rsidR="00EA571B" w:rsidRDefault="00B56426" w:rsidP="00F3092A">
      <w:pPr>
        <w:ind w:firstLine="720"/>
      </w:pPr>
      <w:r>
        <w:t xml:space="preserve">Shawn Trivette </w:t>
      </w:r>
      <w:r w:rsidR="00601A8B">
        <w:t>led</w:t>
      </w:r>
      <w:r>
        <w:t xml:space="preserve"> a life feeling like an outsider.</w:t>
      </w:r>
      <w:r w:rsidR="00601A8B">
        <w:t xml:space="preserve"> He shows little interest in his physical appearance and is shown wearing glasses. </w:t>
      </w:r>
      <w:r w:rsidR="00F31C49">
        <w:t xml:space="preserve">Due to </w:t>
      </w:r>
      <w:r w:rsidR="00601A8B">
        <w:t xml:space="preserve">Agent </w:t>
      </w:r>
      <w:proofErr w:type="spellStart"/>
      <w:r w:rsidR="00601A8B">
        <w:t>Trivette’s</w:t>
      </w:r>
      <w:proofErr w:type="spellEnd"/>
      <w:r w:rsidR="00601A8B">
        <w:t xml:space="preserve"> disheveled </w:t>
      </w:r>
      <w:r w:rsidR="00602C3A">
        <w:t>look, it’s</w:t>
      </w:r>
      <w:r w:rsidR="00F31C49">
        <w:t xml:space="preserve"> </w:t>
      </w:r>
      <w:r w:rsidR="00602C3A">
        <w:t>arguable</w:t>
      </w:r>
      <w:r w:rsidR="00F31C49">
        <w:t xml:space="preserve"> </w:t>
      </w:r>
      <w:r w:rsidR="00601A8B">
        <w:t>that he is less concerned with his looks than others may be. He isn’t wearing a tie, his shirt is wrinkly and ill-fitting, and his beard is unkempt. While m</w:t>
      </w:r>
      <w:r w:rsidR="00EA571B">
        <w:t xml:space="preserve">ost children </w:t>
      </w:r>
      <w:r w:rsidR="00601A8B">
        <w:t>will experience bullying at some point in their life, it is all more likely for a child who wears glasses</w:t>
      </w:r>
      <w:r w:rsidR="00EA571B">
        <w:t>. And people who experience negative energies</w:t>
      </w:r>
      <w:r w:rsidR="00601A8B">
        <w:t xml:space="preserve"> as a kid</w:t>
      </w:r>
      <w:r w:rsidR="00EA571B">
        <w:t xml:space="preserve"> will usually develop a negative outlook on the world. This would explain his religious affiliations. He is of the ethnicity </w:t>
      </w:r>
      <w:proofErr w:type="spellStart"/>
      <w:r w:rsidR="00EA571B">
        <w:t>Discordian</w:t>
      </w:r>
      <w:proofErr w:type="spellEnd"/>
      <w:r w:rsidR="00EA571B">
        <w:t xml:space="preserve">. Their religion is centered </w:t>
      </w:r>
      <w:proofErr w:type="gramStart"/>
      <w:r w:rsidR="00EA571B">
        <w:t>around</w:t>
      </w:r>
      <w:proofErr w:type="gramEnd"/>
      <w:r w:rsidR="00EA571B">
        <w:t xml:space="preserve"> a goddess of chaos. </w:t>
      </w:r>
    </w:p>
    <w:p w:rsidR="00E32FF9" w:rsidRDefault="00EA571B" w:rsidP="00F3092A">
      <w:pPr>
        <w:ind w:firstLine="720"/>
      </w:pPr>
      <w:r>
        <w:t xml:space="preserve">One of his previous jobs was as a </w:t>
      </w:r>
      <w:r w:rsidR="00601A8B">
        <w:t>free-lance</w:t>
      </w:r>
      <w:r>
        <w:t xml:space="preserve"> contractor.  People who do free-lance </w:t>
      </w:r>
      <w:r w:rsidR="00F31C49">
        <w:t xml:space="preserve">work </w:t>
      </w:r>
      <w:r>
        <w:t>don’t have a steady income and rely on outside jobs to get bread on the table. Freelancers often feel like outsiders to society because the</w:t>
      </w:r>
      <w:r w:rsidR="00E32FF9">
        <w:t xml:space="preserve">y don’t fit into societies’ standards. </w:t>
      </w:r>
      <w:r w:rsidR="00601A8B">
        <w:t xml:space="preserve"> Agent Trivette did </w:t>
      </w:r>
      <w:r w:rsidR="00E32FF9">
        <w:t xml:space="preserve">odd and end </w:t>
      </w:r>
      <w:r w:rsidR="00601A8B">
        <w:t>contracting jobs while others</w:t>
      </w:r>
      <w:r w:rsidR="00F31C49">
        <w:t xml:space="preserve"> worked a</w:t>
      </w:r>
      <w:r w:rsidR="00E32FF9">
        <w:t xml:space="preserve"> 9 to 5. </w:t>
      </w:r>
    </w:p>
    <w:p w:rsidR="00E32FF9" w:rsidRDefault="009D634B" w:rsidP="00F3092A">
      <w:pPr>
        <w:ind w:firstLine="720"/>
      </w:pPr>
      <w:r>
        <w:t xml:space="preserve">The two agents have different </w:t>
      </w:r>
      <w:r w:rsidR="00602C3A">
        <w:t>ways of handling their trauma, W</w:t>
      </w:r>
      <w:r>
        <w:t xml:space="preserve">hile Sanford tries to bring justice to the world and retain her good status, </w:t>
      </w:r>
      <w:proofErr w:type="gramStart"/>
      <w:r>
        <w:t>Agent</w:t>
      </w:r>
      <w:proofErr w:type="gramEnd"/>
      <w:r>
        <w:t xml:space="preserve"> Trivette has turned to worship of chaos and doe</w:t>
      </w:r>
      <w:r w:rsidR="00602C3A">
        <w:t>sn’t care how he looks</w:t>
      </w:r>
      <w:r w:rsidR="00E32FF9">
        <w:t xml:space="preserve">. You see that Agent Sanford is one of the last of her kind, she’s had to live her life feeling alone and misplaced because her family status was diminished. In the same way Agent Trivette grew up being picked on and later was labeled as an outsider because of his out of place work. </w:t>
      </w:r>
      <w:r>
        <w:t xml:space="preserve"> </w:t>
      </w:r>
    </w:p>
    <w:sectPr w:rsidR="00E32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79B"/>
    <w:rsid w:val="0011679B"/>
    <w:rsid w:val="001C7FAB"/>
    <w:rsid w:val="00482E02"/>
    <w:rsid w:val="005F415E"/>
    <w:rsid w:val="00601A8B"/>
    <w:rsid w:val="00602C3A"/>
    <w:rsid w:val="007E083A"/>
    <w:rsid w:val="009D634B"/>
    <w:rsid w:val="00B56426"/>
    <w:rsid w:val="00BB4B34"/>
    <w:rsid w:val="00D47CFF"/>
    <w:rsid w:val="00E32FF9"/>
    <w:rsid w:val="00EA571B"/>
    <w:rsid w:val="00F3092A"/>
    <w:rsid w:val="00F3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957</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El Dorado Schools</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SANC6615</dc:creator>
  <cp:lastModifiedBy>SANC6615</cp:lastModifiedBy>
  <cp:revision>2</cp:revision>
  <dcterms:created xsi:type="dcterms:W3CDTF">2015-07-22T13:35:00Z</dcterms:created>
  <dcterms:modified xsi:type="dcterms:W3CDTF">2015-07-23T13:20:00Z</dcterms:modified>
</cp:coreProperties>
</file>