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23F7E" w14:textId="345D998B" w:rsidR="00C821C5" w:rsidRDefault="00E107DD" w:rsidP="00E107DD">
      <w:pPr>
        <w:pStyle w:val="ListParagraph"/>
        <w:numPr>
          <w:ilvl w:val="0"/>
          <w:numId w:val="1"/>
        </w:numPr>
      </w:pPr>
      <w:r>
        <w:t>The Game must be played with two players</w:t>
      </w:r>
    </w:p>
    <w:p w14:paraId="05D8315B" w14:textId="258150C7" w:rsidR="00E107DD" w:rsidRDefault="00E107DD" w:rsidP="00E107DD">
      <w:pPr>
        <w:pStyle w:val="ListParagraph"/>
        <w:numPr>
          <w:ilvl w:val="0"/>
          <w:numId w:val="1"/>
        </w:numPr>
      </w:pPr>
      <w:r>
        <w:t>Play one of three objects against the opponent.</w:t>
      </w:r>
    </w:p>
    <w:p w14:paraId="7F10C45E" w14:textId="40652E67" w:rsidR="00E107DD" w:rsidRDefault="00E107DD" w:rsidP="00E107DD">
      <w:pPr>
        <w:pStyle w:val="ListParagraph"/>
        <w:numPr>
          <w:ilvl w:val="1"/>
          <w:numId w:val="1"/>
        </w:numPr>
      </w:pPr>
      <w:r>
        <w:t>Paper, Scissors or Rock.</w:t>
      </w:r>
    </w:p>
    <w:p w14:paraId="04B1EB2E" w14:textId="6EACBF1E" w:rsidR="00E107DD" w:rsidRDefault="00E107DD" w:rsidP="00E107DD">
      <w:pPr>
        <w:pStyle w:val="ListParagraph"/>
        <w:numPr>
          <w:ilvl w:val="0"/>
          <w:numId w:val="1"/>
        </w:numPr>
      </w:pPr>
      <w:r>
        <w:t>Determine the winner</w:t>
      </w:r>
    </w:p>
    <w:p w14:paraId="742CCB65" w14:textId="67596306" w:rsidR="00E107DD" w:rsidRDefault="00E107DD" w:rsidP="00E107DD">
      <w:pPr>
        <w:pStyle w:val="ListParagraph"/>
        <w:numPr>
          <w:ilvl w:val="1"/>
          <w:numId w:val="1"/>
        </w:numPr>
      </w:pPr>
      <w:r>
        <w:t>Rock  &gt; Scissors</w:t>
      </w:r>
    </w:p>
    <w:p w14:paraId="6B38DD74" w14:textId="756B9B6D" w:rsidR="00E107DD" w:rsidRDefault="00E107DD" w:rsidP="00E107DD">
      <w:pPr>
        <w:pStyle w:val="ListParagraph"/>
        <w:numPr>
          <w:ilvl w:val="1"/>
          <w:numId w:val="1"/>
        </w:numPr>
      </w:pPr>
      <w:r>
        <w:t>Paper &gt; Rock</w:t>
      </w:r>
    </w:p>
    <w:p w14:paraId="3349CECE" w14:textId="02AC04DB" w:rsidR="001D5FA6" w:rsidRDefault="00E107DD" w:rsidP="001D5FA6">
      <w:pPr>
        <w:pStyle w:val="ListParagraph"/>
        <w:numPr>
          <w:ilvl w:val="1"/>
          <w:numId w:val="1"/>
        </w:numPr>
      </w:pPr>
      <w:r>
        <w:t>Scissors &gt; Pape</w:t>
      </w:r>
      <w:r w:rsidR="001D5FA6">
        <w:t>r</w:t>
      </w:r>
    </w:p>
    <w:p w14:paraId="1C42F12B" w14:textId="26C370E5" w:rsidR="001D5FA6" w:rsidRDefault="001D5FA6" w:rsidP="001D5FA6">
      <w:pPr>
        <w:pStyle w:val="ListParagraph"/>
        <w:numPr>
          <w:ilvl w:val="0"/>
          <w:numId w:val="1"/>
        </w:numPr>
      </w:pPr>
      <w:r>
        <w:t>Decide to play again or not</w:t>
      </w:r>
    </w:p>
    <w:p w14:paraId="368ED8B4" w14:textId="5900B436" w:rsidR="00D50800" w:rsidRDefault="00D50800" w:rsidP="00A50821">
      <w:pPr>
        <w:pStyle w:val="NoSpacing"/>
      </w:pPr>
    </w:p>
    <w:p w14:paraId="00F88486" w14:textId="77777777" w:rsidR="00D50800" w:rsidRDefault="00D50800" w:rsidP="00A50821">
      <w:pPr>
        <w:pStyle w:val="NoSpacing"/>
      </w:pPr>
    </w:p>
    <w:p w14:paraId="1D9300C3" w14:textId="77777777" w:rsidR="00A50821" w:rsidRDefault="00A50821" w:rsidP="00A50821">
      <w:pPr>
        <w:pStyle w:val="NoSpacing"/>
      </w:pPr>
      <w:r>
        <w:t xml:space="preserve">Userchoice </w:t>
      </w:r>
      <w:r>
        <w:sym w:font="Wingdings" w:char="F0DF"/>
      </w:r>
      <w:r>
        <w:t xml:space="preserve"> “”</w:t>
      </w:r>
    </w:p>
    <w:p w14:paraId="42EE60E7" w14:textId="05157EB5" w:rsidR="00A50821" w:rsidRDefault="00A50821" w:rsidP="00D50800">
      <w:pPr>
        <w:pStyle w:val="NoSpacing"/>
      </w:pPr>
      <w:r>
        <w:t xml:space="preserve"> While Userchoice != “rock”</w:t>
      </w:r>
      <w:r w:rsidR="001977FF">
        <w:t xml:space="preserve"> or</w:t>
      </w:r>
      <w:r>
        <w:t xml:space="preserve"> “paper” </w:t>
      </w:r>
      <w:r w:rsidR="001977FF">
        <w:t xml:space="preserve">or </w:t>
      </w:r>
      <w:r>
        <w:t>“scissors”</w:t>
      </w:r>
    </w:p>
    <w:p w14:paraId="39044946" w14:textId="4E0860D3" w:rsidR="006757B3" w:rsidRDefault="00F77B91" w:rsidP="00D50800">
      <w:pPr>
        <w:pStyle w:val="NoSpacing"/>
      </w:pPr>
      <w:r>
        <w:t>OUTPUT “What do you want to choose?”</w:t>
      </w:r>
    </w:p>
    <w:p w14:paraId="17E31049" w14:textId="3880DD13" w:rsidR="00F77B91" w:rsidRDefault="00F77B91" w:rsidP="00D50800">
      <w:pPr>
        <w:pStyle w:val="NoSpacing"/>
      </w:pPr>
      <w:r>
        <w:t xml:space="preserve">USERINPUT </w:t>
      </w:r>
      <w:r>
        <w:sym w:font="Wingdings" w:char="F0DF"/>
      </w:r>
      <w:r>
        <w:t xml:space="preserve"> userchoice</w:t>
      </w:r>
    </w:p>
    <w:p w14:paraId="21FDD164" w14:textId="2631BAF7" w:rsidR="00A50821" w:rsidRDefault="00A50821" w:rsidP="00D50800">
      <w:pPr>
        <w:pStyle w:val="NoSpacing"/>
      </w:pPr>
      <w:r>
        <w:t>ENDWHILE</w:t>
      </w:r>
    </w:p>
    <w:p w14:paraId="6B27B0BA" w14:textId="0FEEF384" w:rsidR="00A50821" w:rsidRDefault="00A50821" w:rsidP="00D50800">
      <w:pPr>
        <w:pStyle w:val="NoSpacing"/>
      </w:pPr>
      <w:r>
        <w:t xml:space="preserve">Compchoice </w:t>
      </w:r>
      <w:r>
        <w:sym w:font="Wingdings" w:char="F0DF"/>
      </w:r>
      <w:r>
        <w:t xml:space="preserve"> random(“rock”,”paper”,”scissors”)</w:t>
      </w:r>
    </w:p>
    <w:p w14:paraId="710D8600" w14:textId="77777777" w:rsidR="000D69F9" w:rsidRDefault="000D69F9" w:rsidP="00D50800">
      <w:pPr>
        <w:pStyle w:val="NoSpacing"/>
      </w:pPr>
    </w:p>
    <w:p w14:paraId="0C846F01" w14:textId="79BF362E" w:rsidR="00D50800" w:rsidRDefault="00D50800" w:rsidP="00D50800">
      <w:pPr>
        <w:pStyle w:val="NoSpacing"/>
      </w:pPr>
      <w:r>
        <w:t xml:space="preserve">If </w:t>
      </w:r>
      <w:r w:rsidR="00786784">
        <w:t xml:space="preserve">compchoice = </w:t>
      </w:r>
      <w:r>
        <w:t xml:space="preserve">paper AND </w:t>
      </w:r>
      <w:r w:rsidR="00786784">
        <w:t xml:space="preserve">playerchoice = </w:t>
      </w:r>
      <w:r>
        <w:t>scissors</w:t>
      </w:r>
    </w:p>
    <w:p w14:paraId="65B130BE" w14:textId="6D64493D" w:rsidR="00D50800" w:rsidRDefault="00B000C3" w:rsidP="00786784">
      <w:pPr>
        <w:pStyle w:val="NoSpacing"/>
      </w:pPr>
      <w:r>
        <w:t xml:space="preserve">Output </w:t>
      </w:r>
      <w:r w:rsidR="00D50800">
        <w:t>“Scissors</w:t>
      </w:r>
      <w:r w:rsidR="00786784">
        <w:t xml:space="preserve"> [player]</w:t>
      </w:r>
      <w:r w:rsidR="00D50800">
        <w:t xml:space="preserve"> wins”</w:t>
      </w:r>
    </w:p>
    <w:p w14:paraId="3B5AAE15" w14:textId="49CA9F47" w:rsidR="00786784" w:rsidRDefault="00786784" w:rsidP="00786784">
      <w:pPr>
        <w:pStyle w:val="NoSpacing"/>
      </w:pPr>
      <w:r>
        <w:t>Score = +1</w:t>
      </w:r>
    </w:p>
    <w:p w14:paraId="66921378" w14:textId="0D01DE01" w:rsidR="00D50800" w:rsidRDefault="00D50800" w:rsidP="00D50800">
      <w:pPr>
        <w:pStyle w:val="NoSpacing"/>
      </w:pPr>
      <w:r>
        <w:t>endif</w:t>
      </w:r>
    </w:p>
    <w:p w14:paraId="59A7E361" w14:textId="50E35052" w:rsidR="00D50800" w:rsidRDefault="00786784" w:rsidP="00D50800">
      <w:pPr>
        <w:pStyle w:val="NoSpacing"/>
      </w:pPr>
      <w:r>
        <w:t>Else if</w:t>
      </w:r>
      <w:r w:rsidR="00D50800">
        <w:t xml:space="preserve"> </w:t>
      </w:r>
      <w:r>
        <w:t xml:space="preserve">compchoice = </w:t>
      </w:r>
      <w:r w:rsidR="00D50800">
        <w:t xml:space="preserve">paper AND </w:t>
      </w:r>
      <w:r>
        <w:t xml:space="preserve">playerchoice = </w:t>
      </w:r>
      <w:r w:rsidR="00D50800">
        <w:t>rock</w:t>
      </w:r>
    </w:p>
    <w:p w14:paraId="3CAC39F1" w14:textId="7A4C66C3" w:rsidR="00D50800" w:rsidRDefault="00B000C3" w:rsidP="00786784">
      <w:pPr>
        <w:pStyle w:val="NoSpacing"/>
      </w:pPr>
      <w:r>
        <w:t xml:space="preserve">Output </w:t>
      </w:r>
      <w:r w:rsidR="00D50800">
        <w:t xml:space="preserve">“Paper </w:t>
      </w:r>
      <w:r w:rsidR="00786784">
        <w:t xml:space="preserve">[player] </w:t>
      </w:r>
      <w:r w:rsidR="00D50800">
        <w:t>wins”</w:t>
      </w:r>
    </w:p>
    <w:p w14:paraId="600F306A" w14:textId="41C129CD" w:rsidR="00786784" w:rsidRDefault="00786784" w:rsidP="00786784">
      <w:pPr>
        <w:pStyle w:val="NoSpacing"/>
      </w:pPr>
      <w:r>
        <w:t>Score = +1</w:t>
      </w:r>
    </w:p>
    <w:p w14:paraId="1BAE8610" w14:textId="1159C20C" w:rsidR="00D50800" w:rsidRDefault="00D50800" w:rsidP="00D50800">
      <w:pPr>
        <w:pStyle w:val="NoSpacing"/>
      </w:pPr>
      <w:r>
        <w:t>endif</w:t>
      </w:r>
    </w:p>
    <w:p w14:paraId="3637A9EB" w14:textId="2C37BAFF" w:rsidR="00D50800" w:rsidRDefault="00786784" w:rsidP="00D50800">
      <w:pPr>
        <w:pStyle w:val="NoSpacing"/>
      </w:pPr>
      <w:r>
        <w:t>Else if</w:t>
      </w:r>
      <w:r w:rsidR="00D50800">
        <w:t xml:space="preserve"> </w:t>
      </w:r>
      <w:r>
        <w:t xml:space="preserve">compchoice = </w:t>
      </w:r>
      <w:r w:rsidR="000D69F9">
        <w:t>rock</w:t>
      </w:r>
      <w:r w:rsidR="00D50800">
        <w:t xml:space="preserve"> AND </w:t>
      </w:r>
      <w:r>
        <w:t>playerchoice =</w:t>
      </w:r>
      <w:r w:rsidR="000D69F9">
        <w:t xml:space="preserve"> paper</w:t>
      </w:r>
    </w:p>
    <w:p w14:paraId="3B0A0DB9" w14:textId="6B3F84BA" w:rsidR="000D69F9" w:rsidRDefault="000D69F9" w:rsidP="00D50800">
      <w:pPr>
        <w:pStyle w:val="NoSpacing"/>
      </w:pPr>
      <w:r>
        <w:t>Output “</w:t>
      </w:r>
    </w:p>
    <w:p w14:paraId="1AA260F8" w14:textId="2CFAB41E" w:rsidR="00F77B91" w:rsidRDefault="00D50800" w:rsidP="00D50800">
      <w:pPr>
        <w:pStyle w:val="NoSpacing"/>
      </w:pPr>
      <w:r>
        <w:t>Endif</w:t>
      </w:r>
    </w:p>
    <w:p w14:paraId="16170F3D" w14:textId="3A5FFA6D" w:rsidR="00D50800" w:rsidRDefault="00786784" w:rsidP="00D50800">
      <w:pPr>
        <w:pStyle w:val="NoSpacing"/>
      </w:pPr>
      <w:r>
        <w:t>Else if</w:t>
      </w:r>
      <w:r w:rsidR="00D50800">
        <w:t xml:space="preserve"> userchoice = compchoice</w:t>
      </w:r>
    </w:p>
    <w:p w14:paraId="3245A30D" w14:textId="59C2B579" w:rsidR="00D50800" w:rsidRDefault="00B000C3" w:rsidP="00D50800">
      <w:pPr>
        <w:pStyle w:val="NoSpacing"/>
      </w:pPr>
      <w:r>
        <w:t xml:space="preserve">Output </w:t>
      </w:r>
      <w:r w:rsidR="00D50800">
        <w:t>“Draw”</w:t>
      </w:r>
    </w:p>
    <w:p w14:paraId="2EDAA523" w14:textId="14FE025D" w:rsidR="000D69F9" w:rsidRDefault="000D69F9" w:rsidP="00D50800">
      <w:pPr>
        <w:pStyle w:val="NoSpacing"/>
      </w:pPr>
      <w:r>
        <w:t>Else:</w:t>
      </w:r>
    </w:p>
    <w:p w14:paraId="6FAD6AAC" w14:textId="64388F4E" w:rsidR="000D69F9" w:rsidRDefault="000D69F9" w:rsidP="00D50800">
      <w:pPr>
        <w:pStyle w:val="NoSpacing"/>
      </w:pPr>
      <w:r>
        <w:t>Output “CPU wins”</w:t>
      </w:r>
      <w:bookmarkStart w:id="0" w:name="_GoBack"/>
      <w:bookmarkEnd w:id="0"/>
    </w:p>
    <w:p w14:paraId="3B75FC9C" w14:textId="77777777" w:rsidR="00D50800" w:rsidRDefault="00D50800" w:rsidP="00D50800">
      <w:pPr>
        <w:pStyle w:val="NoSpacing"/>
      </w:pPr>
    </w:p>
    <w:sectPr w:rsidR="00D50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B5A9A"/>
    <w:multiLevelType w:val="hybridMultilevel"/>
    <w:tmpl w:val="E79E3F56"/>
    <w:lvl w:ilvl="0" w:tplc="2ABCBB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66"/>
    <w:rsid w:val="000D69F9"/>
    <w:rsid w:val="00115BC0"/>
    <w:rsid w:val="001977FF"/>
    <w:rsid w:val="001D5FA6"/>
    <w:rsid w:val="006757B3"/>
    <w:rsid w:val="00786784"/>
    <w:rsid w:val="00A50821"/>
    <w:rsid w:val="00B000C3"/>
    <w:rsid w:val="00D50800"/>
    <w:rsid w:val="00E107DD"/>
    <w:rsid w:val="00EC4382"/>
    <w:rsid w:val="00EF3966"/>
    <w:rsid w:val="00F77B91"/>
    <w:rsid w:val="00F9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BCB2"/>
  <w15:chartTrackingRefBased/>
  <w15:docId w15:val="{98607D3D-DD98-4E24-B93C-E33FF25A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7DD"/>
    <w:pPr>
      <w:ind w:left="720"/>
      <w:contextualSpacing/>
    </w:pPr>
  </w:style>
  <w:style w:type="paragraph" w:styleId="NoSpacing">
    <w:name w:val="No Spacing"/>
    <w:uiPriority w:val="1"/>
    <w:qFormat/>
    <w:rsid w:val="00A508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Sandbrook</dc:creator>
  <cp:keywords/>
  <dc:description/>
  <cp:lastModifiedBy>Sandbrook, Kal</cp:lastModifiedBy>
  <cp:revision>3</cp:revision>
  <dcterms:created xsi:type="dcterms:W3CDTF">2018-09-13T11:28:00Z</dcterms:created>
  <dcterms:modified xsi:type="dcterms:W3CDTF">2018-09-13T12:02:00Z</dcterms:modified>
</cp:coreProperties>
</file>