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117A" w14:textId="14600A35" w:rsidR="008442A1" w:rsidRDefault="00F4314A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or azure portal</w:t>
      </w:r>
    </w:p>
    <w:p w14:paraId="43745857" w14:textId="15E354E8" w:rsidR="00F4314A" w:rsidRDefault="00F4314A">
      <w:pPr>
        <w:rPr>
          <w:lang w:val="en-US"/>
        </w:rPr>
      </w:pPr>
    </w:p>
    <w:p w14:paraId="4D3CFE14" w14:textId="443D71B3" w:rsidR="00F4314A" w:rsidRPr="00DD480F" w:rsidRDefault="00F4314A">
      <w:pPr>
        <w:rPr>
          <w:b/>
          <w:bCs/>
          <w:lang w:val="en-US"/>
        </w:rPr>
      </w:pPr>
      <w:proofErr w:type="spellStart"/>
      <w:r w:rsidRPr="00DD480F">
        <w:rPr>
          <w:b/>
          <w:bCs/>
          <w:lang w:val="en-US"/>
        </w:rPr>
        <w:t>Powershell</w:t>
      </w:r>
      <w:proofErr w:type="spellEnd"/>
      <w:r w:rsidRPr="00DD480F">
        <w:rPr>
          <w:b/>
          <w:bCs/>
          <w:lang w:val="en-US"/>
        </w:rPr>
        <w:t xml:space="preserve"> commands:</w:t>
      </w:r>
    </w:p>
    <w:p w14:paraId="043FBBAB" w14:textId="47491C07" w:rsidR="00F4314A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5AC5190D" w14:textId="76B1098F" w:rsidR="00DD480F" w:rsidRDefault="00DD480F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61D9E285" w14:textId="065B9C9A" w:rsidR="00DD480F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11524F8F" w14:textId="69699239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"sample" -Location "east us" -tag @{'resources'='loadbalancers'}</w:t>
      </w:r>
    </w:p>
    <w:p w14:paraId="121B8926" w14:textId="5ABE8B10" w:rsidR="00F4314A" w:rsidRDefault="00F4314A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</w:t>
      </w:r>
    </w:p>
    <w:p w14:paraId="5AE9C445" w14:textId="2685B4F1" w:rsidR="00F4314A" w:rsidRDefault="00F4314A">
      <w:pPr>
        <w:rPr>
          <w:lang w:val="en-US"/>
        </w:rPr>
      </w:pPr>
      <w:r>
        <w:rPr>
          <w:noProof/>
        </w:rPr>
        <w:drawing>
          <wp:inline distT="0" distB="0" distL="0" distR="0" wp14:anchorId="16AE2169" wp14:editId="634FB8C7">
            <wp:extent cx="8148955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14" r="-2762" b="26940"/>
                    <a:stretch/>
                  </pic:blipFill>
                  <pic:spPr bwMode="auto">
                    <a:xfrm>
                      <a:off x="0" y="0"/>
                      <a:ext cx="8180251" cy="327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5671" w14:textId="01D7AC7D" w:rsidR="00F4314A" w:rsidRDefault="00F4314A">
      <w:pPr>
        <w:rPr>
          <w:lang w:val="en-US"/>
        </w:rPr>
      </w:pPr>
    </w:p>
    <w:p w14:paraId="4DFB3C79" w14:textId="6706CE5E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0B27DDAB" w14:textId="136FA3B8" w:rsidR="00F4314A" w:rsidRDefault="00F4314A">
      <w:pPr>
        <w:rPr>
          <w:lang w:val="en-US"/>
        </w:rPr>
      </w:pPr>
    </w:p>
    <w:p w14:paraId="3CE87EF8" w14:textId="79A11EC2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AzResourceGroupDeployment</w:t>
      </w:r>
      <w:proofErr w:type="spellEnd"/>
      <w:r w:rsidRPr="00F4314A">
        <w:rPr>
          <w:lang w:val="en-US"/>
        </w:rPr>
        <w:t xml:space="preserve"> -Name test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 -</w:t>
      </w:r>
      <w:proofErr w:type="spellStart"/>
      <w:r w:rsidRPr="00F4314A">
        <w:rPr>
          <w:lang w:val="en-US"/>
        </w:rPr>
        <w:t>TemplateParameterFile</w:t>
      </w:r>
      <w:proofErr w:type="spellEnd"/>
      <w:r w:rsidRPr="00F4314A">
        <w:rPr>
          <w:lang w:val="en-US"/>
        </w:rPr>
        <w:t xml:space="preserve"> "D:\azchlg\loadbalancer\azuredeploy.parameters.json" -</w:t>
      </w:r>
      <w:proofErr w:type="spellStart"/>
      <w:r w:rsidRPr="00F4314A">
        <w:rPr>
          <w:lang w:val="en-US"/>
        </w:rPr>
        <w:t>TemplateFile</w:t>
      </w:r>
      <w:proofErr w:type="spellEnd"/>
      <w:r w:rsidRPr="00F4314A">
        <w:rPr>
          <w:lang w:val="en-US"/>
        </w:rPr>
        <w:t xml:space="preserve"> "D:\azchlg\loadbalancer\azuredeploy.json"</w:t>
      </w:r>
    </w:p>
    <w:p w14:paraId="3525F1DD" w14:textId="3C174DD4" w:rsidR="00F4314A" w:rsidRDefault="004F11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18F29" wp14:editId="27CBAE8F">
            <wp:extent cx="5731510" cy="1559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7F2" w14:textId="77777777" w:rsidR="004F1153" w:rsidRDefault="004F1153">
      <w:pPr>
        <w:rPr>
          <w:lang w:val="en-US"/>
        </w:rPr>
      </w:pPr>
    </w:p>
    <w:p w14:paraId="2CF5C82D" w14:textId="478A2414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="00055CFF" w:rsidRPr="00DD480F">
        <w:rPr>
          <w:b/>
          <w:bCs/>
          <w:lang w:val="en-US"/>
        </w:rPr>
        <w:t>:</w:t>
      </w:r>
    </w:p>
    <w:p w14:paraId="1996F25A" w14:textId="246B8C26" w:rsidR="00055CFF" w:rsidRDefault="00055CFF">
      <w:pPr>
        <w:rPr>
          <w:lang w:val="en-US"/>
        </w:rPr>
      </w:pPr>
    </w:p>
    <w:p w14:paraId="4CEC5955" w14:textId="435CD9DC" w:rsidR="00CE488E" w:rsidRDefault="00CE488E">
      <w:pPr>
        <w:rPr>
          <w:lang w:val="en-US"/>
        </w:rPr>
      </w:pPr>
      <w:r w:rsidRPr="00CE488E">
        <w:rPr>
          <w:lang w:val="en-US"/>
        </w:rPr>
        <w:t>New-</w:t>
      </w:r>
      <w:proofErr w:type="spellStart"/>
      <w:r w:rsidRPr="00CE488E">
        <w:rPr>
          <w:lang w:val="en-US"/>
        </w:rPr>
        <w:t>AzResourceGroupDeployment</w:t>
      </w:r>
      <w:proofErr w:type="spellEnd"/>
      <w:r w:rsidRPr="00CE488E">
        <w:rPr>
          <w:lang w:val="en-US"/>
        </w:rPr>
        <w:t xml:space="preserve"> -Name test -</w:t>
      </w:r>
      <w:proofErr w:type="spellStart"/>
      <w:r w:rsidRPr="00CE488E">
        <w:rPr>
          <w:lang w:val="en-US"/>
        </w:rPr>
        <w:t>ResourceGroupName</w:t>
      </w:r>
      <w:proofErr w:type="spellEnd"/>
      <w:r w:rsidRPr="00CE488E">
        <w:rPr>
          <w:lang w:val="en-US"/>
        </w:rPr>
        <w:t xml:space="preserve"> sample -</w:t>
      </w:r>
      <w:proofErr w:type="spellStart"/>
      <w:r w:rsidRPr="00CE488E">
        <w:rPr>
          <w:lang w:val="en-US"/>
        </w:rPr>
        <w:t>TemplateUri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'https://raw.githubusercontent.com/kamalanathan1995/azchlg/master/loadbalancer/azuredeploy.json' -</w:t>
      </w:r>
      <w:proofErr w:type="spellStart"/>
      <w:r w:rsidRPr="00CE488E">
        <w:rPr>
          <w:lang w:val="en-US"/>
        </w:rPr>
        <w:t>TemplateParameterUri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'https://raw.githubusercontent.com/kamalanathan1995/azchlg/master/loadbalancer/azuredeploy.parameters.json'</w:t>
      </w:r>
    </w:p>
    <w:p w14:paraId="5C1E94A1" w14:textId="683CC9BC" w:rsidR="00CE488E" w:rsidRDefault="00CE488E">
      <w:pPr>
        <w:rPr>
          <w:lang w:val="en-US"/>
        </w:rPr>
      </w:pPr>
      <w:r>
        <w:rPr>
          <w:noProof/>
        </w:rPr>
        <w:drawing>
          <wp:inline distT="0" distB="0" distL="0" distR="0" wp14:anchorId="2CCDBC48" wp14:editId="1B215168">
            <wp:extent cx="5731510" cy="1489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205" w14:textId="0C6785AD" w:rsidR="00CE488E" w:rsidRDefault="00CE488E">
      <w:pPr>
        <w:rPr>
          <w:lang w:val="en-US"/>
        </w:rPr>
      </w:pPr>
    </w:p>
    <w:p w14:paraId="7A7FED20" w14:textId="18B8D612" w:rsidR="00CE488E" w:rsidRDefault="00CE488E">
      <w:pPr>
        <w:rPr>
          <w:lang w:val="en-US"/>
        </w:rPr>
      </w:pPr>
    </w:p>
    <w:p w14:paraId="05F92452" w14:textId="41F2FE9C" w:rsidR="00CE488E" w:rsidRDefault="00CE488E">
      <w:pPr>
        <w:rPr>
          <w:lang w:val="en-US"/>
        </w:rPr>
      </w:pPr>
    </w:p>
    <w:p w14:paraId="221E6F94" w14:textId="04AB507E" w:rsidR="00CE488E" w:rsidRDefault="00CE488E">
      <w:pPr>
        <w:rPr>
          <w:lang w:val="en-US"/>
        </w:rPr>
      </w:pPr>
    </w:p>
    <w:p w14:paraId="3B3BAF71" w14:textId="7BC64855" w:rsidR="00CE488E" w:rsidRDefault="00CE488E">
      <w:pPr>
        <w:rPr>
          <w:lang w:val="en-US"/>
        </w:rPr>
      </w:pPr>
    </w:p>
    <w:p w14:paraId="72D4EE85" w14:textId="50EB3B1F" w:rsidR="00CE488E" w:rsidRDefault="00CE488E">
      <w:pPr>
        <w:rPr>
          <w:lang w:val="en-US"/>
        </w:rPr>
      </w:pPr>
    </w:p>
    <w:p w14:paraId="6B47E256" w14:textId="3FC2E16C" w:rsidR="00CE488E" w:rsidRDefault="00CE488E">
      <w:pPr>
        <w:rPr>
          <w:lang w:val="en-US"/>
        </w:rPr>
      </w:pPr>
    </w:p>
    <w:p w14:paraId="324EC088" w14:textId="123CE226" w:rsidR="00CE488E" w:rsidRDefault="00CE488E">
      <w:pPr>
        <w:rPr>
          <w:lang w:val="en-US"/>
        </w:rPr>
      </w:pPr>
    </w:p>
    <w:p w14:paraId="44BC7CE2" w14:textId="0E0FC2F8" w:rsidR="00CE488E" w:rsidRDefault="00CE488E">
      <w:pPr>
        <w:rPr>
          <w:lang w:val="en-US"/>
        </w:rPr>
      </w:pPr>
    </w:p>
    <w:p w14:paraId="0DB767E8" w14:textId="77777777" w:rsidR="00CE488E" w:rsidRDefault="00CE488E">
      <w:pPr>
        <w:rPr>
          <w:lang w:val="en-US"/>
        </w:rPr>
      </w:pPr>
    </w:p>
    <w:p w14:paraId="4A62D1BC" w14:textId="4C1500C6" w:rsidR="00CE488E" w:rsidRDefault="00CE488E">
      <w:pPr>
        <w:rPr>
          <w:lang w:val="en-US"/>
        </w:rPr>
      </w:pPr>
    </w:p>
    <w:p w14:paraId="5CCB7FD9" w14:textId="05F49275" w:rsidR="00CE488E" w:rsidRDefault="00CE488E">
      <w:pPr>
        <w:rPr>
          <w:lang w:val="en-US"/>
        </w:rPr>
      </w:pPr>
    </w:p>
    <w:p w14:paraId="12A35831" w14:textId="77777777" w:rsidR="00CE488E" w:rsidRDefault="00CE488E">
      <w:pPr>
        <w:rPr>
          <w:lang w:val="en-US"/>
        </w:rPr>
      </w:pPr>
    </w:p>
    <w:p w14:paraId="6FC79A6B" w14:textId="07952437" w:rsidR="00055CFF" w:rsidRDefault="00055CFF">
      <w:pPr>
        <w:rPr>
          <w:lang w:val="en-US"/>
        </w:rPr>
      </w:pPr>
    </w:p>
    <w:p w14:paraId="7F9B130D" w14:textId="7B36E3B3" w:rsidR="00221839" w:rsidRDefault="00221839">
      <w:pPr>
        <w:rPr>
          <w:lang w:val="en-US"/>
        </w:rPr>
      </w:pPr>
    </w:p>
    <w:p w14:paraId="65E9B1CD" w14:textId="5156E8FA" w:rsidR="0078105A" w:rsidRDefault="0078105A">
      <w:pPr>
        <w:rPr>
          <w:lang w:val="en-US"/>
        </w:rPr>
      </w:pPr>
      <w:r>
        <w:rPr>
          <w:lang w:val="en-US"/>
        </w:rPr>
        <w:t>I have included command to install the web server on VM’s to test the load balancer connections:</w:t>
      </w:r>
    </w:p>
    <w:p w14:paraId="0DD031B5" w14:textId="070FAE65" w:rsidR="0078105A" w:rsidRDefault="0078105A">
      <w:pPr>
        <w:rPr>
          <w:lang w:val="en-US"/>
        </w:rPr>
      </w:pPr>
    </w:p>
    <w:p w14:paraId="551E219E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># install IIS server role</w:t>
      </w:r>
    </w:p>
    <w:p w14:paraId="7FFC827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Install-</w:t>
      </w:r>
      <w:proofErr w:type="spellStart"/>
      <w:r w:rsidRPr="0078105A">
        <w:rPr>
          <w:lang w:val="en-US"/>
        </w:rPr>
        <w:t>WindowsFeature</w:t>
      </w:r>
      <w:proofErr w:type="spellEnd"/>
      <w:r w:rsidRPr="0078105A">
        <w:rPr>
          <w:lang w:val="en-US"/>
        </w:rPr>
        <w:t xml:space="preserve"> -name Web-Server -</w:t>
      </w:r>
      <w:proofErr w:type="spellStart"/>
      <w:r w:rsidRPr="0078105A">
        <w:rPr>
          <w:lang w:val="en-US"/>
        </w:rPr>
        <w:t>IncludeManagementTools</w:t>
      </w:r>
      <w:proofErr w:type="spellEnd"/>
    </w:p>
    <w:p w14:paraId="1524ECF0" w14:textId="77777777" w:rsidR="0078105A" w:rsidRPr="0078105A" w:rsidRDefault="0078105A" w:rsidP="0078105A">
      <w:pPr>
        <w:rPr>
          <w:lang w:val="en-US"/>
        </w:rPr>
      </w:pPr>
    </w:p>
    <w:p w14:paraId="44A27C8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remove default htm file</w:t>
      </w:r>
    </w:p>
    <w:p w14:paraId="2890B3A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remove-</w:t>
      </w:r>
      <w:proofErr w:type="gramStart"/>
      <w:r w:rsidRPr="0078105A">
        <w:rPr>
          <w:lang w:val="en-US"/>
        </w:rPr>
        <w:t>item  C:\inetpub\wwwroot\iisstart.htm</w:t>
      </w:r>
      <w:proofErr w:type="gramEnd"/>
    </w:p>
    <w:p w14:paraId="5249726C" w14:textId="77777777" w:rsidR="0078105A" w:rsidRPr="0078105A" w:rsidRDefault="0078105A" w:rsidP="0078105A">
      <w:pPr>
        <w:rPr>
          <w:lang w:val="en-US"/>
        </w:rPr>
      </w:pPr>
    </w:p>
    <w:p w14:paraId="66B7882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Add a new htm file that displays server name</w:t>
      </w:r>
    </w:p>
    <w:p w14:paraId="7FA210A9" w14:textId="29EE2D3C" w:rsid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Add-Content -Path "C:\inetpub\wwwroot\iisstart.htm" -Value $("Hello World from " + $</w:t>
      </w:r>
      <w:proofErr w:type="spellStart"/>
      <w:proofErr w:type="gramStart"/>
      <w:r w:rsidRPr="0078105A">
        <w:rPr>
          <w:lang w:val="en-US"/>
        </w:rPr>
        <w:t>env:computername</w:t>
      </w:r>
      <w:proofErr w:type="spellEnd"/>
      <w:proofErr w:type="gramEnd"/>
      <w:r w:rsidRPr="0078105A">
        <w:rPr>
          <w:lang w:val="en-US"/>
        </w:rPr>
        <w:t>)</w:t>
      </w:r>
    </w:p>
    <w:p w14:paraId="46CCA2B8" w14:textId="4D2F00F8" w:rsidR="00055CFF" w:rsidRDefault="00055CFF">
      <w:pPr>
        <w:rPr>
          <w:lang w:val="en-US"/>
        </w:rPr>
      </w:pPr>
    </w:p>
    <w:p w14:paraId="1F45018A" w14:textId="3558BDA3" w:rsidR="004F1153" w:rsidRDefault="004F1153">
      <w:pPr>
        <w:rPr>
          <w:lang w:val="en-US"/>
        </w:rPr>
      </w:pPr>
    </w:p>
    <w:p w14:paraId="286FDA07" w14:textId="5269E319" w:rsidR="004F1153" w:rsidRDefault="004F1153">
      <w:pPr>
        <w:rPr>
          <w:lang w:val="en-US"/>
        </w:rPr>
      </w:pPr>
      <w:r>
        <w:rPr>
          <w:lang w:val="en-US"/>
        </w:rPr>
        <w:t>Test success output:</w:t>
      </w:r>
    </w:p>
    <w:p w14:paraId="7C990AEA" w14:textId="76D0D558" w:rsidR="004F1153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7CBF6D44" wp14:editId="4E142B60">
            <wp:extent cx="5731510" cy="1248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825" w14:textId="04CBDA95" w:rsidR="004F1153" w:rsidRDefault="004F1153">
      <w:pPr>
        <w:rPr>
          <w:lang w:val="en-US"/>
        </w:rPr>
      </w:pPr>
    </w:p>
    <w:p w14:paraId="1B8D375C" w14:textId="796E8718" w:rsidR="004F1153" w:rsidRPr="00F4314A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20419E3B" wp14:editId="7DEB7686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53" w:rsidRPr="00F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B"/>
    <w:rsid w:val="00055CFF"/>
    <w:rsid w:val="00221839"/>
    <w:rsid w:val="004F1153"/>
    <w:rsid w:val="005573DB"/>
    <w:rsid w:val="0078105A"/>
    <w:rsid w:val="008442A1"/>
    <w:rsid w:val="00B96525"/>
    <w:rsid w:val="00CE488E"/>
    <w:rsid w:val="00DD480F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931"/>
  <w15:chartTrackingRefBased/>
  <w15:docId w15:val="{D5351106-D8DA-4AAF-A8E8-E288F5A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8</cp:revision>
  <dcterms:created xsi:type="dcterms:W3CDTF">2021-01-07T14:05:00Z</dcterms:created>
  <dcterms:modified xsi:type="dcterms:W3CDTF">2021-01-07T15:28:00Z</dcterms:modified>
</cp:coreProperties>
</file>