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89BB2C">
      <w:r w:rsidRPr="4F47CCEF" w:rsidR="4F47CCEF">
        <w:rPr>
          <w:rFonts w:ascii="Times New Roman" w:hAnsi="Times New Roman" w:eastAsia="Times New Roman" w:cs="Times New Roman"/>
          <w:sz w:val="52"/>
          <w:szCs w:val="52"/>
        </w:rPr>
        <w:t xml:space="preserve">            DOCUMENTATION </w:t>
      </w:r>
    </w:p>
    <w:p w:rsidR="4F47CCEF" w:rsidP="5B86923F" w:rsidRDefault="4F47CCEF" w14:paraId="0BCA5E49" w14:textId="4D86E34A">
      <w:pPr>
        <w:pStyle w:val="ListParagraph"/>
        <w:numPr>
          <w:ilvl w:val="0"/>
          <w:numId w:val="3"/>
        </w:numPr>
        <w:rPr>
          <w:rFonts w:ascii="Franklin Gothic Medium" w:hAnsi="Franklin Gothic Medium" w:eastAsia="Franklin Gothic Medium" w:cs="Franklin Gothic Medium"/>
          <w:sz w:val="28"/>
          <w:szCs w:val="28"/>
        </w:rPr>
      </w:pPr>
      <w:r w:rsidRPr="5B86923F" w:rsidR="5B86923F">
        <w:rPr>
          <w:rFonts w:ascii="Franklin Gothic Medium" w:hAnsi="Franklin Gothic Medium" w:eastAsia="Franklin Gothic Medium" w:cs="Franklin Gothic Medium"/>
          <w:sz w:val="28"/>
          <w:szCs w:val="28"/>
        </w:rPr>
        <w:t>Documentation for creating a Registration Form using HTML</w:t>
      </w:r>
    </w:p>
    <w:p w:rsidR="5B86923F" w:rsidP="5B86923F" w:rsidRDefault="5B86923F" w14:paraId="783E8029" w14:textId="4D9EE43C">
      <w:pPr>
        <w:pStyle w:val="Normal"/>
        <w:ind w:left="0"/>
        <w:rPr>
          <w:rFonts w:ascii="Franklin Gothic Medium" w:hAnsi="Franklin Gothic Medium" w:eastAsia="Franklin Gothic Medium" w:cs="Franklin Gothic Medium"/>
          <w:sz w:val="28"/>
          <w:szCs w:val="28"/>
        </w:rPr>
      </w:pPr>
    </w:p>
    <w:p w:rsidR="4F47CCEF" w:rsidP="4F47CCEF" w:rsidRDefault="4F47CCEF" w14:paraId="2E1B31B5" w14:textId="6C7F7B36">
      <w:pPr>
        <w:pStyle w:val="Normal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 Black" w:hAnsi="Arial Black" w:eastAsia="Arial Black" w:cs="Arial Black"/>
          <w:sz w:val="28"/>
          <w:szCs w:val="28"/>
        </w:rPr>
        <w:t>REQUIREMENTS:</w:t>
      </w:r>
    </w:p>
    <w:p w:rsidR="4F47CCEF" w:rsidP="5B86923F" w:rsidRDefault="4F47CCEF" w14:paraId="020EF7DA" w14:textId="6BE733E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 For creating a HTML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page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we can use </w:t>
      </w:r>
      <w:bookmarkStart w:name="_Int_LxSXmGGj" w:id="1784153074"/>
      <w:r w:rsidRPr="5B86923F" w:rsidR="5B86923F">
        <w:rPr>
          <w:rFonts w:ascii="Arial" w:hAnsi="Arial" w:eastAsia="Arial" w:cs="Arial"/>
          <w:sz w:val="28"/>
          <w:szCs w:val="28"/>
        </w:rPr>
        <w:t>a</w:t>
      </w:r>
      <w:bookmarkEnd w:id="1784153074"/>
      <w:r w:rsidRPr="5B86923F" w:rsidR="5B86923F">
        <w:rPr>
          <w:rFonts w:ascii="Arial" w:hAnsi="Arial" w:eastAsia="Arial" w:cs="Arial"/>
          <w:sz w:val="28"/>
          <w:szCs w:val="28"/>
        </w:rPr>
        <w:t xml:space="preserve"> any type of text editor like               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Notepad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, Sublime text editor and so on.</w:t>
      </w:r>
    </w:p>
    <w:p w:rsidR="4F47CCEF" w:rsidP="5B86923F" w:rsidRDefault="4F47CCEF" w14:paraId="287D722E" w14:textId="4233341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8"/>
          <w:szCs w:val="28"/>
        </w:rPr>
      </w:pPr>
      <w:r w:rsidRPr="58A9D9EB" w:rsidR="58A9D9EB">
        <w:rPr>
          <w:rFonts w:ascii="Arial" w:hAnsi="Arial" w:eastAsia="Arial" w:cs="Arial"/>
          <w:sz w:val="28"/>
          <w:szCs w:val="28"/>
        </w:rPr>
        <w:t xml:space="preserve">   For the process of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users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needs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, we must first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known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what are the requirements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output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actually the users expecting.</w:t>
      </w:r>
    </w:p>
    <w:p w:rsidR="4F47CCEF" w:rsidP="4F47CCEF" w:rsidRDefault="4F47CCEF" w14:paraId="72CDFC02" w14:textId="76B6119C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52DB4816" w14:textId="2186C0BF">
      <w:pPr>
        <w:pStyle w:val="Normal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 Black" w:hAnsi="Arial Black" w:eastAsia="Arial Black" w:cs="Arial Black"/>
          <w:noProof/>
          <w:sz w:val="28"/>
          <w:szCs w:val="28"/>
          <w:lang w:val="en-US"/>
        </w:rPr>
        <w:t>PROCESS</w:t>
      </w:r>
      <w:r w:rsidRPr="5B86923F" w:rsidR="5B86923F">
        <w:rPr>
          <w:rFonts w:ascii="Arial Black" w:hAnsi="Arial Black" w:eastAsia="Arial Black" w:cs="Arial Black"/>
          <w:sz w:val="28"/>
          <w:szCs w:val="28"/>
        </w:rPr>
        <w:t>:</w:t>
      </w:r>
    </w:p>
    <w:p w:rsidR="4F47CCEF" w:rsidP="4F47CCEF" w:rsidRDefault="4F47CCEF" w14:paraId="500FDA9E" w14:textId="7C6213F8"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 w:rsidRPr="4F47CCEF" w:rsidR="4F47CCEF">
        <w:rPr>
          <w:rFonts w:ascii="Arial" w:hAnsi="Arial" w:eastAsia="Arial" w:cs="Arial"/>
          <w:sz w:val="28"/>
          <w:szCs w:val="28"/>
        </w:rPr>
        <w:t xml:space="preserve">   STEP 1: Open a sublime test editor.</w:t>
      </w:r>
    </w:p>
    <w:p w:rsidR="4F47CCEF" w:rsidP="4F47CCEF" w:rsidRDefault="4F47CCEF" w14:paraId="7C1D73E1" w14:textId="25692A82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4F47CCEF" w:rsidR="4F47CCEF">
        <w:rPr>
          <w:rFonts w:ascii="Arial" w:hAnsi="Arial" w:eastAsia="Arial" w:cs="Arial"/>
          <w:sz w:val="28"/>
          <w:szCs w:val="28"/>
        </w:rPr>
        <w:t xml:space="preserve">  STEP 2: Save the HTML file with </w:t>
      </w:r>
      <w:r w:rsidRPr="4F47CCEF" w:rsidR="4F47CCEF">
        <w:rPr>
          <w:rFonts w:ascii="Arial" w:hAnsi="Arial" w:eastAsia="Arial" w:cs="Arial"/>
          <w:noProof/>
          <w:sz w:val="28"/>
          <w:szCs w:val="28"/>
          <w:lang w:val="en-US"/>
        </w:rPr>
        <w:t>thie</w:t>
      </w:r>
      <w:r w:rsidRPr="4F47CCEF" w:rsidR="4F47CCEF">
        <w:rPr>
          <w:rFonts w:ascii="Arial" w:hAnsi="Arial" w:eastAsia="Arial" w:cs="Arial"/>
          <w:sz w:val="28"/>
          <w:szCs w:val="28"/>
        </w:rPr>
        <w:t xml:space="preserve"> file </w:t>
      </w:r>
      <w:r w:rsidRPr="4F47CCEF" w:rsidR="4F47CCEF">
        <w:rPr>
          <w:rFonts w:ascii="Arial" w:hAnsi="Arial" w:eastAsia="Arial" w:cs="Arial"/>
          <w:noProof/>
          <w:sz w:val="28"/>
          <w:szCs w:val="28"/>
          <w:lang w:val="en-US"/>
        </w:rPr>
        <w:t>extension</w:t>
      </w:r>
      <w:r w:rsidRPr="4F47CCEF" w:rsidR="4F47CCEF">
        <w:rPr>
          <w:rFonts w:ascii="Arial" w:hAnsi="Arial" w:eastAsia="Arial" w:cs="Arial"/>
          <w:sz w:val="28"/>
          <w:szCs w:val="28"/>
        </w:rPr>
        <w:t xml:space="preserve">  “</w:t>
      </w:r>
      <w:proofErr w:type="gramStart"/>
      <w:r w:rsidRPr="4F47CCEF" w:rsidR="4F47CCEF">
        <w:rPr>
          <w:rFonts w:ascii="Arial" w:hAnsi="Arial" w:eastAsia="Arial" w:cs="Arial"/>
          <w:sz w:val="28"/>
          <w:szCs w:val="28"/>
        </w:rPr>
        <w:t xml:space="preserve"> </w:t>
      </w:r>
      <w:r w:rsidRPr="4F47CCEF" w:rsidR="4F47CCEF">
        <w:rPr>
          <w:rFonts w:ascii="Arial" w:hAnsi="Arial" w:eastAsia="Arial" w:cs="Arial"/>
          <w:noProof/>
          <w:sz w:val="28"/>
          <w:szCs w:val="28"/>
          <w:lang w:val="en-US"/>
        </w:rPr>
        <w:t>html”</w:t>
      </w:r>
      <w:proofErr w:type="gramEnd"/>
    </w:p>
    <w:p w:rsidR="4F47CCEF" w:rsidP="4F47CCEF" w:rsidRDefault="4F47CCEF" w14:paraId="65534FC5" w14:textId="53EE594E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4F47CCEF" w:rsidR="4F47CCEF">
        <w:rPr>
          <w:rFonts w:ascii="Arial" w:hAnsi="Arial" w:eastAsia="Arial" w:cs="Arial"/>
          <w:sz w:val="28"/>
          <w:szCs w:val="28"/>
        </w:rPr>
        <w:t xml:space="preserve">  STEP 3: Start typing the html codes for implementing the registration form     on web page.</w:t>
      </w:r>
    </w:p>
    <w:p w:rsidR="4F47CCEF" w:rsidP="4F47CCEF" w:rsidRDefault="4F47CCEF" w14:paraId="07E4A27B" w14:textId="7DD1AC42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STEP 4: Save it again after all the coding and </w:t>
      </w:r>
      <w:r w:rsidRPr="5B86923F" w:rsidR="5B86923F">
        <w:rPr>
          <w:rFonts w:ascii="Arial" w:hAnsi="Arial" w:eastAsia="Arial" w:cs="Arial"/>
          <w:sz w:val="28"/>
          <w:szCs w:val="28"/>
        </w:rPr>
        <w:t>changes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be done.</w:t>
      </w:r>
    </w:p>
    <w:p w:rsidR="5B86923F" w:rsidP="5B86923F" w:rsidRDefault="5B86923F" w14:paraId="2AFCDCFF" w14:textId="792243C2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</w:p>
    <w:p w:rsidR="4F47CCEF" w:rsidP="5B86923F" w:rsidRDefault="4F47CCEF" w14:paraId="67F6C9E6" w14:textId="1BCDE6B8">
      <w:pPr>
        <w:pStyle w:val="Normal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 Black" w:hAnsi="Arial Black" w:eastAsia="Arial Black" w:cs="Arial Black"/>
          <w:sz w:val="28"/>
          <w:szCs w:val="28"/>
        </w:rPr>
        <w:t>EXECUTION:</w:t>
      </w:r>
    </w:p>
    <w:p w:rsidR="4F47CCEF" w:rsidP="4F47CCEF" w:rsidRDefault="4F47CCEF" w14:paraId="2BA80441" w14:textId="2B0133F5">
      <w:pPr>
        <w:pStyle w:val="Normal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 To run the html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codes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</w:t>
      </w:r>
      <w:r w:rsidRPr="5B86923F" w:rsidR="5B86923F">
        <w:rPr>
          <w:rFonts w:ascii="Arial" w:hAnsi="Arial" w:eastAsia="Arial" w:cs="Arial"/>
          <w:sz w:val="28"/>
          <w:szCs w:val="28"/>
        </w:rPr>
        <w:t>, we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use it browser or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firefox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to see the desired results.</w:t>
      </w:r>
    </w:p>
    <w:p w:rsidR="4F47CCEF" w:rsidP="4F47CCEF" w:rsidRDefault="4F47CCEF" w14:paraId="206A6567" w14:textId="1EA04C3A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4DBFEC52" w14:textId="000F2F2D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5631363D" w14:textId="7777E005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5D4C990C" w14:textId="64CFC9D8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289A97F4" w14:textId="518A82DB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3840C2D7" w14:textId="7F8DBB14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54C2C0FB" w14:textId="7ABC8762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65465E94" w14:textId="2821DEAA">
      <w:pPr>
        <w:pStyle w:val="Normal"/>
        <w:rPr>
          <w:rFonts w:ascii="Arial" w:hAnsi="Arial" w:eastAsia="Arial" w:cs="Arial"/>
          <w:sz w:val="28"/>
          <w:szCs w:val="28"/>
        </w:rPr>
      </w:pPr>
    </w:p>
    <w:p w:rsidR="5B86923F" w:rsidP="5B86923F" w:rsidRDefault="5B86923F" w14:paraId="6F22DC57" w14:textId="17539958">
      <w:pPr>
        <w:pStyle w:val="Normal"/>
        <w:ind w:left="0"/>
        <w:rPr>
          <w:rFonts w:ascii="Franklin Gothic Medium" w:hAnsi="Franklin Gothic Medium" w:eastAsia="Franklin Gothic Medium" w:cs="Franklin Gothic Medium"/>
          <w:sz w:val="28"/>
          <w:szCs w:val="28"/>
        </w:rPr>
      </w:pPr>
    </w:p>
    <w:p w:rsidR="5B86923F" w:rsidP="5B86923F" w:rsidRDefault="5B86923F" w14:paraId="3CE60245" w14:textId="41BD526E">
      <w:pPr>
        <w:pStyle w:val="Normal"/>
        <w:ind w:left="0"/>
        <w:rPr>
          <w:rFonts w:ascii="Franklin Gothic Medium" w:hAnsi="Franklin Gothic Medium" w:eastAsia="Franklin Gothic Medium" w:cs="Franklin Gothic Medium"/>
          <w:sz w:val="28"/>
          <w:szCs w:val="28"/>
        </w:rPr>
      </w:pPr>
    </w:p>
    <w:p w:rsidR="5B86923F" w:rsidP="5B86923F" w:rsidRDefault="5B86923F" w14:paraId="7CA488AC" w14:textId="02226961">
      <w:pPr>
        <w:pStyle w:val="Normal"/>
        <w:ind w:left="0"/>
        <w:rPr>
          <w:rFonts w:ascii="Franklin Gothic Medium" w:hAnsi="Franklin Gothic Medium" w:eastAsia="Franklin Gothic Medium" w:cs="Franklin Gothic Medium"/>
          <w:sz w:val="28"/>
          <w:szCs w:val="28"/>
        </w:rPr>
      </w:pPr>
    </w:p>
    <w:p w:rsidR="4F47CCEF" w:rsidP="5B86923F" w:rsidRDefault="4F47CCEF" w14:paraId="14871EA6" w14:textId="039ADA63">
      <w:pPr>
        <w:pStyle w:val="ListParagraph"/>
        <w:numPr>
          <w:ilvl w:val="0"/>
          <w:numId w:val="5"/>
        </w:numPr>
        <w:rPr>
          <w:rFonts w:ascii="Franklin Gothic Medium" w:hAnsi="Franklin Gothic Medium" w:eastAsia="Franklin Gothic Medium" w:cs="Franklin Gothic Medium"/>
          <w:sz w:val="28"/>
          <w:szCs w:val="28"/>
        </w:rPr>
      </w:pPr>
      <w:r w:rsidRPr="5B86923F" w:rsidR="5B86923F">
        <w:rPr>
          <w:rFonts w:ascii="Franklin Gothic Medium" w:hAnsi="Franklin Gothic Medium" w:eastAsia="Franklin Gothic Medium" w:cs="Franklin Gothic Medium"/>
          <w:sz w:val="28"/>
          <w:szCs w:val="28"/>
        </w:rPr>
        <w:t>Documentation for creating tables using HTML</w:t>
      </w:r>
    </w:p>
    <w:p w:rsidR="5B86923F" w:rsidP="5B86923F" w:rsidRDefault="5B86923F" w14:paraId="32460AE1" w14:textId="2F1BC1DC">
      <w:pPr>
        <w:pStyle w:val="Normal"/>
        <w:ind w:left="0"/>
        <w:rPr>
          <w:rFonts w:ascii="Franklin Gothic Medium" w:hAnsi="Franklin Gothic Medium" w:eastAsia="Franklin Gothic Medium" w:cs="Franklin Gothic Medium"/>
          <w:sz w:val="28"/>
          <w:szCs w:val="28"/>
        </w:rPr>
      </w:pPr>
    </w:p>
    <w:p w:rsidR="5B86923F" w:rsidP="5B86923F" w:rsidRDefault="5B86923F" w14:paraId="6CC3C5A5" w14:textId="6996E622">
      <w:pPr>
        <w:pStyle w:val="Normal"/>
        <w:ind w:left="0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</w:t>
      </w:r>
      <w:r w:rsidRPr="5B86923F" w:rsidR="5B86923F">
        <w:rPr>
          <w:rFonts w:ascii="Arial Black" w:hAnsi="Arial Black" w:eastAsia="Arial Black" w:cs="Arial Black"/>
          <w:sz w:val="28"/>
          <w:szCs w:val="28"/>
        </w:rPr>
        <w:t xml:space="preserve">REQUIREMENTS: </w:t>
      </w:r>
    </w:p>
    <w:p w:rsidR="5B86923F" w:rsidP="58A9D9EB" w:rsidRDefault="5B86923F" w14:paraId="080D441A" w14:textId="152EE90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8A9D9EB" w:rsidR="58A9D9EB">
        <w:rPr>
          <w:rFonts w:ascii="Arial" w:hAnsi="Arial" w:eastAsia="Arial" w:cs="Arial"/>
          <w:sz w:val="28"/>
          <w:szCs w:val="28"/>
        </w:rPr>
        <w:t xml:space="preserve">        For creating a HTML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page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we can use </w:t>
      </w:r>
      <w:bookmarkStart w:name="_Int_MlyzyHzy" w:id="1124061087"/>
      <w:r w:rsidRPr="58A9D9EB" w:rsidR="58A9D9EB">
        <w:rPr>
          <w:rFonts w:ascii="Arial" w:hAnsi="Arial" w:eastAsia="Arial" w:cs="Arial"/>
          <w:sz w:val="28"/>
          <w:szCs w:val="28"/>
        </w:rPr>
        <w:t>a</w:t>
      </w:r>
      <w:bookmarkEnd w:id="1124061087"/>
      <w:r w:rsidRPr="58A9D9EB" w:rsidR="58A9D9EB">
        <w:rPr>
          <w:rFonts w:ascii="Arial" w:hAnsi="Arial" w:eastAsia="Arial" w:cs="Arial"/>
          <w:sz w:val="28"/>
          <w:szCs w:val="28"/>
        </w:rPr>
        <w:t xml:space="preserve"> any type of text editor like               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Notepad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, Sublime text editor and so on.</w:t>
      </w:r>
    </w:p>
    <w:p w:rsidR="5B86923F" w:rsidP="58A9D9EB" w:rsidRDefault="5B86923F" w14:paraId="36CA9822" w14:textId="354E93B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8A9D9EB" w:rsidR="58A9D9EB">
        <w:rPr>
          <w:rFonts w:ascii="Arial" w:hAnsi="Arial" w:eastAsia="Arial" w:cs="Arial"/>
          <w:sz w:val="28"/>
          <w:szCs w:val="28"/>
        </w:rPr>
        <w:t xml:space="preserve">   For the process of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users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needs</w:t>
      </w:r>
      <w:r w:rsidRPr="58A9D9EB" w:rsidR="58A9D9EB">
        <w:rPr>
          <w:rFonts w:ascii="Arial" w:hAnsi="Arial" w:eastAsia="Arial" w:cs="Arial"/>
          <w:sz w:val="28"/>
          <w:szCs w:val="28"/>
        </w:rPr>
        <w:t>,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we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must first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known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what are the requirements </w:t>
      </w:r>
      <w:r w:rsidRPr="58A9D9EB" w:rsidR="58A9D9EB">
        <w:rPr>
          <w:rFonts w:ascii="Arial" w:hAnsi="Arial" w:eastAsia="Arial" w:cs="Arial"/>
          <w:noProof/>
          <w:sz w:val="28"/>
          <w:szCs w:val="28"/>
          <w:lang w:val="en-US"/>
        </w:rPr>
        <w:t>output</w:t>
      </w:r>
      <w:r w:rsidRPr="58A9D9EB" w:rsidR="58A9D9EB">
        <w:rPr>
          <w:rFonts w:ascii="Arial" w:hAnsi="Arial" w:eastAsia="Arial" w:cs="Arial"/>
          <w:sz w:val="28"/>
          <w:szCs w:val="28"/>
        </w:rPr>
        <w:t xml:space="preserve"> actually the users expecting. </w:t>
      </w:r>
    </w:p>
    <w:p w:rsidR="5B86923F" w:rsidP="5B86923F" w:rsidRDefault="5B86923F" w14:paraId="2D6FAB81" w14:textId="43678822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5B86923F" w:rsidP="5B86923F" w:rsidRDefault="5B86923F" w14:paraId="3E86EB55" w14:textId="36591CCD">
      <w:pPr>
        <w:pStyle w:val="Normal"/>
        <w:ind w:left="0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 Black" w:hAnsi="Arial Black" w:eastAsia="Arial Black" w:cs="Arial Black"/>
          <w:sz w:val="28"/>
          <w:szCs w:val="28"/>
        </w:rPr>
        <w:t>PROCESS:</w:t>
      </w:r>
    </w:p>
    <w:p w:rsidR="4F47CCEF" w:rsidP="5B86923F" w:rsidRDefault="4F47CCEF" w14:paraId="4622CE14" w14:textId="47B02C29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STEP 1: Open a sublime test editor.</w:t>
      </w:r>
    </w:p>
    <w:p w:rsidR="4F47CCEF" w:rsidP="5B86923F" w:rsidRDefault="4F47CCEF" w14:paraId="4E35E4B4" w14:textId="3006B4DC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STEP 2: Save the HTML file with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thie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file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extension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 “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html”</w:t>
      </w:r>
    </w:p>
    <w:p w:rsidR="4F47CCEF" w:rsidP="5B86923F" w:rsidRDefault="4F47CCEF" w14:paraId="7130F6C8" w14:textId="30B22910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STEP 3: Start typing the html codes for implementing the data table on web page.</w:t>
      </w:r>
    </w:p>
    <w:p w:rsidR="4F47CCEF" w:rsidP="5B86923F" w:rsidRDefault="4F47CCEF" w14:paraId="78C993A9" w14:textId="73DA23C1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STEP 4: Save it again after all the coding and changes be done.</w:t>
      </w:r>
    </w:p>
    <w:p w:rsidR="4F47CCEF" w:rsidP="5B86923F" w:rsidRDefault="4F47CCEF" w14:paraId="23454E82" w14:textId="47296664">
      <w:pPr>
        <w:pStyle w:val="Normal"/>
        <w:ind w:left="0"/>
        <w:jc w:val="both"/>
        <w:rPr>
          <w:rFonts w:ascii="Arial Black" w:hAnsi="Arial Black" w:eastAsia="Arial Black" w:cs="Arial Black"/>
          <w:sz w:val="28"/>
          <w:szCs w:val="28"/>
        </w:rPr>
      </w:pPr>
    </w:p>
    <w:p w:rsidR="4F47CCEF" w:rsidP="5B86923F" w:rsidRDefault="4F47CCEF" w14:paraId="4C5160E1" w14:textId="55D1D785">
      <w:pPr>
        <w:pStyle w:val="Normal"/>
        <w:ind w:left="0"/>
        <w:jc w:val="both"/>
        <w:rPr>
          <w:rFonts w:ascii="Arial Black" w:hAnsi="Arial Black" w:eastAsia="Arial Black" w:cs="Arial Black"/>
          <w:sz w:val="28"/>
          <w:szCs w:val="28"/>
        </w:rPr>
      </w:pPr>
      <w:r w:rsidRPr="5B86923F" w:rsidR="5B86923F">
        <w:rPr>
          <w:rFonts w:ascii="Arial Black" w:hAnsi="Arial Black" w:eastAsia="Arial Black" w:cs="Arial Black"/>
          <w:sz w:val="28"/>
          <w:szCs w:val="28"/>
        </w:rPr>
        <w:t>EXECUTION:</w:t>
      </w:r>
    </w:p>
    <w:p w:rsidR="4F47CCEF" w:rsidP="5B86923F" w:rsidRDefault="4F47CCEF" w14:paraId="69545386" w14:textId="2BD2F79B">
      <w:pPr>
        <w:pStyle w:val="Normal"/>
        <w:rPr>
          <w:rFonts w:ascii="Arial" w:hAnsi="Arial" w:eastAsia="Arial" w:cs="Arial"/>
          <w:sz w:val="28"/>
          <w:szCs w:val="28"/>
        </w:rPr>
      </w:pPr>
      <w:r w:rsidRPr="5B86923F" w:rsidR="5B86923F">
        <w:rPr>
          <w:rFonts w:ascii="Arial" w:hAnsi="Arial" w:eastAsia="Arial" w:cs="Arial"/>
          <w:sz w:val="28"/>
          <w:szCs w:val="28"/>
        </w:rPr>
        <w:t xml:space="preserve">   To run the html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codes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</w:t>
      </w:r>
      <w:r w:rsidRPr="5B86923F" w:rsidR="5B86923F">
        <w:rPr>
          <w:rFonts w:ascii="Arial" w:hAnsi="Arial" w:eastAsia="Arial" w:cs="Arial"/>
          <w:sz w:val="28"/>
          <w:szCs w:val="28"/>
        </w:rPr>
        <w:t>, we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use it browser or </w:t>
      </w:r>
      <w:r w:rsidRPr="5B86923F" w:rsidR="5B86923F">
        <w:rPr>
          <w:rFonts w:ascii="Arial" w:hAnsi="Arial" w:eastAsia="Arial" w:cs="Arial"/>
          <w:noProof/>
          <w:sz w:val="28"/>
          <w:szCs w:val="28"/>
          <w:lang w:val="en-US"/>
        </w:rPr>
        <w:t>firefox</w:t>
      </w:r>
      <w:r w:rsidRPr="5B86923F" w:rsidR="5B86923F">
        <w:rPr>
          <w:rFonts w:ascii="Arial" w:hAnsi="Arial" w:eastAsia="Arial" w:cs="Arial"/>
          <w:sz w:val="28"/>
          <w:szCs w:val="28"/>
        </w:rPr>
        <w:t xml:space="preserve"> to see the desired results.</w:t>
      </w:r>
    </w:p>
    <w:p w:rsidR="4F47CCEF" w:rsidP="5B86923F" w:rsidRDefault="4F47CCEF" w14:paraId="6969098A" w14:textId="5E40A0B3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</w:p>
    <w:p w:rsidR="4F47CCEF" w:rsidP="5B86923F" w:rsidRDefault="4F47CCEF" w14:paraId="08A3A4F9" w14:textId="0FE0503A">
      <w:pPr>
        <w:pStyle w:val="Normal"/>
        <w:ind w:left="0"/>
        <w:jc w:val="both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256ECD4C" w14:textId="0F473495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0F6EF96F" w14:textId="72A9166E">
      <w:pPr>
        <w:pStyle w:val="Normal"/>
        <w:rPr>
          <w:rFonts w:ascii="Arial" w:hAnsi="Arial" w:eastAsia="Arial" w:cs="Arial"/>
          <w:sz w:val="28"/>
          <w:szCs w:val="28"/>
        </w:rPr>
      </w:pPr>
    </w:p>
    <w:p w:rsidR="4F47CCEF" w:rsidP="4F47CCEF" w:rsidRDefault="4F47CCEF" w14:paraId="1CF8E6F5" w14:textId="41F400AA">
      <w:pPr>
        <w:pStyle w:val="Normal"/>
        <w:rPr>
          <w:rFonts w:ascii="Arial" w:hAnsi="Arial" w:eastAsia="Arial" w:cs="Arial"/>
          <w:sz w:val="28"/>
          <w:szCs w:val="28"/>
        </w:rPr>
      </w:pPr>
      <w:r w:rsidRPr="4F47CCEF" w:rsidR="4F47CCEF">
        <w:rPr>
          <w:rFonts w:ascii="Arial" w:hAnsi="Arial" w:eastAsia="Arial" w:cs="Arial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lyzyHzy" int2:invalidationBookmarkName="" int2:hashCode="hvfkN/qlp/zhXR" int2:id="AQPigdnx">
      <int2:state int2:type="LegacyProofing" int2:value="Rejected"/>
    </int2:bookmark>
    <int2:bookmark int2:bookmarkName="_Int_LxSXmGGj" int2:invalidationBookmarkName="" int2:hashCode="hvfkN/qlp/zhXR" int2:id="hbHY6U8X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6798C"/>
    <w:rsid w:val="0A4D10D7"/>
    <w:rsid w:val="1BC20FA9"/>
    <w:rsid w:val="4F47CCEF"/>
    <w:rsid w:val="58A9D9EB"/>
    <w:rsid w:val="5B86923F"/>
    <w:rsid w:val="6196798C"/>
    <w:rsid w:val="79A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CC0"/>
  <w15:chartTrackingRefBased/>
  <w15:docId w15:val="{C525DDBE-8861-4BE5-AB46-19246DF21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fb6f6cc31647c2" /><Relationship Type="http://schemas.openxmlformats.org/officeDocument/2006/relationships/numbering" Target="numbering.xml" Id="Rbae52eed6c584d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2021-12-31T09:41:00.4922787Z</dcterms:created>
  <dcterms:modified xsi:type="dcterms:W3CDTF">2021-12-31T12:49:49.6334741Z</dcterms:modified>
  <dc:creator>Trichy Vicky</dc:creator>
  <lastModifiedBy>Trichy Vicky</lastModifiedBy>
</coreProperties>
</file>