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30C2" w14:textId="77777777" w:rsidR="00711018" w:rsidRPr="00711018" w:rsidRDefault="00711018" w:rsidP="0071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18">
        <w:rPr>
          <w:rFonts w:ascii="Times New Roman" w:eastAsia="Times New Roman" w:hAnsi="Times New Roman" w:cs="Times New Roman"/>
          <w:b/>
          <w:bCs/>
          <w:sz w:val="27"/>
          <w:szCs w:val="27"/>
        </w:rPr>
        <w:t>1. Manuscript Preparation</w:t>
      </w:r>
    </w:p>
    <w:p w14:paraId="410C4430" w14:textId="6DAB4244" w:rsidR="00711018" w:rsidRPr="00711018" w:rsidRDefault="00711018" w:rsidP="00711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</w:p>
    <w:p w14:paraId="0EA0CABE" w14:textId="16FA2CDF" w:rsidR="00711018" w:rsidRPr="00711018" w:rsidRDefault="00711018" w:rsidP="00711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two-column format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, typically in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US Letter size (8.5” x 11”)</w:t>
      </w:r>
    </w:p>
    <w:p w14:paraId="498EA4AD" w14:textId="77777777" w:rsidR="00711018" w:rsidRPr="00711018" w:rsidRDefault="00711018" w:rsidP="00711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Font: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Times New Roman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>, size 10-point</w:t>
      </w:r>
    </w:p>
    <w:p w14:paraId="00506FE5" w14:textId="77777777" w:rsidR="00711018" w:rsidRPr="00711018" w:rsidRDefault="00711018" w:rsidP="00711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Margins: 0.75 inches on all sides (varies slightly by journal/conference)</w:t>
      </w:r>
    </w:p>
    <w:p w14:paraId="28E15F03" w14:textId="68255213" w:rsidR="00711018" w:rsidRPr="00711018" w:rsidRDefault="00711018" w:rsidP="00711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Sections of Paper</w:t>
      </w:r>
    </w:p>
    <w:p w14:paraId="6906C01E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430538CF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Author(s) with affiliation and email</w:t>
      </w:r>
    </w:p>
    <w:p w14:paraId="3A6124FB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Abstract (150–250 words)</w:t>
      </w:r>
    </w:p>
    <w:p w14:paraId="3BD48B79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Keywords (3–5)</w:t>
      </w:r>
    </w:p>
    <w:p w14:paraId="63F77613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27799DEE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Related Work / Literature Review</w:t>
      </w:r>
    </w:p>
    <w:p w14:paraId="7FAC83EE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Methodology / Approach</w:t>
      </w:r>
    </w:p>
    <w:p w14:paraId="184E44D0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Results &amp; Discussion</w:t>
      </w:r>
    </w:p>
    <w:p w14:paraId="0DB2A314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1926DCA2" w14:textId="77777777" w:rsidR="00711018" w:rsidRPr="00711018" w:rsidRDefault="00711018" w:rsidP="00711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02EAE655" w14:textId="77777777" w:rsidR="00711018" w:rsidRPr="00711018" w:rsidRDefault="00711018" w:rsidP="0071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18">
        <w:rPr>
          <w:rFonts w:ascii="Times New Roman" w:eastAsia="Times New Roman" w:hAnsi="Times New Roman" w:cs="Times New Roman"/>
          <w:b/>
          <w:bCs/>
          <w:sz w:val="27"/>
          <w:szCs w:val="27"/>
        </w:rPr>
        <w:t>2. Style &amp; Language</w:t>
      </w:r>
    </w:p>
    <w:p w14:paraId="0892F631" w14:textId="77777777" w:rsidR="00711018" w:rsidRPr="00711018" w:rsidRDefault="00711018" w:rsidP="0071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Write in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clear, concise, formal English</w:t>
      </w:r>
    </w:p>
    <w:p w14:paraId="08FB68D5" w14:textId="77777777" w:rsidR="00711018" w:rsidRPr="00711018" w:rsidRDefault="00711018" w:rsidP="0071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third-person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 voice, avoid personal pronouns</w:t>
      </w:r>
    </w:p>
    <w:p w14:paraId="2FF1723C" w14:textId="77777777" w:rsidR="00711018" w:rsidRPr="00711018" w:rsidRDefault="00711018" w:rsidP="0071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Use active voice whenever possible</w:t>
      </w:r>
    </w:p>
    <w:p w14:paraId="5CB84196" w14:textId="77777777" w:rsidR="00711018" w:rsidRPr="00711018" w:rsidRDefault="00711018" w:rsidP="00711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Avoid plagiarism (including self-plagiarism)</w:t>
      </w:r>
    </w:p>
    <w:p w14:paraId="23B90FFB" w14:textId="77777777" w:rsidR="00711018" w:rsidRPr="00711018" w:rsidRDefault="00711018" w:rsidP="0071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18">
        <w:rPr>
          <w:rFonts w:ascii="Times New Roman" w:eastAsia="Times New Roman" w:hAnsi="Times New Roman" w:cs="Times New Roman"/>
          <w:b/>
          <w:bCs/>
          <w:sz w:val="27"/>
          <w:szCs w:val="27"/>
        </w:rPr>
        <w:t>3. Equations and Figures</w:t>
      </w:r>
    </w:p>
    <w:p w14:paraId="0DA6C6A9" w14:textId="77777777" w:rsidR="00711018" w:rsidRPr="00711018" w:rsidRDefault="00711018" w:rsidP="00711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Number equations consecutively (e.g., (1), (2), ...)</w:t>
      </w:r>
    </w:p>
    <w:p w14:paraId="521FF6E4" w14:textId="77777777" w:rsidR="00711018" w:rsidRPr="00711018" w:rsidRDefault="00711018" w:rsidP="00711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Center figures and tables; include captions</w:t>
      </w:r>
    </w:p>
    <w:p w14:paraId="2F4F7D31" w14:textId="77777777" w:rsidR="00711018" w:rsidRPr="00711018" w:rsidRDefault="00711018" w:rsidP="00711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high-resolution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 figures (300 DPI or higher)</w:t>
      </w:r>
    </w:p>
    <w:p w14:paraId="17829E04" w14:textId="77777777" w:rsidR="00711018" w:rsidRPr="00711018" w:rsidRDefault="00711018" w:rsidP="00711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Reference all figures/tables in the text (e.g., "As shown in Fig. 2...")</w:t>
      </w:r>
    </w:p>
    <w:p w14:paraId="08F4B16F" w14:textId="77777777" w:rsidR="00711018" w:rsidRPr="00711018" w:rsidRDefault="00711018" w:rsidP="0071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18">
        <w:rPr>
          <w:rFonts w:ascii="Times New Roman" w:eastAsia="Times New Roman" w:hAnsi="Times New Roman" w:cs="Times New Roman"/>
          <w:b/>
          <w:bCs/>
          <w:sz w:val="27"/>
          <w:szCs w:val="27"/>
        </w:rPr>
        <w:t>4. Citations and References</w:t>
      </w:r>
    </w:p>
    <w:p w14:paraId="0E2079EE" w14:textId="77777777" w:rsidR="00711018" w:rsidRPr="00711018" w:rsidRDefault="00711018" w:rsidP="00711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In-text citation: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[1], [2]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EF26632" w14:textId="77777777" w:rsidR="00711018" w:rsidRPr="00711018" w:rsidRDefault="00711018" w:rsidP="00711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Reference list at the end, numbered and ordered as they appear</w:t>
      </w:r>
    </w:p>
    <w:p w14:paraId="5D20DE66" w14:textId="77777777" w:rsidR="00711018" w:rsidRDefault="00711018" w:rsidP="0071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11018">
        <w:rPr>
          <w:rFonts w:ascii="Courier New" w:eastAsia="Times New Roman" w:hAnsi="Courier New" w:cs="Courier New"/>
          <w:sz w:val="20"/>
          <w:szCs w:val="20"/>
        </w:rPr>
        <w:t>[1] A. Author, "Title of paper," *Journal Name*, vol. xx, no. xx, pp. xx-xx, Month, Year.</w:t>
      </w:r>
    </w:p>
    <w:p w14:paraId="489B6E9B" w14:textId="77777777" w:rsidR="00711018" w:rsidRPr="00711018" w:rsidRDefault="00711018" w:rsidP="00711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5100CA77" w14:textId="77777777" w:rsidR="00711018" w:rsidRPr="00711018" w:rsidRDefault="00711018" w:rsidP="0071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1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Plagiarism Policy</w:t>
      </w:r>
    </w:p>
    <w:p w14:paraId="26642826" w14:textId="24993A2C" w:rsidR="00711018" w:rsidRPr="00711018" w:rsidRDefault="00711018" w:rsidP="0071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Similarity index must generally be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below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0%</w:t>
      </w:r>
    </w:p>
    <w:p w14:paraId="6B650960" w14:textId="3AA950C4" w:rsidR="00711018" w:rsidRPr="00711018" w:rsidRDefault="00711018" w:rsidP="00711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ses tools like </w:t>
      </w:r>
      <w:proofErr w:type="spellStart"/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iThenticate</w:t>
      </w:r>
      <w:proofErr w:type="spellEnd"/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 to check for plagiarism</w:t>
      </w:r>
    </w:p>
    <w:p w14:paraId="1E25A455" w14:textId="77777777" w:rsidR="00711018" w:rsidRPr="00711018" w:rsidRDefault="00711018" w:rsidP="00711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018">
        <w:rPr>
          <w:rFonts w:ascii="Times New Roman" w:eastAsia="Times New Roman" w:hAnsi="Times New Roman" w:cs="Times New Roman"/>
          <w:b/>
          <w:bCs/>
          <w:sz w:val="27"/>
          <w:szCs w:val="27"/>
        </w:rPr>
        <w:t>6. Submission Guidelines</w:t>
      </w:r>
    </w:p>
    <w:p w14:paraId="251E1F7B" w14:textId="18AE2A15" w:rsidR="00711018" w:rsidRPr="00711018" w:rsidRDefault="00711018" w:rsidP="007110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 xml:space="preserve">Submit through the </w:t>
      </w:r>
      <w:r w:rsidRPr="00711018">
        <w:rPr>
          <w:rFonts w:ascii="Times New Roman" w:eastAsia="Times New Roman" w:hAnsi="Times New Roman" w:cs="Times New Roman"/>
          <w:b/>
          <w:bCs/>
          <w:sz w:val="24"/>
          <w:szCs w:val="24"/>
        </w:rPr>
        <w:t>conference submission portal</w:t>
      </w:r>
      <w:r w:rsidRPr="007110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AA79EB" w14:textId="77777777" w:rsidR="00711018" w:rsidRPr="00711018" w:rsidRDefault="00711018" w:rsidP="007110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Required files:</w:t>
      </w:r>
    </w:p>
    <w:p w14:paraId="1A13E3BF" w14:textId="77777777" w:rsidR="00711018" w:rsidRPr="00711018" w:rsidRDefault="00711018" w:rsidP="0071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Main PDF document</w:t>
      </w:r>
    </w:p>
    <w:p w14:paraId="0814D2C8" w14:textId="77777777" w:rsidR="00711018" w:rsidRPr="00711018" w:rsidRDefault="00711018" w:rsidP="0071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Source files (LaTeX or Word)</w:t>
      </w:r>
    </w:p>
    <w:p w14:paraId="21E70592" w14:textId="77777777" w:rsidR="00711018" w:rsidRPr="00711018" w:rsidRDefault="00711018" w:rsidP="0071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Figures (in high-quality format)</w:t>
      </w:r>
    </w:p>
    <w:p w14:paraId="36CD6D62" w14:textId="77777777" w:rsidR="00711018" w:rsidRPr="00711018" w:rsidRDefault="00711018" w:rsidP="0071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Conflict of Interest statement</w:t>
      </w:r>
    </w:p>
    <w:p w14:paraId="01EA1D0D" w14:textId="77777777" w:rsidR="00711018" w:rsidRPr="00711018" w:rsidRDefault="00711018" w:rsidP="007110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018">
        <w:rPr>
          <w:rFonts w:ascii="Times New Roman" w:eastAsia="Times New Roman" w:hAnsi="Times New Roman" w:cs="Times New Roman"/>
          <w:sz w:val="24"/>
          <w:szCs w:val="24"/>
        </w:rPr>
        <w:t>Cover letter (optional but recommended)</w:t>
      </w:r>
    </w:p>
    <w:p w14:paraId="4D746029" w14:textId="77777777" w:rsidR="003B7987" w:rsidRDefault="003B7987"/>
    <w:sectPr w:rsidR="003B7987" w:rsidSect="00504FB5">
      <w:type w:val="continuous"/>
      <w:pgSz w:w="12240" w:h="15840" w:code="1"/>
      <w:pgMar w:top="1886" w:right="1080" w:bottom="1685" w:left="1080" w:header="706" w:footer="148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022C"/>
    <w:multiLevelType w:val="multilevel"/>
    <w:tmpl w:val="DDB8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376A"/>
    <w:multiLevelType w:val="multilevel"/>
    <w:tmpl w:val="4A0A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66CD5"/>
    <w:multiLevelType w:val="multilevel"/>
    <w:tmpl w:val="E580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1946"/>
    <w:multiLevelType w:val="multilevel"/>
    <w:tmpl w:val="79F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101F1"/>
    <w:multiLevelType w:val="multilevel"/>
    <w:tmpl w:val="39B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4B86"/>
    <w:multiLevelType w:val="multilevel"/>
    <w:tmpl w:val="162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E64E7"/>
    <w:multiLevelType w:val="multilevel"/>
    <w:tmpl w:val="99A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990616">
    <w:abstractNumId w:val="4"/>
  </w:num>
  <w:num w:numId="2" w16cid:durableId="206842155">
    <w:abstractNumId w:val="3"/>
  </w:num>
  <w:num w:numId="3" w16cid:durableId="266624782">
    <w:abstractNumId w:val="5"/>
  </w:num>
  <w:num w:numId="4" w16cid:durableId="1790857251">
    <w:abstractNumId w:val="6"/>
  </w:num>
  <w:num w:numId="5" w16cid:durableId="512695247">
    <w:abstractNumId w:val="2"/>
  </w:num>
  <w:num w:numId="6" w16cid:durableId="375472722">
    <w:abstractNumId w:val="0"/>
  </w:num>
  <w:num w:numId="7" w16cid:durableId="780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18"/>
    <w:rsid w:val="003B7987"/>
    <w:rsid w:val="00474874"/>
    <w:rsid w:val="00504FB5"/>
    <w:rsid w:val="00711018"/>
    <w:rsid w:val="00C9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4AE2"/>
  <w15:chartTrackingRefBased/>
  <w15:docId w15:val="{09C026F2-4330-4B22-9F7D-33C250DD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11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10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110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11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0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01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11018"/>
  </w:style>
  <w:style w:type="character" w:customStyle="1" w:styleId="hljs-type">
    <w:name w:val="hljs-type"/>
    <w:basedOn w:val="DefaultParagraphFont"/>
    <w:rsid w:val="00711018"/>
  </w:style>
  <w:style w:type="character" w:customStyle="1" w:styleId="hljs-keyword">
    <w:name w:val="hljs-keyword"/>
    <w:basedOn w:val="DefaultParagraphFont"/>
    <w:rsid w:val="0071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ganesh.iiscgate@gmail.com</dc:creator>
  <cp:keywords/>
  <dc:description/>
  <cp:lastModifiedBy>ganesh.iiscgate@gmail.com</cp:lastModifiedBy>
  <cp:revision>1</cp:revision>
  <dcterms:created xsi:type="dcterms:W3CDTF">2025-08-06T10:21:00Z</dcterms:created>
  <dcterms:modified xsi:type="dcterms:W3CDTF">2025-08-06T10:26:00Z</dcterms:modified>
</cp:coreProperties>
</file>