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 6 session 1 assignment</w:t>
      </w:r>
    </w:p>
    <w:p w:rsidR="00000000" w:rsidDel="00000000" w:rsidP="00000000" w:rsidRDefault="00000000" w:rsidRPr="00000000" w14:paraId="00000002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Given this array: `[3,62,234,7,23,74,23,76,92]`, Using arrow function, create an array of the numbers greater than `70`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2850" cy="2276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390"/>
        <w:tblGridChange w:id="0">
          <w:tblGrid>
            <w:gridCol w:w="810"/>
            <w:gridCol w:w="339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&lt;ul&gt;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ind w:right="-390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data-time="5:17"&gt;Flexbox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data-time="8:22"&gt;Flexbox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data-time="3:34"&gt;Redux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data-time="5:23"&gt;Flexbox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data-time="7:12"&gt;Flexbox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data-time="7:24"&gt;Redux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data-time="6:46"&gt;Flexbox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data-time="4:45"&gt;Flexbox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data-time="4:40"&gt;Flexbox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data-time="7:58"&gt;Redux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data-time="11:51"&gt;Flexbox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data-time="9:13"&gt;Flexbox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data-time="5:50"&gt;Flexbox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data-time="5:52"&gt;Redux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data-time="5:49"&gt;Flexbox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data-time="8:57"&gt;Flexbox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data-time="11:29"&gt;Flexbox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data-time="3:07"&gt;Flexbox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data-time="5:59"&gt;Redux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&lt;li data-time="3:31"&gt;Flexbox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Select all the list items on the page and convert to array.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Filter for only the elements that contain the word 'flexbox'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map down to a list of time strings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map to an array of seconds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3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reduce to get total using .filter and .map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let items = Array.from(document.querySelectorAll('[data-time]')); 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console.log(items);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let items = Array.from(document.querySelectorAll('[data-time]'));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let filtered = items.filter(item =&gt; item.textContent.includes('Flexbox')); 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console.log(filtered);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let items = Array.from(document.querySelectorAll('[data-time]')); 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let mapArr = items.map(item =&gt; item.dataset.time);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console.log(mapArr);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 items = Array.from(document.querySelectorAll('[data-time]'));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let mapArr = items.map(item =&gt; item.dataset.time);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arrSec = mapArr.map(timecode =&gt; { 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let parts = timecode.split(':').map(part =&gt; parseFloat(part)); 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return (parts[0] * 60) + parts[1]; 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console.log(arrSec);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let items = Array.from(document.querySelectorAll('[data-time]'));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let mapArr = items.map(item =&gt; item.dataset.time);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let arrSec = mapArr.map(timecode =&gt; { </w:t>
      </w:r>
    </w:p>
    <w:p w:rsidR="00000000" w:rsidDel="00000000" w:rsidP="00000000" w:rsidRDefault="00000000" w:rsidRPr="00000000" w14:paraId="00000058">
      <w:pPr>
        <w:ind w:left="1440" w:firstLine="720"/>
        <w:rPr/>
      </w:pPr>
      <w:r w:rsidDel="00000000" w:rsidR="00000000" w:rsidRPr="00000000">
        <w:rPr>
          <w:rtl w:val="0"/>
        </w:rPr>
        <w:t xml:space="preserve">let parts = timecode.split(':').map(part =&gt; parseFloat(part)); 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rtl w:val="0"/>
        </w:rPr>
        <w:t xml:space="preserve">return (parts[0] * 60) + parts[1]; })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console.log(arrSec);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let reduceArr = arrSec.reduce((runningTotal, seconds) =&gt; runningTotal + seconds); console.log(reduceArr);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Create a markup template using string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const song = {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 name: 'Dying to live',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 artist: 'Tupac',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 featuring: 'Biggie Smalls'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song =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name: 'Dying to live',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artist: 'Tupac',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featuring: 'Biggie Smalls'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 markup = `&lt;div class="song"&gt;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${song.name} - ${song.artist}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(Featuring ${song.featuring})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document.body.innerHTML = markup;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238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Question 4: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Extract all keys inside address object from user object using destructuring ?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const user = {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firstName: ‘Sahil’,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lastName: ‘Dua’,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Address: {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Line1: ‘address line 1’,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Line2: ‘address line 2’,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State: ‘Delhi’,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Pin: 110085,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Country: ‘India’,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City: ‘New Delhi’,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},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phoneNo: 9999999999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Problem in Question no . 2 part iv and v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