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gramStart"/>
            <w:r w:rsidRPr="001C7070">
              <w:t>rgb(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proofErr w:type="gramStart"/>
            <w:r w:rsidRPr="009C5BAF">
              <w:rPr>
                <w:b/>
                <w:bCs/>
                <w:highlight w:val="yellow"/>
              </w:rPr>
              <w:t>.city</w:t>
            </w:r>
            <w:proofErr w:type="gramEnd"/>
            <w:r w:rsidRPr="009C5BAF">
              <w:rPr>
                <w:b/>
                <w:bCs/>
                <w:highlight w:val="yellow"/>
              </w:rPr>
              <w:t>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.city</w:t>
            </w:r>
            <w:proofErr w:type="gramEnd"/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.main</w:t>
            </w:r>
            <w:proofErr w:type="gramEnd"/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proofErr w:type="gramStart"/>
      <w:r>
        <w:t>[.</w:t>
      </w:r>
      <w:proofErr w:type="spellStart"/>
      <w:r>
        <w:t>className</w:t>
      </w:r>
      <w:proofErr w:type="spellEnd"/>
      <w:proofErr w:type="gramEnd"/>
      <w:r>
        <w:t>]</w:t>
      </w:r>
      <w:r w:rsidRPr="00926E1C">
        <w:t xml:space="preserve"> and JavaScript</w:t>
      </w:r>
      <w:r>
        <w:t>(</w:t>
      </w:r>
      <w:proofErr w:type="spellStart"/>
      <w:proofErr w:type="gramStart"/>
      <w:r w:rsidRPr="00926E1C">
        <w:t>getElementsByClassName</w:t>
      </w:r>
      <w:proofErr w:type="spellEnd"/>
      <w:r>
        <w:t>(</w:t>
      </w:r>
      <w:proofErr w:type="gramEnd"/>
      <w:r>
        <w:t>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proofErr w:type="gramStart"/>
      <w:r w:rsidRPr="00926E1C">
        <w:t>getElementsByClassName</w:t>
      </w:r>
      <w:proofErr w:type="spellEnd"/>
      <w:r w:rsidRPr="00926E1C">
        <w:t>(</w:t>
      </w:r>
      <w:proofErr w:type="gramEnd"/>
      <w:r w:rsidRPr="00926E1C">
        <w:t>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</w:t>
            </w:r>
            <w:proofErr w:type="gramStart"/>
            <w:r w:rsidRPr="00903ED1">
              <w:t>sit</w:t>
            </w:r>
            <w:proofErr w:type="gramEnd"/>
            <w:r w:rsidRPr="00903ED1">
              <w:t xml:space="preserve"> </w:t>
            </w:r>
            <w:proofErr w:type="spellStart"/>
            <w:r w:rsidRPr="00903ED1">
              <w:t>amet</w:t>
            </w:r>
            <w:proofErr w:type="spellEnd"/>
            <w:r w:rsidRPr="00903ED1">
              <w:t>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4CAA7ECA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66D7087D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 xml:space="preserve">play: “inline-block”} is used to </w:t>
      </w:r>
      <w:proofErr w:type="spellStart"/>
      <w:r w:rsidRPr="00A65244">
        <w:rPr>
          <w:b/>
          <w:bCs/>
        </w:rPr>
        <w:t>over come</w:t>
      </w:r>
      <w:proofErr w:type="spellEnd"/>
      <w:r w:rsidRPr="00A65244">
        <w:rPr>
          <w:b/>
          <w:bCs/>
        </w:rPr>
        <w:t xml:space="preserve">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 xml:space="preserve">  </w:t>
            </w:r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550E864A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29429C07" w14:textId="77777777" w:rsidR="00015DA7" w:rsidRPr="00015DA7" w:rsidRDefault="00015DA7" w:rsidP="00015DA7"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>&lt;h1&gt;</w:t>
      </w:r>
      <w:proofErr w:type="gramStart"/>
      <w:r>
        <w:t xml:space="preserve"> ..</w:t>
      </w:r>
      <w:proofErr w:type="gramEnd"/>
      <w:r>
        <w:t>&lt;h6&gt;, &lt;div</w:t>
      </w:r>
      <w:proofErr w:type="gramStart"/>
      <w:r>
        <w:t>&gt; ,</w:t>
      </w:r>
      <w:proofErr w:type="gramEnd"/>
      <w:r>
        <w:t xml:space="preserve"> &lt;p&gt;, &lt;span&gt;, &lt;table&gt; &lt;</w:t>
      </w:r>
      <w:proofErr w:type="spellStart"/>
      <w:r>
        <w:t>th</w:t>
      </w:r>
      <w:proofErr w:type="spellEnd"/>
      <w:r>
        <w:t>&gt;, &lt;tr&gt;, &lt;td&gt;, &lt;ul</w:t>
      </w:r>
      <w:proofErr w:type="gramStart"/>
      <w:r>
        <w:t>&gt;,&lt;</w:t>
      </w:r>
      <w:proofErr w:type="spellStart"/>
      <w:proofErr w:type="gramEnd"/>
      <w:r>
        <w:t>ol</w:t>
      </w:r>
      <w:proofErr w:type="spellEnd"/>
      <w:proofErr w:type="gramStart"/>
      <w:r>
        <w:t>&gt;,&lt;</w:t>
      </w:r>
      <w:proofErr w:type="gramEnd"/>
      <w:r>
        <w:t xml:space="preserve">li&gt;, &lt;a&gt;, </w:t>
      </w:r>
      <w:r w:rsidR="00D97448">
        <w:t>&lt;</w:t>
      </w:r>
      <w:proofErr w:type="spellStart"/>
      <w:r w:rsidR="00D97448">
        <w:t>img</w:t>
      </w:r>
      <w:proofErr w:type="spellEnd"/>
      <w:r w:rsidR="00D97448">
        <w:t xml:space="preserve">&gt;, </w:t>
      </w:r>
      <w:r w:rsidR="00F74D67">
        <w:t>&lt;</w:t>
      </w:r>
      <w:proofErr w:type="spellStart"/>
      <w:r w:rsidR="00F74D67">
        <w:t>br</w:t>
      </w:r>
      <w:proofErr w:type="spellEnd"/>
      <w:r w:rsidR="00F74D67">
        <w:t xml:space="preserve">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proofErr w:type="spellStart"/>
            <w:r w:rsidR="002A1E37">
              <w:rPr>
                <w:b/>
                <w:bCs/>
                <w:highlight w:val="yellow"/>
              </w:rPr>
              <w:t>requestPath</w:t>
            </w:r>
            <w:proofErr w:type="spellEnd"/>
            <w:r w:rsidR="002A1E37">
              <w:rPr>
                <w:b/>
                <w:bCs/>
                <w:highlight w:val="yellow"/>
              </w:rPr>
              <w:t xml:space="preserve"> / </w:t>
            </w:r>
            <w:proofErr w:type="spellStart"/>
            <w:r w:rsidR="002A1E37">
              <w:rPr>
                <w:b/>
                <w:bCs/>
                <w:highlight w:val="yellow"/>
              </w:rPr>
              <w:t>serverPath</w:t>
            </w:r>
            <w:proofErr w:type="spellEnd"/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"&gt;</w:t>
            </w:r>
            <w:r w:rsidRPr="002508CF">
              <w:t>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"&gt;&lt;</w:t>
            </w:r>
            <w:proofErr w:type="spellStart"/>
            <w:r w:rsidRPr="002508CF">
              <w:t>br</w:t>
            </w:r>
            <w:proofErr w:type="spellEnd"/>
            <w:r w:rsidRPr="002508CF">
              <w:t>&gt;&lt;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=”submit</w:t>
      </w:r>
      <w:proofErr w:type="gramEnd"/>
      <w:r>
        <w:t>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=”button</w:t>
      </w:r>
      <w:proofErr w:type="gramEnd"/>
      <w:r>
        <w:t>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</w:t>
            </w:r>
            <w:proofErr w:type="gramStart"/>
            <w:r>
              <w:t>..&lt;</w:t>
            </w:r>
            <w:proofErr w:type="gramEnd"/>
            <w:r>
              <w:t>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ED4E3FD" w14:textId="05F177DB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color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</w:t>
            </w:r>
            <w:proofErr w:type="spellStart"/>
            <w:r w:rsidR="00BE4923">
              <w:t>color</w:t>
            </w:r>
            <w:proofErr w:type="spellEnd"/>
            <w:r w:rsidR="00BE4923">
              <w:t xml:space="preserve">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41927E8" w14:textId="77777777" w:rsidR="009E05B9" w:rsidRPr="009E05B9" w:rsidRDefault="009E05B9" w:rsidP="009E05B9">
            <w:r w:rsidRPr="009E05B9">
              <w:t>&lt;input type="file"&gt;&lt;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022FF93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tel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9B38990" w14:textId="77777777" w:rsidR="009E05B9" w:rsidRPr="009E05B9" w:rsidRDefault="009E05B9" w:rsidP="009E05B9">
            <w:r w:rsidRPr="009E05B9">
              <w:t>&lt;input type="text"&gt;&lt;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7B12704" w14:textId="77777777" w:rsidR="009E05B9" w:rsidRPr="009E05B9" w:rsidRDefault="009E05B9" w:rsidP="009E05B9">
            <w:r w:rsidRPr="009E05B9">
              <w:t>&lt;input type="time"&gt;&lt;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23285CB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url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7437F36" w14:textId="77777777" w:rsidR="009E05B9" w:rsidRPr="009E05B9" w:rsidRDefault="009E05B9" w:rsidP="009E05B9">
            <w:r w:rsidRPr="009E05B9">
              <w:t>&lt;input type="week"&gt;&lt;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rPr>
                <w:b/>
                <w:bCs/>
              </w:rPr>
              <w:t>"&gt;First name:&lt;/label</w:t>
            </w:r>
            <w:r w:rsidRPr="008F36D3">
              <w:t>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t>" name="</w:t>
            </w:r>
            <w:proofErr w:type="spellStart"/>
            <w:r w:rsidRPr="008F36D3">
              <w:t>fname</w:t>
            </w:r>
            <w:proofErr w:type="spellEnd"/>
            <w:r w:rsidRPr="008F36D3">
              <w:t>" value="John"&gt;&lt;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"&gt;Last name:&lt;/label&gt;&lt;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 name="</w:t>
            </w:r>
            <w:proofErr w:type="spellStart"/>
            <w:r w:rsidRPr="008F36D3">
              <w:t>lname</w:t>
            </w:r>
            <w:proofErr w:type="spellEnd"/>
            <w:r w:rsidRPr="008F36D3">
              <w:t>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</w:t>
            </w:r>
            <w:proofErr w:type="gramStart"/>
            <w:r w:rsidR="0094387E" w:rsidRPr="00002834">
              <w:rPr>
                <w:b/>
                <w:bCs/>
              </w:rPr>
              <w:t>=”</w:t>
            </w:r>
            <w:proofErr w:type="spellStart"/>
            <w:r w:rsidR="0094387E" w:rsidRPr="00002834">
              <w:rPr>
                <w:b/>
                <w:bCs/>
              </w:rPr>
              <w:t>serverPath</w:t>
            </w:r>
            <w:proofErr w:type="spellEnd"/>
            <w:proofErr w:type="gramEnd"/>
            <w:r w:rsidR="0094387E" w:rsidRPr="00002834">
              <w:rPr>
                <w:b/>
                <w:bCs/>
              </w:rPr>
              <w:t>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</w:t>
            </w:r>
            <w:proofErr w:type="gramStart"/>
            <w:r w:rsidRPr="007468BA">
              <w:t>"  \</w:t>
            </w:r>
            <w:proofErr w:type="gramEnd"/>
            <w:r w:rsidRPr="007468BA">
              <w:t>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</w:t>
      </w:r>
      <w:proofErr w:type="spellStart"/>
      <w:r w:rsidRPr="0031245C">
        <w:t>action_page.php</w:t>
      </w:r>
      <w:proofErr w:type="spellEnd"/>
      <w:r w:rsidRPr="0031245C">
        <w:t>". This file contains a server-side script that handles the form data</w:t>
      </w:r>
    </w:p>
    <w:p w14:paraId="32D8C5DC" w14:textId="5D8EA609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 xml:space="preserve"> If </w:t>
      </w:r>
      <w:r w:rsidR="00E15153">
        <w:t xml:space="preserve">we don’t write </w:t>
      </w:r>
      <w:r w:rsidRPr="00F32E9A">
        <w:t>the action attribute</w:t>
      </w:r>
      <w:r w:rsidR="00E15153">
        <w:t xml:space="preserve"> in &lt;form&gt; element</w:t>
      </w:r>
      <w:r w:rsidRPr="00F32E9A">
        <w:t xml:space="preserve">, </w:t>
      </w:r>
      <w:r w:rsidR="00CD4ED0">
        <w:t xml:space="preserve">on click of the submit button </w:t>
      </w:r>
      <w:r w:rsidRPr="00F32E9A">
        <w:t>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</w:t>
      </w:r>
      <w:proofErr w:type="gramStart"/>
      <w:r w:rsidR="00056DB3" w:rsidRPr="00ED41FF">
        <w:rPr>
          <w:b/>
          <w:bCs/>
          <w:highlight w:val="yellow"/>
        </w:rPr>
        <w:t>server</w:t>
      </w:r>
      <w:r w:rsidR="00D25DD7" w:rsidRPr="00ED41FF">
        <w:rPr>
          <w:b/>
          <w:bCs/>
          <w:highlight w:val="yellow"/>
        </w:rPr>
        <w:t xml:space="preserve"> )</w:t>
      </w:r>
      <w:proofErr w:type="gramEnd"/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</w:t>
      </w:r>
      <w:proofErr w:type="gramStart"/>
      <w:r w:rsidR="004B2A84" w:rsidRPr="00ED41FF">
        <w:rPr>
          <w:b/>
          <w:bCs/>
          <w:highlight w:val="yellow"/>
        </w:rPr>
        <w:t xml:space="preserve">and </w:t>
      </w:r>
      <w:r w:rsidR="007D6B07" w:rsidRPr="00ED41FF">
        <w:rPr>
          <w:b/>
          <w:bCs/>
          <w:highlight w:val="yellow"/>
        </w:rPr>
        <w:t xml:space="preserve"> sending</w:t>
      </w:r>
      <w:proofErr w:type="gramEnd"/>
      <w:r w:rsidR="007D6B07" w:rsidRPr="00ED41FF">
        <w:rPr>
          <w:b/>
          <w:bCs/>
          <w:highlight w:val="yellow"/>
        </w:rPr>
        <w:t xml:space="preserve">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noProof/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lastRenderedPageBreak/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noProof/>
          <w:lang w:val="en-US"/>
        </w:rPr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38370439" w14:textId="5E770C96" w:rsidR="00B77F4B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HTTP – it is a protocol for sending the request, </w:t>
      </w:r>
      <w:r w:rsidR="00B5590B">
        <w:rPr>
          <w:lang w:val="en-US"/>
        </w:rPr>
        <w:t xml:space="preserve">protocol means rules and regulations, while sending request to server, always it needs one </w:t>
      </w:r>
      <w:proofErr w:type="spellStart"/>
      <w:r w:rsidR="00B5590B">
        <w:rPr>
          <w:lang w:val="en-US"/>
        </w:rPr>
        <w:t>rotocol</w:t>
      </w:r>
      <w:proofErr w:type="spellEnd"/>
      <w:r w:rsidR="00B5590B">
        <w:rPr>
          <w:lang w:val="en-US"/>
        </w:rPr>
        <w:t>.</w:t>
      </w:r>
    </w:p>
    <w:p w14:paraId="1544DFDD" w14:textId="77777777" w:rsidR="00B77F4B" w:rsidRDefault="00B77F4B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 xml:space="preserve">By using GET request method also we can send the data, but data is not secured,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 xml:space="preserve">    </w:t>
            </w:r>
            <w:r w:rsidRPr="00493ED8">
              <w:rPr>
                <w:highlight w:val="yellow"/>
              </w:rPr>
              <w:t>&lt;</w:t>
            </w:r>
            <w:r w:rsidRPr="00493ED8">
              <w:rPr>
                <w:b/>
                <w:bCs/>
                <w:highlight w:val="yellow"/>
              </w:rPr>
              <w:t>form</w:t>
            </w:r>
            <w:r w:rsidRPr="00493ED8">
              <w:rPr>
                <w:highlight w:val="yellow"/>
              </w:rPr>
              <w:t xml:space="preserve"> action="#" </w:t>
            </w:r>
            <w:r w:rsidRPr="00493ED8">
              <w:rPr>
                <w:b/>
                <w:bCs/>
                <w:highlight w:val="yellow"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</w:t>
            </w:r>
            <w:proofErr w:type="spellStart"/>
            <w:r w:rsidRPr="003B3A77">
              <w:t>fname</w:t>
            </w:r>
            <w:proofErr w:type="spellEnd"/>
            <w:r w:rsidRPr="003B3A77">
              <w:t>" name="</w:t>
            </w:r>
            <w:proofErr w:type="spellStart"/>
            <w:r w:rsidRPr="003B3A77">
              <w:t>fname</w:t>
            </w:r>
            <w:proofErr w:type="spellEnd"/>
            <w:r w:rsidRPr="003B3A77">
              <w:t>" value="John"&gt;&lt;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</w:t>
            </w:r>
            <w:proofErr w:type="spellStart"/>
            <w:r w:rsidRPr="003B3A77">
              <w:t>lname</w:t>
            </w:r>
            <w:proofErr w:type="spellEnd"/>
            <w:r w:rsidRPr="003B3A77">
              <w:t>" name="</w:t>
            </w:r>
            <w:proofErr w:type="spellStart"/>
            <w:r w:rsidRPr="003B3A77">
              <w:t>lname</w:t>
            </w:r>
            <w:proofErr w:type="spellEnd"/>
            <w:r w:rsidRPr="003B3A77">
              <w:t>" value="Doe"&gt;&lt;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1E0B1969" w14:textId="53B6502C" w:rsidR="003B3A77" w:rsidRDefault="003B3A77" w:rsidP="00200DCE">
            <w:pPr>
              <w:rPr>
                <w:lang w:val="en-US"/>
              </w:rPr>
            </w:pPr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 xml:space="preserve">Before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noProof/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105" w14:textId="77777777" w:rsidR="00F723C5" w:rsidRDefault="00F723C5" w:rsidP="00793E05">
      <w:pPr>
        <w:spacing w:after="0"/>
        <w:rPr>
          <w:lang w:val="en-US"/>
        </w:rPr>
      </w:pPr>
    </w:p>
    <w:p w14:paraId="7C35677E" w14:textId="77777777" w:rsidR="00F723C5" w:rsidRDefault="00F723C5" w:rsidP="00793E05">
      <w:pPr>
        <w:spacing w:after="0"/>
        <w:rPr>
          <w:lang w:val="en-US"/>
        </w:rPr>
      </w:pPr>
    </w:p>
    <w:p w14:paraId="79884E35" w14:textId="77777777" w:rsidR="00F723C5" w:rsidRDefault="00F723C5" w:rsidP="00793E05">
      <w:pPr>
        <w:spacing w:after="0"/>
        <w:rPr>
          <w:lang w:val="en-US"/>
        </w:rPr>
      </w:pPr>
    </w:p>
    <w:p w14:paraId="4BB99515" w14:textId="77777777" w:rsidR="00F723C5" w:rsidRDefault="00F723C5" w:rsidP="00793E05">
      <w:pPr>
        <w:spacing w:after="0"/>
        <w:rPr>
          <w:lang w:val="en-US"/>
        </w:rPr>
      </w:pPr>
    </w:p>
    <w:p w14:paraId="73AA5FD0" w14:textId="77777777" w:rsidR="00F723C5" w:rsidRDefault="00F723C5" w:rsidP="00793E05">
      <w:pPr>
        <w:spacing w:after="0"/>
        <w:rPr>
          <w:lang w:val="en-US"/>
        </w:rPr>
      </w:pPr>
    </w:p>
    <w:p w14:paraId="2223B9C0" w14:textId="29992843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After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noProof/>
          <w:lang w:val="en-US"/>
        </w:rPr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3F985260" w:rsidR="00F32E9A" w:rsidRDefault="00F262C5" w:rsidP="0087265B">
      <w:pPr>
        <w:spacing w:after="0"/>
        <w:rPr>
          <w:lang w:val="en-US"/>
        </w:rPr>
      </w:pPr>
      <w:r w:rsidRPr="00F262C5">
        <w:rPr>
          <w:noProof/>
          <w:lang w:val="en-US"/>
        </w:rPr>
        <w:drawing>
          <wp:inline distT="0" distB="0" distL="0" distR="0" wp14:anchorId="519D11F4" wp14:editId="101D15F6">
            <wp:extent cx="5125453" cy="2137156"/>
            <wp:effectExtent l="0" t="0" r="0" b="0"/>
            <wp:docPr id="12663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44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4A7" w14:textId="471FEE9B" w:rsidR="00F32E9A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Append means </w:t>
      </w:r>
      <w:r w:rsidRPr="00B77F4B">
        <w:rPr>
          <w:lang w:val="en-US"/>
        </w:rPr>
        <w:sym w:font="Wingdings" w:char="F0E0"/>
      </w:r>
      <w:r>
        <w:rPr>
          <w:lang w:val="en-US"/>
        </w:rPr>
        <w:t xml:space="preserve"> adding data at the end.</w:t>
      </w:r>
    </w:p>
    <w:p w14:paraId="033BAF26" w14:textId="77777777" w:rsidR="009766BA" w:rsidRDefault="009766BA" w:rsidP="0087265B">
      <w:pPr>
        <w:spacing w:after="0"/>
        <w:rPr>
          <w:lang w:val="en-US"/>
        </w:rPr>
      </w:pPr>
    </w:p>
    <w:p w14:paraId="273F701B" w14:textId="40471D4B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>1MB -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1024 KB.</w:t>
      </w:r>
    </w:p>
    <w:p w14:paraId="6C1EE130" w14:textId="5335E666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 xml:space="preserve">2MB 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2048 KB.</w:t>
      </w: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1E0DB30E" w:rsidR="00F32E9A" w:rsidRDefault="000A0FF8" w:rsidP="0087265B">
      <w:pPr>
        <w:spacing w:after="0"/>
        <w:rPr>
          <w:lang w:val="en-US"/>
        </w:rPr>
      </w:pPr>
      <w:r>
        <w:rPr>
          <w:lang w:val="en-US"/>
        </w:rPr>
        <w:t>URL Appended data is called as “</w:t>
      </w:r>
      <w:r w:rsidRPr="00920AE0">
        <w:rPr>
          <w:b/>
          <w:bCs/>
          <w:highlight w:val="yellow"/>
          <w:lang w:val="en-US"/>
        </w:rPr>
        <w:t>query String</w:t>
      </w:r>
      <w:r>
        <w:rPr>
          <w:lang w:val="en-US"/>
        </w:rPr>
        <w:t>”.</w:t>
      </w:r>
    </w:p>
    <w:p w14:paraId="3509ECCD" w14:textId="27DB1AE7" w:rsidR="000A0FF8" w:rsidRDefault="000A0FF8" w:rsidP="0087265B">
      <w:pPr>
        <w:spacing w:after="0"/>
        <w:rPr>
          <w:lang w:val="en-US"/>
        </w:rPr>
      </w:pPr>
      <w:r>
        <w:rPr>
          <w:lang w:val="en-US"/>
        </w:rPr>
        <w:t>Its format is like “</w:t>
      </w:r>
      <w:r w:rsidRPr="00211825">
        <w:rPr>
          <w:highlight w:val="cyan"/>
          <w:lang w:val="en-US"/>
        </w:rPr>
        <w:t>serverPat</w:t>
      </w:r>
      <w:r w:rsidR="00211825">
        <w:rPr>
          <w:highlight w:val="cyan"/>
          <w:lang w:val="en-US"/>
        </w:rPr>
        <w:t>h</w:t>
      </w:r>
      <w:r w:rsidRPr="00920AE0">
        <w:rPr>
          <w:b/>
          <w:bCs/>
          <w:highlight w:val="yellow"/>
          <w:lang w:val="en-US"/>
        </w:rPr>
        <w:t>?key1=value1&amp;key2=value2&amp;key3=value3&amp;……………</w:t>
      </w:r>
      <w:r>
        <w:rPr>
          <w:lang w:val="en-US"/>
        </w:rPr>
        <w:t>”</w:t>
      </w:r>
    </w:p>
    <w:p w14:paraId="562C77D9" w14:textId="0170D9B7" w:rsidR="00F32E9A" w:rsidRDefault="00920AE0" w:rsidP="0087265B">
      <w:pPr>
        <w:spacing w:after="0"/>
        <w:rPr>
          <w:lang w:val="en-US"/>
        </w:rPr>
      </w:pPr>
      <w:r w:rsidRPr="00920AE0">
        <w:rPr>
          <w:noProof/>
          <w:lang w:val="en-US"/>
        </w:rPr>
        <w:drawing>
          <wp:inline distT="0" distB="0" distL="0" distR="0" wp14:anchorId="615CEDE9" wp14:editId="451FF8D5">
            <wp:extent cx="5620039" cy="1701887"/>
            <wp:effectExtent l="0" t="0" r="0" b="0"/>
            <wp:docPr id="11046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226159CF" w:rsidR="00F32E9A" w:rsidRDefault="008C0196" w:rsidP="0087265B">
      <w:pPr>
        <w:spacing w:after="0"/>
        <w:rPr>
          <w:lang w:val="en-US"/>
        </w:rPr>
      </w:pPr>
      <w:r w:rsidRPr="008C0196">
        <w:rPr>
          <w:b/>
          <w:bCs/>
        </w:rPr>
        <w:t>Tip:</w:t>
      </w:r>
      <w:r w:rsidRPr="008C0196">
        <w:t> Always use POST if the form data contains sensitive or personal information!</w:t>
      </w: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31175610" w14:textId="6372FBC2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>The Autocomplete Attribute:</w:t>
      </w:r>
    </w:p>
    <w:p w14:paraId="56E9E548" w14:textId="4D312E59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 xml:space="preserve">The 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rPr>
          <w:b/>
          <w:bCs/>
        </w:rPr>
        <w:t xml:space="preserve"> Attribute:</w:t>
      </w:r>
    </w:p>
    <w:p w14:paraId="42B3D4FC" w14:textId="77777777" w:rsidR="00A962C5" w:rsidRPr="00A962C5" w:rsidRDefault="00A962C5" w:rsidP="00A962C5">
      <w:pPr>
        <w:spacing w:after="0"/>
      </w:pPr>
      <w:r w:rsidRPr="00A962C5">
        <w:t>The 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t xml:space="preserve"> attribute is a </w:t>
      </w:r>
      <w:proofErr w:type="spellStart"/>
      <w:r w:rsidRPr="00A962C5">
        <w:rPr>
          <w:b/>
          <w:bCs/>
        </w:rPr>
        <w:t>boolean</w:t>
      </w:r>
      <w:proofErr w:type="spellEnd"/>
      <w:r w:rsidRPr="00A962C5">
        <w:t xml:space="preserve"> attribute.</w:t>
      </w:r>
    </w:p>
    <w:p w14:paraId="07FEADD4" w14:textId="77777777" w:rsidR="00A962C5" w:rsidRPr="00A962C5" w:rsidRDefault="00A962C5" w:rsidP="00A962C5">
      <w:pPr>
        <w:spacing w:after="0"/>
      </w:pPr>
      <w:r w:rsidRPr="00A962C5">
        <w:t>When present, it specifies that the form-data (input) should not be validated when submitted.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2EF2" w14:paraId="5203B780" w14:textId="77777777" w:rsidTr="005B2EF2">
        <w:tc>
          <w:tcPr>
            <w:tcW w:w="10456" w:type="dxa"/>
          </w:tcPr>
          <w:p w14:paraId="2B32AC2B" w14:textId="1D8F9C01" w:rsidR="005B2EF2" w:rsidRDefault="005B2EF2" w:rsidP="0087265B">
            <w:pPr>
              <w:rPr>
                <w:lang w:val="en-US"/>
              </w:rPr>
            </w:pPr>
            <w:r w:rsidRPr="005B2EF2">
              <w:t>&lt;form action="/</w:t>
            </w:r>
            <w:proofErr w:type="spellStart"/>
            <w:r w:rsidRPr="005B2EF2">
              <w:t>action_page.php</w:t>
            </w:r>
            <w:proofErr w:type="spellEnd"/>
            <w:r w:rsidRPr="005B2EF2">
              <w:t>" </w:t>
            </w:r>
            <w:proofErr w:type="spellStart"/>
            <w:r w:rsidRPr="005B2EF2">
              <w:rPr>
                <w:b/>
                <w:bCs/>
              </w:rPr>
              <w:t>novalidate</w:t>
            </w:r>
            <w:proofErr w:type="spellEnd"/>
            <w:r w:rsidRPr="005B2EF2">
              <w:t>&gt;</w:t>
            </w:r>
          </w:p>
        </w:tc>
      </w:tr>
    </w:tbl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44DEAAF6" w:rsidR="00F32E9A" w:rsidRDefault="00A82AA6" w:rsidP="0087265B">
      <w:pPr>
        <w:spacing w:after="0"/>
        <w:rPr>
          <w:lang w:val="en-US"/>
        </w:rPr>
      </w:pPr>
      <w:r w:rsidRPr="00A82AA6">
        <w:rPr>
          <w:noProof/>
          <w:lang w:val="en-US"/>
        </w:rPr>
        <w:lastRenderedPageBreak/>
        <w:drawing>
          <wp:inline distT="0" distB="0" distL="0" distR="0" wp14:anchorId="2D5184F9" wp14:editId="2B6703A0">
            <wp:extent cx="6216970" cy="3391074"/>
            <wp:effectExtent l="0" t="0" r="0" b="0"/>
            <wp:docPr id="8549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5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DC" w14:textId="275C39C9" w:rsidR="002115DF" w:rsidRPr="002115DF" w:rsidRDefault="002115DF" w:rsidP="002115DF">
      <w:pPr>
        <w:spacing w:after="0"/>
        <w:rPr>
          <w:b/>
          <w:bCs/>
        </w:rPr>
      </w:pPr>
      <w:r w:rsidRPr="002115DF">
        <w:rPr>
          <w:b/>
          <w:bCs/>
        </w:rPr>
        <w:t>The &lt;select&gt; Element</w:t>
      </w:r>
      <w:r>
        <w:rPr>
          <w:b/>
          <w:bCs/>
        </w:rPr>
        <w:t>:</w:t>
      </w:r>
    </w:p>
    <w:p w14:paraId="40D55889" w14:textId="77777777" w:rsidR="002115DF" w:rsidRPr="002115DF" w:rsidRDefault="002115DF" w:rsidP="002115DF">
      <w:pPr>
        <w:spacing w:after="0"/>
      </w:pPr>
      <w:r w:rsidRPr="002115DF">
        <w:t>The &lt;select&gt; element defines a drop-down list:</w:t>
      </w:r>
    </w:p>
    <w:p w14:paraId="47F23178" w14:textId="77777777" w:rsidR="00A82AA6" w:rsidRDefault="00A82AA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26F0" w14:paraId="0B359C89" w14:textId="77777777" w:rsidTr="00E726F0">
        <w:tc>
          <w:tcPr>
            <w:tcW w:w="10456" w:type="dxa"/>
          </w:tcPr>
          <w:p w14:paraId="5E553475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&lt;form action="/</w:t>
            </w:r>
            <w:proofErr w:type="spellStart"/>
            <w:r w:rsidRPr="00E726F0">
              <w:rPr>
                <w:lang w:val="en-US"/>
              </w:rPr>
              <w:t>action_page.php</w:t>
            </w:r>
            <w:proofErr w:type="spellEnd"/>
            <w:r w:rsidRPr="00E726F0">
              <w:rPr>
                <w:lang w:val="en-US"/>
              </w:rPr>
              <w:t>"&gt;</w:t>
            </w:r>
          </w:p>
          <w:p w14:paraId="05CA4D17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&lt;label for="cars"&gt;Choose a car:&lt;/label&gt;</w:t>
            </w:r>
          </w:p>
          <w:p w14:paraId="3CFC2400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lang w:val="en-US"/>
              </w:rPr>
              <w:t xml:space="preserve">  </w:t>
            </w:r>
            <w:r w:rsidRPr="00E726F0">
              <w:rPr>
                <w:b/>
                <w:bCs/>
                <w:lang w:val="en-US"/>
              </w:rPr>
              <w:t>&lt;select id="cars" name="cars"&gt;</w:t>
            </w:r>
          </w:p>
          <w:p w14:paraId="2FFDFA21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b/>
                <w:bCs/>
                <w:lang w:val="en-US"/>
              </w:rPr>
              <w:t xml:space="preserve">    &lt;option value="</w:t>
            </w:r>
            <w:proofErr w:type="spellStart"/>
            <w:r w:rsidRPr="00E726F0">
              <w:rPr>
                <w:b/>
                <w:bCs/>
                <w:lang w:val="en-US"/>
              </w:rPr>
              <w:t>volvo</w:t>
            </w:r>
            <w:proofErr w:type="spellEnd"/>
            <w:r w:rsidRPr="00E726F0">
              <w:rPr>
                <w:b/>
                <w:bCs/>
                <w:lang w:val="en-US"/>
              </w:rPr>
              <w:t>"&gt;Volvo&lt;/option&gt;</w:t>
            </w:r>
          </w:p>
          <w:p w14:paraId="3D718D91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saab</w:t>
            </w:r>
            <w:proofErr w:type="spellEnd"/>
            <w:r w:rsidRPr="00E726F0">
              <w:rPr>
                <w:lang w:val="en-US"/>
              </w:rPr>
              <w:t>"&gt;Saab&lt;/option&gt;</w:t>
            </w:r>
          </w:p>
          <w:p w14:paraId="4850DBC0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value="fiat"&gt;Fiat&lt;/option&gt;</w:t>
            </w:r>
          </w:p>
          <w:p w14:paraId="610B3A0D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audi</w:t>
            </w:r>
            <w:proofErr w:type="spellEnd"/>
            <w:r w:rsidRPr="00E726F0">
              <w:rPr>
                <w:lang w:val="en-US"/>
              </w:rPr>
              <w:t>"&gt;Audi&lt;/option&gt;</w:t>
            </w:r>
          </w:p>
          <w:p w14:paraId="06BEF4BF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&lt;/select&gt;</w:t>
            </w:r>
          </w:p>
          <w:p w14:paraId="66BFE5B4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&lt;input type="submit"&gt;</w:t>
            </w:r>
          </w:p>
          <w:p w14:paraId="39E7C321" w14:textId="6ADC0B92" w:rsid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&lt;/form&gt;</w:t>
            </w:r>
          </w:p>
        </w:tc>
      </w:tr>
    </w:tbl>
    <w:p w14:paraId="64891F61" w14:textId="77777777" w:rsidR="00A82AA6" w:rsidRDefault="00A82AA6" w:rsidP="0087265B">
      <w:pPr>
        <w:spacing w:after="0"/>
        <w:rPr>
          <w:lang w:val="en-US"/>
        </w:rPr>
      </w:pPr>
    </w:p>
    <w:p w14:paraId="3A3D7792" w14:textId="77777777" w:rsidR="00966F90" w:rsidRPr="00966F90" w:rsidRDefault="00966F90" w:rsidP="00966F90">
      <w:pPr>
        <w:spacing w:after="0"/>
      </w:pPr>
      <w:r w:rsidRPr="00966F90">
        <w:t>By default, the first item in the drop-down list is selected.</w:t>
      </w:r>
    </w:p>
    <w:p w14:paraId="6320F92C" w14:textId="14F433CD" w:rsidR="00966F90" w:rsidRPr="00966F90" w:rsidRDefault="00966F90" w:rsidP="00966F90">
      <w:pPr>
        <w:spacing w:after="0"/>
      </w:pPr>
      <w:r w:rsidRPr="00966F90">
        <w:t xml:space="preserve">To define a </w:t>
      </w:r>
      <w:r w:rsidRPr="00966F90">
        <w:rPr>
          <w:b/>
          <w:bCs/>
        </w:rPr>
        <w:t>pre-selected option</w:t>
      </w:r>
      <w:r w:rsidRPr="00966F90">
        <w:t>, add the </w:t>
      </w:r>
      <w:r w:rsidRPr="00966F90">
        <w:rPr>
          <w:highlight w:val="yellow"/>
        </w:rPr>
        <w:t>“</w:t>
      </w:r>
      <w:r w:rsidRPr="00966F90">
        <w:rPr>
          <w:b/>
          <w:bCs/>
          <w:highlight w:val="yellow"/>
        </w:rPr>
        <w:t>selected”</w:t>
      </w:r>
      <w:r w:rsidRPr="00966F90">
        <w:t> </w:t>
      </w:r>
      <w:r w:rsidRPr="00672DDB">
        <w:rPr>
          <w:b/>
          <w:bCs/>
        </w:rPr>
        <w:t>attribute</w:t>
      </w:r>
      <w:r w:rsidRPr="00966F90">
        <w:t xml:space="preserve"> to the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5421" w14:paraId="388FEB10" w14:textId="77777777" w:rsidTr="00765421">
        <w:tc>
          <w:tcPr>
            <w:tcW w:w="10456" w:type="dxa"/>
          </w:tcPr>
          <w:p w14:paraId="701EB5AE" w14:textId="77777777" w:rsidR="00765421" w:rsidRPr="00765421" w:rsidRDefault="00765421" w:rsidP="00765421">
            <w:r w:rsidRPr="00765421">
              <w:t> &lt;select&gt;</w:t>
            </w:r>
          </w:p>
          <w:p w14:paraId="652CC1E7" w14:textId="77777777" w:rsidR="00765421" w:rsidRPr="00765421" w:rsidRDefault="00765421" w:rsidP="00765421">
            <w:r w:rsidRPr="00765421">
              <w:t>    &lt;option value="000"&gt;Please select&lt;/option&gt;</w:t>
            </w:r>
          </w:p>
          <w:p w14:paraId="0117B821" w14:textId="77777777" w:rsidR="00765421" w:rsidRPr="00765421" w:rsidRDefault="00765421" w:rsidP="00765421">
            <w:r w:rsidRPr="00765421">
              <w:t>    &lt;option value="001"&gt;English&lt;/option&gt;</w:t>
            </w:r>
          </w:p>
          <w:p w14:paraId="05FF6B1C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value="002" </w:t>
            </w:r>
            <w:r w:rsidRPr="00765421">
              <w:rPr>
                <w:b/>
                <w:bCs/>
                <w:highlight w:val="yellow"/>
              </w:rPr>
              <w:t>selected</w:t>
            </w:r>
            <w:r w:rsidRPr="00765421">
              <w:rPr>
                <w:b/>
                <w:bCs/>
              </w:rPr>
              <w:t>&gt;</w:t>
            </w:r>
            <w:r w:rsidRPr="00765421">
              <w:t>Telugu&lt;/option&gt;</w:t>
            </w:r>
          </w:p>
          <w:p w14:paraId="32BCCF97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value="003" </w:t>
            </w:r>
            <w:r w:rsidRPr="00765421">
              <w:rPr>
                <w:b/>
                <w:bCs/>
                <w:highlight w:val="yellow"/>
              </w:rPr>
              <w:t>disabled</w:t>
            </w:r>
            <w:r w:rsidRPr="00765421">
              <w:rPr>
                <w:b/>
                <w:bCs/>
              </w:rPr>
              <w:t>&gt;</w:t>
            </w:r>
            <w:r w:rsidRPr="00765421">
              <w:t>Tamil&lt;/option&gt;</w:t>
            </w:r>
          </w:p>
          <w:p w14:paraId="10749E98" w14:textId="77777777" w:rsidR="00765421" w:rsidRPr="00765421" w:rsidRDefault="00765421" w:rsidP="00765421">
            <w:r w:rsidRPr="00765421">
              <w:t>  &lt;/select&gt;</w:t>
            </w:r>
          </w:p>
          <w:p w14:paraId="4D11A265" w14:textId="77777777" w:rsidR="00765421" w:rsidRDefault="00765421" w:rsidP="0087265B">
            <w:pPr>
              <w:rPr>
                <w:lang w:val="en-US"/>
              </w:rPr>
            </w:pPr>
          </w:p>
        </w:tc>
      </w:tr>
    </w:tbl>
    <w:p w14:paraId="4418455E" w14:textId="62B48E36" w:rsidR="00F32E9A" w:rsidRDefault="003B25F3" w:rsidP="0087265B">
      <w:pPr>
        <w:spacing w:after="0"/>
        <w:rPr>
          <w:lang w:val="en-US"/>
        </w:rPr>
      </w:pPr>
      <w:r w:rsidRPr="00FB5CD0">
        <w:rPr>
          <w:b/>
          <w:bCs/>
          <w:highlight w:val="yellow"/>
          <w:lang w:val="en-US"/>
        </w:rPr>
        <w:t>“disabled”</w:t>
      </w:r>
      <w:r>
        <w:rPr>
          <w:lang w:val="en-US"/>
        </w:rPr>
        <w:t xml:space="preserve"> </w:t>
      </w:r>
      <w:r w:rsidRPr="00ED3549">
        <w:rPr>
          <w:b/>
          <w:bCs/>
          <w:lang w:val="en-US"/>
        </w:rPr>
        <w:t>attribute</w:t>
      </w:r>
      <w:r>
        <w:rPr>
          <w:lang w:val="en-US"/>
        </w:rPr>
        <w:t xml:space="preserve"> will be used to disable the element.</w:t>
      </w:r>
      <w:r w:rsidR="00126EB0">
        <w:rPr>
          <w:lang w:val="en-US"/>
        </w:rPr>
        <w:t xml:space="preserve"> We can use this “disabled” attribute to all types of input elements to disable.</w:t>
      </w:r>
    </w:p>
    <w:p w14:paraId="37E4D278" w14:textId="77777777" w:rsidR="003B25F3" w:rsidRDefault="003B25F3" w:rsidP="0087265B">
      <w:pPr>
        <w:spacing w:after="0"/>
        <w:rPr>
          <w:lang w:val="en-US"/>
        </w:rPr>
      </w:pPr>
    </w:p>
    <w:p w14:paraId="1DA5FF87" w14:textId="607DA829" w:rsidR="000710F0" w:rsidRPr="000710F0" w:rsidRDefault="000710F0" w:rsidP="000710F0">
      <w:pPr>
        <w:spacing w:after="0"/>
      </w:pPr>
      <w:r>
        <w:t xml:space="preserve">&lt;select&gt; tag </w:t>
      </w:r>
      <w:r w:rsidRPr="000710F0">
        <w:t>Visible Values:</w:t>
      </w:r>
    </w:p>
    <w:p w14:paraId="04488E73" w14:textId="77777777" w:rsidR="000710F0" w:rsidRPr="000710F0" w:rsidRDefault="000710F0" w:rsidP="000710F0">
      <w:pPr>
        <w:spacing w:after="0"/>
      </w:pPr>
      <w:r w:rsidRPr="000710F0">
        <w:t>Use the </w:t>
      </w:r>
      <w:r w:rsidRPr="00ED3549">
        <w:rPr>
          <w:b/>
          <w:bCs/>
          <w:highlight w:val="yellow"/>
        </w:rPr>
        <w:t>size attribute</w:t>
      </w:r>
      <w:r w:rsidRPr="000710F0">
        <w:t xml:space="preserve"> to specify the number of visible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6091" w14:paraId="10552712" w14:textId="77777777" w:rsidTr="00216091">
        <w:tc>
          <w:tcPr>
            <w:tcW w:w="10456" w:type="dxa"/>
          </w:tcPr>
          <w:p w14:paraId="115B0283" w14:textId="77777777" w:rsidR="00216091" w:rsidRPr="00216091" w:rsidRDefault="00216091" w:rsidP="00216091">
            <w:r w:rsidRPr="00216091">
              <w:t>&lt;form action="/</w:t>
            </w:r>
            <w:proofErr w:type="spellStart"/>
            <w:r w:rsidRPr="00216091">
              <w:t>action_page.php</w:t>
            </w:r>
            <w:proofErr w:type="spellEnd"/>
            <w:r w:rsidRPr="00216091">
              <w:t>"&gt;</w:t>
            </w:r>
          </w:p>
          <w:p w14:paraId="6B7C1AE7" w14:textId="77777777" w:rsidR="00216091" w:rsidRPr="00216091" w:rsidRDefault="00216091" w:rsidP="00216091">
            <w:r w:rsidRPr="00216091">
              <w:t>  &lt;label for="cars"&gt;Choose a car:&lt;/label&gt;</w:t>
            </w:r>
          </w:p>
          <w:p w14:paraId="1320FC6B" w14:textId="77777777" w:rsidR="00216091" w:rsidRPr="00216091" w:rsidRDefault="00216091" w:rsidP="00216091">
            <w:r w:rsidRPr="00216091">
              <w:t xml:space="preserve">  &lt;select id="cars" name="cars" </w:t>
            </w:r>
            <w:r w:rsidRPr="00216091">
              <w:rPr>
                <w:b/>
                <w:bCs/>
                <w:highlight w:val="yellow"/>
              </w:rPr>
              <w:t>size="4"&gt;</w:t>
            </w:r>
          </w:p>
          <w:p w14:paraId="738048F2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volvo</w:t>
            </w:r>
            <w:proofErr w:type="spellEnd"/>
            <w:r w:rsidRPr="00216091">
              <w:t>"&gt;Volvo&lt;/option&gt;</w:t>
            </w:r>
          </w:p>
          <w:p w14:paraId="1B7B4EF9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saab</w:t>
            </w:r>
            <w:proofErr w:type="spellEnd"/>
            <w:r w:rsidRPr="00216091">
              <w:t>"&gt;Saab&lt;/option&gt;</w:t>
            </w:r>
          </w:p>
          <w:p w14:paraId="64915F07" w14:textId="77777777" w:rsidR="00216091" w:rsidRPr="00216091" w:rsidRDefault="00216091" w:rsidP="00216091">
            <w:r w:rsidRPr="00216091">
              <w:t>    &lt;option value="fiat"&gt;Fiat&lt;/option&gt;</w:t>
            </w:r>
          </w:p>
          <w:p w14:paraId="37F76EB4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audi</w:t>
            </w:r>
            <w:proofErr w:type="spellEnd"/>
            <w:r w:rsidRPr="00216091">
              <w:t>"&gt;Audi&lt;/option&gt;</w:t>
            </w:r>
          </w:p>
          <w:p w14:paraId="2A5EBD18" w14:textId="77777777" w:rsidR="00216091" w:rsidRPr="00216091" w:rsidRDefault="00216091" w:rsidP="00216091">
            <w:r w:rsidRPr="00216091">
              <w:t>  &lt;/select&gt;&lt;</w:t>
            </w:r>
            <w:proofErr w:type="spellStart"/>
            <w:r w:rsidRPr="00216091">
              <w:t>br</w:t>
            </w:r>
            <w:proofErr w:type="spellEnd"/>
            <w:r w:rsidRPr="00216091">
              <w:t>&gt;&lt;</w:t>
            </w:r>
            <w:proofErr w:type="spellStart"/>
            <w:r w:rsidRPr="00216091">
              <w:t>br</w:t>
            </w:r>
            <w:proofErr w:type="spellEnd"/>
            <w:r w:rsidRPr="00216091">
              <w:t>&gt;</w:t>
            </w:r>
          </w:p>
          <w:p w14:paraId="0F89030F" w14:textId="77777777" w:rsidR="00216091" w:rsidRPr="00216091" w:rsidRDefault="00216091" w:rsidP="00216091">
            <w:r w:rsidRPr="00216091">
              <w:lastRenderedPageBreak/>
              <w:t>  &lt;input type="submit"&gt;</w:t>
            </w:r>
          </w:p>
          <w:p w14:paraId="164718EA" w14:textId="77777777" w:rsidR="00216091" w:rsidRPr="00216091" w:rsidRDefault="00216091" w:rsidP="00216091">
            <w:r w:rsidRPr="00216091">
              <w:t>&lt;/form&gt;</w:t>
            </w:r>
          </w:p>
          <w:p w14:paraId="2B1644AB" w14:textId="77777777" w:rsidR="00216091" w:rsidRDefault="00216091" w:rsidP="0087265B">
            <w:pPr>
              <w:rPr>
                <w:lang w:val="en-US"/>
              </w:rPr>
            </w:pPr>
          </w:p>
        </w:tc>
      </w:tr>
    </w:tbl>
    <w:p w14:paraId="076E24D6" w14:textId="77777777" w:rsidR="003B25F3" w:rsidRDefault="003B25F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6091" w14:paraId="3731AD6A" w14:textId="77777777" w:rsidTr="00216091">
        <w:tc>
          <w:tcPr>
            <w:tcW w:w="5228" w:type="dxa"/>
          </w:tcPr>
          <w:p w14:paraId="60273C0C" w14:textId="56BDE71D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Before adding “size” attribute</w:t>
            </w:r>
          </w:p>
          <w:p w14:paraId="0C402C30" w14:textId="3F4BF5F3" w:rsidR="00216091" w:rsidRDefault="001F46EB" w:rsidP="0087265B">
            <w:pPr>
              <w:rPr>
                <w:lang w:val="en-US"/>
              </w:rPr>
            </w:pPr>
            <w:r w:rsidRPr="001F46EB">
              <w:rPr>
                <w:noProof/>
                <w:lang w:val="en-US"/>
              </w:rPr>
              <w:drawing>
                <wp:inline distT="0" distB="0" distL="0" distR="0" wp14:anchorId="1DE9622A" wp14:editId="1D67A254">
                  <wp:extent cx="1663786" cy="768389"/>
                  <wp:effectExtent l="0" t="0" r="0" b="0"/>
                  <wp:docPr id="1686058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5882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23E0C8" w14:textId="602C6078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After adding “size” attribute</w:t>
            </w:r>
          </w:p>
          <w:p w14:paraId="14EBDAB2" w14:textId="4E581B80" w:rsidR="00216091" w:rsidRDefault="00860D68" w:rsidP="0087265B">
            <w:pPr>
              <w:rPr>
                <w:lang w:val="en-US"/>
              </w:rPr>
            </w:pPr>
            <w:r w:rsidRPr="00860D68">
              <w:rPr>
                <w:noProof/>
                <w:lang w:val="en-US"/>
              </w:rPr>
              <w:drawing>
                <wp:inline distT="0" distB="0" distL="0" distR="0" wp14:anchorId="7C8E97FB" wp14:editId="5BA15267">
                  <wp:extent cx="1790700" cy="1118268"/>
                  <wp:effectExtent l="0" t="0" r="0" b="5715"/>
                  <wp:docPr id="33925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545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55" cy="112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B0B13" w14:textId="77777777" w:rsidR="003B25F3" w:rsidRDefault="003B25F3" w:rsidP="0087265B">
      <w:pPr>
        <w:spacing w:after="0"/>
        <w:rPr>
          <w:lang w:val="en-US"/>
        </w:rPr>
      </w:pPr>
    </w:p>
    <w:p w14:paraId="5FA655DB" w14:textId="77777777" w:rsidR="002C4B9E" w:rsidRPr="002C4B9E" w:rsidRDefault="002C4B9E" w:rsidP="002C4B9E">
      <w:pPr>
        <w:spacing w:after="0"/>
        <w:rPr>
          <w:b/>
          <w:bCs/>
        </w:rPr>
      </w:pPr>
      <w:r w:rsidRPr="002C4B9E">
        <w:rPr>
          <w:b/>
          <w:bCs/>
        </w:rPr>
        <w:t>Allow Multiple Selections:</w:t>
      </w:r>
    </w:p>
    <w:p w14:paraId="0B38A594" w14:textId="77777777" w:rsidR="002C4B9E" w:rsidRPr="002C4B9E" w:rsidRDefault="002C4B9E" w:rsidP="002C4B9E">
      <w:pPr>
        <w:spacing w:after="0"/>
      </w:pPr>
      <w:r w:rsidRPr="002C4B9E">
        <w:t>Use the </w:t>
      </w:r>
      <w:r w:rsidRPr="002C4B9E">
        <w:rPr>
          <w:b/>
          <w:bCs/>
          <w:highlight w:val="yellow"/>
        </w:rPr>
        <w:t>multiple</w:t>
      </w:r>
      <w:r w:rsidRPr="002C4B9E">
        <w:t> </w:t>
      </w:r>
      <w:proofErr w:type="gramStart"/>
      <w:r w:rsidRPr="002D4834">
        <w:rPr>
          <w:b/>
          <w:bCs/>
        </w:rPr>
        <w:t>attribute</w:t>
      </w:r>
      <w:proofErr w:type="gramEnd"/>
      <w:r w:rsidRPr="002C4B9E">
        <w:t xml:space="preserve"> to allow the user to select more than one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062E" w14:paraId="4A04B8C0" w14:textId="77777777" w:rsidTr="0040062E">
        <w:tc>
          <w:tcPr>
            <w:tcW w:w="10456" w:type="dxa"/>
          </w:tcPr>
          <w:p w14:paraId="15571D1E" w14:textId="4025083E" w:rsidR="0040062E" w:rsidRDefault="0040062E" w:rsidP="0087265B">
            <w:pPr>
              <w:rPr>
                <w:lang w:val="en-US"/>
              </w:rPr>
            </w:pPr>
            <w:r w:rsidRPr="0040062E">
              <w:t>&lt;select id="cars" name="cars</w:t>
            </w:r>
            <w:r w:rsidRPr="0040062E">
              <w:rPr>
                <w:b/>
                <w:bCs/>
                <w:highlight w:val="yellow"/>
              </w:rPr>
              <w:t>" size="4" multiple</w:t>
            </w:r>
            <w:r w:rsidRPr="0040062E">
              <w:t>&gt;</w:t>
            </w:r>
            <w:r w:rsidRPr="0040062E">
              <w:br/>
              <w:t>  &lt;option value="</w:t>
            </w:r>
            <w:proofErr w:type="spellStart"/>
            <w:r w:rsidRPr="0040062E">
              <w:t>volvo</w:t>
            </w:r>
            <w:proofErr w:type="spellEnd"/>
            <w:r w:rsidRPr="0040062E">
              <w:t>"&gt;Volvo&lt;/option&gt;</w:t>
            </w:r>
            <w:r w:rsidRPr="0040062E">
              <w:br/>
              <w:t>  &lt;option value="</w:t>
            </w:r>
            <w:proofErr w:type="spellStart"/>
            <w:r w:rsidRPr="0040062E">
              <w:t>saab</w:t>
            </w:r>
            <w:proofErr w:type="spellEnd"/>
            <w:r w:rsidRPr="0040062E">
              <w:t>"&gt;Saab&lt;/option&gt;</w:t>
            </w:r>
            <w:r w:rsidRPr="0040062E">
              <w:br/>
              <w:t>  &lt;option value="fiat"&gt;Fiat&lt;/option&gt;</w:t>
            </w:r>
            <w:r w:rsidRPr="0040062E">
              <w:br/>
              <w:t>  &lt;option value="</w:t>
            </w:r>
            <w:proofErr w:type="spellStart"/>
            <w:r w:rsidRPr="0040062E">
              <w:t>audi</w:t>
            </w:r>
            <w:proofErr w:type="spellEnd"/>
            <w:r w:rsidRPr="0040062E">
              <w:t>"&gt;Audi&lt;/option&gt;</w:t>
            </w:r>
            <w:r w:rsidRPr="0040062E">
              <w:br/>
              <w:t>&lt;/select&gt;</w:t>
            </w:r>
          </w:p>
        </w:tc>
      </w:tr>
    </w:tbl>
    <w:p w14:paraId="4FFC0103" w14:textId="6F3A31E6" w:rsidR="00F32E9A" w:rsidRDefault="004F268C" w:rsidP="0087265B">
      <w:pPr>
        <w:spacing w:after="0"/>
        <w:rPr>
          <w:lang w:val="en-US"/>
        </w:rPr>
      </w:pPr>
      <w:r w:rsidRPr="004F268C">
        <w:rPr>
          <w:noProof/>
          <w:lang w:val="en-US"/>
        </w:rPr>
        <w:drawing>
          <wp:inline distT="0" distB="0" distL="0" distR="0" wp14:anchorId="2699461C" wp14:editId="612355E5">
            <wp:extent cx="1816193" cy="1339919"/>
            <wp:effectExtent l="0" t="0" r="0" b="0"/>
            <wp:docPr id="16955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0EE" w14:textId="77777777" w:rsidR="004F268C" w:rsidRDefault="004F268C" w:rsidP="0087265B">
      <w:pPr>
        <w:spacing w:after="0"/>
        <w:rPr>
          <w:lang w:val="en-US"/>
        </w:rPr>
      </w:pPr>
    </w:p>
    <w:p w14:paraId="50CC9BD7" w14:textId="291314C1" w:rsidR="00662A9B" w:rsidRPr="00662A9B" w:rsidRDefault="00662A9B" w:rsidP="00662A9B">
      <w:pPr>
        <w:spacing w:after="0"/>
        <w:rPr>
          <w:b/>
          <w:bCs/>
        </w:rPr>
      </w:pPr>
      <w:r w:rsidRPr="00662A9B">
        <w:rPr>
          <w:b/>
          <w:bCs/>
        </w:rPr>
        <w:t>The &lt;</w:t>
      </w:r>
      <w:proofErr w:type="spellStart"/>
      <w:r w:rsidRPr="00662A9B">
        <w:rPr>
          <w:b/>
          <w:bCs/>
        </w:rPr>
        <w:t>textarea</w:t>
      </w:r>
      <w:proofErr w:type="spellEnd"/>
      <w:r w:rsidRPr="00662A9B">
        <w:rPr>
          <w:b/>
          <w:bCs/>
        </w:rPr>
        <w:t>&gt; Element:</w:t>
      </w:r>
    </w:p>
    <w:p w14:paraId="436CA04B" w14:textId="7EF40833" w:rsidR="004F268C" w:rsidRDefault="00957B49" w:rsidP="0087265B">
      <w:pPr>
        <w:spacing w:after="0"/>
        <w:rPr>
          <w:lang w:val="en-US"/>
        </w:rPr>
      </w:pPr>
      <w:r>
        <w:rPr>
          <w:lang w:val="en-US"/>
        </w:rPr>
        <w:t>It will be</w:t>
      </w:r>
      <w:r w:rsidR="00DF664F">
        <w:rPr>
          <w:lang w:val="en-US"/>
        </w:rPr>
        <w:t xml:space="preserve"> mostly</w:t>
      </w:r>
      <w:r>
        <w:rPr>
          <w:lang w:val="en-US"/>
        </w:rPr>
        <w:t xml:space="preserve"> used for comment 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7FB1" w14:paraId="64D7B7AC" w14:textId="77777777" w:rsidTr="00E17FB1">
        <w:tc>
          <w:tcPr>
            <w:tcW w:w="10456" w:type="dxa"/>
          </w:tcPr>
          <w:p w14:paraId="16520D5F" w14:textId="07E5FDC9" w:rsidR="00E17FB1" w:rsidRDefault="00E17FB1" w:rsidP="0087265B">
            <w:pPr>
              <w:rPr>
                <w:lang w:val="en-US"/>
              </w:rPr>
            </w:pPr>
            <w:r w:rsidRPr="00E17FB1">
              <w:rPr>
                <w:b/>
                <w:bCs/>
                <w:highlight w:val="yellow"/>
              </w:rPr>
              <w:t>&lt;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t> name="message" </w:t>
            </w:r>
            <w:r w:rsidRPr="00E17FB1">
              <w:rPr>
                <w:b/>
                <w:bCs/>
                <w:highlight w:val="yellow"/>
              </w:rPr>
              <w:t>rows="10" cols="30"&gt;</w:t>
            </w:r>
            <w:r w:rsidRPr="00E17FB1">
              <w:br/>
              <w:t>The cat was playing in the garden.</w:t>
            </w:r>
            <w:r w:rsidRPr="00E17FB1">
              <w:br/>
            </w:r>
            <w:r w:rsidRPr="00E17FB1">
              <w:rPr>
                <w:b/>
                <w:bCs/>
                <w:highlight w:val="yellow"/>
              </w:rPr>
              <w:t>&lt;/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rPr>
                <w:b/>
                <w:bCs/>
                <w:highlight w:val="yellow"/>
              </w:rPr>
              <w:t>&gt;</w:t>
            </w:r>
          </w:p>
        </w:tc>
      </w:tr>
    </w:tbl>
    <w:p w14:paraId="370E601C" w14:textId="77777777" w:rsidR="00957B49" w:rsidRDefault="00957B49" w:rsidP="0087265B">
      <w:pPr>
        <w:spacing w:after="0"/>
        <w:rPr>
          <w:lang w:val="en-US"/>
        </w:rPr>
      </w:pPr>
    </w:p>
    <w:p w14:paraId="373683C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rows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number of lines in a text area.</w:t>
      </w:r>
    </w:p>
    <w:p w14:paraId="416AD3A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cols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width of a text area.</w:t>
      </w:r>
    </w:p>
    <w:p w14:paraId="05EC77F7" w14:textId="77777777" w:rsidR="004F268C" w:rsidRDefault="004F268C" w:rsidP="0087265B">
      <w:pPr>
        <w:spacing w:after="0"/>
        <w:rPr>
          <w:lang w:val="en-US"/>
        </w:rPr>
      </w:pPr>
    </w:p>
    <w:p w14:paraId="6DA271F9" w14:textId="7DE3A307" w:rsidR="00C052D3" w:rsidRDefault="00C052D3" w:rsidP="0087265B">
      <w:pPr>
        <w:spacing w:after="0"/>
        <w:rPr>
          <w:lang w:val="en-US"/>
        </w:rPr>
      </w:pPr>
      <w:r>
        <w:rPr>
          <w:lang w:val="en-US"/>
        </w:rPr>
        <w:t>Once limit of rows or cols crossed, we are going to get “scrollbar” like below.</w:t>
      </w:r>
      <w:r w:rsidR="00752C65">
        <w:rPr>
          <w:lang w:val="en-US"/>
        </w:rPr>
        <w:t xml:space="preserve"> We have vertical scrollbar and horizontal scrollbar.</w:t>
      </w:r>
    </w:p>
    <w:p w14:paraId="06EA617C" w14:textId="77777777" w:rsidR="00752C65" w:rsidRDefault="00752C65" w:rsidP="0087265B">
      <w:pPr>
        <w:spacing w:after="0"/>
        <w:rPr>
          <w:lang w:val="en-US"/>
        </w:rPr>
      </w:pPr>
    </w:p>
    <w:p w14:paraId="10372085" w14:textId="77777777" w:rsidR="00AC5D4B" w:rsidRDefault="00AC5D4B" w:rsidP="0087265B">
      <w:pPr>
        <w:spacing w:after="0"/>
        <w:rPr>
          <w:lang w:val="en-US"/>
        </w:rPr>
      </w:pPr>
    </w:p>
    <w:p w14:paraId="1D608893" w14:textId="77777777" w:rsidR="00AC5D4B" w:rsidRDefault="00AC5D4B" w:rsidP="0087265B">
      <w:pPr>
        <w:spacing w:after="0"/>
        <w:rPr>
          <w:lang w:val="en-US"/>
        </w:rPr>
      </w:pPr>
    </w:p>
    <w:p w14:paraId="60BBADF5" w14:textId="5696CCB3" w:rsidR="004F268C" w:rsidRDefault="00752C65" w:rsidP="0087265B">
      <w:pPr>
        <w:spacing w:after="0"/>
        <w:rPr>
          <w:lang w:val="en-US"/>
        </w:rPr>
      </w:pPr>
      <w:r w:rsidRPr="00752C65">
        <w:rPr>
          <w:noProof/>
          <w:lang w:val="en-US"/>
        </w:rPr>
        <w:drawing>
          <wp:inline distT="0" distB="0" distL="0" distR="0" wp14:anchorId="7237E423" wp14:editId="522A8CC5">
            <wp:extent cx="3242511" cy="1919719"/>
            <wp:effectExtent l="0" t="0" r="0" b="4445"/>
            <wp:docPr id="1775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88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4317" cy="19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BC5" w14:textId="77777777" w:rsidR="00B00C9B" w:rsidRDefault="00B00C9B" w:rsidP="008601D9">
      <w:pPr>
        <w:spacing w:after="0"/>
        <w:rPr>
          <w:b/>
          <w:bCs/>
        </w:rPr>
      </w:pPr>
    </w:p>
    <w:p w14:paraId="60FD14E1" w14:textId="50115F56" w:rsidR="008601D9" w:rsidRPr="008601D9" w:rsidRDefault="008601D9" w:rsidP="008601D9">
      <w:pPr>
        <w:spacing w:after="0"/>
        <w:rPr>
          <w:b/>
          <w:bCs/>
        </w:rPr>
      </w:pPr>
      <w:r w:rsidRPr="008601D9">
        <w:rPr>
          <w:b/>
          <w:bCs/>
        </w:rPr>
        <w:t>The &lt;button&gt; Element: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491E" w14:paraId="46A2BF83" w14:textId="77777777" w:rsidTr="00DC491E">
        <w:tc>
          <w:tcPr>
            <w:tcW w:w="10456" w:type="dxa"/>
          </w:tcPr>
          <w:p w14:paraId="05952B17" w14:textId="5F51F522" w:rsidR="00DC491E" w:rsidRPr="00DC491E" w:rsidRDefault="00DC491E" w:rsidP="0087265B">
            <w:r w:rsidRPr="00DC491E">
              <w:t>  &lt;</w:t>
            </w:r>
            <w:r w:rsidRPr="00DC491E">
              <w:rPr>
                <w:b/>
                <w:bCs/>
              </w:rPr>
              <w:t>button</w:t>
            </w:r>
            <w:r w:rsidRPr="00DC491E">
              <w:t xml:space="preserve"> type="button" </w:t>
            </w:r>
            <w:r w:rsidRPr="00DC491E">
              <w:rPr>
                <w:b/>
                <w:bCs/>
              </w:rPr>
              <w:t>onclick="</w:t>
            </w:r>
            <w:proofErr w:type="gramStart"/>
            <w:r w:rsidRPr="00DC491E">
              <w:rPr>
                <w:b/>
                <w:bCs/>
              </w:rPr>
              <w:t>alert(</w:t>
            </w:r>
            <w:proofErr w:type="gramEnd"/>
            <w:r w:rsidRPr="00DC491E">
              <w:rPr>
                <w:b/>
                <w:bCs/>
              </w:rPr>
              <w:t>'</w:t>
            </w:r>
            <w:proofErr w:type="spellStart"/>
            <w:proofErr w:type="gramStart"/>
            <w:r w:rsidRPr="00DC491E">
              <w:rPr>
                <w:b/>
                <w:bCs/>
              </w:rPr>
              <w:t>Hi..</w:t>
            </w:r>
            <w:proofErr w:type="gramEnd"/>
            <w:r w:rsidRPr="00DC491E">
              <w:rPr>
                <w:b/>
                <w:bCs/>
              </w:rPr>
              <w:t>AZAD</w:t>
            </w:r>
            <w:proofErr w:type="spellEnd"/>
            <w:r w:rsidRPr="00DC491E">
              <w:rPr>
                <w:b/>
                <w:bCs/>
              </w:rPr>
              <w:t>...')"&gt;</w:t>
            </w:r>
            <w:r w:rsidRPr="00DC491E">
              <w:t xml:space="preserve">Click </w:t>
            </w:r>
            <w:proofErr w:type="gramStart"/>
            <w:r w:rsidRPr="00DC491E">
              <w:t>Me!&lt;</w:t>
            </w:r>
            <w:proofErr w:type="gramEnd"/>
            <w:r w:rsidRPr="00DC491E">
              <w:t>/button&gt;</w:t>
            </w:r>
          </w:p>
        </w:tc>
      </w:tr>
    </w:tbl>
    <w:p w14:paraId="7181DD03" w14:textId="2F3C5AAE" w:rsidR="004F268C" w:rsidRDefault="00DC491E" w:rsidP="0087265B">
      <w:pPr>
        <w:spacing w:after="0"/>
        <w:rPr>
          <w:lang w:val="en-US"/>
        </w:rPr>
      </w:pPr>
      <w:r>
        <w:rPr>
          <w:lang w:val="en-US"/>
        </w:rPr>
        <w:t>Here “</w:t>
      </w:r>
      <w:r w:rsidRPr="00DC491E">
        <w:rPr>
          <w:b/>
          <w:bCs/>
          <w:lang w:val="en-US"/>
        </w:rPr>
        <w:t>onclick</w:t>
      </w:r>
      <w:r>
        <w:rPr>
          <w:lang w:val="en-US"/>
        </w:rPr>
        <w:t xml:space="preserve">” </w:t>
      </w:r>
      <w:r w:rsidRPr="00DC491E">
        <w:rPr>
          <w:b/>
          <w:bCs/>
          <w:lang w:val="en-US"/>
        </w:rPr>
        <w:t>attribute</w:t>
      </w:r>
      <w:r>
        <w:rPr>
          <w:lang w:val="en-US"/>
        </w:rPr>
        <w:t xml:space="preserve"> is called as </w:t>
      </w:r>
      <w:proofErr w:type="spellStart"/>
      <w:r w:rsidRPr="00DC491E">
        <w:rPr>
          <w:b/>
          <w:bCs/>
          <w:lang w:val="en-US"/>
        </w:rPr>
        <w:t>javascript</w:t>
      </w:r>
      <w:proofErr w:type="spellEnd"/>
      <w:r w:rsidRPr="00DC491E">
        <w:rPr>
          <w:b/>
          <w:bCs/>
          <w:lang w:val="en-US"/>
        </w:rPr>
        <w:t xml:space="preserve"> event</w:t>
      </w:r>
      <w:r>
        <w:rPr>
          <w:lang w:val="en-US"/>
        </w:rPr>
        <w:t>, we are having so many JS events</w:t>
      </w:r>
      <w:r w:rsidR="00A73916">
        <w:rPr>
          <w:lang w:val="en-US"/>
        </w:rPr>
        <w:t>,</w:t>
      </w:r>
      <w:r>
        <w:rPr>
          <w:lang w:val="en-US"/>
        </w:rPr>
        <w:t xml:space="preserve"> all are mostly started with “</w:t>
      </w:r>
      <w:proofErr w:type="spellStart"/>
      <w:r w:rsidRPr="00DC491E">
        <w:rPr>
          <w:b/>
          <w:bCs/>
          <w:lang w:val="en-US"/>
        </w:rPr>
        <w:t>on</w:t>
      </w:r>
      <w:r>
        <w:rPr>
          <w:lang w:val="en-US"/>
        </w:rPr>
        <w:t>XXXX</w:t>
      </w:r>
      <w:proofErr w:type="spellEnd"/>
      <w:r>
        <w:rPr>
          <w:lang w:val="en-US"/>
        </w:rPr>
        <w:t>” keyword.</w:t>
      </w:r>
    </w:p>
    <w:p w14:paraId="0B47270B" w14:textId="77777777" w:rsidR="00DC491E" w:rsidRDefault="00DC491E" w:rsidP="0087265B">
      <w:pPr>
        <w:spacing w:after="0"/>
        <w:rPr>
          <w:lang w:val="en-US"/>
        </w:rPr>
      </w:pPr>
    </w:p>
    <w:p w14:paraId="0D495889" w14:textId="36E43F6D" w:rsidR="00DC491E" w:rsidRDefault="001B6D64" w:rsidP="0087265B">
      <w:pPr>
        <w:spacing w:after="0"/>
        <w:rPr>
          <w:lang w:val="en-US"/>
        </w:rPr>
      </w:pPr>
      <w:proofErr w:type="gramStart"/>
      <w:r>
        <w:rPr>
          <w:lang w:val="en-US"/>
        </w:rPr>
        <w:t>a</w:t>
      </w:r>
      <w:r w:rsidR="00DC491E">
        <w:rPr>
          <w:lang w:val="en-US"/>
        </w:rPr>
        <w:t>lert(</w:t>
      </w:r>
      <w:proofErr w:type="gramEnd"/>
      <w:r w:rsidR="00DC491E">
        <w:rPr>
          <w:lang w:val="en-US"/>
        </w:rPr>
        <w:t xml:space="preserve">) is called as </w:t>
      </w:r>
      <w:proofErr w:type="spellStart"/>
      <w:r w:rsidR="00DC491E">
        <w:rPr>
          <w:lang w:val="en-US"/>
        </w:rPr>
        <w:t>Javscript</w:t>
      </w:r>
      <w:proofErr w:type="spellEnd"/>
      <w:r w:rsidR="00DC491E">
        <w:rPr>
          <w:lang w:val="en-US"/>
        </w:rPr>
        <w:t xml:space="preserve"> function. It is a predefined function.</w:t>
      </w:r>
      <w:r w:rsidR="00CA4B30">
        <w:rPr>
          <w:lang w:val="en-US"/>
        </w:rPr>
        <w:t xml:space="preserve"> Means it is given by </w:t>
      </w:r>
      <w:proofErr w:type="spellStart"/>
      <w:r w:rsidR="00CA4B30">
        <w:rPr>
          <w:lang w:val="en-US"/>
        </w:rPr>
        <w:t>Javascript</w:t>
      </w:r>
      <w:proofErr w:type="spellEnd"/>
      <w:r w:rsidR="00CA4B30">
        <w:rPr>
          <w:lang w:val="en-US"/>
        </w:rPr>
        <w:t xml:space="preserve"> developers. We are not </w:t>
      </w:r>
      <w:r w:rsidR="003165A8">
        <w:rPr>
          <w:lang w:val="en-US"/>
        </w:rPr>
        <w:t>implemented</w:t>
      </w:r>
      <w:r w:rsidR="00CA4B30">
        <w:rPr>
          <w:lang w:val="en-US"/>
        </w:rPr>
        <w:t xml:space="preserve"> this </w:t>
      </w:r>
      <w:proofErr w:type="gramStart"/>
      <w:r w:rsidR="00CA4B30">
        <w:rPr>
          <w:lang w:val="en-US"/>
        </w:rPr>
        <w:t>alert( )</w:t>
      </w:r>
      <w:proofErr w:type="gramEnd"/>
      <w:r w:rsidR="00CA4B30">
        <w:rPr>
          <w:lang w:val="en-US"/>
        </w:rPr>
        <w:t>function.</w:t>
      </w:r>
      <w:r w:rsidR="00F94A27">
        <w:rPr>
          <w:lang w:val="en-US"/>
        </w:rPr>
        <w:t xml:space="preserve"> </w:t>
      </w:r>
    </w:p>
    <w:p w14:paraId="67794FE6" w14:textId="370FEFAD" w:rsidR="00F94A27" w:rsidRDefault="00F94A27" w:rsidP="0087265B">
      <w:pPr>
        <w:spacing w:after="0"/>
        <w:rPr>
          <w:lang w:val="en-US"/>
        </w:rPr>
      </w:pPr>
      <w:r>
        <w:rPr>
          <w:lang w:val="en-US"/>
        </w:rPr>
        <w:t xml:space="preserve">We can create custom function </w:t>
      </w:r>
      <w:r w:rsidR="00416C3E">
        <w:rPr>
          <w:lang w:val="en-US"/>
        </w:rPr>
        <w:t>also;</w:t>
      </w:r>
      <w:r>
        <w:rPr>
          <w:lang w:val="en-US"/>
        </w:rPr>
        <w:t xml:space="preserve"> in future we are going to </w:t>
      </w:r>
      <w:r w:rsidR="000E13C5">
        <w:rPr>
          <w:lang w:val="en-US"/>
        </w:rPr>
        <w:t>experience</w:t>
      </w:r>
      <w:r>
        <w:rPr>
          <w:lang w:val="en-US"/>
        </w:rPr>
        <w:t xml:space="preserve"> how to create custom functions.</w:t>
      </w:r>
    </w:p>
    <w:p w14:paraId="055536ED" w14:textId="77777777" w:rsidR="001E69AD" w:rsidRDefault="001E69AD" w:rsidP="0087265B">
      <w:pPr>
        <w:spacing w:after="0"/>
        <w:rPr>
          <w:lang w:val="en-US"/>
        </w:rPr>
      </w:pPr>
    </w:p>
    <w:p w14:paraId="0EB4EACB" w14:textId="4B219151" w:rsidR="00DC491E" w:rsidRDefault="001C42A3" w:rsidP="0087265B">
      <w:pPr>
        <w:spacing w:after="0"/>
      </w:pPr>
      <w:r w:rsidRPr="001C42A3">
        <w:rPr>
          <w:b/>
          <w:bCs/>
        </w:rPr>
        <w:t>Note:</w:t>
      </w:r>
      <w:r w:rsidRPr="001C42A3">
        <w:t> Always specify the type attribute for the button element. Different browsers may use different default types for the button element.</w:t>
      </w:r>
    </w:p>
    <w:p w14:paraId="27D71BCC" w14:textId="77777777" w:rsidR="00620F36" w:rsidRDefault="00620F36" w:rsidP="0087265B">
      <w:pPr>
        <w:spacing w:after="0"/>
      </w:pPr>
    </w:p>
    <w:p w14:paraId="62009C82" w14:textId="45B76629" w:rsidR="001C42A3" w:rsidRPr="00E80EEF" w:rsidRDefault="00D15EF8" w:rsidP="0087265B">
      <w:pPr>
        <w:spacing w:after="0"/>
        <w:rPr>
          <w:b/>
          <w:bCs/>
        </w:rPr>
      </w:pPr>
      <w:r w:rsidRPr="00E80EEF">
        <w:rPr>
          <w:b/>
          <w:bCs/>
        </w:rPr>
        <w:t xml:space="preserve">For </w:t>
      </w:r>
      <w:proofErr w:type="gramStart"/>
      <w:r w:rsidRPr="00E80EEF">
        <w:rPr>
          <w:b/>
          <w:bCs/>
        </w:rPr>
        <w:t>example</w:t>
      </w:r>
      <w:proofErr w:type="gramEnd"/>
      <w:r w:rsidRPr="00E80EEF">
        <w:rPr>
          <w:b/>
          <w:bCs/>
        </w:rPr>
        <w:t xml:space="preserve"> below are some of JS events.</w:t>
      </w:r>
    </w:p>
    <w:p w14:paraId="4CDF6137" w14:textId="64334B64" w:rsidR="007D72B7" w:rsidRPr="009045C2" w:rsidRDefault="006A527A" w:rsidP="0087265B">
      <w:pPr>
        <w:spacing w:after="0"/>
        <w:rPr>
          <w:b/>
          <w:bCs/>
        </w:rPr>
      </w:pPr>
      <w:proofErr w:type="gramStart"/>
      <w:r w:rsidRPr="009045C2">
        <w:rPr>
          <w:b/>
          <w:bCs/>
        </w:rPr>
        <w:t>o</w:t>
      </w:r>
      <w:r w:rsidR="00620F36" w:rsidRPr="009045C2">
        <w:rPr>
          <w:b/>
          <w:bCs/>
        </w:rPr>
        <w:t>nclick(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ondbclick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onblur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onchange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onkeydown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onkeypress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onkeyup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onfocus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gramStart"/>
      <w:r w:rsidR="00620F36" w:rsidRPr="009045C2">
        <w:rPr>
          <w:b/>
          <w:bCs/>
        </w:rPr>
        <w:t>onload(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onmouseover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onmouseout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onsubmit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>).</w:t>
      </w:r>
    </w:p>
    <w:p w14:paraId="0BD283E7" w14:textId="77777777" w:rsidR="00620F36" w:rsidRDefault="00620F36" w:rsidP="0087265B">
      <w:pPr>
        <w:spacing w:after="0"/>
      </w:pPr>
    </w:p>
    <w:p w14:paraId="0FB05135" w14:textId="164B8612" w:rsidR="001C42A3" w:rsidRDefault="00D15EF8" w:rsidP="0087265B">
      <w:pPr>
        <w:spacing w:after="0"/>
        <w:rPr>
          <w:lang w:val="en-US"/>
        </w:rPr>
      </w:pPr>
      <w:r w:rsidRPr="00D15EF8">
        <w:rPr>
          <w:noProof/>
          <w:lang w:val="en-US"/>
        </w:rPr>
        <w:drawing>
          <wp:inline distT="0" distB="0" distL="0" distR="0" wp14:anchorId="6A631D61" wp14:editId="5135ED32">
            <wp:extent cx="4469732" cy="2157139"/>
            <wp:effectExtent l="0" t="0" r="7620" b="0"/>
            <wp:docPr id="12342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39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687" cy="21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4E5" w14:textId="77777777" w:rsidR="004F268C" w:rsidRDefault="004F268C" w:rsidP="0087265B">
      <w:pPr>
        <w:spacing w:after="0"/>
        <w:rPr>
          <w:lang w:val="en-US"/>
        </w:rPr>
      </w:pPr>
    </w:p>
    <w:p w14:paraId="36F56943" w14:textId="77777777" w:rsidR="004F268C" w:rsidRDefault="004F268C" w:rsidP="0087265B">
      <w:pPr>
        <w:spacing w:after="0"/>
        <w:rPr>
          <w:lang w:val="en-US"/>
        </w:rPr>
      </w:pPr>
    </w:p>
    <w:p w14:paraId="00E78420" w14:textId="043CB377" w:rsidR="004F268C" w:rsidRDefault="00844FBC" w:rsidP="0087265B">
      <w:pPr>
        <w:spacing w:after="0"/>
        <w:rPr>
          <w:lang w:val="en-US"/>
        </w:rPr>
      </w:pPr>
      <w:r w:rsidRPr="00844FBC">
        <w:rPr>
          <w:noProof/>
          <w:lang w:val="en-US"/>
        </w:rPr>
        <w:drawing>
          <wp:inline distT="0" distB="0" distL="0" distR="0" wp14:anchorId="27BD951A" wp14:editId="4BB43832">
            <wp:extent cx="5275847" cy="1508249"/>
            <wp:effectExtent l="0" t="0" r="1270" b="0"/>
            <wp:docPr id="21320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05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2761" cy="15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476" w14:textId="77777777" w:rsidR="00844FBC" w:rsidRDefault="00844FBC" w:rsidP="0087265B">
      <w:pPr>
        <w:spacing w:after="0"/>
        <w:rPr>
          <w:lang w:val="en-US"/>
        </w:rPr>
      </w:pPr>
    </w:p>
    <w:p w14:paraId="26838980" w14:textId="6D7370FC" w:rsidR="004F268C" w:rsidRDefault="00BA537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26FEF" wp14:editId="10D62035">
            <wp:extent cx="3787855" cy="2231858"/>
            <wp:effectExtent l="0" t="0" r="3175" b="0"/>
            <wp:docPr id="19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52" cy="224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08" w14:textId="491B12B7" w:rsidR="00F32E9A" w:rsidRDefault="003D341D" w:rsidP="0087265B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In above code we can see we have written </w:t>
      </w:r>
      <w:r w:rsidR="004348D4">
        <w:rPr>
          <w:lang w:val="en-US"/>
        </w:rPr>
        <w:t>J</w:t>
      </w:r>
      <w:r>
        <w:rPr>
          <w:lang w:val="en-US"/>
        </w:rPr>
        <w:t>ava</w:t>
      </w:r>
      <w:r w:rsidR="004348D4">
        <w:rPr>
          <w:lang w:val="en-US"/>
        </w:rPr>
        <w:t>S</w:t>
      </w:r>
      <w:r>
        <w:rPr>
          <w:lang w:val="en-US"/>
        </w:rPr>
        <w:t>cript code</w:t>
      </w:r>
      <w:r w:rsidR="00C84CB0">
        <w:rPr>
          <w:lang w:val="en-US"/>
        </w:rPr>
        <w:t xml:space="preserve"> as INTERNL JS, means we have written in </w:t>
      </w:r>
      <w:r w:rsidR="00C84CB0" w:rsidRPr="00C84CB0">
        <w:rPr>
          <w:b/>
          <w:bCs/>
          <w:lang w:val="en-US"/>
        </w:rPr>
        <w:t>&lt;script&gt;</w:t>
      </w:r>
      <w:r w:rsidR="00C84CB0">
        <w:rPr>
          <w:lang w:val="en-US"/>
        </w:rPr>
        <w:t xml:space="preserve">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106"/>
        <w:gridCol w:w="2614"/>
        <w:gridCol w:w="2614"/>
      </w:tblGrid>
      <w:tr w:rsidR="00C947B7" w14:paraId="2CE7E702" w14:textId="77777777" w:rsidTr="00C947B7">
        <w:tc>
          <w:tcPr>
            <w:tcW w:w="2122" w:type="dxa"/>
          </w:tcPr>
          <w:p w14:paraId="549AC987" w14:textId="77777777" w:rsidR="00C947B7" w:rsidRDefault="00C947B7" w:rsidP="0087265B">
            <w:pPr>
              <w:rPr>
                <w:lang w:val="en-US"/>
              </w:rPr>
            </w:pPr>
          </w:p>
        </w:tc>
        <w:tc>
          <w:tcPr>
            <w:tcW w:w="3106" w:type="dxa"/>
          </w:tcPr>
          <w:p w14:paraId="51322F50" w14:textId="13C445BE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Inline</w:t>
            </w:r>
          </w:p>
        </w:tc>
        <w:tc>
          <w:tcPr>
            <w:tcW w:w="2614" w:type="dxa"/>
          </w:tcPr>
          <w:p w14:paraId="0D4DDFCA" w14:textId="5D970E4C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Internal</w:t>
            </w:r>
          </w:p>
        </w:tc>
        <w:tc>
          <w:tcPr>
            <w:tcW w:w="2614" w:type="dxa"/>
          </w:tcPr>
          <w:p w14:paraId="7F8F060C" w14:textId="78805BF3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External</w:t>
            </w:r>
          </w:p>
        </w:tc>
      </w:tr>
      <w:tr w:rsidR="00C947B7" w14:paraId="67002479" w14:textId="77777777" w:rsidTr="00C947B7">
        <w:tc>
          <w:tcPr>
            <w:tcW w:w="2122" w:type="dxa"/>
          </w:tcPr>
          <w:p w14:paraId="5795F9E3" w14:textId="12F782C0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CSS</w:t>
            </w:r>
          </w:p>
        </w:tc>
        <w:tc>
          <w:tcPr>
            <w:tcW w:w="3106" w:type="dxa"/>
          </w:tcPr>
          <w:p w14:paraId="6D148702" w14:textId="77777777" w:rsidR="00C947B7" w:rsidRDefault="00C947B7" w:rsidP="0087265B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tagName</w:t>
            </w:r>
            <w:proofErr w:type="spellEnd"/>
            <w:r>
              <w:rPr>
                <w:lang w:val="en-US"/>
              </w:rPr>
              <w:t xml:space="preserve"> </w:t>
            </w:r>
            <w:r w:rsidRPr="0060340D">
              <w:rPr>
                <w:b/>
                <w:bCs/>
                <w:highlight w:val="yellow"/>
                <w:lang w:val="en-US"/>
              </w:rPr>
              <w:t>style</w:t>
            </w:r>
            <w:proofErr w:type="gramStart"/>
            <w:r w:rsidRPr="0060340D">
              <w:rPr>
                <w:b/>
                <w:bCs/>
                <w:highlight w:val="yellow"/>
                <w:lang w:val="en-US"/>
              </w:rPr>
              <w:t>=”</w:t>
            </w:r>
            <w:proofErr w:type="spellStart"/>
            <w:r w:rsidRPr="0060340D">
              <w:rPr>
                <w:b/>
                <w:bCs/>
                <w:highlight w:val="yellow"/>
                <w:lang w:val="en-US"/>
              </w:rPr>
              <w:t>p</w:t>
            </w:r>
            <w:proofErr w:type="gramEnd"/>
            <w:r w:rsidRPr="0060340D">
              <w:rPr>
                <w:b/>
                <w:bCs/>
                <w:highlight w:val="yellow"/>
                <w:lang w:val="en-US"/>
              </w:rPr>
              <w:t>:</w:t>
            </w:r>
            <w:proofErr w:type="gramStart"/>
            <w:r w:rsidRPr="0060340D">
              <w:rPr>
                <w:b/>
                <w:bCs/>
                <w:highlight w:val="yellow"/>
                <w:lang w:val="en-US"/>
              </w:rPr>
              <w:t>v;p</w:t>
            </w:r>
            <w:proofErr w:type="gramEnd"/>
            <w:r w:rsidRPr="0060340D">
              <w:rPr>
                <w:b/>
                <w:bCs/>
                <w:highlight w:val="yellow"/>
                <w:lang w:val="en-US"/>
              </w:rPr>
              <w:t>:v</w:t>
            </w:r>
            <w:proofErr w:type="spellEnd"/>
            <w:r>
              <w:rPr>
                <w:lang w:val="en-US"/>
              </w:rPr>
              <w:t>”</w:t>
            </w:r>
          </w:p>
          <w:p w14:paraId="2CE16843" w14:textId="77777777" w:rsidR="00E1099B" w:rsidRDefault="00E1099B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:</w:t>
            </w:r>
          </w:p>
          <w:p w14:paraId="7CF42B1D" w14:textId="77777777" w:rsidR="00E1099B" w:rsidRDefault="00E1099B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&lt;p </w:t>
            </w:r>
            <w:r w:rsidRPr="00972814">
              <w:rPr>
                <w:b/>
                <w:bCs/>
                <w:highlight w:val="yellow"/>
                <w:lang w:val="en-US"/>
              </w:rPr>
              <w:t>style</w:t>
            </w:r>
            <w:proofErr w:type="gramStart"/>
            <w:r w:rsidRPr="00972814">
              <w:rPr>
                <w:b/>
                <w:bCs/>
                <w:highlight w:val="yellow"/>
                <w:lang w:val="en-US"/>
              </w:rPr>
              <w:t>=”</w:t>
            </w:r>
            <w:proofErr w:type="spellStart"/>
            <w:r w:rsidRPr="00972814">
              <w:rPr>
                <w:b/>
                <w:bCs/>
                <w:highlight w:val="yellow"/>
                <w:lang w:val="en-US"/>
              </w:rPr>
              <w:t>color</w:t>
            </w:r>
            <w:proofErr w:type="gramEnd"/>
            <w:r w:rsidRPr="00972814">
              <w:rPr>
                <w:b/>
                <w:bCs/>
                <w:highlight w:val="yellow"/>
                <w:lang w:val="en-US"/>
              </w:rPr>
              <w:t>:red</w:t>
            </w:r>
            <w:proofErr w:type="spellEnd"/>
            <w:r w:rsidRPr="00972814">
              <w:rPr>
                <w:b/>
                <w:bCs/>
                <w:highlight w:val="yellow"/>
                <w:lang w:val="en-US"/>
              </w:rPr>
              <w:t>;”</w:t>
            </w:r>
            <w:r w:rsidR="000D36CA" w:rsidRPr="00972814">
              <w:rPr>
                <w:b/>
                <w:bCs/>
                <w:highlight w:val="yellow"/>
                <w:lang w:val="en-US"/>
              </w:rPr>
              <w:t>&gt;</w:t>
            </w:r>
          </w:p>
          <w:p w14:paraId="7881F967" w14:textId="77777777" w:rsidR="000D36CA" w:rsidRDefault="000D36CA" w:rsidP="0087265B">
            <w:pPr>
              <w:rPr>
                <w:lang w:val="en-US"/>
              </w:rPr>
            </w:pPr>
          </w:p>
          <w:p w14:paraId="2FA06237" w14:textId="6BD439A3" w:rsidR="000D36CA" w:rsidRDefault="000D36CA" w:rsidP="0087265B">
            <w:pPr>
              <w:rPr>
                <w:lang w:val="en-US"/>
              </w:rPr>
            </w:pPr>
            <w:r>
              <w:rPr>
                <w:lang w:val="en-US"/>
              </w:rPr>
              <w:t>&lt;/p&gt;</w:t>
            </w:r>
          </w:p>
        </w:tc>
        <w:tc>
          <w:tcPr>
            <w:tcW w:w="2614" w:type="dxa"/>
          </w:tcPr>
          <w:p w14:paraId="2C2388F6" w14:textId="77777777" w:rsidR="008C1D04" w:rsidRDefault="00696DFD" w:rsidP="0087265B">
            <w:pPr>
              <w:rPr>
                <w:highlight w:val="yellow"/>
                <w:lang w:val="en-US"/>
              </w:rPr>
            </w:pPr>
            <w:r w:rsidRPr="0060340D">
              <w:rPr>
                <w:highlight w:val="yellow"/>
                <w:lang w:val="en-US"/>
              </w:rPr>
              <w:t>&lt;style&gt;</w:t>
            </w:r>
          </w:p>
          <w:p w14:paraId="2CAC6FF8" w14:textId="34907CB9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</w:t>
            </w:r>
            <w:proofErr w:type="gramStart"/>
            <w:r w:rsidRPr="0025396A">
              <w:rPr>
                <w:lang w:val="en-US"/>
              </w:rPr>
              <w:t>P{</w:t>
            </w:r>
            <w:proofErr w:type="gramEnd"/>
          </w:p>
          <w:p w14:paraId="19DD1512" w14:textId="7C6ECA63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25396A">
              <w:rPr>
                <w:lang w:val="en-US"/>
              </w:rPr>
              <w:t>Color:red</w:t>
            </w:r>
            <w:proofErr w:type="spellEnd"/>
            <w:proofErr w:type="gramEnd"/>
            <w:r w:rsidRPr="0025396A">
              <w:rPr>
                <w:lang w:val="en-US"/>
              </w:rPr>
              <w:t>;</w:t>
            </w:r>
          </w:p>
          <w:p w14:paraId="33C7FD89" w14:textId="29E9765E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     }</w:t>
            </w:r>
          </w:p>
          <w:p w14:paraId="36E4AF46" w14:textId="6A49FEFC" w:rsidR="00C947B7" w:rsidRDefault="00696DFD" w:rsidP="0087265B">
            <w:pPr>
              <w:rPr>
                <w:lang w:val="en-US"/>
              </w:rPr>
            </w:pPr>
            <w:r w:rsidRPr="0060340D">
              <w:rPr>
                <w:highlight w:val="yellow"/>
                <w:lang w:val="en-US"/>
              </w:rPr>
              <w:t xml:space="preserve"> &lt;/style&gt;</w:t>
            </w:r>
          </w:p>
        </w:tc>
        <w:tc>
          <w:tcPr>
            <w:tcW w:w="2614" w:type="dxa"/>
          </w:tcPr>
          <w:p w14:paraId="590EEC79" w14:textId="77777777" w:rsidR="00C947B7" w:rsidRDefault="00FE1BFF" w:rsidP="0087265B">
            <w:pPr>
              <w:rPr>
                <w:lang w:val="en-US"/>
              </w:rPr>
            </w:pPr>
            <w:r>
              <w:rPr>
                <w:lang w:val="en-US"/>
              </w:rPr>
              <w:t>test.css</w:t>
            </w:r>
          </w:p>
          <w:p w14:paraId="4F4F2E92" w14:textId="3CCE0AFB" w:rsidR="009257EB" w:rsidRDefault="002D361B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In CSS file </w:t>
            </w:r>
            <w:r w:rsidR="009257EB">
              <w:rPr>
                <w:lang w:val="en-US"/>
              </w:rPr>
              <w:t>Write direct code.</w:t>
            </w:r>
          </w:p>
          <w:p w14:paraId="2D4C5999" w14:textId="77777777" w:rsidR="009257EB" w:rsidRDefault="009257EB" w:rsidP="0087265B">
            <w:pPr>
              <w:rPr>
                <w:lang w:val="en-US"/>
              </w:rPr>
            </w:pPr>
          </w:p>
          <w:p w14:paraId="16F3BA69" w14:textId="77777777" w:rsidR="009257EB" w:rsidRDefault="009257EB" w:rsidP="0087265B">
            <w:pPr>
              <w:rPr>
                <w:lang w:val="en-US"/>
              </w:rPr>
            </w:pPr>
            <w:r>
              <w:rPr>
                <w:lang w:val="en-US"/>
              </w:rPr>
              <w:t>Import this file in HTML:</w:t>
            </w:r>
          </w:p>
          <w:p w14:paraId="3A89ED42" w14:textId="77777777" w:rsidR="009257EB" w:rsidRDefault="009257EB" w:rsidP="0087265B">
            <w:pPr>
              <w:rPr>
                <w:lang w:val="en-US"/>
              </w:rPr>
            </w:pPr>
          </w:p>
          <w:p w14:paraId="7E24DB5B" w14:textId="45612309" w:rsidR="009257EB" w:rsidRPr="009257EB" w:rsidRDefault="009257EB" w:rsidP="0087265B">
            <w:pPr>
              <w:rPr>
                <w:b/>
                <w:bCs/>
                <w:lang w:val="en-US"/>
              </w:rPr>
            </w:pPr>
            <w:r w:rsidRPr="009257EB">
              <w:rPr>
                <w:b/>
                <w:bCs/>
                <w:highlight w:val="yellow"/>
                <w:lang w:val="en-US"/>
              </w:rPr>
              <w:t xml:space="preserve">&lt;link </w:t>
            </w:r>
            <w:proofErr w:type="spellStart"/>
            <w:r w:rsidRPr="009257EB">
              <w:rPr>
                <w:b/>
                <w:bCs/>
                <w:highlight w:val="yellow"/>
                <w:lang w:val="en-US"/>
              </w:rPr>
              <w:t>href</w:t>
            </w:r>
            <w:proofErr w:type="spellEnd"/>
            <w:r w:rsidRPr="009257EB">
              <w:rPr>
                <w:b/>
                <w:bCs/>
                <w:highlight w:val="yellow"/>
                <w:lang w:val="en-US"/>
              </w:rPr>
              <w:t xml:space="preserve">="test.css" </w:t>
            </w:r>
            <w:proofErr w:type="spellStart"/>
            <w:r w:rsidRPr="009257EB">
              <w:rPr>
                <w:b/>
                <w:bCs/>
                <w:highlight w:val="yellow"/>
                <w:lang w:val="en-US"/>
              </w:rPr>
              <w:t>rel</w:t>
            </w:r>
            <w:proofErr w:type="spellEnd"/>
            <w:r w:rsidRPr="009257EB">
              <w:rPr>
                <w:b/>
                <w:bCs/>
                <w:highlight w:val="yellow"/>
                <w:lang w:val="en-US"/>
              </w:rPr>
              <w:t>="stylesheet"&gt;</w:t>
            </w:r>
          </w:p>
        </w:tc>
      </w:tr>
      <w:tr w:rsidR="00C947B7" w14:paraId="071E719F" w14:textId="77777777" w:rsidTr="00C947B7">
        <w:tc>
          <w:tcPr>
            <w:tcW w:w="2122" w:type="dxa"/>
          </w:tcPr>
          <w:p w14:paraId="0B841DE3" w14:textId="75477D22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Java</w:t>
            </w:r>
            <w:r w:rsidR="00574CF4">
              <w:rPr>
                <w:b/>
                <w:bCs/>
                <w:lang w:val="en-US"/>
              </w:rPr>
              <w:t>S</w:t>
            </w:r>
            <w:r w:rsidRPr="00284FE2">
              <w:rPr>
                <w:b/>
                <w:bCs/>
                <w:lang w:val="en-US"/>
              </w:rPr>
              <w:t>cript</w:t>
            </w:r>
          </w:p>
        </w:tc>
        <w:tc>
          <w:tcPr>
            <w:tcW w:w="3106" w:type="dxa"/>
          </w:tcPr>
          <w:p w14:paraId="3C519D4D" w14:textId="77777777" w:rsidR="00C947B7" w:rsidRDefault="00C947B7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eventName</w:t>
            </w:r>
            <w:proofErr w:type="spellEnd"/>
            <w:r>
              <w:rPr>
                <w:lang w:val="en-US"/>
              </w:rPr>
              <w:t>=</w:t>
            </w:r>
            <w:r w:rsidR="001F3681">
              <w:rPr>
                <w:lang w:val="en-US"/>
              </w:rPr>
              <w:t>function</w:t>
            </w:r>
          </w:p>
          <w:p w14:paraId="5E7E5661" w14:textId="77777777" w:rsidR="001E7EA7" w:rsidRDefault="001E7EA7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:</w:t>
            </w:r>
          </w:p>
          <w:p w14:paraId="667B3E77" w14:textId="0BF86816" w:rsidR="001E7EA7" w:rsidRDefault="001E7EA7" w:rsidP="0087265B">
            <w:pPr>
              <w:rPr>
                <w:lang w:val="en-US"/>
              </w:rPr>
            </w:pPr>
            <w:r>
              <w:rPr>
                <w:lang w:val="en-US"/>
              </w:rPr>
              <w:t>onclick</w:t>
            </w:r>
            <w:proofErr w:type="gramStart"/>
            <w:r>
              <w:rPr>
                <w:lang w:val="en-US"/>
              </w:rPr>
              <w:t>=”</w:t>
            </w:r>
            <w:proofErr w:type="spellStart"/>
            <w:r>
              <w:rPr>
                <w:lang w:val="en-US"/>
              </w:rPr>
              <w:t>myFunctionName</w:t>
            </w:r>
            <w:proofErr w:type="spellEnd"/>
            <w:proofErr w:type="gramEnd"/>
            <w:r>
              <w:rPr>
                <w:lang w:val="en-US"/>
              </w:rPr>
              <w:t>()”</w:t>
            </w:r>
          </w:p>
        </w:tc>
        <w:tc>
          <w:tcPr>
            <w:tcW w:w="2614" w:type="dxa"/>
          </w:tcPr>
          <w:p w14:paraId="7CAD4479" w14:textId="77777777" w:rsidR="00601FF0" w:rsidRDefault="00696DFD" w:rsidP="0087265B">
            <w:pPr>
              <w:rPr>
                <w:lang w:val="en-US"/>
              </w:rPr>
            </w:pPr>
            <w:r w:rsidRPr="0011695D">
              <w:rPr>
                <w:highlight w:val="yellow"/>
                <w:lang w:val="en-US"/>
              </w:rPr>
              <w:t>&lt;script&gt;</w:t>
            </w:r>
            <w:r>
              <w:rPr>
                <w:lang w:val="en-US"/>
              </w:rPr>
              <w:t xml:space="preserve"> </w:t>
            </w:r>
          </w:p>
          <w:p w14:paraId="1E201208" w14:textId="53245F79" w:rsidR="00601FF0" w:rsidRDefault="00601FF0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JS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41935379" w14:textId="6543563E" w:rsidR="00601FF0" w:rsidRDefault="00601FF0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Functions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…</w:t>
            </w:r>
          </w:p>
          <w:p w14:paraId="2118537E" w14:textId="4F606F1C" w:rsidR="00C947B7" w:rsidRDefault="00696DFD" w:rsidP="0087265B">
            <w:pPr>
              <w:rPr>
                <w:lang w:val="en-US"/>
              </w:rPr>
            </w:pPr>
            <w:r w:rsidRPr="0011695D">
              <w:rPr>
                <w:highlight w:val="yellow"/>
                <w:lang w:val="en-US"/>
              </w:rPr>
              <w:t>&lt;/script&gt;</w:t>
            </w:r>
          </w:p>
        </w:tc>
        <w:tc>
          <w:tcPr>
            <w:tcW w:w="2614" w:type="dxa"/>
          </w:tcPr>
          <w:p w14:paraId="6CC99840" w14:textId="77777777" w:rsidR="00C947B7" w:rsidRDefault="00FE1BFF" w:rsidP="0087265B">
            <w:pPr>
              <w:rPr>
                <w:lang w:val="en-US"/>
              </w:rPr>
            </w:pPr>
            <w:r>
              <w:rPr>
                <w:lang w:val="en-US"/>
              </w:rPr>
              <w:t>Test.js</w:t>
            </w:r>
          </w:p>
          <w:p w14:paraId="438E1393" w14:textId="6F812E9C" w:rsidR="002D361B" w:rsidRDefault="002D361B" w:rsidP="002D361B">
            <w:pPr>
              <w:rPr>
                <w:lang w:val="en-US"/>
              </w:rPr>
            </w:pPr>
            <w:r>
              <w:rPr>
                <w:lang w:val="en-US"/>
              </w:rPr>
              <w:t xml:space="preserve">In JS file </w:t>
            </w:r>
            <w:r>
              <w:rPr>
                <w:lang w:val="en-US"/>
              </w:rPr>
              <w:t>Write direct code.</w:t>
            </w:r>
          </w:p>
          <w:p w14:paraId="3C91C313" w14:textId="77777777" w:rsidR="002D361B" w:rsidRDefault="002D361B" w:rsidP="002D361B">
            <w:pPr>
              <w:rPr>
                <w:lang w:val="en-US"/>
              </w:rPr>
            </w:pPr>
          </w:p>
          <w:p w14:paraId="3EF5841F" w14:textId="77777777" w:rsidR="002D361B" w:rsidRDefault="002D361B" w:rsidP="002D361B">
            <w:pPr>
              <w:rPr>
                <w:lang w:val="en-US"/>
              </w:rPr>
            </w:pPr>
            <w:r>
              <w:rPr>
                <w:lang w:val="en-US"/>
              </w:rPr>
              <w:t>Import this file in HTML:</w:t>
            </w:r>
          </w:p>
          <w:p w14:paraId="0C05223F" w14:textId="77777777" w:rsidR="002D361B" w:rsidRDefault="002D361B" w:rsidP="0087265B">
            <w:pPr>
              <w:rPr>
                <w:lang w:val="en-US"/>
              </w:rPr>
            </w:pPr>
          </w:p>
          <w:p w14:paraId="3D47D0B5" w14:textId="595648D1" w:rsidR="002D361B" w:rsidRPr="00660DEA" w:rsidRDefault="002D361B" w:rsidP="0087265B">
            <w:pPr>
              <w:rPr>
                <w:b/>
                <w:bCs/>
                <w:lang w:val="en-US"/>
              </w:rPr>
            </w:pPr>
            <w:r w:rsidRPr="00660DEA">
              <w:rPr>
                <w:b/>
                <w:bCs/>
                <w:highlight w:val="yellow"/>
                <w:lang w:val="en-US"/>
              </w:rPr>
              <w:t xml:space="preserve">&lt;script </w:t>
            </w:r>
            <w:proofErr w:type="spellStart"/>
            <w:r w:rsidRPr="00660DEA">
              <w:rPr>
                <w:b/>
                <w:bCs/>
                <w:highlight w:val="yellow"/>
                <w:lang w:val="en-US"/>
              </w:rPr>
              <w:t>src</w:t>
            </w:r>
            <w:proofErr w:type="spellEnd"/>
            <w:r w:rsidRPr="00660DEA">
              <w:rPr>
                <w:b/>
                <w:bCs/>
                <w:highlight w:val="yellow"/>
                <w:lang w:val="en-US"/>
              </w:rPr>
              <w:t>="test.js"&gt;&lt;/script&gt;</w:t>
            </w:r>
          </w:p>
        </w:tc>
      </w:tr>
    </w:tbl>
    <w:p w14:paraId="6707AB6E" w14:textId="77777777" w:rsidR="003D341D" w:rsidRDefault="003D341D" w:rsidP="0087265B">
      <w:pPr>
        <w:spacing w:after="0"/>
        <w:rPr>
          <w:lang w:val="en-US"/>
        </w:rPr>
      </w:pPr>
    </w:p>
    <w:p w14:paraId="7B3F1D02" w14:textId="77777777" w:rsidR="003D341D" w:rsidRDefault="003D341D" w:rsidP="0087265B">
      <w:pPr>
        <w:spacing w:after="0"/>
        <w:rPr>
          <w:lang w:val="en-US"/>
        </w:rPr>
      </w:pPr>
    </w:p>
    <w:p w14:paraId="31B8AE8C" w14:textId="4735E51A" w:rsidR="00086E34" w:rsidRPr="00086E34" w:rsidRDefault="00086E34" w:rsidP="00086E34">
      <w:pPr>
        <w:spacing w:after="0"/>
        <w:rPr>
          <w:b/>
          <w:bCs/>
        </w:rPr>
      </w:pPr>
      <w:r w:rsidRPr="00086E34">
        <w:rPr>
          <w:b/>
          <w:bCs/>
        </w:rPr>
        <w:t>HTML Input Types:</w:t>
      </w:r>
    </w:p>
    <w:p w14:paraId="6F27B127" w14:textId="02B56D0C" w:rsidR="00F32E9A" w:rsidRDefault="00327F28" w:rsidP="0087265B">
      <w:pPr>
        <w:spacing w:after="0"/>
        <w:rPr>
          <w:lang w:val="en-US"/>
        </w:rPr>
      </w:pPr>
      <w:r w:rsidRPr="00327F28">
        <w:rPr>
          <w:noProof/>
          <w:lang w:val="en-US"/>
        </w:rPr>
        <w:drawing>
          <wp:inline distT="0" distB="0" distL="0" distR="0" wp14:anchorId="05250F66" wp14:editId="0B865DF4">
            <wp:extent cx="3765884" cy="3625204"/>
            <wp:effectExtent l="0" t="0" r="6350" b="0"/>
            <wp:docPr id="30947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40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0944" cy="36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2B67C33B" w:rsidR="00F32E9A" w:rsidRPr="0099735B" w:rsidRDefault="00F620CE" w:rsidP="0087265B">
      <w:pPr>
        <w:spacing w:after="0"/>
        <w:rPr>
          <w:b/>
          <w:bCs/>
          <w:lang w:val="en-US"/>
        </w:rPr>
      </w:pPr>
      <w:r w:rsidRPr="0099735B">
        <w:rPr>
          <w:b/>
          <w:bCs/>
          <w:lang w:val="en-US"/>
        </w:rPr>
        <w:t xml:space="preserve">What is masking? </w:t>
      </w:r>
    </w:p>
    <w:p w14:paraId="52D6A355" w14:textId="5AB53065" w:rsidR="00F620CE" w:rsidRDefault="00F620CE" w:rsidP="0087265B">
      <w:pPr>
        <w:spacing w:after="0"/>
      </w:pPr>
      <w:r>
        <w:rPr>
          <w:lang w:val="en-US"/>
        </w:rPr>
        <w:tab/>
      </w:r>
      <w:r w:rsidRPr="00F620CE">
        <w:t>The characters in a password field are masked</w:t>
      </w:r>
      <w:r>
        <w:t>.</w:t>
      </w:r>
    </w:p>
    <w:p w14:paraId="6C827FBE" w14:textId="09A82022" w:rsidR="00F620CE" w:rsidRDefault="00F620CE" w:rsidP="0087265B">
      <w:pPr>
        <w:spacing w:after="0"/>
        <w:rPr>
          <w:lang w:val="en-US"/>
        </w:rPr>
      </w:pPr>
      <w:r>
        <w:tab/>
      </w:r>
      <w:proofErr w:type="spellStart"/>
      <w:r>
        <w:t>Eg</w:t>
      </w:r>
      <w:proofErr w:type="spellEnd"/>
      <w:r>
        <w:t xml:space="preserve">: ********4567    </w:t>
      </w:r>
      <w:r>
        <w:sym w:font="Wingdings" w:char="F0E0"/>
      </w:r>
      <w:r>
        <w:t xml:space="preserve"> it is bank number o</w:t>
      </w:r>
      <w:r w:rsidR="00C74512">
        <w:t>r</w:t>
      </w:r>
      <w:r>
        <w:t xml:space="preserve"> Aadhar number masked like this for </w:t>
      </w:r>
      <w:r w:rsidRPr="00841CBD">
        <w:rPr>
          <w:b/>
          <w:bCs/>
        </w:rPr>
        <w:t>security purpose</w:t>
      </w:r>
      <w:r>
        <w:t>.</w:t>
      </w: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502272E1" w14:textId="77777777" w:rsidR="00F620CE" w:rsidRDefault="00F620CE" w:rsidP="0087265B">
      <w:pPr>
        <w:spacing w:after="0"/>
        <w:rPr>
          <w:lang w:val="en-US"/>
        </w:rPr>
      </w:pPr>
    </w:p>
    <w:p w14:paraId="4EF989B5" w14:textId="411A222C" w:rsidR="00F620CE" w:rsidRDefault="00830C04" w:rsidP="0087265B">
      <w:pPr>
        <w:spacing w:after="0"/>
        <w:rPr>
          <w:lang w:val="en-US"/>
        </w:rPr>
      </w:pPr>
      <w:r w:rsidRPr="00830C04">
        <w:rPr>
          <w:noProof/>
          <w:lang w:val="en-US"/>
        </w:rPr>
        <w:lastRenderedPageBreak/>
        <w:drawing>
          <wp:inline distT="0" distB="0" distL="0" distR="0" wp14:anchorId="229DC8D4" wp14:editId="1B22D393">
            <wp:extent cx="5636795" cy="3144239"/>
            <wp:effectExtent l="0" t="0" r="2540" b="0"/>
            <wp:docPr id="61344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490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5753" cy="3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F13" w14:textId="77777777" w:rsidR="00F620CE" w:rsidRDefault="00F620CE" w:rsidP="0087265B">
      <w:pPr>
        <w:spacing w:after="0"/>
        <w:rPr>
          <w:lang w:val="en-US"/>
        </w:rPr>
      </w:pPr>
    </w:p>
    <w:p w14:paraId="1C68C674" w14:textId="77777777" w:rsidR="00F620CE" w:rsidRDefault="00F620CE" w:rsidP="0087265B">
      <w:pPr>
        <w:spacing w:after="0"/>
        <w:rPr>
          <w:lang w:val="en-US"/>
        </w:rPr>
      </w:pPr>
    </w:p>
    <w:p w14:paraId="2A179559" w14:textId="77777777" w:rsidR="00AC5D63" w:rsidRPr="00AC5D63" w:rsidRDefault="00AC5D63" w:rsidP="00AC5D63">
      <w:pPr>
        <w:spacing w:after="0"/>
      </w:pPr>
      <w:r w:rsidRPr="00AC5D63">
        <w:t>HTML Input Attributes</w:t>
      </w:r>
    </w:p>
    <w:p w14:paraId="7D299381" w14:textId="6BE0B7AF" w:rsidR="00AC5D63" w:rsidRPr="00AC5D63" w:rsidRDefault="00AC5D63" w:rsidP="00AC5D63">
      <w:pPr>
        <w:spacing w:after="0"/>
        <w:rPr>
          <w:b/>
          <w:bCs/>
        </w:rPr>
      </w:pPr>
      <w:r w:rsidRPr="00AC5D63">
        <w:rPr>
          <w:b/>
          <w:bCs/>
        </w:rPr>
        <w:t>value Attribute</w:t>
      </w:r>
      <w:r>
        <w:rPr>
          <w:b/>
          <w:bCs/>
        </w:rPr>
        <w:t>:</w:t>
      </w:r>
    </w:p>
    <w:p w14:paraId="4EEC52B5" w14:textId="2F1CF71A" w:rsidR="00F620CE" w:rsidRDefault="00ED439C" w:rsidP="0087265B">
      <w:pPr>
        <w:spacing w:after="0"/>
        <w:rPr>
          <w:lang w:val="en-US"/>
        </w:rPr>
      </w:pPr>
      <w:r w:rsidRPr="00ED439C">
        <w:t xml:space="preserve">The input value attribute specifies an </w:t>
      </w:r>
      <w:r w:rsidRPr="00D34C8A">
        <w:rPr>
          <w:b/>
          <w:bCs/>
        </w:rPr>
        <w:t>initial value</w:t>
      </w:r>
      <w:r w:rsidRPr="00ED439C">
        <w:t xml:space="preserve"> for an input field: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43FF" w14:paraId="68A66C73" w14:textId="77777777" w:rsidTr="00F643FF">
        <w:tc>
          <w:tcPr>
            <w:tcW w:w="10456" w:type="dxa"/>
          </w:tcPr>
          <w:p w14:paraId="4BE343A2" w14:textId="38DCB01C" w:rsidR="00F643FF" w:rsidRPr="00F643FF" w:rsidRDefault="00F643FF" w:rsidP="0087265B">
            <w:r w:rsidRPr="00F643FF">
              <w:t>&lt;input type="text" id="</w:t>
            </w:r>
            <w:proofErr w:type="spellStart"/>
            <w:r w:rsidRPr="00F643FF">
              <w:t>fname</w:t>
            </w:r>
            <w:proofErr w:type="spellEnd"/>
            <w:r w:rsidRPr="00F643FF">
              <w:t>" name="</w:t>
            </w:r>
            <w:proofErr w:type="spellStart"/>
            <w:r w:rsidRPr="00F643FF">
              <w:t>fname</w:t>
            </w:r>
            <w:proofErr w:type="spellEnd"/>
            <w:r w:rsidRPr="00F643FF">
              <w:t xml:space="preserve">" </w:t>
            </w:r>
            <w:r w:rsidRPr="00F643FF">
              <w:rPr>
                <w:b/>
                <w:bCs/>
              </w:rPr>
              <w:t>value="Kamal"&gt;&lt;</w:t>
            </w:r>
            <w:proofErr w:type="spellStart"/>
            <w:r w:rsidRPr="00F643FF">
              <w:t>br</w:t>
            </w:r>
            <w:proofErr w:type="spellEnd"/>
            <w:r w:rsidRPr="00F643FF">
              <w:t>&gt;</w:t>
            </w:r>
          </w:p>
        </w:tc>
      </w:tr>
    </w:tbl>
    <w:p w14:paraId="06D4E2F6" w14:textId="77777777" w:rsidR="00F620CE" w:rsidRDefault="00F620CE" w:rsidP="0087265B">
      <w:pPr>
        <w:spacing w:after="0"/>
        <w:rPr>
          <w:lang w:val="en-US"/>
        </w:rPr>
      </w:pPr>
    </w:p>
    <w:p w14:paraId="7EF821D8" w14:textId="77777777" w:rsidR="00F620CE" w:rsidRDefault="00F620CE" w:rsidP="0087265B">
      <w:pPr>
        <w:spacing w:after="0"/>
        <w:rPr>
          <w:lang w:val="en-US"/>
        </w:rPr>
      </w:pPr>
    </w:p>
    <w:p w14:paraId="0CDC2613" w14:textId="24CB1927" w:rsidR="001E5084" w:rsidRPr="001E5084" w:rsidRDefault="001E5084" w:rsidP="001E5084">
      <w:pPr>
        <w:spacing w:after="0"/>
        <w:rPr>
          <w:b/>
          <w:bCs/>
        </w:rPr>
      </w:pPr>
      <w:proofErr w:type="spellStart"/>
      <w:r w:rsidRPr="001E5084">
        <w:rPr>
          <w:b/>
          <w:bCs/>
        </w:rPr>
        <w:t>readonly</w:t>
      </w:r>
      <w:proofErr w:type="spellEnd"/>
      <w:r w:rsidRPr="001E5084">
        <w:rPr>
          <w:b/>
          <w:bCs/>
        </w:rPr>
        <w:t xml:space="preserve"> Attribute</w:t>
      </w:r>
    </w:p>
    <w:p w14:paraId="74AD5F2C" w14:textId="77777777" w:rsidR="001E5084" w:rsidRPr="001E5084" w:rsidRDefault="001E5084" w:rsidP="001E5084">
      <w:pPr>
        <w:spacing w:after="0"/>
      </w:pPr>
      <w:r w:rsidRPr="001E5084">
        <w:t>The input </w:t>
      </w:r>
      <w:proofErr w:type="spellStart"/>
      <w:r w:rsidRPr="001E5084">
        <w:t>readonly</w:t>
      </w:r>
      <w:proofErr w:type="spellEnd"/>
      <w:r w:rsidRPr="001E5084">
        <w:t> attribute specifies that an input field is read-only.</w:t>
      </w:r>
    </w:p>
    <w:p w14:paraId="3A2904A2" w14:textId="77777777" w:rsidR="001E5084" w:rsidRPr="001E5084" w:rsidRDefault="001E5084" w:rsidP="001E5084">
      <w:pPr>
        <w:spacing w:after="0"/>
      </w:pPr>
      <w:r w:rsidRPr="001E5084">
        <w:t>A read-only input field cannot be modified (however, a user can tab to it, highlight it, and copy the text from it).</w:t>
      </w:r>
    </w:p>
    <w:p w14:paraId="52A3992F" w14:textId="77777777" w:rsidR="001E5084" w:rsidRPr="001E5084" w:rsidRDefault="001E5084" w:rsidP="001E5084">
      <w:pPr>
        <w:spacing w:after="0"/>
      </w:pPr>
      <w:r w:rsidRPr="001E5084">
        <w:t>The value of a read-only input field will be sent when submitting the form!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B20" w14:paraId="1F31764E" w14:textId="77777777" w:rsidTr="006A4B20">
        <w:tc>
          <w:tcPr>
            <w:tcW w:w="10456" w:type="dxa"/>
          </w:tcPr>
          <w:p w14:paraId="617D4E4B" w14:textId="796FDEC4" w:rsidR="006A4B20" w:rsidRDefault="006A4B20" w:rsidP="0087265B">
            <w:pPr>
              <w:rPr>
                <w:lang w:val="en-US"/>
              </w:rPr>
            </w:pPr>
            <w:r w:rsidRPr="006A4B20">
              <w:t>&lt;input type="text" id="fname" name="fname" value="John" </w:t>
            </w:r>
            <w:r w:rsidRPr="006A4B20">
              <w:rPr>
                <w:b/>
                <w:bCs/>
              </w:rPr>
              <w:t>readonly</w:t>
            </w:r>
            <w:r w:rsidRPr="006A4B20">
              <w:t>&gt;&lt;br&gt;</w:t>
            </w:r>
          </w:p>
        </w:tc>
      </w:tr>
    </w:tbl>
    <w:p w14:paraId="5EE5FC6B" w14:textId="77777777" w:rsidR="001E5084" w:rsidRDefault="001E5084" w:rsidP="0087265B">
      <w:pPr>
        <w:spacing w:after="0"/>
        <w:rPr>
          <w:lang w:val="en-US"/>
        </w:rPr>
      </w:pPr>
    </w:p>
    <w:p w14:paraId="339FCB72" w14:textId="77777777" w:rsidR="00F620CE" w:rsidRDefault="00F620CE" w:rsidP="0087265B">
      <w:pPr>
        <w:spacing w:after="0"/>
        <w:rPr>
          <w:lang w:val="en-US"/>
        </w:rPr>
      </w:pPr>
    </w:p>
    <w:p w14:paraId="741F64B7" w14:textId="0A70519E" w:rsidR="00BA2DC5" w:rsidRPr="00BA2DC5" w:rsidRDefault="00BA2DC5" w:rsidP="00BA2DC5">
      <w:pPr>
        <w:spacing w:after="0"/>
        <w:rPr>
          <w:b/>
          <w:bCs/>
        </w:rPr>
      </w:pPr>
      <w:r w:rsidRPr="00BA2DC5">
        <w:rPr>
          <w:b/>
          <w:bCs/>
        </w:rPr>
        <w:t>disabled Attribute</w:t>
      </w:r>
      <w:r>
        <w:rPr>
          <w:b/>
          <w:bCs/>
        </w:rPr>
        <w:t>:</w:t>
      </w:r>
    </w:p>
    <w:p w14:paraId="7367C0FB" w14:textId="77777777" w:rsidR="00BA2DC5" w:rsidRPr="00BA2DC5" w:rsidRDefault="00BA2DC5" w:rsidP="00BA2DC5">
      <w:pPr>
        <w:spacing w:after="0"/>
      </w:pPr>
      <w:r w:rsidRPr="00BA2DC5">
        <w:t>The input disabled attribute specifies that an input field should be disabled.</w:t>
      </w:r>
    </w:p>
    <w:p w14:paraId="6E634ACD" w14:textId="77777777" w:rsidR="00BA2DC5" w:rsidRPr="00BA2DC5" w:rsidRDefault="00BA2DC5" w:rsidP="00BA2DC5">
      <w:pPr>
        <w:spacing w:after="0"/>
      </w:pPr>
      <w:r w:rsidRPr="00BA2DC5">
        <w:t>A disabled input field is unusable and un-clickable.</w:t>
      </w:r>
    </w:p>
    <w:p w14:paraId="723990C8" w14:textId="77777777" w:rsidR="00BA2DC5" w:rsidRPr="00BA2DC5" w:rsidRDefault="00BA2DC5" w:rsidP="00BA2DC5">
      <w:pPr>
        <w:spacing w:after="0"/>
      </w:pPr>
      <w:r w:rsidRPr="00BA2DC5">
        <w:t>The value of a disabled input field will not be sent when submitting the form!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77771" w14:paraId="1B72B4F8" w14:textId="77777777" w:rsidTr="00577771">
        <w:tc>
          <w:tcPr>
            <w:tcW w:w="10456" w:type="dxa"/>
          </w:tcPr>
          <w:p w14:paraId="01CC735F" w14:textId="10879956" w:rsidR="00577771" w:rsidRDefault="00577771" w:rsidP="0087265B">
            <w:pPr>
              <w:rPr>
                <w:lang w:val="en-US"/>
              </w:rPr>
            </w:pPr>
            <w:r w:rsidRPr="00577771">
              <w:t>&lt;input type="text" id="fname" name="fname" value="John" </w:t>
            </w:r>
            <w:r w:rsidRPr="00577771">
              <w:rPr>
                <w:b/>
                <w:bCs/>
              </w:rPr>
              <w:t>disabled</w:t>
            </w:r>
            <w:r w:rsidRPr="00577771">
              <w:t>&gt;</w:t>
            </w:r>
          </w:p>
        </w:tc>
      </w:tr>
    </w:tbl>
    <w:p w14:paraId="04C86E29" w14:textId="77777777" w:rsidR="00874798" w:rsidRDefault="00874798" w:rsidP="0087265B">
      <w:pPr>
        <w:spacing w:after="0"/>
        <w:rPr>
          <w:lang w:val="en-US"/>
        </w:rPr>
      </w:pPr>
    </w:p>
    <w:p w14:paraId="1ACF97D5" w14:textId="22C187FB" w:rsidR="00913334" w:rsidRPr="00913334" w:rsidRDefault="00913334" w:rsidP="00913334">
      <w:pPr>
        <w:spacing w:after="0"/>
        <w:rPr>
          <w:b/>
          <w:bCs/>
        </w:rPr>
      </w:pPr>
      <w:r>
        <w:rPr>
          <w:b/>
          <w:bCs/>
        </w:rPr>
        <w:t>s</w:t>
      </w:r>
      <w:r w:rsidRPr="00913334">
        <w:rPr>
          <w:b/>
          <w:bCs/>
        </w:rPr>
        <w:t>ize Attribute</w:t>
      </w:r>
      <w:r>
        <w:rPr>
          <w:b/>
          <w:bCs/>
        </w:rPr>
        <w:t>:</w:t>
      </w:r>
    </w:p>
    <w:p w14:paraId="29009236" w14:textId="63BD7F3B" w:rsidR="00913334" w:rsidRPr="00913334" w:rsidRDefault="00913334" w:rsidP="00913334">
      <w:pPr>
        <w:spacing w:after="0"/>
      </w:pPr>
      <w:r w:rsidRPr="00913334">
        <w:t>The input size attribute specifies the visible width, in characters, of an input field.</w:t>
      </w:r>
    </w:p>
    <w:p w14:paraId="15F5E535" w14:textId="77777777" w:rsidR="00913334" w:rsidRPr="00913334" w:rsidRDefault="00913334" w:rsidP="00913334">
      <w:pPr>
        <w:spacing w:after="0"/>
        <w:rPr>
          <w:b/>
          <w:bCs/>
        </w:rPr>
      </w:pPr>
      <w:r w:rsidRPr="00913334">
        <w:rPr>
          <w:b/>
          <w:bCs/>
        </w:rPr>
        <w:t>The default value for size is 20.</w:t>
      </w:r>
    </w:p>
    <w:p w14:paraId="1566CF97" w14:textId="77777777" w:rsidR="00913334" w:rsidRPr="00913334" w:rsidRDefault="00913334" w:rsidP="00913334">
      <w:pPr>
        <w:spacing w:after="0"/>
      </w:pPr>
      <w:r w:rsidRPr="00913334">
        <w:rPr>
          <w:b/>
          <w:bCs/>
        </w:rPr>
        <w:t>Note:</w:t>
      </w:r>
      <w:r w:rsidRPr="00913334">
        <w:t xml:space="preserve"> The size attribute works with the following input types: text, search, </w:t>
      </w:r>
      <w:proofErr w:type="spellStart"/>
      <w:r w:rsidRPr="00913334">
        <w:t>tel</w:t>
      </w:r>
      <w:proofErr w:type="spellEnd"/>
      <w:r w:rsidRPr="00913334">
        <w:t xml:space="preserve">, </w:t>
      </w:r>
      <w:proofErr w:type="spellStart"/>
      <w:r w:rsidRPr="00913334">
        <w:t>url</w:t>
      </w:r>
      <w:proofErr w:type="spellEnd"/>
      <w:r w:rsidRPr="00913334">
        <w:t>, email, and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1286" w14:paraId="4927E33D" w14:textId="77777777" w:rsidTr="00431286">
        <w:tc>
          <w:tcPr>
            <w:tcW w:w="10456" w:type="dxa"/>
          </w:tcPr>
          <w:p w14:paraId="18D54795" w14:textId="24581D5F" w:rsidR="00431286" w:rsidRDefault="00431286" w:rsidP="0087265B">
            <w:pPr>
              <w:rPr>
                <w:lang w:val="en-US"/>
              </w:rPr>
            </w:pPr>
            <w:r w:rsidRPr="00431286">
              <w:t>&lt;input type="text" id="</w:t>
            </w:r>
            <w:proofErr w:type="spellStart"/>
            <w:r w:rsidRPr="00431286">
              <w:t>fname</w:t>
            </w:r>
            <w:proofErr w:type="spellEnd"/>
            <w:r w:rsidRPr="00431286">
              <w:t>" name="</w:t>
            </w:r>
            <w:proofErr w:type="spellStart"/>
            <w:r w:rsidRPr="00431286">
              <w:t>fname</w:t>
            </w:r>
            <w:proofErr w:type="spellEnd"/>
            <w:r w:rsidRPr="00431286">
              <w:t>" </w:t>
            </w:r>
            <w:r w:rsidRPr="00431286">
              <w:rPr>
                <w:b/>
                <w:bCs/>
              </w:rPr>
              <w:t>size="50"</w:t>
            </w:r>
            <w:r w:rsidRPr="00431286">
              <w:t>&gt;&lt;</w:t>
            </w:r>
            <w:proofErr w:type="spellStart"/>
            <w:r w:rsidRPr="00431286">
              <w:t>br</w:t>
            </w:r>
            <w:proofErr w:type="spellEnd"/>
            <w:r w:rsidRPr="00431286">
              <w:t>&gt;</w:t>
            </w:r>
          </w:p>
        </w:tc>
      </w:tr>
    </w:tbl>
    <w:p w14:paraId="58731713" w14:textId="77777777" w:rsidR="00F620CE" w:rsidRDefault="00F620CE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1"/>
        <w:gridCol w:w="5565"/>
      </w:tblGrid>
      <w:tr w:rsidR="00994EC3" w14:paraId="46030DCD" w14:textId="77777777" w:rsidTr="003D2234">
        <w:tc>
          <w:tcPr>
            <w:tcW w:w="4891" w:type="dxa"/>
          </w:tcPr>
          <w:p w14:paraId="0E48534D" w14:textId="32DE675E" w:rsidR="00A562E1" w:rsidRDefault="00A562E1" w:rsidP="0087265B">
            <w:pPr>
              <w:rPr>
                <w:lang w:val="en-US"/>
              </w:rPr>
            </w:pPr>
            <w:r>
              <w:rPr>
                <w:lang w:val="en-US"/>
              </w:rPr>
              <w:t>Before “size” attribute:</w:t>
            </w:r>
          </w:p>
          <w:p w14:paraId="0F2DCE2E" w14:textId="4C543534" w:rsidR="00A562E1" w:rsidRDefault="00994EC3" w:rsidP="0087265B">
            <w:pPr>
              <w:rPr>
                <w:lang w:val="en-US"/>
              </w:rPr>
            </w:pPr>
            <w:r w:rsidRPr="00994EC3">
              <w:rPr>
                <w:noProof/>
                <w:lang w:val="en-US"/>
              </w:rPr>
              <w:drawing>
                <wp:inline distT="0" distB="0" distL="0" distR="0" wp14:anchorId="5589E128" wp14:editId="3F133913">
                  <wp:extent cx="2671011" cy="520327"/>
                  <wp:effectExtent l="0" t="0" r="0" b="0"/>
                  <wp:docPr id="114599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1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705" cy="52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</w:tcPr>
          <w:p w14:paraId="4EE9A019" w14:textId="4CB78E75" w:rsidR="00994EC3" w:rsidRDefault="00994EC3" w:rsidP="0087265B">
            <w:pPr>
              <w:rPr>
                <w:lang w:val="en-US"/>
              </w:rPr>
            </w:pPr>
            <w:r>
              <w:rPr>
                <w:lang w:val="en-US"/>
              </w:rPr>
              <w:t>After “size” attribute:</w:t>
            </w:r>
          </w:p>
          <w:p w14:paraId="47A62650" w14:textId="6FFCC39F" w:rsidR="00A562E1" w:rsidRDefault="00994EC3" w:rsidP="0087265B">
            <w:pPr>
              <w:rPr>
                <w:lang w:val="en-US"/>
              </w:rPr>
            </w:pPr>
            <w:r w:rsidRPr="00994EC3">
              <w:rPr>
                <w:noProof/>
                <w:lang w:val="en-US"/>
              </w:rPr>
              <w:drawing>
                <wp:inline distT="0" distB="0" distL="0" distR="0" wp14:anchorId="5FB78351" wp14:editId="19647AAA">
                  <wp:extent cx="3396915" cy="731954"/>
                  <wp:effectExtent l="0" t="0" r="0" b="0"/>
                  <wp:docPr id="437971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7137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064" cy="74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B6232" w14:textId="45E79121" w:rsidR="00994EC3" w:rsidRDefault="00994EC3" w:rsidP="0087265B">
            <w:pPr>
              <w:rPr>
                <w:lang w:val="en-US"/>
              </w:rPr>
            </w:pPr>
          </w:p>
        </w:tc>
      </w:tr>
    </w:tbl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0D18AB19" w14:textId="50A3A438" w:rsidR="00C56879" w:rsidRPr="00C56879" w:rsidRDefault="00C56879" w:rsidP="00C56879">
      <w:pPr>
        <w:spacing w:after="0"/>
        <w:rPr>
          <w:b/>
          <w:bCs/>
        </w:rPr>
      </w:pPr>
      <w:r w:rsidRPr="00C56879">
        <w:rPr>
          <w:b/>
          <w:bCs/>
        </w:rPr>
        <w:t>multiple Attribute</w:t>
      </w:r>
      <w:r>
        <w:rPr>
          <w:b/>
          <w:bCs/>
        </w:rPr>
        <w:t>:</w:t>
      </w:r>
    </w:p>
    <w:p w14:paraId="52EED4D0" w14:textId="77777777" w:rsidR="00F3556A" w:rsidRPr="00F3556A" w:rsidRDefault="00F3556A" w:rsidP="00F3556A">
      <w:pPr>
        <w:spacing w:after="0"/>
      </w:pPr>
      <w:r w:rsidRPr="00F3556A">
        <w:lastRenderedPageBreak/>
        <w:t>The input multiple </w:t>
      </w:r>
      <w:proofErr w:type="gramStart"/>
      <w:r w:rsidRPr="00F3556A">
        <w:t>attribute</w:t>
      </w:r>
      <w:proofErr w:type="gramEnd"/>
      <w:r w:rsidRPr="00F3556A">
        <w:t xml:space="preserve"> specifies that the user is allowed to enter more than one value in an input field.</w:t>
      </w:r>
    </w:p>
    <w:p w14:paraId="2F67237A" w14:textId="21E6E8AB" w:rsidR="00F3556A" w:rsidRPr="00F3556A" w:rsidRDefault="00F3556A" w:rsidP="00F3556A">
      <w:pPr>
        <w:spacing w:after="0"/>
      </w:pPr>
      <w:r w:rsidRPr="00F3556A">
        <w:t>The multiple </w:t>
      </w:r>
      <w:proofErr w:type="gramStart"/>
      <w:r w:rsidRPr="00F3556A">
        <w:t>attribute</w:t>
      </w:r>
      <w:proofErr w:type="gramEnd"/>
      <w:r w:rsidRPr="00F3556A">
        <w:t xml:space="preserve"> works with the following input types: email, and file</w:t>
      </w:r>
      <w:r w:rsidR="00382486">
        <w:t>, select drop down</w:t>
      </w:r>
      <w:r w:rsidRPr="00F3556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556A" w14:paraId="1FC0BAA7" w14:textId="77777777" w:rsidTr="00F3556A">
        <w:tc>
          <w:tcPr>
            <w:tcW w:w="10456" w:type="dxa"/>
          </w:tcPr>
          <w:p w14:paraId="5E8141A8" w14:textId="00C7BE0F" w:rsidR="00F3556A" w:rsidRDefault="00F3556A" w:rsidP="0087265B">
            <w:pPr>
              <w:rPr>
                <w:lang w:val="en-US"/>
              </w:rPr>
            </w:pPr>
            <w:r w:rsidRPr="00F3556A">
              <w:t>&lt;form&gt;</w:t>
            </w:r>
            <w:r w:rsidRPr="00F3556A">
              <w:br/>
              <w:t>  &lt;label for="files"&gt;Select files:&lt;/label&gt;</w:t>
            </w:r>
            <w:r w:rsidRPr="00F3556A">
              <w:br/>
              <w:t>  &lt;input </w:t>
            </w:r>
            <w:r w:rsidRPr="00382486">
              <w:rPr>
                <w:b/>
                <w:bCs/>
              </w:rPr>
              <w:t>type="file"</w:t>
            </w:r>
            <w:r w:rsidRPr="00F3556A">
              <w:t> id="files" name="files" </w:t>
            </w:r>
            <w:r w:rsidRPr="00F3556A">
              <w:rPr>
                <w:b/>
                <w:bCs/>
              </w:rPr>
              <w:t>multiple</w:t>
            </w:r>
            <w:r w:rsidRPr="00F3556A">
              <w:t>&gt;</w:t>
            </w:r>
            <w:r w:rsidRPr="00F3556A">
              <w:br/>
              <w:t>&lt;/form&gt;</w:t>
            </w:r>
          </w:p>
        </w:tc>
      </w:tr>
    </w:tbl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3A2B418C" w14:textId="7C13BEA9" w:rsidR="00C5272F" w:rsidRPr="00C5272F" w:rsidRDefault="00C5272F" w:rsidP="00C5272F">
      <w:pPr>
        <w:spacing w:after="0"/>
        <w:rPr>
          <w:b/>
          <w:bCs/>
        </w:rPr>
      </w:pPr>
      <w:r w:rsidRPr="00C5272F">
        <w:rPr>
          <w:b/>
          <w:bCs/>
        </w:rPr>
        <w:t>pattern Attribute</w:t>
      </w:r>
      <w:r>
        <w:rPr>
          <w:b/>
          <w:bCs/>
        </w:rPr>
        <w:t>:</w:t>
      </w:r>
    </w:p>
    <w:p w14:paraId="287E5A79" w14:textId="77777777" w:rsidR="00C5272F" w:rsidRPr="00C5272F" w:rsidRDefault="00C5272F" w:rsidP="00C5272F">
      <w:pPr>
        <w:spacing w:after="0"/>
      </w:pPr>
      <w:r w:rsidRPr="00C5272F">
        <w:t>The input </w:t>
      </w:r>
      <w:r w:rsidRPr="00C5272F">
        <w:rPr>
          <w:b/>
          <w:bCs/>
        </w:rPr>
        <w:t>pattern</w:t>
      </w:r>
      <w:r w:rsidRPr="00C5272F">
        <w:t xml:space="preserve"> attribute specifies a </w:t>
      </w:r>
      <w:r w:rsidRPr="00C5272F">
        <w:rPr>
          <w:b/>
          <w:bCs/>
        </w:rPr>
        <w:t>regular expression</w:t>
      </w:r>
      <w:r w:rsidRPr="00C5272F">
        <w:t xml:space="preserve"> that the input field's value is checked against, when the form is submitted.</w:t>
      </w:r>
    </w:p>
    <w:p w14:paraId="126199CB" w14:textId="77777777" w:rsidR="00C5272F" w:rsidRPr="00C5272F" w:rsidRDefault="00C5272F" w:rsidP="00C5272F">
      <w:pPr>
        <w:spacing w:after="0"/>
      </w:pPr>
      <w:r w:rsidRPr="00C5272F">
        <w:t xml:space="preserve">The pattern attribute works with the following input types: text, date, search, </w:t>
      </w:r>
      <w:proofErr w:type="spellStart"/>
      <w:r w:rsidRPr="00C5272F">
        <w:t>url</w:t>
      </w:r>
      <w:proofErr w:type="spellEnd"/>
      <w:r w:rsidRPr="00C5272F">
        <w:t xml:space="preserve">, </w:t>
      </w:r>
      <w:proofErr w:type="spellStart"/>
      <w:r w:rsidRPr="00C5272F">
        <w:t>tel</w:t>
      </w:r>
      <w:proofErr w:type="spellEnd"/>
      <w:r w:rsidRPr="00C5272F">
        <w:t>, email, and password.</w:t>
      </w: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0770E4E7" w:rsidR="00F32E9A" w:rsidRPr="00382A45" w:rsidRDefault="00382A45" w:rsidP="0087265B">
      <w:pPr>
        <w:spacing w:after="0"/>
        <w:rPr>
          <w:b/>
          <w:bCs/>
          <w:lang w:val="en-US"/>
        </w:rPr>
      </w:pPr>
      <w:r w:rsidRPr="00382A45">
        <w:rPr>
          <w:b/>
          <w:bCs/>
          <w:lang w:val="en-US"/>
        </w:rPr>
        <w:t xml:space="preserve">What is regular expression? </w:t>
      </w: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2358" w14:paraId="309729E0" w14:textId="77777777" w:rsidTr="00092358">
        <w:tc>
          <w:tcPr>
            <w:tcW w:w="10456" w:type="dxa"/>
          </w:tcPr>
          <w:p w14:paraId="11C43E4F" w14:textId="07E6FE08" w:rsidR="00092358" w:rsidRDefault="00092358" w:rsidP="0087265B">
            <w:pPr>
              <w:rPr>
                <w:lang w:val="en-US"/>
              </w:rPr>
            </w:pPr>
            <w:r w:rsidRPr="00092358">
              <w:t>&lt;input type="text" id="</w:t>
            </w:r>
            <w:proofErr w:type="spellStart"/>
            <w:r w:rsidRPr="00092358">
              <w:t>country_code</w:t>
            </w:r>
            <w:proofErr w:type="spellEnd"/>
            <w:r w:rsidRPr="00092358">
              <w:t>" name="</w:t>
            </w:r>
            <w:proofErr w:type="spellStart"/>
            <w:r w:rsidRPr="00092358">
              <w:t>country_code</w:t>
            </w:r>
            <w:proofErr w:type="spellEnd"/>
            <w:r w:rsidRPr="00092358">
              <w:t>"</w:t>
            </w:r>
            <w:r w:rsidRPr="00092358">
              <w:br/>
              <w:t xml:space="preserve">  </w:t>
            </w:r>
            <w:r w:rsidRPr="00092358">
              <w:rPr>
                <w:b/>
                <w:bCs/>
              </w:rPr>
              <w:t>pattern="[A-Za-z</w:t>
            </w:r>
            <w:r w:rsidR="00BC3AF4">
              <w:rPr>
                <w:b/>
                <w:bCs/>
              </w:rPr>
              <w:t>0-9</w:t>
            </w:r>
            <w:r w:rsidRPr="00092358">
              <w:rPr>
                <w:b/>
                <w:bCs/>
              </w:rPr>
              <w:t>]{3}"</w:t>
            </w:r>
            <w:r w:rsidRPr="00092358">
              <w:t> title="Three letter country code"&gt;</w:t>
            </w:r>
          </w:p>
        </w:tc>
      </w:tr>
    </w:tbl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6B150965" w14:textId="57E0670B" w:rsidR="00577A5C" w:rsidRPr="00577A5C" w:rsidRDefault="00577A5C" w:rsidP="00577A5C">
      <w:pPr>
        <w:spacing w:after="0"/>
        <w:rPr>
          <w:b/>
          <w:bCs/>
        </w:rPr>
      </w:pPr>
      <w:r w:rsidRPr="00577A5C">
        <w:rPr>
          <w:b/>
          <w:bCs/>
        </w:rPr>
        <w:t>placeholder Attribute:</w:t>
      </w:r>
    </w:p>
    <w:p w14:paraId="161F043A" w14:textId="77777777" w:rsidR="00C41417" w:rsidRPr="00C41417" w:rsidRDefault="00C41417" w:rsidP="00C41417">
      <w:pPr>
        <w:spacing w:after="0"/>
      </w:pPr>
      <w:r w:rsidRPr="00C41417">
        <w:t xml:space="preserve">The input placeholder attribute specifies </w:t>
      </w:r>
      <w:r w:rsidRPr="00C41417">
        <w:rPr>
          <w:b/>
          <w:bCs/>
        </w:rPr>
        <w:t>a short hint</w:t>
      </w:r>
      <w:r w:rsidRPr="00C41417">
        <w:t xml:space="preserve"> that describes the expected value of an input field (a sample value or a short description of the expected format).</w:t>
      </w:r>
    </w:p>
    <w:p w14:paraId="3EF1EAC1" w14:textId="77777777" w:rsidR="00C41417" w:rsidRPr="00C41417" w:rsidRDefault="00C41417" w:rsidP="00C41417">
      <w:pPr>
        <w:spacing w:after="0"/>
      </w:pPr>
      <w:r w:rsidRPr="00C41417">
        <w:t>The short hint is displayed in the input field before the user enters a value.</w:t>
      </w:r>
    </w:p>
    <w:p w14:paraId="61C7C51A" w14:textId="77777777" w:rsidR="00C41417" w:rsidRPr="00C41417" w:rsidRDefault="00C41417" w:rsidP="00C41417">
      <w:pPr>
        <w:spacing w:after="0"/>
      </w:pPr>
      <w:r w:rsidRPr="00C41417">
        <w:t xml:space="preserve">The placeholder attribute works with the following input types: text, search, </w:t>
      </w:r>
      <w:proofErr w:type="spellStart"/>
      <w:r w:rsidRPr="00C41417">
        <w:t>url</w:t>
      </w:r>
      <w:proofErr w:type="spellEnd"/>
      <w:r w:rsidRPr="00C41417">
        <w:t xml:space="preserve">, number, </w:t>
      </w:r>
      <w:proofErr w:type="spellStart"/>
      <w:r w:rsidRPr="00C41417">
        <w:t>tel</w:t>
      </w:r>
      <w:proofErr w:type="spellEnd"/>
      <w:r w:rsidRPr="00C41417">
        <w:t>, email, and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28C6" w14:paraId="07BAB428" w14:textId="77777777" w:rsidTr="007528C6">
        <w:tc>
          <w:tcPr>
            <w:tcW w:w="10456" w:type="dxa"/>
          </w:tcPr>
          <w:p w14:paraId="5E373A0C" w14:textId="1F29165A" w:rsidR="007528C6" w:rsidRDefault="007528C6" w:rsidP="0087265B">
            <w:pPr>
              <w:rPr>
                <w:lang w:val="en-US"/>
              </w:rPr>
            </w:pPr>
            <w:r w:rsidRPr="007528C6">
              <w:t>  &lt;input type="</w:t>
            </w:r>
            <w:proofErr w:type="spellStart"/>
            <w:r w:rsidRPr="007528C6">
              <w:t>tel</w:t>
            </w:r>
            <w:proofErr w:type="spellEnd"/>
            <w:r w:rsidRPr="007528C6">
              <w:t>" id="phone" name="phone"</w:t>
            </w:r>
            <w:r w:rsidRPr="007528C6">
              <w:br/>
            </w:r>
            <w:r w:rsidRPr="006472A9">
              <w:rPr>
                <w:b/>
                <w:bCs/>
              </w:rPr>
              <w:t>  placeholder="123-45-678"</w:t>
            </w:r>
            <w:r w:rsidRPr="006472A9">
              <w:rPr>
                <w:b/>
                <w:bCs/>
              </w:rPr>
              <w:br/>
              <w:t>  pattern="[0-9]{3}</w:t>
            </w:r>
            <w:proofErr w:type="gramStart"/>
            <w:r w:rsidRPr="006472A9">
              <w:rPr>
                <w:b/>
                <w:bCs/>
              </w:rPr>
              <w:t>-[</w:t>
            </w:r>
            <w:proofErr w:type="gramEnd"/>
            <w:r w:rsidRPr="006472A9">
              <w:rPr>
                <w:b/>
                <w:bCs/>
              </w:rPr>
              <w:t>0-9]{2}</w:t>
            </w:r>
            <w:proofErr w:type="gramStart"/>
            <w:r w:rsidRPr="006472A9">
              <w:rPr>
                <w:b/>
                <w:bCs/>
              </w:rPr>
              <w:t>-[</w:t>
            </w:r>
            <w:proofErr w:type="gramEnd"/>
            <w:r w:rsidRPr="006472A9">
              <w:rPr>
                <w:b/>
                <w:bCs/>
              </w:rPr>
              <w:t>0-9]{3</w:t>
            </w:r>
            <w:r w:rsidRPr="007528C6">
              <w:t>}"&gt;</w:t>
            </w:r>
          </w:p>
        </w:tc>
      </w:tr>
    </w:tbl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B99791E" w14:textId="2EC47D0D" w:rsidR="00561F0F" w:rsidRPr="00561F0F" w:rsidRDefault="00561F0F" w:rsidP="00561F0F">
      <w:pPr>
        <w:spacing w:after="0"/>
        <w:rPr>
          <w:b/>
          <w:bCs/>
        </w:rPr>
      </w:pPr>
      <w:r w:rsidRPr="00561F0F">
        <w:rPr>
          <w:b/>
          <w:bCs/>
        </w:rPr>
        <w:t>required Attribute:</w:t>
      </w:r>
    </w:p>
    <w:p w14:paraId="39C82F3E" w14:textId="77777777" w:rsidR="00561F0F" w:rsidRPr="00561F0F" w:rsidRDefault="00561F0F" w:rsidP="00561F0F">
      <w:pPr>
        <w:spacing w:after="0"/>
      </w:pPr>
      <w:r w:rsidRPr="00561F0F">
        <w:t>The input required attribute specifies that an input field must be filled out before submitting the form.</w:t>
      </w:r>
    </w:p>
    <w:p w14:paraId="4FC931F8" w14:textId="77777777" w:rsidR="00561F0F" w:rsidRPr="00561F0F" w:rsidRDefault="00561F0F" w:rsidP="00561F0F">
      <w:pPr>
        <w:spacing w:after="0"/>
      </w:pPr>
      <w:r w:rsidRPr="00561F0F">
        <w:t xml:space="preserve">The required attribute works with the following input types: text, search, </w:t>
      </w:r>
      <w:proofErr w:type="spellStart"/>
      <w:r w:rsidRPr="00561F0F">
        <w:t>url</w:t>
      </w:r>
      <w:proofErr w:type="spellEnd"/>
      <w:r w:rsidRPr="00561F0F">
        <w:t xml:space="preserve">, </w:t>
      </w:r>
      <w:proofErr w:type="spellStart"/>
      <w:r w:rsidRPr="00561F0F">
        <w:t>tel</w:t>
      </w:r>
      <w:proofErr w:type="spellEnd"/>
      <w:r w:rsidRPr="00561F0F">
        <w:t>, email, password, date pickers, number, checkbox, radio, and file.</w:t>
      </w:r>
    </w:p>
    <w:p w14:paraId="5654C68C" w14:textId="77777777" w:rsidR="007528C6" w:rsidRDefault="007528C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A44" w14:paraId="31DD3B62" w14:textId="77777777" w:rsidTr="001A3A44">
        <w:tc>
          <w:tcPr>
            <w:tcW w:w="10456" w:type="dxa"/>
          </w:tcPr>
          <w:p w14:paraId="2CADA656" w14:textId="77777777" w:rsidR="001A3A44" w:rsidRPr="001A3A44" w:rsidRDefault="001A3A44" w:rsidP="001A3A44">
            <w:r w:rsidRPr="001A3A44">
              <w:t>&lt;form&gt;</w:t>
            </w:r>
          </w:p>
          <w:p w14:paraId="1CD2FCEC" w14:textId="77777777" w:rsidR="001A3A44" w:rsidRPr="001A3A44" w:rsidRDefault="001A3A44" w:rsidP="001A3A44">
            <w:r w:rsidRPr="001A3A44">
              <w:t>  &lt;label for="username"&gt;Username:&lt;/label&gt;</w:t>
            </w:r>
          </w:p>
          <w:p w14:paraId="653DAEBE" w14:textId="77777777" w:rsidR="001A3A44" w:rsidRPr="001A3A44" w:rsidRDefault="001A3A44" w:rsidP="001A3A44">
            <w:r w:rsidRPr="001A3A44">
              <w:t xml:space="preserve">  &lt;input type="text" id="username" name="username" </w:t>
            </w:r>
            <w:r w:rsidRPr="001A3A44">
              <w:rPr>
                <w:b/>
                <w:bCs/>
              </w:rPr>
              <w:t>required</w:t>
            </w:r>
            <w:r w:rsidRPr="001A3A44">
              <w:t>&gt;</w:t>
            </w:r>
          </w:p>
          <w:p w14:paraId="0A659408" w14:textId="77777777" w:rsidR="001A3A44" w:rsidRPr="001A3A44" w:rsidRDefault="001A3A44" w:rsidP="001A3A44">
            <w:r w:rsidRPr="001A3A44">
              <w:t>&lt;/form&gt;</w:t>
            </w:r>
          </w:p>
          <w:p w14:paraId="2BC4A43B" w14:textId="77777777" w:rsidR="001A3A44" w:rsidRDefault="001A3A44" w:rsidP="0087265B">
            <w:pPr>
              <w:rPr>
                <w:lang w:val="en-US"/>
              </w:rPr>
            </w:pPr>
          </w:p>
        </w:tc>
      </w:tr>
    </w:tbl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AD49695" w14:textId="6305F36C" w:rsidR="0076395F" w:rsidRPr="0076395F" w:rsidRDefault="0076395F" w:rsidP="0076395F">
      <w:pPr>
        <w:spacing w:after="0"/>
        <w:rPr>
          <w:b/>
          <w:bCs/>
        </w:rPr>
      </w:pPr>
      <w:r w:rsidRPr="0076395F">
        <w:rPr>
          <w:b/>
          <w:bCs/>
        </w:rPr>
        <w:t>autofocus Attribute</w:t>
      </w:r>
      <w:r>
        <w:rPr>
          <w:b/>
          <w:bCs/>
        </w:rPr>
        <w:t>:</w:t>
      </w:r>
    </w:p>
    <w:p w14:paraId="48A1BE40" w14:textId="77777777" w:rsidR="0076395F" w:rsidRPr="0076395F" w:rsidRDefault="0076395F" w:rsidP="0076395F">
      <w:pPr>
        <w:spacing w:after="0"/>
      </w:pPr>
      <w:r w:rsidRPr="0076395F">
        <w:t>The input autofocus attribute specifies that an input field should automatically get focus when the page loads.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6B59" w14:paraId="7F043718" w14:textId="77777777" w:rsidTr="004A6B59">
        <w:tc>
          <w:tcPr>
            <w:tcW w:w="10456" w:type="dxa"/>
          </w:tcPr>
          <w:p w14:paraId="0D61E112" w14:textId="74881936" w:rsidR="004A6B59" w:rsidRDefault="004A6B59" w:rsidP="0087265B">
            <w:pPr>
              <w:rPr>
                <w:lang w:val="en-US"/>
              </w:rPr>
            </w:pPr>
            <w:r w:rsidRPr="004A6B59">
              <w:t>&lt;form&gt;</w:t>
            </w:r>
            <w:r w:rsidRPr="004A6B59">
              <w:br/>
              <w:t>  &lt;label for="</w:t>
            </w:r>
            <w:proofErr w:type="spellStart"/>
            <w:r w:rsidRPr="004A6B59">
              <w:t>fname</w:t>
            </w:r>
            <w:proofErr w:type="spellEnd"/>
            <w:r w:rsidRPr="004A6B59">
              <w:t>"&gt;First name:&lt;/label&gt;&lt;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&lt;input type="text" id="</w:t>
            </w:r>
            <w:proofErr w:type="spellStart"/>
            <w:r w:rsidRPr="004A6B59">
              <w:t>fname</w:t>
            </w:r>
            <w:proofErr w:type="spellEnd"/>
            <w:r w:rsidRPr="004A6B59">
              <w:t>" name="</w:t>
            </w:r>
            <w:proofErr w:type="spellStart"/>
            <w:r w:rsidRPr="004A6B59">
              <w:t>fname</w:t>
            </w:r>
            <w:proofErr w:type="spellEnd"/>
            <w:r w:rsidRPr="004A6B59">
              <w:t>" </w:t>
            </w:r>
            <w:r w:rsidRPr="004A6B59">
              <w:rPr>
                <w:b/>
                <w:bCs/>
                <w:highlight w:val="yellow"/>
              </w:rPr>
              <w:t>autofocus</w:t>
            </w:r>
            <w:r w:rsidRPr="004A6B59">
              <w:t>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&lt;label for="</w:t>
            </w:r>
            <w:proofErr w:type="spellStart"/>
            <w:r w:rsidRPr="004A6B59">
              <w:t>lname</w:t>
            </w:r>
            <w:proofErr w:type="spellEnd"/>
            <w:r w:rsidRPr="004A6B59">
              <w:t>"&gt;Last name:&lt;/label&gt;&lt;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&lt;input type="text" id="</w:t>
            </w:r>
            <w:proofErr w:type="spellStart"/>
            <w:r w:rsidRPr="004A6B59">
              <w:t>lname</w:t>
            </w:r>
            <w:proofErr w:type="spellEnd"/>
            <w:r w:rsidRPr="004A6B59">
              <w:t>" name="</w:t>
            </w:r>
            <w:proofErr w:type="spellStart"/>
            <w:r w:rsidRPr="004A6B59">
              <w:t>lname</w:t>
            </w:r>
            <w:proofErr w:type="spellEnd"/>
            <w:r w:rsidRPr="004A6B59">
              <w:t>"&gt;</w:t>
            </w:r>
            <w:r w:rsidRPr="004A6B59">
              <w:br/>
              <w:t>&lt;/form&gt;</w:t>
            </w:r>
          </w:p>
        </w:tc>
      </w:tr>
    </w:tbl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1386F083" w:rsidR="00D3071D" w:rsidRPr="007F332D" w:rsidRDefault="007F332D" w:rsidP="0087265B">
      <w:pPr>
        <w:spacing w:after="0"/>
        <w:rPr>
          <w:b/>
          <w:bCs/>
          <w:lang w:val="en-US"/>
        </w:rPr>
      </w:pPr>
      <w:r w:rsidRPr="007F332D">
        <w:rPr>
          <w:b/>
          <w:bCs/>
          <w:lang w:val="en-US"/>
        </w:rPr>
        <w:t xml:space="preserve">What is meant by focus? </w:t>
      </w: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12204CD2" w:rsidR="00713AB3" w:rsidRDefault="008A16AC" w:rsidP="0087265B">
      <w:pPr>
        <w:spacing w:after="0"/>
        <w:rPr>
          <w:lang w:val="en-US"/>
        </w:rPr>
      </w:pPr>
      <w:r>
        <w:rPr>
          <w:lang w:val="en-US"/>
        </w:rPr>
        <w:t>When we click in text field then its margin will be highlighted that is called auto focus. It applicable for all types of elements.</w:t>
      </w:r>
    </w:p>
    <w:p w14:paraId="7D0944E4" w14:textId="133C8F59" w:rsidR="00407807" w:rsidRDefault="000A3A73" w:rsidP="0087265B">
      <w:pPr>
        <w:spacing w:after="0"/>
        <w:rPr>
          <w:lang w:val="en-US"/>
        </w:rPr>
      </w:pPr>
      <w:r w:rsidRPr="000A3A73">
        <w:rPr>
          <w:lang w:val="en-US"/>
        </w:rPr>
        <w:lastRenderedPageBreak/>
        <w:drawing>
          <wp:inline distT="0" distB="0" distL="0" distR="0" wp14:anchorId="1554134A" wp14:editId="5574BC13">
            <wp:extent cx="5340624" cy="1524078"/>
            <wp:effectExtent l="0" t="0" r="0" b="0"/>
            <wp:docPr id="33646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12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E079" w14:textId="7AAAA64B" w:rsidR="000A3A73" w:rsidRDefault="000A3A73" w:rsidP="0087265B">
      <w:pPr>
        <w:spacing w:after="0"/>
        <w:rPr>
          <w:lang w:val="en-US"/>
        </w:rPr>
      </w:pPr>
      <w:r>
        <w:rPr>
          <w:lang w:val="en-US"/>
        </w:rPr>
        <w:t xml:space="preserve">If you see above diagram, </w:t>
      </w: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name input field is focused, we can see margin becomes thick black color.</w:t>
      </w: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036DCF6D" w14:textId="77777777" w:rsidR="005241F2" w:rsidRDefault="005241F2" w:rsidP="0087265B">
      <w:pPr>
        <w:spacing w:after="0"/>
        <w:rPr>
          <w:lang w:val="en-US"/>
        </w:rPr>
      </w:pPr>
    </w:p>
    <w:p w14:paraId="75B210F4" w14:textId="77777777" w:rsidR="005241F2" w:rsidRDefault="005241F2" w:rsidP="0087265B">
      <w:pPr>
        <w:spacing w:after="0"/>
        <w:rPr>
          <w:lang w:val="en-US"/>
        </w:rPr>
      </w:pPr>
    </w:p>
    <w:p w14:paraId="259D56AF" w14:textId="77777777" w:rsidR="005241F2" w:rsidRDefault="005241F2" w:rsidP="0087265B">
      <w:pPr>
        <w:spacing w:after="0"/>
        <w:rPr>
          <w:lang w:val="en-US"/>
        </w:rPr>
      </w:pPr>
    </w:p>
    <w:p w14:paraId="1D839F93" w14:textId="77777777" w:rsidR="005241F2" w:rsidRDefault="005241F2" w:rsidP="0087265B">
      <w:pPr>
        <w:spacing w:after="0"/>
        <w:rPr>
          <w:lang w:val="en-US"/>
        </w:rPr>
      </w:pPr>
    </w:p>
    <w:p w14:paraId="19790306" w14:textId="77777777" w:rsidR="005241F2" w:rsidRDefault="005241F2" w:rsidP="0087265B">
      <w:pPr>
        <w:spacing w:after="0"/>
        <w:rPr>
          <w:lang w:val="en-US"/>
        </w:rPr>
      </w:pPr>
    </w:p>
    <w:p w14:paraId="0934C121" w14:textId="77777777" w:rsidR="005241F2" w:rsidRDefault="005241F2" w:rsidP="0087265B">
      <w:pPr>
        <w:spacing w:after="0"/>
        <w:rPr>
          <w:lang w:val="en-US"/>
        </w:rPr>
      </w:pPr>
    </w:p>
    <w:p w14:paraId="3941D42C" w14:textId="77777777" w:rsidR="005241F2" w:rsidRDefault="005241F2" w:rsidP="0087265B">
      <w:pPr>
        <w:spacing w:after="0"/>
        <w:rPr>
          <w:lang w:val="en-US"/>
        </w:rPr>
      </w:pPr>
    </w:p>
    <w:p w14:paraId="0E2D51B7" w14:textId="77777777" w:rsidR="005241F2" w:rsidRDefault="005241F2" w:rsidP="0087265B">
      <w:pPr>
        <w:spacing w:after="0"/>
        <w:rPr>
          <w:lang w:val="en-US"/>
        </w:rPr>
      </w:pPr>
    </w:p>
    <w:p w14:paraId="7489701C" w14:textId="77777777" w:rsidR="005241F2" w:rsidRDefault="005241F2" w:rsidP="0087265B">
      <w:pPr>
        <w:spacing w:after="0"/>
        <w:rPr>
          <w:lang w:val="en-US"/>
        </w:rPr>
      </w:pPr>
    </w:p>
    <w:p w14:paraId="04DB1493" w14:textId="77777777" w:rsidR="005241F2" w:rsidRDefault="005241F2" w:rsidP="0087265B">
      <w:pPr>
        <w:spacing w:after="0"/>
        <w:rPr>
          <w:lang w:val="en-US"/>
        </w:rPr>
      </w:pPr>
    </w:p>
    <w:p w14:paraId="18D2A80B" w14:textId="77777777" w:rsidR="005241F2" w:rsidRDefault="005241F2" w:rsidP="0087265B">
      <w:pPr>
        <w:spacing w:after="0"/>
        <w:rPr>
          <w:lang w:val="en-US"/>
        </w:rPr>
      </w:pPr>
    </w:p>
    <w:p w14:paraId="6B32D98D" w14:textId="77777777" w:rsidR="005241F2" w:rsidRDefault="005241F2" w:rsidP="0087265B">
      <w:pPr>
        <w:spacing w:after="0"/>
        <w:rPr>
          <w:lang w:val="en-US"/>
        </w:rPr>
      </w:pPr>
    </w:p>
    <w:p w14:paraId="20180CFA" w14:textId="77777777" w:rsidR="005241F2" w:rsidRDefault="005241F2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22307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10F0"/>
    <w:rsid w:val="000731BF"/>
    <w:rsid w:val="000735B7"/>
    <w:rsid w:val="0007561B"/>
    <w:rsid w:val="00086A4F"/>
    <w:rsid w:val="00086E34"/>
    <w:rsid w:val="00091AB2"/>
    <w:rsid w:val="00092358"/>
    <w:rsid w:val="000969EA"/>
    <w:rsid w:val="000A0FF8"/>
    <w:rsid w:val="000A1B05"/>
    <w:rsid w:val="000A3A73"/>
    <w:rsid w:val="000B32B6"/>
    <w:rsid w:val="000B3FD5"/>
    <w:rsid w:val="000C07BC"/>
    <w:rsid w:val="000C1933"/>
    <w:rsid w:val="000C4AE5"/>
    <w:rsid w:val="000C4AF1"/>
    <w:rsid w:val="000C50D6"/>
    <w:rsid w:val="000C50F5"/>
    <w:rsid w:val="000C5AF1"/>
    <w:rsid w:val="000C7EAF"/>
    <w:rsid w:val="000D36CA"/>
    <w:rsid w:val="000D3B94"/>
    <w:rsid w:val="000D5303"/>
    <w:rsid w:val="000D5AD7"/>
    <w:rsid w:val="000D75BC"/>
    <w:rsid w:val="000E13C5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4619"/>
    <w:rsid w:val="0010540D"/>
    <w:rsid w:val="0010605B"/>
    <w:rsid w:val="00106FE8"/>
    <w:rsid w:val="001151A7"/>
    <w:rsid w:val="0011695D"/>
    <w:rsid w:val="00120BA0"/>
    <w:rsid w:val="00123F6F"/>
    <w:rsid w:val="00124390"/>
    <w:rsid w:val="00125F12"/>
    <w:rsid w:val="00126736"/>
    <w:rsid w:val="00126752"/>
    <w:rsid w:val="00126D96"/>
    <w:rsid w:val="00126EB0"/>
    <w:rsid w:val="001275B3"/>
    <w:rsid w:val="001300F9"/>
    <w:rsid w:val="00134D0E"/>
    <w:rsid w:val="00136555"/>
    <w:rsid w:val="00137C78"/>
    <w:rsid w:val="001429BB"/>
    <w:rsid w:val="00144EC2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3A44"/>
    <w:rsid w:val="001A583D"/>
    <w:rsid w:val="001A5E70"/>
    <w:rsid w:val="001B6D64"/>
    <w:rsid w:val="001C42A3"/>
    <w:rsid w:val="001C7070"/>
    <w:rsid w:val="001D0680"/>
    <w:rsid w:val="001D5397"/>
    <w:rsid w:val="001E274A"/>
    <w:rsid w:val="001E5084"/>
    <w:rsid w:val="001E5366"/>
    <w:rsid w:val="001E6526"/>
    <w:rsid w:val="001E69AD"/>
    <w:rsid w:val="001E7EA7"/>
    <w:rsid w:val="001F25DA"/>
    <w:rsid w:val="001F3681"/>
    <w:rsid w:val="001F3C55"/>
    <w:rsid w:val="001F46EB"/>
    <w:rsid w:val="001F4FFA"/>
    <w:rsid w:val="001F7095"/>
    <w:rsid w:val="001F74ED"/>
    <w:rsid w:val="002006E8"/>
    <w:rsid w:val="0020089E"/>
    <w:rsid w:val="00200DCE"/>
    <w:rsid w:val="00203BE3"/>
    <w:rsid w:val="002046D3"/>
    <w:rsid w:val="00206FCE"/>
    <w:rsid w:val="00211008"/>
    <w:rsid w:val="002115DF"/>
    <w:rsid w:val="0021169C"/>
    <w:rsid w:val="00211825"/>
    <w:rsid w:val="00213A34"/>
    <w:rsid w:val="00215372"/>
    <w:rsid w:val="00215A43"/>
    <w:rsid w:val="00216091"/>
    <w:rsid w:val="00216D76"/>
    <w:rsid w:val="00217716"/>
    <w:rsid w:val="0022462A"/>
    <w:rsid w:val="002253A1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5396A"/>
    <w:rsid w:val="002647BB"/>
    <w:rsid w:val="00266956"/>
    <w:rsid w:val="00266F08"/>
    <w:rsid w:val="0027079B"/>
    <w:rsid w:val="00274283"/>
    <w:rsid w:val="00275FA6"/>
    <w:rsid w:val="00282138"/>
    <w:rsid w:val="00284F51"/>
    <w:rsid w:val="00284FE2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4B9E"/>
    <w:rsid w:val="002C6D50"/>
    <w:rsid w:val="002D2C8A"/>
    <w:rsid w:val="002D361B"/>
    <w:rsid w:val="002D4834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2F6A1C"/>
    <w:rsid w:val="003067D3"/>
    <w:rsid w:val="00306B8C"/>
    <w:rsid w:val="003079BC"/>
    <w:rsid w:val="0031245C"/>
    <w:rsid w:val="00313C30"/>
    <w:rsid w:val="003165A8"/>
    <w:rsid w:val="003250A6"/>
    <w:rsid w:val="0032671C"/>
    <w:rsid w:val="00327F28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486"/>
    <w:rsid w:val="0038274F"/>
    <w:rsid w:val="00382A45"/>
    <w:rsid w:val="00383741"/>
    <w:rsid w:val="00384CB1"/>
    <w:rsid w:val="00385F4A"/>
    <w:rsid w:val="003871D0"/>
    <w:rsid w:val="00391A77"/>
    <w:rsid w:val="00392468"/>
    <w:rsid w:val="0039342D"/>
    <w:rsid w:val="00394550"/>
    <w:rsid w:val="00397148"/>
    <w:rsid w:val="003A4804"/>
    <w:rsid w:val="003A7E1E"/>
    <w:rsid w:val="003B25F3"/>
    <w:rsid w:val="003B33C9"/>
    <w:rsid w:val="003B3A77"/>
    <w:rsid w:val="003B624F"/>
    <w:rsid w:val="003B6EFB"/>
    <w:rsid w:val="003C08CD"/>
    <w:rsid w:val="003C70C1"/>
    <w:rsid w:val="003D0E4F"/>
    <w:rsid w:val="003D2234"/>
    <w:rsid w:val="003D2598"/>
    <w:rsid w:val="003D341D"/>
    <w:rsid w:val="003D7101"/>
    <w:rsid w:val="003E1094"/>
    <w:rsid w:val="003E4ED4"/>
    <w:rsid w:val="003E4F12"/>
    <w:rsid w:val="003E65E5"/>
    <w:rsid w:val="003F4071"/>
    <w:rsid w:val="003F70B0"/>
    <w:rsid w:val="0040062E"/>
    <w:rsid w:val="00402542"/>
    <w:rsid w:val="00404253"/>
    <w:rsid w:val="00407807"/>
    <w:rsid w:val="00410DB0"/>
    <w:rsid w:val="00415637"/>
    <w:rsid w:val="00416C3E"/>
    <w:rsid w:val="00416E84"/>
    <w:rsid w:val="00420C6A"/>
    <w:rsid w:val="00424DB2"/>
    <w:rsid w:val="00430E26"/>
    <w:rsid w:val="00431286"/>
    <w:rsid w:val="00431DFC"/>
    <w:rsid w:val="0043287E"/>
    <w:rsid w:val="00433B92"/>
    <w:rsid w:val="004346E8"/>
    <w:rsid w:val="004348D4"/>
    <w:rsid w:val="00436D16"/>
    <w:rsid w:val="00437372"/>
    <w:rsid w:val="004407EE"/>
    <w:rsid w:val="004408C5"/>
    <w:rsid w:val="0044538A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3ED8"/>
    <w:rsid w:val="00495E1E"/>
    <w:rsid w:val="004A06D5"/>
    <w:rsid w:val="004A120A"/>
    <w:rsid w:val="004A2105"/>
    <w:rsid w:val="004A492C"/>
    <w:rsid w:val="004A56E6"/>
    <w:rsid w:val="004A6240"/>
    <w:rsid w:val="004A6B59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268C"/>
    <w:rsid w:val="004F37BB"/>
    <w:rsid w:val="004F46B7"/>
    <w:rsid w:val="004F4FF1"/>
    <w:rsid w:val="004F589E"/>
    <w:rsid w:val="00503FFA"/>
    <w:rsid w:val="00513E3D"/>
    <w:rsid w:val="005162F6"/>
    <w:rsid w:val="00516F17"/>
    <w:rsid w:val="00517E63"/>
    <w:rsid w:val="0052208C"/>
    <w:rsid w:val="005241F2"/>
    <w:rsid w:val="005255DB"/>
    <w:rsid w:val="00530AA9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1F0F"/>
    <w:rsid w:val="00563916"/>
    <w:rsid w:val="00564806"/>
    <w:rsid w:val="00566236"/>
    <w:rsid w:val="00570F23"/>
    <w:rsid w:val="005718C1"/>
    <w:rsid w:val="00572196"/>
    <w:rsid w:val="00572E59"/>
    <w:rsid w:val="0057470A"/>
    <w:rsid w:val="00574CF4"/>
    <w:rsid w:val="00575CF5"/>
    <w:rsid w:val="00577315"/>
    <w:rsid w:val="00577771"/>
    <w:rsid w:val="00577A5C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2EF2"/>
    <w:rsid w:val="005B3A80"/>
    <w:rsid w:val="005C5626"/>
    <w:rsid w:val="005D003F"/>
    <w:rsid w:val="005D1C61"/>
    <w:rsid w:val="005D3BF5"/>
    <w:rsid w:val="005D42FF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1FF0"/>
    <w:rsid w:val="0060340D"/>
    <w:rsid w:val="00605A6D"/>
    <w:rsid w:val="006063CE"/>
    <w:rsid w:val="00607A3C"/>
    <w:rsid w:val="006204D6"/>
    <w:rsid w:val="00620747"/>
    <w:rsid w:val="00620F36"/>
    <w:rsid w:val="00621051"/>
    <w:rsid w:val="00621C43"/>
    <w:rsid w:val="006311F1"/>
    <w:rsid w:val="00632D29"/>
    <w:rsid w:val="006343BC"/>
    <w:rsid w:val="00634CCF"/>
    <w:rsid w:val="00635B47"/>
    <w:rsid w:val="00643448"/>
    <w:rsid w:val="0064498E"/>
    <w:rsid w:val="006464C4"/>
    <w:rsid w:val="00646FEA"/>
    <w:rsid w:val="00647059"/>
    <w:rsid w:val="006472A9"/>
    <w:rsid w:val="00651FD5"/>
    <w:rsid w:val="0065543C"/>
    <w:rsid w:val="00660DEA"/>
    <w:rsid w:val="00662A9B"/>
    <w:rsid w:val="00665BA7"/>
    <w:rsid w:val="00666578"/>
    <w:rsid w:val="006678D7"/>
    <w:rsid w:val="0067024F"/>
    <w:rsid w:val="00670360"/>
    <w:rsid w:val="00671C9C"/>
    <w:rsid w:val="00672DDB"/>
    <w:rsid w:val="006820F9"/>
    <w:rsid w:val="006836D8"/>
    <w:rsid w:val="0068745E"/>
    <w:rsid w:val="00690769"/>
    <w:rsid w:val="00692306"/>
    <w:rsid w:val="00693346"/>
    <w:rsid w:val="00695107"/>
    <w:rsid w:val="00696DFD"/>
    <w:rsid w:val="006A03E6"/>
    <w:rsid w:val="006A1465"/>
    <w:rsid w:val="006A17EB"/>
    <w:rsid w:val="006A4B20"/>
    <w:rsid w:val="006A527A"/>
    <w:rsid w:val="006A786F"/>
    <w:rsid w:val="006C112F"/>
    <w:rsid w:val="006C3179"/>
    <w:rsid w:val="006C3267"/>
    <w:rsid w:val="006C5EB5"/>
    <w:rsid w:val="006C69C6"/>
    <w:rsid w:val="006C787F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05EA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2275"/>
    <w:rsid w:val="007528C6"/>
    <w:rsid w:val="00752C65"/>
    <w:rsid w:val="007534AC"/>
    <w:rsid w:val="00753F56"/>
    <w:rsid w:val="00755512"/>
    <w:rsid w:val="007555AB"/>
    <w:rsid w:val="0075720E"/>
    <w:rsid w:val="00761E83"/>
    <w:rsid w:val="00762221"/>
    <w:rsid w:val="0076395F"/>
    <w:rsid w:val="00764175"/>
    <w:rsid w:val="00765421"/>
    <w:rsid w:val="0076552D"/>
    <w:rsid w:val="00765874"/>
    <w:rsid w:val="00765CA2"/>
    <w:rsid w:val="00772E93"/>
    <w:rsid w:val="00774E4D"/>
    <w:rsid w:val="00777AC0"/>
    <w:rsid w:val="00783AD2"/>
    <w:rsid w:val="0078425D"/>
    <w:rsid w:val="00784DD9"/>
    <w:rsid w:val="00785F66"/>
    <w:rsid w:val="00787FB1"/>
    <w:rsid w:val="00790DAD"/>
    <w:rsid w:val="00791447"/>
    <w:rsid w:val="00793E05"/>
    <w:rsid w:val="00795B1A"/>
    <w:rsid w:val="00796EFB"/>
    <w:rsid w:val="00797CBC"/>
    <w:rsid w:val="007A0E17"/>
    <w:rsid w:val="007A1591"/>
    <w:rsid w:val="007A3268"/>
    <w:rsid w:val="007A343E"/>
    <w:rsid w:val="007A666F"/>
    <w:rsid w:val="007B0275"/>
    <w:rsid w:val="007B1CC8"/>
    <w:rsid w:val="007B1FDD"/>
    <w:rsid w:val="007C659A"/>
    <w:rsid w:val="007D1FF3"/>
    <w:rsid w:val="007D2189"/>
    <w:rsid w:val="007D69A9"/>
    <w:rsid w:val="007D6B07"/>
    <w:rsid w:val="007D72B7"/>
    <w:rsid w:val="007D7C47"/>
    <w:rsid w:val="007E52FF"/>
    <w:rsid w:val="007E5CF7"/>
    <w:rsid w:val="007F076D"/>
    <w:rsid w:val="007F09B7"/>
    <w:rsid w:val="007F0DD5"/>
    <w:rsid w:val="007F1503"/>
    <w:rsid w:val="007F332D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0C04"/>
    <w:rsid w:val="008340B3"/>
    <w:rsid w:val="00836ACA"/>
    <w:rsid w:val="00836E69"/>
    <w:rsid w:val="00841CBD"/>
    <w:rsid w:val="00843DB0"/>
    <w:rsid w:val="00844FBC"/>
    <w:rsid w:val="00846B0D"/>
    <w:rsid w:val="00850742"/>
    <w:rsid w:val="00850FDF"/>
    <w:rsid w:val="0085249E"/>
    <w:rsid w:val="00852AE6"/>
    <w:rsid w:val="008601D9"/>
    <w:rsid w:val="008604D8"/>
    <w:rsid w:val="00860D68"/>
    <w:rsid w:val="00867245"/>
    <w:rsid w:val="00867FC1"/>
    <w:rsid w:val="0087265B"/>
    <w:rsid w:val="00874789"/>
    <w:rsid w:val="00874798"/>
    <w:rsid w:val="00874D72"/>
    <w:rsid w:val="00880ADD"/>
    <w:rsid w:val="0088176E"/>
    <w:rsid w:val="00887BF1"/>
    <w:rsid w:val="00893C7F"/>
    <w:rsid w:val="00894189"/>
    <w:rsid w:val="008A0A96"/>
    <w:rsid w:val="008A0AA9"/>
    <w:rsid w:val="008A1106"/>
    <w:rsid w:val="008A16AC"/>
    <w:rsid w:val="008A4D9E"/>
    <w:rsid w:val="008A4FCB"/>
    <w:rsid w:val="008B319E"/>
    <w:rsid w:val="008B7DB0"/>
    <w:rsid w:val="008C0196"/>
    <w:rsid w:val="008C1A8F"/>
    <w:rsid w:val="008C1D04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45C2"/>
    <w:rsid w:val="00906928"/>
    <w:rsid w:val="00907D22"/>
    <w:rsid w:val="00911EBD"/>
    <w:rsid w:val="00913334"/>
    <w:rsid w:val="0091408A"/>
    <w:rsid w:val="009172FE"/>
    <w:rsid w:val="00920AE0"/>
    <w:rsid w:val="009257EB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2870"/>
    <w:rsid w:val="009433C1"/>
    <w:rsid w:val="0094387E"/>
    <w:rsid w:val="00943A18"/>
    <w:rsid w:val="009463A3"/>
    <w:rsid w:val="009478EC"/>
    <w:rsid w:val="00950986"/>
    <w:rsid w:val="00952009"/>
    <w:rsid w:val="00954727"/>
    <w:rsid w:val="00957B49"/>
    <w:rsid w:val="00960A43"/>
    <w:rsid w:val="00961224"/>
    <w:rsid w:val="00962135"/>
    <w:rsid w:val="009629A2"/>
    <w:rsid w:val="00965D8F"/>
    <w:rsid w:val="00966F90"/>
    <w:rsid w:val="00967215"/>
    <w:rsid w:val="00971FAA"/>
    <w:rsid w:val="00972814"/>
    <w:rsid w:val="009746C4"/>
    <w:rsid w:val="009766BA"/>
    <w:rsid w:val="00976F67"/>
    <w:rsid w:val="009808C2"/>
    <w:rsid w:val="00982610"/>
    <w:rsid w:val="009830D9"/>
    <w:rsid w:val="00984630"/>
    <w:rsid w:val="0098608E"/>
    <w:rsid w:val="00987114"/>
    <w:rsid w:val="009937FA"/>
    <w:rsid w:val="00994EC3"/>
    <w:rsid w:val="00994F78"/>
    <w:rsid w:val="0099735B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562E1"/>
    <w:rsid w:val="00A61559"/>
    <w:rsid w:val="00A62B6A"/>
    <w:rsid w:val="00A62D08"/>
    <w:rsid w:val="00A65244"/>
    <w:rsid w:val="00A6768F"/>
    <w:rsid w:val="00A71C30"/>
    <w:rsid w:val="00A72240"/>
    <w:rsid w:val="00A72765"/>
    <w:rsid w:val="00A73916"/>
    <w:rsid w:val="00A776E4"/>
    <w:rsid w:val="00A805F7"/>
    <w:rsid w:val="00A81615"/>
    <w:rsid w:val="00A817FE"/>
    <w:rsid w:val="00A829D5"/>
    <w:rsid w:val="00A82AA6"/>
    <w:rsid w:val="00A832BF"/>
    <w:rsid w:val="00A860F4"/>
    <w:rsid w:val="00A865E9"/>
    <w:rsid w:val="00A8712D"/>
    <w:rsid w:val="00A92E00"/>
    <w:rsid w:val="00A92F2C"/>
    <w:rsid w:val="00A9373D"/>
    <w:rsid w:val="00A962C5"/>
    <w:rsid w:val="00AA5871"/>
    <w:rsid w:val="00AA607D"/>
    <w:rsid w:val="00AC079C"/>
    <w:rsid w:val="00AC1924"/>
    <w:rsid w:val="00AC371F"/>
    <w:rsid w:val="00AC4ABF"/>
    <w:rsid w:val="00AC5D4B"/>
    <w:rsid w:val="00AC5D63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0C9B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5590B"/>
    <w:rsid w:val="00B61A88"/>
    <w:rsid w:val="00B62B41"/>
    <w:rsid w:val="00B62BD6"/>
    <w:rsid w:val="00B63D8B"/>
    <w:rsid w:val="00B647C5"/>
    <w:rsid w:val="00B6567A"/>
    <w:rsid w:val="00B66AC6"/>
    <w:rsid w:val="00B71186"/>
    <w:rsid w:val="00B77F4B"/>
    <w:rsid w:val="00B80BF4"/>
    <w:rsid w:val="00B81473"/>
    <w:rsid w:val="00B8166F"/>
    <w:rsid w:val="00B90BD4"/>
    <w:rsid w:val="00B978AD"/>
    <w:rsid w:val="00BA2DC5"/>
    <w:rsid w:val="00BA5377"/>
    <w:rsid w:val="00BA6D42"/>
    <w:rsid w:val="00BA7F09"/>
    <w:rsid w:val="00BB1671"/>
    <w:rsid w:val="00BB1A21"/>
    <w:rsid w:val="00BB4F8E"/>
    <w:rsid w:val="00BB5A13"/>
    <w:rsid w:val="00BB7040"/>
    <w:rsid w:val="00BC3AF4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52D3"/>
    <w:rsid w:val="00C06C69"/>
    <w:rsid w:val="00C07C6F"/>
    <w:rsid w:val="00C10D27"/>
    <w:rsid w:val="00C1323C"/>
    <w:rsid w:val="00C14107"/>
    <w:rsid w:val="00C16C64"/>
    <w:rsid w:val="00C34D3A"/>
    <w:rsid w:val="00C355F7"/>
    <w:rsid w:val="00C41264"/>
    <w:rsid w:val="00C41417"/>
    <w:rsid w:val="00C459AB"/>
    <w:rsid w:val="00C50C48"/>
    <w:rsid w:val="00C51142"/>
    <w:rsid w:val="00C5272F"/>
    <w:rsid w:val="00C56879"/>
    <w:rsid w:val="00C57E53"/>
    <w:rsid w:val="00C664FD"/>
    <w:rsid w:val="00C72862"/>
    <w:rsid w:val="00C74512"/>
    <w:rsid w:val="00C7626A"/>
    <w:rsid w:val="00C763BD"/>
    <w:rsid w:val="00C84CB0"/>
    <w:rsid w:val="00C8501A"/>
    <w:rsid w:val="00C85B36"/>
    <w:rsid w:val="00C90C67"/>
    <w:rsid w:val="00C94345"/>
    <w:rsid w:val="00C947B7"/>
    <w:rsid w:val="00C9694B"/>
    <w:rsid w:val="00C96FB8"/>
    <w:rsid w:val="00C972D8"/>
    <w:rsid w:val="00CA131C"/>
    <w:rsid w:val="00CA353F"/>
    <w:rsid w:val="00CA4B30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D4ED0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35D"/>
    <w:rsid w:val="00D13B0D"/>
    <w:rsid w:val="00D15EF8"/>
    <w:rsid w:val="00D25DD7"/>
    <w:rsid w:val="00D3071D"/>
    <w:rsid w:val="00D307DF"/>
    <w:rsid w:val="00D33BF4"/>
    <w:rsid w:val="00D34C8A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0FA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491E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664F"/>
    <w:rsid w:val="00DF7590"/>
    <w:rsid w:val="00E006EE"/>
    <w:rsid w:val="00E028B1"/>
    <w:rsid w:val="00E1099B"/>
    <w:rsid w:val="00E10DBF"/>
    <w:rsid w:val="00E15153"/>
    <w:rsid w:val="00E16063"/>
    <w:rsid w:val="00E16527"/>
    <w:rsid w:val="00E17FB1"/>
    <w:rsid w:val="00E20DA8"/>
    <w:rsid w:val="00E25DBF"/>
    <w:rsid w:val="00E27D37"/>
    <w:rsid w:val="00E34003"/>
    <w:rsid w:val="00E34E83"/>
    <w:rsid w:val="00E45004"/>
    <w:rsid w:val="00E45C08"/>
    <w:rsid w:val="00E46047"/>
    <w:rsid w:val="00E51284"/>
    <w:rsid w:val="00E53786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26F0"/>
    <w:rsid w:val="00E73185"/>
    <w:rsid w:val="00E733C4"/>
    <w:rsid w:val="00E7523B"/>
    <w:rsid w:val="00E77883"/>
    <w:rsid w:val="00E80EEF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A71F6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3549"/>
    <w:rsid w:val="00ED41FF"/>
    <w:rsid w:val="00ED439C"/>
    <w:rsid w:val="00EE272A"/>
    <w:rsid w:val="00EE49AE"/>
    <w:rsid w:val="00EE7003"/>
    <w:rsid w:val="00EF3253"/>
    <w:rsid w:val="00EF49C7"/>
    <w:rsid w:val="00EF4EDC"/>
    <w:rsid w:val="00F02700"/>
    <w:rsid w:val="00F0293C"/>
    <w:rsid w:val="00F03B87"/>
    <w:rsid w:val="00F06294"/>
    <w:rsid w:val="00F068B5"/>
    <w:rsid w:val="00F13E81"/>
    <w:rsid w:val="00F169F9"/>
    <w:rsid w:val="00F2507C"/>
    <w:rsid w:val="00F250A6"/>
    <w:rsid w:val="00F262C5"/>
    <w:rsid w:val="00F2640F"/>
    <w:rsid w:val="00F26519"/>
    <w:rsid w:val="00F27889"/>
    <w:rsid w:val="00F32E9A"/>
    <w:rsid w:val="00F33920"/>
    <w:rsid w:val="00F3556A"/>
    <w:rsid w:val="00F42010"/>
    <w:rsid w:val="00F42A65"/>
    <w:rsid w:val="00F56830"/>
    <w:rsid w:val="00F612FD"/>
    <w:rsid w:val="00F620CE"/>
    <w:rsid w:val="00F636F4"/>
    <w:rsid w:val="00F63FE1"/>
    <w:rsid w:val="00F643FF"/>
    <w:rsid w:val="00F658A5"/>
    <w:rsid w:val="00F65BF6"/>
    <w:rsid w:val="00F723C5"/>
    <w:rsid w:val="00F72A15"/>
    <w:rsid w:val="00F73959"/>
    <w:rsid w:val="00F74D67"/>
    <w:rsid w:val="00F7535C"/>
    <w:rsid w:val="00F763C6"/>
    <w:rsid w:val="00F847CA"/>
    <w:rsid w:val="00F8645F"/>
    <w:rsid w:val="00F91710"/>
    <w:rsid w:val="00F94A27"/>
    <w:rsid w:val="00F963A0"/>
    <w:rsid w:val="00F966E3"/>
    <w:rsid w:val="00F9779E"/>
    <w:rsid w:val="00FA0FC9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CD0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1BFF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38</Pages>
  <Words>6910</Words>
  <Characters>39388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2632</cp:revision>
  <dcterms:created xsi:type="dcterms:W3CDTF">2025-04-08T00:32:00Z</dcterms:created>
  <dcterms:modified xsi:type="dcterms:W3CDTF">2025-05-23T04:35:00Z</dcterms:modified>
</cp:coreProperties>
</file>