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0D8C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DEPT,AVG(FEES) FROM STUDENT GROUP BY DEPT;</w:t>
      </w:r>
    </w:p>
    <w:p w14:paraId="2D68E9E0">
      <w:pPr>
        <w:rPr>
          <w:rFonts w:hint="default" w:ascii="Times New Roman" w:hAnsi="Times New Roman" w:cs="Times New Roman"/>
          <w:sz w:val="22"/>
          <w:szCs w:val="22"/>
        </w:rPr>
      </w:pPr>
    </w:p>
    <w:p w14:paraId="1B1F390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DEPT                            AVG(FEES)</w:t>
      </w:r>
    </w:p>
    <w:p w14:paraId="1C667F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------------------------------ ----------</w:t>
      </w:r>
    </w:p>
    <w:p w14:paraId="298B08AC">
      <w:pPr>
        <w:rPr>
          <w:rFonts w:hint="default" w:ascii="Times New Roman" w:hAnsi="Times New Roman" w:cs="Times New Roman"/>
          <w:sz w:val="22"/>
          <w:szCs w:val="22"/>
        </w:rPr>
      </w:pPr>
    </w:p>
    <w:p w14:paraId="55FCC52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IT                             377.333333</w:t>
      </w:r>
    </w:p>
    <w:p w14:paraId="0246AB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                                    360</w:t>
      </w:r>
    </w:p>
    <w:p w14:paraId="14A07291">
      <w:pPr>
        <w:rPr>
          <w:rFonts w:hint="default" w:ascii="Times New Roman" w:hAnsi="Times New Roman" w:cs="Times New Roman"/>
          <w:sz w:val="22"/>
          <w:szCs w:val="22"/>
        </w:rPr>
      </w:pPr>
    </w:p>
    <w:p w14:paraId="18DB34E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SQL&gt; </w:t>
      </w:r>
    </w:p>
    <w:p w14:paraId="278DCC8F"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SQL&gt; SELECT DEPT,COUNT(*) FROM STUDENT GROUP BY DEPT;</w:t>
      </w:r>
    </w:p>
    <w:p w14:paraId="111A67A4">
      <w:pPr>
        <w:rPr>
          <w:rFonts w:hint="default" w:ascii="Times New Roman" w:hAnsi="Times New Roman"/>
          <w:sz w:val="22"/>
          <w:szCs w:val="22"/>
        </w:rPr>
      </w:pPr>
    </w:p>
    <w:p w14:paraId="7C46B862"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DEPT                             COUNT(*)</w:t>
      </w:r>
    </w:p>
    <w:p w14:paraId="454ECC3F"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------------------------------ ----------</w:t>
      </w:r>
    </w:p>
    <w:p w14:paraId="60B52EC0"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                                    5</w:t>
      </w:r>
    </w:p>
    <w:p w14:paraId="61A6256F"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IT                                      3</w:t>
      </w:r>
    </w:p>
    <w:p w14:paraId="17A3E936"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CO                                      1</w:t>
      </w:r>
    </w:p>
    <w:p w14:paraId="12A3D787">
      <w:pPr>
        <w:rPr>
          <w:rFonts w:hint="default" w:ascii="Times New Roman" w:hAnsi="Times New Roman"/>
          <w:sz w:val="22"/>
          <w:szCs w:val="22"/>
        </w:rPr>
      </w:pPr>
    </w:p>
    <w:p w14:paraId="24ADA48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SQL&gt; </w:t>
      </w:r>
      <w:bookmarkStart w:id="0" w:name="_GoBack"/>
      <w:bookmarkEnd w:id="0"/>
    </w:p>
    <w:p w14:paraId="192F4BD5">
      <w:pPr>
        <w:rPr>
          <w:rFonts w:hint="default" w:ascii="Times New Roman" w:hAnsi="Times New Roman" w:cs="Times New Roman"/>
          <w:sz w:val="22"/>
          <w:szCs w:val="22"/>
        </w:rPr>
      </w:pPr>
    </w:p>
    <w:p w14:paraId="5E7CEF9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COUNT(*)FROM STUDENT;</w:t>
      </w:r>
    </w:p>
    <w:p w14:paraId="337CD3EF">
      <w:pPr>
        <w:rPr>
          <w:rFonts w:hint="default" w:ascii="Times New Roman" w:hAnsi="Times New Roman" w:cs="Times New Roman"/>
          <w:sz w:val="22"/>
          <w:szCs w:val="22"/>
        </w:rPr>
      </w:pPr>
    </w:p>
    <w:p w14:paraId="458E882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COUNT(*)</w:t>
      </w:r>
    </w:p>
    <w:p w14:paraId="40A0E2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</w:t>
      </w:r>
    </w:p>
    <w:p w14:paraId="041FDFD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4</w:t>
      </w:r>
    </w:p>
    <w:p w14:paraId="66E6D4F0">
      <w:pPr>
        <w:rPr>
          <w:rFonts w:hint="default" w:ascii="Times New Roman" w:hAnsi="Times New Roman" w:cs="Times New Roman"/>
          <w:sz w:val="22"/>
          <w:szCs w:val="22"/>
        </w:rPr>
      </w:pPr>
    </w:p>
    <w:p w14:paraId="1E7206E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MIN(STUD_AGE)FROM STUDENT;</w:t>
      </w:r>
    </w:p>
    <w:p w14:paraId="36A4FFD2">
      <w:pPr>
        <w:rPr>
          <w:rFonts w:hint="default" w:ascii="Times New Roman" w:hAnsi="Times New Roman" w:cs="Times New Roman"/>
          <w:sz w:val="22"/>
          <w:szCs w:val="22"/>
        </w:rPr>
      </w:pPr>
    </w:p>
    <w:p w14:paraId="605AC9E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MIN(STUD_AGE)</w:t>
      </w:r>
    </w:p>
    <w:p w14:paraId="6E40CA3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</w:t>
      </w:r>
    </w:p>
    <w:p w14:paraId="1D83717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20</w:t>
      </w:r>
    </w:p>
    <w:p w14:paraId="1A83A9DC">
      <w:pPr>
        <w:rPr>
          <w:rFonts w:hint="default" w:ascii="Times New Roman" w:hAnsi="Times New Roman" w:cs="Times New Roman"/>
          <w:sz w:val="22"/>
          <w:szCs w:val="22"/>
        </w:rPr>
      </w:pPr>
    </w:p>
    <w:p w14:paraId="356EE42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MAX(STUD_AGE)FROM STUDENT;</w:t>
      </w:r>
    </w:p>
    <w:p w14:paraId="39D21229">
      <w:pPr>
        <w:rPr>
          <w:rFonts w:hint="default" w:ascii="Times New Roman" w:hAnsi="Times New Roman" w:cs="Times New Roman"/>
          <w:sz w:val="22"/>
          <w:szCs w:val="22"/>
        </w:rPr>
      </w:pPr>
    </w:p>
    <w:p w14:paraId="0BDA475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MAX(STUD_AGE)</w:t>
      </w:r>
    </w:p>
    <w:p w14:paraId="1B7870A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</w:t>
      </w:r>
    </w:p>
    <w:p w14:paraId="7A71180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26</w:t>
      </w:r>
    </w:p>
    <w:p w14:paraId="711505CD">
      <w:pPr>
        <w:rPr>
          <w:rFonts w:hint="default" w:ascii="Times New Roman" w:hAnsi="Times New Roman" w:cs="Times New Roman"/>
          <w:sz w:val="22"/>
          <w:szCs w:val="22"/>
        </w:rPr>
      </w:pPr>
    </w:p>
    <w:p w14:paraId="26533FE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AVG(STUD_ID)FROM STUDENT;</w:t>
      </w:r>
    </w:p>
    <w:p w14:paraId="29CC575D">
      <w:pPr>
        <w:rPr>
          <w:rFonts w:hint="default" w:ascii="Times New Roman" w:hAnsi="Times New Roman" w:cs="Times New Roman"/>
          <w:sz w:val="22"/>
          <w:szCs w:val="22"/>
        </w:rPr>
      </w:pPr>
    </w:p>
    <w:p w14:paraId="4E12B4C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AVG(STUD_ID)</w:t>
      </w:r>
    </w:p>
    <w:p w14:paraId="673E0C6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</w:t>
      </w:r>
    </w:p>
    <w:p w14:paraId="0299F1F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102.5</w:t>
      </w:r>
    </w:p>
    <w:p w14:paraId="1338C65F">
      <w:pPr>
        <w:rPr>
          <w:rFonts w:hint="default" w:ascii="Times New Roman" w:hAnsi="Times New Roman" w:cs="Times New Roman"/>
          <w:sz w:val="22"/>
          <w:szCs w:val="22"/>
        </w:rPr>
      </w:pPr>
    </w:p>
    <w:p w14:paraId="4480567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COUNT(*)FROM STUDENT WHERE STUD_AGE&gt;18;</w:t>
      </w:r>
    </w:p>
    <w:p w14:paraId="2C8D676C">
      <w:pPr>
        <w:rPr>
          <w:rFonts w:hint="default" w:ascii="Times New Roman" w:hAnsi="Times New Roman" w:cs="Times New Roman"/>
          <w:sz w:val="22"/>
          <w:szCs w:val="22"/>
        </w:rPr>
      </w:pPr>
    </w:p>
    <w:p w14:paraId="110706E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COUNT(*)</w:t>
      </w:r>
    </w:p>
    <w:p w14:paraId="000AE9B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</w:t>
      </w:r>
    </w:p>
    <w:p w14:paraId="1485A6D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4</w:t>
      </w:r>
    </w:p>
    <w:p w14:paraId="7B3D15E9">
      <w:pPr>
        <w:rPr>
          <w:rFonts w:hint="default" w:ascii="Times New Roman" w:hAnsi="Times New Roman" w:cs="Times New Roman"/>
          <w:sz w:val="22"/>
          <w:szCs w:val="22"/>
        </w:rPr>
      </w:pPr>
    </w:p>
    <w:p w14:paraId="3B9980F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COUNT(*)FROM STUDENT WHERE STUD_ID&gt;101;</w:t>
      </w:r>
    </w:p>
    <w:p w14:paraId="6CD0256F">
      <w:pPr>
        <w:rPr>
          <w:rFonts w:hint="default" w:ascii="Times New Roman" w:hAnsi="Times New Roman" w:cs="Times New Roman"/>
          <w:sz w:val="22"/>
          <w:szCs w:val="22"/>
        </w:rPr>
      </w:pPr>
    </w:p>
    <w:p w14:paraId="20635C2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COUNT(*)</w:t>
      </w:r>
    </w:p>
    <w:p w14:paraId="2A6FA06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7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2026-01-22T15:56:51Z</dcterms:created>
  <dc:creator>SHREE</dc:creator>
  <cp:lastModifiedBy>Shruti Kamate</cp:lastModifiedBy>
  <dcterms:modified xsi:type="dcterms:W3CDTF">2026-01-22T16:01:14Z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363432961D16419F8EE491689C95F4AA_12</vt:lpwstr>
  </property>
</Properties>
</file>