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42BC" w14:textId="77777777" w:rsidR="009F042B" w:rsidRPr="000C5E7F" w:rsidRDefault="009F042B" w:rsidP="009F042B">
      <w:pPr>
        <w:spacing w:after="28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479532"/>
      <w:bookmarkEnd w:id="0"/>
      <w:r w:rsidRPr="000C5E7F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287B0B3B" w14:textId="77777777" w:rsidR="009F042B" w:rsidRPr="000C5E7F" w:rsidRDefault="009F042B" w:rsidP="009F042B">
      <w:pPr>
        <w:spacing w:after="3" w:line="240" w:lineRule="auto"/>
        <w:ind w:right="7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136A9441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62F77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7EEBB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E3135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29DB6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938B0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0B597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3533A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C84BB" w14:textId="77777777" w:rsidR="009F042B" w:rsidRPr="000C5E7F" w:rsidRDefault="009F042B" w:rsidP="009F042B">
      <w:pPr>
        <w:spacing w:after="226" w:line="240" w:lineRule="auto"/>
        <w:ind w:right="2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0C5E7F">
        <w:rPr>
          <w:rFonts w:ascii="Times New Roman" w:hAnsi="Times New Roman" w:cs="Times New Roman"/>
          <w:sz w:val="36"/>
          <w:szCs w:val="36"/>
        </w:rPr>
        <w:t xml:space="preserve"> </w:t>
      </w:r>
      <w:r w:rsidRPr="000C5E7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8ECB74C" w14:textId="77777777" w:rsidR="009F042B" w:rsidRPr="000C5E7F" w:rsidRDefault="009F042B" w:rsidP="009F042B">
      <w:pPr>
        <w:spacing w:after="221" w:line="240" w:lineRule="auto"/>
        <w:ind w:right="73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0C5E7F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5C40D5BE" w14:textId="77777777" w:rsidR="009F042B" w:rsidRPr="000C5E7F" w:rsidRDefault="009F042B" w:rsidP="009F042B">
      <w:pPr>
        <w:spacing w:after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14:paraId="3E54D2E2" w14:textId="77777777" w:rsidR="009F042B" w:rsidRPr="000C5E7F" w:rsidRDefault="009F042B" w:rsidP="009F042B">
      <w:pPr>
        <w:spacing w:after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учебной дисциплины</w:t>
      </w:r>
    </w:p>
    <w:p w14:paraId="572B016A" w14:textId="77777777" w:rsidR="009F042B" w:rsidRPr="000C5E7F" w:rsidRDefault="009F042B" w:rsidP="009F042B">
      <w:pPr>
        <w:spacing w:after="149" w:line="240" w:lineRule="auto"/>
        <w:ind w:right="566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5E7F">
        <w:rPr>
          <w:rFonts w:ascii="Times New Roman" w:eastAsia="Times New Roman" w:hAnsi="Times New Roman" w:cs="Times New Roman"/>
          <w:sz w:val="28"/>
          <w:szCs w:val="28"/>
        </w:rPr>
        <w:t xml:space="preserve">               «</w:t>
      </w:r>
      <w:r w:rsidRPr="000C5E7F">
        <w:rPr>
          <w:rFonts w:ascii="Times New Roman" w:hAnsi="Times New Roman" w:cs="Times New Roman"/>
          <w:sz w:val="28"/>
          <w:szCs w:val="28"/>
        </w:rPr>
        <w:t>Модели данных и системы управления базами данных</w:t>
      </w:r>
      <w:r w:rsidRPr="000C5E7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E22D21" w14:textId="17A6A714" w:rsidR="009F042B" w:rsidRPr="000C5E7F" w:rsidRDefault="009F042B" w:rsidP="009F042B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C5E7F" w:rsidRPr="000C5E7F">
        <w:rPr>
          <w:rFonts w:ascii="Times New Roman" w:hAnsi="Times New Roman" w:cs="Times New Roman"/>
          <w:sz w:val="28"/>
          <w:szCs w:val="28"/>
        </w:rPr>
        <w:t>Дополнение к л</w:t>
      </w:r>
      <w:r w:rsidRPr="000C5E7F">
        <w:rPr>
          <w:rFonts w:ascii="Times New Roman" w:hAnsi="Times New Roman" w:cs="Times New Roman"/>
          <w:sz w:val="28"/>
          <w:szCs w:val="28"/>
        </w:rPr>
        <w:t>абораторн</w:t>
      </w:r>
      <w:r w:rsidR="000C5E7F" w:rsidRPr="000C5E7F">
        <w:rPr>
          <w:rFonts w:ascii="Times New Roman" w:hAnsi="Times New Roman" w:cs="Times New Roman"/>
          <w:sz w:val="28"/>
          <w:szCs w:val="28"/>
        </w:rPr>
        <w:t>ым</w:t>
      </w:r>
      <w:r w:rsidRPr="000C5E7F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0C5E7F" w:rsidRPr="000C5E7F">
        <w:rPr>
          <w:rFonts w:ascii="Times New Roman" w:hAnsi="Times New Roman" w:cs="Times New Roman"/>
          <w:sz w:val="28"/>
          <w:szCs w:val="28"/>
        </w:rPr>
        <w:t>м</w:t>
      </w:r>
      <w:r w:rsidRPr="000C5E7F">
        <w:rPr>
          <w:rFonts w:ascii="Times New Roman" w:hAnsi="Times New Roman" w:cs="Times New Roman"/>
          <w:sz w:val="28"/>
          <w:szCs w:val="28"/>
        </w:rPr>
        <w:t xml:space="preserve"> №</w:t>
      </w:r>
      <w:r w:rsidR="000C5E7F" w:rsidRPr="000C5E7F">
        <w:rPr>
          <w:rFonts w:ascii="Times New Roman" w:eastAsia="Times New Roman" w:hAnsi="Times New Roman" w:cs="Times New Roman"/>
          <w:sz w:val="28"/>
          <w:szCs w:val="28"/>
        </w:rPr>
        <w:t>2-4</w:t>
      </w: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A1ADD" w14:textId="77777777" w:rsidR="009F042B" w:rsidRPr="000C5E7F" w:rsidRDefault="009F042B" w:rsidP="009F042B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</w:p>
    <w:p w14:paraId="72155BE3" w14:textId="77777777" w:rsidR="009F042B" w:rsidRPr="000C5E7F" w:rsidRDefault="009F042B" w:rsidP="009F042B">
      <w:pPr>
        <w:spacing w:after="149" w:line="240" w:lineRule="auto"/>
        <w:ind w:right="1149" w:firstLine="709"/>
        <w:rPr>
          <w:rFonts w:ascii="Times New Roman" w:hAnsi="Times New Roman" w:cs="Times New Roman"/>
        </w:rPr>
      </w:pPr>
    </w:p>
    <w:p w14:paraId="3872F7DF" w14:textId="77777777" w:rsidR="009F042B" w:rsidRPr="000C5E7F" w:rsidRDefault="009F042B" w:rsidP="009F042B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</w:rPr>
        <w:t xml:space="preserve">  </w:t>
      </w:r>
    </w:p>
    <w:p w14:paraId="2D9BE8C6" w14:textId="77777777" w:rsidR="009F042B" w:rsidRPr="000C5E7F" w:rsidRDefault="009F042B" w:rsidP="009F042B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3DC7B3" w14:textId="77777777" w:rsidR="009F042B" w:rsidRPr="000C5E7F" w:rsidRDefault="009F042B" w:rsidP="009F042B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</w:rPr>
        <w:t xml:space="preserve"> </w:t>
      </w:r>
    </w:p>
    <w:p w14:paraId="4A22FAB7" w14:textId="77777777" w:rsidR="009F042B" w:rsidRPr="000C5E7F" w:rsidRDefault="009F042B" w:rsidP="009F042B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</w:rPr>
        <w:t xml:space="preserve"> </w:t>
      </w:r>
    </w:p>
    <w:p w14:paraId="3AF90C68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Выполнила: </w:t>
      </w:r>
    </w:p>
    <w:p w14:paraId="7F5DC805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eastAsia="Times New Roman" w:hAnsi="Times New Roman" w:cs="Times New Roman"/>
          <w:b/>
        </w:rPr>
        <w:t xml:space="preserve"> </w:t>
      </w:r>
      <w:r w:rsidRPr="000C5E7F">
        <w:rPr>
          <w:rFonts w:ascii="Times New Roman" w:hAnsi="Times New Roman" w:cs="Times New Roman"/>
          <w:sz w:val="28"/>
          <w:szCs w:val="28"/>
        </w:rPr>
        <w:t>Горбач Владимир Игоревич</w:t>
      </w:r>
    </w:p>
    <w:p w14:paraId="4BCF6AA4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AF51C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  <w:b/>
        </w:rPr>
        <w:t xml:space="preserve"> </w:t>
      </w:r>
    </w:p>
    <w:p w14:paraId="43DA23B7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Преподаватель:    </w:t>
      </w:r>
    </w:p>
    <w:p w14:paraId="2298F6BA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C5E7F">
        <w:rPr>
          <w:rFonts w:ascii="Times New Roman" w:eastAsia="Times New Roman" w:hAnsi="Times New Roman" w:cs="Times New Roman"/>
          <w:sz w:val="28"/>
        </w:rPr>
        <w:t>Дрепакова</w:t>
      </w:r>
      <w:proofErr w:type="spellEnd"/>
      <w:r w:rsidRPr="000C5E7F">
        <w:rPr>
          <w:rFonts w:ascii="Times New Roman" w:eastAsia="Times New Roman" w:hAnsi="Times New Roman" w:cs="Times New Roman"/>
          <w:sz w:val="28"/>
        </w:rPr>
        <w:t xml:space="preserve"> </w:t>
      </w:r>
      <w:r w:rsidRPr="000C5E7F">
        <w:rPr>
          <w:rFonts w:ascii="Times New Roman" w:hAnsi="Times New Roman" w:cs="Times New Roman"/>
          <w:sz w:val="28"/>
          <w:szCs w:val="28"/>
        </w:rPr>
        <w:t>Ангелина Валерьевна</w:t>
      </w:r>
    </w:p>
    <w:p w14:paraId="613E0FD7" w14:textId="77777777" w:rsidR="009F042B" w:rsidRPr="000C5E7F" w:rsidRDefault="009F042B" w:rsidP="009F042B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</w:rPr>
        <w:t xml:space="preserve"> </w:t>
      </w:r>
    </w:p>
    <w:p w14:paraId="24F295E1" w14:textId="77777777" w:rsidR="009F042B" w:rsidRPr="000C5E7F" w:rsidRDefault="009F042B" w:rsidP="009F042B">
      <w:pPr>
        <w:spacing w:after="217" w:line="240" w:lineRule="auto"/>
        <w:ind w:firstLine="709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CAC5D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D142C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BB227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E57A8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45D1E6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9246C9" w14:textId="77777777" w:rsidR="009F042B" w:rsidRPr="000C5E7F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26BE1" w14:textId="77777777" w:rsidR="009F042B" w:rsidRPr="000C5E7F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16EEE" w14:textId="77777777" w:rsidR="009F042B" w:rsidRPr="000C5E7F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697249" w14:textId="77777777" w:rsidR="009F042B" w:rsidRPr="000C5E7F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521B7C" w14:textId="77777777" w:rsidR="009F042B" w:rsidRPr="000C5E7F" w:rsidRDefault="009F042B" w:rsidP="009F042B">
      <w:pPr>
        <w:spacing w:after="3" w:line="240" w:lineRule="auto"/>
        <w:ind w:right="7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Минск, 202</w:t>
      </w:r>
      <w:r w:rsidRPr="000C5E7F">
        <w:rPr>
          <w:rFonts w:ascii="Times New Roman" w:hAnsi="Times New Roman" w:cs="Times New Roman"/>
          <w:sz w:val="28"/>
          <w:szCs w:val="28"/>
          <w:lang w:val="be-BY"/>
        </w:rPr>
        <w:t xml:space="preserve">4 </w:t>
      </w:r>
      <w:r w:rsidRPr="000C5E7F"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kern w:val="2"/>
          <w:sz w:val="22"/>
          <w:szCs w:val="22"/>
        </w:rPr>
        <w:id w:val="32549950"/>
        <w:docPartObj>
          <w:docPartGallery w:val="Table of Contents"/>
          <w:docPartUnique/>
        </w:docPartObj>
      </w:sdtPr>
      <w:sdtContent>
        <w:p w14:paraId="05F52A09" w14:textId="77777777" w:rsidR="009F042B" w:rsidRPr="000C5E7F" w:rsidRDefault="009F042B" w:rsidP="009F042B">
          <w:pPr>
            <w:pStyle w:val="a4"/>
            <w:spacing w:line="24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0C5E7F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Содержание</w:t>
          </w:r>
        </w:p>
        <w:p w14:paraId="7BC2F9A1" w14:textId="5585EDC1" w:rsidR="00F03632" w:rsidRDefault="009F04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r w:rsidRPr="000C5E7F">
            <w:rPr>
              <w:rFonts w:ascii="Times New Roman" w:hAnsi="Times New Roman" w:cs="Times New Roman"/>
              <w:b/>
            </w:rPr>
            <w:fldChar w:fldCharType="begin"/>
          </w:r>
          <w:r w:rsidRPr="000C5E7F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0C5E7F">
            <w:rPr>
              <w:rFonts w:ascii="Times New Roman" w:hAnsi="Times New Roman" w:cs="Times New Roman"/>
              <w:b/>
            </w:rPr>
            <w:fldChar w:fldCharType="separate"/>
          </w:r>
          <w:hyperlink w:anchor="_Toc162297985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_Toc162297985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3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01EF9CD0" w14:textId="50AB64D8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86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_Toc162297986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4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605F8CD6" w14:textId="51122CCF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87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_Toc162297987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5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4CAACD34" w14:textId="7A407B34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88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_Toc162297988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8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4F8F1E1B" w14:textId="382883F5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89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_Toc162297989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10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4082BFF6" w14:textId="15D28C50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0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6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_Toc162297990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11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730B0526" w14:textId="566FAC68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1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7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_Toc162297991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13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08D17945" w14:textId="3EA5BC86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2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8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_Toc162297992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14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67260649" w14:textId="2CCE5B66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3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9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_Toc162297993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15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38CBFD88" w14:textId="425DEC85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4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10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_Toc162297994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16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04CA0A2D" w14:textId="65968486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5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11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_Toc162297995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17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55F50390" w14:textId="7B116883" w:rsidR="00F0363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6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12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_Toc162297996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19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3C15C641" w14:textId="33969364" w:rsidR="009F042B" w:rsidRPr="000C5E7F" w:rsidRDefault="009F042B" w:rsidP="00062EBD">
          <w:pPr>
            <w:spacing w:line="240" w:lineRule="auto"/>
            <w:ind w:firstLine="709"/>
            <w:rPr>
              <w:rFonts w:ascii="Times New Roman" w:hAnsi="Times New Roman" w:cs="Times New Roman"/>
              <w:b/>
            </w:rPr>
          </w:pPr>
          <w:r w:rsidRPr="000C5E7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38D06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825D7C0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D2BFE8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6191B59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C3AE6BF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AB2F6D0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B38A10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78C4755B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3D7137B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0D130D0F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EE8B4D8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306E8562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1AFFBBF3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FDA075B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A592319" w14:textId="77777777" w:rsidR="009F042B" w:rsidRPr="000C5E7F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</w:p>
    <w:p w14:paraId="58A44548" w14:textId="77777777" w:rsidR="009F042B" w:rsidRPr="000C5E7F" w:rsidRDefault="009F042B" w:rsidP="009F042B">
      <w:pPr>
        <w:spacing w:after="200" w:line="276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0C5E7F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66E8BE74" w14:textId="77F3C206" w:rsidR="00CC067B" w:rsidRPr="00CC067B" w:rsidRDefault="00CC067B" w:rsidP="00CC067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Toc162297985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1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3</w:t>
      </w:r>
    </w:p>
    <w:p w14:paraId="051EC209" w14:textId="77777777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Внутреннее соединение:</w:t>
      </w:r>
    </w:p>
    <w:p w14:paraId="08067D89" w14:textId="77777777" w:rsidR="004962E0" w:rsidRDefault="004962E0" w:rsidP="004962E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1: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которые имеют соответствующую запись в таблице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route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с помощью оператора INNER JOIN.</w:t>
      </w:r>
    </w:p>
    <w:p w14:paraId="0195B98D" w14:textId="68877483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2F8DBD40" wp14:editId="6E336629">
            <wp:extent cx="5940425" cy="3791585"/>
            <wp:effectExtent l="0" t="0" r="3175" b="0"/>
            <wp:docPr id="773757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57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A5F5" w14:textId="77777777" w:rsidR="004962E0" w:rsidRDefault="004962E0" w:rsidP="004962E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2: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которые имеют соответствующую запись в таблице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с помощью оператора INNER JOIN.</w:t>
      </w:r>
    </w:p>
    <w:p w14:paraId="021CB03C" w14:textId="2AFD1269" w:rsidR="004962E0" w:rsidRDefault="004962E0" w:rsidP="004962E0">
      <w:pPr>
        <w:pStyle w:val="a5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49B812DF" wp14:editId="45124AE9">
            <wp:extent cx="5940425" cy="2713355"/>
            <wp:effectExtent l="0" t="0" r="3175" b="0"/>
            <wp:docPr id="136636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65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2790" w14:textId="77777777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3F8D979A" w14:textId="77777777" w:rsidR="004962E0" w:rsidRPr="004962E0" w:rsidRDefault="004962E0" w:rsidP="004962E0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lastRenderedPageBreak/>
        <w:t>Внешнее левое соединение:</w:t>
      </w:r>
    </w:p>
    <w:p w14:paraId="35FDBB99" w14:textId="77777777" w:rsidR="004962E0" w:rsidRDefault="004962E0" w:rsidP="004962E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1: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и соответствующие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route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с использованием оператора LEFT JOIN.</w:t>
      </w:r>
    </w:p>
    <w:p w14:paraId="1B4EA2D9" w14:textId="1A0EA9B8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3F91A88C" wp14:editId="4C2095B4">
            <wp:extent cx="5886468" cy="4244454"/>
            <wp:effectExtent l="0" t="0" r="0" b="3810"/>
            <wp:docPr id="1839830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0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576" cy="42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2EEA" w14:textId="386746D3" w:rsidR="004962E0" w:rsidRDefault="004962E0" w:rsidP="004962E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2: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и соответствующие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с использованием оператора LEFT JOIN.</w:t>
      </w:r>
    </w:p>
    <w:p w14:paraId="4E86A5FA" w14:textId="2D779DFA" w:rsidR="004962E0" w:rsidRDefault="004962E0" w:rsidP="004962E0">
      <w:pPr>
        <w:ind w:left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3DD3C913" wp14:editId="691E3417">
            <wp:extent cx="5940425" cy="2783205"/>
            <wp:effectExtent l="0" t="0" r="3175" b="0"/>
            <wp:docPr id="36070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00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4005" w14:textId="77777777" w:rsidR="004962E0" w:rsidRDefault="004962E0" w:rsidP="004962E0">
      <w:pPr>
        <w:ind w:left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01E1CAF0" w14:textId="440D551A" w:rsidR="004962E0" w:rsidRPr="004962E0" w:rsidRDefault="004962E0" w:rsidP="004962E0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lastRenderedPageBreak/>
        <w:t>Внешнее правое соединение:</w:t>
      </w:r>
    </w:p>
    <w:p w14:paraId="4E330BD7" w14:textId="77777777" w:rsidR="004962E0" w:rsidRDefault="004962E0" w:rsidP="004962E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1: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и соответствующие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route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с использованием оператора RIGHT JOIN.</w:t>
      </w:r>
    </w:p>
    <w:p w14:paraId="19EBF432" w14:textId="33E862F8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7529A486" wp14:editId="2E95374F">
            <wp:extent cx="5940425" cy="4247558"/>
            <wp:effectExtent l="0" t="0" r="3175" b="635"/>
            <wp:docPr id="1474942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42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356" cy="42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08DB" w14:textId="77777777" w:rsidR="004962E0" w:rsidRDefault="004962E0" w:rsidP="004962E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2: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и соответствующие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с использованием оператора RIGHT JOIN.</w:t>
      </w:r>
    </w:p>
    <w:p w14:paraId="46C5EB08" w14:textId="278B778B" w:rsid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26778B64" wp14:editId="098DCF67">
            <wp:extent cx="5940425" cy="2762250"/>
            <wp:effectExtent l="0" t="0" r="3175" b="0"/>
            <wp:docPr id="281643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43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08FD" w14:textId="77777777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74128A8E" w14:textId="77777777" w:rsidR="004962E0" w:rsidRPr="004962E0" w:rsidRDefault="004962E0" w:rsidP="004962E0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Полное внешнее соединение:</w:t>
      </w:r>
    </w:p>
    <w:p w14:paraId="0528DE1B" w14:textId="4F50E0A5" w:rsidR="004962E0" w:rsidRDefault="004962E0" w:rsidP="004962E0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1: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и соответствующие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route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с использованием оператора FULL JOIN.</w:t>
      </w:r>
    </w:p>
    <w:p w14:paraId="2D17639C" w14:textId="5A1B9534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6F37D430" wp14:editId="33BE5339">
            <wp:extent cx="5759355" cy="4115283"/>
            <wp:effectExtent l="0" t="0" r="0" b="0"/>
            <wp:docPr id="173779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94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262" cy="41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C6DC" w14:textId="77777777" w:rsidR="004962E0" w:rsidRDefault="004962E0" w:rsidP="004962E0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2: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и соответствующие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с использованием оператора FULL JOIN.</w:t>
      </w:r>
    </w:p>
    <w:p w14:paraId="5DB89E86" w14:textId="13B6ABB5" w:rsid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61E5F79F" wp14:editId="4A3D57C1">
            <wp:extent cx="5913129" cy="2812134"/>
            <wp:effectExtent l="0" t="0" r="0" b="7620"/>
            <wp:docPr id="1963789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9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962" cy="281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D907" w14:textId="77777777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5D96D4AA" w14:textId="77777777" w:rsidR="004962E0" w:rsidRPr="004962E0" w:rsidRDefault="004962E0" w:rsidP="004962E0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Перекрестное соединение:</w:t>
      </w:r>
    </w:p>
    <w:p w14:paraId="7E69696D" w14:textId="77777777" w:rsidR="004962E0" w:rsidRDefault="004962E0" w:rsidP="004962E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1: Получить все возможные комбинации записей из таблиц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и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route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с помощью оператора CROSS JOIN.</w:t>
      </w:r>
    </w:p>
    <w:p w14:paraId="64609A25" w14:textId="70FAD25F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616582AB" wp14:editId="0ADBEC77">
            <wp:extent cx="5295331" cy="8046019"/>
            <wp:effectExtent l="0" t="0" r="635" b="0"/>
            <wp:docPr id="930393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93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8169" cy="80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7B7A" w14:textId="77777777" w:rsidR="004962E0" w:rsidRDefault="004962E0" w:rsidP="004962E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lastRenderedPageBreak/>
        <w:t>Запрос 2: Получить все возможные комбинации записей из таблиц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и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с помощью оператора CROSS JOIN.</w:t>
      </w:r>
    </w:p>
    <w:p w14:paraId="351B2223" w14:textId="5AABF205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11709F9B" wp14:editId="1306CA82">
            <wp:extent cx="5940425" cy="5502275"/>
            <wp:effectExtent l="0" t="0" r="3175" b="3175"/>
            <wp:docPr id="143552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27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4D26" w14:textId="77777777" w:rsidR="00CC067B" w:rsidRPr="004962E0" w:rsidRDefault="00CC067B" w:rsidP="00CC067B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0230A203" w14:textId="77777777" w:rsidR="004962E0" w:rsidRDefault="004962E0">
      <w:pPr>
        <w:spacing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53370332" w14:textId="39BC26FE" w:rsidR="00CC067B" w:rsidRPr="00CC067B" w:rsidRDefault="00CC067B" w:rsidP="00CC067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1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4</w:t>
      </w:r>
    </w:p>
    <w:p w14:paraId="311FB0EB" w14:textId="77777777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Запросы на пересечение:</w:t>
      </w:r>
    </w:p>
    <w:p w14:paraId="27D2EE41" w14:textId="77777777" w:rsidR="004962E0" w:rsidRDefault="004962E0" w:rsidP="004962E0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1: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длина значения в столбце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categories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больше 3, и пересекающиеся с ними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возраст меньше 45.</w:t>
      </w:r>
    </w:p>
    <w:p w14:paraId="3606E062" w14:textId="3E2AA05B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0456A106" wp14:editId="266CE78A">
            <wp:extent cx="4940490" cy="3912152"/>
            <wp:effectExtent l="0" t="0" r="0" b="0"/>
            <wp:docPr id="473650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50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213" cy="391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702" w14:textId="77777777" w:rsidR="004962E0" w:rsidRDefault="004962E0" w:rsidP="004962E0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2: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вместимость больше 40, и пересекающиеся с ними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тип равен '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Bus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'.</w:t>
      </w:r>
    </w:p>
    <w:p w14:paraId="256BF191" w14:textId="769A6CA2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1D46848E" wp14:editId="53437498">
            <wp:extent cx="4189863" cy="3150602"/>
            <wp:effectExtent l="0" t="0" r="1270" b="0"/>
            <wp:docPr id="1015497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973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5409" cy="31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B7EF" w14:textId="77777777" w:rsidR="004962E0" w:rsidRPr="004962E0" w:rsidRDefault="004962E0" w:rsidP="004962E0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lastRenderedPageBreak/>
        <w:t>Запросы на разность:</w:t>
      </w:r>
    </w:p>
    <w:p w14:paraId="3B552E5B" w14:textId="77777777" w:rsidR="004962E0" w:rsidRDefault="004962E0" w:rsidP="004962E0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1: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длина значения в столбце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categories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больше 3, и не входящие в результаты запроса, выбирающего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возраст меньше 45.</w:t>
      </w:r>
    </w:p>
    <w:p w14:paraId="7F6703CF" w14:textId="2BE00A8D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4D0196C4" wp14:editId="44C95CB2">
            <wp:extent cx="4834509" cy="3411940"/>
            <wp:effectExtent l="0" t="0" r="4445" b="0"/>
            <wp:docPr id="238375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758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26" cy="34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2D6D" w14:textId="77777777" w:rsidR="004962E0" w:rsidRDefault="004962E0" w:rsidP="004962E0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2: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вместимость больше 40, и не входящие в результаты запроса, выбирающего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тип равен '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Bus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'.</w:t>
      </w:r>
    </w:p>
    <w:p w14:paraId="57437278" w14:textId="4EBF44D7" w:rsid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1AC0CAF8" wp14:editId="4C78163A">
            <wp:extent cx="4667534" cy="3480873"/>
            <wp:effectExtent l="0" t="0" r="0" b="5715"/>
            <wp:docPr id="312621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21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5406" cy="34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B260" w14:textId="77777777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2C3B9CAB" w14:textId="77777777" w:rsidR="004962E0" w:rsidRPr="004962E0" w:rsidRDefault="004962E0" w:rsidP="004962E0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Запросы на объединение таблиц:</w:t>
      </w:r>
    </w:p>
    <w:p w14:paraId="05F61F72" w14:textId="77777777" w:rsidR="004962E0" w:rsidRDefault="004962E0" w:rsidP="004962E0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1: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длина значения в столбце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categories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больше 3, и объединить с ними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возраст меньше 45.</w:t>
      </w:r>
    </w:p>
    <w:p w14:paraId="19DE9E66" w14:textId="340EE7F4" w:rsidR="004962E0" w:rsidRPr="004962E0" w:rsidRDefault="004962E0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3AE55734" wp14:editId="22940EE6">
            <wp:extent cx="3281044" cy="3521122"/>
            <wp:effectExtent l="0" t="0" r="0" b="3175"/>
            <wp:docPr id="1051406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066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5645" cy="35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0B4A" w14:textId="77777777" w:rsidR="004962E0" w:rsidRPr="004962E0" w:rsidRDefault="004962E0" w:rsidP="004962E0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2: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вместимость больше 40, и объединить с ними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тип равен '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Bus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'.</w:t>
      </w:r>
    </w:p>
    <w:p w14:paraId="61817EE6" w14:textId="25E37270" w:rsidR="004962E0" w:rsidRPr="004962E0" w:rsidRDefault="004962E0" w:rsidP="004962E0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24DEEE75" wp14:editId="003E75E9">
            <wp:extent cx="3123960" cy="3153855"/>
            <wp:effectExtent l="0" t="0" r="635" b="8890"/>
            <wp:docPr id="1279331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314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162" cy="31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D734" w14:textId="1EC4085C" w:rsidR="00CC067B" w:rsidRPr="00CC067B" w:rsidRDefault="00CC067B" w:rsidP="00CC067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1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5</w:t>
      </w:r>
    </w:p>
    <w:p w14:paraId="52FCE5BA" w14:textId="77777777" w:rsidR="004962E0" w:rsidRDefault="004962E0" w:rsidP="004962E0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1: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длина значения в столбце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categories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 xml:space="preserve">" больше всех значений 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длиныв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 xml:space="preserve"> столбце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brand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в таблице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где тип равен '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Trolleybus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'.</w:t>
      </w:r>
    </w:p>
    <w:p w14:paraId="5AC2E68D" w14:textId="77DBA4DE" w:rsidR="004962E0" w:rsidRDefault="00302787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4050DE2C" wp14:editId="056D1087">
            <wp:extent cx="5940425" cy="2303780"/>
            <wp:effectExtent l="0" t="0" r="3175" b="1270"/>
            <wp:docPr id="805484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845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90B8" w14:textId="77777777" w:rsidR="00302787" w:rsidRPr="004962E0" w:rsidRDefault="00302787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4B05E35E" w14:textId="77777777" w:rsidR="004962E0" w:rsidRDefault="004962E0" w:rsidP="004962E0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2: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transport_id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содержится в результатах подзапроса, выбирающего значения столбца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transport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где тип равен '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Bus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'.</w:t>
      </w:r>
    </w:p>
    <w:p w14:paraId="4685EE0E" w14:textId="77BC4439" w:rsidR="004962E0" w:rsidRDefault="00302787" w:rsidP="004962E0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0C9226DC" wp14:editId="6A32F7C5">
            <wp:extent cx="5521883" cy="3944202"/>
            <wp:effectExtent l="0" t="0" r="3175" b="0"/>
            <wp:docPr id="788596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962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2383" cy="39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AC41" w14:textId="77777777" w:rsidR="00302787" w:rsidRPr="004962E0" w:rsidRDefault="00302787" w:rsidP="004962E0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BF05BF9" w14:textId="77777777" w:rsidR="004962E0" w:rsidRDefault="004962E0" w:rsidP="004962E0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lastRenderedPageBreak/>
        <w:t>Запрос 3: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где имя начинается с буквы 'J', и из этих записей выбрать те, у которых возраст равен или больше 20.</w:t>
      </w:r>
    </w:p>
    <w:p w14:paraId="587525E7" w14:textId="786DD3D8" w:rsidR="004962E0" w:rsidRDefault="00302787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28650A18" wp14:editId="474101AD">
            <wp:extent cx="3990476" cy="2514286"/>
            <wp:effectExtent l="0" t="0" r="0" b="635"/>
            <wp:docPr id="504773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739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4441" w14:textId="77777777" w:rsidR="00302787" w:rsidRPr="004962E0" w:rsidRDefault="00302787" w:rsidP="004962E0">
      <w:pPr>
        <w:ind w:left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0F053C99" w14:textId="77777777" w:rsidR="004962E0" w:rsidRPr="004962E0" w:rsidRDefault="004962E0" w:rsidP="004962E0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4962E0">
        <w:rPr>
          <w:rFonts w:ascii="Times New Roman" w:hAnsi="Times New Roman" w:cs="Times New Roman"/>
          <w:sz w:val="28"/>
          <w:szCs w:val="28"/>
          <w:lang w:val="ru-BY"/>
        </w:rPr>
        <w:t>Запрос 4: Выбрать все записи из таблицы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driver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у которых существуют записи в таблице "</w:t>
      </w:r>
      <w:proofErr w:type="spellStart"/>
      <w:r w:rsidRPr="004962E0">
        <w:rPr>
          <w:rFonts w:ascii="Times New Roman" w:hAnsi="Times New Roman" w:cs="Times New Roman"/>
          <w:sz w:val="28"/>
          <w:szCs w:val="28"/>
          <w:lang w:val="ru-BY"/>
        </w:rPr>
        <w:t>stop</w:t>
      </w:r>
      <w:proofErr w:type="spellEnd"/>
      <w:r w:rsidRPr="004962E0">
        <w:rPr>
          <w:rFonts w:ascii="Times New Roman" w:hAnsi="Times New Roman" w:cs="Times New Roman"/>
          <w:sz w:val="28"/>
          <w:szCs w:val="28"/>
          <w:lang w:val="ru-BY"/>
        </w:rPr>
        <w:t>", где значение столбца "x" равно 50.</w:t>
      </w:r>
    </w:p>
    <w:p w14:paraId="0133BED6" w14:textId="10B3511D" w:rsidR="00CC067B" w:rsidRPr="004962E0" w:rsidRDefault="00302787" w:rsidP="00CC067B">
      <w:pPr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  <w14:ligatures w14:val="standardContextual"/>
        </w:rPr>
        <w:drawing>
          <wp:inline distT="0" distB="0" distL="0" distR="0" wp14:anchorId="4A3B7856" wp14:editId="66845AEC">
            <wp:extent cx="4276190" cy="4419048"/>
            <wp:effectExtent l="0" t="0" r="0" b="635"/>
            <wp:docPr id="1399672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720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90CF" w14:textId="77777777" w:rsidR="00CC067B" w:rsidRPr="004962E0" w:rsidRDefault="00CC067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CC067B" w:rsidRPr="004962E0" w:rsidSect="00D76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ABC"/>
    <w:multiLevelType w:val="hybridMultilevel"/>
    <w:tmpl w:val="D8BA1714"/>
    <w:lvl w:ilvl="0" w:tplc="40AA4E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DB252B"/>
    <w:multiLevelType w:val="hybridMultilevel"/>
    <w:tmpl w:val="6262D3A0"/>
    <w:lvl w:ilvl="0" w:tplc="9B2EB6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F0FD6"/>
    <w:multiLevelType w:val="hybridMultilevel"/>
    <w:tmpl w:val="4E848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276505"/>
    <w:multiLevelType w:val="hybridMultilevel"/>
    <w:tmpl w:val="8ADCAF72"/>
    <w:lvl w:ilvl="0" w:tplc="9A986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D83C1B"/>
    <w:multiLevelType w:val="multilevel"/>
    <w:tmpl w:val="1496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FA26A9"/>
    <w:multiLevelType w:val="hybridMultilevel"/>
    <w:tmpl w:val="C7FCB96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8929ED"/>
    <w:multiLevelType w:val="hybridMultilevel"/>
    <w:tmpl w:val="57CC8CC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EC03A5"/>
    <w:multiLevelType w:val="multilevel"/>
    <w:tmpl w:val="F91A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BD2453"/>
    <w:multiLevelType w:val="hybridMultilevel"/>
    <w:tmpl w:val="5A447CFA"/>
    <w:lvl w:ilvl="0" w:tplc="CF7C5F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05577C"/>
    <w:multiLevelType w:val="multilevel"/>
    <w:tmpl w:val="EFC62E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C4AF6"/>
    <w:multiLevelType w:val="multilevel"/>
    <w:tmpl w:val="08DC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7B7D40"/>
    <w:multiLevelType w:val="multilevel"/>
    <w:tmpl w:val="ACA0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6B016D"/>
    <w:multiLevelType w:val="hybridMultilevel"/>
    <w:tmpl w:val="291C7072"/>
    <w:lvl w:ilvl="0" w:tplc="12967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57139B"/>
    <w:multiLevelType w:val="hybridMultilevel"/>
    <w:tmpl w:val="B77CA3C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E108F3"/>
    <w:multiLevelType w:val="hybridMultilevel"/>
    <w:tmpl w:val="E2E89B1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6A31CA"/>
    <w:multiLevelType w:val="hybridMultilevel"/>
    <w:tmpl w:val="AE7AEF92"/>
    <w:lvl w:ilvl="0" w:tplc="237ED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4A39F2"/>
    <w:multiLevelType w:val="multilevel"/>
    <w:tmpl w:val="7B8C4F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18151C"/>
    <w:multiLevelType w:val="hybridMultilevel"/>
    <w:tmpl w:val="8C2617EE"/>
    <w:lvl w:ilvl="0" w:tplc="68D2D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003312"/>
    <w:multiLevelType w:val="multilevel"/>
    <w:tmpl w:val="F8D2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887447"/>
    <w:multiLevelType w:val="multilevel"/>
    <w:tmpl w:val="449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D96D1E"/>
    <w:multiLevelType w:val="hybridMultilevel"/>
    <w:tmpl w:val="91D6388A"/>
    <w:lvl w:ilvl="0" w:tplc="225CA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3F04AC2"/>
    <w:multiLevelType w:val="multilevel"/>
    <w:tmpl w:val="51C8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AD1CC4"/>
    <w:multiLevelType w:val="multilevel"/>
    <w:tmpl w:val="9566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780DDD"/>
    <w:multiLevelType w:val="multilevel"/>
    <w:tmpl w:val="2CE8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7A3AFA"/>
    <w:multiLevelType w:val="hybridMultilevel"/>
    <w:tmpl w:val="C57A847E"/>
    <w:lvl w:ilvl="0" w:tplc="EA600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71778682">
    <w:abstractNumId w:val="0"/>
  </w:num>
  <w:num w:numId="2" w16cid:durableId="252667445">
    <w:abstractNumId w:val="13"/>
  </w:num>
  <w:num w:numId="3" w16cid:durableId="1223515772">
    <w:abstractNumId w:val="20"/>
  </w:num>
  <w:num w:numId="4" w16cid:durableId="1939022940">
    <w:abstractNumId w:val="6"/>
  </w:num>
  <w:num w:numId="5" w16cid:durableId="470640366">
    <w:abstractNumId w:val="24"/>
  </w:num>
  <w:num w:numId="6" w16cid:durableId="1180581191">
    <w:abstractNumId w:val="2"/>
  </w:num>
  <w:num w:numId="7" w16cid:durableId="447624145">
    <w:abstractNumId w:val="15"/>
  </w:num>
  <w:num w:numId="8" w16cid:durableId="2110662115">
    <w:abstractNumId w:val="14"/>
  </w:num>
  <w:num w:numId="9" w16cid:durableId="740517137">
    <w:abstractNumId w:val="12"/>
  </w:num>
  <w:num w:numId="10" w16cid:durableId="804549353">
    <w:abstractNumId w:val="5"/>
  </w:num>
  <w:num w:numId="11" w16cid:durableId="1654480743">
    <w:abstractNumId w:val="1"/>
  </w:num>
  <w:num w:numId="12" w16cid:durableId="717709110">
    <w:abstractNumId w:val="8"/>
  </w:num>
  <w:num w:numId="13" w16cid:durableId="628124657">
    <w:abstractNumId w:val="3"/>
  </w:num>
  <w:num w:numId="14" w16cid:durableId="1013262916">
    <w:abstractNumId w:val="17"/>
  </w:num>
  <w:num w:numId="15" w16cid:durableId="858156551">
    <w:abstractNumId w:val="16"/>
  </w:num>
  <w:num w:numId="16" w16cid:durableId="166482097">
    <w:abstractNumId w:val="19"/>
  </w:num>
  <w:num w:numId="17" w16cid:durableId="1196381498">
    <w:abstractNumId w:val="18"/>
  </w:num>
  <w:num w:numId="18" w16cid:durableId="1972633616">
    <w:abstractNumId w:val="23"/>
  </w:num>
  <w:num w:numId="19" w16cid:durableId="994381058">
    <w:abstractNumId w:val="7"/>
  </w:num>
  <w:num w:numId="20" w16cid:durableId="116225407">
    <w:abstractNumId w:val="10"/>
  </w:num>
  <w:num w:numId="21" w16cid:durableId="360206759">
    <w:abstractNumId w:val="9"/>
  </w:num>
  <w:num w:numId="22" w16cid:durableId="1893036131">
    <w:abstractNumId w:val="11"/>
  </w:num>
  <w:num w:numId="23" w16cid:durableId="351297130">
    <w:abstractNumId w:val="22"/>
  </w:num>
  <w:num w:numId="24" w16cid:durableId="566190582">
    <w:abstractNumId w:val="21"/>
  </w:num>
  <w:num w:numId="25" w16cid:durableId="1804152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48"/>
    <w:rsid w:val="00062EBD"/>
    <w:rsid w:val="000C5E7F"/>
    <w:rsid w:val="002C4C48"/>
    <w:rsid w:val="00302787"/>
    <w:rsid w:val="00456185"/>
    <w:rsid w:val="004962E0"/>
    <w:rsid w:val="00787A44"/>
    <w:rsid w:val="008D1669"/>
    <w:rsid w:val="00980592"/>
    <w:rsid w:val="009C1D3F"/>
    <w:rsid w:val="009F042B"/>
    <w:rsid w:val="00AB665B"/>
    <w:rsid w:val="00C6623C"/>
    <w:rsid w:val="00CC067B"/>
    <w:rsid w:val="00D7673D"/>
    <w:rsid w:val="00DA5744"/>
    <w:rsid w:val="00F03632"/>
    <w:rsid w:val="00F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0010"/>
  <w15:chartTrackingRefBased/>
  <w15:docId w15:val="{99D3B0E1-856E-4AD5-8F44-C15701F6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E7F"/>
    <w:pPr>
      <w:spacing w:line="256" w:lineRule="auto"/>
    </w:pPr>
    <w:rPr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4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  <w14:ligatures w14:val="none"/>
    </w:rPr>
  </w:style>
  <w:style w:type="character" w:styleId="a3">
    <w:name w:val="Hyperlink"/>
    <w:basedOn w:val="a0"/>
    <w:uiPriority w:val="99"/>
    <w:unhideWhenUsed/>
    <w:rsid w:val="009F042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042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9F042B"/>
    <w:pPr>
      <w:outlineLvl w:val="9"/>
    </w:pPr>
    <w:rPr>
      <w:kern w:val="0"/>
    </w:rPr>
  </w:style>
  <w:style w:type="paragraph" w:styleId="a5">
    <w:name w:val="List Paragraph"/>
    <w:basedOn w:val="a"/>
    <w:uiPriority w:val="34"/>
    <w:qFormat/>
    <w:rsid w:val="000C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Горбач</dc:creator>
  <cp:keywords/>
  <dc:description/>
  <cp:lastModifiedBy>Владимир Горбач</cp:lastModifiedBy>
  <cp:revision>6</cp:revision>
  <dcterms:created xsi:type="dcterms:W3CDTF">2024-03-15T17:05:00Z</dcterms:created>
  <dcterms:modified xsi:type="dcterms:W3CDTF">2024-04-15T18:16:00Z</dcterms:modified>
</cp:coreProperties>
</file>