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AD1" w:rsidRPr="004D62AA" w:rsidRDefault="00006AD1" w:rsidP="00006AD1">
      <w:pPr>
        <w:jc w:val="center"/>
        <w:rPr>
          <w:rFonts w:cstheme="minorHAnsi"/>
          <w:b/>
          <w:sz w:val="28"/>
          <w:lang w:eastAsia="pl-PL"/>
        </w:rPr>
      </w:pPr>
      <w:bookmarkStart w:id="0" w:name="_Hlk2773485"/>
      <w:bookmarkEnd w:id="0"/>
      <w:r w:rsidRPr="004D62AA">
        <w:rPr>
          <w:rFonts w:cstheme="minorHAnsi"/>
          <w:b/>
          <w:sz w:val="28"/>
          <w:lang w:eastAsia="pl-PL"/>
        </w:rPr>
        <w:t>PSU_A3 Analiza lingwistyczna projekt UBEZPIECZALNIA</w:t>
      </w:r>
    </w:p>
    <w:p w:rsidR="004D62AA" w:rsidRPr="004D62AA" w:rsidRDefault="004D62AA" w:rsidP="004D62AA">
      <w:pPr>
        <w:pStyle w:val="Akapitzlist"/>
        <w:numPr>
          <w:ilvl w:val="0"/>
          <w:numId w:val="7"/>
        </w:numPr>
        <w:jc w:val="both"/>
        <w:rPr>
          <w:rFonts w:cstheme="minorHAnsi"/>
          <w:lang w:eastAsia="pl-PL"/>
        </w:rPr>
      </w:pPr>
      <w:r w:rsidRPr="004D62AA">
        <w:rPr>
          <w:rFonts w:cstheme="minorHAnsi"/>
          <w:lang w:eastAsia="pl-PL"/>
        </w:rPr>
        <w:t>Wstęp</w:t>
      </w:r>
    </w:p>
    <w:p w:rsidR="00006AD1" w:rsidRPr="004D62AA" w:rsidRDefault="008E349E" w:rsidP="00006AD1">
      <w:pPr>
        <w:jc w:val="both"/>
        <w:rPr>
          <w:rFonts w:cstheme="minorHAnsi"/>
        </w:rPr>
      </w:pPr>
      <w:r w:rsidRPr="004D62AA">
        <w:rPr>
          <w:rFonts w:cstheme="minorHAnsi"/>
          <w:lang w:eastAsia="pl-PL"/>
        </w:rPr>
        <w:t xml:space="preserve">Analiza </w:t>
      </w:r>
      <w:r w:rsidR="00006AD1" w:rsidRPr="004D62AA">
        <w:rPr>
          <w:rFonts w:cstheme="minorHAnsi"/>
          <w:lang w:eastAsia="pl-PL"/>
        </w:rPr>
        <w:t xml:space="preserve">lingwistyczna </w:t>
      </w:r>
      <w:r w:rsidRPr="004D62AA">
        <w:rPr>
          <w:rFonts w:cstheme="minorHAnsi"/>
          <w:lang w:eastAsia="pl-PL"/>
        </w:rPr>
        <w:t xml:space="preserve">przebiegała w </w:t>
      </w:r>
      <w:r w:rsidR="00DE2E1E" w:rsidRPr="004D62AA">
        <w:rPr>
          <w:rFonts w:cstheme="minorHAnsi"/>
          <w:lang w:eastAsia="pl-PL"/>
        </w:rPr>
        <w:t>dwóch</w:t>
      </w:r>
      <w:r w:rsidRPr="004D62AA">
        <w:rPr>
          <w:rFonts w:cstheme="minorHAnsi"/>
          <w:lang w:eastAsia="pl-PL"/>
        </w:rPr>
        <w:t xml:space="preserve"> etapach. W pierwszym etapie przeanalizowano tekst zawierający oczekiwania klienta i zaznaczono </w:t>
      </w:r>
      <w:r w:rsidRPr="004D62AA">
        <w:rPr>
          <w:rFonts w:cstheme="minorHAnsi"/>
          <w:highlight w:val="cyan"/>
        </w:rPr>
        <w:t>grup rzeczownikowych</w:t>
      </w:r>
      <w:r w:rsidRPr="004D62AA">
        <w:rPr>
          <w:rFonts w:cstheme="minorHAnsi"/>
        </w:rPr>
        <w:t xml:space="preserve"> oraz </w:t>
      </w:r>
      <w:r w:rsidRPr="004D62AA">
        <w:rPr>
          <w:rFonts w:cstheme="minorHAnsi"/>
          <w:highlight w:val="yellow"/>
        </w:rPr>
        <w:t>grup czasownikowych</w:t>
      </w:r>
      <w:r w:rsidRPr="004D62AA">
        <w:rPr>
          <w:rFonts w:cstheme="minorHAnsi"/>
        </w:rPr>
        <w:t xml:space="preserve">. </w:t>
      </w:r>
      <w:r w:rsidR="00DE2E1E" w:rsidRPr="004D62AA">
        <w:rPr>
          <w:rFonts w:cstheme="minorHAnsi"/>
        </w:rPr>
        <w:t xml:space="preserve">W drugim etapie </w:t>
      </w:r>
      <w:r w:rsidRPr="004D62AA">
        <w:rPr>
          <w:rFonts w:cstheme="minorHAnsi"/>
        </w:rPr>
        <w:t>odznaczono powtarzające się słowa w tekście, usunięto odznaczenia na grupach zbytnio opisowych i odnoszących się do implementacji oraz usuwaniu grup bytów niepowiązanych z systemem.</w:t>
      </w:r>
      <w:r w:rsidR="006430EB" w:rsidRPr="004D62AA">
        <w:rPr>
          <w:rFonts w:cstheme="minorHAnsi"/>
        </w:rPr>
        <w:t xml:space="preserve"> </w:t>
      </w:r>
      <w:r w:rsidR="001456F4" w:rsidRPr="004D62AA">
        <w:rPr>
          <w:rFonts w:cstheme="minorHAnsi"/>
        </w:rPr>
        <w:t xml:space="preserve">Potem stworzono Tab. 1,  w której przedstawiono wyniki analizy grup rzeczownikowej oraz Tab.2 z wynikami analizy grup czasownikowych. </w:t>
      </w:r>
      <w:r w:rsidR="006430EB" w:rsidRPr="004D62AA">
        <w:rPr>
          <w:rFonts w:cstheme="minorHAnsi"/>
        </w:rPr>
        <w:t>W pierwszej kolejności z grup rzeczownikowych znaleziono kandydatów na aktorów systemu</w:t>
      </w:r>
      <w:r w:rsidR="008D5A24" w:rsidRPr="004D62AA">
        <w:rPr>
          <w:rFonts w:cstheme="minorHAnsi"/>
        </w:rPr>
        <w:t>, a następnie na atrybuty systemu. W ostatnim kroku  zgodnie z metodą filtrowania rzeczowników z grup rzeczownikowych znaleziono kandydatów na klasy systemu.</w:t>
      </w:r>
      <w:r w:rsidR="004D6B34" w:rsidRPr="004D62AA">
        <w:rPr>
          <w:rFonts w:cstheme="minorHAnsi"/>
        </w:rPr>
        <w:t xml:space="preserve"> Pomocniczo umieszczono kolumnę dotyczącą grupowania atrybutów, która będzie wykorzystywana w kolejnym etapie analizy</w:t>
      </w:r>
      <w:r w:rsidR="00965990" w:rsidRPr="004D62AA">
        <w:rPr>
          <w:rFonts w:cstheme="minorHAnsi"/>
        </w:rPr>
        <w:t xml:space="preserve"> - strukturyzacji</w:t>
      </w:r>
      <w:r w:rsidR="004D6B34" w:rsidRPr="004D62AA">
        <w:rPr>
          <w:rFonts w:cstheme="minorHAnsi"/>
        </w:rPr>
        <w:t>.</w:t>
      </w:r>
      <w:r w:rsidR="00965990" w:rsidRPr="004D62AA">
        <w:rPr>
          <w:rFonts w:cstheme="minorHAnsi"/>
        </w:rPr>
        <w:t xml:space="preserve"> W drugiej kolejności analizowano grupy czasownikowe. Na ich podstawie pogrupowano byty projektowe na usługi systemu oraz odpowiedzialności i operacje klas.</w:t>
      </w:r>
      <w:bookmarkStart w:id="1" w:name="_Toc444692364"/>
      <w:bookmarkStart w:id="2" w:name="_Toc2763875"/>
    </w:p>
    <w:p w:rsidR="00115BC8" w:rsidRPr="004D62AA" w:rsidRDefault="006103B1" w:rsidP="004D62AA">
      <w:pPr>
        <w:pStyle w:val="Akapitzlist"/>
        <w:numPr>
          <w:ilvl w:val="0"/>
          <w:numId w:val="7"/>
        </w:numPr>
        <w:jc w:val="both"/>
        <w:rPr>
          <w:rFonts w:cstheme="minorHAnsi"/>
        </w:rPr>
      </w:pPr>
      <w:r w:rsidRPr="004D62AA">
        <w:rPr>
          <w:rFonts w:cstheme="minorHAnsi"/>
        </w:rPr>
        <w:t>Pierwszy etap</w:t>
      </w:r>
      <w:r w:rsidR="00115BC8" w:rsidRPr="004D62AA">
        <w:rPr>
          <w:rFonts w:cstheme="minorHAnsi"/>
        </w:rPr>
        <w:t xml:space="preserve"> </w:t>
      </w:r>
      <w:r w:rsidR="008E349E" w:rsidRPr="004D62AA">
        <w:rPr>
          <w:rFonts w:cstheme="minorHAnsi"/>
        </w:rPr>
        <w:t>–</w:t>
      </w:r>
      <w:r w:rsidR="00115BC8" w:rsidRPr="004D62AA">
        <w:rPr>
          <w:rFonts w:cstheme="minorHAnsi"/>
        </w:rPr>
        <w:t xml:space="preserve"> </w:t>
      </w:r>
      <w:bookmarkEnd w:id="1"/>
      <w:r w:rsidR="00DE2E1E" w:rsidRPr="004D62AA">
        <w:rPr>
          <w:rFonts w:cstheme="minorHAnsi"/>
        </w:rPr>
        <w:t xml:space="preserve">„kolorowanie” </w:t>
      </w:r>
      <w:r w:rsidR="004C4587" w:rsidRPr="004D62AA">
        <w:rPr>
          <w:rFonts w:cstheme="minorHAnsi"/>
        </w:rPr>
        <w:t>–</w:t>
      </w:r>
      <w:r w:rsidR="00DE2E1E" w:rsidRPr="004D62AA">
        <w:rPr>
          <w:rFonts w:cstheme="minorHAnsi"/>
        </w:rPr>
        <w:t xml:space="preserve"> </w:t>
      </w:r>
      <w:bookmarkEnd w:id="2"/>
      <w:r w:rsidR="004C4587" w:rsidRPr="004D62AA">
        <w:rPr>
          <w:rFonts w:cstheme="minorHAnsi"/>
        </w:rPr>
        <w:t>Właściwa analiza</w:t>
      </w:r>
    </w:p>
    <w:p w:rsidR="00EA19D1" w:rsidRPr="004D62AA" w:rsidRDefault="00115BC8" w:rsidP="00356397">
      <w:pPr>
        <w:spacing w:after="0"/>
        <w:rPr>
          <w:rStyle w:val="fontstyle01"/>
          <w:rFonts w:asciiTheme="minorHAnsi" w:hAnsiTheme="minorHAnsi" w:cstheme="minorHAnsi"/>
          <w:sz w:val="22"/>
          <w:szCs w:val="22"/>
        </w:rPr>
      </w:pPr>
      <w:bookmarkStart w:id="3" w:name="_Hlk2417754"/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Zamawiający zleca wykonanie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systemu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dla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ubezpieczalni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.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Pracownik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korzystający z wykonanego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oprogramowani</w:t>
      </w:r>
      <w:r w:rsidR="008E349E"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powinien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yellow"/>
        </w:rPr>
        <w:t>mieć możliwość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kompleksowego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yellow"/>
        </w:rPr>
        <w:t>doboru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różnych rodzajów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ubezpieczeń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dla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klienta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>.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Przed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wejściem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do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systemu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pracownik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zobligowany jest do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yellow"/>
        </w:rPr>
        <w:t>zalogowania się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–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yellow"/>
        </w:rPr>
        <w:t>podania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identyfikatora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oraz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hasła</w:t>
      </w:r>
      <w:r w:rsidR="008E349E"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yellow"/>
        </w:rPr>
        <w:t>generowanego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przez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pracodawcę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. Po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yellow"/>
        </w:rPr>
        <w:t>zalogowaniu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się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pracownik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może korzystać z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systemu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>.</w:t>
      </w:r>
      <w:r w:rsidR="001501C7"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Ubezpieczalnia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oferuje trzy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rodzaje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ubezpieczeń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.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System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powinien zawierać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funkcjonalności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yellow"/>
        </w:rPr>
        <w:t>wybrania</w:t>
      </w:r>
      <w:r w:rsidR="008E349E"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odpowiedniego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rodzaju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ubezpieczenia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a następnie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możliwość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yellow"/>
        </w:rPr>
        <w:t>wprowadzenia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danych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klienta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>. Dane zawsze</w:t>
      </w:r>
      <w:r w:rsidR="008E349E"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wprowadza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pracownik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>.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1)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Ubezpieczenie na życie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>: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-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ubezpieczenie indywidualne/grupowe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(czy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klient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chce ubezpieczyć tylko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siebie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, czy też np.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kogoś z</w:t>
      </w:r>
      <w:r w:rsidRPr="004D62AA">
        <w:rPr>
          <w:rFonts w:cstheme="minorHAnsi"/>
          <w:color w:val="000000"/>
          <w:highlight w:val="cyan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rodziny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>)</w:t>
      </w:r>
      <w:r w:rsidR="00DE2E1E" w:rsidRPr="004D62AA">
        <w:rPr>
          <w:rStyle w:val="fontstyle01"/>
          <w:rFonts w:asciiTheme="minorHAnsi" w:hAnsiTheme="minorHAnsi" w:cstheme="minorHAnsi"/>
          <w:sz w:val="22"/>
          <w:szCs w:val="22"/>
        </w:rPr>
        <w:t>,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-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suma ubezpieczenia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(na jaką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kwotę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klient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chce się ubezpieczyć)</w:t>
      </w:r>
      <w:r w:rsidR="00DE2E1E" w:rsidRPr="004D62AA">
        <w:rPr>
          <w:rStyle w:val="fontstyle01"/>
          <w:rFonts w:asciiTheme="minorHAnsi" w:hAnsiTheme="minorHAnsi" w:cstheme="minorHAnsi"/>
          <w:sz w:val="22"/>
          <w:szCs w:val="22"/>
        </w:rPr>
        <w:t>,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-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cel zakupu ubezpieczenia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(ochrona na wypadek choroby, zabezpieczenie bliskich na wypadek śmierci</w:t>
      </w:r>
      <w:r w:rsidR="008E349E"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klienta, ubezpieczenie na wypadek trwałego kalectwa, ubezpieczenie NNW, długotrwałe inwestowanie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>)</w:t>
      </w:r>
      <w:r w:rsidR="00DE2E1E" w:rsidRPr="004D62AA">
        <w:rPr>
          <w:rStyle w:val="fontstyle01"/>
          <w:rFonts w:asciiTheme="minorHAnsi" w:hAnsiTheme="minorHAnsi" w:cstheme="minorHAnsi"/>
          <w:sz w:val="22"/>
          <w:szCs w:val="22"/>
        </w:rPr>
        <w:t>,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-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okres ubezpieczenia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(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bezterminowe, terminowe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>)</w:t>
      </w:r>
      <w:r w:rsidR="00DE2E1E" w:rsidRPr="004D62AA">
        <w:rPr>
          <w:rStyle w:val="fontstyle01"/>
          <w:rFonts w:asciiTheme="minorHAnsi" w:hAnsiTheme="minorHAnsi" w:cstheme="minorHAnsi"/>
          <w:sz w:val="22"/>
          <w:szCs w:val="22"/>
        </w:rPr>
        <w:t>,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-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sytuacja mieszkaniowa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(czy klient posiada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mieszkanie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, posiada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dom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,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wynajmuje mieszkanie,</w:t>
      </w:r>
      <w:r w:rsidRPr="004D62AA">
        <w:rPr>
          <w:rFonts w:cstheme="minorHAnsi"/>
          <w:color w:val="000000"/>
          <w:highlight w:val="cyan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wynajmuje dom, mieszka u rodziców, inne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>)</w:t>
      </w:r>
      <w:r w:rsidR="00DE2E1E" w:rsidRPr="004D62AA">
        <w:rPr>
          <w:rStyle w:val="fontstyle01"/>
          <w:rFonts w:asciiTheme="minorHAnsi" w:hAnsiTheme="minorHAnsi" w:cstheme="minorHAnsi"/>
          <w:sz w:val="22"/>
          <w:szCs w:val="22"/>
        </w:rPr>
        <w:t>,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-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dzieci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(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czy klient ma dzieci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, jeśli tak, to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ile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>)</w:t>
      </w:r>
      <w:r w:rsidR="00DE2E1E" w:rsidRPr="004D62AA">
        <w:rPr>
          <w:rStyle w:val="fontstyle01"/>
          <w:rFonts w:asciiTheme="minorHAnsi" w:hAnsiTheme="minorHAnsi" w:cstheme="minorHAnsi"/>
          <w:sz w:val="22"/>
          <w:szCs w:val="22"/>
        </w:rPr>
        <w:t>.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2)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Ubezpieczenie auta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>: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-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rok produkcji auta</w:t>
      </w:r>
      <w:r w:rsidR="00DE2E1E"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,</w:t>
      </w:r>
      <w:r w:rsidRPr="004D62AA">
        <w:rPr>
          <w:rFonts w:cstheme="minorHAnsi"/>
          <w:color w:val="000000"/>
          <w:highlight w:val="cyan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-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marka samochodu</w:t>
      </w:r>
      <w:r w:rsidR="00DE2E1E"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,</w:t>
      </w:r>
      <w:r w:rsidR="00B429D5" w:rsidRPr="004D62AA">
        <w:rPr>
          <w:rFonts w:cstheme="minorHAnsi"/>
          <w:color w:val="000000"/>
          <w:highlight w:val="cyan"/>
        </w:rPr>
        <w:t xml:space="preserve"> </w:t>
      </w:r>
      <w:r w:rsidRPr="004D62AA">
        <w:rPr>
          <w:rFonts w:cstheme="minorHAnsi"/>
          <w:color w:val="000000"/>
          <w:highlight w:val="cyan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-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rodzaj paliwa</w:t>
      </w:r>
      <w:r w:rsidR="00DE2E1E"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,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-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pojemność silnika</w:t>
      </w:r>
      <w:r w:rsidR="00DE2E1E"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,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-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liczba drzwi</w:t>
      </w:r>
      <w:r w:rsidR="00DE2E1E"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,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-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wersja pojazdu (moc silnika w KW)</w:t>
      </w:r>
      <w:r w:rsidR="00DE2E1E"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,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-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model pojazdu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(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 xml:space="preserve">sedan, </w:t>
      </w:r>
      <w:proofErr w:type="spellStart"/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coupe</w:t>
      </w:r>
      <w:proofErr w:type="spellEnd"/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itd.)</w:t>
      </w:r>
      <w:r w:rsidR="00DE2E1E" w:rsidRPr="004D62AA">
        <w:rPr>
          <w:rStyle w:val="fontstyle01"/>
          <w:rFonts w:asciiTheme="minorHAnsi" w:hAnsiTheme="minorHAnsi" w:cstheme="minorHAnsi"/>
          <w:sz w:val="22"/>
          <w:szCs w:val="22"/>
        </w:rPr>
        <w:t>,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-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data rozpoczęcia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ubezpieczenia</w:t>
      </w:r>
      <w:r w:rsidR="00DE2E1E" w:rsidRPr="004D62AA">
        <w:rPr>
          <w:rStyle w:val="fontstyle01"/>
          <w:rFonts w:asciiTheme="minorHAnsi" w:hAnsiTheme="minorHAnsi" w:cstheme="minorHAnsi"/>
          <w:sz w:val="22"/>
          <w:szCs w:val="22"/>
        </w:rPr>
        <w:t>,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-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okres ubezpieczenia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(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miesiąc, trzy, pół roku, rok)</w:t>
      </w:r>
      <w:r w:rsidR="00DE2E1E"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,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-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zakres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ubezpieczenia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(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OC, AC, Assi</w:t>
      </w:r>
      <w:r w:rsidR="00DE2E1E"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s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tance, NNW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>)</w:t>
      </w:r>
      <w:r w:rsidR="00DE2E1E" w:rsidRPr="004D62AA">
        <w:rPr>
          <w:rStyle w:val="fontstyle01"/>
          <w:rFonts w:asciiTheme="minorHAnsi" w:hAnsiTheme="minorHAnsi" w:cstheme="minorHAnsi"/>
          <w:sz w:val="22"/>
          <w:szCs w:val="22"/>
        </w:rPr>
        <w:t>.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3)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Ubezpieczenie mieszkania i domu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>: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lastRenderedPageBreak/>
        <w:t xml:space="preserve">-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co chcemy ubezpieczyć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(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dom, mieszkanie, dom z kredytem, mieszkanie z kredytem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>)</w:t>
      </w:r>
      <w:r w:rsidR="00DE2E1E" w:rsidRPr="004D62AA">
        <w:rPr>
          <w:rStyle w:val="fontstyle01"/>
          <w:rFonts w:asciiTheme="minorHAnsi" w:hAnsiTheme="minorHAnsi" w:cstheme="minorHAnsi"/>
          <w:sz w:val="22"/>
          <w:szCs w:val="22"/>
        </w:rPr>
        <w:t>,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-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szacowana wartość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nieruchomości</w:t>
      </w:r>
      <w:r w:rsidR="00DE2E1E" w:rsidRPr="004D62AA">
        <w:rPr>
          <w:rStyle w:val="fontstyle01"/>
          <w:rFonts w:asciiTheme="minorHAnsi" w:hAnsiTheme="minorHAnsi" w:cstheme="minorHAnsi"/>
          <w:sz w:val="22"/>
          <w:szCs w:val="22"/>
        </w:rPr>
        <w:t>,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-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adres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nieruchomości</w:t>
      </w:r>
      <w:r w:rsidR="00DE2E1E" w:rsidRPr="004D62AA">
        <w:rPr>
          <w:rStyle w:val="fontstyle01"/>
          <w:rFonts w:asciiTheme="minorHAnsi" w:hAnsiTheme="minorHAnsi" w:cstheme="minorHAnsi"/>
          <w:sz w:val="22"/>
          <w:szCs w:val="22"/>
        </w:rPr>
        <w:t>,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-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powierzchnia</w:t>
      </w:r>
      <w:r w:rsidR="00DE2E1E"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,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-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liczba szkód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</w:rPr>
        <w:t xml:space="preserve">w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ostatnich 5 latach</w:t>
      </w:r>
      <w:r w:rsidR="00EA19D1" w:rsidRPr="004D62AA">
        <w:rPr>
          <w:rStyle w:val="fontstyle01"/>
          <w:rFonts w:asciiTheme="minorHAnsi" w:hAnsiTheme="minorHAnsi" w:cstheme="minorHAnsi"/>
          <w:sz w:val="22"/>
          <w:szCs w:val="22"/>
        </w:rPr>
        <w:t>,</w:t>
      </w:r>
    </w:p>
    <w:p w:rsidR="00EA19D1" w:rsidRPr="004D62AA" w:rsidRDefault="00EA19D1" w:rsidP="00356397">
      <w:pPr>
        <w:spacing w:after="120"/>
        <w:rPr>
          <w:rStyle w:val="fontstyle01"/>
          <w:rFonts w:asciiTheme="minorHAnsi" w:hAnsiTheme="minorHAnsi" w:cstheme="minorHAnsi"/>
          <w:sz w:val="22"/>
          <w:szCs w:val="22"/>
        </w:rPr>
      </w:pP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-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okres ubezpieczenia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(</w:t>
      </w:r>
      <w:r w:rsidR="000A4AE9"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bezterminowe, t</w:t>
      </w:r>
      <w:bookmarkStart w:id="4" w:name="_GoBack"/>
      <w:bookmarkEnd w:id="4"/>
      <w:r w:rsidR="000A4AE9"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erminowe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>).</w:t>
      </w:r>
    </w:p>
    <w:p w:rsidR="00356397" w:rsidRPr="004D62AA" w:rsidRDefault="00115BC8" w:rsidP="00356397">
      <w:pPr>
        <w:jc w:val="both"/>
        <w:rPr>
          <w:rStyle w:val="fontstyle01"/>
          <w:rFonts w:asciiTheme="minorHAnsi" w:hAnsiTheme="minorHAnsi" w:cstheme="minorHAnsi"/>
          <w:sz w:val="22"/>
          <w:szCs w:val="22"/>
        </w:rPr>
      </w:pP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Na podstawie wybranego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rodzaju ubezpieczenia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i danych wprowadzonych przez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pracownika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system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automatycznie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yellow"/>
        </w:rPr>
        <w:t>oblicza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składkę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. Jeśli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klient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jest zainteresowany to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pracownik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yellow"/>
        </w:rPr>
        <w:t>może przejść do funkcjonalności</w:t>
      </w:r>
      <w:r w:rsidR="006103B1"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yellow"/>
        </w:rPr>
        <w:t>dodawania użytkownika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>.</w:t>
      </w:r>
    </w:p>
    <w:p w:rsidR="00115BC8" w:rsidRPr="004D62AA" w:rsidRDefault="00115BC8" w:rsidP="00356397">
      <w:pPr>
        <w:jc w:val="both"/>
        <w:rPr>
          <w:rFonts w:cstheme="minorHAnsi"/>
          <w:lang w:eastAsia="pl-PL"/>
        </w:rPr>
      </w:pP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Aby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yellow"/>
        </w:rPr>
        <w:t>dodać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klienta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do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systemu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pracownik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powinien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yellow"/>
        </w:rPr>
        <w:t>mieć możliwość dodania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danych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takich jak: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imię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,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nazwisko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>,</w:t>
      </w:r>
      <w:r w:rsidR="006103B1"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6E214F"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dat</w:t>
      </w:r>
      <w:r w:rsidR="00286B06"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ę</w:t>
      </w:r>
      <w:r w:rsidR="006E214F"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 xml:space="preserve"> urodzenia</w:t>
      </w:r>
      <w:r w:rsidR="006E214F"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, </w:t>
      </w:r>
      <w:r w:rsidRPr="004D62AA">
        <w:rPr>
          <w:rStyle w:val="fontstyle01"/>
          <w:rFonts w:asciiTheme="minorHAnsi" w:hAnsiTheme="minorHAnsi" w:cstheme="minorHAnsi"/>
          <w:color w:val="auto"/>
          <w:sz w:val="22"/>
          <w:szCs w:val="22"/>
          <w:highlight w:val="cyan"/>
        </w:rPr>
        <w:t>stanowisko pracy – jeśli klient pracuje to od kiedy,</w:t>
      </w:r>
      <w:r w:rsidR="001501C7" w:rsidRPr="004D62AA">
        <w:rPr>
          <w:rStyle w:val="fontstyle01"/>
          <w:rFonts w:asciiTheme="minorHAnsi" w:hAnsiTheme="minorHAnsi" w:cstheme="minorHAnsi"/>
          <w:color w:val="auto"/>
          <w:sz w:val="22"/>
          <w:szCs w:val="22"/>
          <w:highlight w:val="cyan"/>
        </w:rPr>
        <w:t xml:space="preserve"> jaką posiada umowę z pracodawcą oraz jaka jest jego pensja</w:t>
      </w:r>
      <w:r w:rsidR="00772F42" w:rsidRPr="004D62AA">
        <w:rPr>
          <w:rFonts w:cstheme="minorHAnsi"/>
        </w:rPr>
        <w:t xml:space="preserve">, </w:t>
      </w:r>
      <w:r w:rsidR="00772F42" w:rsidRPr="004D62AA">
        <w:rPr>
          <w:rFonts w:cstheme="minorHAnsi"/>
          <w:highlight w:val="cyan"/>
        </w:rPr>
        <w:t>obywatelstwo</w:t>
      </w:r>
      <w:r w:rsidR="00772F42" w:rsidRPr="004D62AA">
        <w:rPr>
          <w:rFonts w:cstheme="minorHAnsi"/>
        </w:rPr>
        <w:t xml:space="preserve"> – jeśli </w:t>
      </w:r>
      <w:r w:rsidR="00772F42" w:rsidRPr="004D62AA">
        <w:rPr>
          <w:rFonts w:cstheme="minorHAnsi"/>
          <w:highlight w:val="cyan"/>
        </w:rPr>
        <w:t>posiada polskie</w:t>
      </w:r>
      <w:r w:rsidR="00772F42" w:rsidRPr="004D62AA">
        <w:rPr>
          <w:rFonts w:cstheme="minorHAnsi"/>
        </w:rPr>
        <w:t xml:space="preserve"> to </w:t>
      </w:r>
      <w:r w:rsidR="00772F42" w:rsidRPr="004D62AA">
        <w:rPr>
          <w:rFonts w:cstheme="minorHAnsi"/>
          <w:highlight w:val="cyan"/>
        </w:rPr>
        <w:t>numer pesel</w:t>
      </w:r>
      <w:r w:rsidR="00772F42" w:rsidRPr="004D62AA">
        <w:rPr>
          <w:rFonts w:cstheme="minorHAnsi"/>
        </w:rPr>
        <w:t xml:space="preserve"> oraz </w:t>
      </w:r>
      <w:r w:rsidR="00772F42" w:rsidRPr="004D62AA">
        <w:rPr>
          <w:rFonts w:cstheme="minorHAnsi"/>
          <w:highlight w:val="cyan"/>
        </w:rPr>
        <w:t>numer dowodu osobistego</w:t>
      </w:r>
      <w:r w:rsidR="00772F42" w:rsidRPr="004D62AA">
        <w:rPr>
          <w:rFonts w:cstheme="minorHAnsi"/>
        </w:rPr>
        <w:t xml:space="preserve">, jeśli posiada </w:t>
      </w:r>
      <w:r w:rsidR="00772F42" w:rsidRPr="004D62AA">
        <w:rPr>
          <w:rFonts w:cstheme="minorHAnsi"/>
          <w:highlight w:val="cyan"/>
        </w:rPr>
        <w:t>inne obywatelstwo</w:t>
      </w:r>
      <w:r w:rsidR="00772F42" w:rsidRPr="004D62AA">
        <w:rPr>
          <w:rFonts w:cstheme="minorHAnsi"/>
        </w:rPr>
        <w:t xml:space="preserve"> to </w:t>
      </w:r>
      <w:r w:rsidR="00772F42" w:rsidRPr="004D62AA">
        <w:rPr>
          <w:rFonts w:cstheme="minorHAnsi"/>
          <w:highlight w:val="cyan"/>
        </w:rPr>
        <w:t>numer paszportu</w:t>
      </w:r>
      <w:r w:rsidR="00772F42" w:rsidRPr="004D62AA">
        <w:rPr>
          <w:rFonts w:cstheme="minorHAnsi"/>
        </w:rPr>
        <w:t xml:space="preserve">, </w:t>
      </w:r>
      <w:r w:rsidRPr="004D62AA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płeć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,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posiadanie prawa jazdy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– jeśli posiada to od kiedy,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stan cywilny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,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adres zamieszkania,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imię ojca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>,</w:t>
      </w:r>
      <w:r w:rsidR="006103B1"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nazwisko panieńskie matki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,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telefon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oraz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sposób wypłacania potencjalnego odszkodowania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– czy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gotówka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czy na</w:t>
      </w:r>
      <w:r w:rsidR="006103B1"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konto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– jeśli na konto to klient zobowiązany jest podać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numer konta bankowego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>.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Po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yellow"/>
        </w:rPr>
        <w:t>dodaniu klienta do systemu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i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yellow"/>
        </w:rPr>
        <w:t>wybraniu mu odpowiedniego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ubezpieczenia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yellow"/>
        </w:rPr>
        <w:t>zostaje przypisany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772F42" w:rsidRPr="004D62AA">
        <w:rPr>
          <w:rFonts w:cstheme="minorHAnsi"/>
        </w:rPr>
        <w:t xml:space="preserve">klientowi </w:t>
      </w:r>
      <w:r w:rsidR="00772F42" w:rsidRPr="004D62AA">
        <w:rPr>
          <w:rFonts w:cstheme="minorHAnsi"/>
          <w:highlight w:val="cyan"/>
        </w:rPr>
        <w:t>numer identyfikacyjny (ID)</w:t>
      </w:r>
      <w:r w:rsidR="00772F42" w:rsidRPr="004D62AA">
        <w:rPr>
          <w:rFonts w:cstheme="minorHAnsi"/>
        </w:rPr>
        <w:t xml:space="preserve"> oraz </w:t>
      </w:r>
      <w:r w:rsidRPr="004D62AA">
        <w:rPr>
          <w:rStyle w:val="fontstyle01"/>
          <w:rFonts w:asciiTheme="minorHAnsi" w:hAnsiTheme="minorHAnsi" w:cstheme="minorHAnsi"/>
          <w:color w:val="auto"/>
          <w:sz w:val="22"/>
          <w:szCs w:val="22"/>
          <w:highlight w:val="cyan"/>
        </w:rPr>
        <w:t>numer</w:t>
      </w:r>
      <w:r w:rsidR="006103B1" w:rsidRPr="004D62AA">
        <w:rPr>
          <w:rStyle w:val="fontstyle01"/>
          <w:rFonts w:asciiTheme="minorHAnsi" w:hAnsiTheme="minorHAnsi" w:cstheme="minorHAnsi"/>
          <w:color w:val="auto"/>
          <w:sz w:val="22"/>
          <w:szCs w:val="22"/>
          <w:highlight w:val="cyan"/>
        </w:rPr>
        <w:t xml:space="preserve">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konta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, na który klient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yellow"/>
        </w:rPr>
        <w:t>musi uiszczać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składkę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>.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Na końcu zostaje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yellow"/>
        </w:rPr>
        <w:t>generowany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raport/umowa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potwierdzający wyżej wprowadzone dane -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yellow"/>
        </w:rPr>
        <w:t>podpisanie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go przez</w:t>
      </w:r>
      <w:r w:rsidR="006103B1"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klienta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yellow"/>
        </w:rPr>
        <w:t>potwierdza przypieczętowanie umowy</w:t>
      </w:r>
      <w:r w:rsidR="006103B1" w:rsidRPr="004D62AA">
        <w:rPr>
          <w:rStyle w:val="fontstyle01"/>
          <w:rFonts w:asciiTheme="minorHAnsi" w:hAnsiTheme="minorHAnsi" w:cstheme="minorHAnsi"/>
          <w:sz w:val="22"/>
          <w:szCs w:val="22"/>
        </w:rPr>
        <w:t>.</w:t>
      </w:r>
    </w:p>
    <w:p w:rsidR="00DE2E1E" w:rsidRPr="004D62AA" w:rsidRDefault="00DE2E1E" w:rsidP="004D62AA">
      <w:pPr>
        <w:pStyle w:val="Nagwek2"/>
        <w:numPr>
          <w:ilvl w:val="0"/>
          <w:numId w:val="7"/>
        </w:numPr>
        <w:rPr>
          <w:rFonts w:asciiTheme="minorHAnsi" w:hAnsiTheme="minorHAnsi" w:cstheme="minorHAnsi"/>
          <w:b w:val="0"/>
          <w:sz w:val="22"/>
          <w:szCs w:val="22"/>
          <w:lang w:val="pl-PL"/>
        </w:rPr>
      </w:pPr>
      <w:bookmarkStart w:id="5" w:name="_Toc2763876"/>
      <w:bookmarkStart w:id="6" w:name="_Toc444692365"/>
      <w:bookmarkEnd w:id="3"/>
      <w:r w:rsidRPr="004D62AA">
        <w:rPr>
          <w:rFonts w:asciiTheme="minorHAnsi" w:hAnsiTheme="minorHAnsi" w:cstheme="minorHAnsi"/>
          <w:b w:val="0"/>
          <w:sz w:val="22"/>
          <w:szCs w:val="22"/>
          <w:lang w:val="pl-PL"/>
        </w:rPr>
        <w:t>Etap drugi – znajdowanie kandydatów na byty z odpowiednich grup</w:t>
      </w:r>
      <w:bookmarkEnd w:id="5"/>
    </w:p>
    <w:p w:rsidR="00115BC8" w:rsidRPr="004D62AA" w:rsidRDefault="00115BC8" w:rsidP="00006AD1">
      <w:pPr>
        <w:pStyle w:val="Nagwek3"/>
        <w:numPr>
          <w:ilvl w:val="0"/>
          <w:numId w:val="0"/>
        </w:numPr>
        <w:rPr>
          <w:rFonts w:asciiTheme="minorHAnsi" w:hAnsiTheme="minorHAnsi" w:cstheme="minorHAnsi"/>
          <w:b/>
          <w:sz w:val="22"/>
          <w:szCs w:val="22"/>
          <w:lang w:val="pl-PL"/>
        </w:rPr>
      </w:pPr>
      <w:bookmarkStart w:id="7" w:name="_Toc2763877"/>
      <w:r w:rsidRPr="004D62AA">
        <w:rPr>
          <w:rFonts w:asciiTheme="minorHAnsi" w:hAnsiTheme="minorHAnsi" w:cstheme="minorHAnsi"/>
          <w:b/>
          <w:sz w:val="22"/>
          <w:szCs w:val="22"/>
          <w:lang w:val="pl-PL"/>
        </w:rPr>
        <w:t>Analiza grup rzeczowników</w:t>
      </w:r>
      <w:bookmarkEnd w:id="6"/>
      <w:bookmarkEnd w:id="7"/>
    </w:p>
    <w:p w:rsidR="00115BC8" w:rsidRPr="004D62AA" w:rsidRDefault="00115BC8" w:rsidP="00115BC8">
      <w:pPr>
        <w:pStyle w:val="Legenda"/>
        <w:spacing w:after="240"/>
        <w:rPr>
          <w:rFonts w:asciiTheme="minorHAnsi" w:hAnsiTheme="minorHAnsi" w:cstheme="minorHAnsi"/>
          <w:b w:val="0"/>
          <w:sz w:val="22"/>
          <w:szCs w:val="22"/>
          <w:lang w:val="pl-PL"/>
        </w:rPr>
      </w:pPr>
      <w:r w:rsidRPr="004D62AA">
        <w:rPr>
          <w:rFonts w:asciiTheme="minorHAnsi" w:hAnsiTheme="minorHAnsi" w:cstheme="minorHAnsi"/>
          <w:sz w:val="22"/>
          <w:szCs w:val="22"/>
          <w:lang w:val="pl-PL"/>
        </w:rPr>
        <w:t xml:space="preserve">Tabela </w:t>
      </w:r>
      <w:r w:rsidRPr="004D62AA">
        <w:rPr>
          <w:rFonts w:asciiTheme="minorHAnsi" w:hAnsiTheme="minorHAnsi" w:cstheme="minorHAnsi"/>
          <w:sz w:val="22"/>
          <w:szCs w:val="22"/>
        </w:rPr>
        <w:fldChar w:fldCharType="begin"/>
      </w:r>
      <w:r w:rsidRPr="004D62AA">
        <w:rPr>
          <w:rFonts w:asciiTheme="minorHAnsi" w:hAnsiTheme="minorHAnsi" w:cstheme="minorHAnsi"/>
          <w:sz w:val="22"/>
          <w:szCs w:val="22"/>
          <w:lang w:val="pl-PL"/>
        </w:rPr>
        <w:instrText xml:space="preserve"> SEQ Tabela \* ARABIC </w:instrText>
      </w:r>
      <w:r w:rsidRPr="004D62AA">
        <w:rPr>
          <w:rFonts w:asciiTheme="minorHAnsi" w:hAnsiTheme="minorHAnsi" w:cstheme="minorHAnsi"/>
          <w:sz w:val="22"/>
          <w:szCs w:val="22"/>
        </w:rPr>
        <w:fldChar w:fldCharType="separate"/>
      </w:r>
      <w:r w:rsidRPr="004D62AA">
        <w:rPr>
          <w:rFonts w:asciiTheme="minorHAnsi" w:hAnsiTheme="minorHAnsi" w:cstheme="minorHAnsi"/>
          <w:noProof/>
          <w:sz w:val="22"/>
          <w:szCs w:val="22"/>
          <w:lang w:val="pl-PL"/>
        </w:rPr>
        <w:t>1</w:t>
      </w:r>
      <w:r w:rsidRPr="004D62AA">
        <w:rPr>
          <w:rFonts w:asciiTheme="minorHAnsi" w:hAnsiTheme="minorHAnsi" w:cstheme="minorHAnsi"/>
          <w:sz w:val="22"/>
          <w:szCs w:val="22"/>
        </w:rPr>
        <w:fldChar w:fldCharType="end"/>
      </w:r>
      <w:r w:rsidRPr="004D62AA">
        <w:rPr>
          <w:rFonts w:asciiTheme="minorHAnsi" w:hAnsiTheme="minorHAnsi" w:cstheme="minorHAnsi"/>
          <w:sz w:val="22"/>
          <w:szCs w:val="22"/>
          <w:lang w:val="pl-PL"/>
        </w:rPr>
        <w:t xml:space="preserve">. </w:t>
      </w:r>
      <w:r w:rsidRPr="004D62AA">
        <w:rPr>
          <w:rFonts w:asciiTheme="minorHAnsi" w:hAnsiTheme="minorHAnsi" w:cstheme="minorHAnsi"/>
          <w:b w:val="0"/>
          <w:sz w:val="22"/>
          <w:szCs w:val="22"/>
          <w:lang w:val="pl-PL"/>
        </w:rPr>
        <w:t>Analiza lingwistyczna na podstawie grup rzeczowników</w:t>
      </w:r>
    </w:p>
    <w:tbl>
      <w:tblPr>
        <w:tblW w:w="9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6"/>
        <w:gridCol w:w="2338"/>
        <w:gridCol w:w="1447"/>
        <w:gridCol w:w="1510"/>
        <w:gridCol w:w="1791"/>
        <w:gridCol w:w="1532"/>
      </w:tblGrid>
      <w:tr w:rsidR="001456F4" w:rsidRPr="004D62AA" w:rsidTr="004C4587">
        <w:tc>
          <w:tcPr>
            <w:tcW w:w="446" w:type="dxa"/>
            <w:shd w:val="clear" w:color="auto" w:fill="000000"/>
          </w:tcPr>
          <w:p w:rsidR="004D6B34" w:rsidRPr="004D62AA" w:rsidRDefault="004D6B34" w:rsidP="006430EB">
            <w:pPr>
              <w:pStyle w:val="Default"/>
              <w:widowControl w:val="0"/>
              <w:spacing w:after="240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</w:pPr>
            <w:proofErr w:type="spellStart"/>
            <w:r w:rsidRPr="004D62AA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>Lp</w:t>
            </w:r>
            <w:proofErr w:type="spellEnd"/>
          </w:p>
        </w:tc>
        <w:tc>
          <w:tcPr>
            <w:tcW w:w="2338" w:type="dxa"/>
            <w:shd w:val="clear" w:color="auto" w:fill="000000"/>
          </w:tcPr>
          <w:p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>Grupy rzeczownikowe</w:t>
            </w:r>
          </w:p>
        </w:tc>
        <w:tc>
          <w:tcPr>
            <w:tcW w:w="1447" w:type="dxa"/>
            <w:shd w:val="clear" w:color="auto" w:fill="000000"/>
          </w:tcPr>
          <w:p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>Kandydat na aktora</w:t>
            </w:r>
          </w:p>
        </w:tc>
        <w:tc>
          <w:tcPr>
            <w:tcW w:w="1510" w:type="dxa"/>
            <w:shd w:val="clear" w:color="auto" w:fill="000000"/>
          </w:tcPr>
          <w:p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>Kandydat na klasę</w:t>
            </w:r>
          </w:p>
        </w:tc>
        <w:tc>
          <w:tcPr>
            <w:tcW w:w="1791" w:type="dxa"/>
            <w:shd w:val="clear" w:color="auto" w:fill="000000"/>
          </w:tcPr>
          <w:p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>Kandydat na atrybut</w:t>
            </w:r>
          </w:p>
        </w:tc>
        <w:tc>
          <w:tcPr>
            <w:tcW w:w="1532" w:type="dxa"/>
            <w:shd w:val="clear" w:color="auto" w:fill="000000"/>
          </w:tcPr>
          <w:p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>Grup</w:t>
            </w:r>
            <w:r w:rsidR="00792045" w:rsidRPr="004D62AA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>a</w:t>
            </w:r>
            <w:r w:rsidRPr="004D62AA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 xml:space="preserve"> atrybutów</w:t>
            </w:r>
          </w:p>
        </w:tc>
      </w:tr>
      <w:tr w:rsidR="00C24B69" w:rsidRPr="004D62AA" w:rsidTr="004C4587">
        <w:tc>
          <w:tcPr>
            <w:tcW w:w="446" w:type="dxa"/>
          </w:tcPr>
          <w:p w:rsidR="00C24B69" w:rsidRPr="004D62AA" w:rsidRDefault="00C24B69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:rsidR="00C24B69" w:rsidRPr="004D62AA" w:rsidRDefault="00C24B69" w:rsidP="006430EB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systemu</w:t>
            </w:r>
          </w:p>
        </w:tc>
        <w:tc>
          <w:tcPr>
            <w:tcW w:w="1447" w:type="dxa"/>
          </w:tcPr>
          <w:p w:rsidR="00C24B69" w:rsidRPr="004D62AA" w:rsidRDefault="00C24B69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System</w:t>
            </w:r>
          </w:p>
        </w:tc>
        <w:tc>
          <w:tcPr>
            <w:tcW w:w="1510" w:type="dxa"/>
          </w:tcPr>
          <w:p w:rsidR="00C24B69" w:rsidRPr="004D62AA" w:rsidRDefault="00C24B69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C24B69" w:rsidRPr="004D62AA" w:rsidRDefault="00C24B69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32" w:type="dxa"/>
            <w:shd w:val="clear" w:color="auto" w:fill="D0CECE" w:themeFill="background2" w:themeFillShade="E6"/>
          </w:tcPr>
          <w:p w:rsidR="00C24B69" w:rsidRPr="004D62AA" w:rsidRDefault="00C24B69" w:rsidP="00965990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1456F4" w:rsidRPr="004D62AA" w:rsidTr="004C4587">
        <w:tc>
          <w:tcPr>
            <w:tcW w:w="446" w:type="dxa"/>
          </w:tcPr>
          <w:p w:rsidR="004D6B34" w:rsidRPr="004D62AA" w:rsidRDefault="000D5F21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</w:t>
            </w:r>
          </w:p>
        </w:tc>
        <w:tc>
          <w:tcPr>
            <w:tcW w:w="2338" w:type="dxa"/>
          </w:tcPr>
          <w:p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Pracownik</w:t>
            </w:r>
          </w:p>
        </w:tc>
        <w:tc>
          <w:tcPr>
            <w:tcW w:w="1447" w:type="dxa"/>
          </w:tcPr>
          <w:p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Pracownik Ubezpieczalni</w:t>
            </w:r>
          </w:p>
        </w:tc>
        <w:tc>
          <w:tcPr>
            <w:tcW w:w="1510" w:type="dxa"/>
          </w:tcPr>
          <w:p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32" w:type="dxa"/>
            <w:shd w:val="clear" w:color="auto" w:fill="D0CECE" w:themeFill="background2" w:themeFillShade="E6"/>
          </w:tcPr>
          <w:p w:rsidR="004D6B34" w:rsidRPr="004D62AA" w:rsidRDefault="004D6B34" w:rsidP="00965990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1456F4" w:rsidRPr="004D62AA" w:rsidTr="004C4587">
        <w:tc>
          <w:tcPr>
            <w:tcW w:w="446" w:type="dxa"/>
          </w:tcPr>
          <w:p w:rsidR="004D6B34" w:rsidRPr="004D62AA" w:rsidRDefault="000D5F21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  <w:tc>
          <w:tcPr>
            <w:tcW w:w="2338" w:type="dxa"/>
          </w:tcPr>
          <w:p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ubezpieczeń</w:t>
            </w:r>
          </w:p>
        </w:tc>
        <w:tc>
          <w:tcPr>
            <w:tcW w:w="1447" w:type="dxa"/>
          </w:tcPr>
          <w:p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Ubezpieczenie</w:t>
            </w:r>
          </w:p>
        </w:tc>
        <w:tc>
          <w:tcPr>
            <w:tcW w:w="1791" w:type="dxa"/>
          </w:tcPr>
          <w:p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32" w:type="dxa"/>
            <w:shd w:val="clear" w:color="auto" w:fill="D0CECE" w:themeFill="background2" w:themeFillShade="E6"/>
          </w:tcPr>
          <w:p w:rsidR="004D6B34" w:rsidRPr="004D62AA" w:rsidRDefault="004D6B34" w:rsidP="00965990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1456F4" w:rsidRPr="004D62AA" w:rsidTr="004C4587">
        <w:tc>
          <w:tcPr>
            <w:tcW w:w="446" w:type="dxa"/>
          </w:tcPr>
          <w:p w:rsidR="004D6B34" w:rsidRPr="004D62AA" w:rsidRDefault="000D5F21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  <w:tc>
          <w:tcPr>
            <w:tcW w:w="2338" w:type="dxa"/>
          </w:tcPr>
          <w:p w:rsidR="004D6B34" w:rsidRPr="004D62AA" w:rsidRDefault="004D6B34" w:rsidP="006430EB">
            <w:pPr>
              <w:pStyle w:val="Default"/>
              <w:widowControl w:val="0"/>
              <w:tabs>
                <w:tab w:val="left" w:pos="2377"/>
              </w:tabs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klienta</w:t>
            </w:r>
          </w:p>
        </w:tc>
        <w:tc>
          <w:tcPr>
            <w:tcW w:w="1447" w:type="dxa"/>
          </w:tcPr>
          <w:p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Klient</w:t>
            </w:r>
          </w:p>
        </w:tc>
        <w:tc>
          <w:tcPr>
            <w:tcW w:w="1510" w:type="dxa"/>
          </w:tcPr>
          <w:p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32" w:type="dxa"/>
            <w:shd w:val="clear" w:color="auto" w:fill="D0CECE" w:themeFill="background2" w:themeFillShade="E6"/>
          </w:tcPr>
          <w:p w:rsidR="004D6B34" w:rsidRPr="004D62AA" w:rsidRDefault="004D6B34" w:rsidP="00965990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1456F4" w:rsidRPr="004D62AA" w:rsidTr="004C4587">
        <w:tc>
          <w:tcPr>
            <w:tcW w:w="446" w:type="dxa"/>
          </w:tcPr>
          <w:p w:rsidR="004D6B34" w:rsidRPr="004D62AA" w:rsidRDefault="000D5F21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</w:p>
        </w:tc>
        <w:tc>
          <w:tcPr>
            <w:tcW w:w="2338" w:type="dxa"/>
          </w:tcPr>
          <w:p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identyfikatora</w:t>
            </w:r>
          </w:p>
        </w:tc>
        <w:tc>
          <w:tcPr>
            <w:tcW w:w="1447" w:type="dxa"/>
          </w:tcPr>
          <w:p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Identyfikator Pracownika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4D6B34" w:rsidRPr="004D62AA" w:rsidRDefault="00965990" w:rsidP="00965990">
            <w:pPr>
              <w:pStyle w:val="Default"/>
              <w:widowControl w:val="0"/>
              <w:ind w:right="-118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        </w:t>
            </w:r>
            <w:r w:rsidR="00792045"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 </w:t>
            </w:r>
          </w:p>
        </w:tc>
      </w:tr>
      <w:tr w:rsidR="001456F4" w:rsidRPr="004D62AA" w:rsidTr="004C4587">
        <w:tc>
          <w:tcPr>
            <w:tcW w:w="446" w:type="dxa"/>
          </w:tcPr>
          <w:p w:rsidR="004D6B34" w:rsidRPr="004D62AA" w:rsidRDefault="000D5F21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</w:p>
        </w:tc>
        <w:tc>
          <w:tcPr>
            <w:tcW w:w="2338" w:type="dxa"/>
          </w:tcPr>
          <w:p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hasła</w:t>
            </w:r>
          </w:p>
        </w:tc>
        <w:tc>
          <w:tcPr>
            <w:tcW w:w="1447" w:type="dxa"/>
          </w:tcPr>
          <w:p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Hasło Pracownika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4D6B34" w:rsidRPr="004D62AA" w:rsidRDefault="00792045" w:rsidP="00965990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</w:p>
        </w:tc>
      </w:tr>
      <w:tr w:rsidR="001456F4" w:rsidRPr="004D62AA" w:rsidTr="004C4587">
        <w:tc>
          <w:tcPr>
            <w:tcW w:w="446" w:type="dxa"/>
          </w:tcPr>
          <w:p w:rsidR="004D6B34" w:rsidRPr="004D62AA" w:rsidRDefault="000D5F21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7</w:t>
            </w:r>
          </w:p>
        </w:tc>
        <w:tc>
          <w:tcPr>
            <w:tcW w:w="2338" w:type="dxa"/>
          </w:tcPr>
          <w:p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pracodawcę</w:t>
            </w:r>
          </w:p>
        </w:tc>
        <w:tc>
          <w:tcPr>
            <w:tcW w:w="1447" w:type="dxa"/>
          </w:tcPr>
          <w:p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Pracodawca</w:t>
            </w:r>
          </w:p>
        </w:tc>
        <w:tc>
          <w:tcPr>
            <w:tcW w:w="1510" w:type="dxa"/>
          </w:tcPr>
          <w:p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32" w:type="dxa"/>
            <w:shd w:val="clear" w:color="auto" w:fill="D0CECE" w:themeFill="background2" w:themeFillShade="E6"/>
          </w:tcPr>
          <w:p w:rsidR="004D6B34" w:rsidRPr="004D62AA" w:rsidRDefault="004D6B34" w:rsidP="00965990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1456F4" w:rsidRPr="004D62AA" w:rsidTr="004C4587">
        <w:tc>
          <w:tcPr>
            <w:tcW w:w="446" w:type="dxa"/>
          </w:tcPr>
          <w:p w:rsidR="004D6B34" w:rsidRPr="004D62AA" w:rsidRDefault="000D5F21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8</w:t>
            </w:r>
          </w:p>
        </w:tc>
        <w:tc>
          <w:tcPr>
            <w:tcW w:w="2338" w:type="dxa"/>
          </w:tcPr>
          <w:p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rodzaje ubezpieczeń</w:t>
            </w:r>
          </w:p>
        </w:tc>
        <w:tc>
          <w:tcPr>
            <w:tcW w:w="1447" w:type="dxa"/>
          </w:tcPr>
          <w:p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Rodzaj ubezpieczenia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4D6B34" w:rsidRPr="004D62AA" w:rsidRDefault="00792045" w:rsidP="00965990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</w:t>
            </w:r>
          </w:p>
        </w:tc>
      </w:tr>
      <w:tr w:rsidR="001456F4" w:rsidRPr="004D62AA" w:rsidTr="004C4587">
        <w:tc>
          <w:tcPr>
            <w:tcW w:w="446" w:type="dxa"/>
          </w:tcPr>
          <w:p w:rsidR="004D6B34" w:rsidRPr="004D62AA" w:rsidRDefault="000D5F21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9</w:t>
            </w:r>
          </w:p>
        </w:tc>
        <w:tc>
          <w:tcPr>
            <w:tcW w:w="2338" w:type="dxa"/>
          </w:tcPr>
          <w:p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danych klienta</w:t>
            </w:r>
          </w:p>
        </w:tc>
        <w:tc>
          <w:tcPr>
            <w:tcW w:w="1447" w:type="dxa"/>
          </w:tcPr>
          <w:p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Dane Klienta</w:t>
            </w:r>
          </w:p>
        </w:tc>
        <w:tc>
          <w:tcPr>
            <w:tcW w:w="1791" w:type="dxa"/>
          </w:tcPr>
          <w:p w:rsidR="004D6B34" w:rsidRPr="004D62AA" w:rsidRDefault="004D6B34" w:rsidP="008D5A24">
            <w:pPr>
              <w:pStyle w:val="Default"/>
              <w:widowControl w:val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32" w:type="dxa"/>
            <w:shd w:val="clear" w:color="auto" w:fill="D0CECE" w:themeFill="background2" w:themeFillShade="E6"/>
          </w:tcPr>
          <w:p w:rsidR="004D6B34" w:rsidRPr="004D62AA" w:rsidRDefault="004D6B34" w:rsidP="00965990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1456F4" w:rsidRPr="004D62AA" w:rsidTr="004C4587">
        <w:tc>
          <w:tcPr>
            <w:tcW w:w="446" w:type="dxa"/>
          </w:tcPr>
          <w:p w:rsidR="004D6B34" w:rsidRPr="004D62AA" w:rsidRDefault="000D5F21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10</w:t>
            </w:r>
          </w:p>
        </w:tc>
        <w:tc>
          <w:tcPr>
            <w:tcW w:w="2338" w:type="dxa"/>
          </w:tcPr>
          <w:p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Ubezpieczenie na życie</w:t>
            </w:r>
          </w:p>
        </w:tc>
        <w:tc>
          <w:tcPr>
            <w:tcW w:w="1447" w:type="dxa"/>
          </w:tcPr>
          <w:p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Ubezpieczenie na życie</w:t>
            </w:r>
          </w:p>
        </w:tc>
        <w:tc>
          <w:tcPr>
            <w:tcW w:w="1791" w:type="dxa"/>
          </w:tcPr>
          <w:p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32" w:type="dxa"/>
            <w:shd w:val="clear" w:color="auto" w:fill="D0CECE" w:themeFill="background2" w:themeFillShade="E6"/>
          </w:tcPr>
          <w:p w:rsidR="004D6B34" w:rsidRPr="004D62AA" w:rsidRDefault="004D6B34" w:rsidP="00965990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1456F4" w:rsidRPr="004D62AA" w:rsidTr="004C4587">
        <w:tc>
          <w:tcPr>
            <w:tcW w:w="446" w:type="dxa"/>
          </w:tcPr>
          <w:p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  <w:r w:rsidR="000D5F21"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ubezpieczenie indywidualne/grupowe</w:t>
            </w:r>
          </w:p>
        </w:tc>
        <w:tc>
          <w:tcPr>
            <w:tcW w:w="1447" w:type="dxa"/>
          </w:tcPr>
          <w:p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Typ ubezpieczenia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4D6B34" w:rsidRPr="004D62AA" w:rsidRDefault="00792045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</w:tr>
      <w:tr w:rsidR="004C4587" w:rsidRPr="004D62AA" w:rsidTr="004C4587">
        <w:tc>
          <w:tcPr>
            <w:tcW w:w="446" w:type="dxa"/>
          </w:tcPr>
          <w:p w:rsidR="004C4587" w:rsidRPr="004D62AA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12</w:t>
            </w:r>
          </w:p>
        </w:tc>
        <w:tc>
          <w:tcPr>
            <w:tcW w:w="2338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siebie</w:t>
            </w:r>
          </w:p>
        </w:tc>
        <w:tc>
          <w:tcPr>
            <w:tcW w:w="1447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Typ ubezpieczenia: własne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</w:tr>
      <w:tr w:rsidR="004C4587" w:rsidRPr="004D62AA" w:rsidTr="004C4587">
        <w:tc>
          <w:tcPr>
            <w:tcW w:w="446" w:type="dxa"/>
          </w:tcPr>
          <w:p w:rsidR="004C4587" w:rsidRPr="004D62AA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13</w:t>
            </w:r>
          </w:p>
        </w:tc>
        <w:tc>
          <w:tcPr>
            <w:tcW w:w="2338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kogoś z rodziny</w:t>
            </w:r>
          </w:p>
        </w:tc>
        <w:tc>
          <w:tcPr>
            <w:tcW w:w="1447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Typ </w:t>
            </w: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>ubezpieczenia: rodzina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>3</w:t>
            </w:r>
          </w:p>
        </w:tc>
      </w:tr>
      <w:tr w:rsidR="004C4587" w:rsidRPr="004D62AA" w:rsidTr="004C4587">
        <w:tc>
          <w:tcPr>
            <w:tcW w:w="446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  <w:r w:rsidR="004D62AA"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  <w:tc>
          <w:tcPr>
            <w:tcW w:w="2338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suma ubezpieczenia</w:t>
            </w:r>
          </w:p>
        </w:tc>
        <w:tc>
          <w:tcPr>
            <w:tcW w:w="1447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Suma ubezpieczenia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</w:tr>
      <w:tr w:rsidR="004C4587" w:rsidRPr="004D62AA" w:rsidTr="004C4587">
        <w:tc>
          <w:tcPr>
            <w:tcW w:w="446" w:type="dxa"/>
          </w:tcPr>
          <w:p w:rsidR="004C4587" w:rsidRPr="004D62AA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15</w:t>
            </w:r>
          </w:p>
        </w:tc>
        <w:tc>
          <w:tcPr>
            <w:tcW w:w="2338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kwota</w:t>
            </w:r>
          </w:p>
        </w:tc>
        <w:tc>
          <w:tcPr>
            <w:tcW w:w="1447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Suma ubezpieczenia: kwota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</w:tr>
      <w:tr w:rsidR="004C4587" w:rsidRPr="004D62AA" w:rsidTr="004C4587">
        <w:tc>
          <w:tcPr>
            <w:tcW w:w="446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  <w:r w:rsidR="004D62AA"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</w:p>
        </w:tc>
        <w:tc>
          <w:tcPr>
            <w:tcW w:w="2338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cel zakupu ubezpieczenia</w:t>
            </w:r>
          </w:p>
        </w:tc>
        <w:tc>
          <w:tcPr>
            <w:tcW w:w="1447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Cel zakupu ubezpieczenia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</w:tr>
      <w:tr w:rsidR="004C4587" w:rsidRPr="004D62AA" w:rsidTr="004C4587">
        <w:tc>
          <w:tcPr>
            <w:tcW w:w="446" w:type="dxa"/>
          </w:tcPr>
          <w:p w:rsidR="004C4587" w:rsidRPr="004D62AA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17</w:t>
            </w:r>
          </w:p>
        </w:tc>
        <w:tc>
          <w:tcPr>
            <w:tcW w:w="2338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  <w:highlight w:val="cyan"/>
              </w:rPr>
              <w:t>ochrona na wypadek choroby</w:t>
            </w:r>
          </w:p>
        </w:tc>
        <w:tc>
          <w:tcPr>
            <w:tcW w:w="1447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Cel zakupu ubezpieczenia:</w:t>
            </w:r>
          </w:p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  <w:highlight w:val="cyan"/>
              </w:rPr>
              <w:t>ochrona na wypadek choroby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</w:tr>
      <w:tr w:rsidR="004C4587" w:rsidRPr="004D62AA" w:rsidTr="004C4587">
        <w:tc>
          <w:tcPr>
            <w:tcW w:w="446" w:type="dxa"/>
          </w:tcPr>
          <w:p w:rsidR="004C4587" w:rsidRPr="004D62AA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18</w:t>
            </w:r>
          </w:p>
        </w:tc>
        <w:tc>
          <w:tcPr>
            <w:tcW w:w="2338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  <w:highlight w:val="cyan"/>
              </w:rPr>
              <w:t>zabezpieczenie bliskich na wypadek śmierci klienta</w:t>
            </w:r>
          </w:p>
        </w:tc>
        <w:tc>
          <w:tcPr>
            <w:tcW w:w="1447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Cel zakupu ubezpieczenia:</w:t>
            </w:r>
          </w:p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  <w:highlight w:val="cyan"/>
              </w:rPr>
              <w:t>zabezpieczenie bliskich na wypadek śmierci klienta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</w:tr>
      <w:tr w:rsidR="004C4587" w:rsidRPr="004D62AA" w:rsidTr="004C4587">
        <w:tc>
          <w:tcPr>
            <w:tcW w:w="446" w:type="dxa"/>
          </w:tcPr>
          <w:p w:rsidR="004C4587" w:rsidRPr="004D62AA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19</w:t>
            </w:r>
          </w:p>
        </w:tc>
        <w:tc>
          <w:tcPr>
            <w:tcW w:w="2338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  <w:highlight w:val="cyan"/>
              </w:rPr>
              <w:t>ubezpieczenie na wypadek trwałego kalectwa</w:t>
            </w:r>
          </w:p>
        </w:tc>
        <w:tc>
          <w:tcPr>
            <w:tcW w:w="1447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Cel zakupu ubezpieczenia:</w:t>
            </w:r>
          </w:p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  <w:highlight w:val="cyan"/>
              </w:rPr>
              <w:t>ubezpieczenie na wypadek trwałego kalectwa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</w:tr>
      <w:tr w:rsidR="004C4587" w:rsidRPr="004D62AA" w:rsidTr="004C4587">
        <w:tc>
          <w:tcPr>
            <w:tcW w:w="446" w:type="dxa"/>
          </w:tcPr>
          <w:p w:rsidR="004C4587" w:rsidRPr="004D62AA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20</w:t>
            </w:r>
          </w:p>
        </w:tc>
        <w:tc>
          <w:tcPr>
            <w:tcW w:w="2338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  <w:highlight w:val="cyan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  <w:highlight w:val="cyan"/>
              </w:rPr>
              <w:t>ubezpieczenie NNW</w:t>
            </w:r>
          </w:p>
        </w:tc>
        <w:tc>
          <w:tcPr>
            <w:tcW w:w="1447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Cel zakupu ubezpieczenia:</w:t>
            </w:r>
          </w:p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  <w:highlight w:val="cyan"/>
              </w:rPr>
              <w:t>ubezpieczenie NNW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</w:tr>
      <w:tr w:rsidR="004C4587" w:rsidRPr="004D62AA" w:rsidTr="004C4587">
        <w:tc>
          <w:tcPr>
            <w:tcW w:w="446" w:type="dxa"/>
          </w:tcPr>
          <w:p w:rsidR="004C4587" w:rsidRPr="004D62AA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21</w:t>
            </w:r>
          </w:p>
        </w:tc>
        <w:tc>
          <w:tcPr>
            <w:tcW w:w="2338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  <w:highlight w:val="cyan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  <w:highlight w:val="cyan"/>
              </w:rPr>
              <w:t>długotrwałe inwestowanie</w:t>
            </w:r>
          </w:p>
        </w:tc>
        <w:tc>
          <w:tcPr>
            <w:tcW w:w="1447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Cel zakupu ubezpieczenia:</w:t>
            </w:r>
          </w:p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  <w:highlight w:val="cyan"/>
              </w:rPr>
              <w:t>długotrwałe inwestowanie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</w:tr>
      <w:tr w:rsidR="004C4587" w:rsidRPr="004D62AA" w:rsidTr="004C4587">
        <w:tc>
          <w:tcPr>
            <w:tcW w:w="446" w:type="dxa"/>
          </w:tcPr>
          <w:p w:rsidR="004C4587" w:rsidRPr="004D62AA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22</w:t>
            </w:r>
          </w:p>
        </w:tc>
        <w:tc>
          <w:tcPr>
            <w:tcW w:w="2338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okres ubezpieczenia</w:t>
            </w:r>
          </w:p>
        </w:tc>
        <w:tc>
          <w:tcPr>
            <w:tcW w:w="1447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Okres ubezpieczenia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3/5</w:t>
            </w:r>
          </w:p>
        </w:tc>
      </w:tr>
      <w:tr w:rsidR="004C4587" w:rsidRPr="004D62AA" w:rsidTr="004C4587">
        <w:tc>
          <w:tcPr>
            <w:tcW w:w="446" w:type="dxa"/>
          </w:tcPr>
          <w:p w:rsidR="004C4587" w:rsidRPr="004D62AA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23</w:t>
            </w:r>
          </w:p>
        </w:tc>
        <w:tc>
          <w:tcPr>
            <w:tcW w:w="2338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  <w:highlight w:val="cyan"/>
              </w:rPr>
              <w:t>bezterminowe</w:t>
            </w:r>
          </w:p>
        </w:tc>
        <w:tc>
          <w:tcPr>
            <w:tcW w:w="1447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Okres ubezpieczenia: bezterminowe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3/5</w:t>
            </w:r>
          </w:p>
        </w:tc>
      </w:tr>
      <w:tr w:rsidR="004C4587" w:rsidRPr="004D62AA" w:rsidTr="004C4587">
        <w:tc>
          <w:tcPr>
            <w:tcW w:w="446" w:type="dxa"/>
          </w:tcPr>
          <w:p w:rsidR="004C4587" w:rsidRPr="004D62AA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24</w:t>
            </w:r>
          </w:p>
        </w:tc>
        <w:tc>
          <w:tcPr>
            <w:tcW w:w="2338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  <w:highlight w:val="cyan"/>
              </w:rPr>
              <w:t>terminowe</w:t>
            </w:r>
          </w:p>
        </w:tc>
        <w:tc>
          <w:tcPr>
            <w:tcW w:w="1447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Okres ubezpieczenia: </w:t>
            </w:r>
          </w:p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terminowe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3/5</w:t>
            </w:r>
          </w:p>
        </w:tc>
      </w:tr>
      <w:tr w:rsidR="004C4587" w:rsidRPr="004D62AA" w:rsidTr="004C4587">
        <w:tc>
          <w:tcPr>
            <w:tcW w:w="446" w:type="dxa"/>
          </w:tcPr>
          <w:p w:rsidR="004C4587" w:rsidRPr="004D62AA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25</w:t>
            </w:r>
          </w:p>
        </w:tc>
        <w:tc>
          <w:tcPr>
            <w:tcW w:w="2338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sytuacja mieszkaniowa</w:t>
            </w:r>
          </w:p>
        </w:tc>
        <w:tc>
          <w:tcPr>
            <w:tcW w:w="1447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Sytuacja mieszkaniowa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</w:tr>
      <w:tr w:rsidR="004C4587" w:rsidRPr="004D62AA" w:rsidTr="004C4587">
        <w:tc>
          <w:tcPr>
            <w:tcW w:w="446" w:type="dxa"/>
          </w:tcPr>
          <w:p w:rsidR="004C4587" w:rsidRPr="004D62AA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26</w:t>
            </w:r>
          </w:p>
        </w:tc>
        <w:tc>
          <w:tcPr>
            <w:tcW w:w="2338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  <w:highlight w:val="cyan"/>
              </w:rPr>
              <w:t>mieszkanie</w:t>
            </w:r>
          </w:p>
        </w:tc>
        <w:tc>
          <w:tcPr>
            <w:tcW w:w="1447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Sytuacja mieszkaniowa</w:t>
            </w:r>
            <w:r w:rsidR="00025C67"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:</w:t>
            </w:r>
          </w:p>
          <w:p w:rsidR="00025C67" w:rsidRPr="004D62AA" w:rsidRDefault="00025C6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własne mieszkanie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</w:tr>
      <w:tr w:rsidR="004C4587" w:rsidRPr="004D62AA" w:rsidTr="004C4587">
        <w:tc>
          <w:tcPr>
            <w:tcW w:w="446" w:type="dxa"/>
          </w:tcPr>
          <w:p w:rsidR="004C4587" w:rsidRPr="004D62AA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27</w:t>
            </w:r>
          </w:p>
        </w:tc>
        <w:tc>
          <w:tcPr>
            <w:tcW w:w="2338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dom</w:t>
            </w:r>
          </w:p>
        </w:tc>
        <w:tc>
          <w:tcPr>
            <w:tcW w:w="1447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Sytuacja mieszkaniowa</w:t>
            </w:r>
            <w:r w:rsidR="00025C67"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: własny dom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</w:tr>
      <w:tr w:rsidR="004C4587" w:rsidRPr="004D62AA" w:rsidTr="004C4587">
        <w:tc>
          <w:tcPr>
            <w:tcW w:w="446" w:type="dxa"/>
          </w:tcPr>
          <w:p w:rsidR="004C4587" w:rsidRPr="004D62AA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>28</w:t>
            </w:r>
          </w:p>
        </w:tc>
        <w:tc>
          <w:tcPr>
            <w:tcW w:w="2338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wynajmuje mieszkanie</w:t>
            </w:r>
          </w:p>
        </w:tc>
        <w:tc>
          <w:tcPr>
            <w:tcW w:w="1447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Sytuacja mieszkaniowa</w:t>
            </w:r>
            <w:r w:rsidR="00025C67"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:</w:t>
            </w:r>
          </w:p>
          <w:p w:rsidR="00025C67" w:rsidRPr="004D62AA" w:rsidRDefault="00025C6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wynajmowane mieszkanie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</w:tr>
      <w:tr w:rsidR="004C4587" w:rsidRPr="004D62AA" w:rsidTr="004C4587">
        <w:tc>
          <w:tcPr>
            <w:tcW w:w="446" w:type="dxa"/>
          </w:tcPr>
          <w:p w:rsidR="004C4587" w:rsidRPr="004D62AA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29</w:t>
            </w:r>
          </w:p>
        </w:tc>
        <w:tc>
          <w:tcPr>
            <w:tcW w:w="2338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wynajmuje dom</w:t>
            </w:r>
          </w:p>
        </w:tc>
        <w:tc>
          <w:tcPr>
            <w:tcW w:w="1447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Sytuacja mieszkaniowa</w:t>
            </w:r>
            <w:r w:rsidR="00025C67"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:</w:t>
            </w:r>
          </w:p>
          <w:p w:rsidR="00025C67" w:rsidRPr="004D62AA" w:rsidRDefault="00025C6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wynajmowany dom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</w:tr>
      <w:tr w:rsidR="004C4587" w:rsidRPr="004D62AA" w:rsidTr="004C4587">
        <w:tc>
          <w:tcPr>
            <w:tcW w:w="446" w:type="dxa"/>
          </w:tcPr>
          <w:p w:rsidR="004C4587" w:rsidRPr="004D62AA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30</w:t>
            </w:r>
          </w:p>
        </w:tc>
        <w:tc>
          <w:tcPr>
            <w:tcW w:w="2338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mieszka u rodziców</w:t>
            </w:r>
          </w:p>
        </w:tc>
        <w:tc>
          <w:tcPr>
            <w:tcW w:w="1447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Sytuacja mieszkaniowa</w:t>
            </w:r>
            <w:r w:rsidR="00025C67"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: </w:t>
            </w:r>
          </w:p>
          <w:p w:rsidR="00025C67" w:rsidRPr="004D62AA" w:rsidRDefault="00025C6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mieszka u rodziców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</w:tr>
      <w:tr w:rsidR="004C4587" w:rsidRPr="004D62AA" w:rsidTr="004C4587">
        <w:tc>
          <w:tcPr>
            <w:tcW w:w="446" w:type="dxa"/>
          </w:tcPr>
          <w:p w:rsidR="004C4587" w:rsidRPr="004D62AA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31</w:t>
            </w:r>
          </w:p>
        </w:tc>
        <w:tc>
          <w:tcPr>
            <w:tcW w:w="2338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inne</w:t>
            </w:r>
          </w:p>
        </w:tc>
        <w:tc>
          <w:tcPr>
            <w:tcW w:w="1447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Sytuacja mieszkaniowa</w:t>
            </w:r>
            <w:r w:rsidR="00025C67"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: </w:t>
            </w:r>
          </w:p>
          <w:p w:rsidR="00025C67" w:rsidRPr="004D62AA" w:rsidRDefault="00025C6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inne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</w:tr>
      <w:tr w:rsidR="004C4587" w:rsidRPr="004D62AA" w:rsidTr="004C4587">
        <w:tc>
          <w:tcPr>
            <w:tcW w:w="446" w:type="dxa"/>
          </w:tcPr>
          <w:p w:rsidR="004C4587" w:rsidRPr="004D62AA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32</w:t>
            </w:r>
          </w:p>
        </w:tc>
        <w:tc>
          <w:tcPr>
            <w:tcW w:w="2338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dzieci</w:t>
            </w:r>
          </w:p>
        </w:tc>
        <w:tc>
          <w:tcPr>
            <w:tcW w:w="1447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4C4587" w:rsidRPr="004D62AA" w:rsidRDefault="00025C6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Dzieci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</w:tr>
      <w:tr w:rsidR="00025C67" w:rsidRPr="004D62AA" w:rsidTr="004C4587">
        <w:tc>
          <w:tcPr>
            <w:tcW w:w="446" w:type="dxa"/>
          </w:tcPr>
          <w:p w:rsidR="00025C67" w:rsidRPr="004D62AA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33</w:t>
            </w:r>
          </w:p>
        </w:tc>
        <w:tc>
          <w:tcPr>
            <w:tcW w:w="2338" w:type="dxa"/>
          </w:tcPr>
          <w:p w:rsidR="00025C67" w:rsidRPr="004D62AA" w:rsidRDefault="00025C67" w:rsidP="004C458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  <w:highlight w:val="cyan"/>
              </w:rPr>
              <w:t>czy klient ma dzieci</w:t>
            </w:r>
          </w:p>
        </w:tc>
        <w:tc>
          <w:tcPr>
            <w:tcW w:w="1447" w:type="dxa"/>
          </w:tcPr>
          <w:p w:rsidR="00025C67" w:rsidRPr="004D62AA" w:rsidRDefault="00025C6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025C67" w:rsidRPr="004D62AA" w:rsidRDefault="00025C6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Dzieci: czy ma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025C67" w:rsidRPr="004D62AA" w:rsidRDefault="00025C6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</w:tr>
      <w:tr w:rsidR="00025C67" w:rsidRPr="004D62AA" w:rsidTr="004C4587">
        <w:tc>
          <w:tcPr>
            <w:tcW w:w="446" w:type="dxa"/>
          </w:tcPr>
          <w:p w:rsidR="00025C67" w:rsidRPr="004D62AA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34</w:t>
            </w:r>
          </w:p>
        </w:tc>
        <w:tc>
          <w:tcPr>
            <w:tcW w:w="2338" w:type="dxa"/>
          </w:tcPr>
          <w:p w:rsidR="00025C67" w:rsidRPr="004D62AA" w:rsidRDefault="00025C67" w:rsidP="004C458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ile</w:t>
            </w:r>
          </w:p>
        </w:tc>
        <w:tc>
          <w:tcPr>
            <w:tcW w:w="1447" w:type="dxa"/>
          </w:tcPr>
          <w:p w:rsidR="00025C67" w:rsidRPr="004D62AA" w:rsidRDefault="00025C6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025C67" w:rsidRPr="004D62AA" w:rsidRDefault="00025C6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Dzieci: ile ma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025C67" w:rsidRPr="004D62AA" w:rsidRDefault="00025C6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</w:tr>
      <w:tr w:rsidR="004C4587" w:rsidRPr="004D62AA" w:rsidTr="004C4587">
        <w:tc>
          <w:tcPr>
            <w:tcW w:w="446" w:type="dxa"/>
          </w:tcPr>
          <w:p w:rsidR="004C4587" w:rsidRPr="004D62AA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35</w:t>
            </w:r>
          </w:p>
        </w:tc>
        <w:tc>
          <w:tcPr>
            <w:tcW w:w="2338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Ubezpieczenie auta</w:t>
            </w:r>
          </w:p>
        </w:tc>
        <w:tc>
          <w:tcPr>
            <w:tcW w:w="1447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Ubezpieczenie auta</w:t>
            </w:r>
          </w:p>
        </w:tc>
        <w:tc>
          <w:tcPr>
            <w:tcW w:w="1791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32" w:type="dxa"/>
            <w:shd w:val="clear" w:color="auto" w:fill="D0CECE" w:themeFill="background2" w:themeFillShade="E6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4C4587" w:rsidRPr="004D62AA" w:rsidTr="004C4587">
        <w:tc>
          <w:tcPr>
            <w:tcW w:w="446" w:type="dxa"/>
          </w:tcPr>
          <w:p w:rsidR="004C4587" w:rsidRPr="004D62AA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36</w:t>
            </w:r>
          </w:p>
        </w:tc>
        <w:tc>
          <w:tcPr>
            <w:tcW w:w="2338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rok produkcji</w:t>
            </w:r>
            <w:r w:rsidR="00025C67"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auta</w:t>
            </w:r>
          </w:p>
        </w:tc>
        <w:tc>
          <w:tcPr>
            <w:tcW w:w="1447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Rok produkcji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</w:tr>
      <w:tr w:rsidR="004C4587" w:rsidRPr="004D62AA" w:rsidTr="004C4587">
        <w:tc>
          <w:tcPr>
            <w:tcW w:w="446" w:type="dxa"/>
          </w:tcPr>
          <w:p w:rsidR="004C4587" w:rsidRPr="004D62AA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37</w:t>
            </w:r>
          </w:p>
        </w:tc>
        <w:tc>
          <w:tcPr>
            <w:tcW w:w="2338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sz w:val="22"/>
                <w:szCs w:val="22"/>
              </w:rPr>
              <w:t>marka</w:t>
            </w:r>
            <w:r w:rsidR="00025C67" w:rsidRPr="004D62AA">
              <w:rPr>
                <w:rFonts w:asciiTheme="minorHAnsi" w:hAnsiTheme="minorHAnsi" w:cstheme="minorHAnsi"/>
                <w:sz w:val="22"/>
                <w:szCs w:val="22"/>
              </w:rPr>
              <w:t xml:space="preserve"> samochodu</w:t>
            </w:r>
          </w:p>
        </w:tc>
        <w:tc>
          <w:tcPr>
            <w:tcW w:w="1447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Marka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</w:tr>
      <w:tr w:rsidR="004C4587" w:rsidRPr="004D62AA" w:rsidTr="004C4587">
        <w:tc>
          <w:tcPr>
            <w:tcW w:w="446" w:type="dxa"/>
          </w:tcPr>
          <w:p w:rsidR="004C4587" w:rsidRPr="004D62AA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38</w:t>
            </w:r>
          </w:p>
        </w:tc>
        <w:tc>
          <w:tcPr>
            <w:tcW w:w="2338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rodzaj paliwa</w:t>
            </w:r>
          </w:p>
        </w:tc>
        <w:tc>
          <w:tcPr>
            <w:tcW w:w="1447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Rodzaj paliwa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</w:tr>
      <w:tr w:rsidR="004C4587" w:rsidRPr="004D62AA" w:rsidTr="004C4587">
        <w:tc>
          <w:tcPr>
            <w:tcW w:w="446" w:type="dxa"/>
          </w:tcPr>
          <w:p w:rsidR="004C4587" w:rsidRPr="004D62AA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39</w:t>
            </w:r>
          </w:p>
        </w:tc>
        <w:tc>
          <w:tcPr>
            <w:tcW w:w="2338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pojemność silnika</w:t>
            </w:r>
          </w:p>
        </w:tc>
        <w:tc>
          <w:tcPr>
            <w:tcW w:w="1447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Pojemność silnika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</w:tr>
      <w:tr w:rsidR="004C4587" w:rsidRPr="004D62AA" w:rsidTr="004C4587">
        <w:tc>
          <w:tcPr>
            <w:tcW w:w="446" w:type="dxa"/>
          </w:tcPr>
          <w:p w:rsidR="004C4587" w:rsidRPr="004D62AA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40</w:t>
            </w:r>
          </w:p>
        </w:tc>
        <w:tc>
          <w:tcPr>
            <w:tcW w:w="2338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liczba drzwi</w:t>
            </w:r>
          </w:p>
        </w:tc>
        <w:tc>
          <w:tcPr>
            <w:tcW w:w="1447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Liczba drzwi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</w:tr>
      <w:tr w:rsidR="004C4587" w:rsidRPr="004D62AA" w:rsidTr="004C4587">
        <w:tc>
          <w:tcPr>
            <w:tcW w:w="446" w:type="dxa"/>
          </w:tcPr>
          <w:p w:rsidR="004C4587" w:rsidRPr="004D62AA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41</w:t>
            </w:r>
          </w:p>
        </w:tc>
        <w:tc>
          <w:tcPr>
            <w:tcW w:w="2338" w:type="dxa"/>
          </w:tcPr>
          <w:p w:rsidR="004C4587" w:rsidRPr="004D62AA" w:rsidRDefault="00025C6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  <w:highlight w:val="cyan"/>
              </w:rPr>
              <w:t>wersja pojazdu (moc silnika w KW)</w:t>
            </w:r>
          </w:p>
        </w:tc>
        <w:tc>
          <w:tcPr>
            <w:tcW w:w="1447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Moc silnika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</w:tr>
      <w:tr w:rsidR="004C4587" w:rsidRPr="004D62AA" w:rsidTr="004C4587">
        <w:tc>
          <w:tcPr>
            <w:tcW w:w="446" w:type="dxa"/>
          </w:tcPr>
          <w:p w:rsidR="004C4587" w:rsidRPr="004D62AA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42</w:t>
            </w:r>
          </w:p>
        </w:tc>
        <w:tc>
          <w:tcPr>
            <w:tcW w:w="2338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model pojazdu</w:t>
            </w:r>
          </w:p>
        </w:tc>
        <w:tc>
          <w:tcPr>
            <w:tcW w:w="1447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Model pojazdu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4C4587" w:rsidRPr="004D62AA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</w:tr>
      <w:tr w:rsidR="00025C67" w:rsidRPr="004D62AA" w:rsidTr="004C4587">
        <w:tc>
          <w:tcPr>
            <w:tcW w:w="446" w:type="dxa"/>
          </w:tcPr>
          <w:p w:rsidR="00025C67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43</w:t>
            </w:r>
          </w:p>
        </w:tc>
        <w:tc>
          <w:tcPr>
            <w:tcW w:w="2338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sedan</w:t>
            </w:r>
          </w:p>
        </w:tc>
        <w:tc>
          <w:tcPr>
            <w:tcW w:w="1447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Model pojazdu</w:t>
            </w: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: sedan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</w:tr>
      <w:tr w:rsidR="00025C67" w:rsidRPr="004D62AA" w:rsidTr="004C4587">
        <w:tc>
          <w:tcPr>
            <w:tcW w:w="446" w:type="dxa"/>
          </w:tcPr>
          <w:p w:rsidR="00025C67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44</w:t>
            </w:r>
          </w:p>
        </w:tc>
        <w:tc>
          <w:tcPr>
            <w:tcW w:w="2338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coupe</w:t>
            </w:r>
            <w:proofErr w:type="spellEnd"/>
          </w:p>
        </w:tc>
        <w:tc>
          <w:tcPr>
            <w:tcW w:w="1447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Model pojazdu</w:t>
            </w: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: </w:t>
            </w:r>
            <w:proofErr w:type="spellStart"/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coupe</w:t>
            </w:r>
            <w:proofErr w:type="spellEnd"/>
          </w:p>
        </w:tc>
        <w:tc>
          <w:tcPr>
            <w:tcW w:w="1532" w:type="dxa"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</w:tr>
      <w:tr w:rsidR="00025C67" w:rsidRPr="004D62AA" w:rsidTr="004C4587">
        <w:tc>
          <w:tcPr>
            <w:tcW w:w="446" w:type="dxa"/>
          </w:tcPr>
          <w:p w:rsidR="00025C67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45</w:t>
            </w:r>
          </w:p>
        </w:tc>
        <w:tc>
          <w:tcPr>
            <w:tcW w:w="2338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data rozpoczęcia</w:t>
            </w:r>
          </w:p>
        </w:tc>
        <w:tc>
          <w:tcPr>
            <w:tcW w:w="1447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Data rozpoczęcia ubezpieczenia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</w:tr>
      <w:tr w:rsidR="00025C67" w:rsidRPr="004D62AA" w:rsidTr="004C4587">
        <w:tc>
          <w:tcPr>
            <w:tcW w:w="446" w:type="dxa"/>
          </w:tcPr>
          <w:p w:rsidR="00025C67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46</w:t>
            </w:r>
          </w:p>
        </w:tc>
        <w:tc>
          <w:tcPr>
            <w:tcW w:w="2338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okres ubezpieczenia</w:t>
            </w:r>
          </w:p>
        </w:tc>
        <w:tc>
          <w:tcPr>
            <w:tcW w:w="1447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Okres ubezpieczenia samochodu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</w:tr>
      <w:tr w:rsidR="00025C67" w:rsidRPr="004D62AA" w:rsidTr="004C4587">
        <w:tc>
          <w:tcPr>
            <w:tcW w:w="446" w:type="dxa"/>
          </w:tcPr>
          <w:p w:rsidR="00025C67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47</w:t>
            </w:r>
          </w:p>
        </w:tc>
        <w:tc>
          <w:tcPr>
            <w:tcW w:w="2338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  <w:highlight w:val="cyan"/>
              </w:rPr>
              <w:t>miesiąc</w:t>
            </w:r>
          </w:p>
        </w:tc>
        <w:tc>
          <w:tcPr>
            <w:tcW w:w="1447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Okres ubezpieczenia samochodu</w:t>
            </w: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:</w:t>
            </w:r>
          </w:p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miesiąc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</w:tr>
      <w:tr w:rsidR="00025C67" w:rsidRPr="004D62AA" w:rsidTr="004C4587">
        <w:tc>
          <w:tcPr>
            <w:tcW w:w="446" w:type="dxa"/>
          </w:tcPr>
          <w:p w:rsidR="00025C67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48</w:t>
            </w:r>
          </w:p>
        </w:tc>
        <w:tc>
          <w:tcPr>
            <w:tcW w:w="2338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trzy</w:t>
            </w:r>
          </w:p>
        </w:tc>
        <w:tc>
          <w:tcPr>
            <w:tcW w:w="1447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Okres ubezpieczenia samochodu</w:t>
            </w: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:</w:t>
            </w:r>
          </w:p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trzy miesiące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</w:tr>
      <w:tr w:rsidR="00025C67" w:rsidRPr="004D62AA" w:rsidTr="004C4587">
        <w:tc>
          <w:tcPr>
            <w:tcW w:w="446" w:type="dxa"/>
          </w:tcPr>
          <w:p w:rsidR="00025C67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49</w:t>
            </w:r>
          </w:p>
        </w:tc>
        <w:tc>
          <w:tcPr>
            <w:tcW w:w="2338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pół roku</w:t>
            </w:r>
          </w:p>
        </w:tc>
        <w:tc>
          <w:tcPr>
            <w:tcW w:w="1447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Okres ubezpieczenia samochodu</w:t>
            </w: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:</w:t>
            </w:r>
          </w:p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pół roku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</w:tr>
      <w:tr w:rsidR="00025C67" w:rsidRPr="004D62AA" w:rsidTr="004C4587">
        <w:tc>
          <w:tcPr>
            <w:tcW w:w="446" w:type="dxa"/>
          </w:tcPr>
          <w:p w:rsidR="00025C67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50</w:t>
            </w:r>
          </w:p>
        </w:tc>
        <w:tc>
          <w:tcPr>
            <w:tcW w:w="2338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rok</w:t>
            </w:r>
          </w:p>
        </w:tc>
        <w:tc>
          <w:tcPr>
            <w:tcW w:w="1447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Okres </w:t>
            </w: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>ubezpieczenia samochodu</w:t>
            </w: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:</w:t>
            </w:r>
          </w:p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rok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>4</w:t>
            </w:r>
          </w:p>
        </w:tc>
      </w:tr>
      <w:tr w:rsidR="00025C67" w:rsidRPr="004D62AA" w:rsidTr="004C4587">
        <w:tc>
          <w:tcPr>
            <w:tcW w:w="446" w:type="dxa"/>
          </w:tcPr>
          <w:p w:rsidR="00025C67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51</w:t>
            </w:r>
          </w:p>
        </w:tc>
        <w:tc>
          <w:tcPr>
            <w:tcW w:w="2338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zakres ubezpieczenia</w:t>
            </w:r>
          </w:p>
        </w:tc>
        <w:tc>
          <w:tcPr>
            <w:tcW w:w="1447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Zakres ubezpieczenia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</w:tr>
      <w:tr w:rsidR="00025C67" w:rsidRPr="004D62AA" w:rsidTr="004C4587">
        <w:tc>
          <w:tcPr>
            <w:tcW w:w="446" w:type="dxa"/>
          </w:tcPr>
          <w:p w:rsidR="00025C67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52</w:t>
            </w:r>
          </w:p>
        </w:tc>
        <w:tc>
          <w:tcPr>
            <w:tcW w:w="2338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  <w:highlight w:val="cyan"/>
              </w:rPr>
              <w:t>OC</w:t>
            </w:r>
          </w:p>
        </w:tc>
        <w:tc>
          <w:tcPr>
            <w:tcW w:w="1447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Zakres ubezpieczenia</w:t>
            </w: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:</w:t>
            </w:r>
          </w:p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OC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</w:tr>
      <w:tr w:rsidR="00025C67" w:rsidRPr="004D62AA" w:rsidTr="004C4587">
        <w:tc>
          <w:tcPr>
            <w:tcW w:w="446" w:type="dxa"/>
          </w:tcPr>
          <w:p w:rsidR="00025C67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53</w:t>
            </w:r>
          </w:p>
        </w:tc>
        <w:tc>
          <w:tcPr>
            <w:tcW w:w="2338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  <w:highlight w:val="cyan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  <w:highlight w:val="cyan"/>
              </w:rPr>
              <w:t>AC</w:t>
            </w:r>
          </w:p>
        </w:tc>
        <w:tc>
          <w:tcPr>
            <w:tcW w:w="1447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Zakres ubezpieczenia</w:t>
            </w: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:</w:t>
            </w:r>
          </w:p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AC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</w:tr>
      <w:tr w:rsidR="00025C67" w:rsidRPr="004D62AA" w:rsidTr="004C4587">
        <w:tc>
          <w:tcPr>
            <w:tcW w:w="446" w:type="dxa"/>
          </w:tcPr>
          <w:p w:rsidR="00025C67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54</w:t>
            </w:r>
          </w:p>
        </w:tc>
        <w:tc>
          <w:tcPr>
            <w:tcW w:w="2338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  <w:highlight w:val="cyan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  <w:highlight w:val="cyan"/>
              </w:rPr>
              <w:t>Assistance</w:t>
            </w:r>
          </w:p>
        </w:tc>
        <w:tc>
          <w:tcPr>
            <w:tcW w:w="1447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Zakres ubezpieczenia</w:t>
            </w: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:</w:t>
            </w:r>
          </w:p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Assistance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</w:tr>
      <w:tr w:rsidR="00025C67" w:rsidRPr="004D62AA" w:rsidTr="004C4587">
        <w:tc>
          <w:tcPr>
            <w:tcW w:w="446" w:type="dxa"/>
          </w:tcPr>
          <w:p w:rsidR="00025C67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55</w:t>
            </w:r>
          </w:p>
        </w:tc>
        <w:tc>
          <w:tcPr>
            <w:tcW w:w="2338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  <w:highlight w:val="cyan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  <w:highlight w:val="cyan"/>
              </w:rPr>
              <w:t>NNW</w:t>
            </w:r>
          </w:p>
        </w:tc>
        <w:tc>
          <w:tcPr>
            <w:tcW w:w="1447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Zakres ubezpieczenia</w:t>
            </w: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:</w:t>
            </w:r>
          </w:p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NNW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</w:tr>
      <w:tr w:rsidR="00025C67" w:rsidRPr="004D62AA" w:rsidTr="004C4587">
        <w:tc>
          <w:tcPr>
            <w:tcW w:w="446" w:type="dxa"/>
          </w:tcPr>
          <w:p w:rsidR="00025C67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56</w:t>
            </w:r>
          </w:p>
        </w:tc>
        <w:tc>
          <w:tcPr>
            <w:tcW w:w="2338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Ubezpieczenie mieszkania i domu</w:t>
            </w:r>
          </w:p>
        </w:tc>
        <w:tc>
          <w:tcPr>
            <w:tcW w:w="1447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Ubezpieczenie mieszkania i domu</w:t>
            </w: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32" w:type="dxa"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025C67" w:rsidRPr="004D62AA" w:rsidTr="004C4587">
        <w:tc>
          <w:tcPr>
            <w:tcW w:w="446" w:type="dxa"/>
          </w:tcPr>
          <w:p w:rsidR="00025C67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57</w:t>
            </w:r>
          </w:p>
        </w:tc>
        <w:tc>
          <w:tcPr>
            <w:tcW w:w="2338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co chcemy ubezpieczyć</w:t>
            </w:r>
          </w:p>
        </w:tc>
        <w:tc>
          <w:tcPr>
            <w:tcW w:w="1447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Obiekt ubezpieczany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</w:p>
        </w:tc>
      </w:tr>
      <w:tr w:rsidR="00025C67" w:rsidRPr="004D62AA" w:rsidTr="004C4587">
        <w:tc>
          <w:tcPr>
            <w:tcW w:w="446" w:type="dxa"/>
          </w:tcPr>
          <w:p w:rsidR="00025C67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58</w:t>
            </w:r>
          </w:p>
        </w:tc>
        <w:tc>
          <w:tcPr>
            <w:tcW w:w="2338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  <w:highlight w:val="cyan"/>
              </w:rPr>
              <w:t>dom</w:t>
            </w:r>
          </w:p>
        </w:tc>
        <w:tc>
          <w:tcPr>
            <w:tcW w:w="1447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Obiekt ubezpieczany</w:t>
            </w: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:</w:t>
            </w:r>
          </w:p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dom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</w:p>
        </w:tc>
      </w:tr>
      <w:tr w:rsidR="00025C67" w:rsidRPr="004D62AA" w:rsidTr="004C4587">
        <w:tc>
          <w:tcPr>
            <w:tcW w:w="446" w:type="dxa"/>
          </w:tcPr>
          <w:p w:rsidR="00025C67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59</w:t>
            </w:r>
          </w:p>
        </w:tc>
        <w:tc>
          <w:tcPr>
            <w:tcW w:w="2338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  <w:highlight w:val="cyan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  <w:highlight w:val="cyan"/>
              </w:rPr>
              <w:t>mieszkanie</w:t>
            </w:r>
          </w:p>
        </w:tc>
        <w:tc>
          <w:tcPr>
            <w:tcW w:w="1447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Obiekt ubezpieczany</w:t>
            </w: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:</w:t>
            </w:r>
          </w:p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mieszkanie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</w:p>
        </w:tc>
      </w:tr>
      <w:tr w:rsidR="00025C67" w:rsidRPr="004D62AA" w:rsidTr="004C4587">
        <w:tc>
          <w:tcPr>
            <w:tcW w:w="446" w:type="dxa"/>
          </w:tcPr>
          <w:p w:rsidR="00025C67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60</w:t>
            </w:r>
          </w:p>
        </w:tc>
        <w:tc>
          <w:tcPr>
            <w:tcW w:w="2338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  <w:highlight w:val="cyan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  <w:highlight w:val="cyan"/>
              </w:rPr>
              <w:t>dom z kredytem</w:t>
            </w:r>
          </w:p>
        </w:tc>
        <w:tc>
          <w:tcPr>
            <w:tcW w:w="1447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Obiekt ubezpieczany</w:t>
            </w: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:</w:t>
            </w:r>
          </w:p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dom z kredytem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</w:p>
        </w:tc>
      </w:tr>
      <w:tr w:rsidR="00025C67" w:rsidRPr="004D62AA" w:rsidTr="004C4587">
        <w:tc>
          <w:tcPr>
            <w:tcW w:w="446" w:type="dxa"/>
          </w:tcPr>
          <w:p w:rsidR="00025C67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61</w:t>
            </w:r>
          </w:p>
        </w:tc>
        <w:tc>
          <w:tcPr>
            <w:tcW w:w="2338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  <w:highlight w:val="cyan"/>
              </w:rPr>
            </w:pPr>
            <w:r w:rsidRPr="004D62AA">
              <w:rPr>
                <w:rStyle w:val="fontstyle01"/>
                <w:rFonts w:asciiTheme="minorHAnsi" w:hAnsiTheme="minorHAnsi" w:cstheme="minorHAnsi"/>
                <w:sz w:val="22"/>
                <w:szCs w:val="22"/>
                <w:highlight w:val="cyan"/>
              </w:rPr>
              <w:t>mieszkanie z kredytem</w:t>
            </w:r>
          </w:p>
        </w:tc>
        <w:tc>
          <w:tcPr>
            <w:tcW w:w="1447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Obiekt ubezpieczany</w:t>
            </w: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:</w:t>
            </w:r>
          </w:p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mieszkanie z kredytem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</w:p>
        </w:tc>
      </w:tr>
      <w:tr w:rsidR="00025C67" w:rsidRPr="004D62AA" w:rsidTr="004C4587">
        <w:tc>
          <w:tcPr>
            <w:tcW w:w="446" w:type="dxa"/>
          </w:tcPr>
          <w:p w:rsidR="00025C67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62</w:t>
            </w:r>
          </w:p>
        </w:tc>
        <w:tc>
          <w:tcPr>
            <w:tcW w:w="2338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szacowana wartość</w:t>
            </w:r>
          </w:p>
        </w:tc>
        <w:tc>
          <w:tcPr>
            <w:tcW w:w="1447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Szacowana wartość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</w:p>
        </w:tc>
      </w:tr>
      <w:tr w:rsidR="00025C67" w:rsidRPr="004D62AA" w:rsidTr="004C4587">
        <w:tc>
          <w:tcPr>
            <w:tcW w:w="446" w:type="dxa"/>
          </w:tcPr>
          <w:p w:rsidR="00025C67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63</w:t>
            </w:r>
          </w:p>
        </w:tc>
        <w:tc>
          <w:tcPr>
            <w:tcW w:w="2338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adres</w:t>
            </w:r>
          </w:p>
        </w:tc>
        <w:tc>
          <w:tcPr>
            <w:tcW w:w="1447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Adres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</w:p>
        </w:tc>
      </w:tr>
      <w:tr w:rsidR="00025C67" w:rsidRPr="004D62AA" w:rsidTr="004C4587">
        <w:tc>
          <w:tcPr>
            <w:tcW w:w="446" w:type="dxa"/>
          </w:tcPr>
          <w:p w:rsidR="00025C67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64</w:t>
            </w:r>
          </w:p>
        </w:tc>
        <w:tc>
          <w:tcPr>
            <w:tcW w:w="2338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powierzchnia</w:t>
            </w:r>
          </w:p>
        </w:tc>
        <w:tc>
          <w:tcPr>
            <w:tcW w:w="1447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Powierzchnia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</w:p>
        </w:tc>
      </w:tr>
      <w:tr w:rsidR="00025C67" w:rsidRPr="004D62AA" w:rsidTr="004C4587">
        <w:tc>
          <w:tcPr>
            <w:tcW w:w="446" w:type="dxa"/>
          </w:tcPr>
          <w:p w:rsidR="00025C67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65</w:t>
            </w:r>
          </w:p>
        </w:tc>
        <w:tc>
          <w:tcPr>
            <w:tcW w:w="2338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liczba szkód</w:t>
            </w:r>
          </w:p>
        </w:tc>
        <w:tc>
          <w:tcPr>
            <w:tcW w:w="1447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Liczba szkód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</w:p>
        </w:tc>
      </w:tr>
      <w:tr w:rsidR="00025C67" w:rsidRPr="004D62AA" w:rsidTr="004C4587">
        <w:tc>
          <w:tcPr>
            <w:tcW w:w="446" w:type="dxa"/>
          </w:tcPr>
          <w:p w:rsidR="00025C67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66</w:t>
            </w:r>
          </w:p>
        </w:tc>
        <w:tc>
          <w:tcPr>
            <w:tcW w:w="2338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składkę</w:t>
            </w:r>
          </w:p>
        </w:tc>
        <w:tc>
          <w:tcPr>
            <w:tcW w:w="1447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Składka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</w:t>
            </w:r>
          </w:p>
        </w:tc>
      </w:tr>
      <w:tr w:rsidR="00025C67" w:rsidRPr="004D62AA" w:rsidTr="004C4587">
        <w:tc>
          <w:tcPr>
            <w:tcW w:w="446" w:type="dxa"/>
          </w:tcPr>
          <w:p w:rsidR="00025C67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67</w:t>
            </w:r>
          </w:p>
        </w:tc>
        <w:tc>
          <w:tcPr>
            <w:tcW w:w="2338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imię</w:t>
            </w:r>
          </w:p>
        </w:tc>
        <w:tc>
          <w:tcPr>
            <w:tcW w:w="1447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Imię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</w:p>
        </w:tc>
      </w:tr>
      <w:tr w:rsidR="00025C67" w:rsidRPr="004D62AA" w:rsidTr="004C4587">
        <w:tc>
          <w:tcPr>
            <w:tcW w:w="446" w:type="dxa"/>
          </w:tcPr>
          <w:p w:rsidR="00025C67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68</w:t>
            </w:r>
          </w:p>
        </w:tc>
        <w:tc>
          <w:tcPr>
            <w:tcW w:w="2338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nazwisko</w:t>
            </w:r>
          </w:p>
        </w:tc>
        <w:tc>
          <w:tcPr>
            <w:tcW w:w="1447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Nazwisko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</w:p>
        </w:tc>
      </w:tr>
      <w:tr w:rsidR="00025C67" w:rsidRPr="004D62AA" w:rsidTr="004C4587">
        <w:trPr>
          <w:trHeight w:val="285"/>
        </w:trPr>
        <w:tc>
          <w:tcPr>
            <w:tcW w:w="446" w:type="dxa"/>
          </w:tcPr>
          <w:p w:rsidR="00025C67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69</w:t>
            </w:r>
          </w:p>
        </w:tc>
        <w:tc>
          <w:tcPr>
            <w:tcW w:w="2338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Style w:val="fontstyle01"/>
                <w:rFonts w:asciiTheme="minorHAnsi" w:hAnsiTheme="minorHAnsi" w:cstheme="minorHAnsi"/>
                <w:color w:val="auto"/>
                <w:sz w:val="22"/>
                <w:szCs w:val="22"/>
              </w:rPr>
              <w:t>datę urodzenia</w:t>
            </w:r>
          </w:p>
        </w:tc>
        <w:tc>
          <w:tcPr>
            <w:tcW w:w="1447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Data urodzenia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</w:p>
        </w:tc>
      </w:tr>
      <w:tr w:rsidR="00025C67" w:rsidRPr="004D62AA" w:rsidTr="004C4587">
        <w:trPr>
          <w:trHeight w:val="285"/>
        </w:trPr>
        <w:tc>
          <w:tcPr>
            <w:tcW w:w="446" w:type="dxa"/>
            <w:vMerge w:val="restart"/>
          </w:tcPr>
          <w:p w:rsidR="00025C67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70</w:t>
            </w:r>
          </w:p>
        </w:tc>
        <w:tc>
          <w:tcPr>
            <w:tcW w:w="2338" w:type="dxa"/>
            <w:vMerge w:val="restart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Style w:val="fontstyle01"/>
                <w:rFonts w:asciiTheme="minorHAnsi" w:hAnsiTheme="minorHAnsi" w:cstheme="minorHAnsi"/>
                <w:color w:val="auto"/>
                <w:sz w:val="22"/>
                <w:szCs w:val="22"/>
              </w:rPr>
              <w:t>stanowisko pracy – jeśli klient pracuje to od kiedy, jaką posiada umowę z pracodawcą oraz jaka jest jego pensja</w:t>
            </w:r>
          </w:p>
        </w:tc>
        <w:tc>
          <w:tcPr>
            <w:tcW w:w="1447" w:type="dxa"/>
            <w:vMerge w:val="restart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  <w:vMerge w:val="restart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Stanowisko pracy</w:t>
            </w:r>
          </w:p>
        </w:tc>
        <w:tc>
          <w:tcPr>
            <w:tcW w:w="1532" w:type="dxa"/>
            <w:vMerge w:val="restart"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</w:p>
        </w:tc>
      </w:tr>
      <w:tr w:rsidR="00025C67" w:rsidRPr="004D62AA" w:rsidTr="004C4587">
        <w:trPr>
          <w:trHeight w:val="188"/>
        </w:trPr>
        <w:tc>
          <w:tcPr>
            <w:tcW w:w="446" w:type="dxa"/>
            <w:vMerge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338" w:type="dxa"/>
            <w:vMerge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447" w:type="dxa"/>
            <w:vMerge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  <w:vMerge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Data rozpoczęcia pracy</w:t>
            </w:r>
          </w:p>
        </w:tc>
        <w:tc>
          <w:tcPr>
            <w:tcW w:w="1532" w:type="dxa"/>
            <w:vMerge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025C67" w:rsidRPr="004D62AA" w:rsidTr="004C4587">
        <w:trPr>
          <w:trHeight w:val="240"/>
        </w:trPr>
        <w:tc>
          <w:tcPr>
            <w:tcW w:w="446" w:type="dxa"/>
            <w:vMerge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338" w:type="dxa"/>
            <w:vMerge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447" w:type="dxa"/>
            <w:vMerge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  <w:vMerge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Rodzaj umowy</w:t>
            </w:r>
          </w:p>
        </w:tc>
        <w:tc>
          <w:tcPr>
            <w:tcW w:w="1532" w:type="dxa"/>
            <w:vMerge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025C67" w:rsidRPr="004D62AA" w:rsidTr="004C4587">
        <w:trPr>
          <w:trHeight w:val="240"/>
        </w:trPr>
        <w:tc>
          <w:tcPr>
            <w:tcW w:w="446" w:type="dxa"/>
            <w:vMerge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338" w:type="dxa"/>
            <w:vMerge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447" w:type="dxa"/>
            <w:vMerge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  <w:vMerge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Pensja</w:t>
            </w:r>
          </w:p>
        </w:tc>
        <w:tc>
          <w:tcPr>
            <w:tcW w:w="1532" w:type="dxa"/>
            <w:vMerge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025C67" w:rsidRPr="004D62AA" w:rsidTr="004C4587">
        <w:tc>
          <w:tcPr>
            <w:tcW w:w="446" w:type="dxa"/>
          </w:tcPr>
          <w:p w:rsidR="00025C67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71</w:t>
            </w:r>
          </w:p>
        </w:tc>
        <w:tc>
          <w:tcPr>
            <w:tcW w:w="2338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obywatelstwo</w:t>
            </w:r>
            <w:r w:rsidR="004D62AA"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(…) </w:t>
            </w:r>
            <w:r w:rsidR="004D62AA"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>polskie (…) inne</w:t>
            </w:r>
          </w:p>
        </w:tc>
        <w:tc>
          <w:tcPr>
            <w:tcW w:w="1447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Obywatelstwo</w:t>
            </w:r>
            <w:r w:rsidR="004D62AA"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: </w:t>
            </w:r>
            <w:r w:rsidR="004D62AA"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 xml:space="preserve">polskie </w:t>
            </w:r>
          </w:p>
          <w:p w:rsidR="004D62AA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Obywatelstwo: Inne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>6.1</w:t>
            </w:r>
          </w:p>
        </w:tc>
      </w:tr>
      <w:tr w:rsidR="00025C67" w:rsidRPr="004D62AA" w:rsidTr="004C4587">
        <w:tc>
          <w:tcPr>
            <w:tcW w:w="446" w:type="dxa"/>
          </w:tcPr>
          <w:p w:rsidR="00025C67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72</w:t>
            </w:r>
          </w:p>
        </w:tc>
        <w:tc>
          <w:tcPr>
            <w:tcW w:w="2338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pesel</w:t>
            </w:r>
          </w:p>
        </w:tc>
        <w:tc>
          <w:tcPr>
            <w:tcW w:w="1447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Pesel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6.1</w:t>
            </w:r>
          </w:p>
        </w:tc>
      </w:tr>
      <w:tr w:rsidR="00025C67" w:rsidRPr="004D62AA" w:rsidTr="004C4587">
        <w:trPr>
          <w:trHeight w:val="525"/>
        </w:trPr>
        <w:tc>
          <w:tcPr>
            <w:tcW w:w="446" w:type="dxa"/>
          </w:tcPr>
          <w:p w:rsidR="00025C67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73</w:t>
            </w:r>
          </w:p>
        </w:tc>
        <w:tc>
          <w:tcPr>
            <w:tcW w:w="2338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numer dowodu osobistego </w:t>
            </w:r>
          </w:p>
        </w:tc>
        <w:tc>
          <w:tcPr>
            <w:tcW w:w="1447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Numer dowodu osobistego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6.1</w:t>
            </w:r>
          </w:p>
        </w:tc>
      </w:tr>
      <w:tr w:rsidR="00025C67" w:rsidRPr="004D62AA" w:rsidTr="004C4587">
        <w:tc>
          <w:tcPr>
            <w:tcW w:w="446" w:type="dxa"/>
          </w:tcPr>
          <w:p w:rsidR="00025C67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74</w:t>
            </w:r>
          </w:p>
        </w:tc>
        <w:tc>
          <w:tcPr>
            <w:tcW w:w="2338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numer paszportu</w:t>
            </w:r>
          </w:p>
        </w:tc>
        <w:tc>
          <w:tcPr>
            <w:tcW w:w="1447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Numer paszportu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6.1</w:t>
            </w:r>
          </w:p>
        </w:tc>
      </w:tr>
      <w:tr w:rsidR="00025C67" w:rsidRPr="004D62AA" w:rsidTr="004C4587">
        <w:tc>
          <w:tcPr>
            <w:tcW w:w="446" w:type="dxa"/>
          </w:tcPr>
          <w:p w:rsidR="00025C67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75</w:t>
            </w:r>
          </w:p>
        </w:tc>
        <w:tc>
          <w:tcPr>
            <w:tcW w:w="2338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płeć</w:t>
            </w:r>
          </w:p>
        </w:tc>
        <w:tc>
          <w:tcPr>
            <w:tcW w:w="1447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Płeć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</w:p>
        </w:tc>
      </w:tr>
      <w:tr w:rsidR="00025C67" w:rsidRPr="004D62AA" w:rsidTr="004C4587">
        <w:trPr>
          <w:trHeight w:val="499"/>
        </w:trPr>
        <w:tc>
          <w:tcPr>
            <w:tcW w:w="446" w:type="dxa"/>
          </w:tcPr>
          <w:p w:rsidR="00025C67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76</w:t>
            </w:r>
          </w:p>
        </w:tc>
        <w:tc>
          <w:tcPr>
            <w:tcW w:w="2338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posiadanie prawa jazdy</w:t>
            </w:r>
          </w:p>
        </w:tc>
        <w:tc>
          <w:tcPr>
            <w:tcW w:w="1447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Czas otrzymania prawa jazdy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</w:p>
        </w:tc>
      </w:tr>
      <w:tr w:rsidR="00025C67" w:rsidRPr="004D62AA" w:rsidTr="004C4587">
        <w:tc>
          <w:tcPr>
            <w:tcW w:w="446" w:type="dxa"/>
          </w:tcPr>
          <w:p w:rsidR="00025C67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77</w:t>
            </w:r>
          </w:p>
        </w:tc>
        <w:tc>
          <w:tcPr>
            <w:tcW w:w="2338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stan cywilny</w:t>
            </w:r>
          </w:p>
        </w:tc>
        <w:tc>
          <w:tcPr>
            <w:tcW w:w="1447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Stan cywilny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</w:p>
        </w:tc>
      </w:tr>
      <w:tr w:rsidR="00025C67" w:rsidRPr="004D62AA" w:rsidTr="004C4587">
        <w:tc>
          <w:tcPr>
            <w:tcW w:w="446" w:type="dxa"/>
          </w:tcPr>
          <w:p w:rsidR="00025C67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78</w:t>
            </w:r>
          </w:p>
        </w:tc>
        <w:tc>
          <w:tcPr>
            <w:tcW w:w="2338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adres zamieszkania</w:t>
            </w:r>
          </w:p>
        </w:tc>
        <w:tc>
          <w:tcPr>
            <w:tcW w:w="1447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Adres zamieszkania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</w:p>
        </w:tc>
      </w:tr>
      <w:tr w:rsidR="00025C67" w:rsidRPr="004D62AA" w:rsidTr="004C4587">
        <w:tc>
          <w:tcPr>
            <w:tcW w:w="446" w:type="dxa"/>
          </w:tcPr>
          <w:p w:rsidR="00025C67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79</w:t>
            </w:r>
          </w:p>
        </w:tc>
        <w:tc>
          <w:tcPr>
            <w:tcW w:w="2338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imię ojca</w:t>
            </w:r>
          </w:p>
        </w:tc>
        <w:tc>
          <w:tcPr>
            <w:tcW w:w="1447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Imię ojca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</w:p>
        </w:tc>
      </w:tr>
      <w:tr w:rsidR="00025C67" w:rsidRPr="004D62AA" w:rsidTr="004C4587">
        <w:tc>
          <w:tcPr>
            <w:tcW w:w="446" w:type="dxa"/>
          </w:tcPr>
          <w:p w:rsidR="00025C67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80</w:t>
            </w:r>
          </w:p>
        </w:tc>
        <w:tc>
          <w:tcPr>
            <w:tcW w:w="2338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nazwisko panieńskie matki</w:t>
            </w:r>
          </w:p>
        </w:tc>
        <w:tc>
          <w:tcPr>
            <w:tcW w:w="1447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Nazwisko panieńskie matki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</w:p>
        </w:tc>
      </w:tr>
      <w:tr w:rsidR="00025C67" w:rsidRPr="004D62AA" w:rsidTr="004C4587">
        <w:tc>
          <w:tcPr>
            <w:tcW w:w="446" w:type="dxa"/>
          </w:tcPr>
          <w:p w:rsidR="00025C67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81</w:t>
            </w:r>
          </w:p>
        </w:tc>
        <w:tc>
          <w:tcPr>
            <w:tcW w:w="2338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telefon</w:t>
            </w:r>
          </w:p>
        </w:tc>
        <w:tc>
          <w:tcPr>
            <w:tcW w:w="1447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Telefon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</w:p>
        </w:tc>
      </w:tr>
      <w:tr w:rsidR="00025C67" w:rsidRPr="004D62AA" w:rsidTr="004C4587">
        <w:tc>
          <w:tcPr>
            <w:tcW w:w="446" w:type="dxa"/>
          </w:tcPr>
          <w:p w:rsidR="00025C67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82</w:t>
            </w:r>
          </w:p>
        </w:tc>
        <w:tc>
          <w:tcPr>
            <w:tcW w:w="2338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sposób wypłacania potencjalnego odszkodowania</w:t>
            </w:r>
          </w:p>
        </w:tc>
        <w:tc>
          <w:tcPr>
            <w:tcW w:w="1447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Sposób wypłacania odszkodowania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</w:p>
        </w:tc>
      </w:tr>
      <w:tr w:rsidR="004D62AA" w:rsidRPr="004D62AA" w:rsidTr="004C4587">
        <w:tc>
          <w:tcPr>
            <w:tcW w:w="446" w:type="dxa"/>
          </w:tcPr>
          <w:p w:rsidR="004D62AA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83</w:t>
            </w:r>
          </w:p>
        </w:tc>
        <w:tc>
          <w:tcPr>
            <w:tcW w:w="2338" w:type="dxa"/>
          </w:tcPr>
          <w:p w:rsidR="004D62AA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gotówka</w:t>
            </w:r>
          </w:p>
        </w:tc>
        <w:tc>
          <w:tcPr>
            <w:tcW w:w="1447" w:type="dxa"/>
          </w:tcPr>
          <w:p w:rsidR="004D62AA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4D62AA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4D62AA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Sposób wypłacania odszkodowania</w:t>
            </w: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:</w:t>
            </w:r>
          </w:p>
          <w:p w:rsidR="004D62AA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gotówka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4D62AA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</w:p>
        </w:tc>
      </w:tr>
      <w:tr w:rsidR="004D62AA" w:rsidRPr="004D62AA" w:rsidTr="004C4587">
        <w:tc>
          <w:tcPr>
            <w:tcW w:w="446" w:type="dxa"/>
          </w:tcPr>
          <w:p w:rsidR="004D62AA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84</w:t>
            </w:r>
          </w:p>
        </w:tc>
        <w:tc>
          <w:tcPr>
            <w:tcW w:w="2338" w:type="dxa"/>
          </w:tcPr>
          <w:p w:rsidR="004D62AA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konto</w:t>
            </w:r>
          </w:p>
        </w:tc>
        <w:tc>
          <w:tcPr>
            <w:tcW w:w="1447" w:type="dxa"/>
          </w:tcPr>
          <w:p w:rsidR="004D62AA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4D62AA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4D62AA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Sposób wypłacania odszkodowania</w:t>
            </w: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:</w:t>
            </w:r>
          </w:p>
          <w:p w:rsidR="004D62AA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konto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4D62AA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</w:p>
        </w:tc>
      </w:tr>
      <w:tr w:rsidR="00025C67" w:rsidRPr="004D62AA" w:rsidTr="004C4587">
        <w:tc>
          <w:tcPr>
            <w:tcW w:w="446" w:type="dxa"/>
          </w:tcPr>
          <w:p w:rsidR="00025C67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85</w:t>
            </w:r>
          </w:p>
        </w:tc>
        <w:tc>
          <w:tcPr>
            <w:tcW w:w="2338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numer konta bankowego</w:t>
            </w:r>
          </w:p>
        </w:tc>
        <w:tc>
          <w:tcPr>
            <w:tcW w:w="1447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Numer konta bankowego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</w:p>
        </w:tc>
      </w:tr>
      <w:tr w:rsidR="00025C67" w:rsidRPr="004D62AA" w:rsidTr="004C4587">
        <w:tc>
          <w:tcPr>
            <w:tcW w:w="446" w:type="dxa"/>
          </w:tcPr>
          <w:p w:rsidR="00025C67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86</w:t>
            </w:r>
          </w:p>
        </w:tc>
        <w:tc>
          <w:tcPr>
            <w:tcW w:w="2338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numer identyfikacyjny (ID)</w:t>
            </w:r>
          </w:p>
        </w:tc>
        <w:tc>
          <w:tcPr>
            <w:tcW w:w="1447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ID klienta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</w:t>
            </w:r>
          </w:p>
        </w:tc>
      </w:tr>
      <w:tr w:rsidR="00025C67" w:rsidRPr="004D62AA" w:rsidTr="004C4587">
        <w:tc>
          <w:tcPr>
            <w:tcW w:w="446" w:type="dxa"/>
          </w:tcPr>
          <w:p w:rsidR="00025C67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87</w:t>
            </w:r>
          </w:p>
        </w:tc>
        <w:tc>
          <w:tcPr>
            <w:tcW w:w="2338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numer konta</w:t>
            </w:r>
          </w:p>
        </w:tc>
        <w:tc>
          <w:tcPr>
            <w:tcW w:w="1447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Numer konta klienta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</w:t>
            </w:r>
          </w:p>
        </w:tc>
      </w:tr>
      <w:tr w:rsidR="00025C67" w:rsidRPr="004D62AA" w:rsidTr="004C4587">
        <w:trPr>
          <w:trHeight w:val="82"/>
        </w:trPr>
        <w:tc>
          <w:tcPr>
            <w:tcW w:w="446" w:type="dxa"/>
            <w:vMerge w:val="restart"/>
          </w:tcPr>
          <w:p w:rsidR="00025C67" w:rsidRPr="004D62AA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88</w:t>
            </w:r>
          </w:p>
        </w:tc>
        <w:tc>
          <w:tcPr>
            <w:tcW w:w="2338" w:type="dxa"/>
            <w:vMerge w:val="restart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raport/umowa</w:t>
            </w:r>
          </w:p>
        </w:tc>
        <w:tc>
          <w:tcPr>
            <w:tcW w:w="1447" w:type="dxa"/>
            <w:vMerge w:val="restart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  <w:vMerge w:val="restart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Raport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</w:t>
            </w:r>
          </w:p>
        </w:tc>
      </w:tr>
      <w:tr w:rsidR="00025C67" w:rsidRPr="004D62AA" w:rsidTr="004C4587">
        <w:trPr>
          <w:trHeight w:val="149"/>
        </w:trPr>
        <w:tc>
          <w:tcPr>
            <w:tcW w:w="446" w:type="dxa"/>
            <w:vMerge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338" w:type="dxa"/>
            <w:vMerge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447" w:type="dxa"/>
            <w:vMerge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  <w:vMerge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Umowa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025C67" w:rsidRPr="004D62AA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</w:t>
            </w:r>
          </w:p>
        </w:tc>
      </w:tr>
    </w:tbl>
    <w:p w:rsidR="00792045" w:rsidRPr="004D62AA" w:rsidRDefault="00792045" w:rsidP="00792045">
      <w:pPr>
        <w:pStyle w:val="Nagwek2"/>
        <w:numPr>
          <w:ilvl w:val="0"/>
          <w:numId w:val="0"/>
        </w:numPr>
        <w:rPr>
          <w:rFonts w:asciiTheme="minorHAnsi" w:hAnsiTheme="minorHAnsi" w:cstheme="minorHAnsi"/>
          <w:b w:val="0"/>
          <w:sz w:val="22"/>
          <w:szCs w:val="22"/>
          <w:lang w:val="pl-PL" w:eastAsia="pl-PL"/>
        </w:rPr>
      </w:pPr>
      <w:bookmarkStart w:id="8" w:name="_Toc2763878"/>
      <w:r w:rsidRPr="004D62AA">
        <w:rPr>
          <w:rFonts w:asciiTheme="minorHAnsi" w:hAnsiTheme="minorHAnsi" w:cstheme="minorHAnsi"/>
          <w:b w:val="0"/>
          <w:sz w:val="22"/>
          <w:szCs w:val="22"/>
          <w:lang w:val="pl-PL" w:eastAsia="pl-PL"/>
        </w:rPr>
        <w:t>Wyjaśnienie grupy atrybutów: 1 – Dotyczą pracownika, 2 – Dotyczą ubezpieczenia, 3 – Dotyczą Ubezpieczenia na życie, 4 – Dotyczą Ubezpieczenia auta, 5 – Dotyczą ubezpieczenia mieszkania i domu, 6 – Przedstawiają Dane Klienta.</w:t>
      </w:r>
      <w:bookmarkEnd w:id="8"/>
    </w:p>
    <w:p w:rsidR="00115BC8" w:rsidRPr="004D62AA" w:rsidRDefault="00115BC8" w:rsidP="00006AD1">
      <w:pPr>
        <w:pStyle w:val="Nagwek3"/>
        <w:numPr>
          <w:ilvl w:val="0"/>
          <w:numId w:val="0"/>
        </w:numPr>
        <w:rPr>
          <w:rFonts w:asciiTheme="minorHAnsi" w:hAnsiTheme="minorHAnsi" w:cstheme="minorHAnsi"/>
          <w:b/>
          <w:sz w:val="22"/>
          <w:szCs w:val="22"/>
          <w:lang w:val="pl-PL" w:eastAsia="pl-PL"/>
        </w:rPr>
      </w:pPr>
      <w:bookmarkStart w:id="9" w:name="_Toc2763879"/>
      <w:r w:rsidRPr="004D62AA">
        <w:rPr>
          <w:rFonts w:asciiTheme="minorHAnsi" w:hAnsiTheme="minorHAnsi" w:cstheme="minorHAnsi"/>
          <w:b/>
          <w:sz w:val="22"/>
          <w:szCs w:val="22"/>
          <w:lang w:val="pl-PL" w:eastAsia="pl-PL"/>
        </w:rPr>
        <w:t>Analiza grup czasownikowych</w:t>
      </w:r>
      <w:bookmarkEnd w:id="9"/>
    </w:p>
    <w:p w:rsidR="00DE2E1E" w:rsidRPr="004D62AA" w:rsidRDefault="00DE2E1E" w:rsidP="00DE2E1E">
      <w:pPr>
        <w:pStyle w:val="Legenda"/>
        <w:spacing w:after="240"/>
        <w:rPr>
          <w:rFonts w:asciiTheme="minorHAnsi" w:hAnsiTheme="minorHAnsi" w:cstheme="minorHAnsi"/>
          <w:b w:val="0"/>
          <w:sz w:val="22"/>
          <w:szCs w:val="22"/>
          <w:lang w:val="pl-PL"/>
        </w:rPr>
      </w:pPr>
      <w:r w:rsidRPr="004D62AA">
        <w:rPr>
          <w:rFonts w:asciiTheme="minorHAnsi" w:hAnsiTheme="minorHAnsi" w:cstheme="minorHAnsi"/>
          <w:sz w:val="22"/>
          <w:szCs w:val="22"/>
          <w:lang w:val="pl-PL"/>
        </w:rPr>
        <w:t xml:space="preserve">Tabela 2. </w:t>
      </w:r>
      <w:r w:rsidRPr="004D62AA">
        <w:rPr>
          <w:rFonts w:asciiTheme="minorHAnsi" w:hAnsiTheme="minorHAnsi" w:cstheme="minorHAnsi"/>
          <w:b w:val="0"/>
          <w:sz w:val="22"/>
          <w:szCs w:val="22"/>
          <w:lang w:val="pl-PL"/>
        </w:rPr>
        <w:t>Analiza lingwistyczna na podstawie grup czasownikowych.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0"/>
        <w:gridCol w:w="3980"/>
        <w:gridCol w:w="1590"/>
        <w:gridCol w:w="2962"/>
      </w:tblGrid>
      <w:tr w:rsidR="00115BC8" w:rsidRPr="004D62AA" w:rsidTr="001456F4">
        <w:tc>
          <w:tcPr>
            <w:tcW w:w="530" w:type="dxa"/>
            <w:shd w:val="clear" w:color="auto" w:fill="000000"/>
          </w:tcPr>
          <w:p w:rsidR="00115BC8" w:rsidRPr="004D62AA" w:rsidRDefault="00115BC8" w:rsidP="006430EB">
            <w:pPr>
              <w:pStyle w:val="Default"/>
              <w:widowControl w:val="0"/>
              <w:spacing w:after="240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</w:pPr>
            <w:proofErr w:type="spellStart"/>
            <w:r w:rsidRPr="004D62AA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>Lp</w:t>
            </w:r>
            <w:proofErr w:type="spellEnd"/>
          </w:p>
        </w:tc>
        <w:tc>
          <w:tcPr>
            <w:tcW w:w="3980" w:type="dxa"/>
            <w:shd w:val="clear" w:color="auto" w:fill="000000"/>
          </w:tcPr>
          <w:p w:rsidR="00115BC8" w:rsidRPr="004D62AA" w:rsidRDefault="00115BC8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 xml:space="preserve">Grupy </w:t>
            </w:r>
            <w:r w:rsidR="00503E91" w:rsidRPr="004D62AA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>czasownikowe</w:t>
            </w:r>
          </w:p>
        </w:tc>
        <w:tc>
          <w:tcPr>
            <w:tcW w:w="1590" w:type="dxa"/>
            <w:shd w:val="clear" w:color="auto" w:fill="000000"/>
          </w:tcPr>
          <w:p w:rsidR="00115BC8" w:rsidRPr="004D62AA" w:rsidRDefault="001456F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>Usługa (przypadek użycia)</w:t>
            </w:r>
          </w:p>
        </w:tc>
        <w:tc>
          <w:tcPr>
            <w:tcW w:w="2962" w:type="dxa"/>
            <w:shd w:val="clear" w:color="auto" w:fill="000000"/>
          </w:tcPr>
          <w:p w:rsidR="00115BC8" w:rsidRPr="004D62AA" w:rsidRDefault="001456F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>Operacja lub odpowiedzialność</w:t>
            </w:r>
          </w:p>
        </w:tc>
      </w:tr>
      <w:tr w:rsidR="00115BC8" w:rsidRPr="004D62AA" w:rsidTr="001456F4">
        <w:tc>
          <w:tcPr>
            <w:tcW w:w="530" w:type="dxa"/>
          </w:tcPr>
          <w:p w:rsidR="00115BC8" w:rsidRPr="004D62AA" w:rsidRDefault="00115BC8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3980" w:type="dxa"/>
          </w:tcPr>
          <w:p w:rsidR="00115BC8" w:rsidRPr="004D62AA" w:rsidRDefault="001456F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zalogowaniu się</w:t>
            </w:r>
          </w:p>
        </w:tc>
        <w:tc>
          <w:tcPr>
            <w:tcW w:w="1590" w:type="dxa"/>
          </w:tcPr>
          <w:p w:rsidR="00115BC8" w:rsidRPr="004D62AA" w:rsidRDefault="001456F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Zaloguj się</w:t>
            </w:r>
          </w:p>
        </w:tc>
        <w:tc>
          <w:tcPr>
            <w:tcW w:w="2962" w:type="dxa"/>
          </w:tcPr>
          <w:p w:rsidR="00115BC8" w:rsidRPr="004D62AA" w:rsidRDefault="00115BC8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4C4587" w:rsidRPr="004D62AA" w:rsidTr="001456F4">
        <w:tc>
          <w:tcPr>
            <w:tcW w:w="530" w:type="dxa"/>
          </w:tcPr>
          <w:p w:rsidR="004C4587" w:rsidRPr="004D62AA" w:rsidRDefault="004C4587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</w:t>
            </w:r>
          </w:p>
        </w:tc>
        <w:tc>
          <w:tcPr>
            <w:tcW w:w="3980" w:type="dxa"/>
          </w:tcPr>
          <w:p w:rsidR="004C4587" w:rsidRPr="004D62AA" w:rsidRDefault="004C4587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generowanego</w:t>
            </w:r>
          </w:p>
        </w:tc>
        <w:tc>
          <w:tcPr>
            <w:tcW w:w="1590" w:type="dxa"/>
          </w:tcPr>
          <w:p w:rsidR="004C4587" w:rsidRPr="004D62AA" w:rsidRDefault="004C4587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Generuj pracownika</w:t>
            </w:r>
          </w:p>
        </w:tc>
        <w:tc>
          <w:tcPr>
            <w:tcW w:w="2962" w:type="dxa"/>
          </w:tcPr>
          <w:p w:rsidR="004C4587" w:rsidRPr="004D62AA" w:rsidRDefault="004C4587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115BC8" w:rsidRPr="004D62AA" w:rsidTr="001456F4">
        <w:tc>
          <w:tcPr>
            <w:tcW w:w="530" w:type="dxa"/>
          </w:tcPr>
          <w:p w:rsidR="00115BC8" w:rsidRPr="004D62AA" w:rsidRDefault="004C4587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  <w:tc>
          <w:tcPr>
            <w:tcW w:w="3980" w:type="dxa"/>
          </w:tcPr>
          <w:p w:rsidR="00115BC8" w:rsidRPr="004D62AA" w:rsidRDefault="001456F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wybrania odpowiedniego rodzaju </w:t>
            </w: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>ubezpieczenia</w:t>
            </w:r>
          </w:p>
        </w:tc>
        <w:tc>
          <w:tcPr>
            <w:tcW w:w="1590" w:type="dxa"/>
          </w:tcPr>
          <w:p w:rsidR="00115BC8" w:rsidRPr="004D62AA" w:rsidRDefault="001456F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 xml:space="preserve">Wybierz rodzaj </w:t>
            </w: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>ubezpieczenia</w:t>
            </w:r>
          </w:p>
        </w:tc>
        <w:tc>
          <w:tcPr>
            <w:tcW w:w="2962" w:type="dxa"/>
          </w:tcPr>
          <w:p w:rsidR="00115BC8" w:rsidRPr="004D62AA" w:rsidRDefault="00115BC8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115BC8" w:rsidRPr="004D62AA" w:rsidTr="001456F4">
        <w:tc>
          <w:tcPr>
            <w:tcW w:w="530" w:type="dxa"/>
          </w:tcPr>
          <w:p w:rsidR="00115BC8" w:rsidRPr="004D62AA" w:rsidRDefault="004C4587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  <w:tc>
          <w:tcPr>
            <w:tcW w:w="3980" w:type="dxa"/>
          </w:tcPr>
          <w:p w:rsidR="00115BC8" w:rsidRPr="004D62AA" w:rsidRDefault="001456F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wprowadzenia</w:t>
            </w:r>
          </w:p>
        </w:tc>
        <w:tc>
          <w:tcPr>
            <w:tcW w:w="1590" w:type="dxa"/>
          </w:tcPr>
          <w:p w:rsidR="00115BC8" w:rsidRPr="004D62AA" w:rsidRDefault="00115BC8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962" w:type="dxa"/>
          </w:tcPr>
          <w:p w:rsidR="00115BC8" w:rsidRPr="004D62AA" w:rsidRDefault="00965990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Wprowadzenie danych dotyczących ubezpieczenia</w:t>
            </w:r>
          </w:p>
        </w:tc>
      </w:tr>
      <w:tr w:rsidR="00115BC8" w:rsidRPr="004D62AA" w:rsidTr="001456F4">
        <w:tc>
          <w:tcPr>
            <w:tcW w:w="530" w:type="dxa"/>
          </w:tcPr>
          <w:p w:rsidR="00115BC8" w:rsidRPr="004D62AA" w:rsidRDefault="004C4587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</w:p>
        </w:tc>
        <w:tc>
          <w:tcPr>
            <w:tcW w:w="3980" w:type="dxa"/>
          </w:tcPr>
          <w:p w:rsidR="00115BC8" w:rsidRPr="004D62AA" w:rsidRDefault="001456F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oblicza </w:t>
            </w:r>
          </w:p>
        </w:tc>
        <w:tc>
          <w:tcPr>
            <w:tcW w:w="1590" w:type="dxa"/>
          </w:tcPr>
          <w:p w:rsidR="00115BC8" w:rsidRPr="004D62AA" w:rsidRDefault="00115BC8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962" w:type="dxa"/>
          </w:tcPr>
          <w:p w:rsidR="00115BC8" w:rsidRPr="004D62AA" w:rsidRDefault="001456F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Obliczenie wysokości składki</w:t>
            </w:r>
          </w:p>
        </w:tc>
      </w:tr>
      <w:tr w:rsidR="00D3334D" w:rsidRPr="004D62AA" w:rsidTr="001456F4">
        <w:tc>
          <w:tcPr>
            <w:tcW w:w="530" w:type="dxa"/>
          </w:tcPr>
          <w:p w:rsidR="00D3334D" w:rsidRPr="004D62AA" w:rsidRDefault="004C4587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</w:p>
        </w:tc>
        <w:tc>
          <w:tcPr>
            <w:tcW w:w="3980" w:type="dxa"/>
          </w:tcPr>
          <w:p w:rsidR="00D3334D" w:rsidRPr="004D62AA" w:rsidRDefault="00D3334D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może przejść do funkcjonalności</w:t>
            </w:r>
          </w:p>
        </w:tc>
        <w:tc>
          <w:tcPr>
            <w:tcW w:w="1590" w:type="dxa"/>
          </w:tcPr>
          <w:p w:rsidR="00D3334D" w:rsidRPr="004D62AA" w:rsidRDefault="00D3334D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962" w:type="dxa"/>
          </w:tcPr>
          <w:p w:rsidR="00D3334D" w:rsidRPr="004D62AA" w:rsidRDefault="00D3334D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Zatwierdzenie ubezpieczenia</w:t>
            </w:r>
          </w:p>
        </w:tc>
      </w:tr>
      <w:tr w:rsidR="00115BC8" w:rsidRPr="004D62AA" w:rsidTr="001456F4">
        <w:tc>
          <w:tcPr>
            <w:tcW w:w="530" w:type="dxa"/>
          </w:tcPr>
          <w:p w:rsidR="00115BC8" w:rsidRPr="004D62AA" w:rsidRDefault="004C4587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7</w:t>
            </w:r>
          </w:p>
        </w:tc>
        <w:tc>
          <w:tcPr>
            <w:tcW w:w="3980" w:type="dxa"/>
          </w:tcPr>
          <w:p w:rsidR="00115BC8" w:rsidRPr="004D62AA" w:rsidRDefault="001456F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dodawania </w:t>
            </w:r>
            <w:r w:rsidR="004D62AA"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użytkownika</w:t>
            </w:r>
          </w:p>
        </w:tc>
        <w:tc>
          <w:tcPr>
            <w:tcW w:w="1590" w:type="dxa"/>
          </w:tcPr>
          <w:p w:rsidR="00115BC8" w:rsidRPr="004D62AA" w:rsidRDefault="00D3334D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Dodaj użytkownika</w:t>
            </w:r>
          </w:p>
        </w:tc>
        <w:tc>
          <w:tcPr>
            <w:tcW w:w="2962" w:type="dxa"/>
          </w:tcPr>
          <w:p w:rsidR="00115BC8" w:rsidRPr="004D62AA" w:rsidRDefault="00115BC8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D3334D" w:rsidRPr="004D62AA" w:rsidTr="001456F4">
        <w:tc>
          <w:tcPr>
            <w:tcW w:w="530" w:type="dxa"/>
          </w:tcPr>
          <w:p w:rsidR="00D3334D" w:rsidRPr="004D62AA" w:rsidRDefault="004C4587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8</w:t>
            </w:r>
          </w:p>
        </w:tc>
        <w:tc>
          <w:tcPr>
            <w:tcW w:w="3980" w:type="dxa"/>
          </w:tcPr>
          <w:p w:rsidR="00D3334D" w:rsidRPr="004D62AA" w:rsidRDefault="00D3334D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dodania danych</w:t>
            </w:r>
          </w:p>
        </w:tc>
        <w:tc>
          <w:tcPr>
            <w:tcW w:w="1590" w:type="dxa"/>
          </w:tcPr>
          <w:p w:rsidR="00D3334D" w:rsidRPr="004D62AA" w:rsidRDefault="00D3334D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962" w:type="dxa"/>
          </w:tcPr>
          <w:p w:rsidR="00D3334D" w:rsidRPr="004D62AA" w:rsidRDefault="00D3334D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Wprowadzenie danych klienta</w:t>
            </w:r>
          </w:p>
        </w:tc>
      </w:tr>
      <w:tr w:rsidR="00DE2E1E" w:rsidRPr="004D62AA" w:rsidTr="00DE2E1E">
        <w:trPr>
          <w:trHeight w:val="285"/>
        </w:trPr>
        <w:tc>
          <w:tcPr>
            <w:tcW w:w="530" w:type="dxa"/>
            <w:vMerge w:val="restart"/>
          </w:tcPr>
          <w:p w:rsidR="00DE2E1E" w:rsidRPr="004D62AA" w:rsidRDefault="004C4587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9</w:t>
            </w:r>
          </w:p>
        </w:tc>
        <w:tc>
          <w:tcPr>
            <w:tcW w:w="3980" w:type="dxa"/>
            <w:vMerge w:val="restart"/>
          </w:tcPr>
          <w:p w:rsidR="00DE2E1E" w:rsidRPr="004D62AA" w:rsidRDefault="00DE2E1E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zostaje przypisany</w:t>
            </w:r>
          </w:p>
        </w:tc>
        <w:tc>
          <w:tcPr>
            <w:tcW w:w="1590" w:type="dxa"/>
            <w:vMerge w:val="restart"/>
          </w:tcPr>
          <w:p w:rsidR="00DE2E1E" w:rsidRPr="004D62AA" w:rsidRDefault="00DE2E1E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962" w:type="dxa"/>
          </w:tcPr>
          <w:p w:rsidR="00DE2E1E" w:rsidRPr="004D62AA" w:rsidRDefault="00DE2E1E" w:rsidP="00DE2E1E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Przypisanie numeru konta klienta</w:t>
            </w:r>
          </w:p>
        </w:tc>
      </w:tr>
      <w:tr w:rsidR="00DE2E1E" w:rsidRPr="004D62AA" w:rsidTr="001456F4">
        <w:trPr>
          <w:trHeight w:val="195"/>
        </w:trPr>
        <w:tc>
          <w:tcPr>
            <w:tcW w:w="530" w:type="dxa"/>
            <w:vMerge/>
          </w:tcPr>
          <w:p w:rsidR="00DE2E1E" w:rsidRPr="004D62AA" w:rsidRDefault="00DE2E1E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3980" w:type="dxa"/>
            <w:vMerge/>
          </w:tcPr>
          <w:p w:rsidR="00DE2E1E" w:rsidRPr="004D62AA" w:rsidRDefault="00DE2E1E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90" w:type="dxa"/>
            <w:vMerge/>
          </w:tcPr>
          <w:p w:rsidR="00DE2E1E" w:rsidRPr="004D62AA" w:rsidRDefault="00DE2E1E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962" w:type="dxa"/>
          </w:tcPr>
          <w:p w:rsidR="00DE2E1E" w:rsidRPr="004D62AA" w:rsidRDefault="00DE2E1E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Przypisanie numeru ID klient</w:t>
            </w:r>
            <w:r w:rsidR="002E608C"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</w:t>
            </w:r>
          </w:p>
        </w:tc>
      </w:tr>
      <w:tr w:rsidR="001456F4" w:rsidRPr="004D62AA" w:rsidTr="001456F4">
        <w:trPr>
          <w:trHeight w:val="255"/>
        </w:trPr>
        <w:tc>
          <w:tcPr>
            <w:tcW w:w="530" w:type="dxa"/>
            <w:vMerge w:val="restart"/>
          </w:tcPr>
          <w:p w:rsidR="001456F4" w:rsidRPr="004D62AA" w:rsidRDefault="004C4587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10</w:t>
            </w:r>
          </w:p>
        </w:tc>
        <w:tc>
          <w:tcPr>
            <w:tcW w:w="3980" w:type="dxa"/>
            <w:vMerge w:val="restart"/>
          </w:tcPr>
          <w:p w:rsidR="001456F4" w:rsidRPr="004D62AA" w:rsidRDefault="001456F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generowaniu </w:t>
            </w:r>
          </w:p>
        </w:tc>
        <w:tc>
          <w:tcPr>
            <w:tcW w:w="1590" w:type="dxa"/>
          </w:tcPr>
          <w:p w:rsidR="001456F4" w:rsidRPr="004D62AA" w:rsidRDefault="001456F4" w:rsidP="001456F4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Generuj raport</w:t>
            </w:r>
          </w:p>
        </w:tc>
        <w:tc>
          <w:tcPr>
            <w:tcW w:w="2962" w:type="dxa"/>
            <w:vMerge w:val="restart"/>
          </w:tcPr>
          <w:p w:rsidR="001456F4" w:rsidRPr="004D62AA" w:rsidRDefault="001456F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1456F4" w:rsidRPr="004D62AA" w:rsidTr="001456F4">
        <w:trPr>
          <w:trHeight w:val="225"/>
        </w:trPr>
        <w:tc>
          <w:tcPr>
            <w:tcW w:w="530" w:type="dxa"/>
            <w:vMerge/>
          </w:tcPr>
          <w:p w:rsidR="001456F4" w:rsidRPr="004D62AA" w:rsidRDefault="001456F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3980" w:type="dxa"/>
            <w:vMerge/>
          </w:tcPr>
          <w:p w:rsidR="001456F4" w:rsidRPr="004D62AA" w:rsidRDefault="001456F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90" w:type="dxa"/>
          </w:tcPr>
          <w:p w:rsidR="001456F4" w:rsidRPr="004D62AA" w:rsidRDefault="001456F4" w:rsidP="001456F4">
            <w:pPr>
              <w:pStyle w:val="Default"/>
              <w:widowControl w:val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Generuj umowę</w:t>
            </w:r>
          </w:p>
        </w:tc>
        <w:tc>
          <w:tcPr>
            <w:tcW w:w="2962" w:type="dxa"/>
            <w:vMerge/>
          </w:tcPr>
          <w:p w:rsidR="001456F4" w:rsidRPr="004D62AA" w:rsidRDefault="001456F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115BC8" w:rsidRPr="004D62AA" w:rsidTr="001456F4">
        <w:tc>
          <w:tcPr>
            <w:tcW w:w="530" w:type="dxa"/>
          </w:tcPr>
          <w:p w:rsidR="00115BC8" w:rsidRPr="004D62AA" w:rsidRDefault="00965990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  <w:r w:rsidR="004C4587"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3980" w:type="dxa"/>
          </w:tcPr>
          <w:p w:rsidR="00115BC8" w:rsidRPr="004D62AA" w:rsidRDefault="001456F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sz w:val="22"/>
                <w:szCs w:val="22"/>
              </w:rPr>
              <w:t>podpisanie</w:t>
            </w:r>
          </w:p>
        </w:tc>
        <w:tc>
          <w:tcPr>
            <w:tcW w:w="1590" w:type="dxa"/>
          </w:tcPr>
          <w:p w:rsidR="00115BC8" w:rsidRPr="004D62AA" w:rsidRDefault="00115BC8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962" w:type="dxa"/>
          </w:tcPr>
          <w:p w:rsidR="00115BC8" w:rsidRPr="004D62AA" w:rsidRDefault="001456F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Podpisanie umowy przez klienta</w:t>
            </w:r>
          </w:p>
        </w:tc>
      </w:tr>
      <w:tr w:rsidR="00115BC8" w:rsidRPr="004D62AA" w:rsidTr="001456F4">
        <w:tc>
          <w:tcPr>
            <w:tcW w:w="530" w:type="dxa"/>
          </w:tcPr>
          <w:p w:rsidR="00115BC8" w:rsidRPr="004D62AA" w:rsidRDefault="00965990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  <w:r w:rsidR="004C4587"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</w:t>
            </w:r>
          </w:p>
        </w:tc>
        <w:tc>
          <w:tcPr>
            <w:tcW w:w="3980" w:type="dxa"/>
          </w:tcPr>
          <w:p w:rsidR="00115BC8" w:rsidRPr="004D62AA" w:rsidRDefault="00D3334D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sz w:val="22"/>
                <w:szCs w:val="22"/>
              </w:rPr>
              <w:t>przypieczętowanie umowy</w:t>
            </w:r>
          </w:p>
        </w:tc>
        <w:tc>
          <w:tcPr>
            <w:tcW w:w="1590" w:type="dxa"/>
          </w:tcPr>
          <w:p w:rsidR="00115BC8" w:rsidRPr="004D62AA" w:rsidRDefault="00965990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Zatwierdź </w:t>
            </w:r>
            <w:r w:rsidR="002E608C"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klienta</w:t>
            </w:r>
          </w:p>
        </w:tc>
        <w:tc>
          <w:tcPr>
            <w:tcW w:w="2962" w:type="dxa"/>
          </w:tcPr>
          <w:p w:rsidR="00115BC8" w:rsidRPr="004D62AA" w:rsidRDefault="00115BC8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</w:tbl>
    <w:p w:rsidR="00115BC8" w:rsidRPr="004D62AA" w:rsidRDefault="00115BC8" w:rsidP="00115BC8">
      <w:pPr>
        <w:rPr>
          <w:rFonts w:cstheme="minorHAnsi"/>
          <w:lang w:val="en-US" w:eastAsia="pl-PL"/>
        </w:rPr>
      </w:pPr>
    </w:p>
    <w:p w:rsidR="00115BC8" w:rsidRPr="004D62AA" w:rsidRDefault="00115BC8" w:rsidP="004D62AA">
      <w:pPr>
        <w:pStyle w:val="Nagwek1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lang w:eastAsia="pl-PL"/>
        </w:rPr>
      </w:pPr>
      <w:bookmarkStart w:id="10" w:name="_Toc2763880"/>
      <w:proofErr w:type="spellStart"/>
      <w:r w:rsidRPr="004D62AA">
        <w:rPr>
          <w:rFonts w:asciiTheme="minorHAnsi" w:hAnsiTheme="minorHAnsi" w:cstheme="minorHAnsi"/>
          <w:sz w:val="22"/>
          <w:szCs w:val="22"/>
          <w:lang w:eastAsia="pl-PL"/>
        </w:rPr>
        <w:t>Strukturyzacj</w:t>
      </w:r>
      <w:r w:rsidR="00356397" w:rsidRPr="004D62AA">
        <w:rPr>
          <w:rFonts w:asciiTheme="minorHAnsi" w:hAnsiTheme="minorHAnsi" w:cstheme="minorHAnsi"/>
          <w:sz w:val="22"/>
          <w:szCs w:val="22"/>
          <w:lang w:eastAsia="pl-PL"/>
        </w:rPr>
        <w:t>a</w:t>
      </w:r>
      <w:bookmarkEnd w:id="10"/>
      <w:proofErr w:type="spellEnd"/>
    </w:p>
    <w:p w:rsidR="00115BC8" w:rsidRPr="004D62AA" w:rsidRDefault="00DE2E1E" w:rsidP="00115BC8">
      <w:pPr>
        <w:rPr>
          <w:rFonts w:cstheme="minorHAnsi"/>
          <w:lang w:eastAsia="pl-PL"/>
        </w:rPr>
      </w:pPr>
      <w:r w:rsidRPr="004D62AA">
        <w:rPr>
          <w:rFonts w:cstheme="minorHAnsi"/>
          <w:lang w:eastAsia="pl-PL"/>
        </w:rPr>
        <w:t>Na podstawie Tab. 1 i Tab.2, grupowania przedstawionego w Tab. 1 i wyjaśnionego pod tabelą nastąpiła analiza powiązań między pytami. Jej efektem jest stworzenie struktur opisujących hierarchię bytów, poprzez wyszukanie związków semantycznych między zidentyfikowanymi bytami.</w:t>
      </w:r>
    </w:p>
    <w:p w:rsidR="00006AD1" w:rsidRPr="004D62AA" w:rsidRDefault="00DE2E1E" w:rsidP="00006AD1">
      <w:pPr>
        <w:rPr>
          <w:rFonts w:cstheme="minorHAnsi"/>
          <w:lang w:eastAsia="pl-PL"/>
        </w:rPr>
      </w:pPr>
      <w:r w:rsidRPr="004D62AA">
        <w:rPr>
          <w:rFonts w:cstheme="minorHAnsi"/>
          <w:lang w:eastAsia="pl-PL"/>
        </w:rPr>
        <w:t>Uwaga: rysunki mają charakter poglądowy i zostaną w następnych etapach zastąpione diagramami UML.</w:t>
      </w:r>
    </w:p>
    <w:p w:rsidR="0068085B" w:rsidRPr="004D62AA" w:rsidRDefault="000A4AE9" w:rsidP="00006AD1">
      <w:pPr>
        <w:rPr>
          <w:rFonts w:cstheme="minorHAnsi"/>
          <w:lang w:eastAsia="pl-PL"/>
        </w:rPr>
      </w:pPr>
      <w:r w:rsidRPr="004D62AA">
        <w:rPr>
          <w:rFonts w:cstheme="minorHAnsi"/>
          <w:noProof/>
          <w:lang w:val="en-US" w:eastAsia="pl-PL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1375056</wp:posOffset>
            </wp:positionV>
            <wp:extent cx="3893820" cy="6234430"/>
            <wp:effectExtent l="0" t="0" r="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27" cy="624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85B" w:rsidRPr="004D62AA">
        <w:rPr>
          <w:rFonts w:cstheme="minorHAnsi"/>
          <w:lang w:eastAsia="pl-PL"/>
        </w:rPr>
        <w:t xml:space="preserve">Na Schemacie 1 przedstawiono dane dotyczące klienta. Są tutaj przedstawione atrybuty z grupy 6. Pogrupowano je na </w:t>
      </w:r>
      <w:r w:rsidR="00EA19D1" w:rsidRPr="004D62AA">
        <w:rPr>
          <w:rFonts w:cstheme="minorHAnsi"/>
          <w:lang w:eastAsia="pl-PL"/>
        </w:rPr>
        <w:t>trzy</w:t>
      </w:r>
      <w:r w:rsidR="0068085B" w:rsidRPr="004D62AA">
        <w:rPr>
          <w:rFonts w:cstheme="minorHAnsi"/>
          <w:lang w:eastAsia="pl-PL"/>
        </w:rPr>
        <w:t xml:space="preserve"> grupy: te wprowadzane przez Pracownika</w:t>
      </w:r>
      <w:r w:rsidR="00EA19D1" w:rsidRPr="004D62AA">
        <w:rPr>
          <w:rFonts w:cstheme="minorHAnsi"/>
          <w:lang w:eastAsia="pl-PL"/>
        </w:rPr>
        <w:t>,</w:t>
      </w:r>
      <w:r w:rsidR="0068085B" w:rsidRPr="004D62AA">
        <w:rPr>
          <w:rFonts w:cstheme="minorHAnsi"/>
          <w:lang w:eastAsia="pl-PL"/>
        </w:rPr>
        <w:t xml:space="preserve"> te generowane przez system</w:t>
      </w:r>
      <w:r w:rsidR="00EA19D1" w:rsidRPr="004D62AA">
        <w:rPr>
          <w:rFonts w:cstheme="minorHAnsi"/>
          <w:lang w:eastAsia="pl-PL"/>
        </w:rPr>
        <w:t xml:space="preserve"> oraz te wprowadzane w pierwszej kolejności dotyczące warunków ubezpieczenia</w:t>
      </w:r>
      <w:r w:rsidR="0068085B" w:rsidRPr="004D62AA">
        <w:rPr>
          <w:rFonts w:cstheme="minorHAnsi"/>
          <w:lang w:eastAsia="pl-PL"/>
        </w:rPr>
        <w:t xml:space="preserve">. Kandydaci na atrybuty w kolorze błękitnym bez znaku zapytanie oznaczają atrybuty, które system powinien wymagać, a te ze znakiem zapytania oraz strzałkami generują kolejne pola z atrybutami. W atrybucie rodzaj ubezpieczenia możliwe są trzy typy rodzaju ubezpieczenia. </w:t>
      </w:r>
    </w:p>
    <w:p w:rsidR="0068085B" w:rsidRPr="004D62AA" w:rsidRDefault="0068085B" w:rsidP="00115BC8">
      <w:pPr>
        <w:rPr>
          <w:rFonts w:cstheme="minorHAnsi"/>
          <w:lang w:eastAsia="pl-PL"/>
        </w:rPr>
      </w:pPr>
    </w:p>
    <w:p w:rsidR="0068085B" w:rsidRPr="004D62AA" w:rsidRDefault="0068085B" w:rsidP="00115BC8">
      <w:pPr>
        <w:rPr>
          <w:rFonts w:cstheme="minorHAnsi"/>
          <w:lang w:eastAsia="pl-PL"/>
        </w:rPr>
      </w:pPr>
    </w:p>
    <w:p w:rsidR="0068085B" w:rsidRPr="004D62AA" w:rsidRDefault="0068085B" w:rsidP="00115BC8">
      <w:pPr>
        <w:rPr>
          <w:rFonts w:cstheme="minorHAnsi"/>
          <w:lang w:eastAsia="pl-PL"/>
        </w:rPr>
      </w:pPr>
    </w:p>
    <w:p w:rsidR="0068085B" w:rsidRPr="004D62AA" w:rsidRDefault="0068085B" w:rsidP="00115BC8">
      <w:pPr>
        <w:rPr>
          <w:rFonts w:cstheme="minorHAnsi"/>
          <w:lang w:eastAsia="pl-PL"/>
        </w:rPr>
      </w:pPr>
    </w:p>
    <w:p w:rsidR="0068085B" w:rsidRPr="004D62AA" w:rsidRDefault="0068085B" w:rsidP="00115BC8">
      <w:pPr>
        <w:rPr>
          <w:rFonts w:cstheme="minorHAnsi"/>
          <w:lang w:eastAsia="pl-PL"/>
        </w:rPr>
      </w:pPr>
    </w:p>
    <w:p w:rsidR="0068085B" w:rsidRPr="004D62AA" w:rsidRDefault="0068085B" w:rsidP="00115BC8">
      <w:pPr>
        <w:rPr>
          <w:rFonts w:cstheme="minorHAnsi"/>
          <w:lang w:eastAsia="pl-PL"/>
        </w:rPr>
      </w:pPr>
    </w:p>
    <w:p w:rsidR="0068085B" w:rsidRPr="004D62AA" w:rsidRDefault="0068085B" w:rsidP="00115BC8">
      <w:pPr>
        <w:rPr>
          <w:rFonts w:cstheme="minorHAnsi"/>
          <w:lang w:eastAsia="pl-PL"/>
        </w:rPr>
      </w:pPr>
    </w:p>
    <w:p w:rsidR="0068085B" w:rsidRPr="004D62AA" w:rsidRDefault="0068085B" w:rsidP="00115BC8">
      <w:pPr>
        <w:rPr>
          <w:rFonts w:cstheme="minorHAnsi"/>
          <w:lang w:eastAsia="pl-PL"/>
        </w:rPr>
      </w:pPr>
    </w:p>
    <w:p w:rsidR="00EA19D1" w:rsidRPr="004D62AA" w:rsidRDefault="00EA19D1" w:rsidP="0068085B">
      <w:pPr>
        <w:rPr>
          <w:rFonts w:cstheme="minorHAnsi"/>
          <w:lang w:eastAsia="pl-PL"/>
        </w:rPr>
      </w:pPr>
    </w:p>
    <w:p w:rsidR="000A5386" w:rsidRPr="004D62AA" w:rsidRDefault="000A5386" w:rsidP="0068085B">
      <w:pPr>
        <w:rPr>
          <w:rFonts w:cstheme="minorHAnsi"/>
          <w:lang w:eastAsia="pl-PL"/>
        </w:rPr>
      </w:pPr>
    </w:p>
    <w:p w:rsidR="000A5386" w:rsidRPr="004D62AA" w:rsidRDefault="000A5386" w:rsidP="0068085B">
      <w:pPr>
        <w:rPr>
          <w:rFonts w:cstheme="minorHAnsi"/>
          <w:lang w:eastAsia="pl-PL"/>
        </w:rPr>
      </w:pPr>
    </w:p>
    <w:p w:rsidR="000A5386" w:rsidRPr="004D62AA" w:rsidRDefault="000A5386" w:rsidP="0068085B">
      <w:pPr>
        <w:rPr>
          <w:rFonts w:cstheme="minorHAnsi"/>
          <w:lang w:eastAsia="pl-PL"/>
        </w:rPr>
      </w:pPr>
    </w:p>
    <w:p w:rsidR="000A5386" w:rsidRPr="004D62AA" w:rsidRDefault="000A5386" w:rsidP="0068085B">
      <w:pPr>
        <w:rPr>
          <w:rFonts w:cstheme="minorHAnsi"/>
          <w:lang w:eastAsia="pl-PL"/>
        </w:rPr>
      </w:pPr>
    </w:p>
    <w:p w:rsidR="000A5386" w:rsidRPr="004D62AA" w:rsidRDefault="000A5386" w:rsidP="0068085B">
      <w:pPr>
        <w:rPr>
          <w:rFonts w:cstheme="minorHAnsi"/>
          <w:lang w:eastAsia="pl-PL"/>
        </w:rPr>
      </w:pPr>
    </w:p>
    <w:p w:rsidR="000A5386" w:rsidRPr="004D62AA" w:rsidRDefault="000A5386" w:rsidP="0068085B">
      <w:pPr>
        <w:rPr>
          <w:rFonts w:cstheme="minorHAnsi"/>
          <w:lang w:eastAsia="pl-PL"/>
        </w:rPr>
      </w:pPr>
    </w:p>
    <w:p w:rsidR="000A5386" w:rsidRPr="004D62AA" w:rsidRDefault="000A5386" w:rsidP="0068085B">
      <w:pPr>
        <w:rPr>
          <w:rFonts w:cstheme="minorHAnsi"/>
          <w:lang w:eastAsia="pl-PL"/>
        </w:rPr>
      </w:pPr>
    </w:p>
    <w:p w:rsidR="000A5386" w:rsidRPr="004D62AA" w:rsidRDefault="000A5386" w:rsidP="0068085B">
      <w:pPr>
        <w:rPr>
          <w:rFonts w:cstheme="minorHAnsi"/>
          <w:lang w:eastAsia="pl-PL"/>
        </w:rPr>
      </w:pPr>
    </w:p>
    <w:p w:rsidR="000A5386" w:rsidRPr="004D62AA" w:rsidRDefault="000A5386" w:rsidP="0068085B">
      <w:pPr>
        <w:rPr>
          <w:rFonts w:cstheme="minorHAnsi"/>
          <w:lang w:eastAsia="pl-PL"/>
        </w:rPr>
      </w:pPr>
    </w:p>
    <w:p w:rsidR="000A5386" w:rsidRPr="004D62AA" w:rsidRDefault="000A5386" w:rsidP="0068085B">
      <w:pPr>
        <w:rPr>
          <w:rFonts w:cstheme="minorHAnsi"/>
          <w:lang w:eastAsia="pl-PL"/>
        </w:rPr>
      </w:pPr>
    </w:p>
    <w:p w:rsidR="000A5386" w:rsidRPr="004D62AA" w:rsidRDefault="000A5386" w:rsidP="0068085B">
      <w:pPr>
        <w:rPr>
          <w:rFonts w:cstheme="minorHAnsi"/>
          <w:lang w:eastAsia="pl-PL"/>
        </w:rPr>
      </w:pPr>
    </w:p>
    <w:p w:rsidR="000A5386" w:rsidRPr="004D62AA" w:rsidRDefault="000A5386" w:rsidP="0068085B">
      <w:pPr>
        <w:rPr>
          <w:rFonts w:cstheme="minorHAnsi"/>
          <w:lang w:eastAsia="pl-PL"/>
        </w:rPr>
      </w:pPr>
    </w:p>
    <w:p w:rsidR="000A5386" w:rsidRPr="004D62AA" w:rsidRDefault="000A5386" w:rsidP="0068085B">
      <w:pPr>
        <w:rPr>
          <w:rFonts w:cstheme="minorHAnsi"/>
          <w:lang w:eastAsia="pl-PL"/>
        </w:rPr>
      </w:pPr>
    </w:p>
    <w:p w:rsidR="000A5386" w:rsidRPr="004D62AA" w:rsidRDefault="000A5386" w:rsidP="0068085B">
      <w:pPr>
        <w:rPr>
          <w:rFonts w:cstheme="minorHAnsi"/>
          <w:lang w:eastAsia="pl-PL"/>
        </w:rPr>
      </w:pPr>
    </w:p>
    <w:p w:rsidR="0068085B" w:rsidRPr="004D62AA" w:rsidRDefault="0068085B" w:rsidP="0068085B">
      <w:pPr>
        <w:rPr>
          <w:rFonts w:cstheme="minorHAnsi"/>
          <w:lang w:eastAsia="pl-PL"/>
        </w:rPr>
      </w:pPr>
      <w:r w:rsidRPr="004D62AA">
        <w:rPr>
          <w:rFonts w:cstheme="minorHAnsi"/>
          <w:lang w:eastAsia="pl-PL"/>
        </w:rPr>
        <w:t>Schemat 1: Diagram przedstawiający strukturę danych klienta</w:t>
      </w:r>
      <w:r w:rsidR="000A4AE9" w:rsidRPr="004D62AA">
        <w:rPr>
          <w:rFonts w:cstheme="minorHAnsi"/>
          <w:lang w:eastAsia="pl-PL"/>
        </w:rPr>
        <w:t>.</w:t>
      </w:r>
    </w:p>
    <w:p w:rsidR="00006AD1" w:rsidRPr="004D62AA" w:rsidRDefault="00006AD1" w:rsidP="0068085B">
      <w:pPr>
        <w:rPr>
          <w:rFonts w:cstheme="minorHAnsi"/>
          <w:lang w:eastAsia="pl-PL"/>
        </w:rPr>
      </w:pPr>
    </w:p>
    <w:p w:rsidR="00006AD1" w:rsidRPr="004D62AA" w:rsidRDefault="00006AD1" w:rsidP="0068085B">
      <w:pPr>
        <w:rPr>
          <w:rFonts w:cstheme="minorHAnsi"/>
          <w:lang w:eastAsia="pl-PL"/>
        </w:rPr>
      </w:pPr>
    </w:p>
    <w:p w:rsidR="00006AD1" w:rsidRPr="004D62AA" w:rsidRDefault="00006AD1" w:rsidP="0068085B">
      <w:pPr>
        <w:rPr>
          <w:rFonts w:cstheme="minorHAnsi"/>
          <w:lang w:eastAsia="pl-PL"/>
        </w:rPr>
      </w:pPr>
    </w:p>
    <w:p w:rsidR="000A4AE9" w:rsidRPr="004D62AA" w:rsidRDefault="000A4AE9" w:rsidP="000A4AE9">
      <w:pPr>
        <w:jc w:val="both"/>
        <w:rPr>
          <w:rFonts w:cstheme="minorHAnsi"/>
          <w:lang w:eastAsia="pl-PL"/>
        </w:rPr>
      </w:pPr>
      <w:r w:rsidRPr="004D62AA">
        <w:rPr>
          <w:rFonts w:cstheme="minorHAnsi"/>
          <w:lang w:eastAsia="pl-PL"/>
        </w:rPr>
        <w:lastRenderedPageBreak/>
        <w:t>Na Schemacie 2 przeznaczono dane, jakie ma przechowywać system przy konkretnym rodzaju ubezpieczenia. Te dane wprowadzane są na samym początku do systemu i w momencie dodawania klienta do systemu muszą być zapamiętane i zapisane do danych utworzonego klienta.</w:t>
      </w:r>
    </w:p>
    <w:p w:rsidR="00006AD1" w:rsidRPr="004D62AA" w:rsidRDefault="004D62AA" w:rsidP="0068085B">
      <w:pPr>
        <w:rPr>
          <w:rFonts w:cstheme="minorHAnsi"/>
          <w:lang w:eastAsia="pl-PL"/>
        </w:rPr>
      </w:pPr>
      <w:r w:rsidRPr="004D62AA">
        <w:rPr>
          <w:rFonts w:cstheme="minorHAnsi"/>
          <w:noProof/>
          <w:lang w:eastAsia="pl-PL"/>
        </w:rPr>
        <w:drawing>
          <wp:inline distT="0" distB="0" distL="0" distR="0" wp14:anchorId="68F95990" wp14:editId="40EDE744">
            <wp:extent cx="4393565" cy="4678680"/>
            <wp:effectExtent l="0" t="0" r="6985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AE9" w:rsidRPr="004D62AA" w:rsidRDefault="000A4AE9" w:rsidP="000A4AE9">
      <w:pPr>
        <w:rPr>
          <w:rFonts w:cstheme="minorHAnsi"/>
          <w:lang w:eastAsia="pl-PL"/>
        </w:rPr>
      </w:pPr>
      <w:r w:rsidRPr="004D62AA">
        <w:rPr>
          <w:rFonts w:cstheme="minorHAnsi"/>
          <w:lang w:eastAsia="pl-PL"/>
        </w:rPr>
        <w:t>Schemat 2: Diagram przedstawiający strukturę danych dotyczących ubezpieczenia.</w:t>
      </w:r>
    </w:p>
    <w:p w:rsidR="00EA19D1" w:rsidRPr="004D62AA" w:rsidRDefault="00EA19D1" w:rsidP="0068085B">
      <w:pPr>
        <w:rPr>
          <w:rFonts w:cstheme="minorHAnsi"/>
          <w:lang w:eastAsia="pl-PL"/>
        </w:rPr>
      </w:pPr>
    </w:p>
    <w:p w:rsidR="00F50435" w:rsidRPr="004D62AA" w:rsidRDefault="00F50435" w:rsidP="0068085B">
      <w:pPr>
        <w:rPr>
          <w:rFonts w:cstheme="minorHAnsi"/>
          <w:lang w:eastAsia="pl-PL"/>
        </w:rPr>
      </w:pPr>
      <w:r w:rsidRPr="004D62AA">
        <w:rPr>
          <w:rFonts w:cstheme="minorHAnsi"/>
          <w:noProof/>
          <w:lang w:eastAsia="pl-PL"/>
        </w:rPr>
        <w:drawing>
          <wp:inline distT="0" distB="0" distL="0" distR="0">
            <wp:extent cx="3777615" cy="1251585"/>
            <wp:effectExtent l="0" t="0" r="0" b="571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15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435" w:rsidRPr="004D62AA" w:rsidRDefault="00F50435" w:rsidP="0068085B">
      <w:pPr>
        <w:rPr>
          <w:rFonts w:cstheme="minorHAnsi"/>
          <w:lang w:eastAsia="pl-PL"/>
        </w:rPr>
      </w:pPr>
      <w:r w:rsidRPr="004D62AA">
        <w:rPr>
          <w:rFonts w:cstheme="minorHAnsi"/>
          <w:lang w:eastAsia="pl-PL"/>
        </w:rPr>
        <w:t>Schemat 3a: 1 krok dodawania klienta</w:t>
      </w:r>
    </w:p>
    <w:p w:rsidR="0068085B" w:rsidRPr="004D62AA" w:rsidRDefault="00F50435" w:rsidP="0068085B">
      <w:pPr>
        <w:rPr>
          <w:rFonts w:cstheme="minorHAnsi"/>
          <w:lang w:eastAsia="pl-PL"/>
        </w:rPr>
      </w:pPr>
      <w:r w:rsidRPr="004D62AA">
        <w:rPr>
          <w:rFonts w:cstheme="minorHAnsi"/>
          <w:noProof/>
          <w:lang w:eastAsia="pl-PL"/>
        </w:rPr>
        <w:lastRenderedPageBreak/>
        <w:drawing>
          <wp:inline distT="0" distB="0" distL="0" distR="0">
            <wp:extent cx="5754370" cy="206502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435" w:rsidRPr="004D62AA" w:rsidRDefault="00F50435" w:rsidP="00F50435">
      <w:pPr>
        <w:rPr>
          <w:rFonts w:cstheme="minorHAnsi"/>
          <w:lang w:eastAsia="pl-PL"/>
        </w:rPr>
      </w:pPr>
      <w:r w:rsidRPr="004D62AA">
        <w:rPr>
          <w:rFonts w:cstheme="minorHAnsi"/>
          <w:lang w:eastAsia="pl-PL"/>
        </w:rPr>
        <w:t>Schemat 3b 2 krok dodawania klienta</w:t>
      </w:r>
    </w:p>
    <w:p w:rsidR="0068085B" w:rsidRPr="004D62AA" w:rsidRDefault="00F50435" w:rsidP="00115BC8">
      <w:pPr>
        <w:rPr>
          <w:rFonts w:cstheme="minorHAnsi"/>
          <w:lang w:eastAsia="pl-PL"/>
        </w:rPr>
      </w:pPr>
      <w:r w:rsidRPr="004D62AA">
        <w:rPr>
          <w:rFonts w:cstheme="minorHAnsi"/>
          <w:noProof/>
          <w:lang w:eastAsia="pl-PL"/>
        </w:rPr>
        <w:drawing>
          <wp:inline distT="0" distB="0" distL="0" distR="0">
            <wp:extent cx="5754370" cy="2569845"/>
            <wp:effectExtent l="0" t="0" r="0" b="190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435" w:rsidRPr="004D62AA" w:rsidRDefault="00F50435" w:rsidP="00F50435">
      <w:pPr>
        <w:rPr>
          <w:rFonts w:cstheme="minorHAnsi"/>
          <w:lang w:eastAsia="pl-PL"/>
        </w:rPr>
      </w:pPr>
      <w:r w:rsidRPr="004D62AA">
        <w:rPr>
          <w:rFonts w:cstheme="minorHAnsi"/>
          <w:lang w:eastAsia="pl-PL"/>
        </w:rPr>
        <w:t>Schemat 3c: 3 krok dodawania klienta</w:t>
      </w:r>
    </w:p>
    <w:p w:rsidR="0068085B" w:rsidRPr="004D62AA" w:rsidRDefault="0068085B" w:rsidP="00115BC8">
      <w:pPr>
        <w:rPr>
          <w:rFonts w:cstheme="minorHAnsi"/>
          <w:lang w:eastAsia="pl-PL"/>
        </w:rPr>
      </w:pPr>
    </w:p>
    <w:p w:rsidR="0068085B" w:rsidRPr="004D62AA" w:rsidRDefault="00F50435" w:rsidP="00115BC8">
      <w:pPr>
        <w:rPr>
          <w:rFonts w:cstheme="minorHAnsi"/>
          <w:lang w:val="en-US" w:eastAsia="pl-PL"/>
        </w:rPr>
      </w:pPr>
      <w:r w:rsidRPr="004D62AA">
        <w:rPr>
          <w:rFonts w:cstheme="minorHAnsi"/>
          <w:noProof/>
          <w:lang w:val="en-US" w:eastAsia="pl-PL"/>
        </w:rPr>
        <w:drawing>
          <wp:inline distT="0" distB="0" distL="0" distR="0">
            <wp:extent cx="5754370" cy="171831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435" w:rsidRPr="004D62AA" w:rsidRDefault="00F50435" w:rsidP="00F50435">
      <w:pPr>
        <w:rPr>
          <w:rFonts w:cstheme="minorHAnsi"/>
          <w:lang w:eastAsia="pl-PL"/>
        </w:rPr>
      </w:pPr>
      <w:r w:rsidRPr="004D62AA">
        <w:rPr>
          <w:rFonts w:cstheme="minorHAnsi"/>
          <w:lang w:eastAsia="pl-PL"/>
        </w:rPr>
        <w:t>Schemat 3d: 4 krok dodawania klienta</w:t>
      </w:r>
    </w:p>
    <w:p w:rsidR="00F50435" w:rsidRPr="004D62AA" w:rsidRDefault="00F50435" w:rsidP="00115BC8">
      <w:pPr>
        <w:rPr>
          <w:rFonts w:cstheme="minorHAnsi"/>
          <w:lang w:eastAsia="pl-PL"/>
        </w:rPr>
      </w:pPr>
    </w:p>
    <w:p w:rsidR="0068085B" w:rsidRPr="004D62AA" w:rsidRDefault="0068085B" w:rsidP="00115BC8">
      <w:pPr>
        <w:rPr>
          <w:rFonts w:cstheme="minorHAnsi"/>
          <w:lang w:eastAsia="pl-PL"/>
        </w:rPr>
      </w:pPr>
    </w:p>
    <w:p w:rsidR="0068085B" w:rsidRPr="004D62AA" w:rsidRDefault="00F50435" w:rsidP="00115BC8">
      <w:pPr>
        <w:rPr>
          <w:rFonts w:cstheme="minorHAnsi"/>
          <w:lang w:val="en-US" w:eastAsia="pl-PL"/>
        </w:rPr>
      </w:pPr>
      <w:r w:rsidRPr="004D62AA">
        <w:rPr>
          <w:rFonts w:cstheme="minorHAnsi"/>
          <w:noProof/>
          <w:lang w:eastAsia="pl-PL"/>
        </w:rPr>
        <w:lastRenderedPageBreak/>
        <w:drawing>
          <wp:inline distT="0" distB="0" distL="0" distR="0" wp14:anchorId="2BC463A9" wp14:editId="2830171F">
            <wp:extent cx="5013325" cy="1482090"/>
            <wp:effectExtent l="0" t="0" r="0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325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435" w:rsidRPr="004D62AA" w:rsidRDefault="00F50435" w:rsidP="00F50435">
      <w:pPr>
        <w:rPr>
          <w:rFonts w:cstheme="minorHAnsi"/>
          <w:lang w:eastAsia="pl-PL"/>
        </w:rPr>
      </w:pPr>
      <w:r w:rsidRPr="004D62AA">
        <w:rPr>
          <w:rFonts w:cstheme="minorHAnsi"/>
          <w:lang w:eastAsia="pl-PL"/>
        </w:rPr>
        <w:t>Schemat 3e: 5 krok dodawania klienta</w:t>
      </w:r>
    </w:p>
    <w:p w:rsidR="0068085B" w:rsidRPr="004D62AA" w:rsidRDefault="0068085B" w:rsidP="00356397">
      <w:pPr>
        <w:jc w:val="both"/>
        <w:rPr>
          <w:rFonts w:cstheme="minorHAnsi"/>
          <w:lang w:eastAsia="pl-PL"/>
        </w:rPr>
      </w:pPr>
    </w:p>
    <w:p w:rsidR="00DE2E1E" w:rsidRPr="004D62AA" w:rsidRDefault="00F50435" w:rsidP="00356397">
      <w:pPr>
        <w:jc w:val="both"/>
        <w:rPr>
          <w:rFonts w:cstheme="minorHAnsi"/>
          <w:lang w:eastAsia="pl-PL"/>
        </w:rPr>
      </w:pPr>
      <w:r w:rsidRPr="004D62AA">
        <w:rPr>
          <w:rFonts w:cstheme="minorHAnsi"/>
          <w:lang w:eastAsia="pl-PL"/>
        </w:rPr>
        <w:t xml:space="preserve">Na Schemacie 3 przedstawiono kolejne kroki idealnego scenariusza dodawania klienta przedstawionego przez zamawiającego. Nie są na nim uwzględnione </w:t>
      </w:r>
      <w:r w:rsidR="00C24B69" w:rsidRPr="004D62AA">
        <w:rPr>
          <w:rFonts w:cstheme="minorHAnsi"/>
          <w:lang w:eastAsia="pl-PL"/>
        </w:rPr>
        <w:t xml:space="preserve">między innymi możliwość edycji / zmiany danych oraz możliwość niezatwierdzenia w dowolnym momencie etapu przez klienta i wycofanie się z dalszego ciągu scenariusza. </w:t>
      </w:r>
    </w:p>
    <w:p w:rsidR="00C24B69" w:rsidRPr="004D62AA" w:rsidRDefault="00C24B69" w:rsidP="00115BC8">
      <w:pPr>
        <w:rPr>
          <w:rFonts w:cstheme="minorHAnsi"/>
          <w:lang w:eastAsia="pl-PL"/>
        </w:rPr>
      </w:pPr>
    </w:p>
    <w:p w:rsidR="00C24B69" w:rsidRPr="004D62AA" w:rsidRDefault="00C24B69" w:rsidP="00115BC8">
      <w:pPr>
        <w:rPr>
          <w:rFonts w:cstheme="minorHAnsi"/>
          <w:lang w:eastAsia="pl-PL"/>
        </w:rPr>
      </w:pPr>
      <w:r w:rsidRPr="004D62AA">
        <w:rPr>
          <w:rFonts w:cstheme="minorHAnsi"/>
          <w:noProof/>
          <w:lang w:eastAsia="pl-PL"/>
        </w:rPr>
        <w:drawing>
          <wp:inline distT="0" distB="0" distL="0" distR="0">
            <wp:extent cx="5628640" cy="181673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B69" w:rsidRPr="004D62AA" w:rsidRDefault="00C24B69" w:rsidP="00115BC8">
      <w:pPr>
        <w:rPr>
          <w:rFonts w:cstheme="minorHAnsi"/>
          <w:lang w:eastAsia="pl-PL"/>
        </w:rPr>
      </w:pPr>
      <w:r w:rsidRPr="004D62AA">
        <w:rPr>
          <w:rFonts w:cstheme="minorHAnsi"/>
          <w:lang w:eastAsia="pl-PL"/>
        </w:rPr>
        <w:t>Schemat 4: Zaproponowani aktorzy systemu przez zamawiającego.</w:t>
      </w:r>
    </w:p>
    <w:p w:rsidR="00C24B69" w:rsidRPr="004D62AA" w:rsidRDefault="00C24B69" w:rsidP="00115BC8">
      <w:pPr>
        <w:rPr>
          <w:rFonts w:cstheme="minorHAnsi"/>
          <w:lang w:eastAsia="pl-PL"/>
        </w:rPr>
      </w:pPr>
      <w:r w:rsidRPr="004D62AA">
        <w:rPr>
          <w:rFonts w:cstheme="minorHAnsi"/>
          <w:lang w:eastAsia="pl-PL"/>
        </w:rPr>
        <w:t>Na Schemacie 4 przedstawiono kandydatów na aktorów systemu.</w:t>
      </w:r>
    </w:p>
    <w:p w:rsidR="00356397" w:rsidRPr="004D62AA" w:rsidRDefault="00356397" w:rsidP="00115BC8">
      <w:pPr>
        <w:rPr>
          <w:rFonts w:cstheme="minorHAnsi"/>
          <w:lang w:eastAsia="pl-PL"/>
        </w:rPr>
      </w:pPr>
    </w:p>
    <w:p w:rsidR="00115BC8" w:rsidRPr="004D62AA" w:rsidRDefault="00115BC8" w:rsidP="004D62AA">
      <w:pPr>
        <w:pStyle w:val="Nagwek1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lang w:eastAsia="pl-PL"/>
        </w:rPr>
      </w:pPr>
      <w:bookmarkStart w:id="11" w:name="_Toc2763881"/>
      <w:proofErr w:type="spellStart"/>
      <w:r w:rsidRPr="004D62AA">
        <w:rPr>
          <w:rFonts w:asciiTheme="minorHAnsi" w:hAnsiTheme="minorHAnsi" w:cstheme="minorHAnsi"/>
          <w:sz w:val="22"/>
          <w:szCs w:val="22"/>
          <w:lang w:eastAsia="pl-PL"/>
        </w:rPr>
        <w:t>Wnioski</w:t>
      </w:r>
      <w:bookmarkEnd w:id="11"/>
      <w:proofErr w:type="spellEnd"/>
    </w:p>
    <w:p w:rsidR="00C24B69" w:rsidRPr="004D62AA" w:rsidRDefault="00C24B69" w:rsidP="00356397">
      <w:pPr>
        <w:jc w:val="both"/>
        <w:rPr>
          <w:rFonts w:cstheme="minorHAnsi"/>
          <w:lang w:eastAsia="pl-PL"/>
        </w:rPr>
      </w:pPr>
      <w:r w:rsidRPr="004D62AA">
        <w:rPr>
          <w:rFonts w:cstheme="minorHAnsi"/>
          <w:lang w:eastAsia="pl-PL"/>
        </w:rPr>
        <w:t xml:space="preserve">W Tabeli 1 i 2 przedstawiono kandydatów na byty projektowe. Zostały one pogrupowane na kandydatów na aktorów, klasy i atrybuty. Na Schematach 1, 2, 3 i 4 przedstawiono poglądowe struktury, idealny scenariusz oraz aktorów systemu zaproponowanych przez zamawiającego. </w:t>
      </w:r>
    </w:p>
    <w:sectPr w:rsidR="00C24B69" w:rsidRPr="004D62AA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D1D" w:rsidRDefault="00A76D1D" w:rsidP="001F6F3E">
      <w:pPr>
        <w:spacing w:after="0" w:line="240" w:lineRule="auto"/>
      </w:pPr>
      <w:r>
        <w:separator/>
      </w:r>
    </w:p>
  </w:endnote>
  <w:endnote w:type="continuationSeparator" w:id="0">
    <w:p w:rsidR="00A76D1D" w:rsidRDefault="00A76D1D" w:rsidP="001F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D1D" w:rsidRDefault="00A76D1D" w:rsidP="001F6F3E">
      <w:pPr>
        <w:spacing w:after="0" w:line="240" w:lineRule="auto"/>
      </w:pPr>
      <w:r>
        <w:separator/>
      </w:r>
    </w:p>
  </w:footnote>
  <w:footnote w:type="continuationSeparator" w:id="0">
    <w:p w:rsidR="00A76D1D" w:rsidRDefault="00A76D1D" w:rsidP="001F6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587" w:rsidRPr="001F6F3E" w:rsidRDefault="004C4587">
    <w:pPr>
      <w:pStyle w:val="Nagwek"/>
      <w:rPr>
        <w:rFonts w:ascii="Arial" w:hAnsi="Arial" w:cs="Arial"/>
        <w:sz w:val="18"/>
      </w:rPr>
    </w:pPr>
  </w:p>
  <w:p w:rsidR="004C4587" w:rsidRDefault="004C458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F41FDB"/>
    <w:multiLevelType w:val="hybridMultilevel"/>
    <w:tmpl w:val="039AAE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D50A5"/>
    <w:multiLevelType w:val="hybridMultilevel"/>
    <w:tmpl w:val="1CE49D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C672A"/>
    <w:multiLevelType w:val="hybridMultilevel"/>
    <w:tmpl w:val="BF1ABE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C51F5"/>
    <w:multiLevelType w:val="hybridMultilevel"/>
    <w:tmpl w:val="E17E60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C5350"/>
    <w:multiLevelType w:val="hybridMultilevel"/>
    <w:tmpl w:val="27E8406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36FFA"/>
    <w:multiLevelType w:val="hybridMultilevel"/>
    <w:tmpl w:val="1DB89F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3E"/>
    <w:rsid w:val="00006AD1"/>
    <w:rsid w:val="00025C67"/>
    <w:rsid w:val="00092ED7"/>
    <w:rsid w:val="0009768B"/>
    <w:rsid w:val="000A4AE9"/>
    <w:rsid w:val="000A5386"/>
    <w:rsid w:val="000D5F21"/>
    <w:rsid w:val="000F1814"/>
    <w:rsid w:val="00115BC8"/>
    <w:rsid w:val="00145278"/>
    <w:rsid w:val="001456F4"/>
    <w:rsid w:val="001501C7"/>
    <w:rsid w:val="001F4FDD"/>
    <w:rsid w:val="001F55A0"/>
    <w:rsid w:val="001F6F3E"/>
    <w:rsid w:val="00286B06"/>
    <w:rsid w:val="002E608C"/>
    <w:rsid w:val="00356397"/>
    <w:rsid w:val="003C10B9"/>
    <w:rsid w:val="003C7F1C"/>
    <w:rsid w:val="004C4587"/>
    <w:rsid w:val="004D62AA"/>
    <w:rsid w:val="004D6B34"/>
    <w:rsid w:val="00503E91"/>
    <w:rsid w:val="005E5D7E"/>
    <w:rsid w:val="006103B1"/>
    <w:rsid w:val="006430EB"/>
    <w:rsid w:val="0068085B"/>
    <w:rsid w:val="006E214F"/>
    <w:rsid w:val="00772F42"/>
    <w:rsid w:val="00792045"/>
    <w:rsid w:val="00805071"/>
    <w:rsid w:val="008B4C5A"/>
    <w:rsid w:val="008D5A24"/>
    <w:rsid w:val="008E349E"/>
    <w:rsid w:val="008E5B6A"/>
    <w:rsid w:val="00965990"/>
    <w:rsid w:val="009B1056"/>
    <w:rsid w:val="00A76D1D"/>
    <w:rsid w:val="00AC0CE2"/>
    <w:rsid w:val="00B429D5"/>
    <w:rsid w:val="00C2083C"/>
    <w:rsid w:val="00C24B69"/>
    <w:rsid w:val="00C852C5"/>
    <w:rsid w:val="00D15D14"/>
    <w:rsid w:val="00D3334D"/>
    <w:rsid w:val="00DA5046"/>
    <w:rsid w:val="00DC14C5"/>
    <w:rsid w:val="00DE2E1E"/>
    <w:rsid w:val="00EA19D1"/>
    <w:rsid w:val="00F40D0A"/>
    <w:rsid w:val="00F41820"/>
    <w:rsid w:val="00F50435"/>
    <w:rsid w:val="00FD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95C56"/>
  <w15:chartTrackingRefBased/>
  <w15:docId w15:val="{33045A26-92F2-43B6-88EC-7A0D8B03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3C10B9"/>
    <w:pPr>
      <w:keepNext/>
      <w:widowControl w:val="0"/>
      <w:numPr>
        <w:numId w:val="1"/>
      </w:numPr>
      <w:spacing w:before="24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Nagwek2">
    <w:name w:val="heading 2"/>
    <w:basedOn w:val="Nagwek1"/>
    <w:next w:val="Normalny"/>
    <w:link w:val="Nagwek2Znak"/>
    <w:qFormat/>
    <w:rsid w:val="003C10B9"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link w:val="Nagwek3Znak"/>
    <w:qFormat/>
    <w:rsid w:val="003C10B9"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link w:val="Nagwek4Znak"/>
    <w:qFormat/>
    <w:rsid w:val="003C10B9"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link w:val="Nagwek5Znak"/>
    <w:qFormat/>
    <w:rsid w:val="003C10B9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Nagwek6">
    <w:name w:val="heading 6"/>
    <w:basedOn w:val="Normalny"/>
    <w:next w:val="Normalny"/>
    <w:link w:val="Nagwek6Znak"/>
    <w:qFormat/>
    <w:rsid w:val="003C10B9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Nagwek7">
    <w:name w:val="heading 7"/>
    <w:basedOn w:val="Normalny"/>
    <w:next w:val="Normalny"/>
    <w:link w:val="Nagwek7Znak"/>
    <w:qFormat/>
    <w:rsid w:val="003C10B9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agwek8">
    <w:name w:val="heading 8"/>
    <w:basedOn w:val="Normalny"/>
    <w:next w:val="Normalny"/>
    <w:link w:val="Nagwek8Znak"/>
    <w:qFormat/>
    <w:rsid w:val="003C10B9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Nagwek9">
    <w:name w:val="heading 9"/>
    <w:basedOn w:val="Normalny"/>
    <w:next w:val="Normalny"/>
    <w:link w:val="Nagwek9Znak"/>
    <w:qFormat/>
    <w:rsid w:val="003C10B9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F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F6F3E"/>
  </w:style>
  <w:style w:type="paragraph" w:styleId="Stopka">
    <w:name w:val="footer"/>
    <w:basedOn w:val="Normalny"/>
    <w:link w:val="StopkaZnak"/>
    <w:uiPriority w:val="99"/>
    <w:unhideWhenUsed/>
    <w:rsid w:val="001F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F6F3E"/>
  </w:style>
  <w:style w:type="paragraph" w:styleId="Tytu">
    <w:name w:val="Title"/>
    <w:basedOn w:val="Normalny"/>
    <w:next w:val="Normalny"/>
    <w:link w:val="TytuZnak"/>
    <w:qFormat/>
    <w:rsid w:val="001F6F3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ytuZnak">
    <w:name w:val="Tytuł Znak"/>
    <w:basedOn w:val="Domylnaczcionkaakapitu"/>
    <w:link w:val="Tytu"/>
    <w:rsid w:val="001F6F3E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ny"/>
    <w:rsid w:val="001F6F3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gwek1Znak">
    <w:name w:val="Nagłówek 1 Znak"/>
    <w:basedOn w:val="Domylnaczcionkaakapitu"/>
    <w:link w:val="Nagwek1"/>
    <w:rsid w:val="003C10B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Nagwek2Znak">
    <w:name w:val="Nagłówek 2 Znak"/>
    <w:basedOn w:val="Domylnaczcionkaakapitu"/>
    <w:link w:val="Nagwek2"/>
    <w:rsid w:val="003C10B9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Nagwek3Znak">
    <w:name w:val="Nagłówek 3 Znak"/>
    <w:basedOn w:val="Domylnaczcionkaakapitu"/>
    <w:link w:val="Nagwek3"/>
    <w:rsid w:val="003C10B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Nagwek4Znak">
    <w:name w:val="Nagłówek 4 Znak"/>
    <w:basedOn w:val="Domylnaczcionkaakapitu"/>
    <w:link w:val="Nagwek4"/>
    <w:rsid w:val="003C10B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Nagwek5Znak">
    <w:name w:val="Nagłówek 5 Znak"/>
    <w:basedOn w:val="Domylnaczcionkaakapitu"/>
    <w:link w:val="Nagwek5"/>
    <w:rsid w:val="003C10B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Nagwek6Znak">
    <w:name w:val="Nagłówek 6 Znak"/>
    <w:basedOn w:val="Domylnaczcionkaakapitu"/>
    <w:link w:val="Nagwek6"/>
    <w:rsid w:val="003C10B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Nagwek7Znak">
    <w:name w:val="Nagłówek 7 Znak"/>
    <w:basedOn w:val="Domylnaczcionkaakapitu"/>
    <w:link w:val="Nagwek7"/>
    <w:rsid w:val="003C10B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gwek8Znak">
    <w:name w:val="Nagłówek 8 Znak"/>
    <w:basedOn w:val="Domylnaczcionkaakapitu"/>
    <w:link w:val="Nagwek8"/>
    <w:rsid w:val="003C10B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Nagwek9Znak">
    <w:name w:val="Nagłówek 9 Znak"/>
    <w:basedOn w:val="Domylnaczcionkaakapitu"/>
    <w:link w:val="Nagwek9"/>
    <w:rsid w:val="003C10B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styleId="Uwydatnienie">
    <w:name w:val="Emphasis"/>
    <w:uiPriority w:val="20"/>
    <w:qFormat/>
    <w:rsid w:val="003C10B9"/>
    <w:rPr>
      <w:i/>
      <w:iCs/>
    </w:rPr>
  </w:style>
  <w:style w:type="paragraph" w:styleId="Akapitzlist">
    <w:name w:val="List Paragraph"/>
    <w:basedOn w:val="Normalny"/>
    <w:uiPriority w:val="34"/>
    <w:qFormat/>
    <w:rsid w:val="00FD15B4"/>
    <w:pPr>
      <w:spacing w:after="200" w:line="276" w:lineRule="auto"/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1F55A0"/>
    <w:pPr>
      <w:keepLines/>
      <w:widowControl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F55A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F55A0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F55A0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nhideWhenUsed/>
    <w:qFormat/>
    <w:rsid w:val="00115BC8"/>
    <w:pPr>
      <w:widowControl w:val="0"/>
      <w:spacing w:after="0" w:line="240" w:lineRule="atLeast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Default">
    <w:name w:val="Default"/>
    <w:rsid w:val="00115BC8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fontstyle01">
    <w:name w:val="fontstyle01"/>
    <w:basedOn w:val="Domylnaczcionkaakapitu"/>
    <w:rsid w:val="00115BC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35639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6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1739</Words>
  <Characters>10440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Łukojć Kornelia (276379)</dc:creator>
  <cp:keywords/>
  <dc:description/>
  <cp:lastModifiedBy>Łukojć Kornelia (276379)</cp:lastModifiedBy>
  <cp:revision>6</cp:revision>
  <dcterms:created xsi:type="dcterms:W3CDTF">2019-03-06T10:15:00Z</dcterms:created>
  <dcterms:modified xsi:type="dcterms:W3CDTF">2019-03-06T13:06:00Z</dcterms:modified>
</cp:coreProperties>
</file>