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滑舌の基礎から一歩踏み込み、より解剖学的・専門的なアプローチを取り入れた「滑舌の少し難しい問題（中級への架け橋）」を10問作成いたしました。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「サ行が苦手」という現象を「摩擦音のコントロール」という概念に昇華させるなど、RPGでいうところの「スキルの仕組みを理解する」ような、初心者脱却にふさわしい問題群です。文字数制限も厳守しております。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ボイトレ初心者脱却編：滑舌の応用問題（10問）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第1問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顎と舌を独立して動かし、滑舌をスムーズにするための筋肉の使い方の概念は？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分離運動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顎と舌を独立して動かすことで、無駄な力みが取れて滑らかに発音できます。（34文字）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第2問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「です」「ます」の「す」のように、母音を響かせず息の音だけにする技術は？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母音の無声化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母音を響かせず息だけで発音し、言葉を洗練させるプロ必須の技術です。（33文字）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第3問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舌や唇など、息を遮って子音の音を作り出す口の中の特定の場所を何という？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調音点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息を遮って子音を作る場所です。ここを正確に狙うことがクリアな発音の鍵です。（36文字）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第4問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舌の奥を軟口蓋に当てて発音する「カ行」や「ガ行」などの子音のグループは？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軟口蓋音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舌の奥を素早く動かすため、力みやすい初心者が特につまずきやすい音です。（34文字）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第5問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前後の音の影響を受けて、無意識のうちに発音の口の形が変わってしまう現象は？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調音結合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早口で噛む最大の原因です。前後の音に釣られない独立した舌の動きが必要です。（36文字）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第6問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「あっ」と驚いた時のように、声帯をピタッと閉じてから一気に破裂させる音は？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声門破裂音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言葉の先頭を鋭く強調します。多用すると喉を痛めるためコントロールが必要です。（38文字）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第7問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ラ行のように、舌先を上顎に一瞬だけ弾いて発音する音の種類を何という？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弾き音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舌先の脱力と瞬発力が鍵です。力むと動きが鈍くなり、舌足らずな発音になります。（37文字）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第8問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「愛（あい）」のように、２つの母音を滑らかに連続して１つの音節として発音するものは？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二重母音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2音目が曖昧になりやすいため、最後まで口の形を明確に変化させる必要があります。（38文字）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第9問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サ行やハ行のように、口の中の狭い隙間に息を擦り合わせて出す音の種類は？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摩擦音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息のコントロールが鍵です。隙間が広いと息漏れし、狭すぎると音が詰まります。（37文字）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第10問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「オ」や「ウ」を発音する際、唇を丸めて前に突き出す動作を何という？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円唇化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これを意識することで、こもりがちな「ウ」や「オ」の輪郭が劇的にハッキリします。（38文字）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